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FB521" w14:textId="77777777" w:rsidR="009230FD" w:rsidRPr="002A65A5" w:rsidRDefault="009230FD" w:rsidP="00986D6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b/>
          <w:sz w:val="36"/>
        </w:rPr>
      </w:pPr>
      <w:r w:rsidRPr="002A65A5">
        <w:rPr>
          <w:b/>
          <w:sz w:val="36"/>
        </w:rPr>
        <w:t>2.</w:t>
      </w:r>
      <w:r w:rsidR="009E1A2A">
        <w:rPr>
          <w:b/>
          <w:sz w:val="36"/>
        </w:rPr>
        <w:t> </w:t>
      </w:r>
      <w:r w:rsidRPr="002A65A5">
        <w:rPr>
          <w:b/>
          <w:sz w:val="36"/>
        </w:rPr>
        <w:t>týden</w:t>
      </w:r>
    </w:p>
    <w:p w14:paraId="51247DEA" w14:textId="77777777" w:rsidR="009230FD" w:rsidRPr="002A65A5" w:rsidRDefault="009230FD" w:rsidP="009230FD">
      <w:pPr>
        <w:rPr>
          <w:b/>
          <w:bCs/>
        </w:rPr>
      </w:pPr>
    </w:p>
    <w:p w14:paraId="7FFF6C6B" w14:textId="77777777" w:rsidR="00725708" w:rsidRPr="00FC2BA8" w:rsidRDefault="00D0203E">
      <w:pPr>
        <w:rPr>
          <w:b/>
          <w:bCs/>
          <w:u w:val="double"/>
        </w:rPr>
      </w:pPr>
      <w:r w:rsidRPr="00FC2BA8">
        <w:rPr>
          <w:b/>
          <w:bCs/>
          <w:u w:val="double"/>
        </w:rPr>
        <w:t>2</w:t>
      </w:r>
      <w:r w:rsidR="009230FD" w:rsidRPr="00FC2BA8">
        <w:rPr>
          <w:b/>
          <w:bCs/>
          <w:u w:val="double"/>
        </w:rPr>
        <w:t>.1</w:t>
      </w:r>
      <w:r w:rsidR="009230FD" w:rsidRPr="00FC2BA8">
        <w:rPr>
          <w:b/>
          <w:bCs/>
        </w:rPr>
        <w:tab/>
      </w:r>
      <w:r w:rsidRPr="00FC2BA8">
        <w:rPr>
          <w:b/>
          <w:bCs/>
          <w:u w:val="double"/>
        </w:rPr>
        <w:t>Zrod kvantové hypotézy</w:t>
      </w:r>
    </w:p>
    <w:p w14:paraId="04EF5317" w14:textId="77777777" w:rsidR="00725708" w:rsidRPr="002A65A5" w:rsidRDefault="009649AE" w:rsidP="007D45D3">
      <w:pPr>
        <w:jc w:val="both"/>
      </w:pPr>
      <w:r w:rsidRPr="002A65A5">
        <w:t xml:space="preserve">Když jsou experimentální výsledky v rozporu s existující teorií, je to dobře, neboť je na obzoru </w:t>
      </w:r>
      <w:r w:rsidRPr="003E314C">
        <w:rPr>
          <w:u w:val="wave"/>
        </w:rPr>
        <w:t>pokrok</w:t>
      </w:r>
      <w:r w:rsidRPr="002A65A5">
        <w:t>: ukázala se totiž nutnost existující teorii změnit a</w:t>
      </w:r>
      <w:r w:rsidR="003E314C">
        <w:t> </w:t>
      </w:r>
      <w:r w:rsidRPr="003E314C">
        <w:rPr>
          <w:u w:val="wave"/>
        </w:rPr>
        <w:t>vylepšit</w:t>
      </w:r>
      <w:r w:rsidRPr="002A65A5">
        <w:t>.</w:t>
      </w:r>
    </w:p>
    <w:p w14:paraId="6C53438A" w14:textId="0E05DBA0" w:rsidR="009649AE" w:rsidRDefault="007D45D3" w:rsidP="00144283">
      <w:pPr>
        <w:spacing w:after="0"/>
        <w:jc w:val="both"/>
      </w:pPr>
      <w:r w:rsidRPr="002A65A5">
        <w:t>Připomeňme si fundamentální rozpor mezi teorií a</w:t>
      </w:r>
      <w:r w:rsidR="008C6335">
        <w:t> </w:t>
      </w:r>
      <w:r w:rsidRPr="002A65A5">
        <w:t>experimentem při studiu záření AČT: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3402"/>
        <w:gridCol w:w="284"/>
        <w:gridCol w:w="3113"/>
      </w:tblGrid>
      <w:tr w:rsidR="000845EC" w14:paraId="63C72195" w14:textId="77777777" w:rsidTr="00C4160F">
        <w:trPr>
          <w:trHeight w:val="3121"/>
        </w:trPr>
        <w:tc>
          <w:tcPr>
            <w:tcW w:w="5665" w:type="dxa"/>
            <w:gridSpan w:val="2"/>
          </w:tcPr>
          <w:p w14:paraId="567C273C" w14:textId="5562878C" w:rsidR="000845EC" w:rsidRDefault="009A610F" w:rsidP="00144283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53216" behindDoc="0" locked="0" layoutInCell="1" allowOverlap="1" wp14:anchorId="3FF6DB34" wp14:editId="4FD09DD5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60325</wp:posOffset>
                      </wp:positionV>
                      <wp:extent cx="3343275" cy="2443163"/>
                      <wp:effectExtent l="0" t="0" r="28575" b="14605"/>
                      <wp:wrapNone/>
                      <wp:docPr id="1684159639" name="Obdélník 2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43275" cy="24431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DF9B44" id="Obdélník 236" o:spid="_x0000_s1026" style="position:absolute;margin-left:9pt;margin-top:4.75pt;width:263.25pt;height:192.4pt;z-index:25255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5C99BDF1" w14:textId="588F37CE" w:rsidR="00284533" w:rsidRDefault="003E19FA" w:rsidP="00144283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49120" behindDoc="0" locked="0" layoutInCell="1" allowOverlap="1" wp14:anchorId="35A1F01E" wp14:editId="7C733305">
                      <wp:simplePos x="0" y="0"/>
                      <wp:positionH relativeFrom="column">
                        <wp:posOffset>617855</wp:posOffset>
                      </wp:positionH>
                      <wp:positionV relativeFrom="paragraph">
                        <wp:posOffset>163512</wp:posOffset>
                      </wp:positionV>
                      <wp:extent cx="723900" cy="1419225"/>
                      <wp:effectExtent l="0" t="0" r="19050" b="28575"/>
                      <wp:wrapNone/>
                      <wp:docPr id="1279955453" name="Volný tvar: obrazec 2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23900" cy="1419225"/>
                              </a:xfrm>
                              <a:custGeom>
                                <a:avLst/>
                                <a:gdLst>
                                  <a:gd name="connsiteX0" fmla="*/ 0 w 723900"/>
                                  <a:gd name="connsiteY0" fmla="*/ 1419225 h 1419225"/>
                                  <a:gd name="connsiteX1" fmla="*/ 119063 w 723900"/>
                                  <a:gd name="connsiteY1" fmla="*/ 1362075 h 1419225"/>
                                  <a:gd name="connsiteX2" fmla="*/ 190500 w 723900"/>
                                  <a:gd name="connsiteY2" fmla="*/ 1309688 h 1419225"/>
                                  <a:gd name="connsiteX3" fmla="*/ 271463 w 723900"/>
                                  <a:gd name="connsiteY3" fmla="*/ 1247775 h 1419225"/>
                                  <a:gd name="connsiteX4" fmla="*/ 333375 w 723900"/>
                                  <a:gd name="connsiteY4" fmla="*/ 1190625 h 1419225"/>
                                  <a:gd name="connsiteX5" fmla="*/ 381000 w 723900"/>
                                  <a:gd name="connsiteY5" fmla="*/ 1123950 h 1419225"/>
                                  <a:gd name="connsiteX6" fmla="*/ 457200 w 723900"/>
                                  <a:gd name="connsiteY6" fmla="*/ 1004888 h 1419225"/>
                                  <a:gd name="connsiteX7" fmla="*/ 519113 w 723900"/>
                                  <a:gd name="connsiteY7" fmla="*/ 900113 h 1419225"/>
                                  <a:gd name="connsiteX8" fmla="*/ 576263 w 723900"/>
                                  <a:gd name="connsiteY8" fmla="*/ 742950 h 1419225"/>
                                  <a:gd name="connsiteX9" fmla="*/ 623888 w 723900"/>
                                  <a:gd name="connsiteY9" fmla="*/ 604838 h 1419225"/>
                                  <a:gd name="connsiteX10" fmla="*/ 661988 w 723900"/>
                                  <a:gd name="connsiteY10" fmla="*/ 457200 h 1419225"/>
                                  <a:gd name="connsiteX11" fmla="*/ 690563 w 723900"/>
                                  <a:gd name="connsiteY11" fmla="*/ 314325 h 1419225"/>
                                  <a:gd name="connsiteX12" fmla="*/ 709613 w 723900"/>
                                  <a:gd name="connsiteY12" fmla="*/ 161925 h 1419225"/>
                                  <a:gd name="connsiteX13" fmla="*/ 723900 w 723900"/>
                                  <a:gd name="connsiteY13" fmla="*/ 0 h 141922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</a:cxnLst>
                                <a:rect l="l" t="t" r="r" b="b"/>
                                <a:pathLst>
                                  <a:path w="723900" h="1419225">
                                    <a:moveTo>
                                      <a:pt x="0" y="1419225"/>
                                    </a:moveTo>
                                    <a:cubicBezTo>
                                      <a:pt x="43656" y="1399778"/>
                                      <a:pt x="87313" y="1380331"/>
                                      <a:pt x="119063" y="1362075"/>
                                    </a:cubicBezTo>
                                    <a:cubicBezTo>
                                      <a:pt x="150813" y="1343819"/>
                                      <a:pt x="165100" y="1328738"/>
                                      <a:pt x="190500" y="1309688"/>
                                    </a:cubicBezTo>
                                    <a:cubicBezTo>
                                      <a:pt x="215900" y="1290638"/>
                                      <a:pt x="247650" y="1267619"/>
                                      <a:pt x="271463" y="1247775"/>
                                    </a:cubicBezTo>
                                    <a:cubicBezTo>
                                      <a:pt x="295276" y="1227931"/>
                                      <a:pt x="315119" y="1211262"/>
                                      <a:pt x="333375" y="1190625"/>
                                    </a:cubicBezTo>
                                    <a:cubicBezTo>
                                      <a:pt x="351631" y="1169988"/>
                                      <a:pt x="360363" y="1154906"/>
                                      <a:pt x="381000" y="1123950"/>
                                    </a:cubicBezTo>
                                    <a:cubicBezTo>
                                      <a:pt x="401637" y="1092994"/>
                                      <a:pt x="434181" y="1042194"/>
                                      <a:pt x="457200" y="1004888"/>
                                    </a:cubicBezTo>
                                    <a:cubicBezTo>
                                      <a:pt x="480219" y="967582"/>
                                      <a:pt x="499269" y="943769"/>
                                      <a:pt x="519113" y="900113"/>
                                    </a:cubicBezTo>
                                    <a:cubicBezTo>
                                      <a:pt x="538957" y="856457"/>
                                      <a:pt x="558801" y="792162"/>
                                      <a:pt x="576263" y="742950"/>
                                    </a:cubicBezTo>
                                    <a:cubicBezTo>
                                      <a:pt x="593725" y="693738"/>
                                      <a:pt x="609601" y="652463"/>
                                      <a:pt x="623888" y="604838"/>
                                    </a:cubicBezTo>
                                    <a:cubicBezTo>
                                      <a:pt x="638175" y="557213"/>
                                      <a:pt x="650876" y="505619"/>
                                      <a:pt x="661988" y="457200"/>
                                    </a:cubicBezTo>
                                    <a:cubicBezTo>
                                      <a:pt x="673100" y="408781"/>
                                      <a:pt x="682626" y="363537"/>
                                      <a:pt x="690563" y="314325"/>
                                    </a:cubicBezTo>
                                    <a:cubicBezTo>
                                      <a:pt x="698500" y="265113"/>
                                      <a:pt x="704057" y="214313"/>
                                      <a:pt x="709613" y="161925"/>
                                    </a:cubicBezTo>
                                    <a:cubicBezTo>
                                      <a:pt x="715169" y="109537"/>
                                      <a:pt x="719534" y="54768"/>
                                      <a:pt x="723900" y="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895712" id="Volný tvar: obrazec 231" o:spid="_x0000_s1026" style="position:absolute;margin-left:48.65pt;margin-top:12.85pt;width:57pt;height:111.75pt;z-index:25254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3900,1419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" path="m,1419225v43656,-19447,87313,-38894,119063,-57150c150813,1343819,165100,1328738,190500,1309688v25400,-19050,57150,-42069,80963,-61913c295276,1227931,315119,1211262,333375,1190625v18256,-20637,26988,-35719,47625,-66675c401637,1092994,434181,1042194,457200,1004888v23019,-37306,42069,-61119,61913,-104775c538957,856457,558801,792162,576263,742950v17462,-49212,33338,-90487,47625,-138112c638175,557213,650876,505619,661988,457200v11112,-48419,20638,-93663,28575,-142875c698500,265113,704057,214313,709613,161925,715169,109537,719534,54768,723900,e" filled="f" strokecolor="black [3213]" strokeweight="1.5pt">
                      <v:stroke joinstyle="miter"/>
                      <v:path arrowok="t" o:connecttype="custom" o:connectlocs="0,1419225;119063,1362075;190500,1309688;271463,1247775;333375,1190625;381000,1123950;457200,1004888;519113,900113;576263,742950;623888,604838;661988,457200;690563,314325;709613,161925;723900,0" o:connectangles="0,0,0,0,0,0,0,0,0,0,0,0,0,0"/>
                    </v:shape>
                  </w:pict>
                </mc:Fallback>
              </mc:AlternateContent>
            </w:r>
            <w:r w:rsidR="00284533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50144" behindDoc="0" locked="0" layoutInCell="1" allowOverlap="1" wp14:anchorId="4F72F9F3" wp14:editId="4810CEF4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61595</wp:posOffset>
                      </wp:positionV>
                      <wp:extent cx="0" cy="1597025"/>
                      <wp:effectExtent l="76200" t="38100" r="57150" b="22225"/>
                      <wp:wrapNone/>
                      <wp:docPr id="118302860" name="Přímá spojnice se šipkou 2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59702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734CB9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232" o:spid="_x0000_s1026" type="#_x0000_t32" style="position:absolute;margin-left:48.6pt;margin-top:4.85pt;width:0;height:125.75pt;flip:y;z-index:25255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098E9106" w14:textId="484829C1" w:rsidR="00284533" w:rsidRPr="00284533" w:rsidRDefault="00EC6246" w:rsidP="00284533">
            <w:pPr>
              <w:ind w:left="454"/>
              <w:jc w:val="both"/>
              <w:rPr>
                <w:b/>
                <w:bCs/>
                <w:sz w:val="14"/>
                <w:szCs w:val="1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hAnsi="Cambria Math"/>
                        <w:b/>
                        <w:bCs/>
                        <w:i/>
                        <w:iCs/>
                        <w:sz w:val="16"/>
                        <w:szCs w:val="16"/>
                      </w:rPr>
                      <m:t>d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I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b/>
                        <w:bCs/>
                        <w:i/>
                        <w:iCs/>
                        <w:sz w:val="16"/>
                        <w:szCs w:val="16"/>
                      </w:rPr>
                      <m:t>d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ν</m:t>
                    </m:r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ν</m:t>
                    </m:r>
                  </m:e>
                </m:d>
              </m:oMath>
            </m:oMathPara>
          </w:p>
          <w:p w14:paraId="7815F646" w14:textId="0F6307BF" w:rsidR="00284533" w:rsidRDefault="00194242" w:rsidP="00144283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52192" behindDoc="0" locked="0" layoutInCell="1" allowOverlap="1" wp14:anchorId="652CD6AB" wp14:editId="49D5322E">
                      <wp:simplePos x="0" y="0"/>
                      <wp:positionH relativeFrom="column">
                        <wp:posOffset>2224087</wp:posOffset>
                      </wp:positionH>
                      <wp:positionV relativeFrom="paragraph">
                        <wp:posOffset>152400</wp:posOffset>
                      </wp:positionV>
                      <wp:extent cx="180786" cy="236854"/>
                      <wp:effectExtent l="0" t="0" r="10160" b="11430"/>
                      <wp:wrapNone/>
                      <wp:docPr id="489681597" name="Ovál 2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786" cy="236854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49AE848" id="Ovál 235" o:spid="_x0000_s1026" style="position:absolute;margin-left:175.1pt;margin-top:12pt;width:14.25pt;height:18.65pt;z-index:25255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" filled="f" strokecolor="black [3213]">
                      <v:stroke dashstyle="3 1" joinstyle="miter"/>
                    </v:oval>
                  </w:pict>
                </mc:Fallback>
              </mc:AlternateContent>
            </w:r>
          </w:p>
          <w:p w14:paraId="54D1F6B6" w14:textId="77777777" w:rsidR="002E0C0B" w:rsidRPr="00BF2CDA" w:rsidRDefault="00EC6246" w:rsidP="005D5FA1">
            <w:pPr>
              <w:ind w:left="2163"/>
              <w:rPr>
                <w:b/>
                <w:bCs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</m:ctrlPr>
                          </m:fPr>
                          <m:num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m:t>d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I</m:t>
                            </m:r>
                          </m:num>
                          <m:den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m:t>d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ν</m:t>
                            </m:r>
                          </m:den>
                        </m:f>
                      </m:e>
                    </m:d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b/>
                        <w:bCs/>
                        <w:sz w:val="18"/>
                        <w:szCs w:val="18"/>
                      </w:rPr>
                      <m:t>RJVZ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8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π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c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3</m:t>
                        </m:r>
                      </m:sup>
                    </m:sSup>
                  </m:den>
                </m:f>
                <m:r>
                  <m:rPr>
                    <m:nor/>
                  </m:rPr>
                  <w:rPr>
                    <w:rFonts w:ascii="Cambria Math" w:hAnsi="Cambria Math"/>
                    <w:b/>
                    <w:bCs/>
                    <w:i/>
                    <w:iCs/>
                    <w:sz w:val="18"/>
                    <w:szCs w:val="18"/>
                  </w:rPr>
                  <m:t>V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 </m:t>
                </m:r>
                <m:limLow>
                  <m:limLow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groupChr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kT</m:t>
                        </m:r>
                      </m:e>
                    </m:groupChr>
                  </m:e>
                  <m:lim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ε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b/>
                            <w:bCs/>
                            <w:sz w:val="18"/>
                            <w:szCs w:val="18"/>
                          </w:rPr>
                          <m:t>stř</m:t>
                        </m:r>
                      </m:sub>
                    </m:sSub>
                  </m:lim>
                </m:limLow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 . 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ν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2</m:t>
                    </m:r>
                  </m:sup>
                </m:sSup>
              </m:oMath>
            </m:oMathPara>
          </w:p>
          <w:p w14:paraId="784E70A6" w14:textId="77777777" w:rsidR="00284533" w:rsidRDefault="00284533" w:rsidP="00144283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44BF67DD" w14:textId="2141A6B2" w:rsidR="00284533" w:rsidRDefault="003E6714" w:rsidP="00144283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063744" behindDoc="0" locked="0" layoutInCell="1" allowOverlap="1" wp14:anchorId="7FC88238" wp14:editId="717DA15A">
                      <wp:simplePos x="0" y="0"/>
                      <wp:positionH relativeFrom="column">
                        <wp:posOffset>2254727</wp:posOffset>
                      </wp:positionH>
                      <wp:positionV relativeFrom="paragraph">
                        <wp:posOffset>20479</wp:posOffset>
                      </wp:positionV>
                      <wp:extent cx="73980" cy="1617982"/>
                      <wp:effectExtent l="8890" t="0" r="11430" b="11430"/>
                      <wp:wrapNone/>
                      <wp:docPr id="467566788" name="Levá složená závorka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3980" cy="1617982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CEDC682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1" o:spid="_x0000_s1026" type="#_x0000_t87" style="position:absolute;margin-left:177.55pt;margin-top:1.6pt;width:5.85pt;height:127.4pt;rotation:-90;z-index:25206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" adj="82" strokecolor="black [3200]">
                      <v:stroke joinstyle="miter"/>
                    </v:shape>
                  </w:pict>
                </mc:Fallback>
              </mc:AlternateContent>
            </w:r>
            <w:r w:rsidR="00CF34D9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48096" behindDoc="0" locked="0" layoutInCell="1" allowOverlap="1" wp14:anchorId="679DA2F8" wp14:editId="3D2D3FE0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27940</wp:posOffset>
                      </wp:positionV>
                      <wp:extent cx="2438400" cy="611716"/>
                      <wp:effectExtent l="0" t="0" r="19050" b="17145"/>
                      <wp:wrapNone/>
                      <wp:docPr id="1278150197" name="Volný tvar: obrazec 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38400" cy="611716"/>
                              </a:xfrm>
                              <a:custGeom>
                                <a:avLst/>
                                <a:gdLst>
                                  <a:gd name="connsiteX0" fmla="*/ 0 w 2438400"/>
                                  <a:gd name="connsiteY0" fmla="*/ 611716 h 611716"/>
                                  <a:gd name="connsiteX1" fmla="*/ 104775 w 2438400"/>
                                  <a:gd name="connsiteY1" fmla="*/ 578379 h 611716"/>
                                  <a:gd name="connsiteX2" fmla="*/ 204788 w 2438400"/>
                                  <a:gd name="connsiteY2" fmla="*/ 530754 h 611716"/>
                                  <a:gd name="connsiteX3" fmla="*/ 280988 w 2438400"/>
                                  <a:gd name="connsiteY3" fmla="*/ 492654 h 611716"/>
                                  <a:gd name="connsiteX4" fmla="*/ 395288 w 2438400"/>
                                  <a:gd name="connsiteY4" fmla="*/ 406929 h 611716"/>
                                  <a:gd name="connsiteX5" fmla="*/ 471488 w 2438400"/>
                                  <a:gd name="connsiteY5" fmla="*/ 335491 h 611716"/>
                                  <a:gd name="connsiteX6" fmla="*/ 547688 w 2438400"/>
                                  <a:gd name="connsiteY6" fmla="*/ 249766 h 611716"/>
                                  <a:gd name="connsiteX7" fmla="*/ 614363 w 2438400"/>
                                  <a:gd name="connsiteY7" fmla="*/ 183091 h 611716"/>
                                  <a:gd name="connsiteX8" fmla="*/ 700088 w 2438400"/>
                                  <a:gd name="connsiteY8" fmla="*/ 121179 h 611716"/>
                                  <a:gd name="connsiteX9" fmla="*/ 790575 w 2438400"/>
                                  <a:gd name="connsiteY9" fmla="*/ 78316 h 611716"/>
                                  <a:gd name="connsiteX10" fmla="*/ 890588 w 2438400"/>
                                  <a:gd name="connsiteY10" fmla="*/ 30691 h 611716"/>
                                  <a:gd name="connsiteX11" fmla="*/ 990600 w 2438400"/>
                                  <a:gd name="connsiteY11" fmla="*/ 2116 h 611716"/>
                                  <a:gd name="connsiteX12" fmla="*/ 1085850 w 2438400"/>
                                  <a:gd name="connsiteY12" fmla="*/ 2116 h 611716"/>
                                  <a:gd name="connsiteX13" fmla="*/ 1157288 w 2438400"/>
                                  <a:gd name="connsiteY13" fmla="*/ 2116 h 611716"/>
                                  <a:gd name="connsiteX14" fmla="*/ 1262063 w 2438400"/>
                                  <a:gd name="connsiteY14" fmla="*/ 16404 h 611716"/>
                                  <a:gd name="connsiteX15" fmla="*/ 1333500 w 2438400"/>
                                  <a:gd name="connsiteY15" fmla="*/ 35454 h 611716"/>
                                  <a:gd name="connsiteX16" fmla="*/ 1438275 w 2438400"/>
                                  <a:gd name="connsiteY16" fmla="*/ 73554 h 611716"/>
                                  <a:gd name="connsiteX17" fmla="*/ 1538288 w 2438400"/>
                                  <a:gd name="connsiteY17" fmla="*/ 116416 h 611716"/>
                                  <a:gd name="connsiteX18" fmla="*/ 1676400 w 2438400"/>
                                  <a:gd name="connsiteY18" fmla="*/ 211666 h 611716"/>
                                  <a:gd name="connsiteX19" fmla="*/ 1752600 w 2438400"/>
                                  <a:gd name="connsiteY19" fmla="*/ 249766 h 611716"/>
                                  <a:gd name="connsiteX20" fmla="*/ 1857375 w 2438400"/>
                                  <a:gd name="connsiteY20" fmla="*/ 311679 h 611716"/>
                                  <a:gd name="connsiteX21" fmla="*/ 1943100 w 2438400"/>
                                  <a:gd name="connsiteY21" fmla="*/ 349779 h 611716"/>
                                  <a:gd name="connsiteX22" fmla="*/ 2014538 w 2438400"/>
                                  <a:gd name="connsiteY22" fmla="*/ 378354 h 611716"/>
                                  <a:gd name="connsiteX23" fmla="*/ 2100263 w 2438400"/>
                                  <a:gd name="connsiteY23" fmla="*/ 416454 h 611716"/>
                                  <a:gd name="connsiteX24" fmla="*/ 2200275 w 2438400"/>
                                  <a:gd name="connsiteY24" fmla="*/ 454554 h 611716"/>
                                  <a:gd name="connsiteX25" fmla="*/ 2309813 w 2438400"/>
                                  <a:gd name="connsiteY25" fmla="*/ 487891 h 611716"/>
                                  <a:gd name="connsiteX26" fmla="*/ 2438400 w 2438400"/>
                                  <a:gd name="connsiteY26" fmla="*/ 525991 h 611716"/>
                                  <a:gd name="connsiteX27" fmla="*/ 2438400 w 2438400"/>
                                  <a:gd name="connsiteY27" fmla="*/ 525991 h 61171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  <a:cxn ang="0">
                                    <a:pos x="connsiteX26" y="connsiteY26"/>
                                  </a:cxn>
                                  <a:cxn ang="0">
                                    <a:pos x="connsiteX27" y="connsiteY27"/>
                                  </a:cxn>
                                </a:cxnLst>
                                <a:rect l="l" t="t" r="r" b="b"/>
                                <a:pathLst>
                                  <a:path w="2438400" h="611716">
                                    <a:moveTo>
                                      <a:pt x="0" y="611716"/>
                                    </a:moveTo>
                                    <a:cubicBezTo>
                                      <a:pt x="35322" y="601794"/>
                                      <a:pt x="70644" y="591873"/>
                                      <a:pt x="104775" y="578379"/>
                                    </a:cubicBezTo>
                                    <a:cubicBezTo>
                                      <a:pt x="138906" y="564885"/>
                                      <a:pt x="175419" y="545041"/>
                                      <a:pt x="204788" y="530754"/>
                                    </a:cubicBezTo>
                                    <a:cubicBezTo>
                                      <a:pt x="234157" y="516467"/>
                                      <a:pt x="249238" y="513291"/>
                                      <a:pt x="280988" y="492654"/>
                                    </a:cubicBezTo>
                                    <a:cubicBezTo>
                                      <a:pt x="312738" y="472017"/>
                                      <a:pt x="363538" y="433123"/>
                                      <a:pt x="395288" y="406929"/>
                                    </a:cubicBezTo>
                                    <a:cubicBezTo>
                                      <a:pt x="427038" y="380735"/>
                                      <a:pt x="446088" y="361685"/>
                                      <a:pt x="471488" y="335491"/>
                                    </a:cubicBezTo>
                                    <a:cubicBezTo>
                                      <a:pt x="496888" y="309297"/>
                                      <a:pt x="523876" y="275166"/>
                                      <a:pt x="547688" y="249766"/>
                                    </a:cubicBezTo>
                                    <a:cubicBezTo>
                                      <a:pt x="571501" y="224366"/>
                                      <a:pt x="588963" y="204522"/>
                                      <a:pt x="614363" y="183091"/>
                                    </a:cubicBezTo>
                                    <a:cubicBezTo>
                                      <a:pt x="639763" y="161660"/>
                                      <a:pt x="670719" y="138641"/>
                                      <a:pt x="700088" y="121179"/>
                                    </a:cubicBezTo>
                                    <a:cubicBezTo>
                                      <a:pt x="729457" y="103716"/>
                                      <a:pt x="790575" y="78316"/>
                                      <a:pt x="790575" y="78316"/>
                                    </a:cubicBezTo>
                                    <a:cubicBezTo>
                                      <a:pt x="822325" y="63235"/>
                                      <a:pt x="857251" y="43391"/>
                                      <a:pt x="890588" y="30691"/>
                                    </a:cubicBezTo>
                                    <a:cubicBezTo>
                                      <a:pt x="923926" y="17991"/>
                                      <a:pt x="958056" y="6878"/>
                                      <a:pt x="990600" y="2116"/>
                                    </a:cubicBezTo>
                                    <a:cubicBezTo>
                                      <a:pt x="1023144" y="-2646"/>
                                      <a:pt x="1085850" y="2116"/>
                                      <a:pt x="1085850" y="2116"/>
                                    </a:cubicBezTo>
                                    <a:cubicBezTo>
                                      <a:pt x="1113631" y="2116"/>
                                      <a:pt x="1127919" y="-265"/>
                                      <a:pt x="1157288" y="2116"/>
                                    </a:cubicBezTo>
                                    <a:cubicBezTo>
                                      <a:pt x="1186657" y="4497"/>
                                      <a:pt x="1232694" y="10848"/>
                                      <a:pt x="1262063" y="16404"/>
                                    </a:cubicBezTo>
                                    <a:cubicBezTo>
                                      <a:pt x="1291432" y="21960"/>
                                      <a:pt x="1304131" y="25929"/>
                                      <a:pt x="1333500" y="35454"/>
                                    </a:cubicBezTo>
                                    <a:cubicBezTo>
                                      <a:pt x="1362869" y="44979"/>
                                      <a:pt x="1404144" y="60060"/>
                                      <a:pt x="1438275" y="73554"/>
                                    </a:cubicBezTo>
                                    <a:cubicBezTo>
                                      <a:pt x="1472406" y="87048"/>
                                      <a:pt x="1498601" y="93397"/>
                                      <a:pt x="1538288" y="116416"/>
                                    </a:cubicBezTo>
                                    <a:cubicBezTo>
                                      <a:pt x="1577975" y="139435"/>
                                      <a:pt x="1640681" y="189441"/>
                                      <a:pt x="1676400" y="211666"/>
                                    </a:cubicBezTo>
                                    <a:cubicBezTo>
                                      <a:pt x="1712119" y="233891"/>
                                      <a:pt x="1722438" y="233097"/>
                                      <a:pt x="1752600" y="249766"/>
                                    </a:cubicBezTo>
                                    <a:cubicBezTo>
                                      <a:pt x="1782762" y="266435"/>
                                      <a:pt x="1825625" y="295010"/>
                                      <a:pt x="1857375" y="311679"/>
                                    </a:cubicBezTo>
                                    <a:cubicBezTo>
                                      <a:pt x="1889125" y="328348"/>
                                      <a:pt x="1943100" y="349779"/>
                                      <a:pt x="1943100" y="349779"/>
                                    </a:cubicBezTo>
                                    <a:cubicBezTo>
                                      <a:pt x="1969294" y="360891"/>
                                      <a:pt x="1988344" y="367242"/>
                                      <a:pt x="2014538" y="378354"/>
                                    </a:cubicBezTo>
                                    <a:cubicBezTo>
                                      <a:pt x="2040732" y="389466"/>
                                      <a:pt x="2069307" y="403754"/>
                                      <a:pt x="2100263" y="416454"/>
                                    </a:cubicBezTo>
                                    <a:cubicBezTo>
                                      <a:pt x="2131219" y="429154"/>
                                      <a:pt x="2165350" y="442648"/>
                                      <a:pt x="2200275" y="454554"/>
                                    </a:cubicBezTo>
                                    <a:cubicBezTo>
                                      <a:pt x="2235200" y="466460"/>
                                      <a:pt x="2309813" y="487891"/>
                                      <a:pt x="2309813" y="487891"/>
                                    </a:cubicBezTo>
                                    <a:lnTo>
                                      <a:pt x="2438400" y="525991"/>
                                    </a:lnTo>
                                    <a:lnTo>
                                      <a:pt x="2438400" y="525991"/>
                                    </a:ln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E7F503D" id="Volný tvar: obrazec 230" o:spid="_x0000_s1026" style="position:absolute;margin-left:48.6pt;margin-top:2.2pt;width:192pt;height:48.15pt;z-index:25254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438400,6117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" path="m,611716v35322,-9922,70644,-19843,104775,-33337c138906,564885,175419,545041,204788,530754v29369,-14287,44450,-17463,76200,-38100c312738,472017,363538,433123,395288,406929v31750,-26194,50800,-45244,76200,-71438c496888,309297,523876,275166,547688,249766v23813,-25400,41275,-45244,66675,-66675c639763,161660,670719,138641,700088,121179v29369,-17463,90487,-42863,90487,-42863c822325,63235,857251,43391,890588,30691,923926,17991,958056,6878,990600,2116v32544,-4762,95250,,95250,c1113631,2116,1127919,-265,1157288,2116v29369,2381,75406,8732,104775,14288c1291432,21960,1304131,25929,1333500,35454v29369,9525,70644,24606,104775,38100c1472406,87048,1498601,93397,1538288,116416v39687,23019,102393,73025,138112,95250c1712119,233891,1722438,233097,1752600,249766v30162,16669,73025,45244,104775,61913c1889125,328348,1943100,349779,1943100,349779v26194,11112,45244,17463,71438,28575c2040732,389466,2069307,403754,2100263,416454v30956,12700,65087,26194,100012,38100c2235200,466460,2309813,487891,2309813,487891r128587,38100l2438400,525991e" filled="f" strokecolor="#c00000" strokeweight="1.5pt">
                      <v:stroke joinstyle="miter"/>
                      <v:path arrowok="t" o:connecttype="custom" o:connectlocs="0,611716;104775,578379;204788,530754;280988,492654;395288,406929;471488,335491;547688,249766;614363,183091;700088,121179;790575,78316;890588,30691;990600,2116;1085850,2116;1157288,2116;1262063,16404;1333500,35454;1438275,73554;1538288,116416;1676400,211666;1752600,249766;1857375,311679;1943100,349779;2014538,378354;2100263,416454;2200275,454554;2309813,487891;2438400,525991;2438400,525991" o:connectangles="0,0,0,0,0,0,0,0,0,0,0,0,0,0,0,0,0,0,0,0,0,0,0,0,0,0,0,0"/>
                    </v:shape>
                  </w:pict>
                </mc:Fallback>
              </mc:AlternateContent>
            </w:r>
          </w:p>
          <w:p w14:paraId="702111B5" w14:textId="0704F291" w:rsidR="00284533" w:rsidRPr="00CA48AF" w:rsidRDefault="002B6F4B" w:rsidP="003E6714">
            <w:pPr>
              <w:ind w:left="3856"/>
              <w:jc w:val="both"/>
              <w:rPr>
                <w:b/>
                <w:bCs/>
                <w:color w:val="C00000"/>
                <w:sz w:val="18"/>
                <w:szCs w:val="18"/>
              </w:rPr>
            </w:pPr>
            <w:r w:rsidRPr="00CA48AF">
              <w:rPr>
                <w:b/>
                <w:bCs/>
                <w:color w:val="C00000"/>
                <w:sz w:val="18"/>
                <w:szCs w:val="18"/>
              </w:rPr>
              <w:t>e</w:t>
            </w:r>
            <w:r w:rsidR="003E6714" w:rsidRPr="00CA48AF">
              <w:rPr>
                <w:b/>
                <w:bCs/>
                <w:color w:val="C00000"/>
                <w:sz w:val="18"/>
                <w:szCs w:val="18"/>
              </w:rPr>
              <w:t>xp</w:t>
            </w:r>
            <w:r w:rsidRPr="00CA48AF">
              <w:rPr>
                <w:b/>
                <w:bCs/>
                <w:color w:val="C00000"/>
                <w:sz w:val="18"/>
                <w:szCs w:val="18"/>
              </w:rPr>
              <w:t>.</w:t>
            </w:r>
          </w:p>
          <w:p w14:paraId="0EFC2F1A" w14:textId="1C486B35" w:rsidR="00284533" w:rsidRDefault="00284533" w:rsidP="00144283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691F7E0D" w14:textId="6CCB3E82" w:rsidR="00284533" w:rsidRDefault="00284533" w:rsidP="00144283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7338EE8B" w14:textId="781197C1" w:rsidR="00284533" w:rsidRDefault="00804A6D" w:rsidP="00224B26">
            <w:pPr>
              <w:spacing w:after="6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065792" behindDoc="0" locked="0" layoutInCell="1" allowOverlap="1" wp14:anchorId="2D17D578" wp14:editId="5777E922">
                      <wp:simplePos x="0" y="0"/>
                      <wp:positionH relativeFrom="column">
                        <wp:posOffset>789940</wp:posOffset>
                      </wp:positionH>
                      <wp:positionV relativeFrom="paragraph">
                        <wp:posOffset>140017</wp:posOffset>
                      </wp:positionV>
                      <wp:extent cx="75565" cy="362585"/>
                      <wp:effectExtent l="8890" t="0" r="28575" b="28575"/>
                      <wp:wrapNone/>
                      <wp:docPr id="2063449648" name="Levá složená závorka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5565" cy="362585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96C96F" id="Levá složená závorka 1" o:spid="_x0000_s1026" type="#_x0000_t87" style="position:absolute;margin-left:62.2pt;margin-top:11pt;width:5.95pt;height:28.55pt;rotation:-90;z-index:2520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" adj="375" strokecolor="black [3200]">
                      <v:stroke joinstyle="miter"/>
                    </v:shape>
                  </w:pict>
                </mc:Fallback>
              </mc:AlternateContent>
            </w:r>
            <w:r w:rsidR="00A6562D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51168" behindDoc="0" locked="0" layoutInCell="1" allowOverlap="1" wp14:anchorId="04900F2D" wp14:editId="55F7D015">
                      <wp:simplePos x="0" y="0"/>
                      <wp:positionH relativeFrom="column">
                        <wp:posOffset>371475</wp:posOffset>
                      </wp:positionH>
                      <wp:positionV relativeFrom="paragraph">
                        <wp:posOffset>134302</wp:posOffset>
                      </wp:positionV>
                      <wp:extent cx="2914650" cy="0"/>
                      <wp:effectExtent l="0" t="76200" r="19050" b="95250"/>
                      <wp:wrapNone/>
                      <wp:docPr id="941080537" name="Přímá spojnice se šipkou 2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1465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1E2507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234" o:spid="_x0000_s1026" type="#_x0000_t32" style="position:absolute;margin-left:29.25pt;margin-top:10.55pt;width:229.5pt;height:0;z-index:25255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220C2D93" w14:textId="7DF74ECF" w:rsidR="00284533" w:rsidRPr="003E19FA" w:rsidRDefault="00224B26" w:rsidP="00224B26">
            <w:pPr>
              <w:ind w:left="4573"/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 xml:space="preserve">         </w:t>
            </w:r>
            <w:r w:rsidR="00715C7E">
              <w:rPr>
                <w:b/>
                <w:bCs/>
                <w:i/>
                <w:iCs/>
                <w:sz w:val="16"/>
                <w:szCs w:val="16"/>
              </w:rPr>
              <w:t xml:space="preserve">  </w:t>
            </w:r>
            <w:r w:rsidR="003E19FA" w:rsidRPr="003E19FA">
              <w:rPr>
                <w:b/>
                <w:bCs/>
                <w:i/>
                <w:iCs/>
                <w:sz w:val="16"/>
                <w:szCs w:val="16"/>
              </w:rPr>
              <w:sym w:font="Symbol" w:char="F06E"/>
            </w:r>
          </w:p>
          <w:p w14:paraId="5152E916" w14:textId="270717DE" w:rsidR="00284533" w:rsidRPr="00284533" w:rsidRDefault="00284533" w:rsidP="00144283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</w:tcPr>
          <w:p w14:paraId="74C4D6D1" w14:textId="77777777" w:rsidR="000845EC" w:rsidRDefault="000845EC" w:rsidP="00144283">
            <w:pPr>
              <w:jc w:val="both"/>
            </w:pPr>
          </w:p>
          <w:p w14:paraId="3E720A5C" w14:textId="2514FEB3" w:rsidR="000845EC" w:rsidRDefault="000845EC" w:rsidP="00144283">
            <w:pPr>
              <w:jc w:val="both"/>
            </w:pPr>
          </w:p>
          <w:p w14:paraId="38043DC5" w14:textId="77777777" w:rsidR="000845EC" w:rsidRDefault="000845EC" w:rsidP="00144283">
            <w:pPr>
              <w:jc w:val="both"/>
            </w:pPr>
          </w:p>
          <w:p w14:paraId="15C279F2" w14:textId="2C6750F4" w:rsidR="000845EC" w:rsidRDefault="000845EC" w:rsidP="00144283">
            <w:pPr>
              <w:jc w:val="both"/>
            </w:pPr>
          </w:p>
          <w:p w14:paraId="60CD0869" w14:textId="77777777" w:rsidR="000845EC" w:rsidRDefault="000845EC" w:rsidP="00144283">
            <w:pPr>
              <w:jc w:val="both"/>
            </w:pPr>
          </w:p>
          <w:p w14:paraId="34C899A2" w14:textId="0B572566" w:rsidR="000845EC" w:rsidRDefault="000845EC" w:rsidP="00144283">
            <w:pPr>
              <w:jc w:val="both"/>
            </w:pPr>
          </w:p>
          <w:p w14:paraId="0EBAAE80" w14:textId="77777777" w:rsidR="000845EC" w:rsidRDefault="000845EC" w:rsidP="00144283">
            <w:pPr>
              <w:jc w:val="both"/>
            </w:pPr>
          </w:p>
          <w:p w14:paraId="2AC52564" w14:textId="77777777" w:rsidR="000845EC" w:rsidRDefault="000845EC" w:rsidP="00144283">
            <w:pPr>
              <w:jc w:val="both"/>
            </w:pPr>
          </w:p>
          <w:p w14:paraId="68382C57" w14:textId="77777777" w:rsidR="000845EC" w:rsidRDefault="000845EC" w:rsidP="00144283">
            <w:pPr>
              <w:jc w:val="both"/>
            </w:pPr>
          </w:p>
          <w:p w14:paraId="4E09FC97" w14:textId="77777777" w:rsidR="000845EC" w:rsidRDefault="000845EC" w:rsidP="00144283">
            <w:pPr>
              <w:jc w:val="both"/>
            </w:pPr>
          </w:p>
          <w:p w14:paraId="702C17C7" w14:textId="35FAF6F7" w:rsidR="000845EC" w:rsidRDefault="000845EC" w:rsidP="00144283">
            <w:pPr>
              <w:jc w:val="both"/>
            </w:pPr>
          </w:p>
          <w:p w14:paraId="66990ED9" w14:textId="77777777" w:rsidR="000845EC" w:rsidRDefault="000845EC" w:rsidP="00144283">
            <w:pPr>
              <w:jc w:val="both"/>
            </w:pPr>
          </w:p>
          <w:p w14:paraId="18DB87DB" w14:textId="77777777" w:rsidR="00EB2BC8" w:rsidRDefault="00EB2BC8" w:rsidP="00144283">
            <w:pPr>
              <w:jc w:val="both"/>
            </w:pPr>
          </w:p>
          <w:p w14:paraId="71541CF8" w14:textId="77777777" w:rsidR="006D64D4" w:rsidRDefault="006D64D4" w:rsidP="00144283">
            <w:pPr>
              <w:jc w:val="both"/>
              <w:rPr>
                <w:sz w:val="20"/>
                <w:szCs w:val="20"/>
              </w:rPr>
            </w:pPr>
          </w:p>
          <w:p w14:paraId="0E0407EF" w14:textId="77777777" w:rsidR="000845EC" w:rsidRPr="009739CE" w:rsidRDefault="000845EC" w:rsidP="00144283">
            <w:pPr>
              <w:jc w:val="both"/>
              <w:rPr>
                <w:b/>
                <w:bCs/>
              </w:rPr>
            </w:pPr>
            <w:r w:rsidRPr="009739CE">
              <w:rPr>
                <w:b/>
                <w:bCs/>
              </w:rPr>
              <w:t>.</w:t>
            </w:r>
          </w:p>
        </w:tc>
        <w:tc>
          <w:tcPr>
            <w:tcW w:w="3113" w:type="dxa"/>
            <w:vMerge w:val="restart"/>
            <w:vAlign w:val="center"/>
          </w:tcPr>
          <w:p w14:paraId="4BB116DE" w14:textId="67F26164" w:rsidR="000845EC" w:rsidRDefault="000845EC" w:rsidP="006D64D4">
            <w:pPr>
              <w:tabs>
                <w:tab w:val="right" w:pos="2541"/>
              </w:tabs>
            </w:pPr>
            <w:r>
              <w:tab/>
            </w:r>
            <w:r w:rsidRPr="002A65A5">
              <w:t>(2.1.1)</w:t>
            </w:r>
          </w:p>
        </w:tc>
      </w:tr>
      <w:tr w:rsidR="000845EC" w14:paraId="185B6672" w14:textId="77777777" w:rsidTr="00C4160F">
        <w:trPr>
          <w:trHeight w:val="955"/>
        </w:trPr>
        <w:tc>
          <w:tcPr>
            <w:tcW w:w="2263" w:type="dxa"/>
          </w:tcPr>
          <w:p w14:paraId="69603049" w14:textId="33AD96FE" w:rsidR="000845EC" w:rsidRPr="0055667D" w:rsidRDefault="003F1FE9" w:rsidP="003E6714">
            <w:pPr>
              <w:ind w:left="880"/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</w:t>
            </w:r>
            <w:r w:rsidR="000845EC" w:rsidRPr="0055667D">
              <w:rPr>
                <w:b/>
                <w:bCs/>
                <w:sz w:val="18"/>
                <w:szCs w:val="18"/>
              </w:rPr>
              <w:t>souhlas</w:t>
            </w:r>
          </w:p>
          <w:p w14:paraId="2A295496" w14:textId="77777777" w:rsidR="000845EC" w:rsidRPr="000845EC" w:rsidRDefault="000845EC" w:rsidP="0014428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402" w:type="dxa"/>
          </w:tcPr>
          <w:p w14:paraId="0E9EBFD5" w14:textId="6A17771E" w:rsidR="00292BBD" w:rsidRPr="0055667D" w:rsidRDefault="000845EC" w:rsidP="003F1FE9">
            <w:pPr>
              <w:ind w:left="741"/>
              <w:jc w:val="both"/>
              <w:rPr>
                <w:b/>
                <w:bCs/>
                <w:sz w:val="18"/>
                <w:szCs w:val="18"/>
              </w:rPr>
            </w:pPr>
            <w:r w:rsidRPr="0055667D">
              <w:rPr>
                <w:b/>
                <w:bCs/>
                <w:sz w:val="18"/>
                <w:szCs w:val="18"/>
              </w:rPr>
              <w:t>fundamentální</w:t>
            </w:r>
          </w:p>
          <w:p w14:paraId="7B3210D6" w14:textId="16875F45" w:rsidR="000845EC" w:rsidRPr="0055667D" w:rsidRDefault="000845EC" w:rsidP="003F1FE9">
            <w:pPr>
              <w:ind w:left="1024"/>
              <w:jc w:val="both"/>
              <w:rPr>
                <w:b/>
                <w:bCs/>
                <w:sz w:val="18"/>
                <w:szCs w:val="18"/>
              </w:rPr>
            </w:pPr>
            <w:r w:rsidRPr="0055667D">
              <w:rPr>
                <w:b/>
                <w:bCs/>
                <w:sz w:val="18"/>
                <w:szCs w:val="18"/>
              </w:rPr>
              <w:t>rozpor</w:t>
            </w:r>
          </w:p>
          <w:p w14:paraId="4BDE6B1B" w14:textId="0A0EBD52" w:rsidR="00FF1361" w:rsidRPr="000845EC" w:rsidRDefault="0033439B" w:rsidP="0085301A">
            <w:pPr>
              <w:ind w:left="39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</w:t>
            </w:r>
            <w:r w:rsidR="000845EC" w:rsidRPr="0033439B">
              <w:rPr>
                <w:b/>
                <w:bCs/>
                <w:sz w:val="18"/>
                <w:szCs w:val="18"/>
              </w:rPr>
              <w:t>(ULTRAFIALOVÁ KATASTROFA)</w:t>
            </w:r>
          </w:p>
        </w:tc>
        <w:tc>
          <w:tcPr>
            <w:tcW w:w="284" w:type="dxa"/>
            <w:vMerge/>
          </w:tcPr>
          <w:p w14:paraId="2EBFC52C" w14:textId="77777777" w:rsidR="000845EC" w:rsidRDefault="000845EC" w:rsidP="00144283">
            <w:pPr>
              <w:jc w:val="both"/>
            </w:pPr>
          </w:p>
        </w:tc>
        <w:tc>
          <w:tcPr>
            <w:tcW w:w="3113" w:type="dxa"/>
            <w:vMerge/>
            <w:vAlign w:val="center"/>
          </w:tcPr>
          <w:p w14:paraId="0DFC0513" w14:textId="77777777" w:rsidR="000845EC" w:rsidRDefault="000845EC" w:rsidP="00692072">
            <w:pPr>
              <w:tabs>
                <w:tab w:val="right" w:pos="2250"/>
              </w:tabs>
            </w:pPr>
          </w:p>
        </w:tc>
      </w:tr>
    </w:tbl>
    <w:p w14:paraId="5D09D7A0" w14:textId="77777777" w:rsidR="00284533" w:rsidRPr="002A65A5" w:rsidRDefault="00284533" w:rsidP="00144283">
      <w:pPr>
        <w:spacing w:after="0"/>
        <w:jc w:val="both"/>
      </w:pPr>
    </w:p>
    <w:p w14:paraId="192887CF" w14:textId="77777777" w:rsidR="00675001" w:rsidRDefault="008D7DF9" w:rsidP="00665E4A">
      <w:pPr>
        <w:spacing w:after="0"/>
        <w:jc w:val="both"/>
      </w:pPr>
      <w:r w:rsidRPr="00B82BEA">
        <w:rPr>
          <w:u w:val="wave"/>
        </w:rPr>
        <w:t>Řešení</w:t>
      </w:r>
      <w:r w:rsidRPr="002A65A5">
        <w:t xml:space="preserve"> rozporu náleží </w:t>
      </w:r>
      <w:r w:rsidR="00856097" w:rsidRPr="00B82BEA">
        <w:rPr>
          <w:u w:val="wave"/>
        </w:rPr>
        <w:t>Maxmilianu Planckovi</w:t>
      </w:r>
      <w:r w:rsidR="00856097" w:rsidRPr="002A65A5">
        <w:t>. Podle něj klíčem k řešení musí být veličina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0"/>
        <w:gridCol w:w="7082"/>
      </w:tblGrid>
      <w:tr w:rsidR="00665E4A" w14:paraId="69FB2A90" w14:textId="77777777" w:rsidTr="00C4160F">
        <w:tc>
          <w:tcPr>
            <w:tcW w:w="1980" w:type="dxa"/>
          </w:tcPr>
          <w:p w14:paraId="42EEBF08" w14:textId="77777777" w:rsidR="00665E4A" w:rsidRDefault="00665E4A" w:rsidP="00E93B4F">
            <w:pPr>
              <w:jc w:val="both"/>
            </w:pPr>
            <w:r w:rsidRPr="002F1B5C">
              <w:rPr>
                <w:noProof/>
                <w:u w:val="single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68F3067" wp14:editId="1E0A75A5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89853</wp:posOffset>
                      </wp:positionV>
                      <wp:extent cx="933450" cy="361950"/>
                      <wp:effectExtent l="0" t="0" r="19050" b="19050"/>
                      <wp:wrapNone/>
                      <wp:docPr id="746189228" name="Obdélní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33450" cy="3619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40F33F" id="Obdélník 4" o:spid="_x0000_s1026" style="position:absolute;margin-left:9pt;margin-top:7.1pt;width:73.5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" filled="f" strokecolor="#c00000" strokeweight="1.5pt"/>
                  </w:pict>
                </mc:Fallback>
              </mc:AlternateContent>
            </w:r>
          </w:p>
          <w:p w14:paraId="5C235D89" w14:textId="77777777" w:rsidR="00665E4A" w:rsidRPr="00665E4A" w:rsidRDefault="00EC6246" w:rsidP="00665E4A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stř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r>
                  <w:rPr>
                    <w:rFonts w:ascii="Cambria Math" w:hAnsi="Cambria Math"/>
                  </w:rPr>
                  <m:t>kT</m:t>
                </m:r>
              </m:oMath>
            </m:oMathPara>
          </w:p>
          <w:p w14:paraId="53C8437C" w14:textId="77777777" w:rsidR="00665E4A" w:rsidRPr="00665E4A" w:rsidRDefault="00665E4A" w:rsidP="00665E4A">
            <w:pPr>
              <w:ind w:left="454"/>
              <w:jc w:val="both"/>
            </w:pPr>
          </w:p>
        </w:tc>
        <w:tc>
          <w:tcPr>
            <w:tcW w:w="7082" w:type="dxa"/>
          </w:tcPr>
          <w:p w14:paraId="44D1C968" w14:textId="77777777" w:rsidR="00665E4A" w:rsidRDefault="00665E4A" w:rsidP="00E93B4F">
            <w:pPr>
              <w:jc w:val="both"/>
            </w:pPr>
          </w:p>
          <w:p w14:paraId="3F28810F" w14:textId="77777777" w:rsidR="00665E4A" w:rsidRPr="00665E4A" w:rsidRDefault="00665E4A" w:rsidP="00E93B4F">
            <w:pPr>
              <w:jc w:val="both"/>
              <w:rPr>
                <w:sz w:val="18"/>
                <w:szCs w:val="18"/>
              </w:rPr>
            </w:pPr>
          </w:p>
          <w:p w14:paraId="0FEBF3F8" w14:textId="77777777" w:rsidR="00665E4A" w:rsidRPr="00665E4A" w:rsidRDefault="00665E4A" w:rsidP="00E93B4F">
            <w:pPr>
              <w:jc w:val="both"/>
              <w:rPr>
                <w:b/>
                <w:bCs/>
              </w:rPr>
            </w:pPr>
            <w:r w:rsidRPr="00665E4A">
              <w:rPr>
                <w:b/>
                <w:bCs/>
              </w:rPr>
              <w:t>,</w:t>
            </w:r>
          </w:p>
        </w:tc>
      </w:tr>
    </w:tbl>
    <w:p w14:paraId="639CBC5D" w14:textId="77777777" w:rsidR="00E3797A" w:rsidRPr="002A65A5" w:rsidRDefault="00FA27F2" w:rsidP="007D45D3">
      <w:pPr>
        <w:jc w:val="both"/>
      </w:pPr>
      <w:r w:rsidRPr="002A65A5">
        <w:t xml:space="preserve">neboť v ní je obsažen </w:t>
      </w:r>
      <w:r w:rsidRPr="00322EBF">
        <w:rPr>
          <w:u w:val="wave"/>
        </w:rPr>
        <w:t>vlastní mechanismus toho, jak vlastně AČT září</w:t>
      </w:r>
      <w:r w:rsidRPr="002A65A5">
        <w:t>.</w:t>
      </w:r>
    </w:p>
    <w:p w14:paraId="0EF324C3" w14:textId="77777777" w:rsidR="00FA27F2" w:rsidRPr="002A65A5" w:rsidRDefault="004514EE" w:rsidP="007D45D3">
      <w:pPr>
        <w:jc w:val="both"/>
        <w:rPr>
          <w:rFonts w:eastAsiaTheme="minorEastAsia"/>
        </w:rPr>
      </w:pPr>
      <w:r w:rsidRPr="002A65A5">
        <w:t xml:space="preserve">První, co je třeba udělat, je tedy </w:t>
      </w:r>
      <w:r w:rsidR="0064449C" w:rsidRPr="002A65A5">
        <w:t>důkladně a</w:t>
      </w:r>
      <w:r w:rsidR="006F4BCA">
        <w:t> </w:t>
      </w:r>
      <w:r w:rsidRPr="006F4BCA">
        <w:rPr>
          <w:u w:val="wave"/>
        </w:rPr>
        <w:t>kriticky</w:t>
      </w:r>
      <w:r w:rsidRPr="002A65A5">
        <w:t xml:space="preserve"> prozkoumat, kterak klasická termodynamika přišla k hodnotě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ε</m:t>
            </m:r>
          </m:e>
          <m:sub>
            <m:r>
              <m:rPr>
                <m:nor/>
              </m:rPr>
              <w:rPr>
                <w:rFonts w:ascii="Cambria Math" w:hAnsi="Cambria Math"/>
              </w:rPr>
              <m:t>stř</m:t>
            </m:r>
          </m:sub>
        </m:sSub>
        <m:r>
          <w:rPr>
            <w:rFonts w:ascii="Cambria Math" w:hAnsi="Cambria Math"/>
          </w:rPr>
          <m:t>=kT</m:t>
        </m:r>
      </m:oMath>
      <w:r w:rsidR="00F97B3B" w:rsidRPr="002A65A5">
        <w:rPr>
          <w:rFonts w:eastAsiaTheme="minorEastAsia"/>
        </w:rPr>
        <w:t>.</w:t>
      </w:r>
    </w:p>
    <w:p w14:paraId="20D612AD" w14:textId="61C474E7" w:rsidR="00F97B3B" w:rsidRPr="002A65A5" w:rsidRDefault="00422BE5" w:rsidP="00F7383D">
      <w:pPr>
        <w:spacing w:after="0"/>
        <w:jc w:val="both"/>
        <w:rPr>
          <w:rFonts w:eastAsiaTheme="minorEastAsia"/>
        </w:rPr>
      </w:pPr>
      <w:r w:rsidRPr="002A65A5">
        <w:rPr>
          <w:rFonts w:eastAsiaTheme="minorEastAsia"/>
        </w:rPr>
        <w:t>Nechť v materiálu AČT je:</w:t>
      </w:r>
    </w:p>
    <w:p w14:paraId="4F97356A" w14:textId="77777777" w:rsidR="00422BE5" w:rsidRPr="002A65A5" w:rsidRDefault="00AB3032" w:rsidP="00965070">
      <w:pPr>
        <w:spacing w:after="0"/>
        <w:ind w:left="567"/>
        <w:jc w:val="both"/>
        <w:rPr>
          <w:rFonts w:eastAsiaTheme="minorEastAsia"/>
        </w:rPr>
      </w:pPr>
      <w:r w:rsidRPr="002A65A5">
        <w:rPr>
          <w:rFonts w:eastAsiaTheme="minorEastAsia"/>
        </w:rPr>
        <w:t>N</w:t>
      </w:r>
      <w:r w:rsidRPr="002A65A5">
        <w:rPr>
          <w:rFonts w:eastAsiaTheme="minorEastAsia"/>
          <w:vertAlign w:val="subscript"/>
        </w:rPr>
        <w:t>1</w:t>
      </w:r>
      <w:r w:rsidRPr="002A65A5">
        <w:rPr>
          <w:rFonts w:eastAsiaTheme="minorEastAsia"/>
        </w:rPr>
        <w:t xml:space="preserve"> atomů (oscilátorů) vyzařujících za jednotku času energii </w:t>
      </w:r>
      <w:r w:rsidRPr="002A65A5">
        <w:rPr>
          <w:rFonts w:eastAsiaTheme="minorEastAsia"/>
          <w:i/>
          <w:iCs/>
        </w:rPr>
        <w:sym w:font="Symbol" w:char="F065"/>
      </w:r>
      <w:r w:rsidRPr="002A65A5">
        <w:rPr>
          <w:rFonts w:eastAsiaTheme="minorEastAsia"/>
          <w:vertAlign w:val="subscript"/>
        </w:rPr>
        <w:t>1</w:t>
      </w:r>
    </w:p>
    <w:p w14:paraId="76E8F0AE" w14:textId="1A4889E3" w:rsidR="00186E74" w:rsidRPr="00965070" w:rsidRDefault="00096E61" w:rsidP="00965070">
      <w:pPr>
        <w:tabs>
          <w:tab w:val="right" w:pos="3544"/>
          <w:tab w:val="left" w:pos="6096"/>
        </w:tabs>
        <w:spacing w:after="0"/>
        <w:ind w:left="567"/>
        <w:jc w:val="both"/>
        <w:rPr>
          <w:rFonts w:eastAsiaTheme="minorEastAsia"/>
        </w:rPr>
      </w:pPr>
      <w:r w:rsidRPr="00965070">
        <w:rPr>
          <w:rFonts w:eastAsiaTheme="minor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2069888" behindDoc="0" locked="0" layoutInCell="1" allowOverlap="1" wp14:anchorId="48AD55A5" wp14:editId="49990F8E">
                <wp:simplePos x="0" y="0"/>
                <wp:positionH relativeFrom="column">
                  <wp:posOffset>2545080</wp:posOffset>
                </wp:positionH>
                <wp:positionV relativeFrom="paragraph">
                  <wp:posOffset>85090</wp:posOffset>
                </wp:positionV>
                <wp:extent cx="1100455" cy="0"/>
                <wp:effectExtent l="0" t="0" r="0" b="0"/>
                <wp:wrapNone/>
                <wp:docPr id="1335131842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045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1F54E4A" id="Přímá spojnice 3" o:spid="_x0000_s1026" style="position:absolute;z-index:252069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0.4pt,6.7pt" to="287.0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" strokecolor="black [3200]">
                <v:stroke joinstyle="miter"/>
              </v:line>
            </w:pict>
          </mc:Fallback>
        </mc:AlternateContent>
      </w:r>
      <w:r w:rsidR="00627145" w:rsidRPr="00965070">
        <w:rPr>
          <w:rFonts w:eastAsiaTheme="minor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2067840" behindDoc="0" locked="0" layoutInCell="1" allowOverlap="1" wp14:anchorId="7FA6E0E0" wp14:editId="7DF00E8C">
                <wp:simplePos x="0" y="0"/>
                <wp:positionH relativeFrom="column">
                  <wp:posOffset>787083</wp:posOffset>
                </wp:positionH>
                <wp:positionV relativeFrom="paragraph">
                  <wp:posOffset>85090</wp:posOffset>
                </wp:positionV>
                <wp:extent cx="1100455" cy="0"/>
                <wp:effectExtent l="0" t="0" r="0" b="0"/>
                <wp:wrapNone/>
                <wp:docPr id="1519354239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045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F2519B9" id="Přímá spojnice 3" o:spid="_x0000_s1026" style="position:absolute;z-index:252067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2pt,6.7pt" to="148.6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" strokecolor="black [3200]">
                <v:stroke joinstyle="miter"/>
              </v:line>
            </w:pict>
          </mc:Fallback>
        </mc:AlternateContent>
      </w:r>
      <w:r w:rsidR="00186E74" w:rsidRPr="00965070">
        <w:rPr>
          <w:rFonts w:eastAsiaTheme="minorEastAsia"/>
        </w:rPr>
        <w:t>N</w:t>
      </w:r>
      <w:r w:rsidR="00186E74" w:rsidRPr="00965070">
        <w:rPr>
          <w:rFonts w:eastAsiaTheme="minorEastAsia"/>
          <w:vertAlign w:val="subscript"/>
        </w:rPr>
        <w:t>2</w:t>
      </w:r>
      <w:r w:rsidR="00A16DCA" w:rsidRPr="00965070">
        <w:rPr>
          <w:rFonts w:eastAsiaTheme="minorEastAsia"/>
        </w:rPr>
        <w:tab/>
        <w:t>//</w:t>
      </w:r>
      <w:r w:rsidR="00A16DCA" w:rsidRPr="00965070">
        <w:rPr>
          <w:rFonts w:eastAsiaTheme="minorEastAsia"/>
        </w:rPr>
        <w:tab/>
      </w:r>
      <w:r w:rsidR="00186E74" w:rsidRPr="00965070">
        <w:rPr>
          <w:rFonts w:eastAsiaTheme="minorEastAsia"/>
          <w:i/>
          <w:iCs/>
        </w:rPr>
        <w:sym w:font="Symbol" w:char="F065"/>
      </w:r>
      <w:r w:rsidR="00186E74" w:rsidRPr="00965070">
        <w:rPr>
          <w:rFonts w:eastAsiaTheme="minorEastAsia"/>
          <w:vertAlign w:val="subscript"/>
        </w:rPr>
        <w:t>2</w:t>
      </w:r>
    </w:p>
    <w:p w14:paraId="616646DC" w14:textId="383BADF4" w:rsidR="00186E74" w:rsidRPr="00965070" w:rsidRDefault="00F0745B" w:rsidP="00134C31">
      <w:pPr>
        <w:pStyle w:val="Odstavecseseznamem"/>
        <w:numPr>
          <w:ilvl w:val="0"/>
          <w:numId w:val="1"/>
        </w:numPr>
        <w:tabs>
          <w:tab w:val="left" w:pos="3402"/>
          <w:tab w:val="left" w:pos="6096"/>
        </w:tabs>
        <w:spacing w:after="0"/>
        <w:ind w:left="567" w:hanging="5529"/>
        <w:jc w:val="both"/>
        <w:rPr>
          <w:rFonts w:eastAsiaTheme="minorEastAsia"/>
          <w:noProof/>
        </w:rPr>
      </w:pPr>
      <w:r w:rsidRPr="00965070">
        <w:rPr>
          <w:noProof/>
        </w:rPr>
        <w:sym w:font="Wingdings 3" w:char="F036"/>
      </w:r>
      <w:r w:rsidRPr="00965070">
        <w:rPr>
          <w:noProof/>
        </w:rPr>
        <w:tab/>
      </w:r>
      <w:r w:rsidR="00E72C7A" w:rsidRPr="00965070">
        <w:rPr>
          <w:noProof/>
        </w:rPr>
        <w:sym w:font="Wingdings 3" w:char="F036"/>
      </w:r>
      <w:r w:rsidR="00134C31">
        <w:rPr>
          <w:noProof/>
        </w:rPr>
        <w:tab/>
      </w:r>
      <w:r w:rsidR="00134C31" w:rsidRPr="00965070">
        <w:rPr>
          <w:noProof/>
        </w:rPr>
        <w:sym w:font="Wingdings 3" w:char="F036"/>
      </w:r>
    </w:p>
    <w:p w14:paraId="2BB9454F" w14:textId="4EE0241B" w:rsidR="00186E74" w:rsidRPr="00965070" w:rsidRDefault="00096E61" w:rsidP="00965070">
      <w:pPr>
        <w:tabs>
          <w:tab w:val="right" w:pos="3544"/>
          <w:tab w:val="left" w:pos="6096"/>
        </w:tabs>
        <w:spacing w:after="0"/>
        <w:ind w:left="567"/>
        <w:jc w:val="both"/>
        <w:rPr>
          <w:rFonts w:eastAsiaTheme="minorEastAsia"/>
        </w:rPr>
      </w:pPr>
      <w:r w:rsidRPr="00965070">
        <w:rPr>
          <w:rFonts w:eastAsiaTheme="minor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2073984" behindDoc="0" locked="0" layoutInCell="1" allowOverlap="1" wp14:anchorId="70EB58AB" wp14:editId="11B6323A">
                <wp:simplePos x="0" y="0"/>
                <wp:positionH relativeFrom="column">
                  <wp:posOffset>2545080</wp:posOffset>
                </wp:positionH>
                <wp:positionV relativeFrom="paragraph">
                  <wp:posOffset>100965</wp:posOffset>
                </wp:positionV>
                <wp:extent cx="1100455" cy="0"/>
                <wp:effectExtent l="0" t="0" r="0" b="0"/>
                <wp:wrapNone/>
                <wp:docPr id="70119251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045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7B9FD31" id="Přímá spojnice 3" o:spid="_x0000_s1026" style="position:absolute;z-index:252073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0.4pt,7.95pt" to="287.05pt,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" strokecolor="black [3200]">
                <v:stroke joinstyle="miter"/>
              </v:line>
            </w:pict>
          </mc:Fallback>
        </mc:AlternateContent>
      </w:r>
      <w:r w:rsidR="00627145" w:rsidRPr="00965070">
        <w:rPr>
          <w:rFonts w:eastAsiaTheme="minor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2071936" behindDoc="0" locked="0" layoutInCell="1" allowOverlap="1" wp14:anchorId="406B8A52" wp14:editId="54574AD8">
                <wp:simplePos x="0" y="0"/>
                <wp:positionH relativeFrom="column">
                  <wp:posOffset>784542</wp:posOffset>
                </wp:positionH>
                <wp:positionV relativeFrom="paragraph">
                  <wp:posOffset>100965</wp:posOffset>
                </wp:positionV>
                <wp:extent cx="1068705" cy="0"/>
                <wp:effectExtent l="0" t="0" r="0" b="0"/>
                <wp:wrapNone/>
                <wp:docPr id="1103620261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870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734D2A1" id="Přímá spojnice 3" o:spid="_x0000_s1026" style="position:absolute;z-index:252071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1.75pt,7.95pt" to="145.9pt,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" strokecolor="black [3200]">
                <v:stroke joinstyle="miter"/>
              </v:line>
            </w:pict>
          </mc:Fallback>
        </mc:AlternateContent>
      </w:r>
      <w:r w:rsidR="00186E74" w:rsidRPr="00965070">
        <w:rPr>
          <w:rFonts w:eastAsiaTheme="minorEastAsia"/>
        </w:rPr>
        <w:t>N</w:t>
      </w:r>
      <w:r w:rsidR="00186E74" w:rsidRPr="00965070">
        <w:rPr>
          <w:rFonts w:eastAsiaTheme="minorEastAsia"/>
          <w:vertAlign w:val="subscript"/>
        </w:rPr>
        <w:t>k</w:t>
      </w:r>
      <w:r w:rsidR="00A16DCA" w:rsidRPr="00965070">
        <w:rPr>
          <w:rFonts w:eastAsiaTheme="minorEastAsia"/>
        </w:rPr>
        <w:tab/>
        <w:t>//</w:t>
      </w:r>
      <w:r w:rsidR="00A16DCA" w:rsidRPr="00965070">
        <w:rPr>
          <w:rFonts w:eastAsiaTheme="minorEastAsia"/>
        </w:rPr>
        <w:tab/>
      </w:r>
      <w:r w:rsidR="00186E74" w:rsidRPr="00965070">
        <w:rPr>
          <w:rFonts w:eastAsiaTheme="minorEastAsia"/>
          <w:i/>
          <w:iCs/>
        </w:rPr>
        <w:sym w:font="Symbol" w:char="F065"/>
      </w:r>
      <w:r w:rsidR="00186E74" w:rsidRPr="00965070">
        <w:rPr>
          <w:rFonts w:eastAsiaTheme="minorEastAsia"/>
          <w:i/>
          <w:iCs/>
          <w:vertAlign w:val="subscript"/>
        </w:rPr>
        <w:t>k</w:t>
      </w:r>
    </w:p>
    <w:p w14:paraId="7DA4A3F0" w14:textId="1BFDA4DD" w:rsidR="00186E74" w:rsidRPr="00965070" w:rsidRDefault="00E72C7A" w:rsidP="00134C31">
      <w:pPr>
        <w:tabs>
          <w:tab w:val="left" w:pos="3402"/>
          <w:tab w:val="left" w:pos="6096"/>
        </w:tabs>
        <w:ind w:left="567" w:hanging="5529"/>
        <w:jc w:val="both"/>
      </w:pPr>
      <w:r w:rsidRPr="00965070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599130" wp14:editId="5F47EA68">
                <wp:simplePos x="0" y="0"/>
                <wp:positionH relativeFrom="column">
                  <wp:posOffset>367665</wp:posOffset>
                </wp:positionH>
                <wp:positionV relativeFrom="paragraph">
                  <wp:posOffset>234950</wp:posOffset>
                </wp:positionV>
                <wp:extent cx="3619500" cy="0"/>
                <wp:effectExtent l="0" t="0" r="0" b="0"/>
                <wp:wrapNone/>
                <wp:docPr id="47547962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008E088" id="Přímá spojnice 6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.95pt,18.5pt" to="313.95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  <w:r w:rsidRPr="00965070">
        <w:sym w:font="Wingdings 3" w:char="F036"/>
      </w:r>
      <w:r w:rsidR="00F0745B" w:rsidRPr="00965070">
        <w:tab/>
      </w:r>
      <w:r w:rsidR="00F0745B" w:rsidRPr="00965070">
        <w:sym w:font="Wingdings 3" w:char="F036"/>
      </w:r>
      <w:r w:rsidR="00F0745B" w:rsidRPr="00965070">
        <w:tab/>
      </w:r>
      <w:r w:rsidRPr="00965070">
        <w:sym w:font="Wingdings 3" w:char="F036"/>
      </w:r>
      <w:r w:rsidR="00134C31">
        <w:tab/>
      </w:r>
      <w:r w:rsidR="00134C31" w:rsidRPr="00965070">
        <w:rPr>
          <w:noProof/>
        </w:rPr>
        <w:sym w:font="Wingdings 3" w:char="F036"/>
      </w:r>
    </w:p>
    <w:p w14:paraId="30322FE4" w14:textId="77777777" w:rsidR="004D38AD" w:rsidRPr="002A65A5" w:rsidRDefault="004D38AD" w:rsidP="000A178B">
      <w:pPr>
        <w:spacing w:after="0"/>
        <w:jc w:val="both"/>
      </w:pPr>
    </w:p>
    <w:p w14:paraId="1064017E" w14:textId="77777777" w:rsidR="004D38AD" w:rsidRPr="002A65A5" w:rsidRDefault="004D38AD" w:rsidP="00E6783A">
      <w:pPr>
        <w:spacing w:after="0"/>
        <w:jc w:val="both"/>
      </w:pPr>
      <w:r w:rsidRPr="002A65A5">
        <w:t>Celkový počet atomů (oscilátorů):</w:t>
      </w:r>
    </w:p>
    <w:tbl>
      <w:tblPr>
        <w:tblStyle w:val="Mkatabulky"/>
        <w:tblW w:w="91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2"/>
        <w:gridCol w:w="288"/>
        <w:gridCol w:w="3914"/>
      </w:tblGrid>
      <w:tr w:rsidR="00030CD6" w:rsidRPr="002A65A5" w14:paraId="05189EDC" w14:textId="77777777" w:rsidTr="00F01A12">
        <w:tc>
          <w:tcPr>
            <w:tcW w:w="4952" w:type="dxa"/>
          </w:tcPr>
          <w:p w14:paraId="6799F312" w14:textId="77777777" w:rsidR="00030CD6" w:rsidRPr="002A65A5" w:rsidRDefault="00B02A7F" w:rsidP="007D45D3">
            <w:pPr>
              <w:jc w:val="both"/>
            </w:pPr>
            <w:r w:rsidRPr="002A65A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1F7CBCD" wp14:editId="149AF0AE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41593</wp:posOffset>
                      </wp:positionV>
                      <wp:extent cx="2881313" cy="633412"/>
                      <wp:effectExtent l="0" t="0" r="14605" b="14605"/>
                      <wp:wrapNone/>
                      <wp:docPr id="1067689213" name="Obdélník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81313" cy="63341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BE3137" id="Obdélník 7" o:spid="_x0000_s1026" style="position:absolute;margin-left:9pt;margin-top:3.3pt;width:226.9pt;height:4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" filled="f" strokecolor="#c00000" strokeweight="1.5pt"/>
                  </w:pict>
                </mc:Fallback>
              </mc:AlternateContent>
            </w:r>
          </w:p>
          <w:p w14:paraId="180EF181" w14:textId="77777777" w:rsidR="00030CD6" w:rsidRPr="00614682" w:rsidRDefault="00EC6246" w:rsidP="00614682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+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+ … +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k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+ … = </m:t>
                </m:r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 xml:space="preserve"> = </m:t>
                    </m:r>
                    <m:r>
                      <w:rPr>
                        <w:rFonts w:ascii="Cambria Math" w:hAnsi="Cambria Math"/>
                      </w:rPr>
                      <m:t>N</m:t>
                    </m:r>
                  </m:e>
                </m:nary>
              </m:oMath>
            </m:oMathPara>
          </w:p>
          <w:p w14:paraId="10538DED" w14:textId="77777777" w:rsidR="007B2DA7" w:rsidRPr="002A65A5" w:rsidRDefault="007B2DA7" w:rsidP="00B73ED4">
            <w:pPr>
              <w:ind w:left="447"/>
              <w:jc w:val="both"/>
            </w:pPr>
          </w:p>
        </w:tc>
        <w:tc>
          <w:tcPr>
            <w:tcW w:w="288" w:type="dxa"/>
          </w:tcPr>
          <w:p w14:paraId="70786914" w14:textId="77777777" w:rsidR="00030CD6" w:rsidRPr="002A65A5" w:rsidRDefault="00030CD6" w:rsidP="007D45D3">
            <w:pPr>
              <w:jc w:val="both"/>
            </w:pPr>
          </w:p>
          <w:p w14:paraId="56641601" w14:textId="77777777" w:rsidR="00030CD6" w:rsidRDefault="00030CD6" w:rsidP="007D45D3">
            <w:pPr>
              <w:jc w:val="both"/>
            </w:pPr>
          </w:p>
          <w:p w14:paraId="58AD1A60" w14:textId="77777777" w:rsidR="007B2DA7" w:rsidRDefault="007B2DA7" w:rsidP="007D45D3">
            <w:pPr>
              <w:jc w:val="both"/>
            </w:pPr>
          </w:p>
          <w:p w14:paraId="394F3610" w14:textId="77777777" w:rsidR="009527E2" w:rsidRPr="009527E2" w:rsidRDefault="009527E2" w:rsidP="007D45D3">
            <w:pPr>
              <w:jc w:val="both"/>
              <w:rPr>
                <w:sz w:val="6"/>
                <w:szCs w:val="6"/>
              </w:rPr>
            </w:pPr>
          </w:p>
          <w:p w14:paraId="03D9B1F1" w14:textId="77777777" w:rsidR="00030CD6" w:rsidRPr="007B2DA7" w:rsidRDefault="00030CD6" w:rsidP="007D45D3">
            <w:pPr>
              <w:jc w:val="both"/>
              <w:rPr>
                <w:b/>
                <w:bCs/>
              </w:rPr>
            </w:pPr>
            <w:r w:rsidRPr="007B2DA7">
              <w:rPr>
                <w:b/>
                <w:bCs/>
              </w:rPr>
              <w:t>.</w:t>
            </w:r>
          </w:p>
        </w:tc>
        <w:tc>
          <w:tcPr>
            <w:tcW w:w="3914" w:type="dxa"/>
            <w:vAlign w:val="center"/>
          </w:tcPr>
          <w:p w14:paraId="518C0E97" w14:textId="77777777" w:rsidR="00030CD6" w:rsidRPr="002A65A5" w:rsidRDefault="00030CD6" w:rsidP="00C4160F">
            <w:pPr>
              <w:tabs>
                <w:tab w:val="right" w:pos="3246"/>
              </w:tabs>
            </w:pPr>
            <w:r w:rsidRPr="002A65A5">
              <w:tab/>
              <w:t>(2.1.2)</w:t>
            </w:r>
          </w:p>
        </w:tc>
      </w:tr>
    </w:tbl>
    <w:p w14:paraId="1C9315E5" w14:textId="77777777" w:rsidR="000A178B" w:rsidRDefault="000A178B" w:rsidP="00681303">
      <w:pPr>
        <w:jc w:val="both"/>
      </w:pPr>
    </w:p>
    <w:p w14:paraId="51BBBFF7" w14:textId="77777777" w:rsidR="00681303" w:rsidRPr="002A65A5" w:rsidRDefault="00681303" w:rsidP="00681303">
      <w:pPr>
        <w:jc w:val="both"/>
      </w:pPr>
    </w:p>
    <w:p w14:paraId="2AC05567" w14:textId="77777777" w:rsidR="00E3797A" w:rsidRPr="002A65A5" w:rsidRDefault="00C11914" w:rsidP="00B364CE">
      <w:pPr>
        <w:spacing w:after="0"/>
        <w:jc w:val="both"/>
      </w:pPr>
      <w:r w:rsidRPr="002A65A5">
        <w:lastRenderedPageBreak/>
        <w:t>Celková jimi vyzařovaná energie za jednotku času:</w:t>
      </w:r>
    </w:p>
    <w:tbl>
      <w:tblPr>
        <w:tblStyle w:val="Mkatabulky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5"/>
        <w:gridCol w:w="284"/>
        <w:gridCol w:w="3260"/>
      </w:tblGrid>
      <w:tr w:rsidR="00E6783A" w:rsidRPr="002A65A5" w14:paraId="5ACA9821" w14:textId="77777777" w:rsidTr="00F23E7D">
        <w:tc>
          <w:tcPr>
            <w:tcW w:w="5665" w:type="dxa"/>
          </w:tcPr>
          <w:p w14:paraId="2F990EC2" w14:textId="77777777" w:rsidR="00E6783A" w:rsidRPr="002A65A5" w:rsidRDefault="00B364CE" w:rsidP="007D45D3">
            <w:pPr>
              <w:jc w:val="both"/>
            </w:pPr>
            <w:r w:rsidRPr="002A65A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1AD4B41" wp14:editId="23EE7516">
                      <wp:simplePos x="0" y="0"/>
                      <wp:positionH relativeFrom="column">
                        <wp:posOffset>112713</wp:posOffset>
                      </wp:positionH>
                      <wp:positionV relativeFrom="paragraph">
                        <wp:posOffset>63818</wp:posOffset>
                      </wp:positionV>
                      <wp:extent cx="3371850" cy="566737"/>
                      <wp:effectExtent l="0" t="0" r="19050" b="24130"/>
                      <wp:wrapNone/>
                      <wp:docPr id="836092851" name="Obdélník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71850" cy="56673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9A5F84" id="Obdélník 8" o:spid="_x0000_s1026" style="position:absolute;margin-left:8.9pt;margin-top:5.05pt;width:265.5pt;height:44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" filled="f" strokecolor="#c00000" strokeweight="1.5pt"/>
                  </w:pict>
                </mc:Fallback>
              </mc:AlternateContent>
            </w:r>
          </w:p>
          <w:p w14:paraId="1DD8071D" w14:textId="77777777" w:rsidR="00E6783A" w:rsidRPr="002A65A5" w:rsidRDefault="00EC6246" w:rsidP="00E6783A">
            <w:pPr>
              <w:ind w:left="447"/>
              <w:jc w:val="both"/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+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+ … +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k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k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+ … = </m:t>
                </m:r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ε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n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 xml:space="preserve"> = </m:t>
                    </m:r>
                    <m:r>
                      <w:rPr>
                        <w:rFonts w:ascii="Cambria Math" w:hAnsi="Cambria Math"/>
                      </w:rPr>
                      <m:t>E</m:t>
                    </m:r>
                  </m:e>
                </m:nary>
              </m:oMath>
            </m:oMathPara>
          </w:p>
          <w:p w14:paraId="0395A6D3" w14:textId="77777777" w:rsidR="00E6783A" w:rsidRPr="002A65A5" w:rsidRDefault="00E6783A" w:rsidP="007D45D3">
            <w:pPr>
              <w:jc w:val="both"/>
            </w:pPr>
          </w:p>
        </w:tc>
        <w:tc>
          <w:tcPr>
            <w:tcW w:w="284" w:type="dxa"/>
          </w:tcPr>
          <w:p w14:paraId="1F2DA47A" w14:textId="77777777" w:rsidR="00E6783A" w:rsidRDefault="00E6783A" w:rsidP="007D45D3">
            <w:pPr>
              <w:jc w:val="both"/>
            </w:pPr>
          </w:p>
          <w:p w14:paraId="350B9C29" w14:textId="77777777" w:rsidR="000540D8" w:rsidRPr="002A65A5" w:rsidRDefault="000540D8" w:rsidP="007D45D3">
            <w:pPr>
              <w:jc w:val="both"/>
            </w:pPr>
          </w:p>
          <w:p w14:paraId="1972A172" w14:textId="77777777" w:rsidR="00B02A7F" w:rsidRPr="002A65A5" w:rsidRDefault="00B02A7F" w:rsidP="007D45D3">
            <w:pPr>
              <w:jc w:val="both"/>
            </w:pPr>
          </w:p>
          <w:p w14:paraId="5DA85001" w14:textId="77777777" w:rsidR="00B02A7F" w:rsidRPr="000540D8" w:rsidRDefault="00B02A7F" w:rsidP="007D45D3">
            <w:pPr>
              <w:jc w:val="both"/>
              <w:rPr>
                <w:b/>
                <w:bCs/>
              </w:rPr>
            </w:pPr>
            <w:r w:rsidRPr="000540D8">
              <w:rPr>
                <w:b/>
                <w:bCs/>
              </w:rPr>
              <w:t>.</w:t>
            </w:r>
          </w:p>
        </w:tc>
        <w:tc>
          <w:tcPr>
            <w:tcW w:w="3260" w:type="dxa"/>
            <w:vAlign w:val="center"/>
          </w:tcPr>
          <w:p w14:paraId="1D121C0B" w14:textId="77777777" w:rsidR="00E6783A" w:rsidRPr="002A65A5" w:rsidRDefault="00B364CE" w:rsidP="00F01A12">
            <w:pPr>
              <w:tabs>
                <w:tab w:val="right" w:pos="2549"/>
              </w:tabs>
            </w:pPr>
            <w:r w:rsidRPr="002A65A5">
              <w:tab/>
            </w:r>
            <w:r w:rsidR="00B02A7F" w:rsidRPr="002A65A5">
              <w:t>(2.1.3)</w:t>
            </w:r>
          </w:p>
        </w:tc>
      </w:tr>
    </w:tbl>
    <w:p w14:paraId="293B046E" w14:textId="77777777" w:rsidR="00E6783A" w:rsidRPr="002A65A5" w:rsidRDefault="00E6783A" w:rsidP="00430D54">
      <w:pPr>
        <w:spacing w:after="0"/>
        <w:jc w:val="both"/>
      </w:pPr>
    </w:p>
    <w:p w14:paraId="5825ACA7" w14:textId="77777777" w:rsidR="00C11914" w:rsidRDefault="00314BEA" w:rsidP="00FB6C05">
      <w:pPr>
        <w:spacing w:after="0"/>
        <w:jc w:val="both"/>
      </w:pPr>
      <w:r w:rsidRPr="002A65A5">
        <w:t>Střední energie vyzařovaná jedním atomem (oscilátorem) za jednotku času pak podle (2.1.2) a</w:t>
      </w:r>
      <w:r w:rsidR="008C3BEF">
        <w:t> </w:t>
      </w:r>
      <w:r w:rsidRPr="002A65A5">
        <w:t>(2.1.3) je: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992"/>
        <w:gridCol w:w="284"/>
        <w:gridCol w:w="5948"/>
      </w:tblGrid>
      <w:tr w:rsidR="00033EB5" w14:paraId="798B65B7" w14:textId="77777777" w:rsidTr="00D3545C">
        <w:trPr>
          <w:trHeight w:val="327"/>
        </w:trPr>
        <w:tc>
          <w:tcPr>
            <w:tcW w:w="1838" w:type="dxa"/>
            <w:vMerge w:val="restart"/>
          </w:tcPr>
          <w:p w14:paraId="422525AD" w14:textId="7BC3A507" w:rsidR="00033EB5" w:rsidRDefault="00E318AB" w:rsidP="00FB6C05">
            <w:pPr>
              <w:jc w:val="both"/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902400" behindDoc="0" locked="0" layoutInCell="1" allowOverlap="1" wp14:anchorId="1B9F095D" wp14:editId="2B7FDAAA">
                      <wp:simplePos x="0" y="0"/>
                      <wp:positionH relativeFrom="column">
                        <wp:posOffset>109538</wp:posOffset>
                      </wp:positionH>
                      <wp:positionV relativeFrom="paragraph">
                        <wp:posOffset>29845</wp:posOffset>
                      </wp:positionV>
                      <wp:extent cx="1552575" cy="628650"/>
                      <wp:effectExtent l="0" t="0" r="28575" b="19050"/>
                      <wp:wrapNone/>
                      <wp:docPr id="915120675" name="Obdélník 4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575" cy="6286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C5C0D9" id="Obdélník 433" o:spid="_x0000_s1026" style="position:absolute;margin-left:8.65pt;margin-top:2.35pt;width:122.25pt;height:49.5pt;z-index:25290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2D984994" w14:textId="62F468AC" w:rsidR="00033EB5" w:rsidRPr="00033EB5" w:rsidRDefault="00EC6246" w:rsidP="00033EB5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st</m:t>
                    </m:r>
                    <m:r>
                      <w:rPr>
                        <w:rFonts w:ascii="Cambria Math" w:hAnsi="Cambria Math"/>
                      </w:rPr>
                      <m:t>ř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E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N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=</m:t>
                </m:r>
              </m:oMath>
            </m:oMathPara>
          </w:p>
          <w:p w14:paraId="0A5269D9" w14:textId="77777777" w:rsidR="00033EB5" w:rsidRDefault="00033EB5" w:rsidP="00FB6C05">
            <w:pPr>
              <w:jc w:val="both"/>
            </w:pPr>
          </w:p>
        </w:tc>
        <w:tc>
          <w:tcPr>
            <w:tcW w:w="992" w:type="dxa"/>
          </w:tcPr>
          <w:p w14:paraId="5427B66D" w14:textId="6687FE82" w:rsidR="00033EB5" w:rsidRPr="00033EB5" w:rsidRDefault="00E318AB" w:rsidP="00FB6C05">
            <w:pPr>
              <w:jc w:val="both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903424" behindDoc="0" locked="0" layoutInCell="1" allowOverlap="1" wp14:anchorId="0A3BBD29" wp14:editId="3AEC9E75">
                      <wp:simplePos x="0" y="0"/>
                      <wp:positionH relativeFrom="column">
                        <wp:posOffset>-46990</wp:posOffset>
                      </wp:positionH>
                      <wp:positionV relativeFrom="paragraph">
                        <wp:posOffset>353377</wp:posOffset>
                      </wp:positionV>
                      <wp:extent cx="366712" cy="0"/>
                      <wp:effectExtent l="0" t="0" r="0" b="0"/>
                      <wp:wrapNone/>
                      <wp:docPr id="1038231405" name="Přímá spojnice 4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66712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55560C6" id="Přímá spojnice 434" o:spid="_x0000_s1026" style="position:absolute;z-index:25290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7pt,27.8pt" to="25.15pt,2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</w:p>
          <w:p w14:paraId="16B3573E" w14:textId="5FE6DC7B" w:rsidR="00033EB5" w:rsidRPr="00033EB5" w:rsidRDefault="00EC6246" w:rsidP="00033EB5">
            <w:pPr>
              <w:spacing w:after="60"/>
              <w:jc w:val="both"/>
              <w:rPr>
                <w:sz w:val="14"/>
                <w:szCs w:val="14"/>
              </w:rPr>
            </w:pPr>
            <m:oMathPara>
              <m:oMathParaPr>
                <m:jc m:val="left"/>
              </m:oMathParaPr>
              <m:oMath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  <w:sz w:val="12"/>
                        <w:szCs w:val="12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12"/>
                        <w:szCs w:val="12"/>
                      </w:rPr>
                      <m:t>n</m:t>
                    </m:r>
                  </m:sub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12"/>
                            <w:szCs w:val="12"/>
                          </w:rPr>
                        </m:ctrlPr>
                      </m:sSub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12"/>
                                <w:szCs w:val="12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2"/>
                                <w:szCs w:val="12"/>
                              </w:rPr>
                              <m:t>ε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2"/>
                                <w:szCs w:val="12"/>
                              </w:rPr>
                              <m:t>n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12"/>
                            <w:szCs w:val="12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2"/>
                            <w:szCs w:val="12"/>
                          </w:rPr>
                          <m:t>n</m:t>
                        </m:r>
                      </m:sub>
                    </m:sSub>
                  </m:e>
                </m:nary>
              </m:oMath>
            </m:oMathPara>
          </w:p>
        </w:tc>
        <w:tc>
          <w:tcPr>
            <w:tcW w:w="284" w:type="dxa"/>
            <w:vMerge w:val="restart"/>
          </w:tcPr>
          <w:p w14:paraId="73082E2E" w14:textId="77777777" w:rsidR="00033EB5" w:rsidRDefault="00033EB5" w:rsidP="00FB6C05">
            <w:pPr>
              <w:jc w:val="both"/>
            </w:pPr>
          </w:p>
          <w:p w14:paraId="0E73A512" w14:textId="77777777" w:rsidR="00033EB5" w:rsidRDefault="00033EB5" w:rsidP="00FB6C05">
            <w:pPr>
              <w:jc w:val="both"/>
            </w:pPr>
          </w:p>
          <w:p w14:paraId="0FD10A53" w14:textId="77777777" w:rsidR="00033EB5" w:rsidRDefault="00033EB5" w:rsidP="00FB6C05">
            <w:pPr>
              <w:jc w:val="both"/>
            </w:pPr>
          </w:p>
          <w:p w14:paraId="79269BD8" w14:textId="6185C181" w:rsidR="00033EB5" w:rsidRPr="00033EB5" w:rsidRDefault="00033EB5" w:rsidP="00FB6C05">
            <w:pPr>
              <w:jc w:val="both"/>
              <w:rPr>
                <w:b/>
                <w:bCs/>
              </w:rPr>
            </w:pPr>
            <w:r w:rsidRPr="00033EB5">
              <w:rPr>
                <w:b/>
                <w:bCs/>
              </w:rPr>
              <w:t>.</w:t>
            </w:r>
          </w:p>
        </w:tc>
        <w:tc>
          <w:tcPr>
            <w:tcW w:w="5948" w:type="dxa"/>
            <w:vMerge w:val="restart"/>
            <w:vAlign w:val="center"/>
          </w:tcPr>
          <w:p w14:paraId="5935A1C2" w14:textId="2F4AF382" w:rsidR="00033EB5" w:rsidRDefault="00033EB5" w:rsidP="00E318AB">
            <w:pPr>
              <w:tabs>
                <w:tab w:val="right" w:pos="5384"/>
              </w:tabs>
            </w:pPr>
            <w:r>
              <w:tab/>
              <w:t>(2.1.4)</w:t>
            </w:r>
          </w:p>
        </w:tc>
      </w:tr>
      <w:tr w:rsidR="00033EB5" w14:paraId="0610B9BF" w14:textId="77777777" w:rsidTr="00D3545C">
        <w:trPr>
          <w:trHeight w:val="326"/>
        </w:trPr>
        <w:tc>
          <w:tcPr>
            <w:tcW w:w="1838" w:type="dxa"/>
            <w:vMerge/>
          </w:tcPr>
          <w:p w14:paraId="023C712B" w14:textId="77777777" w:rsidR="00033EB5" w:rsidRDefault="00033EB5" w:rsidP="00FB6C05">
            <w:pPr>
              <w:jc w:val="both"/>
            </w:pPr>
          </w:p>
        </w:tc>
        <w:tc>
          <w:tcPr>
            <w:tcW w:w="992" w:type="dxa"/>
          </w:tcPr>
          <w:p w14:paraId="354F1A06" w14:textId="77777777" w:rsidR="00033EB5" w:rsidRPr="00727077" w:rsidRDefault="00033EB5" w:rsidP="00033EB5">
            <w:pPr>
              <w:jc w:val="both"/>
              <w:rPr>
                <w:rFonts w:eastAsiaTheme="minorEastAsia"/>
                <w:sz w:val="2"/>
                <w:szCs w:val="2"/>
              </w:rPr>
            </w:pPr>
          </w:p>
          <w:p w14:paraId="63CE2775" w14:textId="635D6A45" w:rsidR="00033EB5" w:rsidRPr="00033EB5" w:rsidRDefault="00EC6246" w:rsidP="00FB6C05">
            <w:pPr>
              <w:jc w:val="both"/>
              <w:rPr>
                <w:sz w:val="12"/>
                <w:szCs w:val="12"/>
              </w:rPr>
            </w:pPr>
            <m:oMathPara>
              <m:oMathParaPr>
                <m:jc m:val="left"/>
              </m:oMathParaPr>
              <m:oMath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  <w:sz w:val="12"/>
                        <w:szCs w:val="12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12"/>
                        <w:szCs w:val="12"/>
                      </w:rPr>
                      <m:t>n</m:t>
                    </m:r>
                  </m:sub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12"/>
                            <w:szCs w:val="1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12"/>
                            <w:szCs w:val="12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2"/>
                            <w:szCs w:val="12"/>
                          </w:rPr>
                          <m:t>n</m:t>
                        </m:r>
                      </m:sub>
                    </m:sSub>
                  </m:e>
                </m:nary>
              </m:oMath>
            </m:oMathPara>
          </w:p>
        </w:tc>
        <w:tc>
          <w:tcPr>
            <w:tcW w:w="284" w:type="dxa"/>
            <w:vMerge/>
          </w:tcPr>
          <w:p w14:paraId="76CC8D1E" w14:textId="77777777" w:rsidR="00033EB5" w:rsidRDefault="00033EB5" w:rsidP="00FB6C05">
            <w:pPr>
              <w:jc w:val="both"/>
            </w:pPr>
          </w:p>
        </w:tc>
        <w:tc>
          <w:tcPr>
            <w:tcW w:w="5948" w:type="dxa"/>
            <w:vMerge/>
          </w:tcPr>
          <w:p w14:paraId="204EB209" w14:textId="77777777" w:rsidR="00033EB5" w:rsidRDefault="00033EB5" w:rsidP="00FB6C05">
            <w:pPr>
              <w:jc w:val="both"/>
            </w:pPr>
          </w:p>
        </w:tc>
      </w:tr>
    </w:tbl>
    <w:p w14:paraId="1772DE38" w14:textId="77777777" w:rsidR="00033EB5" w:rsidRPr="002A65A5" w:rsidRDefault="00033EB5" w:rsidP="00430D54">
      <w:pPr>
        <w:spacing w:after="0"/>
        <w:jc w:val="both"/>
      </w:pPr>
    </w:p>
    <w:p w14:paraId="4E7CA2D4" w14:textId="77777777" w:rsidR="00C11914" w:rsidRPr="002A65A5" w:rsidRDefault="00FB6C05" w:rsidP="00F2450D">
      <w:pPr>
        <w:spacing w:after="0"/>
        <w:jc w:val="both"/>
      </w:pPr>
      <w:r w:rsidRPr="002A65A5">
        <w:t xml:space="preserve">Podle klasické </w:t>
      </w:r>
      <w:r w:rsidR="00832196" w:rsidRPr="002A65A5">
        <w:t>Boltzmannovy statistiky platí:</w:t>
      </w:r>
    </w:p>
    <w:tbl>
      <w:tblPr>
        <w:tblStyle w:val="Mkatabulky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284"/>
        <w:gridCol w:w="5958"/>
      </w:tblGrid>
      <w:tr w:rsidR="00F709BB" w:rsidRPr="002A65A5" w14:paraId="0D9B5DCF" w14:textId="77777777" w:rsidTr="004313E1">
        <w:tc>
          <w:tcPr>
            <w:tcW w:w="2972" w:type="dxa"/>
          </w:tcPr>
          <w:p w14:paraId="1E7F70B1" w14:textId="77777777" w:rsidR="00F709BB" w:rsidRPr="002A65A5" w:rsidRDefault="00F2450D" w:rsidP="007D45D3">
            <w:pPr>
              <w:jc w:val="both"/>
            </w:pPr>
            <w:r w:rsidRPr="002A65A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3B89F4C" wp14:editId="0EF5135A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75248</wp:posOffset>
                      </wp:positionV>
                      <wp:extent cx="1619250" cy="776288"/>
                      <wp:effectExtent l="0" t="0" r="19050" b="24130"/>
                      <wp:wrapNone/>
                      <wp:docPr id="75985381" name="Obdélník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0" cy="77628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EBB8D8" id="Obdélník 11" o:spid="_x0000_s1026" style="position:absolute;margin-left:9pt;margin-top:5.95pt;width:127.5pt;height:61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" filled="f" strokecolor="#c00000" strokeweight="1.5pt"/>
                  </w:pict>
                </mc:Fallback>
              </mc:AlternateContent>
            </w:r>
          </w:p>
          <w:p w14:paraId="1A12E954" w14:textId="77777777" w:rsidR="00F709BB" w:rsidRPr="00233D3C" w:rsidRDefault="00EC6246" w:rsidP="00233D3C">
            <w:pPr>
              <w:spacing w:after="120"/>
              <w:ind w:left="738"/>
              <w:jc w:val="both"/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r>
                  <w:rPr>
                    <w:rFonts w:ascii="Cambria Math" w:hAnsi="Cambria Math"/>
                  </w:rPr>
                  <m:t>N</m:t>
                </m:r>
                <m:r>
                  <w:rPr>
                    <w:rFonts w:ascii="Cambria Math" w:hAnsi="Cambria Math"/>
                  </w:rPr>
                  <m:t>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-</m:t>
                    </m:r>
                    <m:r>
                      <w:rPr>
                        <w:rFonts w:ascii="Cambria Math" w:hAnsi="Cambria Math"/>
                      </w:rPr>
                      <m:t xml:space="preserve">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ε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n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</w:rPr>
                          <m:t>kT</m:t>
                        </m:r>
                      </m:den>
                    </m:f>
                  </m:sup>
                </m:sSup>
              </m:oMath>
            </m:oMathPara>
          </w:p>
          <w:p w14:paraId="628E09BD" w14:textId="77777777" w:rsidR="00F709BB" w:rsidRPr="00233D3C" w:rsidRDefault="00F709BB" w:rsidP="00F709BB">
            <w:pPr>
              <w:ind w:left="447"/>
              <w:jc w:val="both"/>
              <w:rPr>
                <w:sz w:val="16"/>
                <w:szCs w:val="16"/>
              </w:rPr>
            </w:pPr>
            <w:r w:rsidRPr="00233D3C">
              <w:rPr>
                <w:i/>
                <w:iCs/>
                <w:sz w:val="16"/>
                <w:szCs w:val="16"/>
              </w:rPr>
              <w:t>k</w:t>
            </w:r>
            <w:r w:rsidRPr="00233D3C">
              <w:rPr>
                <w:sz w:val="16"/>
                <w:szCs w:val="16"/>
              </w:rPr>
              <w:t xml:space="preserve"> … Boltzmannova konstanta</w:t>
            </w:r>
          </w:p>
          <w:p w14:paraId="7E1889C6" w14:textId="77777777" w:rsidR="00F709BB" w:rsidRPr="002A65A5" w:rsidRDefault="00F709BB" w:rsidP="00F709BB">
            <w:pPr>
              <w:spacing w:after="160" w:line="259" w:lineRule="auto"/>
              <w:ind w:left="447"/>
              <w:jc w:val="both"/>
              <w:rPr>
                <w:sz w:val="18"/>
                <w:szCs w:val="18"/>
              </w:rPr>
            </w:pPr>
            <w:r w:rsidRPr="00233D3C">
              <w:rPr>
                <w:i/>
                <w:iCs/>
                <w:sz w:val="16"/>
                <w:szCs w:val="16"/>
              </w:rPr>
              <w:t>T</w:t>
            </w:r>
            <w:r w:rsidRPr="00233D3C">
              <w:rPr>
                <w:sz w:val="16"/>
                <w:szCs w:val="16"/>
              </w:rPr>
              <w:t xml:space="preserve"> … termodynamická teplota</w:t>
            </w:r>
          </w:p>
        </w:tc>
        <w:tc>
          <w:tcPr>
            <w:tcW w:w="284" w:type="dxa"/>
          </w:tcPr>
          <w:p w14:paraId="0E6A6346" w14:textId="77777777" w:rsidR="00F709BB" w:rsidRPr="002A65A5" w:rsidRDefault="00F709BB" w:rsidP="007D45D3">
            <w:pPr>
              <w:jc w:val="both"/>
            </w:pPr>
          </w:p>
          <w:p w14:paraId="226F2F1A" w14:textId="77777777" w:rsidR="00F709BB" w:rsidRPr="002A65A5" w:rsidRDefault="00F709BB" w:rsidP="007D45D3">
            <w:pPr>
              <w:jc w:val="both"/>
            </w:pPr>
          </w:p>
          <w:p w14:paraId="1E6EB48A" w14:textId="77777777" w:rsidR="00F709BB" w:rsidRDefault="00F709BB" w:rsidP="007D45D3">
            <w:pPr>
              <w:jc w:val="both"/>
            </w:pPr>
          </w:p>
          <w:p w14:paraId="1810DF89" w14:textId="77777777" w:rsidR="0045389D" w:rsidRDefault="0045389D" w:rsidP="007D45D3">
            <w:pPr>
              <w:jc w:val="both"/>
            </w:pPr>
          </w:p>
          <w:p w14:paraId="19727F39" w14:textId="77777777" w:rsidR="009860A9" w:rsidRPr="009860A9" w:rsidRDefault="009860A9" w:rsidP="007D45D3">
            <w:pPr>
              <w:jc w:val="both"/>
              <w:rPr>
                <w:sz w:val="6"/>
                <w:szCs w:val="6"/>
              </w:rPr>
            </w:pPr>
          </w:p>
          <w:p w14:paraId="5A5C5698" w14:textId="77777777" w:rsidR="00F709BB" w:rsidRPr="00A71C39" w:rsidRDefault="00F709BB" w:rsidP="007D45D3">
            <w:pPr>
              <w:jc w:val="both"/>
              <w:rPr>
                <w:b/>
                <w:bCs/>
              </w:rPr>
            </w:pPr>
            <w:r w:rsidRPr="00A71C39">
              <w:rPr>
                <w:b/>
                <w:bCs/>
              </w:rPr>
              <w:t>.</w:t>
            </w:r>
          </w:p>
        </w:tc>
        <w:tc>
          <w:tcPr>
            <w:tcW w:w="5958" w:type="dxa"/>
            <w:vAlign w:val="center"/>
          </w:tcPr>
          <w:p w14:paraId="2372FE88" w14:textId="77777777" w:rsidR="00F709BB" w:rsidRPr="002A65A5" w:rsidRDefault="00F709BB" w:rsidP="004313E1">
            <w:pPr>
              <w:tabs>
                <w:tab w:val="right" w:pos="5249"/>
              </w:tabs>
            </w:pPr>
            <w:r w:rsidRPr="002A65A5">
              <w:tab/>
              <w:t>(2.1.5)</w:t>
            </w:r>
          </w:p>
        </w:tc>
      </w:tr>
    </w:tbl>
    <w:p w14:paraId="1C6A7CBB" w14:textId="77777777" w:rsidR="007E0E0C" w:rsidRPr="002A65A5" w:rsidRDefault="007E0E0C" w:rsidP="00430D54">
      <w:pPr>
        <w:spacing w:after="0"/>
        <w:jc w:val="both"/>
      </w:pPr>
    </w:p>
    <w:p w14:paraId="3C3FE40E" w14:textId="77777777" w:rsidR="00F763B7" w:rsidRPr="002A65A5" w:rsidRDefault="00F763B7" w:rsidP="00043535">
      <w:pPr>
        <w:spacing w:after="0"/>
      </w:pPr>
      <w:r w:rsidRPr="002A65A5">
        <w:t>Dosazením</w:t>
      </w:r>
      <w:r w:rsidR="00EA21E1" w:rsidRPr="002A65A5">
        <w:t xml:space="preserve"> </w:t>
      </w:r>
      <w:r w:rsidR="001B7F17" w:rsidRPr="002A65A5">
        <w:t>(2.1.5) d</w:t>
      </w:r>
      <w:r w:rsidR="00301271">
        <w:t>o</w:t>
      </w:r>
      <w:r w:rsidR="001B7F17" w:rsidRPr="002A65A5">
        <w:t xml:space="preserve"> (2.1.4) máme:</w:t>
      </w:r>
    </w:p>
    <w:tbl>
      <w:tblPr>
        <w:tblStyle w:val="Mkatabulky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1"/>
        <w:gridCol w:w="283"/>
        <w:gridCol w:w="2693"/>
      </w:tblGrid>
      <w:tr w:rsidR="00CC55D3" w:rsidRPr="002A65A5" w14:paraId="17B43B15" w14:textId="77777777" w:rsidTr="00172FF6">
        <w:tc>
          <w:tcPr>
            <w:tcW w:w="6091" w:type="dxa"/>
          </w:tcPr>
          <w:p w14:paraId="7A1CC9EB" w14:textId="77777777" w:rsidR="00CC55D3" w:rsidRPr="002A65A5" w:rsidRDefault="00043535">
            <w:r w:rsidRPr="002A65A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26F9134" wp14:editId="45B854D3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55563</wp:posOffset>
                      </wp:positionV>
                      <wp:extent cx="3629025" cy="757238"/>
                      <wp:effectExtent l="0" t="0" r="28575" b="14605"/>
                      <wp:wrapNone/>
                      <wp:docPr id="753520590" name="Obdélník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29025" cy="75723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C650EB" id="Obdélník 12" o:spid="_x0000_s1026" style="position:absolute;margin-left:9pt;margin-top:4.4pt;width:285.75pt;height:59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3D7B3E99" w14:textId="1DC01FA8" w:rsidR="00CC55D3" w:rsidRPr="002A65A5" w:rsidRDefault="00EC6246" w:rsidP="00CC55D3">
            <w:pPr>
              <w:ind w:left="447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st</m:t>
                    </m:r>
                    <m:r>
                      <w:rPr>
                        <w:rFonts w:ascii="Cambria Math" w:hAnsi="Cambria Math"/>
                      </w:rPr>
                      <m:t>ř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nary>
                      <m:naryPr>
                        <m:chr m:val="∑"/>
                        <m:limLoc m:val="undOvr"/>
                        <m:sup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ε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n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.</m:t>
                        </m:r>
                        <m:r>
                          <w:rPr>
                            <w:rFonts w:ascii="Cambria Math" w:hAnsi="Cambria Math"/>
                          </w:rPr>
                          <m:t>N</m:t>
                        </m:r>
                        <m:r>
                          <w:rPr>
                            <w:rFonts w:ascii="Cambria Math" w:hAnsi="Cambria Math"/>
                          </w:rPr>
                          <m:t>.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  <m:r>
                              <w:rPr>
                                <w:rFonts w:ascii="Cambria Math" w:hAnsi="Cambria Math"/>
                              </w:rPr>
                              <m:t xml:space="preserve"> 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ε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n</m:t>
                                    </m:r>
                                  </m:sub>
                                </m:sSub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kT</m:t>
                                </m:r>
                              </m:den>
                            </m:f>
                          </m:sup>
                        </m:sSup>
                      </m:e>
                    </m:nary>
                  </m:num>
                  <m:den>
                    <m:nary>
                      <m:naryPr>
                        <m:chr m:val="∑"/>
                        <m:limLoc m:val="undOvr"/>
                        <m:sup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  <m:sup/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  <m:r>
                          <w:rPr>
                            <w:rFonts w:ascii="Cambria Math" w:hAnsi="Cambria Math"/>
                          </w:rPr>
                          <m:t>.</m:t>
                        </m:r>
                      </m:e>
                    </m:nary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-</m:t>
                        </m:r>
                        <m:r>
                          <w:rPr>
                            <w:rFonts w:ascii="Cambria Math" w:hAnsi="Cambria Math"/>
                          </w:rPr>
                          <m:t xml:space="preserve">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ε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n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kT</m:t>
                            </m:r>
                          </m:den>
                        </m:f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trike/>
                      </w:rPr>
                      <m:t>N</m:t>
                    </m:r>
                    <m:r>
                      <w:rPr>
                        <w:rFonts w:ascii="Cambria Math" w:hAnsi="Cambria Math"/>
                      </w:rPr>
                      <m:t>.</m:t>
                    </m:r>
                    <m:nary>
                      <m:naryPr>
                        <m:chr m:val="∑"/>
                        <m:limLoc m:val="undOvr"/>
                        <m:sup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ε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n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.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  <m:r>
                              <w:rPr>
                                <w:rFonts w:ascii="Cambria Math" w:hAnsi="Cambria Math"/>
                              </w:rPr>
                              <m:t xml:space="preserve"> 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ε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n</m:t>
                                    </m:r>
                                  </m:sub>
                                </m:sSub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kT</m:t>
                                </m:r>
                              </m:den>
                            </m:f>
                          </m:sup>
                        </m:sSup>
                      </m:e>
                    </m:nary>
                  </m:num>
                  <m:den>
                    <m:r>
                      <w:rPr>
                        <w:rFonts w:ascii="Cambria Math" w:hAnsi="Cambria Math"/>
                        <w:strike/>
                      </w:rPr>
                      <m:t>N</m:t>
                    </m:r>
                    <m:r>
                      <w:rPr>
                        <w:rFonts w:ascii="Cambria Math" w:hAnsi="Cambria Math"/>
                      </w:rPr>
                      <m:t>.</m:t>
                    </m:r>
                    <m:nary>
                      <m:naryPr>
                        <m:chr m:val="∑"/>
                        <m:limLoc m:val="undOvr"/>
                        <m:sup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  <m:sup/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  <m:r>
                              <w:rPr>
                                <w:rFonts w:ascii="Cambria Math" w:hAnsi="Cambria Math"/>
                              </w:rPr>
                              <m:t xml:space="preserve"> 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ε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n</m:t>
                                    </m:r>
                                  </m:sub>
                                </m:sSub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kT</m:t>
                                </m:r>
                              </m:den>
                            </m:f>
                          </m:sup>
                        </m:sSup>
                      </m:e>
                    </m:nary>
                  </m:den>
                </m:f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nary>
                      <m:naryPr>
                        <m:chr m:val="∑"/>
                        <m:limLoc m:val="undOvr"/>
                        <m:sup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ε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n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.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  <m:r>
                              <w:rPr>
                                <w:rFonts w:ascii="Cambria Math" w:hAnsi="Cambria Math"/>
                              </w:rPr>
                              <m:t xml:space="preserve"> 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ε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n</m:t>
                                    </m:r>
                                  </m:sub>
                                </m:sSub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kT</m:t>
                                </m:r>
                              </m:den>
                            </m:f>
                          </m:sup>
                        </m:sSup>
                      </m:e>
                    </m:nary>
                  </m:num>
                  <m:den>
                    <m:nary>
                      <m:naryPr>
                        <m:chr m:val="∑"/>
                        <m:limLoc m:val="undOvr"/>
                        <m:sup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  <m:sup/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  <m:r>
                              <w:rPr>
                                <w:rFonts w:ascii="Cambria Math" w:hAnsi="Cambria Math"/>
                              </w:rPr>
                              <m:t xml:space="preserve"> 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ε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n</m:t>
                                    </m:r>
                                  </m:sub>
                                </m:sSub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kT</m:t>
                                </m:r>
                              </m:den>
                            </m:f>
                          </m:sup>
                        </m:sSup>
                      </m:e>
                    </m:nary>
                  </m:den>
                </m:f>
              </m:oMath>
            </m:oMathPara>
          </w:p>
          <w:p w14:paraId="3C1D41BC" w14:textId="77777777" w:rsidR="00CC55D3" w:rsidRPr="002A65A5" w:rsidRDefault="00CC55D3"/>
        </w:tc>
        <w:tc>
          <w:tcPr>
            <w:tcW w:w="283" w:type="dxa"/>
          </w:tcPr>
          <w:p w14:paraId="496F8E15" w14:textId="77777777" w:rsidR="00CC55D3" w:rsidRPr="002A65A5" w:rsidRDefault="00CC55D3"/>
          <w:p w14:paraId="57AA8BBA" w14:textId="77777777" w:rsidR="00CC55D3" w:rsidRPr="002A65A5" w:rsidRDefault="00CC55D3"/>
          <w:p w14:paraId="44BF3F14" w14:textId="77777777" w:rsidR="00CC55D3" w:rsidRDefault="00CC55D3"/>
          <w:p w14:paraId="77E3BA4E" w14:textId="77777777" w:rsidR="00BF2212" w:rsidRPr="003D3068" w:rsidRDefault="00BF2212"/>
          <w:p w14:paraId="766F2C95" w14:textId="77777777" w:rsidR="00CC55D3" w:rsidRPr="00C40814" w:rsidRDefault="00CC55D3">
            <w:pPr>
              <w:rPr>
                <w:b/>
                <w:bCs/>
              </w:rPr>
            </w:pPr>
            <w:r w:rsidRPr="00C40814">
              <w:rPr>
                <w:b/>
                <w:bCs/>
              </w:rPr>
              <w:t>.</w:t>
            </w:r>
          </w:p>
        </w:tc>
        <w:tc>
          <w:tcPr>
            <w:tcW w:w="2693" w:type="dxa"/>
            <w:vAlign w:val="center"/>
          </w:tcPr>
          <w:p w14:paraId="220E3FD9" w14:textId="77777777" w:rsidR="00CC55D3" w:rsidRPr="002A65A5" w:rsidRDefault="00CC55D3" w:rsidP="009F6967">
            <w:pPr>
              <w:tabs>
                <w:tab w:val="right" w:pos="2122"/>
              </w:tabs>
            </w:pPr>
            <w:r w:rsidRPr="002A65A5">
              <w:tab/>
              <w:t>(2.1.6)</w:t>
            </w:r>
          </w:p>
        </w:tc>
      </w:tr>
    </w:tbl>
    <w:p w14:paraId="784B4089" w14:textId="77777777" w:rsidR="000603A2" w:rsidRPr="002A65A5" w:rsidRDefault="000603A2" w:rsidP="00430D54">
      <w:pPr>
        <w:spacing w:after="0"/>
        <w:rPr>
          <w:rFonts w:eastAsiaTheme="minorEastAsia"/>
        </w:rPr>
      </w:pPr>
    </w:p>
    <w:p w14:paraId="79F7B28A" w14:textId="77777777" w:rsidR="000603A2" w:rsidRPr="002A65A5" w:rsidRDefault="000603A2" w:rsidP="00BD2B0F">
      <w:pPr>
        <w:jc w:val="both"/>
        <w:rPr>
          <w:rFonts w:eastAsiaTheme="minorEastAsia"/>
        </w:rPr>
      </w:pPr>
      <w:r w:rsidRPr="002A65A5">
        <w:rPr>
          <w:rFonts w:eastAsiaTheme="minorEastAsia"/>
        </w:rPr>
        <w:t>Energie</w:t>
      </w:r>
      <w:r w:rsidR="001F3CEB" w:rsidRPr="002A65A5">
        <w:rPr>
          <w:rFonts w:eastAsiaTheme="minorEastAsia"/>
        </w:rPr>
        <w:t xml:space="preserve"> </w:t>
      </w:r>
      <w:r w:rsidR="008765C7" w:rsidRPr="009906F1">
        <w:rPr>
          <w:rFonts w:eastAsiaTheme="minorEastAsia"/>
          <w:i/>
          <w:iCs/>
        </w:rPr>
        <w:sym w:font="Symbol" w:char="F065"/>
      </w:r>
      <w:r w:rsidR="008765C7" w:rsidRPr="009906F1">
        <w:rPr>
          <w:rFonts w:eastAsiaTheme="minorEastAsia"/>
          <w:i/>
          <w:iCs/>
          <w:vertAlign w:val="subscript"/>
        </w:rPr>
        <w:t>n</w:t>
      </w:r>
      <w:r w:rsidR="00F42D13" w:rsidRPr="002A65A5">
        <w:rPr>
          <w:rFonts w:eastAsiaTheme="minorEastAsia"/>
        </w:rPr>
        <w:t xml:space="preserve">, které může vyzařovat atom AČT jakožto oscilátor, </w:t>
      </w:r>
      <w:r w:rsidR="00F42D13" w:rsidRPr="00612858">
        <w:rPr>
          <w:rFonts w:eastAsiaTheme="minorEastAsia"/>
          <w:u w:val="wave"/>
        </w:rPr>
        <w:t>nejsou podle klasické fyziky nijak omezeny</w:t>
      </w:r>
      <w:r w:rsidR="00F42D13" w:rsidRPr="002A65A5">
        <w:rPr>
          <w:rFonts w:eastAsiaTheme="minorEastAsia"/>
        </w:rPr>
        <w:t xml:space="preserve">, mohou tedy v principu </w:t>
      </w:r>
      <w:r w:rsidR="00F42D13" w:rsidRPr="00612858">
        <w:rPr>
          <w:rFonts w:eastAsiaTheme="minorEastAsia"/>
          <w:u w:val="wave"/>
        </w:rPr>
        <w:t xml:space="preserve">spojitě nabývat všech hodnot od 0 do </w:t>
      </w:r>
      <w:r w:rsidR="00685F27" w:rsidRPr="00612858">
        <w:rPr>
          <w:rFonts w:eastAsiaTheme="minorEastAsia"/>
          <w:u w:val="wave"/>
        </w:rPr>
        <w:sym w:font="Symbol" w:char="F0A5"/>
      </w:r>
      <w:r w:rsidR="00685F27" w:rsidRPr="00612858">
        <w:rPr>
          <w:rFonts w:eastAsiaTheme="minorEastAsia"/>
        </w:rPr>
        <w:t>.</w:t>
      </w:r>
    </w:p>
    <w:p w14:paraId="2E895231" w14:textId="54CDC493" w:rsidR="000603A2" w:rsidRPr="002A65A5" w:rsidRDefault="009138D4" w:rsidP="001668AC">
      <w:pPr>
        <w:spacing w:after="0"/>
        <w:rPr>
          <w:rFonts w:eastAsiaTheme="minorEastAsia"/>
        </w:rPr>
      </w:pPr>
      <w:r w:rsidRPr="002A65A5">
        <w:rPr>
          <w:rFonts w:eastAsiaTheme="minorEastAsia"/>
        </w:rPr>
        <w:t>Tuto okolnost matematicky vyjádříme následujícím předpisem:</w:t>
      </w:r>
    </w:p>
    <w:tbl>
      <w:tblPr>
        <w:tblStyle w:val="Mkatabulky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1701"/>
        <w:gridCol w:w="284"/>
        <w:gridCol w:w="4110"/>
      </w:tblGrid>
      <w:tr w:rsidR="008A333E" w:rsidRPr="002A65A5" w14:paraId="288C7322" w14:textId="77777777" w:rsidTr="00172FF6">
        <w:tc>
          <w:tcPr>
            <w:tcW w:w="2972" w:type="dxa"/>
          </w:tcPr>
          <w:p w14:paraId="6522F797" w14:textId="0C6D9BEA" w:rsidR="008A333E" w:rsidRPr="002A65A5" w:rsidRDefault="009C7FA5" w:rsidP="00114405">
            <w:pPr>
              <w:spacing w:line="259" w:lineRule="auto"/>
              <w:ind w:left="447"/>
              <w:rPr>
                <w:rFonts w:eastAsiaTheme="minorEastAsia"/>
              </w:rPr>
            </w:pPr>
            <w:r w:rsidRPr="002A65A5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6FB918C2" wp14:editId="3B4F6FE3">
                      <wp:simplePos x="0" y="0"/>
                      <wp:positionH relativeFrom="column">
                        <wp:posOffset>118428</wp:posOffset>
                      </wp:positionH>
                      <wp:positionV relativeFrom="paragraph">
                        <wp:posOffset>41910</wp:posOffset>
                      </wp:positionV>
                      <wp:extent cx="2757487" cy="1919287"/>
                      <wp:effectExtent l="0" t="0" r="24130" b="24130"/>
                      <wp:wrapNone/>
                      <wp:docPr id="221891987" name="Obdélník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57487" cy="191928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749AD8" id="Obdélník 15" o:spid="_x0000_s1026" style="position:absolute;margin-left:9.35pt;margin-top:3.3pt;width:217.1pt;height:151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" filled="f" strokecolor="#c00000" strokeweight="1.5pt"/>
                  </w:pict>
                </mc:Fallback>
              </mc:AlternateContent>
            </w:r>
          </w:p>
          <w:p w14:paraId="09815B3D" w14:textId="32ABDCF0" w:rsidR="008A333E" w:rsidRPr="00726FF0" w:rsidRDefault="00EC6246" w:rsidP="00FD351A">
            <w:pPr>
              <w:spacing w:after="60"/>
              <w:ind w:left="1021"/>
              <w:rPr>
                <w:rFonts w:eastAsiaTheme="minorEastAsia"/>
                <w:b/>
                <w:bCs/>
                <w:sz w:val="18"/>
                <w:szCs w:val="18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ε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n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 = 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>n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>.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>ε</m:t>
                </m:r>
              </m:oMath>
            </m:oMathPara>
          </w:p>
          <w:p w14:paraId="0A875ADC" w14:textId="77777777" w:rsidR="008A333E" w:rsidRPr="00114405" w:rsidRDefault="008A333E" w:rsidP="00FD351A">
            <w:pPr>
              <w:spacing w:after="60"/>
              <w:ind w:left="1021"/>
              <w:jc w:val="center"/>
              <w:rPr>
                <w:b/>
                <w:bCs/>
                <w:sz w:val="16"/>
                <w:szCs w:val="16"/>
              </w:rPr>
            </w:pPr>
            <w:r w:rsidRPr="00114405">
              <w:rPr>
                <w:b/>
                <w:bCs/>
                <w:i/>
                <w:iCs/>
                <w:sz w:val="16"/>
                <w:szCs w:val="16"/>
              </w:rPr>
              <w:t>n</w:t>
            </w:r>
            <w:r w:rsidRPr="00114405">
              <w:rPr>
                <w:b/>
                <w:bCs/>
                <w:sz w:val="16"/>
                <w:szCs w:val="16"/>
              </w:rPr>
              <w:t xml:space="preserve"> = 0,1,</w:t>
            </w:r>
            <w:r w:rsidR="009906F1" w:rsidRPr="00114405">
              <w:rPr>
                <w:b/>
                <w:bCs/>
                <w:sz w:val="16"/>
                <w:szCs w:val="16"/>
              </w:rPr>
              <w:t>2, …</w:t>
            </w:r>
          </w:p>
          <w:p w14:paraId="05B54DAB" w14:textId="27A040DF" w:rsidR="008A333E" w:rsidRPr="002A65A5" w:rsidRDefault="008A333E" w:rsidP="00FD351A">
            <w:pPr>
              <w:ind w:left="1021"/>
              <w:jc w:val="center"/>
              <w:rPr>
                <w:rFonts w:eastAsiaTheme="minorEastAsia"/>
              </w:rPr>
            </w:pPr>
            <w:r w:rsidRPr="00114405">
              <w:rPr>
                <w:b/>
                <w:bCs/>
                <w:i/>
                <w:iCs/>
                <w:sz w:val="16"/>
                <w:szCs w:val="16"/>
              </w:rPr>
              <w:sym w:font="Symbol" w:char="F065"/>
            </w:r>
            <w:r w:rsidRPr="00114405">
              <w:rPr>
                <w:b/>
                <w:bCs/>
                <w:sz w:val="16"/>
                <w:szCs w:val="16"/>
              </w:rPr>
              <w:t xml:space="preserve"> </w:t>
            </w:r>
            <w:r w:rsidRPr="00114405">
              <w:rPr>
                <w:b/>
                <w:bCs/>
                <w:sz w:val="16"/>
                <w:szCs w:val="16"/>
              </w:rPr>
              <w:sym w:font="Symbol" w:char="F0AE"/>
            </w:r>
            <w:r w:rsidRPr="00114405">
              <w:rPr>
                <w:b/>
                <w:bCs/>
                <w:sz w:val="16"/>
                <w:szCs w:val="16"/>
              </w:rPr>
              <w:t xml:space="preserve"> 0</w:t>
            </w:r>
          </w:p>
        </w:tc>
        <w:tc>
          <w:tcPr>
            <w:tcW w:w="1701" w:type="dxa"/>
          </w:tcPr>
          <w:p w14:paraId="17713EE3" w14:textId="3373C6A0" w:rsidR="008A333E" w:rsidRPr="002A65A5" w:rsidRDefault="009271A1" w:rsidP="00F90D2A">
            <w:pPr>
              <w:spacing w:after="160" w:line="259" w:lineRule="auto"/>
              <w:ind w:left="447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193792" behindDoc="0" locked="0" layoutInCell="1" allowOverlap="1" wp14:anchorId="72738BFE" wp14:editId="65E52E69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236220</wp:posOffset>
                  </wp:positionV>
                  <wp:extent cx="147320" cy="328295"/>
                  <wp:effectExtent l="0" t="0" r="5080" b="0"/>
                  <wp:wrapSquare wrapText="bothSides"/>
                  <wp:docPr id="1294758613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4" w:type="dxa"/>
            <w:vMerge w:val="restart"/>
          </w:tcPr>
          <w:p w14:paraId="6E8652EB" w14:textId="77777777" w:rsidR="008A333E" w:rsidRPr="002A65A5" w:rsidRDefault="008A333E" w:rsidP="00B56233"/>
          <w:p w14:paraId="3227F403" w14:textId="77777777" w:rsidR="008A333E" w:rsidRPr="002A65A5" w:rsidRDefault="008A333E" w:rsidP="00B56233"/>
          <w:p w14:paraId="41C8EDA2" w14:textId="77777777" w:rsidR="008A333E" w:rsidRPr="002A65A5" w:rsidRDefault="008A333E" w:rsidP="00B56233"/>
          <w:p w14:paraId="545131D2" w14:textId="77777777" w:rsidR="008A333E" w:rsidRPr="002A65A5" w:rsidRDefault="008A333E" w:rsidP="00B56233"/>
          <w:p w14:paraId="49F13A8D" w14:textId="77777777" w:rsidR="008A333E" w:rsidRPr="002A65A5" w:rsidRDefault="008A333E" w:rsidP="00B56233"/>
          <w:p w14:paraId="46601754" w14:textId="77777777" w:rsidR="008A333E" w:rsidRPr="002A65A5" w:rsidRDefault="008A333E" w:rsidP="00B56233"/>
          <w:p w14:paraId="6F6BBEC4" w14:textId="77777777" w:rsidR="008A333E" w:rsidRPr="002A65A5" w:rsidRDefault="008A333E" w:rsidP="00B56233"/>
          <w:p w14:paraId="13824976" w14:textId="77777777" w:rsidR="008A333E" w:rsidRPr="002A65A5" w:rsidRDefault="008A333E" w:rsidP="00B56233"/>
          <w:p w14:paraId="0848E8D8" w14:textId="77777777" w:rsidR="008A333E" w:rsidRPr="002A65A5" w:rsidRDefault="008A333E" w:rsidP="00B56233"/>
          <w:p w14:paraId="1A066EC9" w14:textId="77777777" w:rsidR="00FD7B89" w:rsidRDefault="00FD7B89" w:rsidP="00B56233"/>
          <w:p w14:paraId="65944666" w14:textId="77777777" w:rsidR="002D41A2" w:rsidRPr="002D41A2" w:rsidRDefault="002D41A2" w:rsidP="00B56233">
            <w:pPr>
              <w:rPr>
                <w:sz w:val="18"/>
                <w:szCs w:val="18"/>
              </w:rPr>
            </w:pPr>
          </w:p>
          <w:p w14:paraId="148148CC" w14:textId="77777777" w:rsidR="008A333E" w:rsidRPr="00D11109" w:rsidRDefault="008A333E" w:rsidP="00B56233">
            <w:pPr>
              <w:rPr>
                <w:b/>
                <w:bCs/>
              </w:rPr>
            </w:pPr>
            <w:r w:rsidRPr="00D11109">
              <w:rPr>
                <w:b/>
                <w:bCs/>
              </w:rPr>
              <w:t>.</w:t>
            </w:r>
          </w:p>
        </w:tc>
        <w:tc>
          <w:tcPr>
            <w:tcW w:w="4110" w:type="dxa"/>
            <w:vMerge w:val="restart"/>
            <w:vAlign w:val="center"/>
          </w:tcPr>
          <w:p w14:paraId="3ED2657E" w14:textId="306D7398" w:rsidR="008A333E" w:rsidRPr="002A65A5" w:rsidRDefault="008A333E" w:rsidP="00242E6B">
            <w:pPr>
              <w:tabs>
                <w:tab w:val="right" w:pos="3539"/>
              </w:tabs>
            </w:pPr>
            <w:r w:rsidRPr="002A65A5">
              <w:tab/>
              <w:t>(2.1.7)</w:t>
            </w:r>
          </w:p>
        </w:tc>
      </w:tr>
      <w:tr w:rsidR="008A333E" w:rsidRPr="002A65A5" w14:paraId="75C03014" w14:textId="77777777" w:rsidTr="00172FF6">
        <w:tc>
          <w:tcPr>
            <w:tcW w:w="4673" w:type="dxa"/>
            <w:gridSpan w:val="2"/>
          </w:tcPr>
          <w:p w14:paraId="2F29A975" w14:textId="6BB2A44E" w:rsidR="008A333E" w:rsidRPr="0038149D" w:rsidRDefault="008A333E">
            <w:pPr>
              <w:rPr>
                <w:b/>
                <w:bCs/>
                <w:sz w:val="16"/>
                <w:szCs w:val="16"/>
              </w:rPr>
            </w:pPr>
          </w:p>
          <w:p w14:paraId="6C56B9A1" w14:textId="5295B4EB" w:rsidR="00156704" w:rsidRPr="0038149D" w:rsidRDefault="000A32E8" w:rsidP="00156704">
            <w:pPr>
              <w:ind w:left="454"/>
              <w:rPr>
                <w:b/>
                <w:bCs/>
                <w:sz w:val="16"/>
                <w:szCs w:val="16"/>
              </w:rPr>
            </w:pPr>
            <w:r w:rsidRPr="0038149D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72320" behindDoc="0" locked="0" layoutInCell="1" allowOverlap="1" wp14:anchorId="10078B3C" wp14:editId="3357CDEB">
                      <wp:simplePos x="0" y="0"/>
                      <wp:positionH relativeFrom="column">
                        <wp:posOffset>2100580</wp:posOffset>
                      </wp:positionH>
                      <wp:positionV relativeFrom="paragraph">
                        <wp:posOffset>86678</wp:posOffset>
                      </wp:positionV>
                      <wp:extent cx="0" cy="314325"/>
                      <wp:effectExtent l="0" t="0" r="38100" b="9525"/>
                      <wp:wrapNone/>
                      <wp:docPr id="17106363" name="Přímá spojnice 1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1432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7C3FAF6" id="Přímá spojnice 191" o:spid="_x0000_s1026" style="position:absolute;flip:y;z-index:25247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5.4pt,6.85pt" to="165.4pt,3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" strokecolor="black [3213]">
                      <v:stroke dashstyle="1 1" joinstyle="miter"/>
                    </v:line>
                  </w:pict>
                </mc:Fallback>
              </mc:AlternateContent>
            </w:r>
            <w:r w:rsidRPr="0038149D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70272" behindDoc="0" locked="0" layoutInCell="1" allowOverlap="1" wp14:anchorId="07B8545F" wp14:editId="544A86E4">
                      <wp:simplePos x="0" y="0"/>
                      <wp:positionH relativeFrom="column">
                        <wp:posOffset>866775</wp:posOffset>
                      </wp:positionH>
                      <wp:positionV relativeFrom="paragraph">
                        <wp:posOffset>85408</wp:posOffset>
                      </wp:positionV>
                      <wp:extent cx="0" cy="314325"/>
                      <wp:effectExtent l="0" t="0" r="38100" b="9525"/>
                      <wp:wrapNone/>
                      <wp:docPr id="1758908625" name="Přímá spojnice 1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1432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6FE7A94" id="Přímá spojnice 191" o:spid="_x0000_s1026" style="position:absolute;flip:y;z-index:25247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25pt,6.75pt" to="68.25pt,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" strokecolor="black [3213]">
                      <v:stroke dashstyle="1 1" joinstyle="miter"/>
                    </v:line>
                  </w:pict>
                </mc:Fallback>
              </mc:AlternateContent>
            </w:r>
            <w:r w:rsidR="00C777B4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89088" behindDoc="0" locked="0" layoutInCell="1" allowOverlap="1" wp14:anchorId="2060E447" wp14:editId="66FF57E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14288</wp:posOffset>
                      </wp:positionV>
                      <wp:extent cx="0" cy="909320"/>
                      <wp:effectExtent l="76200" t="38100" r="57150" b="24130"/>
                      <wp:wrapNone/>
                      <wp:docPr id="1566547508" name="Přímá spojnice se šipkou 4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90932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895563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431" o:spid="_x0000_s1026" type="#_x0000_t32" style="position:absolute;margin-left:54.7pt;margin-top:1.15pt;width:0;height:71.6pt;flip:y;z-index:252889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156704" w:rsidRPr="0038149D">
              <w:rPr>
                <w:b/>
                <w:bCs/>
                <w:sz w:val="16"/>
                <w:szCs w:val="16"/>
              </w:rPr>
              <w:t>energie</w:t>
            </w:r>
            <w:r w:rsidR="00156704" w:rsidRPr="0038149D">
              <w:rPr>
                <w:b/>
                <w:bCs/>
                <w:sz w:val="16"/>
                <w:szCs w:val="16"/>
              </w:rPr>
              <w:tab/>
            </w:r>
          </w:p>
          <w:p w14:paraId="561C444E" w14:textId="2C0E9FA3" w:rsidR="00156704" w:rsidRPr="0038149D" w:rsidRDefault="00156704">
            <w:pPr>
              <w:rPr>
                <w:b/>
                <w:bCs/>
                <w:sz w:val="16"/>
                <w:szCs w:val="16"/>
              </w:rPr>
            </w:pPr>
          </w:p>
          <w:p w14:paraId="1575570E" w14:textId="16CF0F5F" w:rsidR="00156704" w:rsidRPr="0038149D" w:rsidRDefault="00156704">
            <w:pPr>
              <w:rPr>
                <w:b/>
                <w:bCs/>
                <w:sz w:val="16"/>
                <w:szCs w:val="16"/>
              </w:rPr>
            </w:pPr>
          </w:p>
          <w:p w14:paraId="0C86285E" w14:textId="2E923830" w:rsidR="00C777B4" w:rsidRDefault="00C777B4" w:rsidP="00C777B4">
            <w:pPr>
              <w:spacing w:after="60"/>
              <w:ind w:left="1588"/>
              <w:rPr>
                <w:b/>
                <w:bCs/>
                <w:sz w:val="16"/>
                <w:szCs w:val="16"/>
              </w:rPr>
            </w:pPr>
            <w:r w:rsidRPr="0038149D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92160" behindDoc="0" locked="0" layoutInCell="1" allowOverlap="1" wp14:anchorId="459DDDCC" wp14:editId="226E93A4">
                      <wp:simplePos x="0" y="0"/>
                      <wp:positionH relativeFrom="column">
                        <wp:posOffset>1993265</wp:posOffset>
                      </wp:positionH>
                      <wp:positionV relativeFrom="paragraph">
                        <wp:posOffset>48578</wp:posOffset>
                      </wp:positionV>
                      <wp:extent cx="223520" cy="490220"/>
                      <wp:effectExtent l="0" t="0" r="24130" b="24130"/>
                      <wp:wrapNone/>
                      <wp:docPr id="776881590" name="Obdélník 1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520" cy="49022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D7308B" id="Obdélník 186" o:spid="_x0000_s1026" style="position:absolute;margin-left:156.95pt;margin-top:3.85pt;width:17.6pt;height:38.6pt;z-index:252892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" fillcolor="black [3200]" strokecolor="black [480]" strokeweight="1pt"/>
                  </w:pict>
                </mc:Fallback>
              </mc:AlternateContent>
            </w:r>
            <w:r w:rsidR="0062778E" w:rsidRPr="00114CF9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906496" behindDoc="0" locked="0" layoutInCell="1" allowOverlap="1" wp14:anchorId="5492CCB1" wp14:editId="29346523">
                      <wp:simplePos x="0" y="0"/>
                      <wp:positionH relativeFrom="column">
                        <wp:posOffset>2168208</wp:posOffset>
                      </wp:positionH>
                      <wp:positionV relativeFrom="paragraph">
                        <wp:posOffset>283210</wp:posOffset>
                      </wp:positionV>
                      <wp:extent cx="271780" cy="0"/>
                      <wp:effectExtent l="0" t="0" r="0" b="0"/>
                      <wp:wrapNone/>
                      <wp:docPr id="1099417508" name="Přímá spojnice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178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9E830D1" id="Přímá spojnice 192" o:spid="_x0000_s1026" style="position:absolute;z-index:25290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0.75pt,22.3pt" to="192.15pt,2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" strokecolor="black [3213]">
                      <v:stroke joinstyle="miter"/>
                    </v:line>
                  </w:pict>
                </mc:Fallback>
              </mc:AlternateContent>
            </w:r>
            <w:r w:rsidR="00FC6BA8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891136" behindDoc="0" locked="0" layoutInCell="1" allowOverlap="1" wp14:anchorId="1CCDAF84" wp14:editId="46482C3D">
                      <wp:simplePos x="0" y="0"/>
                      <wp:positionH relativeFrom="column">
                        <wp:posOffset>1533207</wp:posOffset>
                      </wp:positionH>
                      <wp:positionV relativeFrom="paragraph">
                        <wp:posOffset>162560</wp:posOffset>
                      </wp:positionV>
                      <wp:extent cx="438150" cy="1404620"/>
                      <wp:effectExtent l="0" t="0" r="0" b="6985"/>
                      <wp:wrapSquare wrapText="bothSides"/>
                      <wp:docPr id="792876356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815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1DAA3C9" w14:textId="2B2F473A" w:rsidR="00D36FE2" w:rsidRPr="004524CF" w:rsidRDefault="00D36FE2" w:rsidP="00D36FE2">
                                  <w:pPr>
                                    <w:spacing w:after="0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4524CF">
                                    <w:rPr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  <w:sym w:font="Symbol" w:char="F065"/>
                                  </w:r>
                                  <w:r w:rsidRPr="004524CF">
                                    <w:rPr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4524CF">
                                    <w:rPr>
                                      <w:sz w:val="16"/>
                                      <w:szCs w:val="16"/>
                                    </w:rPr>
                                    <w:sym w:font="Symbol" w:char="F0AE"/>
                                  </w:r>
                                  <w:r w:rsidRPr="004524CF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1CCDAF8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2" o:spid="_x0000_s1026" type="#_x0000_t202" style="position:absolute;left:0;text-align:left;margin-left:120.7pt;margin-top:12.8pt;width:34.5pt;height:110.6pt;z-index:2528911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" stroked="f">
                      <v:textbox style="mso-fit-shape-to-text:t">
                        <w:txbxContent>
                          <w:p w14:paraId="41DAA3C9" w14:textId="2B2F473A" w:rsidR="00D36FE2" w:rsidRPr="004524CF" w:rsidRDefault="00D36FE2" w:rsidP="00D36FE2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524CF"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sym w:font="Symbol" w:char="F065"/>
                            </w:r>
                            <w:r w:rsidRPr="004524CF"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524CF">
                              <w:rPr>
                                <w:sz w:val="16"/>
                                <w:szCs w:val="16"/>
                              </w:rPr>
                              <w:sym w:font="Symbol" w:char="F0AE"/>
                            </w:r>
                            <w:r w:rsidRPr="004524CF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0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C6BA8" w:rsidRPr="00114CF9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75392" behindDoc="0" locked="0" layoutInCell="1" allowOverlap="1" wp14:anchorId="08A48EA9" wp14:editId="66A0DB3B">
                      <wp:simplePos x="0" y="0"/>
                      <wp:positionH relativeFrom="column">
                        <wp:posOffset>2332673</wp:posOffset>
                      </wp:positionH>
                      <wp:positionV relativeFrom="paragraph">
                        <wp:posOffset>280670</wp:posOffset>
                      </wp:positionV>
                      <wp:extent cx="0" cy="185420"/>
                      <wp:effectExtent l="76200" t="38100" r="57150" b="24130"/>
                      <wp:wrapNone/>
                      <wp:docPr id="302240102" name="Přímá spojnice se šipkou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8542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B6FCC2E" id="Přímá spojnice se šipkou 194" o:spid="_x0000_s1026" type="#_x0000_t32" style="position:absolute;margin-left:183.7pt;margin-top:22.1pt;width:0;height:14.6pt;flip:y;z-index:25247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FC6BA8" w:rsidRPr="00114CF9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74368" behindDoc="0" locked="0" layoutInCell="1" allowOverlap="1" wp14:anchorId="3887CDC4" wp14:editId="11903BC4">
                      <wp:simplePos x="0" y="0"/>
                      <wp:positionH relativeFrom="column">
                        <wp:posOffset>2333308</wp:posOffset>
                      </wp:positionH>
                      <wp:positionV relativeFrom="paragraph">
                        <wp:posOffset>84455</wp:posOffset>
                      </wp:positionV>
                      <wp:extent cx="0" cy="190500"/>
                      <wp:effectExtent l="76200" t="0" r="57150" b="57150"/>
                      <wp:wrapNone/>
                      <wp:docPr id="1445537255" name="Přímá spojnice se šipkou 1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9050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59B5E48" id="Přímá spojnice se šipkou 193" o:spid="_x0000_s1026" type="#_x0000_t32" style="position:absolute;margin-left:183.75pt;margin-top:6.65pt;width:0;height:15pt;z-index:25247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4524CF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894208" behindDoc="0" locked="0" layoutInCell="1" allowOverlap="1" wp14:anchorId="576F5741" wp14:editId="775D3850">
                      <wp:simplePos x="0" y="0"/>
                      <wp:positionH relativeFrom="column">
                        <wp:posOffset>2371090</wp:posOffset>
                      </wp:positionH>
                      <wp:positionV relativeFrom="paragraph">
                        <wp:posOffset>159067</wp:posOffset>
                      </wp:positionV>
                      <wp:extent cx="438150" cy="1404620"/>
                      <wp:effectExtent l="0" t="0" r="0" b="6985"/>
                      <wp:wrapSquare wrapText="bothSides"/>
                      <wp:docPr id="2096461645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815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F5633F6" w14:textId="77777777" w:rsidR="00D36FE2" w:rsidRPr="004524CF" w:rsidRDefault="00D36FE2" w:rsidP="00D36FE2">
                                  <w:pPr>
                                    <w:spacing w:after="0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4524CF">
                                    <w:rPr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  <w:sym w:font="Symbol" w:char="F065"/>
                                  </w:r>
                                  <w:r w:rsidRPr="004524CF">
                                    <w:rPr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4524CF">
                                    <w:rPr>
                                      <w:sz w:val="16"/>
                                      <w:szCs w:val="16"/>
                                    </w:rPr>
                                    <w:sym w:font="Symbol" w:char="F0AE"/>
                                  </w:r>
                                  <w:r w:rsidRPr="004524CF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576F5741" id="_x0000_s1027" type="#_x0000_t202" style="position:absolute;left:0;text-align:left;margin-left:186.7pt;margin-top:12.5pt;width:34.5pt;height:110.6pt;z-index:2528942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" stroked="f">
                      <v:textbox style="mso-fit-shape-to-text:t">
                        <w:txbxContent>
                          <w:p w14:paraId="6F5633F6" w14:textId="77777777" w:rsidR="00D36FE2" w:rsidRPr="004524CF" w:rsidRDefault="00D36FE2" w:rsidP="00D36FE2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524CF"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sym w:font="Symbol" w:char="F065"/>
                            </w:r>
                            <w:r w:rsidRPr="004524CF"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524CF">
                              <w:rPr>
                                <w:sz w:val="16"/>
                                <w:szCs w:val="16"/>
                              </w:rPr>
                              <w:sym w:font="Symbol" w:char="F0AE"/>
                            </w:r>
                            <w:r w:rsidRPr="004524CF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0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114CF9" w:rsidRPr="0038149D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57984" behindDoc="0" locked="0" layoutInCell="1" allowOverlap="1" wp14:anchorId="0408BF0C" wp14:editId="75D3DE08">
                      <wp:simplePos x="0" y="0"/>
                      <wp:positionH relativeFrom="column">
                        <wp:posOffset>749300</wp:posOffset>
                      </wp:positionH>
                      <wp:positionV relativeFrom="paragraph">
                        <wp:posOffset>66357</wp:posOffset>
                      </wp:positionV>
                      <wp:extent cx="247650" cy="0"/>
                      <wp:effectExtent l="0" t="0" r="0" b="0"/>
                      <wp:wrapNone/>
                      <wp:docPr id="1432902016" name="Přímá spojnice 1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2D1D854" id="Přímá spojnice 185" o:spid="_x0000_s1026" style="position:absolute;z-index:25245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pt,5.2pt" to="78.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" strokecolor="black [3200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i/>
                <w:iCs/>
                <w:sz w:val="16"/>
                <w:szCs w:val="16"/>
              </w:rPr>
              <w:t xml:space="preserve">  </w:t>
            </w:r>
            <w:r w:rsidR="00156704" w:rsidRPr="00114CF9">
              <w:rPr>
                <w:b/>
                <w:bCs/>
                <w:i/>
                <w:iCs/>
                <w:sz w:val="16"/>
                <w:szCs w:val="16"/>
              </w:rPr>
              <w:t>n</w:t>
            </w:r>
            <w:r w:rsidR="00156704" w:rsidRPr="00114CF9">
              <w:rPr>
                <w:b/>
                <w:bCs/>
                <w:sz w:val="16"/>
                <w:szCs w:val="16"/>
              </w:rPr>
              <w:t xml:space="preserve"> =</w:t>
            </w:r>
            <w:r w:rsidR="004524CF">
              <w:rPr>
                <w:b/>
                <w:bCs/>
                <w:sz w:val="16"/>
                <w:szCs w:val="16"/>
              </w:rPr>
              <w:t xml:space="preserve"> </w:t>
            </w:r>
            <w:r w:rsidR="00156704" w:rsidRPr="00114CF9">
              <w:rPr>
                <w:b/>
                <w:bCs/>
                <w:sz w:val="16"/>
                <w:szCs w:val="16"/>
              </w:rPr>
              <w:t>3</w:t>
            </w:r>
          </w:p>
          <w:p w14:paraId="68C455AD" w14:textId="4F8902BD" w:rsidR="00156704" w:rsidRPr="004524CF" w:rsidRDefault="00C777B4" w:rsidP="00C777B4">
            <w:pPr>
              <w:spacing w:after="60"/>
              <w:ind w:left="1588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6189" behindDoc="1" locked="0" layoutInCell="1" allowOverlap="1" wp14:anchorId="16B2F840" wp14:editId="4B3E734D">
                      <wp:simplePos x="0" y="0"/>
                      <wp:positionH relativeFrom="column">
                        <wp:posOffset>666750</wp:posOffset>
                      </wp:positionH>
                      <wp:positionV relativeFrom="paragraph">
                        <wp:posOffset>26352</wp:posOffset>
                      </wp:positionV>
                      <wp:extent cx="200025" cy="1404620"/>
                      <wp:effectExtent l="0" t="0" r="9525" b="9525"/>
                      <wp:wrapThrough wrapText="bothSides">
                        <wp:wrapPolygon edited="0">
                          <wp:start x="0" y="0"/>
                          <wp:lineTo x="0" y="18892"/>
                          <wp:lineTo x="20571" y="18892"/>
                          <wp:lineTo x="20571" y="0"/>
                          <wp:lineTo x="0" y="0"/>
                        </wp:wrapPolygon>
                      </wp:wrapThrough>
                      <wp:docPr id="2139426739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BF0AD3D" w14:textId="5102E631" w:rsidR="00EA7032" w:rsidRPr="004524CF" w:rsidRDefault="00EA7032" w:rsidP="00EA7032">
                                  <w:pPr>
                                    <w:spacing w:after="0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C777B4">
                                    <w:rPr>
                                      <w:i/>
                                      <w:iCs/>
                                      <w:sz w:val="14"/>
                                      <w:szCs w:val="14"/>
                                    </w:rPr>
                                    <w:sym w:font="Symbol" w:char="F065"/>
                                  </w:r>
                                  <w:r w:rsidRPr="004524CF">
                                    <w:rPr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B2F840" id="_x0000_s1028" type="#_x0000_t202" style="position:absolute;left:0;text-align:left;margin-left:52.5pt;margin-top:2.05pt;width:15.75pt;height:110.6pt;z-index:-25166029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" stroked="f">
                      <v:textbox style="mso-fit-shape-to-text:t">
                        <w:txbxContent>
                          <w:p w14:paraId="5BF0AD3D" w14:textId="5102E631" w:rsidR="00EA7032" w:rsidRPr="004524CF" w:rsidRDefault="00EA7032" w:rsidP="00EA7032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 w:rsidRPr="00C777B4">
                              <w:rPr>
                                <w:i/>
                                <w:iCs/>
                                <w:sz w:val="14"/>
                                <w:szCs w:val="14"/>
                              </w:rPr>
                              <w:sym w:font="Symbol" w:char="F065"/>
                            </w:r>
                            <w:r w:rsidRPr="004524CF"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  <w:r w:rsidRPr="00114CF9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60032" behindDoc="0" locked="0" layoutInCell="1" allowOverlap="1" wp14:anchorId="3C7DBCCD" wp14:editId="73614610">
                      <wp:simplePos x="0" y="0"/>
                      <wp:positionH relativeFrom="column">
                        <wp:posOffset>749300</wp:posOffset>
                      </wp:positionH>
                      <wp:positionV relativeFrom="paragraph">
                        <wp:posOffset>53023</wp:posOffset>
                      </wp:positionV>
                      <wp:extent cx="247650" cy="0"/>
                      <wp:effectExtent l="0" t="0" r="0" b="0"/>
                      <wp:wrapNone/>
                      <wp:docPr id="1792338598" name="Přímá spojnice 1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2303F8E" id="Přímá spojnice 185" o:spid="_x0000_s1026" style="position:absolute;z-index:25246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pt,4.2pt" to="78.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" strokecolor="black [3200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904448" behindDoc="0" locked="0" layoutInCell="1" allowOverlap="1" wp14:anchorId="54409B0C" wp14:editId="2A6A2EA2">
                      <wp:simplePos x="0" y="0"/>
                      <wp:positionH relativeFrom="column">
                        <wp:posOffset>866775</wp:posOffset>
                      </wp:positionH>
                      <wp:positionV relativeFrom="paragraph">
                        <wp:posOffset>55563</wp:posOffset>
                      </wp:positionV>
                      <wp:extent cx="0" cy="161925"/>
                      <wp:effectExtent l="38100" t="38100" r="76200" b="47625"/>
                      <wp:wrapNone/>
                      <wp:docPr id="292544160" name="Přímá spojnice se šipkou 4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6192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stealth" w="sm" len="sm"/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B7CB638" id="Přímá spojnice se šipkou 435" o:spid="_x0000_s1026" type="#_x0000_t32" style="position:absolute;margin-left:68.25pt;margin-top:4.4pt;width:0;height:12.75pt;z-index:25290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" strokecolor="black [3213]" strokeweight=".5pt">
                      <v:stroke startarrow="classic" startarrowwidth="narrow" startarrowlength="short" endarrow="classic" endarrowwidth="narrow" endarrowlength="short" joinstyle="miter"/>
                    </v:shape>
                  </w:pict>
                </mc:Fallback>
              </mc:AlternateContent>
            </w:r>
            <w:r>
              <w:rPr>
                <w:b/>
                <w:bCs/>
                <w:i/>
                <w:iCs/>
                <w:sz w:val="16"/>
                <w:szCs w:val="16"/>
              </w:rPr>
              <w:t xml:space="preserve">  </w:t>
            </w:r>
            <w:r w:rsidR="00156704" w:rsidRPr="00114CF9">
              <w:rPr>
                <w:b/>
                <w:bCs/>
                <w:i/>
                <w:iCs/>
                <w:sz w:val="16"/>
                <w:szCs w:val="16"/>
              </w:rPr>
              <w:t>n</w:t>
            </w:r>
            <w:r w:rsidR="00156704" w:rsidRPr="00114CF9">
              <w:rPr>
                <w:b/>
                <w:bCs/>
                <w:sz w:val="16"/>
                <w:szCs w:val="16"/>
              </w:rPr>
              <w:t xml:space="preserve"> =</w:t>
            </w:r>
            <w:r w:rsidR="004524CF">
              <w:rPr>
                <w:b/>
                <w:bCs/>
                <w:sz w:val="16"/>
                <w:szCs w:val="16"/>
              </w:rPr>
              <w:t xml:space="preserve"> </w:t>
            </w:r>
            <w:r w:rsidR="00D36FE2">
              <w:rPr>
                <w:b/>
                <w:bCs/>
                <w:sz w:val="16"/>
                <w:szCs w:val="16"/>
              </w:rPr>
              <w:t>2</w:t>
            </w:r>
          </w:p>
          <w:p w14:paraId="4F17BDDD" w14:textId="1CC80890" w:rsidR="00156704" w:rsidRPr="004524CF" w:rsidRDefault="006A0CA5" w:rsidP="00C777B4">
            <w:pPr>
              <w:spacing w:after="60"/>
              <w:ind w:left="1588"/>
              <w:rPr>
                <w:b/>
                <w:bCs/>
                <w:sz w:val="16"/>
                <w:szCs w:val="16"/>
              </w:rPr>
            </w:pPr>
            <w:r w:rsidRPr="004524CF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62080" behindDoc="0" locked="0" layoutInCell="1" allowOverlap="1" wp14:anchorId="4E52CDAB" wp14:editId="0CEB8C1B">
                      <wp:simplePos x="0" y="0"/>
                      <wp:positionH relativeFrom="column">
                        <wp:posOffset>746443</wp:posOffset>
                      </wp:positionH>
                      <wp:positionV relativeFrom="paragraph">
                        <wp:posOffset>66675</wp:posOffset>
                      </wp:positionV>
                      <wp:extent cx="247650" cy="0"/>
                      <wp:effectExtent l="0" t="0" r="0" b="0"/>
                      <wp:wrapNone/>
                      <wp:docPr id="1202154173" name="Přímá spojnice 1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9510AA8" id="Přímá spojnice 185" o:spid="_x0000_s1026" style="position:absolute;z-index:25246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8pt,5.25pt" to="78.3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" strokecolor="black [3200]" strokeweight="1.5pt">
                      <v:stroke joinstyle="miter"/>
                    </v:line>
                  </w:pict>
                </mc:Fallback>
              </mc:AlternateContent>
            </w:r>
            <w:r w:rsidR="00C777B4">
              <w:rPr>
                <w:b/>
                <w:bCs/>
                <w:i/>
                <w:iCs/>
                <w:sz w:val="16"/>
                <w:szCs w:val="16"/>
              </w:rPr>
              <w:t xml:space="preserve">  </w:t>
            </w:r>
            <w:r w:rsidR="00156704" w:rsidRPr="004524CF">
              <w:rPr>
                <w:b/>
                <w:bCs/>
                <w:i/>
                <w:iCs/>
                <w:sz w:val="16"/>
                <w:szCs w:val="16"/>
              </w:rPr>
              <w:t>n</w:t>
            </w:r>
            <w:r w:rsidR="00156704" w:rsidRPr="004524CF">
              <w:rPr>
                <w:b/>
                <w:bCs/>
                <w:sz w:val="16"/>
                <w:szCs w:val="16"/>
              </w:rPr>
              <w:t xml:space="preserve"> =</w:t>
            </w:r>
            <w:r w:rsidR="0021674F">
              <w:rPr>
                <w:b/>
                <w:bCs/>
                <w:sz w:val="16"/>
                <w:szCs w:val="16"/>
              </w:rPr>
              <w:t xml:space="preserve"> </w:t>
            </w:r>
            <w:r w:rsidR="00D36FE2" w:rsidRPr="004524CF">
              <w:rPr>
                <w:b/>
                <w:bCs/>
                <w:sz w:val="16"/>
                <w:szCs w:val="16"/>
              </w:rPr>
              <w:t>1</w:t>
            </w:r>
          </w:p>
          <w:p w14:paraId="22F1BE0F" w14:textId="6C71290E" w:rsidR="00156704" w:rsidRPr="004524CF" w:rsidRDefault="00C777B4" w:rsidP="000B3D49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905472" behindDoc="0" locked="0" layoutInCell="1" allowOverlap="1" wp14:anchorId="496F693B" wp14:editId="6A0EB835">
                      <wp:simplePos x="0" y="0"/>
                      <wp:positionH relativeFrom="column">
                        <wp:posOffset>695325</wp:posOffset>
                      </wp:positionH>
                      <wp:positionV relativeFrom="paragraph">
                        <wp:posOffset>61277</wp:posOffset>
                      </wp:positionV>
                      <wp:extent cx="1547495" cy="0"/>
                      <wp:effectExtent l="0" t="0" r="0" b="0"/>
                      <wp:wrapNone/>
                      <wp:docPr id="1225493205" name="Přímá spojnice 4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4749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379FEA3" id="Přímá spojnice 436" o:spid="_x0000_s1026" style="position:absolute;z-index:252905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4.75pt,4.8pt" to="176.6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Pr="004524CF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98304" behindDoc="0" locked="0" layoutInCell="1" allowOverlap="1" wp14:anchorId="0514EC16" wp14:editId="4C40F0CD">
                      <wp:simplePos x="0" y="0"/>
                      <wp:positionH relativeFrom="column">
                        <wp:posOffset>753745</wp:posOffset>
                      </wp:positionH>
                      <wp:positionV relativeFrom="paragraph">
                        <wp:posOffset>44767</wp:posOffset>
                      </wp:positionV>
                      <wp:extent cx="247650" cy="0"/>
                      <wp:effectExtent l="0" t="0" r="0" b="0"/>
                      <wp:wrapNone/>
                      <wp:docPr id="181617894" name="Přímá spojnice 1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22968B1" id="Přímá spojnice 185" o:spid="_x0000_s1026" style="position:absolute;z-index:252898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35pt,3.5pt" to="78.8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" strokecolor="black [3200]" strokeweight="1.5pt">
                      <v:stroke joinstyle="miter"/>
                    </v:line>
                  </w:pict>
                </mc:Fallback>
              </mc:AlternateContent>
            </w:r>
            <w:r w:rsidR="00802B2A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896256" behindDoc="0" locked="0" layoutInCell="1" allowOverlap="1" wp14:anchorId="2BE90551" wp14:editId="32CAC180">
                      <wp:simplePos x="0" y="0"/>
                      <wp:positionH relativeFrom="column">
                        <wp:posOffset>966470</wp:posOffset>
                      </wp:positionH>
                      <wp:positionV relativeFrom="paragraph">
                        <wp:posOffset>22225</wp:posOffset>
                      </wp:positionV>
                      <wp:extent cx="427990" cy="1404620"/>
                      <wp:effectExtent l="0" t="0" r="0" b="0"/>
                      <wp:wrapSquare wrapText="bothSides"/>
                      <wp:docPr id="1766176856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799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C7B0654" w14:textId="06B60C8E" w:rsidR="00A4241C" w:rsidRDefault="00A4241C" w:rsidP="00A4241C">
                                  <w:pPr>
                                    <w:spacing w:after="0"/>
                                  </w:pPr>
                                  <w:r w:rsidRPr="00A4241C">
                                    <w:rPr>
                                      <w:b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  <w:t>n</w:t>
                                  </w:r>
                                  <w:r w:rsidRPr="004524CF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= 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E90551" id="_x0000_s1029" type="#_x0000_t202" style="position:absolute;margin-left:76.1pt;margin-top:1.75pt;width:33.7pt;height:110.6pt;z-index:252896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" stroked="f">
                      <v:textbox style="mso-fit-shape-to-text:t">
                        <w:txbxContent>
                          <w:p w14:paraId="6C7B0654" w14:textId="06B60C8E" w:rsidR="00A4241C" w:rsidRDefault="00A4241C" w:rsidP="00A4241C">
                            <w:pPr>
                              <w:spacing w:after="0"/>
                            </w:pPr>
                            <w:r w:rsidRPr="00A4241C"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n</w:t>
                            </w:r>
                            <w:r w:rsidRPr="004524CF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= 0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2F150A9C" w14:textId="02D2B82F" w:rsidR="00FD351A" w:rsidRPr="00FD351A" w:rsidRDefault="00F83E14" w:rsidP="00242E6B">
            <w:pPr>
              <w:spacing w:after="60"/>
              <w:ind w:left="1588"/>
              <w:rPr>
                <w:b/>
                <w:bCs/>
                <w:sz w:val="16"/>
                <w:szCs w:val="16"/>
              </w:rPr>
            </w:pPr>
            <w:r w:rsidRPr="004524CF">
              <w:rPr>
                <w:b/>
                <w:bCs/>
                <w:sz w:val="16"/>
                <w:szCs w:val="16"/>
              </w:rPr>
              <w:t xml:space="preserve">   </w:t>
            </w:r>
          </w:p>
        </w:tc>
        <w:tc>
          <w:tcPr>
            <w:tcW w:w="284" w:type="dxa"/>
            <w:vMerge/>
          </w:tcPr>
          <w:p w14:paraId="5544CF3F" w14:textId="77777777" w:rsidR="008A333E" w:rsidRPr="002A65A5" w:rsidRDefault="008A333E"/>
        </w:tc>
        <w:tc>
          <w:tcPr>
            <w:tcW w:w="4110" w:type="dxa"/>
            <w:vMerge/>
          </w:tcPr>
          <w:p w14:paraId="4BCF9627" w14:textId="77777777" w:rsidR="008A333E" w:rsidRPr="002A65A5" w:rsidRDefault="008A333E"/>
        </w:tc>
      </w:tr>
    </w:tbl>
    <w:p w14:paraId="3BB38FBE" w14:textId="7F3DF3F4" w:rsidR="001668AC" w:rsidRDefault="001668AC" w:rsidP="00B6559E">
      <w:pPr>
        <w:spacing w:after="0"/>
      </w:pPr>
    </w:p>
    <w:p w14:paraId="41533A4D" w14:textId="09C215DF" w:rsidR="00D36FE2" w:rsidRDefault="00D36FE2" w:rsidP="000C2C60"/>
    <w:p w14:paraId="149C75F6" w14:textId="10336257" w:rsidR="00D36FE2" w:rsidRDefault="00D36FE2" w:rsidP="000C2C60"/>
    <w:p w14:paraId="36548626" w14:textId="77777777" w:rsidR="000C2C60" w:rsidRDefault="000C2C60" w:rsidP="000C2C60"/>
    <w:p w14:paraId="38AFF90E" w14:textId="77777777" w:rsidR="000C2C60" w:rsidRDefault="000C2C60" w:rsidP="000C2C60"/>
    <w:p w14:paraId="729E31C7" w14:textId="194BBC06" w:rsidR="002C5678" w:rsidRPr="002A65A5" w:rsidRDefault="00416932" w:rsidP="00D0543E">
      <w:pPr>
        <w:spacing w:after="0"/>
      </w:pPr>
      <w:r w:rsidRPr="002A65A5">
        <w:lastRenderedPageBreak/>
        <w:t>Dosadíme-li předpis (2.1.7) do vztahu (2.1.6), máme:</w:t>
      </w:r>
    </w:p>
    <w:tbl>
      <w:tblPr>
        <w:tblStyle w:val="Mkatabulky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119"/>
        <w:gridCol w:w="283"/>
        <w:gridCol w:w="709"/>
        <w:gridCol w:w="4252"/>
      </w:tblGrid>
      <w:tr w:rsidR="00733353" w:rsidRPr="002A65A5" w14:paraId="1C99FB38" w14:textId="77777777" w:rsidTr="001129A7">
        <w:tc>
          <w:tcPr>
            <w:tcW w:w="704" w:type="dxa"/>
          </w:tcPr>
          <w:p w14:paraId="39E8A39E" w14:textId="77777777" w:rsidR="00733353" w:rsidRPr="002A65A5" w:rsidRDefault="005A7FD8" w:rsidP="00FD5C76">
            <w:r w:rsidRPr="002A65A5">
              <w:rPr>
                <w:noProof/>
              </w:rPr>
              <w:drawing>
                <wp:anchor distT="0" distB="0" distL="114300" distR="114300" simplePos="0" relativeHeight="252364800" behindDoc="0" locked="0" layoutInCell="1" allowOverlap="1" wp14:anchorId="544392D3" wp14:editId="734322F6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248920</wp:posOffset>
                  </wp:positionV>
                  <wp:extent cx="223520" cy="395605"/>
                  <wp:effectExtent l="0" t="0" r="0" b="4445"/>
                  <wp:wrapSquare wrapText="bothSides"/>
                  <wp:docPr id="411089144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9" w:type="dxa"/>
          </w:tcPr>
          <w:p w14:paraId="2CD9B5D9" w14:textId="77777777" w:rsidR="00733353" w:rsidRPr="002A65A5" w:rsidRDefault="00BA3FE3" w:rsidP="009C16A6">
            <w:pPr>
              <w:spacing w:line="259" w:lineRule="auto"/>
              <w:rPr>
                <w:rFonts w:eastAsiaTheme="minorEastAsia"/>
              </w:rPr>
            </w:pPr>
            <w:r w:rsidRPr="002A65A5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EC683C0" wp14:editId="15AE2945">
                      <wp:simplePos x="0" y="0"/>
                      <wp:positionH relativeFrom="column">
                        <wp:posOffset>-23177</wp:posOffset>
                      </wp:positionH>
                      <wp:positionV relativeFrom="paragraph">
                        <wp:posOffset>76518</wp:posOffset>
                      </wp:positionV>
                      <wp:extent cx="1876425" cy="752475"/>
                      <wp:effectExtent l="0" t="0" r="28575" b="28575"/>
                      <wp:wrapNone/>
                      <wp:docPr id="1047330866" name="Obdélník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6425" cy="7524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159455C" id="Obdélník 16" o:spid="_x0000_s1026" style="position:absolute;margin-left:-1.8pt;margin-top:6.05pt;width:147.75pt;height:59.2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37220A51" w14:textId="77777777" w:rsidR="00733353" w:rsidRPr="002A65A5" w:rsidRDefault="00EC6246" w:rsidP="00BA3FE3">
            <w:pPr>
              <w:spacing w:after="160" w:line="259" w:lineRule="auto"/>
              <w:ind w:left="175"/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stř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  <m:r>
                          <w:rPr>
                            <w:rFonts w:ascii="Cambria Math" w:hAnsi="Cambria Math"/>
                          </w:rPr>
                          <m:t>→0</m:t>
                        </m:r>
                      </m:lim>
                    </m:limLow>
                  </m:fName>
                  <m:e>
                    <m:d>
                      <m:dPr>
                        <m:begChr m:val="{"/>
                        <m:endChr m:val="}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nary>
                              <m:naryPr>
                                <m:chr m:val="∑"/>
                                <m:limLoc m:val="undOvr"/>
                                <m:supHide m:val="1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naryPr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n</m:t>
                                </m:r>
                              </m:sub>
                              <m:sup/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n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>.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>ε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>.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e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-</m:t>
                                    </m:r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 </m:t>
                                    </m:r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n</m:t>
                                        </m:r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.</m:t>
                                        </m:r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ε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kT</m:t>
                                        </m:r>
                                      </m:den>
                                    </m:f>
                                  </m:sup>
                                </m:sSup>
                              </m:e>
                            </m:nary>
                          </m:num>
                          <m:den>
                            <m:nary>
                              <m:naryPr>
                                <m:chr m:val="∑"/>
                                <m:limLoc m:val="undOvr"/>
                                <m:supHide m:val="1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naryPr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n</m:t>
                                </m:r>
                              </m:sub>
                              <m:sup/>
                              <m:e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e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-</m:t>
                                    </m:r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 </m:t>
                                    </m:r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n</m:t>
                                        </m:r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.</m:t>
                                        </m:r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ε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kT</m:t>
                                        </m:r>
                                      </m:den>
                                    </m:f>
                                  </m:sup>
                                </m:sSup>
                              </m:e>
                            </m:nary>
                          </m:den>
                        </m:f>
                      </m:e>
                    </m:d>
                  </m:e>
                </m:func>
              </m:oMath>
            </m:oMathPara>
          </w:p>
        </w:tc>
        <w:tc>
          <w:tcPr>
            <w:tcW w:w="283" w:type="dxa"/>
          </w:tcPr>
          <w:p w14:paraId="2FF2A004" w14:textId="77777777" w:rsidR="00405124" w:rsidRPr="002A65A5" w:rsidRDefault="00405124"/>
          <w:p w14:paraId="09F18416" w14:textId="77777777" w:rsidR="00405124" w:rsidRPr="002A65A5" w:rsidRDefault="00405124"/>
          <w:p w14:paraId="1164F02D" w14:textId="77777777" w:rsidR="00405124" w:rsidRPr="002A65A5" w:rsidRDefault="00405124"/>
          <w:p w14:paraId="685E99F4" w14:textId="77777777" w:rsidR="00405124" w:rsidRPr="002A65A5" w:rsidRDefault="00405124"/>
          <w:p w14:paraId="10451AE8" w14:textId="77777777" w:rsidR="00733353" w:rsidRPr="00FD5C76" w:rsidRDefault="00733353">
            <w:pPr>
              <w:rPr>
                <w:b/>
                <w:bCs/>
              </w:rPr>
            </w:pPr>
            <w:r w:rsidRPr="00FD5C76">
              <w:rPr>
                <w:b/>
                <w:bCs/>
              </w:rPr>
              <w:t>.</w:t>
            </w:r>
          </w:p>
        </w:tc>
        <w:tc>
          <w:tcPr>
            <w:tcW w:w="709" w:type="dxa"/>
          </w:tcPr>
          <w:p w14:paraId="4625F406" w14:textId="77777777" w:rsidR="00733353" w:rsidRPr="002A65A5" w:rsidRDefault="005A7FD8" w:rsidP="00FD5C76">
            <w:r w:rsidRPr="002A65A5">
              <w:rPr>
                <w:noProof/>
              </w:rPr>
              <w:drawing>
                <wp:anchor distT="0" distB="0" distL="114300" distR="114300" simplePos="0" relativeHeight="252366848" behindDoc="0" locked="0" layoutInCell="1" allowOverlap="1" wp14:anchorId="064BB746" wp14:editId="58BEA01F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243840</wp:posOffset>
                  </wp:positionV>
                  <wp:extent cx="223520" cy="395605"/>
                  <wp:effectExtent l="0" t="0" r="0" b="4445"/>
                  <wp:wrapSquare wrapText="bothSides"/>
                  <wp:docPr id="1973322739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52" w:type="dxa"/>
            <w:vAlign w:val="center"/>
          </w:tcPr>
          <w:p w14:paraId="390F576E" w14:textId="77777777" w:rsidR="00733353" w:rsidRPr="002A65A5" w:rsidRDefault="00405124" w:rsidP="00172FF6">
            <w:pPr>
              <w:tabs>
                <w:tab w:val="right" w:pos="3674"/>
              </w:tabs>
            </w:pPr>
            <w:r w:rsidRPr="002A65A5">
              <w:tab/>
            </w:r>
            <w:r w:rsidR="00733353" w:rsidRPr="002A65A5">
              <w:t>(2.1.8)</w:t>
            </w:r>
          </w:p>
        </w:tc>
      </w:tr>
    </w:tbl>
    <w:p w14:paraId="7EB5A033" w14:textId="77777777" w:rsidR="00050BD8" w:rsidRDefault="00050BD8" w:rsidP="00645312">
      <w:pPr>
        <w:spacing w:after="0"/>
      </w:pPr>
    </w:p>
    <w:p w14:paraId="7BA875A1" w14:textId="0495B7B7" w:rsidR="0095550E" w:rsidRDefault="00D0543E" w:rsidP="00645312">
      <w:pPr>
        <w:spacing w:after="0"/>
      </w:pPr>
      <w:r w:rsidRPr="002A65A5">
        <w:t>Zavedeme-li novou proměnnou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0"/>
        <w:gridCol w:w="283"/>
        <w:gridCol w:w="6799"/>
      </w:tblGrid>
      <w:tr w:rsidR="00FF3C8B" w14:paraId="4A15735F" w14:textId="77777777" w:rsidTr="00CE62F1">
        <w:tc>
          <w:tcPr>
            <w:tcW w:w="1980" w:type="dxa"/>
          </w:tcPr>
          <w:p w14:paraId="08B5A3CB" w14:textId="77777777" w:rsidR="00FF3C8B" w:rsidRDefault="00FF3C8B" w:rsidP="00645312">
            <w:r w:rsidRPr="002A65A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42D9C582" wp14:editId="6E6D81BF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70485</wp:posOffset>
                      </wp:positionV>
                      <wp:extent cx="966788" cy="495300"/>
                      <wp:effectExtent l="0" t="0" r="24130" b="19050"/>
                      <wp:wrapNone/>
                      <wp:docPr id="1615141930" name="Obdélník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6788" cy="4953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401C32" id="Obdélník 17" o:spid="_x0000_s1026" style="position:absolute;margin-left:9pt;margin-top:5.55pt;width:76.15pt;height:3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3B59516D" w14:textId="77777777" w:rsidR="00FF3C8B" w:rsidRPr="002A65A5" w:rsidRDefault="00FF3C8B" w:rsidP="00FF3C8B">
            <w:pPr>
              <w:ind w:left="447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x = 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ε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kT</m:t>
                    </m:r>
                  </m:den>
                </m:f>
              </m:oMath>
            </m:oMathPara>
          </w:p>
          <w:p w14:paraId="6C95A2A7" w14:textId="77777777" w:rsidR="00FF3C8B" w:rsidRDefault="00FF3C8B" w:rsidP="00645312"/>
        </w:tc>
        <w:tc>
          <w:tcPr>
            <w:tcW w:w="283" w:type="dxa"/>
          </w:tcPr>
          <w:p w14:paraId="438DDBA0" w14:textId="77777777" w:rsidR="00FF3C8B" w:rsidRDefault="00FF3C8B" w:rsidP="00645312"/>
          <w:p w14:paraId="342F65D0" w14:textId="77777777" w:rsidR="00FF3C8B" w:rsidRDefault="00FF3C8B" w:rsidP="00645312"/>
          <w:p w14:paraId="1961AA7E" w14:textId="77777777" w:rsidR="00FF3C8B" w:rsidRPr="00FF3C8B" w:rsidRDefault="00FF3C8B" w:rsidP="00645312">
            <w:pPr>
              <w:rPr>
                <w:sz w:val="12"/>
                <w:szCs w:val="12"/>
              </w:rPr>
            </w:pPr>
          </w:p>
          <w:p w14:paraId="52D653A7" w14:textId="77777777" w:rsidR="00FF3C8B" w:rsidRPr="00FF3C8B" w:rsidRDefault="00FF3C8B" w:rsidP="00645312">
            <w:pPr>
              <w:rPr>
                <w:b/>
                <w:bCs/>
              </w:rPr>
            </w:pPr>
            <w:r w:rsidRPr="00FF3C8B">
              <w:rPr>
                <w:b/>
                <w:bCs/>
              </w:rPr>
              <w:t>,</w:t>
            </w:r>
          </w:p>
        </w:tc>
        <w:tc>
          <w:tcPr>
            <w:tcW w:w="6799" w:type="dxa"/>
            <w:vAlign w:val="center"/>
          </w:tcPr>
          <w:p w14:paraId="03540A22" w14:textId="51AC29A4" w:rsidR="00FF3C8B" w:rsidRDefault="00FF3C8B" w:rsidP="00CE62F1">
            <w:pPr>
              <w:tabs>
                <w:tab w:val="right" w:pos="6231"/>
              </w:tabs>
            </w:pPr>
            <w:r>
              <w:tab/>
              <w:t>(2.1.9)</w:t>
            </w:r>
          </w:p>
        </w:tc>
      </w:tr>
    </w:tbl>
    <w:p w14:paraId="33F7E61F" w14:textId="77777777" w:rsidR="002A36D4" w:rsidRDefault="002A36D4" w:rsidP="00E475BF">
      <w:pPr>
        <w:spacing w:after="0"/>
      </w:pPr>
    </w:p>
    <w:p w14:paraId="4843FF3D" w14:textId="77777777" w:rsidR="00A80E8D" w:rsidRPr="002A65A5" w:rsidRDefault="00A80E8D" w:rsidP="00E475BF">
      <w:pPr>
        <w:spacing w:after="0"/>
      </w:pPr>
      <w:r w:rsidRPr="002A65A5">
        <w:t xml:space="preserve">můžeme výraz </w:t>
      </w:r>
      <w:r w:rsidR="00341D06" w:rsidRPr="002A65A5">
        <w:t>(2.1.8) upravit na tvar: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283"/>
        <w:gridCol w:w="5523"/>
      </w:tblGrid>
      <w:tr w:rsidR="00E475BF" w:rsidRPr="002A65A5" w14:paraId="22E7666C" w14:textId="77777777" w:rsidTr="000763F6">
        <w:tc>
          <w:tcPr>
            <w:tcW w:w="3256" w:type="dxa"/>
          </w:tcPr>
          <w:p w14:paraId="73A3A80A" w14:textId="77777777" w:rsidR="00E475BF" w:rsidRPr="002A65A5" w:rsidRDefault="00E475BF">
            <w:r w:rsidRPr="002A65A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7F57BD2C" wp14:editId="64F83A37">
                      <wp:simplePos x="0" y="0"/>
                      <wp:positionH relativeFrom="column">
                        <wp:posOffset>109538</wp:posOffset>
                      </wp:positionH>
                      <wp:positionV relativeFrom="paragraph">
                        <wp:posOffset>50482</wp:posOffset>
                      </wp:positionV>
                      <wp:extent cx="1790700" cy="619125"/>
                      <wp:effectExtent l="0" t="0" r="19050" b="28575"/>
                      <wp:wrapNone/>
                      <wp:docPr id="1051704889" name="Obdélník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0700" cy="6191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39C262" id="Obdélník 18" o:spid="_x0000_s1026" style="position:absolute;margin-left:8.65pt;margin-top:3.95pt;width:141pt;height:48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" filled="f" strokecolor="#c00000" strokeweight="1.5pt"/>
                  </w:pict>
                </mc:Fallback>
              </mc:AlternateContent>
            </w:r>
          </w:p>
          <w:p w14:paraId="68728283" w14:textId="77777777" w:rsidR="00E475BF" w:rsidRPr="002A65A5" w:rsidRDefault="00EC6246" w:rsidP="00E475BF">
            <w:pPr>
              <w:ind w:left="447"/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stř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  <m:r>
                          <w:rPr>
                            <w:rFonts w:ascii="Cambria Math" w:hAnsi="Cambria Math"/>
                          </w:rPr>
                          <m:t>→0</m:t>
                        </m:r>
                      </m:lim>
                    </m:limLow>
                  </m:fName>
                  <m:e>
                    <m:d>
                      <m:dPr>
                        <m:begChr m:val="{"/>
                        <m:endChr m:val="}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  <m:r>
                          <w:rPr>
                            <w:rFonts w:ascii="Cambria Math" w:hAnsi="Cambria Math"/>
                          </w:rPr>
                          <m:t>.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nary>
                              <m:naryPr>
                                <m:chr m:val="∑"/>
                                <m:limLoc m:val="undOvr"/>
                                <m:supHide m:val="1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naryPr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n</m:t>
                                </m:r>
                              </m:sub>
                              <m:sup/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n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>.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e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nx</m:t>
                                    </m:r>
                                  </m:sup>
                                </m:sSup>
                              </m:e>
                            </m:nary>
                          </m:num>
                          <m:den>
                            <m:nary>
                              <m:naryPr>
                                <m:chr m:val="∑"/>
                                <m:limLoc m:val="undOvr"/>
                                <m:supHide m:val="1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naryPr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n</m:t>
                                </m:r>
                              </m:sub>
                              <m:sup/>
                              <m:e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e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nx</m:t>
                                    </m:r>
                                  </m:sup>
                                </m:sSup>
                              </m:e>
                            </m:nary>
                          </m:den>
                        </m:f>
                      </m:e>
                    </m:d>
                  </m:e>
                </m:func>
              </m:oMath>
            </m:oMathPara>
          </w:p>
          <w:p w14:paraId="0C05D79A" w14:textId="77777777" w:rsidR="00E475BF" w:rsidRPr="002A65A5" w:rsidRDefault="00E475BF"/>
        </w:tc>
        <w:tc>
          <w:tcPr>
            <w:tcW w:w="283" w:type="dxa"/>
          </w:tcPr>
          <w:p w14:paraId="572CD3A9" w14:textId="77777777" w:rsidR="00E475BF" w:rsidRPr="003D2B84" w:rsidRDefault="00E475BF">
            <w:pPr>
              <w:rPr>
                <w:b/>
                <w:bCs/>
              </w:rPr>
            </w:pPr>
          </w:p>
          <w:p w14:paraId="6DC0D462" w14:textId="77777777" w:rsidR="00E475BF" w:rsidRPr="003D2B84" w:rsidRDefault="00E475BF">
            <w:pPr>
              <w:rPr>
                <w:b/>
                <w:bCs/>
              </w:rPr>
            </w:pPr>
          </w:p>
          <w:p w14:paraId="19A09336" w14:textId="77777777" w:rsidR="00E475BF" w:rsidRDefault="00E475BF">
            <w:pPr>
              <w:rPr>
                <w:b/>
                <w:bCs/>
              </w:rPr>
            </w:pPr>
          </w:p>
          <w:p w14:paraId="644D3F92" w14:textId="77777777" w:rsidR="00D2193E" w:rsidRPr="00D2193E" w:rsidRDefault="00D2193E">
            <w:pPr>
              <w:rPr>
                <w:b/>
                <w:bCs/>
                <w:sz w:val="4"/>
                <w:szCs w:val="4"/>
              </w:rPr>
            </w:pPr>
          </w:p>
          <w:p w14:paraId="403C4FC4" w14:textId="77777777" w:rsidR="00E475BF" w:rsidRPr="003D2B84" w:rsidRDefault="00E475BF">
            <w:pPr>
              <w:rPr>
                <w:b/>
                <w:bCs/>
              </w:rPr>
            </w:pPr>
            <w:r w:rsidRPr="003D2B84">
              <w:rPr>
                <w:b/>
                <w:bCs/>
              </w:rPr>
              <w:t>.</w:t>
            </w:r>
          </w:p>
        </w:tc>
        <w:tc>
          <w:tcPr>
            <w:tcW w:w="5523" w:type="dxa"/>
            <w:vAlign w:val="center"/>
          </w:tcPr>
          <w:p w14:paraId="64CCE12D" w14:textId="77777777" w:rsidR="00E475BF" w:rsidRPr="002A65A5" w:rsidRDefault="00E475BF" w:rsidP="00D2193E">
            <w:pPr>
              <w:tabs>
                <w:tab w:val="right" w:pos="4949"/>
              </w:tabs>
            </w:pPr>
            <w:r w:rsidRPr="002A65A5">
              <w:tab/>
              <w:t>(2.1.10)</w:t>
            </w:r>
          </w:p>
        </w:tc>
      </w:tr>
    </w:tbl>
    <w:p w14:paraId="2251065E" w14:textId="77777777" w:rsidR="00F27850" w:rsidRPr="002A65A5" w:rsidRDefault="00F27850" w:rsidP="00F27850">
      <w:pPr>
        <w:spacing w:after="0"/>
      </w:pPr>
    </w:p>
    <w:p w14:paraId="196E026B" w14:textId="77777777" w:rsidR="00E3385F" w:rsidRPr="002A65A5" w:rsidRDefault="00D371DA" w:rsidP="00F27850">
      <w:pPr>
        <w:spacing w:after="0"/>
      </w:pPr>
      <w:r w:rsidRPr="002A65A5">
        <w:t>Čitatel zlomku v</w:t>
      </w:r>
      <w:r w:rsidR="00BC71D4">
        <w:t> </w:t>
      </w:r>
      <w:r w:rsidRPr="002A65A5">
        <w:t xml:space="preserve">(2.1.10) je derivací jmenovatele podle </w:t>
      </w:r>
      <w:r w:rsidRPr="002A65A5">
        <w:rPr>
          <w:i/>
          <w:iCs/>
        </w:rPr>
        <w:t>x</w:t>
      </w:r>
      <w:r w:rsidRPr="002A65A5">
        <w:t>, neboť: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0"/>
        <w:gridCol w:w="288"/>
        <w:gridCol w:w="3964"/>
      </w:tblGrid>
      <w:tr w:rsidR="00BF7FFA" w:rsidRPr="002A65A5" w14:paraId="20ACCC59" w14:textId="77777777" w:rsidTr="000763F6">
        <w:tc>
          <w:tcPr>
            <w:tcW w:w="4810" w:type="dxa"/>
          </w:tcPr>
          <w:p w14:paraId="2C5F742D" w14:textId="77777777" w:rsidR="00BF7FFA" w:rsidRPr="002A65A5" w:rsidRDefault="00013353">
            <w:r w:rsidRPr="002A65A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216206D7" wp14:editId="048AD9DA">
                      <wp:simplePos x="0" y="0"/>
                      <wp:positionH relativeFrom="column">
                        <wp:posOffset>109538</wp:posOffset>
                      </wp:positionH>
                      <wp:positionV relativeFrom="paragraph">
                        <wp:posOffset>62548</wp:posOffset>
                      </wp:positionV>
                      <wp:extent cx="2838450" cy="730250"/>
                      <wp:effectExtent l="0" t="0" r="19050" b="12700"/>
                      <wp:wrapNone/>
                      <wp:docPr id="1886040310" name="Obdélník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38450" cy="7302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8E4AF7" id="Obdélník 20" o:spid="_x0000_s1026" style="position:absolute;margin-left:8.65pt;margin-top:4.95pt;width:223.5pt;height:57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" filled="f" strokecolor="#c00000" strokeweight="1.5pt"/>
                  </w:pict>
                </mc:Fallback>
              </mc:AlternateContent>
            </w:r>
          </w:p>
          <w:p w14:paraId="64F8A9C1" w14:textId="5E626E3E" w:rsidR="00BF7FFA" w:rsidRPr="002A65A5" w:rsidRDefault="00EC6246" w:rsidP="00BF7FFA">
            <w:pPr>
              <w:ind w:left="447"/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d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dx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nary>
                      <m:naryPr>
                        <m:chr m:val="∑"/>
                        <m:limLoc m:val="undOvr"/>
                        <m:sup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  <m:sup/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nx</m:t>
                            </m:r>
                          </m:sup>
                        </m:sSup>
                      </m:e>
                    </m:nary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/>
                  <m: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groupChrPr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dx</m:t>
                                </m:r>
                              </m:den>
                            </m:f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e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nx</m:t>
                                    </m:r>
                                  </m:sup>
                                </m:sSup>
                              </m:e>
                            </m:d>
                          </m:e>
                        </m:groupChr>
                      </m:e>
                      <m:lim>
                        <m:r>
                          <w:rPr>
                            <w:rFonts w:ascii="Cambria Math" w:hAnsi="Cambria Math"/>
                          </w:rPr>
                          <m:t>n</m:t>
                        </m:r>
                        <m:r>
                          <w:rPr>
                            <w:rFonts w:ascii="Cambria Math" w:hAnsi="Cambria Math"/>
                          </w:rPr>
                          <m:t>.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nx</m:t>
                            </m:r>
                          </m:sup>
                        </m:sSup>
                      </m:lim>
                    </m:limLow>
                  </m:e>
                </m:nary>
                <m:r>
                  <w:rPr>
                    <w:rFonts w:ascii="Cambria Math" w:hAnsi="Cambria Math"/>
                  </w:rPr>
                  <m:t xml:space="preserve"> = </m:t>
                </m:r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/>
                  <m:e>
                    <m:r>
                      <w:rPr>
                        <w:rFonts w:ascii="Cambria Math" w:hAnsi="Cambria Math"/>
                      </w:rPr>
                      <m:t>n</m:t>
                    </m:r>
                    <m:r>
                      <w:rPr>
                        <w:rFonts w:ascii="Cambria Math" w:hAnsi="Cambria Math"/>
                      </w:rPr>
                      <m:t>.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nx</m:t>
                        </m:r>
                      </m:sup>
                    </m:sSup>
                  </m:e>
                </m:nary>
              </m:oMath>
            </m:oMathPara>
          </w:p>
          <w:p w14:paraId="32952EED" w14:textId="77777777" w:rsidR="00BF7FFA" w:rsidRPr="002A65A5" w:rsidRDefault="00BF7FFA"/>
        </w:tc>
        <w:tc>
          <w:tcPr>
            <w:tcW w:w="288" w:type="dxa"/>
          </w:tcPr>
          <w:p w14:paraId="2035FD76" w14:textId="77777777" w:rsidR="00BF7FFA" w:rsidRPr="002A65A5" w:rsidRDefault="00BF7FFA"/>
          <w:p w14:paraId="524956A8" w14:textId="77777777" w:rsidR="00FF1C22" w:rsidRPr="002A65A5" w:rsidRDefault="00FF1C22"/>
          <w:p w14:paraId="628E4D1C" w14:textId="77777777" w:rsidR="00FF1C22" w:rsidRPr="002A65A5" w:rsidRDefault="00FF1C22"/>
          <w:p w14:paraId="08312276" w14:textId="77777777" w:rsidR="00E96DAD" w:rsidRPr="000D255C" w:rsidRDefault="00E96DAD">
            <w:pPr>
              <w:rPr>
                <w:sz w:val="18"/>
                <w:szCs w:val="18"/>
              </w:rPr>
            </w:pPr>
          </w:p>
          <w:p w14:paraId="6003C2EF" w14:textId="77777777" w:rsidR="00FF1C22" w:rsidRPr="000E283F" w:rsidRDefault="00FF1C22">
            <w:pPr>
              <w:rPr>
                <w:b/>
                <w:bCs/>
              </w:rPr>
            </w:pPr>
            <w:r w:rsidRPr="000E283F">
              <w:rPr>
                <w:b/>
                <w:bCs/>
              </w:rPr>
              <w:t>.</w:t>
            </w:r>
          </w:p>
        </w:tc>
        <w:tc>
          <w:tcPr>
            <w:tcW w:w="3964" w:type="dxa"/>
            <w:vAlign w:val="center"/>
          </w:tcPr>
          <w:p w14:paraId="0B5A4243" w14:textId="77777777" w:rsidR="00BF7FFA" w:rsidRPr="002A65A5" w:rsidRDefault="00FF1C22" w:rsidP="000D255C">
            <w:pPr>
              <w:tabs>
                <w:tab w:val="right" w:pos="3396"/>
              </w:tabs>
            </w:pPr>
            <w:r w:rsidRPr="002A65A5">
              <w:tab/>
              <w:t>(2.1.11)</w:t>
            </w:r>
          </w:p>
        </w:tc>
      </w:tr>
    </w:tbl>
    <w:p w14:paraId="20283B2A" w14:textId="77777777" w:rsidR="00F15FD7" w:rsidRPr="002A65A5" w:rsidRDefault="00F15FD7" w:rsidP="00DA71EA">
      <w:pPr>
        <w:spacing w:after="0"/>
      </w:pPr>
    </w:p>
    <w:p w14:paraId="42728303" w14:textId="77777777" w:rsidR="0045745D" w:rsidRPr="002A65A5" w:rsidRDefault="00F15FD7" w:rsidP="00DC5E69">
      <w:pPr>
        <w:spacing w:after="0"/>
      </w:pPr>
      <w:r w:rsidRPr="002A65A5">
        <w:t>Označíme-li tedy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284"/>
        <w:gridCol w:w="6373"/>
      </w:tblGrid>
      <w:tr w:rsidR="00DC5E69" w:rsidRPr="002A65A5" w14:paraId="430347CD" w14:textId="77777777" w:rsidTr="00550544">
        <w:tc>
          <w:tcPr>
            <w:tcW w:w="2405" w:type="dxa"/>
          </w:tcPr>
          <w:p w14:paraId="3E18F23E" w14:textId="77777777" w:rsidR="00DC5E69" w:rsidRPr="002A65A5" w:rsidRDefault="00DC5E69">
            <w:r w:rsidRPr="002A65A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3464D32C" wp14:editId="4A0E6D1F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77470</wp:posOffset>
                      </wp:positionV>
                      <wp:extent cx="1262063" cy="552450"/>
                      <wp:effectExtent l="0" t="0" r="14605" b="19050"/>
                      <wp:wrapNone/>
                      <wp:docPr id="215304372" name="Obdélník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62063" cy="5524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F8ED37" id="Obdélník 21" o:spid="_x0000_s1026" style="position:absolute;margin-left:9pt;margin-top:6.1pt;width:99.4pt;height:43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5E11FA6E" w14:textId="77777777" w:rsidR="00DC5E69" w:rsidRPr="002A65A5" w:rsidRDefault="00DC5E69" w:rsidP="00DC5E69">
            <w:pPr>
              <w:ind w:left="447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nx</m:t>
                        </m:r>
                      </m:sup>
                    </m:sSup>
                  </m:e>
                </m:nary>
              </m:oMath>
            </m:oMathPara>
          </w:p>
          <w:p w14:paraId="72C139DB" w14:textId="77777777" w:rsidR="00DC5E69" w:rsidRPr="002A65A5" w:rsidRDefault="00DC5E69"/>
        </w:tc>
        <w:tc>
          <w:tcPr>
            <w:tcW w:w="284" w:type="dxa"/>
          </w:tcPr>
          <w:p w14:paraId="79D575F9" w14:textId="77777777" w:rsidR="00DC5E69" w:rsidRPr="002A65A5" w:rsidRDefault="00DC5E69"/>
          <w:p w14:paraId="0D1BD58F" w14:textId="77777777" w:rsidR="00DC5E69" w:rsidRPr="002A65A5" w:rsidRDefault="00DC5E69"/>
          <w:p w14:paraId="7FDC8B6A" w14:textId="77777777" w:rsidR="00DC5E69" w:rsidRPr="00BE45D2" w:rsidRDefault="00DC5E69">
            <w:pPr>
              <w:rPr>
                <w:sz w:val="20"/>
                <w:szCs w:val="20"/>
              </w:rPr>
            </w:pPr>
          </w:p>
          <w:p w14:paraId="4ADD51C0" w14:textId="77777777" w:rsidR="00DC5E69" w:rsidRPr="006B04EF" w:rsidRDefault="00DC5E69">
            <w:pPr>
              <w:rPr>
                <w:b/>
                <w:bCs/>
              </w:rPr>
            </w:pPr>
            <w:r w:rsidRPr="006B04EF">
              <w:rPr>
                <w:b/>
                <w:bCs/>
              </w:rPr>
              <w:t>,</w:t>
            </w:r>
          </w:p>
        </w:tc>
        <w:tc>
          <w:tcPr>
            <w:tcW w:w="6373" w:type="dxa"/>
            <w:vAlign w:val="center"/>
          </w:tcPr>
          <w:p w14:paraId="2796107D" w14:textId="77777777" w:rsidR="00DC5E69" w:rsidRPr="002A65A5" w:rsidRDefault="00DC5E69" w:rsidP="00A920C0">
            <w:pPr>
              <w:tabs>
                <w:tab w:val="right" w:pos="5804"/>
              </w:tabs>
            </w:pPr>
            <w:r w:rsidRPr="002A65A5">
              <w:tab/>
              <w:t>(2.1.12)</w:t>
            </w:r>
          </w:p>
        </w:tc>
      </w:tr>
    </w:tbl>
    <w:p w14:paraId="6FE66CBF" w14:textId="77777777" w:rsidR="0045745D" w:rsidRPr="002A65A5" w:rsidRDefault="00820E60" w:rsidP="009B5100">
      <w:pPr>
        <w:spacing w:after="0"/>
      </w:pPr>
      <w:r w:rsidRPr="002A65A5">
        <w:t>m</w:t>
      </w:r>
      <w:r w:rsidR="00CF5AA7" w:rsidRPr="002A65A5">
        <w:t>ůžeme výraz</w:t>
      </w:r>
      <w:r w:rsidR="00D27A39" w:rsidRPr="002A65A5">
        <w:t xml:space="preserve"> (2.1.10) přepsat ve tvaru: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284"/>
        <w:gridCol w:w="5806"/>
      </w:tblGrid>
      <w:tr w:rsidR="00F84521" w:rsidRPr="002A65A5" w14:paraId="5A93CCD6" w14:textId="77777777" w:rsidTr="00550544">
        <w:tc>
          <w:tcPr>
            <w:tcW w:w="2972" w:type="dxa"/>
          </w:tcPr>
          <w:p w14:paraId="75E6BD17" w14:textId="77777777" w:rsidR="00F84521" w:rsidRPr="002A65A5" w:rsidRDefault="00F84521">
            <w:r w:rsidRPr="002A65A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1F09F79" wp14:editId="0059327C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60643</wp:posOffset>
                      </wp:positionV>
                      <wp:extent cx="1643062" cy="781050"/>
                      <wp:effectExtent l="0" t="0" r="14605" b="19050"/>
                      <wp:wrapNone/>
                      <wp:docPr id="1564458370" name="Obdélník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43062" cy="7810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0CA5101" id="Obdélník 22" o:spid="_x0000_s1026" style="position:absolute;margin-left:9.4pt;margin-top:4.8pt;width:129.35pt;height:61.5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2FF1162A" w14:textId="30D3CE45" w:rsidR="00F84521" w:rsidRPr="002A65A5" w:rsidRDefault="00EC6246" w:rsidP="00F84521">
            <w:pPr>
              <w:ind w:left="447"/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stř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  <m:r>
                          <w:rPr>
                            <w:rFonts w:ascii="Cambria Math" w:hAnsi="Cambria Math"/>
                          </w:rPr>
                          <m:t>→0</m:t>
                        </m:r>
                      </m:lim>
                    </m:limLow>
                  </m:fName>
                  <m:e>
                    <m:d>
                      <m:dPr>
                        <m:begChr m:val="{"/>
                        <m:endChr m:val="}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  <m:r>
                          <w:rPr>
                            <w:rFonts w:ascii="Cambria Math" w:hAnsi="Cambria Math"/>
                          </w:rPr>
                          <m:t>.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df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dx</m:t>
                                </m:r>
                              </m:den>
                            </m:f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e>
                            </m:d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f</m:t>
                            </m:r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e>
                            </m:d>
                          </m:den>
                        </m:f>
                      </m:e>
                    </m:d>
                  </m:e>
                </m:func>
              </m:oMath>
            </m:oMathPara>
          </w:p>
          <w:p w14:paraId="4EEC1802" w14:textId="77777777" w:rsidR="00F84521" w:rsidRPr="002A65A5" w:rsidRDefault="00F84521"/>
        </w:tc>
        <w:tc>
          <w:tcPr>
            <w:tcW w:w="284" w:type="dxa"/>
          </w:tcPr>
          <w:p w14:paraId="5261DAE5" w14:textId="77777777" w:rsidR="00F84521" w:rsidRPr="002A65A5" w:rsidRDefault="00F84521"/>
          <w:p w14:paraId="0F1758B0" w14:textId="77777777" w:rsidR="00F84521" w:rsidRPr="002A65A5" w:rsidRDefault="00F84521"/>
          <w:p w14:paraId="0DB21515" w14:textId="77777777" w:rsidR="00F84521" w:rsidRDefault="00F84521"/>
          <w:p w14:paraId="03DF8280" w14:textId="77777777" w:rsidR="00B12097" w:rsidRDefault="00B12097"/>
          <w:p w14:paraId="285118C6" w14:textId="77777777" w:rsidR="00FE25B2" w:rsidRPr="00FE25B2" w:rsidRDefault="00FE25B2">
            <w:pPr>
              <w:rPr>
                <w:sz w:val="4"/>
                <w:szCs w:val="4"/>
              </w:rPr>
            </w:pPr>
          </w:p>
          <w:p w14:paraId="309E20FF" w14:textId="77777777" w:rsidR="00F84521" w:rsidRPr="00B12097" w:rsidRDefault="00F84521">
            <w:pPr>
              <w:rPr>
                <w:b/>
                <w:bCs/>
              </w:rPr>
            </w:pPr>
            <w:r w:rsidRPr="00B12097">
              <w:rPr>
                <w:b/>
                <w:bCs/>
              </w:rPr>
              <w:t>.</w:t>
            </w:r>
          </w:p>
        </w:tc>
        <w:tc>
          <w:tcPr>
            <w:tcW w:w="5806" w:type="dxa"/>
            <w:vAlign w:val="center"/>
          </w:tcPr>
          <w:p w14:paraId="3D64AED4" w14:textId="77777777" w:rsidR="00F84521" w:rsidRPr="002A65A5" w:rsidRDefault="00F84521" w:rsidP="00FE25B2">
            <w:pPr>
              <w:tabs>
                <w:tab w:val="right" w:pos="5242"/>
              </w:tabs>
            </w:pPr>
            <w:r w:rsidRPr="002A65A5">
              <w:tab/>
              <w:t>(2.1.13)</w:t>
            </w:r>
          </w:p>
        </w:tc>
      </w:tr>
    </w:tbl>
    <w:p w14:paraId="73261511" w14:textId="77777777" w:rsidR="00A05DA4" w:rsidRPr="002A65A5" w:rsidRDefault="00A05DA4" w:rsidP="006D7463">
      <w:pPr>
        <w:spacing w:after="0"/>
      </w:pPr>
    </w:p>
    <w:p w14:paraId="17031986" w14:textId="77777777" w:rsidR="004E4AED" w:rsidRPr="002A65A5" w:rsidRDefault="007C057A" w:rsidP="006D7463">
      <w:pPr>
        <w:spacing w:after="0"/>
      </w:pPr>
      <w:r w:rsidRPr="002A65A5">
        <w:t xml:space="preserve">Funkci </w:t>
      </w:r>
      <w:r w:rsidRPr="002A65A5">
        <w:rPr>
          <w:i/>
          <w:iCs/>
        </w:rPr>
        <w:t>f</w:t>
      </w:r>
      <w:r w:rsidRPr="002A65A5">
        <w:t>(</w:t>
      </w:r>
      <w:r w:rsidRPr="002A65A5">
        <w:rPr>
          <w:i/>
          <w:iCs/>
        </w:rPr>
        <w:t>x</w:t>
      </w:r>
      <w:r w:rsidRPr="002A65A5">
        <w:t>) dle (2.1.12) snadno spočteme: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9"/>
        <w:gridCol w:w="283"/>
        <w:gridCol w:w="2830"/>
      </w:tblGrid>
      <w:tr w:rsidR="00D71789" w:rsidRPr="002A65A5" w14:paraId="71794199" w14:textId="77777777" w:rsidTr="00BA331E">
        <w:tc>
          <w:tcPr>
            <w:tcW w:w="5949" w:type="dxa"/>
          </w:tcPr>
          <w:p w14:paraId="6CF6F654" w14:textId="77777777" w:rsidR="00D71789" w:rsidRPr="002A65A5" w:rsidRDefault="006D7463">
            <w:r w:rsidRPr="002A65A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2C3D7B6D" wp14:editId="306F0453">
                      <wp:simplePos x="0" y="0"/>
                      <wp:positionH relativeFrom="column">
                        <wp:posOffset>109538</wp:posOffset>
                      </wp:positionH>
                      <wp:positionV relativeFrom="paragraph">
                        <wp:posOffset>59055</wp:posOffset>
                      </wp:positionV>
                      <wp:extent cx="3557587" cy="1152525"/>
                      <wp:effectExtent l="0" t="0" r="24130" b="28575"/>
                      <wp:wrapNone/>
                      <wp:docPr id="294109027" name="Obdélník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57587" cy="11525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5E54E0" id="Obdélník 23" o:spid="_x0000_s1026" style="position:absolute;margin-left:8.65pt;margin-top:4.65pt;width:280.1pt;height:90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" filled="f" strokecolor="#c00000" strokeweight="1.5pt"/>
                  </w:pict>
                </mc:Fallback>
              </mc:AlternateContent>
            </w:r>
          </w:p>
          <w:p w14:paraId="5954EDC0" w14:textId="08E3A730" w:rsidR="00D71789" w:rsidRPr="002A65A5" w:rsidRDefault="00D71789" w:rsidP="00D71789">
            <w:pPr>
              <w:ind w:left="447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nx</m:t>
                        </m:r>
                      </m:sup>
                    </m:sSup>
                  </m:e>
                </m:nary>
                <m:r>
                  <w:rPr>
                    <w:rFonts w:ascii="Cambria Math" w:hAnsi="Cambria Math"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</w:rPr>
                          <m:t xml:space="preserve">1 + 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 xml:space="preserve"> + 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e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x</m:t>
                                    </m:r>
                                  </m:sup>
                                </m:sSup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 xml:space="preserve"> + …</m:t>
                        </m:r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geometrická</m:t>
                        </m:r>
                        <m:r>
                          <w:rPr>
                            <w:rFonts w:ascii="Cambria Math" w:hAnsi="Cambria Math"/>
                          </w:rPr>
                          <m:t xml:space="preserve"> </m:t>
                        </m:r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řada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s kvocientem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 xml:space="preserve">q= </m:t>
                        </m:r>
                        <m:sSup>
                          <m:sSupPr>
                            <m:ctrlPr>
                              <w:rPr>
                                <w:rFonts w:ascii="Cambria Math" w:eastAsia="Cambria Math" w:hAnsi="Cambria Math" w:cs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mbria Math" w:hAnsi="Cambria Math" w:cs="Cambria Math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eastAsia="Cambria Math" w:hAnsi="Cambria Math" w:cs="Cambria Math"/>
                              </w:rPr>
                              <m:t>x</m:t>
                            </m:r>
                          </m:sup>
                        </m:sSup>
                        <m:r>
                          <w:rPr>
                            <w:rFonts w:ascii="Cambria Math" w:eastAsia="Cambria Math" w:hAnsi="Cambria Math" w:cs="Cambria Math"/>
                          </w:rPr>
                          <m:t xml:space="preserve">= </m:t>
                        </m:r>
                        <m:sSup>
                          <m:sSupPr>
                            <m:ctrlPr>
                              <w:rPr>
                                <w:rFonts w:ascii="Cambria Math" w:eastAsia="Cambria Math" w:hAnsi="Cambria Math" w:cs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mbria Math" w:hAnsi="Cambria Math" w:cs="Cambria Math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eastAsia="Cambria Math" w:hAnsi="Cambria Math" w:cs="Cambria Math"/>
                              </w:rPr>
                              <m:t>-</m:t>
                            </m:r>
                            <m:f>
                              <m:fPr>
                                <m:ctrlPr>
                                  <w:rPr>
                                    <w:rFonts w:ascii="Cambria Math" w:eastAsia="Cambria Math" w:hAnsi="Cambria Math" w:cs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eastAsia="Cambria Math" w:hAnsi="Cambria Math" w:cs="Cambria Math"/>
                                  </w:rPr>
                                  <m:t>ε</m:t>
                                </m:r>
                              </m:num>
                              <m:den>
                                <m:r>
                                  <w:rPr>
                                    <w:rFonts w:ascii="Cambria Math" w:eastAsia="Cambria Math" w:hAnsi="Cambria Math" w:cs="Cambria Math"/>
                                  </w:rPr>
                                  <m:t>kT</m:t>
                                </m:r>
                              </m:den>
                            </m:f>
                          </m:sup>
                        </m:sSup>
                        <m:r>
                          <w:rPr>
                            <w:rFonts w:ascii="Cambria Math" w:eastAsia="Cambria Math" w:hAnsi="Cambria Math" w:cs="Cambria Math"/>
                          </w:rPr>
                          <m:t xml:space="preserve"> &lt;1</m:t>
                        </m:r>
                      </m:e>
                    </m:eqArr>
                  </m:lim>
                </m:limLow>
                <m:r>
                  <w:rPr>
                    <w:rFonts w:ascii="Cambria Math" w:hAnsi="Cambria Math"/>
                  </w:rPr>
                  <m:t xml:space="preserve"> 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 xml:space="preserve"> </m:t>
                </m:r>
              </m:oMath>
            </m:oMathPara>
          </w:p>
          <w:p w14:paraId="063062E7" w14:textId="0AA41D2F" w:rsidR="00D71789" w:rsidRPr="00233D3C" w:rsidRDefault="0093038E" w:rsidP="0093038E">
            <w:pPr>
              <w:ind w:left="3014"/>
              <w:rPr>
                <w:sz w:val="16"/>
                <w:szCs w:val="16"/>
              </w:rPr>
            </w:pPr>
            <w:r w:rsidRPr="0093038E">
              <w:rPr>
                <w:sz w:val="14"/>
                <w:szCs w:val="14"/>
              </w:rPr>
              <w:sym w:font="Symbol" w:char="F020"/>
            </w:r>
            <w:r>
              <w:rPr>
                <w:sz w:val="14"/>
                <w:szCs w:val="14"/>
              </w:rPr>
              <w:t xml:space="preserve">    </w:t>
            </w:r>
            <w:r w:rsidR="00550544">
              <w:rPr>
                <w:sz w:val="14"/>
                <w:szCs w:val="14"/>
              </w:rPr>
              <w:t xml:space="preserve">  </w:t>
            </w:r>
            <w:r w:rsidRPr="00233D3C">
              <w:rPr>
                <w:sz w:val="16"/>
                <w:szCs w:val="16"/>
              </w:rPr>
              <w:sym w:font="Symbol" w:char="F0AD"/>
            </w:r>
          </w:p>
          <w:p w14:paraId="2A31B4B2" w14:textId="39774DCE" w:rsidR="0093038E" w:rsidRPr="002A65A5" w:rsidRDefault="0093038E" w:rsidP="0093038E">
            <w:pPr>
              <w:ind w:left="3014"/>
            </w:pPr>
            <w:r w:rsidRPr="00233D3C">
              <w:rPr>
                <w:sz w:val="16"/>
                <w:szCs w:val="16"/>
              </w:rPr>
              <w:t>(2.1.19)</w:t>
            </w:r>
          </w:p>
        </w:tc>
        <w:tc>
          <w:tcPr>
            <w:tcW w:w="283" w:type="dxa"/>
          </w:tcPr>
          <w:p w14:paraId="4FEDD140" w14:textId="77777777" w:rsidR="00D71789" w:rsidRPr="002A65A5" w:rsidRDefault="00D71789"/>
          <w:p w14:paraId="7181741E" w14:textId="77777777" w:rsidR="00D71789" w:rsidRPr="002A65A5" w:rsidRDefault="00D71789"/>
          <w:p w14:paraId="0E508402" w14:textId="77777777" w:rsidR="00D71789" w:rsidRPr="002A65A5" w:rsidRDefault="00D71789"/>
          <w:p w14:paraId="41E503CA" w14:textId="77777777" w:rsidR="00D71789" w:rsidRPr="002A65A5" w:rsidRDefault="00D71789"/>
          <w:p w14:paraId="09CF25AB" w14:textId="77777777" w:rsidR="00D71789" w:rsidRPr="002A65A5" w:rsidRDefault="00D71789"/>
          <w:p w14:paraId="6AE4B6F5" w14:textId="77777777" w:rsidR="006D7463" w:rsidRDefault="006D7463"/>
          <w:p w14:paraId="634BCACA" w14:textId="77777777" w:rsidR="00BB6C46" w:rsidRPr="00C17984" w:rsidRDefault="00BB6C46">
            <w:pPr>
              <w:rPr>
                <w:sz w:val="8"/>
                <w:szCs w:val="8"/>
              </w:rPr>
            </w:pPr>
          </w:p>
          <w:p w14:paraId="6DAF95E6" w14:textId="77777777" w:rsidR="00D71789" w:rsidRPr="00523E18" w:rsidRDefault="00D71789">
            <w:pPr>
              <w:rPr>
                <w:b/>
                <w:bCs/>
              </w:rPr>
            </w:pPr>
            <w:r w:rsidRPr="00523E18">
              <w:rPr>
                <w:b/>
                <w:bCs/>
              </w:rPr>
              <w:t>.</w:t>
            </w:r>
          </w:p>
        </w:tc>
        <w:tc>
          <w:tcPr>
            <w:tcW w:w="2830" w:type="dxa"/>
            <w:vAlign w:val="center"/>
          </w:tcPr>
          <w:p w14:paraId="041695B0" w14:textId="77777777" w:rsidR="00D71789" w:rsidRPr="002A65A5" w:rsidRDefault="00D71789" w:rsidP="00BA331E">
            <w:pPr>
              <w:tabs>
                <w:tab w:val="right" w:pos="2256"/>
              </w:tabs>
            </w:pPr>
            <w:r w:rsidRPr="002A65A5">
              <w:tab/>
              <w:t>(2.1.14)</w:t>
            </w:r>
          </w:p>
        </w:tc>
      </w:tr>
    </w:tbl>
    <w:p w14:paraId="2E58F51A" w14:textId="77777777" w:rsidR="00A05DA4" w:rsidRDefault="00A05DA4" w:rsidP="00920AEB"/>
    <w:p w14:paraId="0F910AF3" w14:textId="77777777" w:rsidR="00920AEB" w:rsidRDefault="00920AEB" w:rsidP="00920AEB"/>
    <w:p w14:paraId="07DD3472" w14:textId="77777777" w:rsidR="00920AEB" w:rsidRDefault="00920AEB" w:rsidP="00920AEB"/>
    <w:p w14:paraId="25BFA3F7" w14:textId="77777777" w:rsidR="008D785F" w:rsidRPr="002A65A5" w:rsidRDefault="00144645" w:rsidP="003139F3">
      <w:pPr>
        <w:spacing w:after="0"/>
      </w:pPr>
      <w:r w:rsidRPr="002A65A5">
        <w:lastRenderedPageBreak/>
        <w:t xml:space="preserve">Odtud derivováním podle </w:t>
      </w:r>
      <w:r w:rsidRPr="002A65A5">
        <w:rPr>
          <w:i/>
          <w:iCs/>
        </w:rPr>
        <w:t>x</w:t>
      </w:r>
      <w:r w:rsidRPr="002A65A5"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283"/>
        <w:gridCol w:w="4531"/>
      </w:tblGrid>
      <w:tr w:rsidR="00D05E8D" w:rsidRPr="002A65A5" w14:paraId="2D8AEE61" w14:textId="77777777" w:rsidTr="00653BBA">
        <w:tc>
          <w:tcPr>
            <w:tcW w:w="4248" w:type="dxa"/>
          </w:tcPr>
          <w:p w14:paraId="4401F314" w14:textId="77777777" w:rsidR="00D05E8D" w:rsidRPr="002A65A5" w:rsidRDefault="003139F3">
            <w:r w:rsidRPr="002A65A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2F251C18" wp14:editId="0159A284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47943</wp:posOffset>
                      </wp:positionV>
                      <wp:extent cx="2476500" cy="615950"/>
                      <wp:effectExtent l="0" t="0" r="19050" b="12700"/>
                      <wp:wrapNone/>
                      <wp:docPr id="1394967705" name="Obdélník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0" cy="6159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F5697D" id="Obdélník 24" o:spid="_x0000_s1026" style="position:absolute;margin-left:9pt;margin-top:3.8pt;width:195pt;height:48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19D71086" w14:textId="376CA06A" w:rsidR="00D05E8D" w:rsidRPr="002A65A5" w:rsidRDefault="00EC6246" w:rsidP="00D05E8D">
            <w:pPr>
              <w:ind w:left="447"/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df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dx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d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dx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1-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sup>
                        </m:sSup>
                      </m:den>
                    </m:f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1-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e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sup>
                            </m:sSup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  <w:p w14:paraId="6AA19861" w14:textId="77777777" w:rsidR="00D05E8D" w:rsidRPr="002A65A5" w:rsidRDefault="00D05E8D"/>
        </w:tc>
        <w:tc>
          <w:tcPr>
            <w:tcW w:w="283" w:type="dxa"/>
          </w:tcPr>
          <w:p w14:paraId="545FA7D0" w14:textId="77777777" w:rsidR="00D05E8D" w:rsidRPr="002A65A5" w:rsidRDefault="00D05E8D"/>
          <w:p w14:paraId="74B5C9F3" w14:textId="77777777" w:rsidR="00D05E8D" w:rsidRDefault="00D05E8D"/>
          <w:p w14:paraId="7D1164FC" w14:textId="77777777" w:rsidR="00AD2231" w:rsidRDefault="00AD2231"/>
          <w:p w14:paraId="0E051F46" w14:textId="77777777" w:rsidR="00CF0123" w:rsidRPr="00CF0123" w:rsidRDefault="00CF0123">
            <w:pPr>
              <w:rPr>
                <w:sz w:val="4"/>
                <w:szCs w:val="4"/>
              </w:rPr>
            </w:pPr>
          </w:p>
          <w:p w14:paraId="1F5C258A" w14:textId="77777777" w:rsidR="00D05E8D" w:rsidRPr="00AD2231" w:rsidRDefault="00D05E8D">
            <w:pPr>
              <w:rPr>
                <w:b/>
                <w:bCs/>
              </w:rPr>
            </w:pPr>
            <w:r w:rsidRPr="00AD2231">
              <w:rPr>
                <w:b/>
                <w:bCs/>
              </w:rPr>
              <w:t>.</w:t>
            </w:r>
          </w:p>
        </w:tc>
        <w:tc>
          <w:tcPr>
            <w:tcW w:w="4531" w:type="dxa"/>
            <w:vAlign w:val="center"/>
          </w:tcPr>
          <w:p w14:paraId="2D18DAB4" w14:textId="77777777" w:rsidR="00D05E8D" w:rsidRPr="002A65A5" w:rsidRDefault="00D05E8D" w:rsidP="00E8384C">
            <w:pPr>
              <w:tabs>
                <w:tab w:val="right" w:pos="3967"/>
              </w:tabs>
            </w:pPr>
            <w:r w:rsidRPr="002A65A5">
              <w:tab/>
              <w:t>(2.1.15)</w:t>
            </w:r>
          </w:p>
        </w:tc>
      </w:tr>
    </w:tbl>
    <w:p w14:paraId="07F18754" w14:textId="77777777" w:rsidR="00D603C2" w:rsidRPr="002A65A5" w:rsidRDefault="00D603C2" w:rsidP="00CF0123">
      <w:pPr>
        <w:spacing w:after="0"/>
      </w:pPr>
    </w:p>
    <w:p w14:paraId="66F90E8B" w14:textId="77777777" w:rsidR="00931E1F" w:rsidRPr="002A65A5" w:rsidRDefault="005548C4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2183552" behindDoc="0" locked="0" layoutInCell="1" allowOverlap="1" wp14:anchorId="2BA36A7B" wp14:editId="3738BB50">
                <wp:simplePos x="0" y="0"/>
                <wp:positionH relativeFrom="column">
                  <wp:posOffset>1762443</wp:posOffset>
                </wp:positionH>
                <wp:positionV relativeFrom="paragraph">
                  <wp:posOffset>1935798</wp:posOffset>
                </wp:positionV>
                <wp:extent cx="0" cy="180975"/>
                <wp:effectExtent l="76200" t="38100" r="57150" b="9525"/>
                <wp:wrapNone/>
                <wp:docPr id="570107575" name="Přímá spojnice se šipkou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80975"/>
                        </a:xfrm>
                        <a:prstGeom prst="straightConnector1">
                          <a:avLst/>
                        </a:prstGeom>
                        <a:ln>
                          <a:tailEnd type="stealt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12578A0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44" o:spid="_x0000_s1026" type="#_x0000_t32" style="position:absolute;margin-left:138.8pt;margin-top:152.45pt;width:0;height:14.25pt;flip:y;z-index:252183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" strokecolor="black [3200]" strokeweight=".5pt">
                <v:stroke endarrow="classic" joinstyle="miter"/>
              </v:shape>
            </w:pict>
          </mc:Fallback>
        </mc:AlternateContent>
      </w:r>
      <w:r w:rsidR="00931E1F" w:rsidRPr="002A65A5">
        <w:t>Dosazením (2.1.14) a</w:t>
      </w:r>
      <w:r w:rsidR="00D31414">
        <w:t> </w:t>
      </w:r>
      <w:r w:rsidR="00931E1F" w:rsidRPr="002A65A5">
        <w:t>(2.1.15) do (2.1.13) pak máme:</w:t>
      </w:r>
    </w:p>
    <w:p w14:paraId="7BAFDFE8" w14:textId="2D880686" w:rsidR="0098571D" w:rsidRPr="002A65A5" w:rsidRDefault="00EC6246" w:rsidP="0098571D">
      <w:pPr>
        <w:ind w:left="447"/>
      </w:pPr>
      <m:oMathPara>
        <m:oMathParaPr>
          <m:jc m:val="left"/>
        </m:oMathParaPr>
        <m:oMath>
          <m:bar>
            <m:barPr>
              <m:ctrlPr>
                <w:rPr>
                  <w:rFonts w:ascii="Cambria Math" w:hAnsi="Cambria Math"/>
                  <w:i/>
                </w:rPr>
              </m:ctrlPr>
            </m:barPr>
            <m:e>
              <m:bar>
                <m:barPr>
                  <m:ctrlPr>
                    <w:rPr>
                      <w:rFonts w:ascii="Cambria Math" w:hAnsi="Cambria Math"/>
                      <w:i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ε</m:t>
                      </m:r>
                    </m:e>
                    <m:sub>
                      <m:r>
                        <m:rPr>
                          <m:nor/>
                        </m:rPr>
                        <w:rPr>
                          <w:rFonts w:ascii="Cambria Math" w:hAnsi="Cambria Math"/>
                        </w:rPr>
                        <m:t>stř</m:t>
                      </m:r>
                    </m:sub>
                  </m:sSub>
                </m:e>
              </m:bar>
            </m:e>
          </m:bar>
          <m:r>
            <w:rPr>
              <w:rFonts w:ascii="Cambria Math" w:hAnsi="Cambria Math"/>
            </w:rPr>
            <m:t xml:space="preserve"> = 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</w:rPr>
                    <m:t>ε</m:t>
                  </m:r>
                  <m:r>
                    <w:rPr>
                      <w:rFonts w:ascii="Cambria Math" w:hAnsi="Cambria Math"/>
                    </w:rPr>
                    <m:t>→0</m:t>
                  </m:r>
                </m:lim>
              </m:limLow>
            </m:fName>
            <m:e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ε</m:t>
                  </m:r>
                  <m:r>
                    <w:rPr>
                      <w:rFonts w:ascii="Cambria Math" w:hAnsi="Cambria Math"/>
                    </w:rPr>
                    <m:t xml:space="preserve"> . 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df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dx</m:t>
                          </m:r>
                        </m:den>
                      </m:f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</m:d>
                    </m:num>
                    <m:den>
                      <m:r>
                        <w:rPr>
                          <w:rFonts w:ascii="Cambria Math" w:hAnsi="Cambria Math"/>
                        </w:rPr>
                        <m:t>f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</m:d>
                    </m:den>
                  </m:f>
                </m:e>
              </m:d>
              <m:r>
                <w:rPr>
                  <w:rFonts w:ascii="Cambria Math" w:hAnsi="Cambria Math"/>
                </w:rPr>
                <m:t xml:space="preserve"> =</m:t>
              </m:r>
            </m:e>
          </m:func>
        </m:oMath>
      </m:oMathPara>
    </w:p>
    <w:p w14:paraId="252DB953" w14:textId="30908635" w:rsidR="00456052" w:rsidRPr="002A65A5" w:rsidRDefault="00EE2349" w:rsidP="00EE2349">
      <w:pPr>
        <w:ind w:left="851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= </m:t>
          </m:r>
          <m:limLow>
            <m:limLowPr>
              <m:ctrlPr>
                <w:rPr>
                  <w:rFonts w:ascii="Cambria Math" w:hAnsi="Cambria Math"/>
                  <w:i/>
                </w:rPr>
              </m:ctrlPr>
            </m:limLowPr>
            <m:e>
              <m:r>
                <m:rPr>
                  <m:sty m:val="p"/>
                </m:rPr>
                <w:rPr>
                  <w:rFonts w:ascii="Cambria Math" w:hAnsi="Cambria Math"/>
                </w:rPr>
                <m:t>lim</m:t>
              </m:r>
            </m:e>
            <m:lim>
              <m:r>
                <w:rPr>
                  <w:rFonts w:ascii="Cambria Math" w:hAnsi="Cambria Math"/>
                </w:rPr>
                <m:t>ε→0</m:t>
              </m:r>
            </m:lim>
          </m:limLow>
          <m:d>
            <m:dPr>
              <m:begChr m:val="{"/>
              <m:endChr m:val="}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 xml:space="preserve">ε . 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e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sup>
                      </m:sSup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1-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e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x</m:t>
                                  </m:r>
                                </m:sup>
                              </m:sSup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</m:den>
                  </m:f>
                </m:num>
                <m:den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1-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e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sup>
                      </m:sSup>
                    </m:den>
                  </m:f>
                </m:den>
              </m:f>
            </m:e>
          </m:d>
          <m:r>
            <w:rPr>
              <w:rFonts w:ascii="Cambria Math" w:hAnsi="Cambria Math"/>
            </w:rPr>
            <m:t xml:space="preserve"> =</m:t>
          </m:r>
        </m:oMath>
      </m:oMathPara>
    </w:p>
    <w:p w14:paraId="662B6A4F" w14:textId="7573901A" w:rsidR="00456052" w:rsidRPr="00905BAA" w:rsidRDefault="00E43D05" w:rsidP="00E43D05">
      <w:pPr>
        <w:ind w:left="851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= </m:t>
          </m:r>
          <m:limLow>
            <m:limLowPr>
              <m:ctrlPr>
                <w:rPr>
                  <w:rFonts w:ascii="Cambria Math" w:hAnsi="Cambria Math"/>
                  <w:i/>
                </w:rPr>
              </m:ctrlPr>
            </m:limLowPr>
            <m:e>
              <m:r>
                <m:rPr>
                  <m:sty m:val="p"/>
                </m:rPr>
                <w:rPr>
                  <w:rFonts w:ascii="Cambria Math" w:hAnsi="Cambria Math"/>
                </w:rPr>
                <m:t>lim</m:t>
              </m:r>
            </m:e>
            <m:lim>
              <m:r>
                <w:rPr>
                  <w:rFonts w:ascii="Cambria Math" w:hAnsi="Cambria Math"/>
                </w:rPr>
                <m:t>ε→0</m:t>
              </m:r>
            </m:lim>
          </m:limLow>
          <m:d>
            <m:dPr>
              <m:begChr m:val="{"/>
              <m:endChr m:val="}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 xml:space="preserve">ε . 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x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1-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x</m:t>
                      </m:r>
                    </m:sup>
                  </m:sSup>
                </m:den>
              </m:f>
            </m:e>
          </m:d>
          <m:r>
            <w:rPr>
              <w:rFonts w:ascii="Cambria Math" w:hAnsi="Cambria Math"/>
            </w:rPr>
            <m:t xml:space="preserve"> =</m:t>
          </m:r>
        </m:oMath>
      </m:oMathPara>
    </w:p>
    <w:p w14:paraId="2A9A4BA4" w14:textId="4B98126E" w:rsidR="00E43D05" w:rsidRPr="002A65A5" w:rsidRDefault="009045A0" w:rsidP="00584099">
      <w:pPr>
        <w:ind w:left="2552"/>
        <w:rPr>
          <w:rFonts w:eastAsiaTheme="minorEastAsia"/>
          <w:sz w:val="18"/>
          <w:szCs w:val="18"/>
        </w:rPr>
      </w:pPr>
      <w:r>
        <w:rPr>
          <w:rFonts w:eastAsiaTheme="minorEastAsia"/>
          <w:sz w:val="14"/>
          <w:szCs w:val="14"/>
        </w:rPr>
        <w:t xml:space="preserve"> </w:t>
      </w:r>
      <w:r w:rsidR="00E43D05" w:rsidRPr="007B0BAE">
        <w:rPr>
          <w:rFonts w:eastAsiaTheme="minorEastAsia"/>
          <w:sz w:val="14"/>
          <w:szCs w:val="14"/>
        </w:rPr>
        <w:t>(2.1.9</w:t>
      </w:r>
      <w:r w:rsidR="00E43D05" w:rsidRPr="002A65A5">
        <w:rPr>
          <w:rFonts w:eastAsiaTheme="minorEastAsia"/>
          <w:sz w:val="18"/>
          <w:szCs w:val="18"/>
        </w:rPr>
        <w:t>)</w:t>
      </w:r>
    </w:p>
    <w:p w14:paraId="7C549E7A" w14:textId="77777777" w:rsidR="00E43D05" w:rsidRPr="002A65A5" w:rsidRDefault="00677D6C" w:rsidP="00677D6C">
      <w:pPr>
        <w:ind w:left="851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= </m:t>
          </m:r>
          <m:limLow>
            <m:limLowPr>
              <m:ctrlPr>
                <w:rPr>
                  <w:rFonts w:ascii="Cambria Math" w:hAnsi="Cambria Math"/>
                  <w:i/>
                </w:rPr>
              </m:ctrlPr>
            </m:limLowPr>
            <m:e>
              <m:r>
                <m:rPr>
                  <m:sty m:val="p"/>
                </m:rPr>
                <w:rPr>
                  <w:rFonts w:ascii="Cambria Math" w:hAnsi="Cambria Math"/>
                </w:rPr>
                <m:t>lim</m:t>
              </m:r>
            </m:e>
            <m:lim>
              <m:r>
                <w:rPr>
                  <w:rFonts w:ascii="Cambria Math" w:hAnsi="Cambria Math"/>
                </w:rPr>
                <m:t>ε→0</m:t>
              </m:r>
            </m:lim>
          </m:limLow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 xml:space="preserve">ε . 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 xml:space="preserve">- 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</w:rPr>
                            <m:t>ε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kT</m:t>
                          </m:r>
                        </m:den>
                      </m:f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</w:rPr>
                    <m:t>1-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 xml:space="preserve">- 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</w:rPr>
                            <m:t>ε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kT</m:t>
                          </m:r>
                        </m:den>
                      </m:f>
                    </m:sup>
                  </m:sSup>
                </m:den>
              </m:f>
            </m:e>
          </m:d>
          <m:r>
            <w:rPr>
              <w:rFonts w:ascii="Cambria Math" w:eastAsiaTheme="minorEastAsia" w:hAnsi="Cambria Math"/>
            </w:rPr>
            <m:t xml:space="preserve"> =</m:t>
          </m:r>
        </m:oMath>
      </m:oMathPara>
    </w:p>
    <w:p w14:paraId="5550AE99" w14:textId="52893A7F" w:rsidR="00456052" w:rsidRPr="002A65A5" w:rsidRDefault="00E018DC" w:rsidP="00E018DC">
      <w:pPr>
        <w:ind w:left="851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= </m:t>
          </m:r>
          <m:bar>
            <m:barPr>
              <m:ctrlPr>
                <w:rPr>
                  <w:rFonts w:ascii="Cambria Math" w:hAnsi="Cambria Math"/>
                  <w:i/>
                </w:rPr>
              </m:ctrlPr>
            </m:barPr>
            <m:e>
              <m:bar>
                <m:barPr>
                  <m:ctrlPr>
                    <w:rPr>
                      <w:rFonts w:ascii="Cambria Math" w:hAnsi="Cambria Math"/>
                      <w:i/>
                    </w:rPr>
                  </m:ctrlPr>
                </m:barPr>
                <m:e>
                  <m:limLow>
                    <m:limLowPr>
                      <m:ctrlPr>
                        <w:rPr>
                          <w:rFonts w:ascii="Cambria Math" w:hAnsi="Cambria Math"/>
                          <w:i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hAnsi="Cambria Math"/>
                        </w:rPr>
                        <m:t>ε→0</m:t>
                      </m:r>
                    </m:lim>
                  </m:limLow>
                  <m:r>
                    <w:rPr>
                      <w:rFonts w:ascii="Cambria Math" w:hAnsi="Cambria Math"/>
                    </w:rPr>
                    <m:t xml:space="preserve"> </m:t>
                  </m:r>
                  <m:d>
                    <m:dPr>
                      <m:begChr m:val="{"/>
                      <m:endChr m:val="}"/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ε</m:t>
                          </m:r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e</m:t>
                              </m:r>
                            </m:e>
                            <m:sup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ε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kT</m:t>
                                  </m:r>
                                </m:den>
                              </m:f>
                            </m:sup>
                          </m:sSup>
                          <m:r>
                            <w:rPr>
                              <w:rFonts w:ascii="Cambria Math" w:eastAsiaTheme="minorEastAsia" w:hAnsi="Cambria Math"/>
                            </w:rPr>
                            <m:t>-1</m:t>
                          </m:r>
                        </m:den>
                      </m:f>
                    </m:e>
                  </m:d>
                </m:e>
              </m:bar>
            </m:e>
          </m:bar>
        </m:oMath>
      </m:oMathPara>
    </w:p>
    <w:p w14:paraId="1346FC3A" w14:textId="77777777" w:rsidR="00456052" w:rsidRPr="002A65A5" w:rsidRDefault="00456052" w:rsidP="00F43047">
      <w:pPr>
        <w:spacing w:after="0"/>
      </w:pPr>
    </w:p>
    <w:p w14:paraId="2546EBFA" w14:textId="77777777" w:rsidR="004F5B6F" w:rsidRPr="002A65A5" w:rsidRDefault="004F5B6F" w:rsidP="003054B3">
      <w:pPr>
        <w:spacing w:after="0"/>
      </w:pPr>
      <w:r w:rsidRPr="002A65A5">
        <w:t>Celkem tedy: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552"/>
        <w:gridCol w:w="283"/>
        <w:gridCol w:w="709"/>
        <w:gridCol w:w="4814"/>
      </w:tblGrid>
      <w:tr w:rsidR="003D1B26" w:rsidRPr="002A65A5" w14:paraId="6906A01F" w14:textId="77777777" w:rsidTr="009148F4">
        <w:tc>
          <w:tcPr>
            <w:tcW w:w="704" w:type="dxa"/>
          </w:tcPr>
          <w:p w14:paraId="2CD7A46C" w14:textId="77777777" w:rsidR="003D1B26" w:rsidRPr="002A65A5" w:rsidRDefault="008C6335" w:rsidP="00D424E3">
            <w:r>
              <w:rPr>
                <w:noProof/>
              </w:rPr>
              <w:drawing>
                <wp:anchor distT="0" distB="0" distL="114300" distR="114300" simplePos="0" relativeHeight="252186624" behindDoc="0" locked="0" layoutInCell="1" allowOverlap="1" wp14:anchorId="1676C29C" wp14:editId="1A7DB85D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198120</wp:posOffset>
                  </wp:positionV>
                  <wp:extent cx="147320" cy="328295"/>
                  <wp:effectExtent l="0" t="0" r="5080" b="0"/>
                  <wp:wrapSquare wrapText="bothSides"/>
                  <wp:docPr id="1150285976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2" w:type="dxa"/>
          </w:tcPr>
          <w:p w14:paraId="67CB8B77" w14:textId="77777777" w:rsidR="003D1B26" w:rsidRPr="002A65A5" w:rsidRDefault="002313A3">
            <w:r w:rsidRPr="002A65A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5F70470E" wp14:editId="7162C830">
                      <wp:simplePos x="0" y="0"/>
                      <wp:positionH relativeFrom="column">
                        <wp:posOffset>-4127</wp:posOffset>
                      </wp:positionH>
                      <wp:positionV relativeFrom="paragraph">
                        <wp:posOffset>46355</wp:posOffset>
                      </wp:positionV>
                      <wp:extent cx="1509712" cy="657225"/>
                      <wp:effectExtent l="0" t="0" r="14605" b="28575"/>
                      <wp:wrapNone/>
                      <wp:docPr id="858453330" name="Obdélník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09712" cy="6572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4D23DB3" id="Obdélník 27" o:spid="_x0000_s1026" style="position:absolute;margin-left:-.3pt;margin-top:3.65pt;width:118.85pt;height:51.75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06B231F8" w14:textId="77777777" w:rsidR="003D1B26" w:rsidRPr="002A65A5" w:rsidRDefault="00EC6246" w:rsidP="00BF29C4">
            <w:pPr>
              <w:ind w:left="174"/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stř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lim</m:t>
                    </m:r>
                  </m:e>
                  <m:lim>
                    <m:r>
                      <w:rPr>
                        <w:rFonts w:ascii="Cambria Math" w:hAnsi="Cambria Math"/>
                      </w:rPr>
                      <m:t>ε</m:t>
                    </m:r>
                    <m:r>
                      <w:rPr>
                        <w:rFonts w:ascii="Cambria Math" w:hAnsi="Cambria Math"/>
                      </w:rPr>
                      <m:t>→0</m:t>
                    </m:r>
                  </m:lim>
                </m:limLow>
                <m:r>
                  <w:rPr>
                    <w:rFonts w:ascii="Cambria Math" w:hAnsi="Cambria Math"/>
                  </w:rPr>
                  <m:t xml:space="preserve"> 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e</m:t>
                            </m:r>
                          </m:e>
                          <m:sup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ε</m:t>
                                </m:r>
                              </m:num>
                              <m:den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kT</m:t>
                                </m:r>
                              </m:den>
                            </m:f>
                          </m:sup>
                        </m:sSup>
                        <m:r>
                          <w:rPr>
                            <w:rFonts w:ascii="Cambria Math" w:eastAsiaTheme="minorEastAsia" w:hAnsi="Cambria Math"/>
                          </w:rPr>
                          <m:t>-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den>
                    </m:f>
                  </m:e>
                </m:d>
              </m:oMath>
            </m:oMathPara>
          </w:p>
          <w:p w14:paraId="7D33B37C" w14:textId="77777777" w:rsidR="003D1B26" w:rsidRPr="002A65A5" w:rsidRDefault="003D1B26"/>
        </w:tc>
        <w:tc>
          <w:tcPr>
            <w:tcW w:w="283" w:type="dxa"/>
          </w:tcPr>
          <w:p w14:paraId="43798552" w14:textId="77777777" w:rsidR="003D1B26" w:rsidRPr="002A65A5" w:rsidRDefault="003D1B26"/>
          <w:p w14:paraId="27FC7C93" w14:textId="77777777" w:rsidR="00BF29C4" w:rsidRPr="002A65A5" w:rsidRDefault="00BF29C4"/>
          <w:p w14:paraId="1C43C874" w14:textId="77777777" w:rsidR="002313A3" w:rsidRDefault="002313A3"/>
          <w:p w14:paraId="6F6DD4B1" w14:textId="77777777" w:rsidR="00E4532B" w:rsidRPr="009148F4" w:rsidRDefault="00E4532B">
            <w:pPr>
              <w:rPr>
                <w:sz w:val="8"/>
                <w:szCs w:val="8"/>
              </w:rPr>
            </w:pPr>
          </w:p>
          <w:p w14:paraId="6385803C" w14:textId="77777777" w:rsidR="00BF29C4" w:rsidRPr="009C7A5A" w:rsidRDefault="00BF29C4">
            <w:pPr>
              <w:rPr>
                <w:b/>
                <w:bCs/>
              </w:rPr>
            </w:pPr>
            <w:r w:rsidRPr="009C7A5A">
              <w:rPr>
                <w:b/>
                <w:bCs/>
              </w:rPr>
              <w:t>.</w:t>
            </w:r>
          </w:p>
        </w:tc>
        <w:tc>
          <w:tcPr>
            <w:tcW w:w="709" w:type="dxa"/>
          </w:tcPr>
          <w:p w14:paraId="13957A68" w14:textId="77777777" w:rsidR="003D1B26" w:rsidRPr="002A65A5" w:rsidRDefault="008C6335">
            <w:r>
              <w:rPr>
                <w:noProof/>
              </w:rPr>
              <w:drawing>
                <wp:anchor distT="0" distB="0" distL="114300" distR="114300" simplePos="0" relativeHeight="252188672" behindDoc="0" locked="0" layoutInCell="1" allowOverlap="1" wp14:anchorId="75A6CD0D" wp14:editId="50F02042">
                  <wp:simplePos x="0" y="0"/>
                  <wp:positionH relativeFrom="column">
                    <wp:posOffset>-37465</wp:posOffset>
                  </wp:positionH>
                  <wp:positionV relativeFrom="paragraph">
                    <wp:posOffset>208915</wp:posOffset>
                  </wp:positionV>
                  <wp:extent cx="147320" cy="328295"/>
                  <wp:effectExtent l="0" t="0" r="5080" b="0"/>
                  <wp:wrapSquare wrapText="bothSides"/>
                  <wp:docPr id="1764197277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14" w:type="dxa"/>
            <w:vAlign w:val="center"/>
          </w:tcPr>
          <w:p w14:paraId="68859DE1" w14:textId="77777777" w:rsidR="003D1B26" w:rsidRPr="002A65A5" w:rsidRDefault="002313A3" w:rsidP="009C7A5A">
            <w:pPr>
              <w:tabs>
                <w:tab w:val="right" w:pos="4250"/>
              </w:tabs>
            </w:pPr>
            <w:r w:rsidRPr="002A65A5">
              <w:tab/>
              <w:t>(2.1.16)</w:t>
            </w:r>
          </w:p>
        </w:tc>
      </w:tr>
    </w:tbl>
    <w:p w14:paraId="3E39A7DE" w14:textId="77777777" w:rsidR="005E1F18" w:rsidRPr="002A65A5" w:rsidRDefault="005E1F18" w:rsidP="00F43047">
      <w:pPr>
        <w:spacing w:after="0"/>
      </w:pPr>
    </w:p>
    <w:p w14:paraId="44E9CAFC" w14:textId="77777777" w:rsidR="00456052" w:rsidRPr="002A65A5" w:rsidRDefault="00753C53" w:rsidP="00D56B51">
      <w:pPr>
        <w:spacing w:after="0"/>
      </w:pPr>
      <w:r w:rsidRPr="002A65A5">
        <w:t>K výpočtu limity v</w:t>
      </w:r>
      <w:r w:rsidR="004A7EE2">
        <w:t> </w:t>
      </w:r>
      <w:r w:rsidRPr="002A65A5">
        <w:t>(2.1.16) použijeme: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96"/>
        <w:gridCol w:w="425"/>
        <w:gridCol w:w="4521"/>
      </w:tblGrid>
      <w:tr w:rsidR="00501CDE" w:rsidRPr="002A65A5" w14:paraId="1594F0E0" w14:textId="77777777" w:rsidTr="009148F4">
        <w:tc>
          <w:tcPr>
            <w:tcW w:w="4096" w:type="dxa"/>
          </w:tcPr>
          <w:p w14:paraId="581D0F7F" w14:textId="77777777" w:rsidR="00501CDE" w:rsidRPr="002A65A5" w:rsidRDefault="00D71982">
            <w:r w:rsidRPr="002A65A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1BACE4F5" wp14:editId="1269347B">
                      <wp:simplePos x="0" y="0"/>
                      <wp:positionH relativeFrom="column">
                        <wp:posOffset>115887</wp:posOffset>
                      </wp:positionH>
                      <wp:positionV relativeFrom="paragraph">
                        <wp:posOffset>111125</wp:posOffset>
                      </wp:positionV>
                      <wp:extent cx="2319338" cy="914400"/>
                      <wp:effectExtent l="0" t="0" r="24130" b="19050"/>
                      <wp:wrapNone/>
                      <wp:docPr id="767361142" name="Obdélník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19338" cy="9144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D0B6125" id="Obdélník 1" o:spid="_x0000_s1026" style="position:absolute;margin-left:9.1pt;margin-top:8.75pt;width:182.65pt;height:1in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6DE84ED4" w14:textId="77777777" w:rsidR="00501CDE" w:rsidRPr="002A65A5" w:rsidRDefault="00EC6246" w:rsidP="00501CDE">
            <w:pPr>
              <w:ind w:left="447"/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kT</m:t>
                        </m:r>
                      </m:den>
                    </m:f>
                  </m:sup>
                </m:sSup>
                <m:r>
                  <w:rPr>
                    <w:rFonts w:ascii="Cambria Math" w:hAnsi="Cambria Math"/>
                  </w:rPr>
                  <m:t xml:space="preserve"> = 1 +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ε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kT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+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den>
                        </m:f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ε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kT</m:t>
                                    </m:r>
                                  </m:den>
                                </m:f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+ …</m:t>
                        </m:r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Cs/>
                          </w:rPr>
                        </m:ctrlPr>
                      </m:eqArr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Cs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ε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sup>
                            </m:sSup>
                          </m:e>
                        </m:d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zanedbáme, neboť</m:t>
                        </m:r>
                        <m:ctrlPr>
                          <w:rPr>
                            <w:rFonts w:ascii="Cambria Math" w:eastAsia="Cambria Math" w:hAnsi="Cambria Math" w:cs="Cambria Math"/>
                            <w:iCs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počítáme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eastAsia="Cambria Math" w:hAnsi="Cambria Math" w:cs="Cambria Math"/>
                          </w:rPr>
                          <m:t xml:space="preserve"> </m:t>
                        </m:r>
                        <m:func>
                          <m:funcPr>
                            <m:ctrlPr>
                              <w:rPr>
                                <w:rFonts w:ascii="Cambria Math" w:eastAsia="Cambria Math" w:hAnsi="Cambria Math" w:cs="Cambria Math"/>
                                <w:iCs/>
                              </w:rPr>
                            </m:ctrlPr>
                          </m:funcPr>
                          <m:fName>
                            <m:limLow>
                              <m:limLowPr>
                                <m:ctrlPr>
                                  <w:rPr>
                                    <w:rFonts w:ascii="Cambria Math" w:eastAsia="Cambria Math" w:hAnsi="Cambria Math" w:cs="Cambria Math"/>
                                    <w:iCs/>
                                  </w:rPr>
                                </m:ctrlPr>
                              </m:limLow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Cambria Math" w:hAnsi="Cambria Math" w:cs="Cambria Math"/>
                                  </w:rPr>
                                  <m:t>lim</m:t>
                                </m:r>
                              </m:e>
                              <m:lim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Cambria Math" w:hAnsi="Cambria Math" w:cs="Cambria Math"/>
                                  </w:rPr>
                                  <m:t>ε→0</m:t>
                                </m:r>
                              </m:lim>
                            </m:limLow>
                          </m:fName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mbria Math" w:hAnsi="Cambria Math" w:cs="Cambria Math"/>
                              </w:rPr>
                              <m:t>.</m:t>
                            </m:r>
                          </m:e>
                        </m:func>
                      </m:e>
                    </m:eqArr>
                  </m:lim>
                </m:limLow>
              </m:oMath>
            </m:oMathPara>
          </w:p>
          <w:p w14:paraId="0425171A" w14:textId="77777777" w:rsidR="00501CDE" w:rsidRPr="002A65A5" w:rsidRDefault="00501CDE"/>
        </w:tc>
        <w:tc>
          <w:tcPr>
            <w:tcW w:w="425" w:type="dxa"/>
          </w:tcPr>
          <w:p w14:paraId="1DF3EC22" w14:textId="77777777" w:rsidR="00501CDE" w:rsidRPr="002A65A5" w:rsidRDefault="00501CDE"/>
          <w:p w14:paraId="31B683DB" w14:textId="77777777" w:rsidR="00501CDE" w:rsidRPr="002A65A5" w:rsidRDefault="00501CDE"/>
          <w:p w14:paraId="41ED488B" w14:textId="77777777" w:rsidR="00501CDE" w:rsidRPr="002A65A5" w:rsidRDefault="00501CDE"/>
          <w:p w14:paraId="4704CA1F" w14:textId="77777777" w:rsidR="00501CDE" w:rsidRPr="002A65A5" w:rsidRDefault="00501CDE"/>
          <w:p w14:paraId="1DCAE7FF" w14:textId="77777777" w:rsidR="000154AB" w:rsidRDefault="000154AB"/>
          <w:p w14:paraId="0C32E839" w14:textId="77777777" w:rsidR="00E4532B" w:rsidRPr="00E4532B" w:rsidRDefault="00E4532B">
            <w:pPr>
              <w:rPr>
                <w:sz w:val="4"/>
                <w:szCs w:val="4"/>
              </w:rPr>
            </w:pPr>
          </w:p>
          <w:p w14:paraId="18038A3B" w14:textId="77777777" w:rsidR="00501CDE" w:rsidRPr="0081124C" w:rsidRDefault="00501CDE">
            <w:pPr>
              <w:rPr>
                <w:b/>
                <w:bCs/>
              </w:rPr>
            </w:pPr>
            <w:r w:rsidRPr="0081124C">
              <w:rPr>
                <w:b/>
                <w:bCs/>
              </w:rPr>
              <w:t>.</w:t>
            </w:r>
          </w:p>
        </w:tc>
        <w:tc>
          <w:tcPr>
            <w:tcW w:w="4521" w:type="dxa"/>
            <w:vAlign w:val="center"/>
          </w:tcPr>
          <w:p w14:paraId="5ADAC3C3" w14:textId="77777777" w:rsidR="00501CDE" w:rsidRPr="002A65A5" w:rsidRDefault="00D71982" w:rsidP="0071045A">
            <w:pPr>
              <w:tabs>
                <w:tab w:val="right" w:pos="3974"/>
              </w:tabs>
            </w:pPr>
            <w:r w:rsidRPr="002A65A5">
              <w:tab/>
              <w:t>(2.1.17)</w:t>
            </w:r>
          </w:p>
        </w:tc>
      </w:tr>
    </w:tbl>
    <w:p w14:paraId="7C694911" w14:textId="77777777" w:rsidR="00FD04B0" w:rsidRDefault="00FD04B0" w:rsidP="003E0B97"/>
    <w:p w14:paraId="4E7835A4" w14:textId="77777777" w:rsidR="003E0B97" w:rsidRDefault="003E0B97" w:rsidP="003E0B97"/>
    <w:p w14:paraId="6E20BCA0" w14:textId="77777777" w:rsidR="003E0B97" w:rsidRDefault="003E0B97" w:rsidP="003E0B97"/>
    <w:p w14:paraId="57F37AFD" w14:textId="77777777" w:rsidR="003E0B97" w:rsidRDefault="003E0B97" w:rsidP="003E0B97"/>
    <w:p w14:paraId="5EB18B6A" w14:textId="77777777" w:rsidR="003E0B97" w:rsidRDefault="003E0B97" w:rsidP="003E0B97"/>
    <w:p w14:paraId="6E24FA4C" w14:textId="77777777" w:rsidR="002C5678" w:rsidRPr="002A65A5" w:rsidRDefault="00974EA1" w:rsidP="006D0CB1">
      <w:pPr>
        <w:spacing w:after="0"/>
      </w:pPr>
      <w:r w:rsidRPr="002A65A5">
        <w:lastRenderedPageBreak/>
        <w:t>Máme tak: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  <w:gridCol w:w="284"/>
        <w:gridCol w:w="3538"/>
      </w:tblGrid>
      <w:tr w:rsidR="00663F1A" w:rsidRPr="002A65A5" w14:paraId="63D0EB92" w14:textId="77777777" w:rsidTr="00605EF9">
        <w:tc>
          <w:tcPr>
            <w:tcW w:w="5240" w:type="dxa"/>
          </w:tcPr>
          <w:p w14:paraId="1BA32FD2" w14:textId="77777777" w:rsidR="00663F1A" w:rsidRPr="002A65A5" w:rsidRDefault="000955DB">
            <w:r w:rsidRPr="002A65A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DA25DB1" wp14:editId="69CE625D">
                      <wp:simplePos x="0" y="0"/>
                      <wp:positionH relativeFrom="column">
                        <wp:posOffset>113982</wp:posOffset>
                      </wp:positionH>
                      <wp:positionV relativeFrom="paragraph">
                        <wp:posOffset>71755</wp:posOffset>
                      </wp:positionV>
                      <wp:extent cx="3048000" cy="1328738"/>
                      <wp:effectExtent l="0" t="0" r="19050" b="24130"/>
                      <wp:wrapNone/>
                      <wp:docPr id="86649576" name="Obdélník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0" cy="132873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04CA8B" id="Obdélník 1" o:spid="_x0000_s1026" style="position:absolute;margin-left:8.95pt;margin-top:5.65pt;width:240pt;height:104.6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5E6E48A7" w14:textId="08F37F2E" w:rsidR="00EE255C" w:rsidRPr="002A65A5" w:rsidRDefault="00EC6246" w:rsidP="00EE255C">
            <w:pPr>
              <w:ind w:left="447"/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lim</m:t>
                    </m:r>
                  </m:e>
                  <m:lim>
                    <m:r>
                      <w:rPr>
                        <w:rFonts w:ascii="Cambria Math" w:hAnsi="Cambria Math"/>
                      </w:rPr>
                      <m:t>ε</m:t>
                    </m:r>
                    <m:r>
                      <w:rPr>
                        <w:rFonts w:ascii="Cambria Math" w:hAnsi="Cambria Math"/>
                      </w:rPr>
                      <m:t>→0</m:t>
                    </m:r>
                  </m:lim>
                </m:limLow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p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ε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kT</m:t>
                                </m:r>
                              </m:den>
                            </m:f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</m:t>
                        </m:r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lim</m:t>
                    </m:r>
                  </m:e>
                  <m:lim>
                    <m:r>
                      <w:rPr>
                        <w:rFonts w:ascii="Cambria Math" w:hAnsi="Cambria Math"/>
                      </w:rPr>
                      <m:t>ε</m:t>
                    </m:r>
                    <m:r>
                      <w:rPr>
                        <w:rFonts w:ascii="Cambria Math" w:hAnsi="Cambria Math"/>
                      </w:rPr>
                      <m:t>→0</m:t>
                    </m:r>
                  </m:lim>
                </m:limLow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num>
                      <m:den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1+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ε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kT</m:t>
                                </m:r>
                              </m:den>
                            </m:f>
                            <m:r>
                              <w:rPr>
                                <w:rFonts w:ascii="Cambria Math" w:hAnsi="Cambria Math"/>
                              </w:rPr>
                              <m:t>+…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</w:rPr>
                          <m:t>-</m:t>
                        </m:r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</w:rPr>
                  <m:t xml:space="preserve"> =</m:t>
                </m:r>
              </m:oMath>
            </m:oMathPara>
          </w:p>
          <w:p w14:paraId="47E625CE" w14:textId="77777777" w:rsidR="00EE255C" w:rsidRPr="002A65A5" w:rsidRDefault="00EE255C" w:rsidP="00EE255C">
            <w:pPr>
              <w:ind w:left="589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=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lim</m:t>
                    </m:r>
                  </m:e>
                  <m:lim>
                    <m:r>
                      <w:rPr>
                        <w:rFonts w:ascii="Cambria Math" w:hAnsi="Cambria Math"/>
                      </w:rPr>
                      <m:t>ε→0</m:t>
                    </m:r>
                  </m:lim>
                </m:limLow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num>
                      <m:den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ε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kT</m:t>
                                </m:r>
                              </m:den>
                            </m:f>
                          </m:e>
                        </m:d>
                      </m:den>
                    </m:f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lim</m:t>
                    </m:r>
                  </m:e>
                  <m:lim>
                    <m:r>
                      <w:rPr>
                        <w:rFonts w:ascii="Cambria Math" w:hAnsi="Cambria Math"/>
                      </w:rPr>
                      <m:t>ε→0</m:t>
                    </m:r>
                  </m:lim>
                </m:limLow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kT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kT</m:t>
                </m:r>
              </m:oMath>
            </m:oMathPara>
          </w:p>
          <w:p w14:paraId="63452255" w14:textId="77777777" w:rsidR="00EE255C" w:rsidRPr="002A65A5" w:rsidRDefault="00EE255C"/>
        </w:tc>
        <w:tc>
          <w:tcPr>
            <w:tcW w:w="284" w:type="dxa"/>
          </w:tcPr>
          <w:p w14:paraId="6E42F031" w14:textId="77777777" w:rsidR="00663F1A" w:rsidRPr="002A65A5" w:rsidRDefault="00663F1A"/>
          <w:p w14:paraId="1905756C" w14:textId="77777777" w:rsidR="000955DB" w:rsidRPr="002A65A5" w:rsidRDefault="000955DB"/>
          <w:p w14:paraId="01768030" w14:textId="77777777" w:rsidR="000955DB" w:rsidRPr="002A65A5" w:rsidRDefault="000955DB"/>
          <w:p w14:paraId="3A205DA5" w14:textId="77777777" w:rsidR="000955DB" w:rsidRPr="002A65A5" w:rsidRDefault="000955DB"/>
          <w:p w14:paraId="06B5633B" w14:textId="77777777" w:rsidR="000955DB" w:rsidRPr="002A65A5" w:rsidRDefault="000955DB"/>
          <w:p w14:paraId="77AC76AB" w14:textId="77777777" w:rsidR="000955DB" w:rsidRPr="002A65A5" w:rsidRDefault="000955DB"/>
          <w:p w14:paraId="2E516CB7" w14:textId="77777777" w:rsidR="000955DB" w:rsidRDefault="000955DB"/>
          <w:p w14:paraId="521516AA" w14:textId="77777777" w:rsidR="00031867" w:rsidRPr="00031867" w:rsidRDefault="00031867">
            <w:pPr>
              <w:rPr>
                <w:sz w:val="10"/>
                <w:szCs w:val="10"/>
              </w:rPr>
            </w:pPr>
          </w:p>
          <w:p w14:paraId="04C48638" w14:textId="77777777" w:rsidR="000955DB" w:rsidRPr="00BE5EDF" w:rsidRDefault="000955DB">
            <w:pPr>
              <w:rPr>
                <w:b/>
                <w:bCs/>
              </w:rPr>
            </w:pPr>
            <w:r w:rsidRPr="00BE5EDF">
              <w:rPr>
                <w:b/>
                <w:bCs/>
              </w:rPr>
              <w:t>.</w:t>
            </w:r>
          </w:p>
        </w:tc>
        <w:tc>
          <w:tcPr>
            <w:tcW w:w="3538" w:type="dxa"/>
            <w:vAlign w:val="center"/>
          </w:tcPr>
          <w:p w14:paraId="025DCEBD" w14:textId="77777777" w:rsidR="00663F1A" w:rsidRPr="002A65A5" w:rsidRDefault="006D0CB1" w:rsidP="003E0B97">
            <w:pPr>
              <w:tabs>
                <w:tab w:val="right" w:pos="2961"/>
              </w:tabs>
            </w:pPr>
            <w:r w:rsidRPr="002A65A5">
              <w:tab/>
              <w:t>(2.1.18)</w:t>
            </w:r>
          </w:p>
        </w:tc>
      </w:tr>
    </w:tbl>
    <w:p w14:paraId="56860B32" w14:textId="77777777" w:rsidR="003E0B97" w:rsidRDefault="003E0B97" w:rsidP="00F737DA">
      <w:pPr>
        <w:spacing w:after="0"/>
      </w:pPr>
    </w:p>
    <w:p w14:paraId="111D87D6" w14:textId="422D14DC" w:rsidR="00CF1D2B" w:rsidRPr="002A65A5" w:rsidRDefault="00CF1D2B" w:rsidP="00F737DA">
      <w:pPr>
        <w:spacing w:after="0"/>
      </w:pPr>
      <w:r w:rsidRPr="002A65A5">
        <w:t>Dosazením</w:t>
      </w:r>
      <w:r w:rsidR="00885F53" w:rsidRPr="002A65A5">
        <w:t xml:space="preserve"> (2.1.18) do (2.1.16) máme </w:t>
      </w:r>
      <w:r w:rsidR="00885F53" w:rsidRPr="00897129">
        <w:rPr>
          <w:u w:val="wave"/>
        </w:rPr>
        <w:t>konečný výsledek klasické fyziky</w:t>
      </w:r>
      <w:r w:rsidR="00885F53" w:rsidRPr="002A65A5"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283"/>
        <w:gridCol w:w="709"/>
        <w:gridCol w:w="5948"/>
      </w:tblGrid>
      <w:tr w:rsidR="00143A73" w:rsidRPr="002A65A5" w14:paraId="60D7FD4A" w14:textId="77777777" w:rsidTr="00605EF9">
        <w:tc>
          <w:tcPr>
            <w:tcW w:w="704" w:type="dxa"/>
          </w:tcPr>
          <w:p w14:paraId="34F0E25A" w14:textId="77777777" w:rsidR="00143A73" w:rsidRPr="002A65A5" w:rsidRDefault="00441A37" w:rsidP="00945BFF">
            <w:r>
              <w:rPr>
                <w:noProof/>
              </w:rPr>
              <w:drawing>
                <wp:anchor distT="0" distB="0" distL="114300" distR="114300" simplePos="0" relativeHeight="252195840" behindDoc="0" locked="0" layoutInCell="1" allowOverlap="1" wp14:anchorId="05908997" wp14:editId="14FB2BD7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101918</wp:posOffset>
                  </wp:positionV>
                  <wp:extent cx="147320" cy="328295"/>
                  <wp:effectExtent l="0" t="0" r="5080" b="0"/>
                  <wp:wrapSquare wrapText="bothSides"/>
                  <wp:docPr id="457464909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</w:tcPr>
          <w:p w14:paraId="182866B9" w14:textId="77777777" w:rsidR="00143A73" w:rsidRPr="002A65A5" w:rsidRDefault="004359DE" w:rsidP="00945BFF">
            <w:pPr>
              <w:spacing w:line="259" w:lineRule="auto"/>
              <w:rPr>
                <w:rFonts w:eastAsiaTheme="minorEastAsia"/>
              </w:rPr>
            </w:pPr>
            <w:r w:rsidRPr="002A65A5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02CDA39C" wp14:editId="260A5C9C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78423</wp:posOffset>
                      </wp:positionV>
                      <wp:extent cx="800100" cy="395605"/>
                      <wp:effectExtent l="0" t="0" r="19050" b="23495"/>
                      <wp:wrapNone/>
                      <wp:docPr id="663233391" name="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0100" cy="39560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D23AA9C" id="Obdélník 2" o:spid="_x0000_s1026" style="position:absolute;margin-left:.05pt;margin-top:6.2pt;width:63pt;height:31.15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" filled="f" strokecolor="#c00000" strokeweight="1.5pt"/>
                  </w:pict>
                </mc:Fallback>
              </mc:AlternateContent>
            </w:r>
          </w:p>
          <w:p w14:paraId="60F97A62" w14:textId="77777777" w:rsidR="00143A73" w:rsidRPr="002A65A5" w:rsidRDefault="00EC6246" w:rsidP="00936B68">
            <w:pPr>
              <w:spacing w:after="160" w:line="259" w:lineRule="auto"/>
              <w:ind w:left="175"/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stř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r>
                  <w:rPr>
                    <w:rFonts w:ascii="Cambria Math" w:hAnsi="Cambria Math"/>
                  </w:rPr>
                  <m:t>kT</m:t>
                </m:r>
              </m:oMath>
            </m:oMathPara>
          </w:p>
          <w:p w14:paraId="5DD8DDC3" w14:textId="77777777" w:rsidR="00143A73" w:rsidRPr="002A65A5" w:rsidRDefault="00143A73"/>
        </w:tc>
        <w:tc>
          <w:tcPr>
            <w:tcW w:w="283" w:type="dxa"/>
          </w:tcPr>
          <w:p w14:paraId="63C06BB6" w14:textId="77777777" w:rsidR="00143A73" w:rsidRPr="00945BFF" w:rsidRDefault="00143A73">
            <w:pPr>
              <w:rPr>
                <w:b/>
                <w:bCs/>
              </w:rPr>
            </w:pPr>
          </w:p>
          <w:p w14:paraId="67F11834" w14:textId="77777777" w:rsidR="00707EC2" w:rsidRPr="00945BFF" w:rsidRDefault="00707EC2">
            <w:pPr>
              <w:rPr>
                <w:b/>
                <w:bCs/>
              </w:rPr>
            </w:pPr>
          </w:p>
          <w:p w14:paraId="273A8318" w14:textId="77777777" w:rsidR="00707EC2" w:rsidRPr="00945BFF" w:rsidRDefault="00707EC2">
            <w:pPr>
              <w:rPr>
                <w:b/>
                <w:bCs/>
              </w:rPr>
            </w:pPr>
            <w:r w:rsidRPr="00945BFF">
              <w:rPr>
                <w:b/>
                <w:bCs/>
              </w:rPr>
              <w:t>.</w:t>
            </w:r>
          </w:p>
        </w:tc>
        <w:tc>
          <w:tcPr>
            <w:tcW w:w="709" w:type="dxa"/>
          </w:tcPr>
          <w:p w14:paraId="0AC40165" w14:textId="77777777" w:rsidR="00936B68" w:rsidRPr="002A65A5" w:rsidRDefault="00441A37" w:rsidP="00945BFF">
            <w:r>
              <w:rPr>
                <w:noProof/>
              </w:rPr>
              <w:drawing>
                <wp:anchor distT="0" distB="0" distL="114300" distR="114300" simplePos="0" relativeHeight="252197888" behindDoc="0" locked="0" layoutInCell="1" allowOverlap="1" wp14:anchorId="768F8458" wp14:editId="31BA8378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101600</wp:posOffset>
                  </wp:positionV>
                  <wp:extent cx="147320" cy="328295"/>
                  <wp:effectExtent l="0" t="0" r="5080" b="0"/>
                  <wp:wrapSquare wrapText="bothSides"/>
                  <wp:docPr id="1341428453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948" w:type="dxa"/>
          </w:tcPr>
          <w:p w14:paraId="1C7632B8" w14:textId="77777777" w:rsidR="00945BFF" w:rsidRDefault="00936B68" w:rsidP="00945BFF">
            <w:pPr>
              <w:tabs>
                <w:tab w:val="right" w:pos="5370"/>
              </w:tabs>
            </w:pPr>
            <w:r w:rsidRPr="002A65A5">
              <w:tab/>
            </w:r>
          </w:p>
          <w:p w14:paraId="7D848B11" w14:textId="77777777" w:rsidR="00143A73" w:rsidRPr="002A65A5" w:rsidRDefault="00945BFF" w:rsidP="00605EF9">
            <w:pPr>
              <w:tabs>
                <w:tab w:val="right" w:pos="5376"/>
              </w:tabs>
            </w:pPr>
            <w:r>
              <w:tab/>
            </w:r>
            <w:r w:rsidR="00936B68" w:rsidRPr="002A65A5">
              <w:t>(2.1.19)</w:t>
            </w:r>
          </w:p>
        </w:tc>
      </w:tr>
    </w:tbl>
    <w:p w14:paraId="0C2D98D5" w14:textId="77777777" w:rsidR="00641DC6" w:rsidRDefault="00641DC6" w:rsidP="00996290">
      <w:pPr>
        <w:spacing w:after="0"/>
      </w:pPr>
    </w:p>
    <w:p w14:paraId="591CF24C" w14:textId="7AAE4F85" w:rsidR="009649AE" w:rsidRPr="002A65A5" w:rsidRDefault="00D5321C" w:rsidP="00996290">
      <w:pPr>
        <w:spacing w:after="0"/>
        <w:rPr>
          <w:u w:val="single"/>
        </w:rPr>
      </w:pPr>
      <w:r w:rsidRPr="002A65A5">
        <w:t>Zdůrazněme</w:t>
      </w:r>
      <w:r w:rsidR="005F24B7">
        <w:t>,</w:t>
      </w:r>
      <w:r w:rsidRPr="002A65A5">
        <w:t xml:space="preserve"> </w:t>
      </w:r>
      <w:r w:rsidR="005F24B7">
        <w:t>ž</w:t>
      </w:r>
      <w:r w:rsidRPr="002A65A5">
        <w:t>e v </w:t>
      </w:r>
      <w:r w:rsidRPr="00304094">
        <w:rPr>
          <w:u w:val="wave"/>
        </w:rPr>
        <w:t>klasickém výsledku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5523"/>
      </w:tblGrid>
      <w:tr w:rsidR="00996290" w:rsidRPr="002A65A5" w14:paraId="44B91AA9" w14:textId="77777777" w:rsidTr="00605EF9">
        <w:tc>
          <w:tcPr>
            <w:tcW w:w="3539" w:type="dxa"/>
          </w:tcPr>
          <w:p w14:paraId="46883576" w14:textId="77777777" w:rsidR="00996290" w:rsidRPr="002A65A5" w:rsidRDefault="00996290">
            <w:r w:rsidRPr="002A65A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5B4FDAF5" wp14:editId="5D06A745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52070</wp:posOffset>
                      </wp:positionV>
                      <wp:extent cx="1966912" cy="661988"/>
                      <wp:effectExtent l="0" t="0" r="14605" b="24130"/>
                      <wp:wrapNone/>
                      <wp:docPr id="1905661333" name="Obdélní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66912" cy="66198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ADF2DC" id="Obdélník 4" o:spid="_x0000_s1026" style="position:absolute;margin-left:9.4pt;margin-top:4.1pt;width:154.85pt;height:52.1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7277C043" w14:textId="77777777" w:rsidR="00996290" w:rsidRPr="002A65A5" w:rsidRDefault="00EC6246" w:rsidP="00996290">
            <w:pPr>
              <w:ind w:left="447"/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stř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lim</m:t>
                    </m:r>
                  </m:e>
                  <m:lim>
                    <m:r>
                      <w:rPr>
                        <w:rFonts w:ascii="Cambria Math" w:hAnsi="Cambria Math"/>
                      </w:rPr>
                      <m:t>ε</m:t>
                    </m:r>
                    <m:r>
                      <w:rPr>
                        <w:rFonts w:ascii="Cambria Math" w:hAnsi="Cambria Math"/>
                      </w:rPr>
                      <m:t>→0</m:t>
                    </m:r>
                  </m:lim>
                </m:limLow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p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ε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kT</m:t>
                                </m:r>
                              </m:den>
                            </m:f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</m:t>
                        </m:r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r>
                  <w:rPr>
                    <w:rFonts w:ascii="Cambria Math" w:hAnsi="Cambria Math"/>
                  </w:rPr>
                  <m:t>kT</m:t>
                </m:r>
              </m:oMath>
            </m:oMathPara>
          </w:p>
          <w:p w14:paraId="7717C6B8" w14:textId="77777777" w:rsidR="00996290" w:rsidRPr="002A65A5" w:rsidRDefault="00996290"/>
        </w:tc>
        <w:tc>
          <w:tcPr>
            <w:tcW w:w="5523" w:type="dxa"/>
            <w:vAlign w:val="center"/>
          </w:tcPr>
          <w:p w14:paraId="662F6EC3" w14:textId="77777777" w:rsidR="00996290" w:rsidRPr="002A65A5" w:rsidRDefault="00996290" w:rsidP="00605EF9">
            <w:pPr>
              <w:tabs>
                <w:tab w:val="right" w:pos="4949"/>
              </w:tabs>
            </w:pPr>
            <w:r w:rsidRPr="002A65A5">
              <w:tab/>
              <w:t>(2.1.20)</w:t>
            </w:r>
          </w:p>
        </w:tc>
      </w:tr>
    </w:tbl>
    <w:p w14:paraId="0C40ADD9" w14:textId="77777777" w:rsidR="00996290" w:rsidRDefault="009F588F" w:rsidP="00220EC2">
      <w:pPr>
        <w:spacing w:after="0"/>
        <w:jc w:val="both"/>
      </w:pPr>
      <w:r>
        <w:t>j</w:t>
      </w:r>
      <w:r w:rsidR="00C30E24" w:rsidRPr="002A65A5">
        <w:t xml:space="preserve">e automaticky obsažen předpoklad, že atomy AČT jakožto oscilátory vyzařují energii </w:t>
      </w:r>
      <w:r w:rsidR="00C30E24" w:rsidRPr="00921970">
        <w:rPr>
          <w:u w:val="wave"/>
        </w:rPr>
        <w:t>SPOJITĚ</w:t>
      </w:r>
      <w:r w:rsidR="00C30E24" w:rsidRPr="002A65A5"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25"/>
        <w:gridCol w:w="772"/>
        <w:gridCol w:w="5665"/>
      </w:tblGrid>
      <w:tr w:rsidR="00191035" w14:paraId="595F6C66" w14:textId="77777777" w:rsidTr="00142156">
        <w:tc>
          <w:tcPr>
            <w:tcW w:w="2625" w:type="dxa"/>
          </w:tcPr>
          <w:p w14:paraId="61C89AC8" w14:textId="72EA3465" w:rsidR="00191035" w:rsidRDefault="00093849" w:rsidP="00093849">
            <w:pPr>
              <w:ind w:left="454"/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78464" behindDoc="0" locked="0" layoutInCell="1" allowOverlap="1" wp14:anchorId="1DE9095E" wp14:editId="0409DBDE">
                      <wp:simplePos x="0" y="0"/>
                      <wp:positionH relativeFrom="column">
                        <wp:posOffset>651193</wp:posOffset>
                      </wp:positionH>
                      <wp:positionV relativeFrom="paragraph">
                        <wp:posOffset>90170</wp:posOffset>
                      </wp:positionV>
                      <wp:extent cx="0" cy="671195"/>
                      <wp:effectExtent l="76200" t="38100" r="57150" b="14605"/>
                      <wp:wrapNone/>
                      <wp:docPr id="1123120725" name="Přímá spojnice se šipkou 1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67119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ADD020F" id="Přímá spojnice se šipkou 199" o:spid="_x0000_s1026" type="#_x0000_t32" style="position:absolute;margin-left:51.3pt;margin-top:7.1pt;width:0;height:52.85pt;flip:y;z-index:25247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" strokecolor="black [3200]">
                      <v:stroke endarrow="classic" joinstyle="miter"/>
                    </v:shape>
                  </w:pict>
                </mc:Fallback>
              </mc:AlternateContent>
            </w:r>
          </w:p>
          <w:p w14:paraId="72AFA15C" w14:textId="1CBA590D" w:rsidR="00093849" w:rsidRPr="00345B88" w:rsidRDefault="00394EB4" w:rsidP="008B2149">
            <w:pPr>
              <w:ind w:left="321"/>
              <w:jc w:val="both"/>
              <w:rPr>
                <w:b/>
                <w:bCs/>
                <w:sz w:val="18"/>
                <w:szCs w:val="18"/>
              </w:rPr>
            </w:pPr>
            <w:r w:rsidRPr="00345B88">
              <w:rPr>
                <w:b/>
                <w:bCs/>
                <w:noProof/>
                <w:sz w:val="18"/>
                <w:szCs w:val="1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83584" behindDoc="0" locked="0" layoutInCell="1" allowOverlap="1" wp14:anchorId="33F7065D" wp14:editId="2B924DF4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33973</wp:posOffset>
                      </wp:positionV>
                      <wp:extent cx="0" cy="200025"/>
                      <wp:effectExtent l="0" t="0" r="38100" b="9525"/>
                      <wp:wrapNone/>
                      <wp:docPr id="821199957" name="Přímá spojnice 2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0002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2C5C6C3" id="Přímá spojnice 205" o:spid="_x0000_s1026" style="position:absolute;flip:y;z-index:25248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6pt,2.7pt" to="74.6pt,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" strokecolor="black [3213]">
                      <v:stroke dashstyle="1 1" joinstyle="miter"/>
                    </v:line>
                  </w:pict>
                </mc:Fallback>
              </mc:AlternateContent>
            </w:r>
            <w:r w:rsidR="00093849" w:rsidRPr="00345B88">
              <w:rPr>
                <w:b/>
                <w:bCs/>
                <w:sz w:val="18"/>
                <w:szCs w:val="18"/>
              </w:rPr>
              <w:t>energie</w:t>
            </w:r>
          </w:p>
          <w:p w14:paraId="1D491413" w14:textId="77777777" w:rsidR="00093849" w:rsidRDefault="00093849" w:rsidP="00167498">
            <w:pPr>
              <w:jc w:val="both"/>
              <w:rPr>
                <w:b/>
                <w:bCs/>
                <w:sz w:val="14"/>
                <w:szCs w:val="14"/>
              </w:rPr>
            </w:pPr>
          </w:p>
          <w:p w14:paraId="2031A26F" w14:textId="7E19CE0E" w:rsidR="00093849" w:rsidRDefault="00EF771A" w:rsidP="00167498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81536" behindDoc="0" locked="0" layoutInCell="1" allowOverlap="1" wp14:anchorId="3F02EBEB" wp14:editId="2BEDDD2D">
                      <wp:simplePos x="0" y="0"/>
                      <wp:positionH relativeFrom="column">
                        <wp:posOffset>1404938</wp:posOffset>
                      </wp:positionH>
                      <wp:positionV relativeFrom="paragraph">
                        <wp:posOffset>33655</wp:posOffset>
                      </wp:positionV>
                      <wp:extent cx="0" cy="180975"/>
                      <wp:effectExtent l="76200" t="0" r="57150" b="47625"/>
                      <wp:wrapNone/>
                      <wp:docPr id="191713797" name="Přímá spojnice se šipkou 2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09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1264B7B" id="Přímá spojnice se šipkou 202" o:spid="_x0000_s1026" type="#_x0000_t32" style="position:absolute;margin-left:110.65pt;margin-top:2.65pt;width:0;height:14.25pt;z-index:25248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093849">
              <w:rPr>
                <w:b/>
                <w:bCs/>
                <w:noProof/>
                <w:sz w:val="14"/>
                <w:szCs w:val="1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77440" behindDoc="0" locked="0" layoutInCell="1" allowOverlap="1" wp14:anchorId="4226D70F" wp14:editId="4529FD47">
                      <wp:simplePos x="0" y="0"/>
                      <wp:positionH relativeFrom="column">
                        <wp:posOffset>833120</wp:posOffset>
                      </wp:positionH>
                      <wp:positionV relativeFrom="paragraph">
                        <wp:posOffset>32067</wp:posOffset>
                      </wp:positionV>
                      <wp:extent cx="242888" cy="366712"/>
                      <wp:effectExtent l="0" t="0" r="24130" b="14605"/>
                      <wp:wrapNone/>
                      <wp:docPr id="426320856" name="Obdélník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2888" cy="366712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E2EEBFE" id="Obdélník 198" o:spid="_x0000_s1026" style="position:absolute;margin-left:65.6pt;margin-top:2.5pt;width:19.15pt;height:28.85pt;z-index:25247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" fillcolor="black [3200]" strokecolor="black [480]" strokeweight="1pt"/>
                  </w:pict>
                </mc:Fallback>
              </mc:AlternateContent>
            </w:r>
          </w:p>
          <w:p w14:paraId="1B1D24F7" w14:textId="27C48F08" w:rsidR="00093849" w:rsidRDefault="00C36FD0" w:rsidP="00167498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82560" behindDoc="0" locked="0" layoutInCell="1" allowOverlap="1" wp14:anchorId="3AAFEC31" wp14:editId="6D1D1C6B">
                      <wp:simplePos x="0" y="0"/>
                      <wp:positionH relativeFrom="column">
                        <wp:posOffset>1404938</wp:posOffset>
                      </wp:positionH>
                      <wp:positionV relativeFrom="paragraph">
                        <wp:posOffset>106045</wp:posOffset>
                      </wp:positionV>
                      <wp:extent cx="0" cy="185420"/>
                      <wp:effectExtent l="76200" t="38100" r="57150" b="24130"/>
                      <wp:wrapNone/>
                      <wp:docPr id="1938918539" name="Přímá spojnice se šipkou 2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8542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87FC9C3" id="Přímá spojnice se šipkou 204" o:spid="_x0000_s1026" type="#_x0000_t32" style="position:absolute;margin-left:110.65pt;margin-top:8.35pt;width:0;height:14.6pt;flip:y;z-index:25248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EF771A">
              <w:rPr>
                <w:b/>
                <w:bCs/>
                <w:noProof/>
                <w:sz w:val="14"/>
                <w:szCs w:val="1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80512" behindDoc="0" locked="0" layoutInCell="1" allowOverlap="1" wp14:anchorId="40D0E630" wp14:editId="035FEC06">
                      <wp:simplePos x="0" y="0"/>
                      <wp:positionH relativeFrom="column">
                        <wp:posOffset>1076008</wp:posOffset>
                      </wp:positionH>
                      <wp:positionV relativeFrom="paragraph">
                        <wp:posOffset>106045</wp:posOffset>
                      </wp:positionV>
                      <wp:extent cx="447992" cy="0"/>
                      <wp:effectExtent l="0" t="0" r="0" b="0"/>
                      <wp:wrapNone/>
                      <wp:docPr id="900912619" name="Přímá spojnice 2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47992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3896469" id="Přímá spojnice 201" o:spid="_x0000_s1026" style="position:absolute;z-index:25248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4.75pt,8.35pt" to="120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" strokecolor="black [3213]">
                      <v:stroke joinstyle="miter"/>
                    </v:line>
                  </w:pict>
                </mc:Fallback>
              </mc:AlternateContent>
            </w:r>
          </w:p>
          <w:p w14:paraId="0630E886" w14:textId="6CF17014" w:rsidR="00093849" w:rsidRDefault="00093849" w:rsidP="00167498">
            <w:pPr>
              <w:jc w:val="both"/>
              <w:rPr>
                <w:b/>
                <w:bCs/>
                <w:sz w:val="14"/>
                <w:szCs w:val="14"/>
              </w:rPr>
            </w:pPr>
          </w:p>
          <w:p w14:paraId="6608A14B" w14:textId="4DF5A27F" w:rsidR="00093849" w:rsidRDefault="00093849" w:rsidP="00167498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79488" behindDoc="0" locked="0" layoutInCell="1" allowOverlap="1" wp14:anchorId="6367CC62" wp14:editId="372041B7">
                      <wp:simplePos x="0" y="0"/>
                      <wp:positionH relativeFrom="column">
                        <wp:posOffset>646748</wp:posOffset>
                      </wp:positionH>
                      <wp:positionV relativeFrom="paragraph">
                        <wp:posOffset>79375</wp:posOffset>
                      </wp:positionV>
                      <wp:extent cx="671512" cy="0"/>
                      <wp:effectExtent l="0" t="0" r="0" b="0"/>
                      <wp:wrapNone/>
                      <wp:docPr id="748840133" name="Přímá spojnice 2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71512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21564B5" id="Přímá spojnice 200" o:spid="_x0000_s1026" style="position:absolute;z-index:25247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95pt,6.25pt" to="103.8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" strokecolor="black [3200]">
                      <v:stroke joinstyle="miter"/>
                    </v:line>
                  </w:pict>
                </mc:Fallback>
              </mc:AlternateContent>
            </w:r>
          </w:p>
          <w:p w14:paraId="285A1940" w14:textId="399098A1" w:rsidR="00093849" w:rsidRPr="00093849" w:rsidRDefault="00093849" w:rsidP="00167498">
            <w:pPr>
              <w:jc w:val="both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772" w:type="dxa"/>
          </w:tcPr>
          <w:p w14:paraId="238787AA" w14:textId="76A7AB27" w:rsidR="00191035" w:rsidRPr="00295F39" w:rsidRDefault="00191035" w:rsidP="00167498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</w:p>
          <w:p w14:paraId="216C4F50" w14:textId="77777777" w:rsidR="00191035" w:rsidRPr="00295F39" w:rsidRDefault="00191035" w:rsidP="00167498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</w:p>
          <w:p w14:paraId="532B7FA3" w14:textId="77777777" w:rsidR="00191035" w:rsidRPr="00EF771A" w:rsidRDefault="00191035" w:rsidP="00167498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</w:p>
          <w:p w14:paraId="46CC664F" w14:textId="77777777" w:rsidR="00191035" w:rsidRPr="00295F39" w:rsidRDefault="00191035" w:rsidP="00167498">
            <w:pPr>
              <w:jc w:val="both"/>
              <w:rPr>
                <w:rFonts w:eastAsiaTheme="minorEastAsia"/>
                <w:b/>
                <w:bCs/>
                <w:sz w:val="10"/>
                <w:szCs w:val="10"/>
              </w:rPr>
            </w:pPr>
          </w:p>
          <w:p w14:paraId="2A7DB33A" w14:textId="77777777" w:rsidR="00191035" w:rsidRPr="00295F39" w:rsidRDefault="00295F39" w:rsidP="00167498">
            <w:pPr>
              <w:jc w:val="both"/>
              <w:rPr>
                <w:b/>
                <w:bCs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>ε →0</m:t>
                </m:r>
              </m:oMath>
            </m:oMathPara>
          </w:p>
        </w:tc>
        <w:tc>
          <w:tcPr>
            <w:tcW w:w="5665" w:type="dxa"/>
          </w:tcPr>
          <w:p w14:paraId="33517955" w14:textId="27D46ADE" w:rsidR="00191035" w:rsidRDefault="00191035" w:rsidP="00167498">
            <w:pPr>
              <w:jc w:val="both"/>
            </w:pPr>
          </w:p>
          <w:p w14:paraId="57A893BC" w14:textId="77777777" w:rsidR="00191035" w:rsidRDefault="00191035" w:rsidP="00167498">
            <w:pPr>
              <w:jc w:val="both"/>
            </w:pPr>
          </w:p>
          <w:p w14:paraId="793875AD" w14:textId="77777777" w:rsidR="00191035" w:rsidRDefault="00191035" w:rsidP="00167498">
            <w:pPr>
              <w:jc w:val="both"/>
            </w:pPr>
          </w:p>
          <w:p w14:paraId="06075AA6" w14:textId="77777777" w:rsidR="00191035" w:rsidRPr="00C66B46" w:rsidRDefault="00191035" w:rsidP="00167498">
            <w:pPr>
              <w:jc w:val="both"/>
              <w:rPr>
                <w:sz w:val="16"/>
                <w:szCs w:val="16"/>
              </w:rPr>
            </w:pPr>
          </w:p>
          <w:p w14:paraId="632D3BE3" w14:textId="7088B998" w:rsidR="00C66B46" w:rsidRPr="00325566" w:rsidRDefault="00191035" w:rsidP="00167498">
            <w:pPr>
              <w:jc w:val="both"/>
              <w:rPr>
                <w:b/>
                <w:bCs/>
              </w:rPr>
            </w:pPr>
            <w:r w:rsidRPr="00325566">
              <w:rPr>
                <w:b/>
                <w:bCs/>
              </w:rPr>
              <w:t>.</w:t>
            </w:r>
          </w:p>
        </w:tc>
      </w:tr>
    </w:tbl>
    <w:p w14:paraId="1A272677" w14:textId="77777777" w:rsidR="00C66B46" w:rsidRDefault="00C66B46" w:rsidP="00C66B46">
      <w:pPr>
        <w:spacing w:after="0"/>
        <w:jc w:val="both"/>
      </w:pPr>
    </w:p>
    <w:p w14:paraId="3CCE6557" w14:textId="4845003E" w:rsidR="00C30E24" w:rsidRPr="002A65A5" w:rsidRDefault="00167498" w:rsidP="00926C66">
      <w:pPr>
        <w:jc w:val="both"/>
      </w:pPr>
      <w:r w:rsidRPr="002A65A5">
        <w:t>To však vede</w:t>
      </w:r>
      <w:r w:rsidR="004C02ED">
        <w:t xml:space="preserve"> k</w:t>
      </w:r>
      <w:r w:rsidR="00921970">
        <w:t> </w:t>
      </w:r>
      <w:r w:rsidRPr="002A65A5">
        <w:t xml:space="preserve">Rayleigh-Jeansově vyzařovací křivce, která je v ultrafialové oblasti </w:t>
      </w:r>
      <w:r w:rsidRPr="00921970">
        <w:rPr>
          <w:u w:val="wave"/>
        </w:rPr>
        <w:t>v rozporu s experimentem</w:t>
      </w:r>
      <w:r w:rsidRPr="002A65A5">
        <w:t>.</w:t>
      </w:r>
    </w:p>
    <w:p w14:paraId="55127DBE" w14:textId="77777777" w:rsidR="00482A11" w:rsidRPr="002A65A5" w:rsidRDefault="00926C66" w:rsidP="009845E9">
      <w:pPr>
        <w:spacing w:after="0"/>
        <w:jc w:val="both"/>
      </w:pPr>
      <w:r w:rsidRPr="002A65A5">
        <w:t>Při úvahách o</w:t>
      </w:r>
      <w:r w:rsidR="009D16A3">
        <w:t> </w:t>
      </w:r>
      <w:r w:rsidRPr="002A65A5">
        <w:t xml:space="preserve">řešení tohoto rozporu napadla Maxe Plancka geniální myšlenka, tzv. </w:t>
      </w:r>
      <w:r w:rsidRPr="00F805DA">
        <w:rPr>
          <w:u w:val="wave"/>
        </w:rPr>
        <w:t>KVANTOVÁ HYPOTÉZA</w:t>
      </w:r>
      <w:r w:rsidR="006A3CB3" w:rsidRPr="002A65A5">
        <w:t>:</w:t>
      </w:r>
    </w:p>
    <w:tbl>
      <w:tblPr>
        <w:tblStyle w:val="Mkatabulky"/>
        <w:tblW w:w="90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268"/>
        <w:gridCol w:w="2467"/>
        <w:gridCol w:w="652"/>
        <w:gridCol w:w="2971"/>
      </w:tblGrid>
      <w:tr w:rsidR="00AB0611" w:rsidRPr="002A65A5" w14:paraId="2FAE131F" w14:textId="77777777" w:rsidTr="006A1D9A">
        <w:trPr>
          <w:trHeight w:val="559"/>
        </w:trPr>
        <w:tc>
          <w:tcPr>
            <w:tcW w:w="704" w:type="dxa"/>
            <w:vMerge w:val="restart"/>
          </w:tcPr>
          <w:p w14:paraId="416EB246" w14:textId="77777777" w:rsidR="00AB0611" w:rsidRPr="002A65A5" w:rsidRDefault="00AB0611" w:rsidP="005857C9">
            <w:r>
              <w:rPr>
                <w:noProof/>
              </w:rPr>
              <w:drawing>
                <wp:anchor distT="0" distB="0" distL="114300" distR="114300" simplePos="0" relativeHeight="252218368" behindDoc="0" locked="0" layoutInCell="1" allowOverlap="1" wp14:anchorId="7CCCD874" wp14:editId="511152F8">
                  <wp:simplePos x="0" y="0"/>
                  <wp:positionH relativeFrom="column">
                    <wp:posOffset>92710</wp:posOffset>
                  </wp:positionH>
                  <wp:positionV relativeFrom="paragraph">
                    <wp:posOffset>857885</wp:posOffset>
                  </wp:positionV>
                  <wp:extent cx="147320" cy="328295"/>
                  <wp:effectExtent l="0" t="0" r="5080" b="0"/>
                  <wp:wrapSquare wrapText="bothSides"/>
                  <wp:docPr id="1253079488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735" w:type="dxa"/>
            <w:gridSpan w:val="2"/>
          </w:tcPr>
          <w:p w14:paraId="4EB9EF83" w14:textId="77777777" w:rsidR="00AB0611" w:rsidRPr="002A65A5" w:rsidRDefault="00AB0611" w:rsidP="006A3CB3">
            <w:r w:rsidRPr="002A65A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216320" behindDoc="0" locked="0" layoutInCell="1" allowOverlap="1" wp14:anchorId="553FD345" wp14:editId="6DF3DE62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64135</wp:posOffset>
                      </wp:positionV>
                      <wp:extent cx="2867025" cy="1914525"/>
                      <wp:effectExtent l="0" t="0" r="28575" b="28575"/>
                      <wp:wrapNone/>
                      <wp:docPr id="322494970" name="Obdélník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67025" cy="1914525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FB24A7" id="Obdélník 6" o:spid="_x0000_s1026" style="position:absolute;margin-left:-2.2pt;margin-top:5.05pt;width:225.75pt;height:150.75pt;z-index:2522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" filled="f" strokecolor="#030e13 [484]" strokeweight="1.5pt"/>
                  </w:pict>
                </mc:Fallback>
              </mc:AlternateContent>
            </w:r>
          </w:p>
          <w:p w14:paraId="4E264463" w14:textId="77777777" w:rsidR="00AB0611" w:rsidRPr="00C277A5" w:rsidRDefault="00AB0611" w:rsidP="007F542A">
            <w:pPr>
              <w:ind w:left="175"/>
              <w:rPr>
                <w:b/>
                <w:bCs/>
                <w:sz w:val="20"/>
                <w:szCs w:val="20"/>
              </w:rPr>
            </w:pPr>
            <w:r w:rsidRPr="00C277A5">
              <w:rPr>
                <w:b/>
                <w:bCs/>
                <w:sz w:val="20"/>
                <w:szCs w:val="20"/>
              </w:rPr>
              <w:t>Co když atomy AČT nevyzařují energii spojitě,</w:t>
            </w:r>
          </w:p>
          <w:p w14:paraId="2D1A74F7" w14:textId="77777777" w:rsidR="00AB0611" w:rsidRPr="00290322" w:rsidRDefault="00AB0611" w:rsidP="009845E9">
            <w:pPr>
              <w:ind w:left="190"/>
              <w:rPr>
                <w:b/>
                <w:bCs/>
                <w:sz w:val="20"/>
                <w:szCs w:val="20"/>
                <w:u w:val="thick"/>
              </w:rPr>
            </w:pPr>
            <w:r w:rsidRPr="00C277A5">
              <w:rPr>
                <w:b/>
                <w:bCs/>
                <w:sz w:val="20"/>
                <w:szCs w:val="20"/>
              </w:rPr>
              <w:t xml:space="preserve">ale po určitých </w:t>
            </w:r>
            <w:r w:rsidRPr="00290322">
              <w:rPr>
                <w:b/>
                <w:bCs/>
                <w:sz w:val="20"/>
                <w:szCs w:val="20"/>
                <w:u w:val="thick"/>
              </w:rPr>
              <w:t>kvantech (porcích) konečné</w:t>
            </w:r>
          </w:p>
          <w:p w14:paraId="6B05E9E4" w14:textId="52A625C4" w:rsidR="00AB0611" w:rsidRPr="002A65A5" w:rsidRDefault="00AB0611" w:rsidP="00AB0611">
            <w:pPr>
              <w:ind w:left="190"/>
            </w:pPr>
            <w:r w:rsidRPr="00290322">
              <w:rPr>
                <w:b/>
                <w:bCs/>
                <w:sz w:val="20"/>
                <w:szCs w:val="20"/>
                <w:u w:val="thick"/>
              </w:rPr>
              <w:t xml:space="preserve">velikosti </w:t>
            </w:r>
            <w:r w:rsidRPr="00290322">
              <w:rPr>
                <w:b/>
                <w:bCs/>
                <w:i/>
                <w:iCs/>
                <w:sz w:val="20"/>
                <w:szCs w:val="20"/>
                <w:u w:val="thick"/>
              </w:rPr>
              <w:sym w:font="Symbol" w:char="F065"/>
            </w:r>
            <w:r w:rsidRPr="00290322">
              <w:rPr>
                <w:b/>
                <w:bCs/>
                <w:sz w:val="20"/>
                <w:szCs w:val="20"/>
                <w:u w:val="thick"/>
              </w:rPr>
              <w:t xml:space="preserve"> </w:t>
            </w:r>
            <w:r w:rsidR="00717B34">
              <w:rPr>
                <w:b/>
                <w:bCs/>
                <w:sz w:val="20"/>
                <w:szCs w:val="20"/>
                <w:u w:val="thick"/>
              </w:rPr>
              <w:t xml:space="preserve"> </w:t>
            </w:r>
            <w:r w:rsidRPr="00290322">
              <w:rPr>
                <w:b/>
                <w:bCs/>
                <w:sz w:val="20"/>
                <w:szCs w:val="20"/>
                <w:u w:val="thick"/>
              </w:rPr>
              <w:sym w:font="Symbol" w:char="F03E"/>
            </w:r>
            <w:r w:rsidRPr="00290322">
              <w:rPr>
                <w:b/>
                <w:bCs/>
                <w:sz w:val="20"/>
                <w:szCs w:val="20"/>
                <w:u w:val="thick"/>
              </w:rPr>
              <w:t xml:space="preserve"> 0</w:t>
            </w:r>
            <w:r w:rsidRPr="00C277A5">
              <w:rPr>
                <w:b/>
                <w:bCs/>
                <w:sz w:val="20"/>
                <w:szCs w:val="20"/>
              </w:rPr>
              <w:t>?</w:t>
            </w:r>
          </w:p>
        </w:tc>
        <w:tc>
          <w:tcPr>
            <w:tcW w:w="652" w:type="dxa"/>
            <w:vMerge w:val="restart"/>
          </w:tcPr>
          <w:p w14:paraId="5CEAB894" w14:textId="77777777" w:rsidR="00AB0611" w:rsidRPr="002A65A5" w:rsidRDefault="00AB0611" w:rsidP="005857C9">
            <w:r>
              <w:rPr>
                <w:noProof/>
              </w:rPr>
              <w:drawing>
                <wp:anchor distT="0" distB="0" distL="114300" distR="114300" simplePos="0" relativeHeight="252219392" behindDoc="0" locked="0" layoutInCell="1" allowOverlap="1" wp14:anchorId="60D037BC" wp14:editId="00A152DF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901700</wp:posOffset>
                  </wp:positionV>
                  <wp:extent cx="147320" cy="328295"/>
                  <wp:effectExtent l="0" t="0" r="5080" b="0"/>
                  <wp:wrapSquare wrapText="bothSides"/>
                  <wp:docPr id="2049619144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1" w:type="dxa"/>
            <w:vMerge w:val="restart"/>
            <w:vAlign w:val="center"/>
          </w:tcPr>
          <w:p w14:paraId="33B7DD35" w14:textId="77777777" w:rsidR="00AB0611" w:rsidRPr="002A65A5" w:rsidRDefault="00AB0611" w:rsidP="005C1D09">
            <w:pPr>
              <w:tabs>
                <w:tab w:val="right" w:pos="2407"/>
              </w:tabs>
            </w:pPr>
            <w:r w:rsidRPr="002A65A5">
              <w:tab/>
              <w:t>(2.1.21)</w:t>
            </w:r>
          </w:p>
        </w:tc>
      </w:tr>
      <w:tr w:rsidR="000E368B" w:rsidRPr="002A65A5" w14:paraId="7319FC25" w14:textId="77777777" w:rsidTr="006A1D9A">
        <w:trPr>
          <w:trHeight w:val="557"/>
        </w:trPr>
        <w:tc>
          <w:tcPr>
            <w:tcW w:w="704" w:type="dxa"/>
            <w:vMerge/>
          </w:tcPr>
          <w:p w14:paraId="44205012" w14:textId="77777777" w:rsidR="000E368B" w:rsidRDefault="000E368B" w:rsidP="005857C9">
            <w:pPr>
              <w:rPr>
                <w:noProof/>
              </w:rPr>
            </w:pPr>
          </w:p>
        </w:tc>
        <w:tc>
          <w:tcPr>
            <w:tcW w:w="2268" w:type="dxa"/>
          </w:tcPr>
          <w:p w14:paraId="291243EF" w14:textId="788C7A81" w:rsidR="000E368B" w:rsidRDefault="00A634C1" w:rsidP="006A3CB3">
            <w:pPr>
              <w:rPr>
                <w:b/>
                <w:bCs/>
                <w:noProof/>
                <w:sz w:val="14"/>
                <w:szCs w:val="14"/>
                <w14:ligatures w14:val="standardContextual"/>
              </w:rPr>
            </w:pPr>
            <w:r>
              <w:rPr>
                <w:b/>
                <w:bCs/>
                <w:noProof/>
                <w:sz w:val="14"/>
                <w:szCs w:val="1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91776" behindDoc="0" locked="0" layoutInCell="1" allowOverlap="1" wp14:anchorId="4EB87014" wp14:editId="10164E87">
                      <wp:simplePos x="0" y="0"/>
                      <wp:positionH relativeFrom="column">
                        <wp:posOffset>896620</wp:posOffset>
                      </wp:positionH>
                      <wp:positionV relativeFrom="paragraph">
                        <wp:posOffset>93980</wp:posOffset>
                      </wp:positionV>
                      <wp:extent cx="0" cy="600075"/>
                      <wp:effectExtent l="76200" t="38100" r="57150" b="9525"/>
                      <wp:wrapNone/>
                      <wp:docPr id="1567218997" name="Přímá spojnice 2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6000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E26955B" id="Přímá spojnice 208" o:spid="_x0000_s1026" style="position:absolute;flip:y;z-index:252491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0.6pt,7.4pt" to="70.6pt,5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" strokecolor="black [3213]">
                      <v:stroke endarrow="classic" joinstyle="miter"/>
                    </v:line>
                  </w:pict>
                </mc:Fallback>
              </mc:AlternateContent>
            </w:r>
          </w:p>
          <w:p w14:paraId="6A626502" w14:textId="52BDDA01" w:rsidR="00AF40A2" w:rsidRDefault="005A7ACD" w:rsidP="005B2055">
            <w:pPr>
              <w:ind w:left="750"/>
              <w:rPr>
                <w:b/>
                <w:bCs/>
                <w:noProof/>
                <w:sz w:val="14"/>
                <w:szCs w:val="14"/>
                <w14:ligatures w14:val="standardContextual"/>
              </w:rPr>
            </w:pPr>
            <w:r w:rsidRPr="00017A08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90752" behindDoc="0" locked="0" layoutInCell="1" allowOverlap="1" wp14:anchorId="4C2E94E1" wp14:editId="7FF1D54D">
                      <wp:simplePos x="0" y="0"/>
                      <wp:positionH relativeFrom="column">
                        <wp:posOffset>1115378</wp:posOffset>
                      </wp:positionH>
                      <wp:positionV relativeFrom="paragraph">
                        <wp:posOffset>67310</wp:posOffset>
                      </wp:positionV>
                      <wp:extent cx="0" cy="137795"/>
                      <wp:effectExtent l="0" t="0" r="38100" b="14605"/>
                      <wp:wrapNone/>
                      <wp:docPr id="554210203" name="Přímá spojnice 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377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F9321A8" id="Přímá spojnice 206" o:spid="_x0000_s1026" style="position:absolute;flip:y;z-index:25249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85pt,5.3pt" to="87.8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" strokecolor="black [3213]">
                      <v:stroke dashstyle="1 1" joinstyle="miter"/>
                    </v:line>
                  </w:pict>
                </mc:Fallback>
              </mc:AlternateContent>
            </w:r>
            <w:r w:rsidR="00FA1068" w:rsidRPr="00017A08">
              <w:rPr>
                <w:b/>
                <w:bCs/>
                <w:noProof/>
                <w:sz w:val="16"/>
                <w:szCs w:val="16"/>
                <w14:ligatures w14:val="standardContextual"/>
              </w:rPr>
              <w:t>e</w:t>
            </w:r>
            <w:r w:rsidR="00AF40A2" w:rsidRPr="00017A08">
              <w:rPr>
                <w:b/>
                <w:bCs/>
                <w:noProof/>
                <w:sz w:val="16"/>
                <w:szCs w:val="16"/>
                <w14:ligatures w14:val="standardContextual"/>
              </w:rPr>
              <w:t>nergie</w:t>
            </w:r>
            <w:r w:rsidR="00FA1068">
              <w:rPr>
                <w:b/>
                <w:bCs/>
                <w:noProof/>
                <w:sz w:val="14"/>
                <w:szCs w:val="14"/>
                <w14:ligatures w14:val="standardContextual"/>
              </w:rPr>
              <w:t xml:space="preserve"> </w:t>
            </w:r>
          </w:p>
          <w:p w14:paraId="6D8FD71B" w14:textId="3A6528C1" w:rsidR="00AF40A2" w:rsidRDefault="00AF40A2" w:rsidP="006A3CB3">
            <w:pPr>
              <w:rPr>
                <w:b/>
                <w:bCs/>
                <w:noProof/>
                <w:sz w:val="14"/>
                <w:szCs w:val="14"/>
                <w14:ligatures w14:val="standardContextual"/>
              </w:rPr>
            </w:pPr>
          </w:p>
          <w:p w14:paraId="183B9537" w14:textId="07FFE3A3" w:rsidR="00AF40A2" w:rsidRDefault="005A7ACD" w:rsidP="006A3CB3">
            <w:pPr>
              <w:rPr>
                <w:b/>
                <w:bCs/>
                <w:noProof/>
                <w:sz w:val="14"/>
                <w:szCs w:val="14"/>
                <w14:ligatures w14:val="standardContextual"/>
              </w:rPr>
            </w:pPr>
            <w:r>
              <w:rPr>
                <w:b/>
                <w:bCs/>
                <w:noProof/>
                <w:sz w:val="14"/>
                <w:szCs w:val="1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85632" behindDoc="0" locked="0" layoutInCell="1" allowOverlap="1" wp14:anchorId="4E38EFB8" wp14:editId="474DA89F">
                      <wp:simplePos x="0" y="0"/>
                      <wp:positionH relativeFrom="column">
                        <wp:posOffset>990600</wp:posOffset>
                      </wp:positionH>
                      <wp:positionV relativeFrom="paragraph">
                        <wp:posOffset>11430</wp:posOffset>
                      </wp:positionV>
                      <wp:extent cx="247650" cy="0"/>
                      <wp:effectExtent l="0" t="0" r="0" b="0"/>
                      <wp:wrapNone/>
                      <wp:docPr id="1291621578" name="Přímá spojnice 1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551A8BE" id="Přímá spojnice 185" o:spid="_x0000_s1026" style="position:absolute;z-index:25248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pt,.9pt" to="97.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" strokecolor="black [3200]" strokeweight="1.5pt">
                      <v:stroke joinstyle="miter"/>
                    </v:line>
                  </w:pict>
                </mc:Fallback>
              </mc:AlternateContent>
            </w:r>
          </w:p>
          <w:p w14:paraId="40A15220" w14:textId="694B54DB" w:rsidR="00AF40A2" w:rsidRDefault="005B2055" w:rsidP="006A3CB3">
            <w:pPr>
              <w:rPr>
                <w:b/>
                <w:bCs/>
                <w:noProof/>
                <w:sz w:val="14"/>
                <w:szCs w:val="14"/>
                <w14:ligatures w14:val="standardContextual"/>
              </w:rPr>
            </w:pPr>
            <w:r>
              <w:rPr>
                <w:b/>
                <w:bCs/>
                <w:noProof/>
                <w:sz w:val="14"/>
                <w:szCs w:val="1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87680" behindDoc="0" locked="0" layoutInCell="1" allowOverlap="1" wp14:anchorId="2355DA64" wp14:editId="3A1E0C9F">
                      <wp:simplePos x="0" y="0"/>
                      <wp:positionH relativeFrom="column">
                        <wp:posOffset>990600</wp:posOffset>
                      </wp:positionH>
                      <wp:positionV relativeFrom="paragraph">
                        <wp:posOffset>60960</wp:posOffset>
                      </wp:positionV>
                      <wp:extent cx="247650" cy="0"/>
                      <wp:effectExtent l="0" t="0" r="0" b="0"/>
                      <wp:wrapNone/>
                      <wp:docPr id="1014082492" name="Přímá spojnice 1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ADA3604" id="Přímá spojnice 185" o:spid="_x0000_s1026" style="position:absolute;z-index:25248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pt,4.8pt" to="97.5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" strokecolor="black [3200]" strokeweight="1.5pt">
                      <v:stroke joinstyle="miter"/>
                    </v:line>
                  </w:pict>
                </mc:Fallback>
              </mc:AlternateContent>
            </w:r>
          </w:p>
          <w:p w14:paraId="179D3E5C" w14:textId="5F4EB38F" w:rsidR="00AF40A2" w:rsidRDefault="00AF40A2" w:rsidP="006A3CB3">
            <w:pPr>
              <w:rPr>
                <w:b/>
                <w:bCs/>
                <w:noProof/>
                <w:sz w:val="14"/>
                <w:szCs w:val="14"/>
                <w14:ligatures w14:val="standardContextual"/>
              </w:rPr>
            </w:pPr>
          </w:p>
          <w:p w14:paraId="46101C1D" w14:textId="4F47CBA3" w:rsidR="00AF40A2" w:rsidRDefault="005B2055" w:rsidP="006A3CB3">
            <w:pPr>
              <w:rPr>
                <w:b/>
                <w:bCs/>
                <w:noProof/>
                <w:sz w:val="14"/>
                <w:szCs w:val="14"/>
                <w14:ligatures w14:val="standardContextual"/>
              </w:rPr>
            </w:pPr>
            <w:r>
              <w:rPr>
                <w:b/>
                <w:bCs/>
                <w:noProof/>
                <w:sz w:val="14"/>
                <w:szCs w:val="1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89728" behindDoc="0" locked="0" layoutInCell="1" allowOverlap="1" wp14:anchorId="09F9351A" wp14:editId="607872E4">
                      <wp:simplePos x="0" y="0"/>
                      <wp:positionH relativeFrom="column">
                        <wp:posOffset>990600</wp:posOffset>
                      </wp:positionH>
                      <wp:positionV relativeFrom="paragraph">
                        <wp:posOffset>10795</wp:posOffset>
                      </wp:positionV>
                      <wp:extent cx="247650" cy="0"/>
                      <wp:effectExtent l="0" t="0" r="0" b="0"/>
                      <wp:wrapNone/>
                      <wp:docPr id="1818646255" name="Přímá spojnice 1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B6AA0B7" id="Přímá spojnice 185" o:spid="_x0000_s1026" style="position:absolute;z-index:25248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pt,.85pt" to="97.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" strokecolor="black [3200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4"/>
                <w:szCs w:val="1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92800" behindDoc="0" locked="0" layoutInCell="1" allowOverlap="1" wp14:anchorId="56DEF055" wp14:editId="7C501C97">
                      <wp:simplePos x="0" y="0"/>
                      <wp:positionH relativeFrom="column">
                        <wp:posOffset>895985</wp:posOffset>
                      </wp:positionH>
                      <wp:positionV relativeFrom="paragraph">
                        <wp:posOffset>28575</wp:posOffset>
                      </wp:positionV>
                      <wp:extent cx="833120" cy="0"/>
                      <wp:effectExtent l="0" t="0" r="0" b="0"/>
                      <wp:wrapNone/>
                      <wp:docPr id="1665441125" name="Přímá spojnice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312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3D654E9" id="Přímá spojnice 209" o:spid="_x0000_s1026" style="position:absolute;z-index:25249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.55pt,2.25pt" to="136.1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</w:p>
          <w:p w14:paraId="26ACAB24" w14:textId="33C8E19B" w:rsidR="00AF40A2" w:rsidRPr="00AF40A2" w:rsidRDefault="00AF40A2" w:rsidP="006A3CB3">
            <w:pPr>
              <w:rPr>
                <w:b/>
                <w:bCs/>
                <w:noProof/>
                <w:sz w:val="14"/>
                <w:szCs w:val="14"/>
                <w14:ligatures w14:val="standardContextual"/>
              </w:rPr>
            </w:pPr>
          </w:p>
        </w:tc>
        <w:tc>
          <w:tcPr>
            <w:tcW w:w="2467" w:type="dxa"/>
          </w:tcPr>
          <w:p w14:paraId="492E4D6F" w14:textId="421F25B2" w:rsidR="000E368B" w:rsidRPr="000E368B" w:rsidRDefault="000E368B" w:rsidP="006A3CB3">
            <w:pPr>
              <w:rPr>
                <w:rFonts w:eastAsiaTheme="minorEastAsia"/>
                <w:noProof/>
              </w:rPr>
            </w:pPr>
          </w:p>
          <w:p w14:paraId="68DCBC44" w14:textId="58612709" w:rsidR="00225AC7" w:rsidRDefault="005B2055" w:rsidP="006A3CB3">
            <w:pPr>
              <w:rPr>
                <w:rFonts w:eastAsiaTheme="minorEastAsia"/>
                <w:noProof/>
                <w:sz w:val="20"/>
                <w:szCs w:val="20"/>
              </w:rPr>
            </w:pPr>
            <w:r w:rsidRPr="00017A08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97920" behindDoc="0" locked="0" layoutInCell="1" allowOverlap="1" wp14:anchorId="49641D71" wp14:editId="59CE0A68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1588</wp:posOffset>
                      </wp:positionV>
                      <wp:extent cx="0" cy="180975"/>
                      <wp:effectExtent l="76200" t="0" r="57150" b="47625"/>
                      <wp:wrapNone/>
                      <wp:docPr id="204282919" name="Přímá spojnice se šipkou 2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09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3695320" id="Přímá spojnice se šipkou 202" o:spid="_x0000_s1026" type="#_x0000_t32" style="position:absolute;margin-left:3.3pt;margin-top:.15pt;width:0;height:14.25pt;z-index:25249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" strokecolor="black [3213]">
                      <v:stroke endarrow="classic" joinstyle="miter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4"/>
                <w:szCs w:val="1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93824" behindDoc="0" locked="0" layoutInCell="1" allowOverlap="1" wp14:anchorId="7CA1A39C" wp14:editId="1E2C10F0">
                      <wp:simplePos x="0" y="0"/>
                      <wp:positionH relativeFrom="column">
                        <wp:posOffset>-85725</wp:posOffset>
                      </wp:positionH>
                      <wp:positionV relativeFrom="paragraph">
                        <wp:posOffset>182880</wp:posOffset>
                      </wp:positionV>
                      <wp:extent cx="252412" cy="0"/>
                      <wp:effectExtent l="0" t="0" r="0" b="0"/>
                      <wp:wrapNone/>
                      <wp:docPr id="951881766" name="Přímá spojnice 2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2412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3792BCE" id="Přímá spojnice 210" o:spid="_x0000_s1026" style="position:absolute;z-index:25249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75pt,14.4pt" to="13.1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</w:p>
          <w:p w14:paraId="72117662" w14:textId="79DE21EB" w:rsidR="000E368B" w:rsidRPr="00225AC7" w:rsidRDefault="00774CA0" w:rsidP="005B2055">
            <w:pPr>
              <w:ind w:left="745"/>
              <w:rPr>
                <w:rFonts w:eastAsiaTheme="minorEastAsia"/>
                <w:b/>
                <w:noProof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>ε &gt;0</m:t>
                </m:r>
              </m:oMath>
            </m:oMathPara>
          </w:p>
          <w:p w14:paraId="6B64C970" w14:textId="1F9C95FE" w:rsidR="00225AC7" w:rsidRPr="00774CA0" w:rsidRDefault="001A575F" w:rsidP="006A3CB3">
            <w:pPr>
              <w:rPr>
                <w:b/>
                <w:bCs/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221440" behindDoc="0" locked="0" layoutInCell="1" allowOverlap="1" wp14:anchorId="12FF2D8B" wp14:editId="1D89A809">
                      <wp:simplePos x="0" y="0"/>
                      <wp:positionH relativeFrom="column">
                        <wp:posOffset>915670</wp:posOffset>
                      </wp:positionH>
                      <wp:positionV relativeFrom="paragraph">
                        <wp:posOffset>351473</wp:posOffset>
                      </wp:positionV>
                      <wp:extent cx="269875" cy="323850"/>
                      <wp:effectExtent l="0" t="0" r="15875" b="19050"/>
                      <wp:wrapNone/>
                      <wp:docPr id="2127732585" name="Vývojový diagram: spojnic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9875" cy="323850"/>
                              </a:xfrm>
                              <a:prstGeom prst="flowChartConnector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754FDD"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Vývojový diagram: spojnice 7" o:spid="_x0000_s1026" type="#_x0000_t120" style="position:absolute;margin-left:72.1pt;margin-top:27.7pt;width:21.25pt;height:25.5pt;z-index:25222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" filled="f" strokecolor="black [3213]" strokeweight="1pt">
                      <v:stroke joinstyle="miter"/>
                    </v:shape>
                  </w:pict>
                </mc:Fallback>
              </mc:AlternateContent>
            </w:r>
            <w:r w:rsidR="005B2055">
              <w:rPr>
                <w:b/>
                <w:bCs/>
                <w:noProof/>
                <w:sz w:val="14"/>
                <w:szCs w:val="1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95872" behindDoc="0" locked="0" layoutInCell="1" allowOverlap="1" wp14:anchorId="6337A7C9" wp14:editId="6F5B89F6">
                      <wp:simplePos x="0" y="0"/>
                      <wp:positionH relativeFrom="column">
                        <wp:posOffset>-83503</wp:posOffset>
                      </wp:positionH>
                      <wp:positionV relativeFrom="paragraph">
                        <wp:posOffset>52070</wp:posOffset>
                      </wp:positionV>
                      <wp:extent cx="252095" cy="0"/>
                      <wp:effectExtent l="0" t="0" r="0" b="0"/>
                      <wp:wrapNone/>
                      <wp:docPr id="1494773881" name="Přímá spojnice 2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209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ED5C264" id="Přímá spojnice 210" o:spid="_x0000_s1026" style="position:absolute;z-index:25249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6pt,4.1pt" to="13.25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 w:rsidR="005B2055">
              <w:rPr>
                <w:b/>
                <w:bCs/>
                <w:noProof/>
                <w:sz w:val="14"/>
                <w:szCs w:val="1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99968" behindDoc="0" locked="0" layoutInCell="1" allowOverlap="1" wp14:anchorId="548D0550" wp14:editId="5532EC64">
                      <wp:simplePos x="0" y="0"/>
                      <wp:positionH relativeFrom="column">
                        <wp:posOffset>51117</wp:posOffset>
                      </wp:positionH>
                      <wp:positionV relativeFrom="paragraph">
                        <wp:posOffset>51752</wp:posOffset>
                      </wp:positionV>
                      <wp:extent cx="0" cy="185420"/>
                      <wp:effectExtent l="76200" t="38100" r="57150" b="24130"/>
                      <wp:wrapNone/>
                      <wp:docPr id="1623024518" name="Přímá spojnice se šipkou 2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8542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B5D6953" id="Přímá spojnice se šipkou 204" o:spid="_x0000_s1026" type="#_x0000_t32" style="position:absolute;margin-left:4pt;margin-top:4.05pt;width:0;height:14.6pt;flip:y;z-index:25249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</w:tc>
        <w:tc>
          <w:tcPr>
            <w:tcW w:w="652" w:type="dxa"/>
            <w:vMerge/>
          </w:tcPr>
          <w:p w14:paraId="1490BC96" w14:textId="77777777" w:rsidR="000E368B" w:rsidRDefault="000E368B" w:rsidP="005857C9">
            <w:pPr>
              <w:rPr>
                <w:noProof/>
              </w:rPr>
            </w:pPr>
          </w:p>
        </w:tc>
        <w:tc>
          <w:tcPr>
            <w:tcW w:w="2971" w:type="dxa"/>
            <w:vMerge/>
            <w:vAlign w:val="center"/>
          </w:tcPr>
          <w:p w14:paraId="0F9F7361" w14:textId="77777777" w:rsidR="000E368B" w:rsidRPr="002A65A5" w:rsidRDefault="000E368B" w:rsidP="005C1D09">
            <w:pPr>
              <w:tabs>
                <w:tab w:val="right" w:pos="2407"/>
              </w:tabs>
            </w:pPr>
          </w:p>
        </w:tc>
      </w:tr>
      <w:tr w:rsidR="00AB0611" w:rsidRPr="002A65A5" w14:paraId="27EEFE2B" w14:textId="77777777" w:rsidTr="006A1D9A">
        <w:trPr>
          <w:trHeight w:val="557"/>
        </w:trPr>
        <w:tc>
          <w:tcPr>
            <w:tcW w:w="704" w:type="dxa"/>
            <w:vMerge/>
          </w:tcPr>
          <w:p w14:paraId="46EB0237" w14:textId="77777777" w:rsidR="00AB0611" w:rsidRDefault="00AB0611" w:rsidP="005857C9">
            <w:pPr>
              <w:rPr>
                <w:noProof/>
              </w:rPr>
            </w:pPr>
          </w:p>
        </w:tc>
        <w:tc>
          <w:tcPr>
            <w:tcW w:w="4735" w:type="dxa"/>
            <w:gridSpan w:val="2"/>
          </w:tcPr>
          <w:p w14:paraId="40C0CBAD" w14:textId="46EF85DE" w:rsidR="00AB0611" w:rsidRPr="006E6CD5" w:rsidRDefault="00AB0611" w:rsidP="00AB0611">
            <w:pPr>
              <w:ind w:left="175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6E6CD5">
              <w:rPr>
                <w:b/>
                <w:bCs/>
                <w:sz w:val="20"/>
                <w:szCs w:val="20"/>
              </w:rPr>
              <w:t xml:space="preserve">Matematicky je to ekvivalentní škrtnutí  </w:t>
            </w:r>
            <m:oMath>
              <m:limLow>
                <m:limLowPr>
                  <m:ctrlPr>
                    <w:rPr>
                      <w:rFonts w:ascii="Cambria Math" w:hAnsi="Cambria Math"/>
                      <w:b/>
                      <w:bCs/>
                      <w:i/>
                      <w:sz w:val="20"/>
                      <w:szCs w:val="20"/>
                    </w:rPr>
                  </m:ctrlPr>
                </m:limLow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sz w:val="20"/>
                      <w:szCs w:val="20"/>
                    </w:rPr>
                    <m:t>lim</m:t>
                  </m:r>
                </m:e>
                <m:lim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  <w:szCs w:val="20"/>
                    </w:rPr>
                    <m:t>ε→0</m:t>
                  </m:r>
                </m:lim>
              </m:limLow>
            </m:oMath>
          </w:p>
          <w:p w14:paraId="3F528191" w14:textId="77777777" w:rsidR="00AB0611" w:rsidRPr="002A65A5" w:rsidRDefault="00AB0611" w:rsidP="00AB0611">
            <w:pPr>
              <w:ind w:left="190"/>
              <w:rPr>
                <w:rFonts w:eastAsiaTheme="minorEastAsia"/>
              </w:rPr>
            </w:pPr>
            <w:r w:rsidRPr="006E6CD5">
              <w:rPr>
                <w:rFonts w:eastAsiaTheme="minorEastAsia"/>
                <w:b/>
                <w:bCs/>
                <w:sz w:val="20"/>
                <w:szCs w:val="20"/>
              </w:rPr>
              <w:t>ve vztahu (2.1.20)</w:t>
            </w:r>
          </w:p>
          <w:p w14:paraId="5B4169B9" w14:textId="77777777" w:rsidR="00AB0611" w:rsidRPr="002A65A5" w:rsidRDefault="00AB0611" w:rsidP="006A3CB3">
            <w:pPr>
              <w:rPr>
                <w:noProof/>
                <w14:ligatures w14:val="standardContextual"/>
              </w:rPr>
            </w:pPr>
          </w:p>
        </w:tc>
        <w:tc>
          <w:tcPr>
            <w:tcW w:w="652" w:type="dxa"/>
            <w:vMerge/>
          </w:tcPr>
          <w:p w14:paraId="7781B412" w14:textId="77777777" w:rsidR="00AB0611" w:rsidRDefault="00AB0611" w:rsidP="005857C9">
            <w:pPr>
              <w:rPr>
                <w:noProof/>
              </w:rPr>
            </w:pPr>
          </w:p>
        </w:tc>
        <w:tc>
          <w:tcPr>
            <w:tcW w:w="2971" w:type="dxa"/>
            <w:vMerge/>
            <w:vAlign w:val="center"/>
          </w:tcPr>
          <w:p w14:paraId="45E61CE3" w14:textId="77777777" w:rsidR="00AB0611" w:rsidRPr="002A65A5" w:rsidRDefault="00AB0611" w:rsidP="005C1D09">
            <w:pPr>
              <w:tabs>
                <w:tab w:val="right" w:pos="2407"/>
              </w:tabs>
            </w:pPr>
          </w:p>
        </w:tc>
      </w:tr>
    </w:tbl>
    <w:p w14:paraId="169978F6" w14:textId="77777777" w:rsidR="000C396B" w:rsidRDefault="000C396B" w:rsidP="00E026C2">
      <w:pPr>
        <w:jc w:val="both"/>
      </w:pPr>
    </w:p>
    <w:p w14:paraId="7A01FAE5" w14:textId="77777777" w:rsidR="00E026C2" w:rsidRDefault="00E026C2" w:rsidP="00E026C2">
      <w:pPr>
        <w:jc w:val="both"/>
      </w:pPr>
    </w:p>
    <w:p w14:paraId="46D3BE10" w14:textId="77777777" w:rsidR="00E026C2" w:rsidRDefault="00E026C2" w:rsidP="00E026C2">
      <w:pPr>
        <w:jc w:val="both"/>
      </w:pPr>
    </w:p>
    <w:p w14:paraId="18C237D5" w14:textId="77777777" w:rsidR="00926C66" w:rsidRPr="002A65A5" w:rsidRDefault="00E064C6" w:rsidP="00B64E0F">
      <w:pPr>
        <w:spacing w:after="0"/>
        <w:jc w:val="both"/>
      </w:pPr>
      <w:r w:rsidRPr="002A65A5">
        <w:lastRenderedPageBreak/>
        <w:t xml:space="preserve">Planck tedy vyslovil hypotézu, že </w:t>
      </w:r>
      <w:r w:rsidRPr="002A65A5">
        <w:rPr>
          <w:i/>
          <w:iCs/>
        </w:rPr>
        <w:sym w:font="Symbol" w:char="F065"/>
      </w:r>
      <w:r w:rsidRPr="002A65A5">
        <w:rPr>
          <w:vertAlign w:val="subscript"/>
        </w:rPr>
        <w:t>stř</w:t>
      </w:r>
      <w:r w:rsidRPr="002A65A5">
        <w:t xml:space="preserve"> se neřídí vztahem </w:t>
      </w:r>
      <w:r w:rsidR="00DC1705" w:rsidRPr="002A65A5">
        <w:t>(2.1.20), ale vztahem: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552"/>
        <w:gridCol w:w="283"/>
        <w:gridCol w:w="709"/>
        <w:gridCol w:w="4814"/>
      </w:tblGrid>
      <w:tr w:rsidR="006237E7" w:rsidRPr="002A65A5" w14:paraId="614BDDAB" w14:textId="77777777" w:rsidTr="00236A11">
        <w:tc>
          <w:tcPr>
            <w:tcW w:w="704" w:type="dxa"/>
          </w:tcPr>
          <w:p w14:paraId="6DE49E46" w14:textId="77777777" w:rsidR="006237E7" w:rsidRPr="002A65A5" w:rsidRDefault="00F06CD3" w:rsidP="00A64A40">
            <w:r>
              <w:rPr>
                <w:noProof/>
              </w:rPr>
              <w:drawing>
                <wp:anchor distT="0" distB="0" distL="114300" distR="114300" simplePos="0" relativeHeight="252223488" behindDoc="0" locked="0" layoutInCell="1" allowOverlap="1" wp14:anchorId="560B3371" wp14:editId="7F557E96">
                  <wp:simplePos x="0" y="0"/>
                  <wp:positionH relativeFrom="column">
                    <wp:posOffset>92710</wp:posOffset>
                  </wp:positionH>
                  <wp:positionV relativeFrom="paragraph">
                    <wp:posOffset>297180</wp:posOffset>
                  </wp:positionV>
                  <wp:extent cx="147320" cy="328295"/>
                  <wp:effectExtent l="0" t="0" r="5080" b="0"/>
                  <wp:wrapSquare wrapText="bothSides"/>
                  <wp:docPr id="2023465166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2" w:type="dxa"/>
          </w:tcPr>
          <w:p w14:paraId="7698D099" w14:textId="77777777" w:rsidR="006237E7" w:rsidRPr="002A65A5" w:rsidRDefault="004A6A41" w:rsidP="00926C66">
            <w:pPr>
              <w:jc w:val="both"/>
            </w:pPr>
            <w:r w:rsidRPr="002A65A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425641AA" wp14:editId="0221DD32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62230</wp:posOffset>
                      </wp:positionV>
                      <wp:extent cx="1485900" cy="828675"/>
                      <wp:effectExtent l="0" t="0" r="19050" b="28575"/>
                      <wp:wrapNone/>
                      <wp:docPr id="1136660979" name="Obdélník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85900" cy="8286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FF0FD2" id="Obdélník 7" o:spid="_x0000_s1026" style="position:absolute;margin-left:-.45pt;margin-top:4.9pt;width:117pt;height:65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5F877072" w14:textId="77777777" w:rsidR="004A6A41" w:rsidRPr="004B0F55" w:rsidRDefault="00EC6246" w:rsidP="004B0F55">
            <w:pPr>
              <w:spacing w:after="160" w:line="259" w:lineRule="auto"/>
              <w:ind w:left="174"/>
              <w:jc w:val="both"/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stř</m:t>
                    </m:r>
                  </m:sub>
                  <m:sup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Planck</m:t>
                    </m:r>
                  </m:sup>
                </m:sSubSup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ε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ε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kT</m:t>
                            </m:r>
                          </m:den>
                        </m:f>
                      </m:sup>
                    </m:sSup>
                    <m:r>
                      <w:rPr>
                        <w:rFonts w:ascii="Cambria Math" w:hAnsi="Cambria Math"/>
                      </w:rPr>
                      <m:t>-</m:t>
                    </m:r>
                    <m:r>
                      <w:rPr>
                        <w:rFonts w:ascii="Cambria Math" w:hAnsi="Cambria Math"/>
                      </w:rPr>
                      <m:t>1</m:t>
                    </m:r>
                  </m:den>
                </m:f>
              </m:oMath>
            </m:oMathPara>
          </w:p>
          <w:p w14:paraId="69F1B0C9" w14:textId="6E041A32" w:rsidR="008D7D48" w:rsidRPr="00236A11" w:rsidRDefault="008D7D48" w:rsidP="008D7D48">
            <w:pPr>
              <w:ind w:left="601"/>
              <w:jc w:val="both"/>
              <w:rPr>
                <w:sz w:val="16"/>
                <w:szCs w:val="16"/>
              </w:rPr>
            </w:pPr>
            <w:r w:rsidRPr="00236A11">
              <w:rPr>
                <w:i/>
                <w:iCs/>
                <w:sz w:val="16"/>
                <w:szCs w:val="16"/>
              </w:rPr>
              <w:sym w:font="Symbol" w:char="F065"/>
            </w:r>
            <w:r w:rsidRPr="00236A11">
              <w:rPr>
                <w:sz w:val="16"/>
                <w:szCs w:val="16"/>
              </w:rPr>
              <w:t xml:space="preserve"> konečné, </w:t>
            </w:r>
            <w:r w:rsidRPr="00236A11">
              <w:rPr>
                <w:i/>
                <w:iCs/>
                <w:sz w:val="16"/>
                <w:szCs w:val="16"/>
              </w:rPr>
              <w:sym w:font="Symbol" w:char="F065"/>
            </w:r>
            <w:r w:rsidRPr="00236A11">
              <w:rPr>
                <w:sz w:val="16"/>
                <w:szCs w:val="16"/>
              </w:rPr>
              <w:t xml:space="preserve"> </w:t>
            </w:r>
            <w:r w:rsidR="005A54A4" w:rsidRPr="00236A11">
              <w:rPr>
                <w:sz w:val="16"/>
                <w:szCs w:val="16"/>
              </w:rPr>
              <w:t xml:space="preserve"> </w:t>
            </w:r>
            <w:r w:rsidRPr="00236A11">
              <w:rPr>
                <w:sz w:val="16"/>
                <w:szCs w:val="16"/>
              </w:rPr>
              <w:sym w:font="Symbol" w:char="F03E"/>
            </w:r>
            <w:r w:rsidRPr="00236A11">
              <w:rPr>
                <w:sz w:val="16"/>
                <w:szCs w:val="16"/>
              </w:rPr>
              <w:t xml:space="preserve"> 0</w:t>
            </w:r>
          </w:p>
          <w:p w14:paraId="7817F405" w14:textId="77777777" w:rsidR="008D7D48" w:rsidRPr="002A65A5" w:rsidRDefault="008D7D48" w:rsidP="00926C66">
            <w:pPr>
              <w:jc w:val="both"/>
            </w:pPr>
          </w:p>
        </w:tc>
        <w:tc>
          <w:tcPr>
            <w:tcW w:w="283" w:type="dxa"/>
          </w:tcPr>
          <w:p w14:paraId="49F95E53" w14:textId="77777777" w:rsidR="006237E7" w:rsidRPr="002A65A5" w:rsidRDefault="006237E7" w:rsidP="00926C66">
            <w:pPr>
              <w:jc w:val="both"/>
            </w:pPr>
          </w:p>
          <w:p w14:paraId="7EA46F63" w14:textId="77777777" w:rsidR="004A6A41" w:rsidRPr="002A65A5" w:rsidRDefault="004A6A41" w:rsidP="00926C66">
            <w:pPr>
              <w:jc w:val="both"/>
            </w:pPr>
          </w:p>
          <w:p w14:paraId="055235FC" w14:textId="77777777" w:rsidR="00634D8B" w:rsidRDefault="00634D8B" w:rsidP="00926C66">
            <w:pPr>
              <w:jc w:val="both"/>
            </w:pPr>
          </w:p>
          <w:p w14:paraId="3DEDB254" w14:textId="77777777" w:rsidR="008554F6" w:rsidRDefault="008554F6" w:rsidP="00926C66">
            <w:pPr>
              <w:jc w:val="both"/>
            </w:pPr>
          </w:p>
          <w:p w14:paraId="62DF19AE" w14:textId="77777777" w:rsidR="0013521B" w:rsidRPr="00236A11" w:rsidRDefault="0013521B" w:rsidP="00926C66">
            <w:pPr>
              <w:jc w:val="both"/>
              <w:rPr>
                <w:sz w:val="10"/>
                <w:szCs w:val="10"/>
              </w:rPr>
            </w:pPr>
          </w:p>
          <w:p w14:paraId="23E907E5" w14:textId="77777777" w:rsidR="004A6A41" w:rsidRPr="00A64A40" w:rsidRDefault="004A6A41" w:rsidP="00926C66">
            <w:pPr>
              <w:jc w:val="both"/>
              <w:rPr>
                <w:b/>
                <w:bCs/>
              </w:rPr>
            </w:pPr>
            <w:r w:rsidRPr="00A64A40">
              <w:rPr>
                <w:b/>
                <w:bCs/>
              </w:rPr>
              <w:t>.</w:t>
            </w:r>
          </w:p>
        </w:tc>
        <w:tc>
          <w:tcPr>
            <w:tcW w:w="709" w:type="dxa"/>
          </w:tcPr>
          <w:p w14:paraId="3DE0B44F" w14:textId="77777777" w:rsidR="006237E7" w:rsidRPr="002A65A5" w:rsidRDefault="00F06CD3" w:rsidP="00926C66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225536" behindDoc="0" locked="0" layoutInCell="1" allowOverlap="1" wp14:anchorId="682F70BF" wp14:editId="51E9A727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308610</wp:posOffset>
                  </wp:positionV>
                  <wp:extent cx="147320" cy="328295"/>
                  <wp:effectExtent l="0" t="0" r="5080" b="0"/>
                  <wp:wrapSquare wrapText="bothSides"/>
                  <wp:docPr id="1129777665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14" w:type="dxa"/>
            <w:vAlign w:val="center"/>
          </w:tcPr>
          <w:p w14:paraId="7072058D" w14:textId="77777777" w:rsidR="006237E7" w:rsidRPr="002A65A5" w:rsidRDefault="004A6A41" w:rsidP="00C524CB">
            <w:pPr>
              <w:tabs>
                <w:tab w:val="right" w:pos="4252"/>
              </w:tabs>
            </w:pPr>
            <w:r w:rsidRPr="002A65A5">
              <w:tab/>
              <w:t>(2.1.22)</w:t>
            </w:r>
          </w:p>
        </w:tc>
      </w:tr>
    </w:tbl>
    <w:p w14:paraId="29AC8747" w14:textId="77777777" w:rsidR="00392154" w:rsidRDefault="00392154" w:rsidP="00392154">
      <w:pPr>
        <w:spacing w:after="0"/>
        <w:jc w:val="both"/>
      </w:pPr>
    </w:p>
    <w:p w14:paraId="65E1AB87" w14:textId="3616B9C6" w:rsidR="0086427D" w:rsidRDefault="00BB4B5A" w:rsidP="00926C66">
      <w:pPr>
        <w:jc w:val="both"/>
      </w:pPr>
      <w:r w:rsidRPr="002A65A5">
        <w:t xml:space="preserve">Touto hypotézou samozřejmě Planck </w:t>
      </w:r>
      <w:r w:rsidRPr="00C177B4">
        <w:rPr>
          <w:u w:val="wave"/>
        </w:rPr>
        <w:t>vykročil daleko za hranice klasické fyziky</w:t>
      </w:r>
      <w:r w:rsidRPr="002A65A5">
        <w:t>, ale současně získal určitou šanci objasnit experimentální vyzařovací křivky AČT.</w:t>
      </w:r>
    </w:p>
    <w:p w14:paraId="7A98897B" w14:textId="77777777" w:rsidR="00482A11" w:rsidRPr="002A65A5" w:rsidRDefault="00CE6F58" w:rsidP="004E67CB">
      <w:pPr>
        <w:spacing w:after="0"/>
        <w:jc w:val="both"/>
      </w:pPr>
      <w:r w:rsidRPr="002A65A5">
        <w:t>Platí totiž: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12"/>
        <w:gridCol w:w="287"/>
        <w:gridCol w:w="2263"/>
      </w:tblGrid>
      <w:tr w:rsidR="001778ED" w:rsidRPr="002A65A5" w14:paraId="7D9450DB" w14:textId="77777777" w:rsidTr="009B0082">
        <w:tc>
          <w:tcPr>
            <w:tcW w:w="6512" w:type="dxa"/>
          </w:tcPr>
          <w:p w14:paraId="48DF2B58" w14:textId="77777777" w:rsidR="001778ED" w:rsidRPr="002A65A5" w:rsidRDefault="00926467" w:rsidP="00926C66">
            <w:pPr>
              <w:jc w:val="both"/>
            </w:pPr>
            <w:r w:rsidRPr="002A65A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08B46914" wp14:editId="6CD1F12B">
                      <wp:simplePos x="0" y="0"/>
                      <wp:positionH relativeFrom="column">
                        <wp:posOffset>109538</wp:posOffset>
                      </wp:positionH>
                      <wp:positionV relativeFrom="paragraph">
                        <wp:posOffset>82233</wp:posOffset>
                      </wp:positionV>
                      <wp:extent cx="3867150" cy="1323975"/>
                      <wp:effectExtent l="0" t="0" r="19050" b="28575"/>
                      <wp:wrapNone/>
                      <wp:docPr id="1644152226" name="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67150" cy="13239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D1CBA24" id="Obdélník 2" o:spid="_x0000_s1026" style="position:absolute;margin-left:8.65pt;margin-top:6.5pt;width:304.5pt;height:104.25pt;z-index:251718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348EABF5" w14:textId="77777777" w:rsidR="001778ED" w:rsidRPr="002A65A5" w:rsidRDefault="00EC6246" w:rsidP="001778ED">
            <w:pPr>
              <w:spacing w:after="160" w:line="259" w:lineRule="auto"/>
              <w:ind w:left="447"/>
              <w:jc w:val="both"/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stř</m:t>
                    </m:r>
                  </m:sub>
                  <m:sup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Planck</m:t>
                    </m:r>
                  </m:sup>
                </m:sSubSup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ε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ε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kT</m:t>
                            </m:r>
                          </m:den>
                        </m:f>
                      </m:sup>
                    </m:sSup>
                    <m:r>
                      <w:rPr>
                        <w:rFonts w:ascii="Cambria Math" w:hAnsi="Cambria Math"/>
                      </w:rPr>
                      <m:t>-</m:t>
                    </m:r>
                    <m:r>
                      <w:rPr>
                        <w:rFonts w:ascii="Cambria Math" w:hAnsi="Cambria Math"/>
                      </w:rPr>
                      <m:t>1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ε</m:t>
                    </m:r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1+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ε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kT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den>
                        </m:f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ε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kT</m:t>
                                    </m:r>
                                  </m:den>
                                </m:f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+…</m:t>
                        </m:r>
                      </m:e>
                    </m:d>
                    <m:r>
                      <w:rPr>
                        <w:rFonts w:ascii="Cambria Math" w:hAnsi="Cambria Math"/>
                      </w:rPr>
                      <m:t>-</m:t>
                    </m:r>
                    <m:r>
                      <w:rPr>
                        <w:rFonts w:ascii="Cambria Math" w:hAnsi="Cambria Math"/>
                      </w:rPr>
                      <m:t>1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=</m:t>
                </m:r>
              </m:oMath>
            </m:oMathPara>
          </w:p>
          <w:p w14:paraId="60679970" w14:textId="77777777" w:rsidR="001778ED" w:rsidRPr="002A65A5" w:rsidRDefault="001778ED" w:rsidP="001778ED">
            <w:pPr>
              <w:ind w:left="731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ε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ε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kT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den>
                        </m:f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kT</m:t>
                                    </m:r>
                                  </m:den>
                                </m:f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.ε+…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kT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den>
                        </m:f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kT</m:t>
                                    </m:r>
                                  </m:den>
                                </m:f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.ε+…</m:t>
                        </m:r>
                      </m:e>
                    </m:d>
                  </m:den>
                </m:f>
              </m:oMath>
            </m:oMathPara>
          </w:p>
          <w:p w14:paraId="017649D0" w14:textId="77777777" w:rsidR="001778ED" w:rsidRPr="002A65A5" w:rsidRDefault="001778ED" w:rsidP="00926C66">
            <w:pPr>
              <w:jc w:val="both"/>
            </w:pPr>
          </w:p>
        </w:tc>
        <w:tc>
          <w:tcPr>
            <w:tcW w:w="287" w:type="dxa"/>
          </w:tcPr>
          <w:p w14:paraId="31FA6829" w14:textId="77777777" w:rsidR="001778ED" w:rsidRPr="002A65A5" w:rsidRDefault="001778ED" w:rsidP="00926C66">
            <w:pPr>
              <w:jc w:val="both"/>
            </w:pPr>
          </w:p>
          <w:p w14:paraId="6E7ABE31" w14:textId="77777777" w:rsidR="00580EB7" w:rsidRPr="002A65A5" w:rsidRDefault="00580EB7" w:rsidP="00926C66">
            <w:pPr>
              <w:jc w:val="both"/>
            </w:pPr>
          </w:p>
          <w:p w14:paraId="75DF4636" w14:textId="77777777" w:rsidR="00580EB7" w:rsidRPr="002A65A5" w:rsidRDefault="00580EB7" w:rsidP="00926C66">
            <w:pPr>
              <w:jc w:val="both"/>
            </w:pPr>
          </w:p>
          <w:p w14:paraId="11957723" w14:textId="77777777" w:rsidR="00580EB7" w:rsidRPr="002A65A5" w:rsidRDefault="00580EB7" w:rsidP="00926C66">
            <w:pPr>
              <w:jc w:val="both"/>
            </w:pPr>
          </w:p>
          <w:p w14:paraId="2E083463" w14:textId="77777777" w:rsidR="00580EB7" w:rsidRPr="002A65A5" w:rsidRDefault="00580EB7" w:rsidP="00926C66">
            <w:pPr>
              <w:jc w:val="both"/>
            </w:pPr>
          </w:p>
          <w:p w14:paraId="0BCE7610" w14:textId="77777777" w:rsidR="00580EB7" w:rsidRPr="002A65A5" w:rsidRDefault="00580EB7" w:rsidP="00926C66">
            <w:pPr>
              <w:jc w:val="both"/>
            </w:pPr>
          </w:p>
          <w:p w14:paraId="0A93EADB" w14:textId="77777777" w:rsidR="00580EB7" w:rsidRDefault="00580EB7" w:rsidP="00926C66">
            <w:pPr>
              <w:jc w:val="both"/>
            </w:pPr>
          </w:p>
          <w:p w14:paraId="67A57905" w14:textId="77777777" w:rsidR="00B93940" w:rsidRPr="00B93940" w:rsidRDefault="00B93940" w:rsidP="00926C66">
            <w:pPr>
              <w:jc w:val="both"/>
              <w:rPr>
                <w:sz w:val="10"/>
                <w:szCs w:val="10"/>
              </w:rPr>
            </w:pPr>
          </w:p>
          <w:p w14:paraId="5220AE20" w14:textId="77777777" w:rsidR="00580EB7" w:rsidRPr="00FF0D71" w:rsidRDefault="00580EB7" w:rsidP="00926C66">
            <w:pPr>
              <w:jc w:val="both"/>
              <w:rPr>
                <w:b/>
                <w:bCs/>
              </w:rPr>
            </w:pPr>
            <w:r w:rsidRPr="00FF0D71">
              <w:rPr>
                <w:b/>
                <w:bCs/>
              </w:rPr>
              <w:t>,</w:t>
            </w:r>
          </w:p>
        </w:tc>
        <w:tc>
          <w:tcPr>
            <w:tcW w:w="2263" w:type="dxa"/>
            <w:vAlign w:val="center"/>
          </w:tcPr>
          <w:p w14:paraId="4AC4DE63" w14:textId="77777777" w:rsidR="001778ED" w:rsidRPr="002A65A5" w:rsidRDefault="00580EB7" w:rsidP="00EA540D">
            <w:pPr>
              <w:tabs>
                <w:tab w:val="right" w:pos="1686"/>
              </w:tabs>
            </w:pPr>
            <w:r w:rsidRPr="002A65A5">
              <w:tab/>
              <w:t>(2.1.23)</w:t>
            </w:r>
          </w:p>
        </w:tc>
      </w:tr>
    </w:tbl>
    <w:p w14:paraId="3DEEDA0B" w14:textId="77777777" w:rsidR="00482A11" w:rsidRPr="002A65A5" w:rsidRDefault="00632CFA" w:rsidP="003E1C44">
      <w:pPr>
        <w:spacing w:after="0"/>
        <w:jc w:val="both"/>
      </w:pPr>
      <w:r w:rsidRPr="002A65A5">
        <w:t xml:space="preserve">odkud je vidět, </w:t>
      </w:r>
      <w:r w:rsidR="004E67CB" w:rsidRPr="002A65A5">
        <w:t xml:space="preserve">že pro každé </w:t>
      </w:r>
      <w:r w:rsidR="004E67CB" w:rsidRPr="003E15D3">
        <w:rPr>
          <w:u w:val="wave"/>
        </w:rPr>
        <w:t xml:space="preserve">konečné, kladné </w:t>
      </w:r>
      <w:r w:rsidR="004E67CB" w:rsidRPr="003E15D3">
        <w:rPr>
          <w:i/>
          <w:iCs/>
          <w:u w:val="wave"/>
        </w:rPr>
        <w:sym w:font="Symbol" w:char="F065"/>
      </w:r>
      <w:r w:rsidR="004E67CB" w:rsidRPr="002A65A5">
        <w:t xml:space="preserve"> je: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284"/>
        <w:gridCol w:w="6373"/>
      </w:tblGrid>
      <w:tr w:rsidR="006A1839" w:rsidRPr="002A65A5" w14:paraId="3C3392B4" w14:textId="77777777" w:rsidTr="009B0082">
        <w:tc>
          <w:tcPr>
            <w:tcW w:w="2405" w:type="dxa"/>
          </w:tcPr>
          <w:p w14:paraId="0F2FB4D6" w14:textId="77777777" w:rsidR="006A1839" w:rsidRPr="002A65A5" w:rsidRDefault="006A1839">
            <w:r w:rsidRPr="002A65A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23715A51" wp14:editId="3536945E">
                      <wp:simplePos x="0" y="0"/>
                      <wp:positionH relativeFrom="column">
                        <wp:posOffset>114299</wp:posOffset>
                      </wp:positionH>
                      <wp:positionV relativeFrom="paragraph">
                        <wp:posOffset>55880</wp:posOffset>
                      </wp:positionV>
                      <wp:extent cx="1285875" cy="431800"/>
                      <wp:effectExtent l="0" t="0" r="28575" b="25400"/>
                      <wp:wrapNone/>
                      <wp:docPr id="612458688" name="Obdélní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5875" cy="4318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5D0A5A" id="Obdélník 3" o:spid="_x0000_s1026" style="position:absolute;margin-left:9pt;margin-top:4.4pt;width:101.25pt;height:34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34392B3E" w14:textId="77777777" w:rsidR="006A1839" w:rsidRPr="002A65A5" w:rsidRDefault="00EC6246" w:rsidP="006A1839">
            <w:pPr>
              <w:ind w:left="447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stř</m:t>
                    </m:r>
                  </m:sub>
                  <m:sup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Planck</m:t>
                    </m:r>
                  </m:sup>
                </m:sSubSup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&lt; </m:t>
                </m:r>
                <m:r>
                  <w:rPr>
                    <w:rFonts w:ascii="Cambria Math" w:hAnsi="Cambria Math"/>
                  </w:rPr>
                  <m:t>kT</m:t>
                </m:r>
              </m:oMath>
            </m:oMathPara>
          </w:p>
          <w:p w14:paraId="103CB787" w14:textId="77777777" w:rsidR="006A1839" w:rsidRPr="002A65A5" w:rsidRDefault="006A1839"/>
        </w:tc>
        <w:tc>
          <w:tcPr>
            <w:tcW w:w="284" w:type="dxa"/>
          </w:tcPr>
          <w:p w14:paraId="04596CE5" w14:textId="77777777" w:rsidR="006A1839" w:rsidRPr="005E73E2" w:rsidRDefault="006A1839">
            <w:pPr>
              <w:rPr>
                <w:b/>
                <w:bCs/>
              </w:rPr>
            </w:pPr>
          </w:p>
          <w:p w14:paraId="75B33F2A" w14:textId="77777777" w:rsidR="006A1839" w:rsidRPr="005E73E2" w:rsidRDefault="006A1839">
            <w:pPr>
              <w:rPr>
                <w:b/>
                <w:bCs/>
              </w:rPr>
            </w:pPr>
          </w:p>
          <w:p w14:paraId="788B3460" w14:textId="77777777" w:rsidR="006A1839" w:rsidRPr="005E73E2" w:rsidRDefault="006A1839">
            <w:pPr>
              <w:rPr>
                <w:b/>
                <w:bCs/>
              </w:rPr>
            </w:pPr>
            <w:r w:rsidRPr="005E73E2">
              <w:rPr>
                <w:b/>
                <w:bCs/>
              </w:rPr>
              <w:t>,</w:t>
            </w:r>
          </w:p>
        </w:tc>
        <w:tc>
          <w:tcPr>
            <w:tcW w:w="6373" w:type="dxa"/>
            <w:vAlign w:val="center"/>
          </w:tcPr>
          <w:p w14:paraId="0F654C7A" w14:textId="77777777" w:rsidR="006A1839" w:rsidRPr="002A65A5" w:rsidRDefault="006A1839" w:rsidP="009B0082">
            <w:pPr>
              <w:tabs>
                <w:tab w:val="right" w:pos="5804"/>
              </w:tabs>
            </w:pPr>
            <w:r w:rsidRPr="002A65A5">
              <w:tab/>
              <w:t>(2.1.</w:t>
            </w:r>
            <w:r w:rsidR="00AA60C0" w:rsidRPr="002A65A5">
              <w:t>2</w:t>
            </w:r>
            <w:r w:rsidRPr="002A65A5">
              <w:t>4)</w:t>
            </w:r>
          </w:p>
        </w:tc>
      </w:tr>
    </w:tbl>
    <w:p w14:paraId="218FC794" w14:textId="77777777" w:rsidR="005065E3" w:rsidRPr="002A65A5" w:rsidRDefault="00857837" w:rsidP="003E1C44">
      <w:pPr>
        <w:spacing w:after="0"/>
        <w:jc w:val="both"/>
        <w:rPr>
          <w:rFonts w:eastAsiaTheme="minorEastAsia"/>
        </w:rPr>
      </w:pPr>
      <w:r w:rsidRPr="002A65A5">
        <w:rPr>
          <w:rFonts w:eastAsiaTheme="minorEastAsia"/>
        </w:rPr>
        <w:t>t</w:t>
      </w:r>
      <w:r w:rsidR="005065E3" w:rsidRPr="002A65A5">
        <w:rPr>
          <w:rFonts w:eastAsiaTheme="minorEastAsia"/>
        </w:rPr>
        <w:t>akže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0"/>
        <w:gridCol w:w="285"/>
        <w:gridCol w:w="567"/>
        <w:gridCol w:w="2830"/>
      </w:tblGrid>
      <w:tr w:rsidR="0083755F" w:rsidRPr="002A65A5" w14:paraId="5E9C3C34" w14:textId="77777777" w:rsidTr="00F15DD8">
        <w:tc>
          <w:tcPr>
            <w:tcW w:w="5380" w:type="dxa"/>
          </w:tcPr>
          <w:p w14:paraId="23E8377C" w14:textId="77777777" w:rsidR="0083755F" w:rsidRPr="002A65A5" w:rsidRDefault="00740AAE">
            <w:pPr>
              <w:rPr>
                <w:rFonts w:eastAsiaTheme="minorEastAsia"/>
              </w:rPr>
            </w:pPr>
            <w:r w:rsidRPr="002A65A5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4F7E7427" wp14:editId="3975BD6C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61913</wp:posOffset>
                      </wp:positionV>
                      <wp:extent cx="3152775" cy="828675"/>
                      <wp:effectExtent l="0" t="0" r="28575" b="28575"/>
                      <wp:wrapNone/>
                      <wp:docPr id="1147305077" name="Obdélní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2775" cy="8286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822720" id="Obdélník 4" o:spid="_x0000_s1026" style="position:absolute;margin-left:9pt;margin-top:4.9pt;width:248.25pt;height:65.2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1EA544CC" w14:textId="4FC42180" w:rsidR="0083755F" w:rsidRPr="002A65A5" w:rsidRDefault="00EC6246" w:rsidP="0085791E">
            <w:pPr>
              <w:ind w:left="447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dI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dν</m:t>
                                    </m:r>
                                  </m:den>
                                </m:f>
                              </m:e>
                            </m:d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</w:rPr>
                              <m:t>Planck</m:t>
                            </m:r>
                          </m:sub>
                        </m:sSub>
                      </m:e>
                    </m:bar>
                  </m:e>
                </m:bar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8</m:t>
                    </m:r>
                    <m:r>
                      <w:rPr>
                        <w:rFonts w:ascii="Cambria Math" w:hAnsi="Cambria Math"/>
                      </w:rPr>
                      <m:t>π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V.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stř</m:t>
                    </m:r>
                  </m:sub>
                  <m:sup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Planck</m:t>
                    </m:r>
                  </m:sup>
                </m:sSubSup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</m:d>
                <m:r>
                  <w:rPr>
                    <w:rFonts w:ascii="Cambria Math" w:hAnsi="Cambria Math"/>
                  </w:rPr>
                  <m:t>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ν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 &lt;</m:t>
                </m:r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limLow>
                          <m:limLow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limLowPr>
                          <m:e>
                            <m:groupChr>
                              <m:groupChr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groupChrPr>
                              <m:e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8</m:t>
                                    </m:r>
                                    <m:r>
                                      <w:rPr>
                                        <w:rFonts w:ascii="Cambria Math" w:hAnsi="Cambria Math"/>
                                      </w:rPr>
                                      <m:t>π</m:t>
                                    </m:r>
                                  </m:num>
                                  <m:den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c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3</m:t>
                                        </m:r>
                                      </m:sup>
                                    </m:sSup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VkT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ν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sup>
                                </m:sSup>
                              </m:e>
                            </m:groupChr>
                          </m:e>
                          <m:li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dI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dν</m:t>
                                        </m:r>
                                      </m:den>
                                    </m:f>
                                  </m:e>
                                </m:d>
                              </m:e>
                              <m:sub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hAnsi="Cambria Math"/>
                                  </w:rPr>
                                  <m:t>Rayleigh-Jeans</m:t>
                                </m:r>
                              </m:sub>
                            </m:sSub>
                          </m:lim>
                        </m:limLow>
                      </m:e>
                    </m:bar>
                  </m:e>
                </m:bar>
                <m:r>
                  <w:rPr>
                    <w:rFonts w:ascii="Cambria Math" w:hAnsi="Cambria Math"/>
                  </w:rPr>
                  <m:t xml:space="preserve">  </m:t>
                </m:r>
              </m:oMath>
            </m:oMathPara>
          </w:p>
          <w:p w14:paraId="454D1B27" w14:textId="77777777" w:rsidR="000D04B6" w:rsidRPr="002A65A5" w:rsidRDefault="003E1C44" w:rsidP="0085791E">
            <w:pPr>
              <w:ind w:left="447"/>
              <w:rPr>
                <w:rFonts w:eastAsiaTheme="minorEastAsia"/>
              </w:rPr>
            </w:pPr>
            <w:r w:rsidRPr="002A65A5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0C6137AC" wp14:editId="1674D137">
                      <wp:simplePos x="0" y="0"/>
                      <wp:positionH relativeFrom="column">
                        <wp:posOffset>109538</wp:posOffset>
                      </wp:positionH>
                      <wp:positionV relativeFrom="paragraph">
                        <wp:posOffset>40323</wp:posOffset>
                      </wp:positionV>
                      <wp:extent cx="3157537" cy="704850"/>
                      <wp:effectExtent l="0" t="0" r="24130" b="19050"/>
                      <wp:wrapNone/>
                      <wp:docPr id="1826564509" name="Obdélní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7537" cy="7048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072D3A" id="Obdélník 4" o:spid="_x0000_s1026" style="position:absolute;margin-left:8.65pt;margin-top:3.2pt;width:248.6pt;height:55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3A17873A" w14:textId="1369AA53" w:rsidR="0083755F" w:rsidRPr="00DB094E" w:rsidRDefault="0083755F" w:rsidP="0083755F">
            <w:pPr>
              <w:ind w:left="447"/>
              <w:rPr>
                <w:rFonts w:eastAsiaTheme="minorEastAsia"/>
              </w:rPr>
            </w:pPr>
            <w:r w:rsidRPr="00DB094E">
              <w:rPr>
                <w:rFonts w:eastAsiaTheme="minorEastAsia"/>
              </w:rPr>
              <w:t xml:space="preserve">přičemž rozdíl mezi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dI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dν</m:t>
                          </m:r>
                        </m:den>
                      </m:f>
                    </m:e>
                  </m:d>
                </m:e>
                <m:sub>
                  <m:r>
                    <m:rPr>
                      <m:nor/>
                    </m:rPr>
                    <w:rPr>
                      <w:rFonts w:ascii="Cambria Math" w:hAnsi="Cambria Math"/>
                    </w:rPr>
                    <m:t>Planck</m:t>
                  </m:r>
                </m:sub>
              </m:sSub>
            </m:oMath>
            <w:r w:rsidRPr="00DB094E">
              <w:rPr>
                <w:rFonts w:eastAsiaTheme="minorEastAsia"/>
              </w:rPr>
              <w:t xml:space="preserve"> a</w:t>
            </w:r>
            <w:r w:rsidR="008200FD" w:rsidRPr="00DB094E">
              <w:t> 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dI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dν</m:t>
                          </m:r>
                        </m:den>
                      </m:f>
                    </m:e>
                  </m:d>
                </m:e>
                <m:sub>
                  <m:r>
                    <m:rPr>
                      <m:nor/>
                    </m:rPr>
                    <w:rPr>
                      <w:rFonts w:ascii="Cambria Math" w:hAnsi="Cambria Math"/>
                    </w:rPr>
                    <m:t>Rayleigh-Jeans</m:t>
                  </m:r>
                </m:sub>
              </m:sSub>
            </m:oMath>
          </w:p>
          <w:p w14:paraId="33AB90AA" w14:textId="28AF2CEB" w:rsidR="0083755F" w:rsidRPr="00DB094E" w:rsidRDefault="0083755F" w:rsidP="0083755F">
            <w:pPr>
              <w:ind w:left="447"/>
              <w:rPr>
                <w:rFonts w:eastAsiaTheme="minorEastAsia"/>
              </w:rPr>
            </w:pPr>
            <w:r w:rsidRPr="00DB094E">
              <w:rPr>
                <w:rFonts w:eastAsiaTheme="minorEastAsia"/>
              </w:rPr>
              <w:t xml:space="preserve">je </w:t>
            </w:r>
            <w:r w:rsidRPr="00DB094E">
              <w:rPr>
                <w:rFonts w:eastAsiaTheme="minorEastAsia"/>
                <w:u w:val="thick"/>
              </w:rPr>
              <w:t>tím větší</w:t>
            </w:r>
            <w:r w:rsidRPr="00DB094E">
              <w:rPr>
                <w:rFonts w:eastAsiaTheme="minorEastAsia"/>
              </w:rPr>
              <w:t xml:space="preserve">, čím </w:t>
            </w:r>
            <w:r w:rsidRPr="00DB094E">
              <w:rPr>
                <w:rFonts w:eastAsiaTheme="minorEastAsia"/>
                <w:u w:val="thick"/>
              </w:rPr>
              <w:t>větší</w:t>
            </w:r>
            <w:r w:rsidRPr="00DB094E">
              <w:rPr>
                <w:rFonts w:eastAsiaTheme="minorEastAsia"/>
              </w:rPr>
              <w:t xml:space="preserve"> je </w:t>
            </w:r>
            <w:r w:rsidRPr="00DB094E">
              <w:rPr>
                <w:rFonts w:eastAsiaTheme="minorEastAsia"/>
                <w:i/>
                <w:iCs/>
              </w:rPr>
              <w:sym w:font="Symbol" w:char="F065"/>
            </w:r>
            <w:r w:rsidR="00BD64B0" w:rsidRPr="00DB094E">
              <w:rPr>
                <w:rFonts w:eastAsiaTheme="minorEastAsia"/>
                <w:i/>
                <w:iCs/>
              </w:rPr>
              <w:t xml:space="preserve"> </w:t>
            </w:r>
            <w:r w:rsidRPr="00DB094E">
              <w:rPr>
                <w:rFonts w:eastAsiaTheme="minorEastAsia"/>
              </w:rPr>
              <w:t>.</w:t>
            </w:r>
          </w:p>
          <w:p w14:paraId="57D9A65E" w14:textId="77777777" w:rsidR="0083755F" w:rsidRPr="002A65A5" w:rsidRDefault="0083755F">
            <w:pPr>
              <w:rPr>
                <w:rFonts w:eastAsiaTheme="minorEastAsia"/>
              </w:rPr>
            </w:pPr>
          </w:p>
        </w:tc>
        <w:tc>
          <w:tcPr>
            <w:tcW w:w="285" w:type="dxa"/>
          </w:tcPr>
          <w:p w14:paraId="53D05178" w14:textId="77777777" w:rsidR="0083755F" w:rsidRPr="00FA1F82" w:rsidRDefault="0083755F">
            <w:pPr>
              <w:rPr>
                <w:rFonts w:eastAsiaTheme="minorEastAsia"/>
                <w:b/>
                <w:bCs/>
              </w:rPr>
            </w:pPr>
          </w:p>
          <w:p w14:paraId="79D242F4" w14:textId="77777777" w:rsidR="0085791E" w:rsidRPr="00FA1F82" w:rsidRDefault="0085791E">
            <w:pPr>
              <w:rPr>
                <w:rFonts w:eastAsiaTheme="minorEastAsia"/>
                <w:b/>
                <w:bCs/>
              </w:rPr>
            </w:pPr>
          </w:p>
          <w:p w14:paraId="125F8D18" w14:textId="77777777" w:rsidR="0085791E" w:rsidRPr="00FA1F82" w:rsidRDefault="0085791E">
            <w:pPr>
              <w:rPr>
                <w:rFonts w:eastAsiaTheme="minorEastAsia"/>
                <w:b/>
                <w:bCs/>
              </w:rPr>
            </w:pPr>
          </w:p>
          <w:p w14:paraId="76B48E55" w14:textId="77777777" w:rsidR="0085791E" w:rsidRPr="00FA1F82" w:rsidRDefault="0085791E">
            <w:pPr>
              <w:rPr>
                <w:rFonts w:eastAsiaTheme="minorEastAsia"/>
                <w:b/>
                <w:bCs/>
              </w:rPr>
            </w:pPr>
          </w:p>
          <w:p w14:paraId="07C55110" w14:textId="77777777" w:rsidR="0085791E" w:rsidRPr="00FA1F82" w:rsidRDefault="0085791E">
            <w:pPr>
              <w:rPr>
                <w:rFonts w:eastAsiaTheme="minorEastAsia"/>
                <w:b/>
                <w:bCs/>
              </w:rPr>
            </w:pPr>
          </w:p>
          <w:p w14:paraId="37C381CB" w14:textId="77777777" w:rsidR="0085791E" w:rsidRPr="00FA1F82" w:rsidRDefault="0085791E">
            <w:pPr>
              <w:rPr>
                <w:rFonts w:eastAsiaTheme="minorEastAsia"/>
                <w:b/>
                <w:bCs/>
              </w:rPr>
            </w:pPr>
          </w:p>
          <w:p w14:paraId="62571E50" w14:textId="77777777" w:rsidR="0085791E" w:rsidRPr="00FA1F82" w:rsidRDefault="0085791E">
            <w:pPr>
              <w:rPr>
                <w:rFonts w:eastAsiaTheme="minorEastAsia"/>
                <w:b/>
                <w:bCs/>
              </w:rPr>
            </w:pPr>
          </w:p>
          <w:p w14:paraId="4332CD89" w14:textId="77777777" w:rsidR="0085791E" w:rsidRPr="00DB094E" w:rsidRDefault="0085791E">
            <w:pPr>
              <w:rPr>
                <w:rFonts w:eastAsiaTheme="minorEastAsia"/>
                <w:b/>
                <w:bCs/>
              </w:rPr>
            </w:pPr>
          </w:p>
          <w:p w14:paraId="23EBCB8B" w14:textId="77777777" w:rsidR="007C4B6A" w:rsidRPr="00F15DD8" w:rsidRDefault="007C4B6A">
            <w:pPr>
              <w:rPr>
                <w:rFonts w:eastAsiaTheme="minorEastAsia"/>
                <w:b/>
                <w:bCs/>
                <w:sz w:val="14"/>
                <w:szCs w:val="14"/>
              </w:rPr>
            </w:pPr>
          </w:p>
          <w:p w14:paraId="0F03DEE2" w14:textId="77777777" w:rsidR="0085791E" w:rsidRPr="00FA1F82" w:rsidRDefault="0085791E">
            <w:pPr>
              <w:rPr>
                <w:rFonts w:eastAsiaTheme="minorEastAsia"/>
                <w:b/>
                <w:bCs/>
              </w:rPr>
            </w:pPr>
            <w:r w:rsidRPr="00FA1F82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567" w:type="dxa"/>
          </w:tcPr>
          <w:p w14:paraId="228A3CF9" w14:textId="77777777" w:rsidR="0083755F" w:rsidRPr="002A65A5" w:rsidRDefault="008200FD" w:rsidP="00AD7DCB">
            <w:pPr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227584" behindDoc="0" locked="0" layoutInCell="1" allowOverlap="1" wp14:anchorId="37D3F33A" wp14:editId="31D83FA7">
                  <wp:simplePos x="0" y="0"/>
                  <wp:positionH relativeFrom="column">
                    <wp:posOffset>-64135</wp:posOffset>
                  </wp:positionH>
                  <wp:positionV relativeFrom="paragraph">
                    <wp:posOffset>649605</wp:posOffset>
                  </wp:positionV>
                  <wp:extent cx="147320" cy="328295"/>
                  <wp:effectExtent l="0" t="0" r="5080" b="0"/>
                  <wp:wrapSquare wrapText="bothSides"/>
                  <wp:docPr id="1505601764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30" w:type="dxa"/>
            <w:vAlign w:val="center"/>
          </w:tcPr>
          <w:p w14:paraId="2C51F121" w14:textId="77777777" w:rsidR="0083755F" w:rsidRPr="002A65A5" w:rsidRDefault="00D36845" w:rsidP="003C2B8F">
            <w:pPr>
              <w:tabs>
                <w:tab w:val="right" w:pos="2264"/>
              </w:tabs>
              <w:rPr>
                <w:rFonts w:eastAsiaTheme="minorEastAsia"/>
              </w:rPr>
            </w:pPr>
            <w:r w:rsidRPr="002A65A5">
              <w:rPr>
                <w:rFonts w:eastAsiaTheme="minorEastAsia"/>
              </w:rPr>
              <w:tab/>
              <w:t>(2.1.</w:t>
            </w:r>
            <w:r w:rsidR="00AA60C0" w:rsidRPr="002A65A5">
              <w:rPr>
                <w:rFonts w:eastAsiaTheme="minorEastAsia"/>
              </w:rPr>
              <w:t>2</w:t>
            </w:r>
            <w:r w:rsidRPr="002A65A5">
              <w:rPr>
                <w:rFonts w:eastAsiaTheme="minorEastAsia"/>
              </w:rPr>
              <w:t>5)</w:t>
            </w:r>
          </w:p>
        </w:tc>
      </w:tr>
    </w:tbl>
    <w:p w14:paraId="2ABE8017" w14:textId="77777777" w:rsidR="000673DB" w:rsidRPr="002A65A5" w:rsidRDefault="000673DB" w:rsidP="003F78C1">
      <w:pPr>
        <w:spacing w:after="0"/>
        <w:rPr>
          <w:rFonts w:eastAsiaTheme="minorEastAsia"/>
        </w:rPr>
      </w:pPr>
    </w:p>
    <w:p w14:paraId="6944CD17" w14:textId="77777777" w:rsidR="00740AAE" w:rsidRPr="002A65A5" w:rsidRDefault="00D13499" w:rsidP="003E1C44">
      <w:pPr>
        <w:spacing w:after="0"/>
        <w:jc w:val="both"/>
        <w:rPr>
          <w:rFonts w:eastAsiaTheme="minorEastAsia"/>
        </w:rPr>
      </w:pPr>
      <w:r w:rsidRPr="002A65A5">
        <w:rPr>
          <w:rFonts w:eastAsiaTheme="minorEastAsia"/>
        </w:rPr>
        <w:t>Současně však Planck věděl, že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284"/>
        <w:gridCol w:w="4247"/>
      </w:tblGrid>
      <w:tr w:rsidR="0078717F" w:rsidRPr="002A65A5" w14:paraId="5FD697AF" w14:textId="77777777" w:rsidTr="00A210EA">
        <w:tc>
          <w:tcPr>
            <w:tcW w:w="4531" w:type="dxa"/>
          </w:tcPr>
          <w:p w14:paraId="0F7CEA4A" w14:textId="77777777" w:rsidR="0078717F" w:rsidRPr="002A65A5" w:rsidRDefault="00AA60C0">
            <w:pPr>
              <w:rPr>
                <w:rFonts w:eastAsiaTheme="minorEastAsia"/>
              </w:rPr>
            </w:pPr>
            <w:r w:rsidRPr="002A65A5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3ECBC649" wp14:editId="6D474F39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34290</wp:posOffset>
                      </wp:positionV>
                      <wp:extent cx="2590800" cy="1771650"/>
                      <wp:effectExtent l="0" t="0" r="19050" b="19050"/>
                      <wp:wrapNone/>
                      <wp:docPr id="2021126017" name="Obdélník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90800" cy="17716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245390" id="Obdélník 6" o:spid="_x0000_s1026" style="position:absolute;margin-left:9pt;margin-top:2.7pt;width:204pt;height:139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4634C0D2" w14:textId="7C26C073" w:rsidR="0078717F" w:rsidRPr="00A37F5B" w:rsidRDefault="00EC6246" w:rsidP="0078717F">
            <w:pPr>
              <w:ind w:left="447"/>
              <w:rPr>
                <w:rFonts w:eastAsiaTheme="minorEastAsia"/>
                <w:b/>
                <w:bCs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0"/>
                              <w:szCs w:val="20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dI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dν</m:t>
                          </m:r>
                        </m:den>
                      </m:f>
                    </m:e>
                  </m:d>
                </m:e>
                <m:sub>
                  <m:r>
                    <m:rPr>
                      <m:nor/>
                    </m:rPr>
                    <w:rPr>
                      <w:rFonts w:ascii="Cambria Math" w:hAnsi="Cambria Math"/>
                      <w:sz w:val="20"/>
                      <w:szCs w:val="20"/>
                    </w:rPr>
                    <m:t>exp</m:t>
                  </m:r>
                </m:sub>
              </m:sSub>
            </m:oMath>
            <w:r w:rsidR="0078717F" w:rsidRPr="00A37F5B">
              <w:rPr>
                <w:rFonts w:eastAsiaTheme="minorEastAsia"/>
                <w:b/>
                <w:bCs/>
                <w:sz w:val="20"/>
                <w:szCs w:val="20"/>
              </w:rPr>
              <w:t xml:space="preserve"> se </w:t>
            </w:r>
            <w:r w:rsidR="0078717F" w:rsidRPr="00051962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tím více liší</w:t>
            </w:r>
            <w:r w:rsidR="0078717F" w:rsidRPr="00A37F5B">
              <w:rPr>
                <w:rFonts w:eastAsiaTheme="minorEastAsia"/>
                <w:b/>
                <w:bCs/>
                <w:sz w:val="20"/>
                <w:szCs w:val="20"/>
              </w:rPr>
              <w:t xml:space="preserve"> od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0"/>
                              <w:szCs w:val="20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dI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dν</m:t>
                          </m:r>
                        </m:den>
                      </m:f>
                    </m:e>
                  </m:d>
                </m:e>
                <m:sub>
                  <m:r>
                    <m:rPr>
                      <m:nor/>
                    </m:rPr>
                    <w:rPr>
                      <w:rFonts w:ascii="Cambria Math" w:hAnsi="Cambria Math"/>
                      <w:sz w:val="20"/>
                      <w:szCs w:val="20"/>
                    </w:rPr>
                    <m:t>Rayleigh-Jeans</m:t>
                  </m:r>
                </m:sub>
              </m:sSub>
            </m:oMath>
            <w:r w:rsidR="0078717F" w:rsidRPr="00A37F5B">
              <w:rPr>
                <w:rFonts w:eastAsiaTheme="minorEastAsia"/>
                <w:b/>
                <w:bCs/>
                <w:sz w:val="20"/>
                <w:szCs w:val="20"/>
              </w:rPr>
              <w:t xml:space="preserve"> ,</w:t>
            </w:r>
          </w:p>
          <w:p w14:paraId="70D60B02" w14:textId="04D0BFFD" w:rsidR="0078717F" w:rsidRPr="00A37F5B" w:rsidRDefault="006C4188" w:rsidP="0078717F">
            <w:pPr>
              <w:ind w:left="447"/>
              <w:rPr>
                <w:rFonts w:eastAsiaTheme="minorEastAsia"/>
                <w:b/>
                <w:bCs/>
                <w:sz w:val="20"/>
                <w:szCs w:val="20"/>
              </w:rPr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56288" behindDoc="0" locked="0" layoutInCell="1" allowOverlap="1" wp14:anchorId="37495B73" wp14:editId="53EC2CEA">
                      <wp:simplePos x="0" y="0"/>
                      <wp:positionH relativeFrom="column">
                        <wp:posOffset>688975</wp:posOffset>
                      </wp:positionH>
                      <wp:positionV relativeFrom="paragraph">
                        <wp:posOffset>337503</wp:posOffset>
                      </wp:positionV>
                      <wp:extent cx="663362" cy="790575"/>
                      <wp:effectExtent l="0" t="0" r="22860" b="28575"/>
                      <wp:wrapNone/>
                      <wp:docPr id="797138476" name="Volný tvar: obrazec 2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3362" cy="790575"/>
                              </a:xfrm>
                              <a:custGeom>
                                <a:avLst/>
                                <a:gdLst>
                                  <a:gd name="connsiteX0" fmla="*/ 0 w 663362"/>
                                  <a:gd name="connsiteY0" fmla="*/ 790575 h 790575"/>
                                  <a:gd name="connsiteX1" fmla="*/ 133350 w 663362"/>
                                  <a:gd name="connsiteY1" fmla="*/ 757237 h 790575"/>
                                  <a:gd name="connsiteX2" fmla="*/ 228600 w 663362"/>
                                  <a:gd name="connsiteY2" fmla="*/ 714375 h 790575"/>
                                  <a:gd name="connsiteX3" fmla="*/ 338138 w 663362"/>
                                  <a:gd name="connsiteY3" fmla="*/ 647700 h 790575"/>
                                  <a:gd name="connsiteX4" fmla="*/ 395288 w 663362"/>
                                  <a:gd name="connsiteY4" fmla="*/ 604837 h 790575"/>
                                  <a:gd name="connsiteX5" fmla="*/ 481013 w 663362"/>
                                  <a:gd name="connsiteY5" fmla="*/ 519112 h 790575"/>
                                  <a:gd name="connsiteX6" fmla="*/ 552450 w 663362"/>
                                  <a:gd name="connsiteY6" fmla="*/ 423862 h 790575"/>
                                  <a:gd name="connsiteX7" fmla="*/ 619125 w 663362"/>
                                  <a:gd name="connsiteY7" fmla="*/ 252412 h 790575"/>
                                  <a:gd name="connsiteX8" fmla="*/ 647700 w 663362"/>
                                  <a:gd name="connsiteY8" fmla="*/ 142875 h 790575"/>
                                  <a:gd name="connsiteX9" fmla="*/ 661988 w 663362"/>
                                  <a:gd name="connsiteY9" fmla="*/ 61912 h 790575"/>
                                  <a:gd name="connsiteX10" fmla="*/ 661988 w 663362"/>
                                  <a:gd name="connsiteY10" fmla="*/ 0 h 79057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</a:cxnLst>
                                <a:rect l="l" t="t" r="r" b="b"/>
                                <a:pathLst>
                                  <a:path w="663362" h="790575">
                                    <a:moveTo>
                                      <a:pt x="0" y="790575"/>
                                    </a:moveTo>
                                    <a:cubicBezTo>
                                      <a:pt x="47625" y="780256"/>
                                      <a:pt x="95250" y="769937"/>
                                      <a:pt x="133350" y="757237"/>
                                    </a:cubicBezTo>
                                    <a:cubicBezTo>
                                      <a:pt x="171450" y="744537"/>
                                      <a:pt x="194469" y="732631"/>
                                      <a:pt x="228600" y="714375"/>
                                    </a:cubicBezTo>
                                    <a:cubicBezTo>
                                      <a:pt x="262731" y="696119"/>
                                      <a:pt x="310357" y="665956"/>
                                      <a:pt x="338138" y="647700"/>
                                    </a:cubicBezTo>
                                    <a:cubicBezTo>
                                      <a:pt x="365919" y="629444"/>
                                      <a:pt x="371476" y="626268"/>
                                      <a:pt x="395288" y="604837"/>
                                    </a:cubicBezTo>
                                    <a:cubicBezTo>
                                      <a:pt x="419100" y="583406"/>
                                      <a:pt x="454819" y="549274"/>
                                      <a:pt x="481013" y="519112"/>
                                    </a:cubicBezTo>
                                    <a:cubicBezTo>
                                      <a:pt x="507207" y="488950"/>
                                      <a:pt x="529431" y="468312"/>
                                      <a:pt x="552450" y="423862"/>
                                    </a:cubicBezTo>
                                    <a:cubicBezTo>
                                      <a:pt x="575469" y="379412"/>
                                      <a:pt x="603250" y="299243"/>
                                      <a:pt x="619125" y="252412"/>
                                    </a:cubicBezTo>
                                    <a:cubicBezTo>
                                      <a:pt x="635000" y="205581"/>
                                      <a:pt x="640556" y="174625"/>
                                      <a:pt x="647700" y="142875"/>
                                    </a:cubicBezTo>
                                    <a:cubicBezTo>
                                      <a:pt x="654844" y="111125"/>
                                      <a:pt x="659607" y="85725"/>
                                      <a:pt x="661988" y="61912"/>
                                    </a:cubicBezTo>
                                    <a:cubicBezTo>
                                      <a:pt x="664369" y="38099"/>
                                      <a:pt x="663178" y="19049"/>
                                      <a:pt x="661988" y="0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B499475" id="Volný tvar: obrazec 239" o:spid="_x0000_s1026" style="position:absolute;margin-left:54.25pt;margin-top:26.6pt;width:52.25pt;height:62.25pt;z-index:25255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63362,790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" path="m,790575c47625,780256,95250,769937,133350,757237v38100,-12700,61119,-24606,95250,-42862c262731,696119,310357,665956,338138,647700v27781,-18256,33338,-21432,57150,-42863c419100,583406,454819,549274,481013,519112v26194,-30162,48418,-50800,71437,-95250c575469,379412,603250,299243,619125,252412v15875,-46831,21431,-77787,28575,-109537c654844,111125,659607,85725,661988,61912v2381,-23813,1190,-42863,,-61912e" filled="f" strokecolor="#030e13 [484]" strokeweight="1.5pt">
                      <v:stroke joinstyle="miter"/>
                      <v:path arrowok="t" o:connecttype="custom" o:connectlocs="0,790575;133350,757237;228600,714375;338138,647700;395288,604837;481013,519112;552450,423862;619125,252412;647700,142875;661988,61912;661988,0" o:connectangles="0,0,0,0,0,0,0,0,0,0,0"/>
                    </v:shape>
                  </w:pict>
                </mc:Fallback>
              </mc:AlternateContent>
            </w: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55264" behindDoc="0" locked="0" layoutInCell="1" allowOverlap="1" wp14:anchorId="41B7737D" wp14:editId="3007A44E">
                      <wp:simplePos x="0" y="0"/>
                      <wp:positionH relativeFrom="column">
                        <wp:posOffset>703263</wp:posOffset>
                      </wp:positionH>
                      <wp:positionV relativeFrom="paragraph">
                        <wp:posOffset>927855</wp:posOffset>
                      </wp:positionV>
                      <wp:extent cx="1285875" cy="204985"/>
                      <wp:effectExtent l="0" t="0" r="28575" b="24130"/>
                      <wp:wrapNone/>
                      <wp:docPr id="187558706" name="Volný tvar: obrazec 2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5875" cy="204985"/>
                              </a:xfrm>
                              <a:custGeom>
                                <a:avLst/>
                                <a:gdLst>
                                  <a:gd name="connsiteX0" fmla="*/ 0 w 1285875"/>
                                  <a:gd name="connsiteY0" fmla="*/ 200223 h 204985"/>
                                  <a:gd name="connsiteX1" fmla="*/ 95250 w 1285875"/>
                                  <a:gd name="connsiteY1" fmla="*/ 176410 h 204985"/>
                                  <a:gd name="connsiteX2" fmla="*/ 176212 w 1285875"/>
                                  <a:gd name="connsiteY2" fmla="*/ 138310 h 204985"/>
                                  <a:gd name="connsiteX3" fmla="*/ 238125 w 1285875"/>
                                  <a:gd name="connsiteY3" fmla="*/ 104973 h 204985"/>
                                  <a:gd name="connsiteX4" fmla="*/ 276225 w 1285875"/>
                                  <a:gd name="connsiteY4" fmla="*/ 81160 h 204985"/>
                                  <a:gd name="connsiteX5" fmla="*/ 342900 w 1285875"/>
                                  <a:gd name="connsiteY5" fmla="*/ 57348 h 204985"/>
                                  <a:gd name="connsiteX6" fmla="*/ 428625 w 1285875"/>
                                  <a:gd name="connsiteY6" fmla="*/ 24010 h 204985"/>
                                  <a:gd name="connsiteX7" fmla="*/ 538162 w 1285875"/>
                                  <a:gd name="connsiteY7" fmla="*/ 4960 h 204985"/>
                                  <a:gd name="connsiteX8" fmla="*/ 638175 w 1285875"/>
                                  <a:gd name="connsiteY8" fmla="*/ 198 h 204985"/>
                                  <a:gd name="connsiteX9" fmla="*/ 776287 w 1285875"/>
                                  <a:gd name="connsiteY9" fmla="*/ 9723 h 204985"/>
                                  <a:gd name="connsiteX10" fmla="*/ 890587 w 1285875"/>
                                  <a:gd name="connsiteY10" fmla="*/ 24010 h 204985"/>
                                  <a:gd name="connsiteX11" fmla="*/ 995362 w 1285875"/>
                                  <a:gd name="connsiteY11" fmla="*/ 62110 h 204985"/>
                                  <a:gd name="connsiteX12" fmla="*/ 1062037 w 1285875"/>
                                  <a:gd name="connsiteY12" fmla="*/ 95448 h 204985"/>
                                  <a:gd name="connsiteX13" fmla="*/ 1128712 w 1285875"/>
                                  <a:gd name="connsiteY13" fmla="*/ 133548 h 204985"/>
                                  <a:gd name="connsiteX14" fmla="*/ 1195387 w 1285875"/>
                                  <a:gd name="connsiteY14" fmla="*/ 181173 h 204985"/>
                                  <a:gd name="connsiteX15" fmla="*/ 1285875 w 1285875"/>
                                  <a:gd name="connsiteY15" fmla="*/ 204985 h 20498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</a:cxnLst>
                                <a:rect l="l" t="t" r="r" b="b"/>
                                <a:pathLst>
                                  <a:path w="1285875" h="204985">
                                    <a:moveTo>
                                      <a:pt x="0" y="200223"/>
                                    </a:moveTo>
                                    <a:cubicBezTo>
                                      <a:pt x="32940" y="193476"/>
                                      <a:pt x="65881" y="186729"/>
                                      <a:pt x="95250" y="176410"/>
                                    </a:cubicBezTo>
                                    <a:cubicBezTo>
                                      <a:pt x="124619" y="166091"/>
                                      <a:pt x="152400" y="150216"/>
                                      <a:pt x="176212" y="138310"/>
                                    </a:cubicBezTo>
                                    <a:cubicBezTo>
                                      <a:pt x="200024" y="126404"/>
                                      <a:pt x="221456" y="114498"/>
                                      <a:pt x="238125" y="104973"/>
                                    </a:cubicBezTo>
                                    <a:cubicBezTo>
                                      <a:pt x="254794" y="95448"/>
                                      <a:pt x="258763" y="89097"/>
                                      <a:pt x="276225" y="81160"/>
                                    </a:cubicBezTo>
                                    <a:cubicBezTo>
                                      <a:pt x="293687" y="73223"/>
                                      <a:pt x="317500" y="66873"/>
                                      <a:pt x="342900" y="57348"/>
                                    </a:cubicBezTo>
                                    <a:cubicBezTo>
                                      <a:pt x="368300" y="47823"/>
                                      <a:pt x="396081" y="32741"/>
                                      <a:pt x="428625" y="24010"/>
                                    </a:cubicBezTo>
                                    <a:cubicBezTo>
                                      <a:pt x="461169" y="15279"/>
                                      <a:pt x="503237" y="8929"/>
                                      <a:pt x="538162" y="4960"/>
                                    </a:cubicBezTo>
                                    <a:cubicBezTo>
                                      <a:pt x="573087" y="991"/>
                                      <a:pt x="598488" y="-596"/>
                                      <a:pt x="638175" y="198"/>
                                    </a:cubicBezTo>
                                    <a:cubicBezTo>
                                      <a:pt x="677862" y="992"/>
                                      <a:pt x="734218" y="5754"/>
                                      <a:pt x="776287" y="9723"/>
                                    </a:cubicBezTo>
                                    <a:cubicBezTo>
                                      <a:pt x="818356" y="13692"/>
                                      <a:pt x="854075" y="15279"/>
                                      <a:pt x="890587" y="24010"/>
                                    </a:cubicBezTo>
                                    <a:cubicBezTo>
                                      <a:pt x="927099" y="32741"/>
                                      <a:pt x="966787" y="50204"/>
                                      <a:pt x="995362" y="62110"/>
                                    </a:cubicBezTo>
                                    <a:cubicBezTo>
                                      <a:pt x="1023937" y="74016"/>
                                      <a:pt x="1039812" y="83542"/>
                                      <a:pt x="1062037" y="95448"/>
                                    </a:cubicBezTo>
                                    <a:cubicBezTo>
                                      <a:pt x="1084262" y="107354"/>
                                      <a:pt x="1106487" y="119260"/>
                                      <a:pt x="1128712" y="133548"/>
                                    </a:cubicBezTo>
                                    <a:cubicBezTo>
                                      <a:pt x="1150937" y="147836"/>
                                      <a:pt x="1169193" y="169267"/>
                                      <a:pt x="1195387" y="181173"/>
                                    </a:cubicBezTo>
                                    <a:cubicBezTo>
                                      <a:pt x="1221581" y="193079"/>
                                      <a:pt x="1253728" y="199032"/>
                                      <a:pt x="1285875" y="204985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157BE4B" id="Volný tvar: obrazec 238" o:spid="_x0000_s1026" style="position:absolute;margin-left:55.4pt;margin-top:73.05pt;width:101.25pt;height:16.15pt;z-index:25255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85875,204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" path="m,200223v32940,-6747,65881,-13494,95250,-23813c124619,166091,152400,150216,176212,138310v23812,-11906,45244,-23812,61913,-33337c254794,95448,258763,89097,276225,81160v17462,-7937,41275,-14287,66675,-23812c368300,47823,396081,32741,428625,24010,461169,15279,503237,8929,538162,4960,573087,991,598488,-596,638175,198v39687,794,96043,5556,138112,9525c818356,13692,854075,15279,890587,24010v36512,8731,76200,26194,104775,38100c1023937,74016,1039812,83542,1062037,95448v22225,11906,44450,23812,66675,38100c1150937,147836,1169193,169267,1195387,181173v26194,11906,58341,17859,90488,23812e" filled="f" strokecolor="#030e13 [484]" strokeweight="1.5pt">
                      <v:stroke joinstyle="miter"/>
                      <v:path arrowok="t" o:connecttype="custom" o:connectlocs="0,200223;95250,176410;176212,138310;238125,104973;276225,81160;342900,57348;428625,24010;538162,4960;638175,198;776287,9723;890587,24010;995362,62110;1062037,95448;1128712,133548;1195387,181173;1285875,204985" o:connectangles="0,0,0,0,0,0,0,0,0,0,0,0,0,0,0,0"/>
                    </v:shape>
                  </w:pict>
                </mc:Fallback>
              </mc:AlternateContent>
            </w:r>
            <w:r w:rsidR="0078717F" w:rsidRPr="00A37F5B">
              <w:rPr>
                <w:rFonts w:eastAsiaTheme="minorEastAsia"/>
                <w:b/>
                <w:bCs/>
                <w:sz w:val="20"/>
                <w:szCs w:val="20"/>
              </w:rPr>
              <w:t xml:space="preserve">čím </w:t>
            </w:r>
            <w:r w:rsidR="0078717F" w:rsidRPr="00051962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 xml:space="preserve">větší je frekvence </w:t>
            </w:r>
            <w:r w:rsidR="0078717F" w:rsidRPr="00051962">
              <w:rPr>
                <w:rFonts w:eastAsiaTheme="minorEastAsia"/>
                <w:b/>
                <w:bCs/>
                <w:i/>
                <w:iCs/>
                <w:sz w:val="20"/>
                <w:szCs w:val="20"/>
                <w:u w:val="thick"/>
              </w:rPr>
              <w:sym w:font="Symbol" w:char="F06E"/>
            </w:r>
            <w:r w:rsidR="007A183A">
              <w:rPr>
                <w:rFonts w:eastAsiaTheme="minorEastAsia"/>
                <w:b/>
                <w:bCs/>
                <w:i/>
                <w:iCs/>
                <w:sz w:val="20"/>
                <w:szCs w:val="20"/>
                <w:u w:val="thick"/>
              </w:rPr>
              <w:t xml:space="preserve"> </w:t>
            </w:r>
            <w:r w:rsidR="0078717F" w:rsidRPr="00051962">
              <w:rPr>
                <w:rFonts w:eastAsiaTheme="minorEastAsia"/>
                <w:b/>
                <w:bCs/>
                <w:sz w:val="20"/>
                <w:szCs w:val="20"/>
              </w:rPr>
              <w:t>:</w:t>
            </w:r>
          </w:p>
          <w:p w14:paraId="3DB4A19A" w14:textId="19E7AE12" w:rsidR="0078717F" w:rsidRDefault="006C4188">
            <w:pPr>
              <w:rPr>
                <w:b/>
                <w:bCs/>
                <w:sz w:val="14"/>
                <w:szCs w:val="14"/>
              </w:rPr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57312" behindDoc="0" locked="0" layoutInCell="1" allowOverlap="1" wp14:anchorId="4D46DDDE" wp14:editId="242D08E1">
                      <wp:simplePos x="0" y="0"/>
                      <wp:positionH relativeFrom="column">
                        <wp:posOffset>693102</wp:posOffset>
                      </wp:positionH>
                      <wp:positionV relativeFrom="paragraph">
                        <wp:posOffset>93345</wp:posOffset>
                      </wp:positionV>
                      <wp:extent cx="0" cy="881063"/>
                      <wp:effectExtent l="76200" t="38100" r="57150" b="14605"/>
                      <wp:wrapNone/>
                      <wp:docPr id="514108035" name="Přímá spojnice se šipkou 2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881063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EC0AE0A" id="Přímá spojnice se šipkou 240" o:spid="_x0000_s1026" type="#_x0000_t32" style="position:absolute;margin-left:54.55pt;margin-top:7.35pt;width:0;height:69.4pt;flip:y;z-index:25255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3D15ED82" w14:textId="02CC6B30" w:rsidR="00C90955" w:rsidRPr="00C90955" w:rsidRDefault="00C90955" w:rsidP="00C90955">
            <w:pPr>
              <w:ind w:left="604"/>
              <w:rPr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 xml:space="preserve">    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sz w:val="20"/>
                      <w:szCs w:val="2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  <w:szCs w:val="20"/>
                    </w:rPr>
                    <m:t>dI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  <w:szCs w:val="20"/>
                    </w:rPr>
                    <m:t>dν</m:t>
                  </m:r>
                </m:den>
              </m:f>
            </m:oMath>
            <w:r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>
              <w:rPr>
                <w:rFonts w:eastAsiaTheme="minorEastAsia"/>
                <w:b/>
                <w:bCs/>
                <w:sz w:val="14"/>
                <w:szCs w:val="14"/>
              </w:rPr>
              <w:tab/>
              <w:t xml:space="preserve">     </w:t>
            </w:r>
            <w:r w:rsidRPr="00F5617E">
              <w:rPr>
                <w:b/>
                <w:bCs/>
                <w:sz w:val="16"/>
                <w:szCs w:val="16"/>
              </w:rPr>
              <w:t>Rayleigh-Jeans</w:t>
            </w:r>
          </w:p>
          <w:p w14:paraId="3A4624FC" w14:textId="0D4556B1" w:rsidR="006C4188" w:rsidRPr="00525DA6" w:rsidRDefault="006C4188" w:rsidP="00525DA6">
            <w:pPr>
              <w:ind w:left="746"/>
              <w:rPr>
                <w:b/>
                <w:bCs/>
                <w:sz w:val="8"/>
                <w:szCs w:val="8"/>
              </w:rPr>
            </w:pPr>
          </w:p>
          <w:p w14:paraId="63288F04" w14:textId="77777777" w:rsidR="006C4188" w:rsidRDefault="006C4188">
            <w:pPr>
              <w:rPr>
                <w:b/>
                <w:bCs/>
                <w:sz w:val="14"/>
                <w:szCs w:val="14"/>
              </w:rPr>
            </w:pPr>
          </w:p>
          <w:p w14:paraId="70A8212B" w14:textId="77777777" w:rsidR="006C4188" w:rsidRDefault="006C4188">
            <w:pPr>
              <w:rPr>
                <w:b/>
                <w:bCs/>
                <w:sz w:val="14"/>
                <w:szCs w:val="14"/>
              </w:rPr>
            </w:pPr>
          </w:p>
          <w:p w14:paraId="03B290D2" w14:textId="77777777" w:rsidR="006C4188" w:rsidRDefault="006C4188">
            <w:pPr>
              <w:rPr>
                <w:b/>
                <w:bCs/>
                <w:sz w:val="14"/>
                <w:szCs w:val="14"/>
              </w:rPr>
            </w:pPr>
          </w:p>
          <w:p w14:paraId="3670C4FA" w14:textId="143C2496" w:rsidR="006C4188" w:rsidRPr="00F5617E" w:rsidRDefault="006A1BEB" w:rsidP="00F5617E">
            <w:pPr>
              <w:ind w:left="2872"/>
              <w:rPr>
                <w:b/>
                <w:bCs/>
                <w:sz w:val="16"/>
                <w:szCs w:val="16"/>
              </w:rPr>
            </w:pPr>
            <w:r w:rsidRPr="00F5617E">
              <w:rPr>
                <w:b/>
                <w:bCs/>
                <w:sz w:val="16"/>
                <w:szCs w:val="16"/>
              </w:rPr>
              <w:t>exp</w:t>
            </w:r>
          </w:p>
          <w:p w14:paraId="2D85B059" w14:textId="680DAF6B" w:rsidR="006C4188" w:rsidRDefault="00DC29A0" w:rsidP="00F5617E">
            <w:pPr>
              <w:spacing w:after="60"/>
              <w:rPr>
                <w:b/>
                <w:bCs/>
                <w:sz w:val="14"/>
                <w:szCs w:val="14"/>
              </w:rPr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54240" behindDoc="0" locked="0" layoutInCell="1" allowOverlap="1" wp14:anchorId="20D5BD74" wp14:editId="700F95A1">
                      <wp:simplePos x="0" y="0"/>
                      <wp:positionH relativeFrom="column">
                        <wp:posOffset>687705</wp:posOffset>
                      </wp:positionH>
                      <wp:positionV relativeFrom="paragraph">
                        <wp:posOffset>130810</wp:posOffset>
                      </wp:positionV>
                      <wp:extent cx="1471295" cy="0"/>
                      <wp:effectExtent l="0" t="76200" r="14605" b="95250"/>
                      <wp:wrapNone/>
                      <wp:docPr id="857694342" name="Přímá spojnice se šipkou 2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7129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B2956BE" id="Přímá spojnice se šipkou 237" o:spid="_x0000_s1026" type="#_x0000_t32" style="position:absolute;margin-left:54.15pt;margin-top:10.3pt;width:115.85pt;height:0;z-index:25255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722CF052" w14:textId="66D0A867" w:rsidR="006C4188" w:rsidRPr="00525DA6" w:rsidRDefault="00525DA6" w:rsidP="00525DA6">
            <w:pPr>
              <w:ind w:left="3156"/>
              <w:rPr>
                <w:b/>
                <w:bCs/>
                <w:i/>
                <w:iCs/>
                <w:sz w:val="14"/>
                <w:szCs w:val="14"/>
              </w:rPr>
            </w:pPr>
            <w:r w:rsidRPr="00192385">
              <w:rPr>
                <w:b/>
                <w:bCs/>
                <w:i/>
                <w:iCs/>
                <w:sz w:val="16"/>
                <w:szCs w:val="16"/>
              </w:rPr>
              <w:sym w:font="Symbol" w:char="F06E"/>
            </w:r>
          </w:p>
        </w:tc>
        <w:tc>
          <w:tcPr>
            <w:tcW w:w="284" w:type="dxa"/>
          </w:tcPr>
          <w:p w14:paraId="410C7C8A" w14:textId="77777777" w:rsidR="0078717F" w:rsidRPr="00CF6182" w:rsidRDefault="0078717F">
            <w:pPr>
              <w:rPr>
                <w:rFonts w:eastAsiaTheme="minorEastAsia"/>
                <w:b/>
                <w:bCs/>
              </w:rPr>
            </w:pPr>
          </w:p>
          <w:p w14:paraId="171292A0" w14:textId="77777777" w:rsidR="00AA60C0" w:rsidRPr="00CF6182" w:rsidRDefault="00AA60C0">
            <w:pPr>
              <w:rPr>
                <w:rFonts w:eastAsiaTheme="minorEastAsia"/>
                <w:b/>
                <w:bCs/>
              </w:rPr>
            </w:pPr>
          </w:p>
          <w:p w14:paraId="3E8FCB75" w14:textId="77777777" w:rsidR="00AA60C0" w:rsidRPr="00CF6182" w:rsidRDefault="00AA60C0">
            <w:pPr>
              <w:rPr>
                <w:rFonts w:eastAsiaTheme="minorEastAsia"/>
                <w:b/>
                <w:bCs/>
              </w:rPr>
            </w:pPr>
          </w:p>
          <w:p w14:paraId="2D7D1E59" w14:textId="77777777" w:rsidR="00AA60C0" w:rsidRPr="00CF6182" w:rsidRDefault="00AA60C0">
            <w:pPr>
              <w:rPr>
                <w:rFonts w:eastAsiaTheme="minorEastAsia"/>
                <w:b/>
                <w:bCs/>
              </w:rPr>
            </w:pPr>
          </w:p>
          <w:p w14:paraId="340203D1" w14:textId="77777777" w:rsidR="00AA60C0" w:rsidRPr="00CF6182" w:rsidRDefault="00AA60C0">
            <w:pPr>
              <w:rPr>
                <w:rFonts w:eastAsiaTheme="minorEastAsia"/>
                <w:b/>
                <w:bCs/>
              </w:rPr>
            </w:pPr>
          </w:p>
          <w:p w14:paraId="4C592757" w14:textId="77777777" w:rsidR="00AA60C0" w:rsidRPr="00CF6182" w:rsidRDefault="00AA60C0">
            <w:pPr>
              <w:rPr>
                <w:rFonts w:eastAsiaTheme="minorEastAsia"/>
                <w:b/>
                <w:bCs/>
              </w:rPr>
            </w:pPr>
          </w:p>
          <w:p w14:paraId="13471A36" w14:textId="77777777" w:rsidR="00AA60C0" w:rsidRPr="00CF6182" w:rsidRDefault="00AA60C0">
            <w:pPr>
              <w:rPr>
                <w:rFonts w:eastAsiaTheme="minorEastAsia"/>
                <w:b/>
                <w:bCs/>
              </w:rPr>
            </w:pPr>
          </w:p>
          <w:p w14:paraId="29C548C9" w14:textId="77777777" w:rsidR="00AA60C0" w:rsidRPr="00CF6182" w:rsidRDefault="00AA60C0">
            <w:pPr>
              <w:rPr>
                <w:rFonts w:eastAsiaTheme="minorEastAsia"/>
                <w:b/>
                <w:bCs/>
              </w:rPr>
            </w:pPr>
          </w:p>
          <w:p w14:paraId="1085FF38" w14:textId="77777777" w:rsidR="00AA60C0" w:rsidRPr="00CF6182" w:rsidRDefault="00AA60C0">
            <w:pPr>
              <w:rPr>
                <w:rFonts w:eastAsiaTheme="minorEastAsia"/>
                <w:b/>
                <w:bCs/>
              </w:rPr>
            </w:pPr>
          </w:p>
          <w:p w14:paraId="7F9CC3A8" w14:textId="77777777" w:rsidR="00AA60C0" w:rsidRDefault="00AA60C0">
            <w:pPr>
              <w:rPr>
                <w:rFonts w:eastAsiaTheme="minorEastAsia"/>
                <w:b/>
                <w:bCs/>
                <w:sz w:val="20"/>
                <w:szCs w:val="20"/>
              </w:rPr>
            </w:pPr>
          </w:p>
          <w:p w14:paraId="0EF314DC" w14:textId="77777777" w:rsidR="00AA60C0" w:rsidRPr="00CF6182" w:rsidRDefault="00AA60C0">
            <w:pPr>
              <w:rPr>
                <w:rFonts w:eastAsiaTheme="minorEastAsia"/>
                <w:b/>
                <w:bCs/>
              </w:rPr>
            </w:pPr>
            <w:r w:rsidRPr="00CF6182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4247" w:type="dxa"/>
            <w:vAlign w:val="center"/>
          </w:tcPr>
          <w:p w14:paraId="1E73E9A1" w14:textId="77777777" w:rsidR="0078717F" w:rsidRPr="002A65A5" w:rsidRDefault="00AA60C0" w:rsidP="002C39D6">
            <w:pPr>
              <w:tabs>
                <w:tab w:val="right" w:pos="3682"/>
              </w:tabs>
              <w:rPr>
                <w:rFonts w:eastAsiaTheme="minorEastAsia"/>
              </w:rPr>
            </w:pPr>
            <w:r w:rsidRPr="002A65A5">
              <w:rPr>
                <w:rFonts w:eastAsiaTheme="minorEastAsia"/>
              </w:rPr>
              <w:tab/>
              <w:t>(2.1.26)</w:t>
            </w:r>
          </w:p>
        </w:tc>
      </w:tr>
    </w:tbl>
    <w:p w14:paraId="73C56263" w14:textId="77777777" w:rsidR="006C4188" w:rsidRDefault="006C4188" w:rsidP="00B60C48">
      <w:pPr>
        <w:jc w:val="both"/>
      </w:pPr>
    </w:p>
    <w:p w14:paraId="1DA302B7" w14:textId="77777777" w:rsidR="00B60C48" w:rsidRDefault="00B60C48" w:rsidP="00B60C48">
      <w:pPr>
        <w:jc w:val="both"/>
      </w:pPr>
    </w:p>
    <w:p w14:paraId="1C9678FB" w14:textId="77777777" w:rsidR="00482A11" w:rsidRPr="002A65A5" w:rsidRDefault="00AA60C0" w:rsidP="00A465BE">
      <w:pPr>
        <w:spacing w:after="0"/>
        <w:jc w:val="both"/>
      </w:pPr>
      <w:r w:rsidRPr="002A65A5">
        <w:lastRenderedPageBreak/>
        <w:t>Kombinací (2.1.25) a</w:t>
      </w:r>
      <w:r w:rsidR="00F15CA8">
        <w:t> </w:t>
      </w:r>
      <w:r w:rsidRPr="002A65A5">
        <w:t>(2.1.26) Planck vyslovil další smělou hypotézu, a</w:t>
      </w:r>
      <w:r w:rsidR="00F15CA8">
        <w:t> </w:t>
      </w:r>
      <w:r w:rsidRPr="002A65A5">
        <w:t>sice, že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402"/>
        <w:gridCol w:w="284"/>
        <w:gridCol w:w="708"/>
        <w:gridCol w:w="3964"/>
      </w:tblGrid>
      <w:tr w:rsidR="006F46D4" w:rsidRPr="002A65A5" w14:paraId="160A69A6" w14:textId="77777777" w:rsidTr="00D764D1">
        <w:tc>
          <w:tcPr>
            <w:tcW w:w="704" w:type="dxa"/>
          </w:tcPr>
          <w:p w14:paraId="53AC038F" w14:textId="77777777" w:rsidR="006F46D4" w:rsidRPr="002A65A5" w:rsidRDefault="00107892" w:rsidP="004F3489">
            <w:r>
              <w:rPr>
                <w:noProof/>
              </w:rPr>
              <w:drawing>
                <wp:anchor distT="0" distB="0" distL="114300" distR="114300" simplePos="0" relativeHeight="252229632" behindDoc="0" locked="0" layoutInCell="1" allowOverlap="1" wp14:anchorId="3DC8F832" wp14:editId="7E36EAE8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325120</wp:posOffset>
                  </wp:positionV>
                  <wp:extent cx="147320" cy="328295"/>
                  <wp:effectExtent l="0" t="0" r="5080" b="0"/>
                  <wp:wrapSquare wrapText="bothSides"/>
                  <wp:docPr id="446639497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02" w:type="dxa"/>
          </w:tcPr>
          <w:p w14:paraId="09115EA4" w14:textId="77777777" w:rsidR="006F46D4" w:rsidRPr="002A65A5" w:rsidRDefault="00A5536D" w:rsidP="00DD3FED">
            <w:pPr>
              <w:jc w:val="both"/>
            </w:pPr>
            <w:r w:rsidRPr="002A65A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5D10CE50" wp14:editId="16F7EC0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49530</wp:posOffset>
                      </wp:positionV>
                      <wp:extent cx="1990408" cy="881062"/>
                      <wp:effectExtent l="0" t="0" r="10160" b="14605"/>
                      <wp:wrapNone/>
                      <wp:docPr id="1790866260" name="Obdélník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0408" cy="88106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A2E80F" id="Obdélník 7" o:spid="_x0000_s1026" style="position:absolute;margin-left:1.05pt;margin-top:3.9pt;width:156.75pt;height:69.3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" filled="f" strokecolor="#c00000" strokeweight="1.5pt"/>
                  </w:pict>
                </mc:Fallback>
              </mc:AlternateContent>
            </w:r>
          </w:p>
          <w:p w14:paraId="7A687D4F" w14:textId="51FB2A88" w:rsidR="006F46D4" w:rsidRPr="002A65A5" w:rsidRDefault="00EC6246" w:rsidP="004574E0">
            <w:pPr>
              <w:ind w:left="608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dI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dν</m:t>
                            </m:r>
                          </m:den>
                        </m:f>
                      </m:e>
                    </m:d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Planck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~ 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dI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dν</m:t>
                            </m:r>
                          </m:den>
                        </m:f>
                      </m:e>
                    </m:d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exp</m:t>
                    </m:r>
                  </m:sub>
                </m:sSub>
              </m:oMath>
            </m:oMathPara>
          </w:p>
          <w:p w14:paraId="159C47B2" w14:textId="77777777" w:rsidR="006F46D4" w:rsidRPr="002A65A5" w:rsidRDefault="006F46D4" w:rsidP="006F46D4">
            <w:pPr>
              <w:ind w:left="190"/>
              <w:jc w:val="both"/>
              <w:rPr>
                <w:rFonts w:eastAsiaTheme="minorEastAsia"/>
                <w:sz w:val="18"/>
                <w:szCs w:val="18"/>
              </w:rPr>
            </w:pPr>
          </w:p>
          <w:p w14:paraId="27774537" w14:textId="77777777" w:rsidR="006F46D4" w:rsidRPr="00517CE8" w:rsidRDefault="006F46D4" w:rsidP="00517CE8">
            <w:pPr>
              <w:ind w:left="324"/>
              <w:jc w:val="both"/>
              <w:rPr>
                <w:sz w:val="20"/>
                <w:szCs w:val="20"/>
              </w:rPr>
            </w:pPr>
            <w:r w:rsidRPr="00517CE8">
              <w:rPr>
                <w:sz w:val="16"/>
                <w:szCs w:val="16"/>
              </w:rPr>
              <w:t xml:space="preserve">pokud mezi </w:t>
            </w:r>
            <w:r w:rsidRPr="00517CE8">
              <w:rPr>
                <w:i/>
                <w:iCs/>
                <w:sz w:val="16"/>
                <w:szCs w:val="16"/>
              </w:rPr>
              <w:sym w:font="Symbol" w:char="F065"/>
            </w:r>
            <w:r w:rsidRPr="00517CE8">
              <w:rPr>
                <w:sz w:val="16"/>
                <w:szCs w:val="16"/>
              </w:rPr>
              <w:t xml:space="preserve"> </w:t>
            </w:r>
            <w:r w:rsidR="00E55C98" w:rsidRPr="00517CE8">
              <w:rPr>
                <w:sz w:val="16"/>
                <w:szCs w:val="16"/>
              </w:rPr>
              <w:t xml:space="preserve"> </w:t>
            </w:r>
            <w:r w:rsidRPr="00517CE8">
              <w:rPr>
                <w:sz w:val="16"/>
                <w:szCs w:val="16"/>
              </w:rPr>
              <w:t>a</w:t>
            </w:r>
            <w:r w:rsidR="00BB6D76" w:rsidRPr="00517CE8">
              <w:rPr>
                <w:sz w:val="16"/>
                <w:szCs w:val="16"/>
              </w:rPr>
              <w:t> </w:t>
            </w:r>
            <w:r w:rsidRPr="00517CE8">
              <w:rPr>
                <w:i/>
                <w:iCs/>
                <w:sz w:val="16"/>
                <w:szCs w:val="16"/>
              </w:rPr>
              <w:sym w:font="Symbol" w:char="F06E"/>
            </w:r>
            <w:r w:rsidRPr="00517CE8">
              <w:rPr>
                <w:sz w:val="16"/>
                <w:szCs w:val="16"/>
              </w:rPr>
              <w:t xml:space="preserve"> bude </w:t>
            </w:r>
            <w:r w:rsidRPr="00517CE8">
              <w:rPr>
                <w:sz w:val="16"/>
                <w:szCs w:val="16"/>
                <w:u w:val="thick"/>
              </w:rPr>
              <w:t>přímá úměra</w:t>
            </w:r>
            <w:r w:rsidRPr="00517CE8">
              <w:rPr>
                <w:sz w:val="16"/>
                <w:szCs w:val="16"/>
              </w:rPr>
              <w:t>.</w:t>
            </w:r>
          </w:p>
          <w:p w14:paraId="25A728BF" w14:textId="77777777" w:rsidR="006F46D4" w:rsidRPr="002A65A5" w:rsidRDefault="006F46D4" w:rsidP="00DD3FED">
            <w:pPr>
              <w:jc w:val="both"/>
            </w:pPr>
          </w:p>
        </w:tc>
        <w:tc>
          <w:tcPr>
            <w:tcW w:w="284" w:type="dxa"/>
          </w:tcPr>
          <w:p w14:paraId="18D2F218" w14:textId="77777777" w:rsidR="006F46D4" w:rsidRPr="002A65A5" w:rsidRDefault="006F46D4" w:rsidP="00DD3FED">
            <w:pPr>
              <w:jc w:val="both"/>
            </w:pPr>
          </w:p>
          <w:p w14:paraId="6F9E39DD" w14:textId="77777777" w:rsidR="006F46D4" w:rsidRPr="002A65A5" w:rsidRDefault="006F46D4" w:rsidP="00DD3FED">
            <w:pPr>
              <w:jc w:val="both"/>
            </w:pPr>
          </w:p>
          <w:p w14:paraId="241EC780" w14:textId="77777777" w:rsidR="006F46D4" w:rsidRPr="002A65A5" w:rsidRDefault="006F46D4" w:rsidP="00DD3FED">
            <w:pPr>
              <w:jc w:val="both"/>
            </w:pPr>
          </w:p>
          <w:p w14:paraId="4BD848D9" w14:textId="77777777" w:rsidR="006F46D4" w:rsidRDefault="006F46D4" w:rsidP="00DD3FED">
            <w:pPr>
              <w:jc w:val="both"/>
            </w:pPr>
          </w:p>
          <w:p w14:paraId="436F9462" w14:textId="77777777" w:rsidR="001975AF" w:rsidRPr="00352748" w:rsidRDefault="001975AF" w:rsidP="00DD3FED">
            <w:pPr>
              <w:jc w:val="both"/>
              <w:rPr>
                <w:sz w:val="16"/>
                <w:szCs w:val="16"/>
              </w:rPr>
            </w:pPr>
          </w:p>
          <w:p w14:paraId="2A9C4E7E" w14:textId="77777777" w:rsidR="006F46D4" w:rsidRPr="004F3489" w:rsidRDefault="006F46D4" w:rsidP="00DD3FED">
            <w:pPr>
              <w:jc w:val="both"/>
              <w:rPr>
                <w:b/>
                <w:bCs/>
              </w:rPr>
            </w:pPr>
            <w:r w:rsidRPr="004F3489">
              <w:rPr>
                <w:b/>
                <w:bCs/>
              </w:rPr>
              <w:t>.</w:t>
            </w:r>
          </w:p>
        </w:tc>
        <w:tc>
          <w:tcPr>
            <w:tcW w:w="708" w:type="dxa"/>
          </w:tcPr>
          <w:p w14:paraId="497BF7E9" w14:textId="77777777" w:rsidR="006F46D4" w:rsidRPr="002A65A5" w:rsidRDefault="00107892" w:rsidP="004F3489">
            <w:r>
              <w:rPr>
                <w:noProof/>
              </w:rPr>
              <w:drawing>
                <wp:anchor distT="0" distB="0" distL="114300" distR="114300" simplePos="0" relativeHeight="252231680" behindDoc="0" locked="0" layoutInCell="1" allowOverlap="1" wp14:anchorId="53C4779A" wp14:editId="6BA626CD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329565</wp:posOffset>
                  </wp:positionV>
                  <wp:extent cx="147320" cy="328295"/>
                  <wp:effectExtent l="0" t="0" r="5080" b="0"/>
                  <wp:wrapSquare wrapText="bothSides"/>
                  <wp:docPr id="174138736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64" w:type="dxa"/>
            <w:vAlign w:val="center"/>
          </w:tcPr>
          <w:p w14:paraId="33E29211" w14:textId="77777777" w:rsidR="006F46D4" w:rsidRPr="002A65A5" w:rsidRDefault="006F46D4" w:rsidP="00561EBD">
            <w:pPr>
              <w:tabs>
                <w:tab w:val="right" w:pos="3388"/>
              </w:tabs>
            </w:pPr>
            <w:r w:rsidRPr="002A65A5">
              <w:tab/>
              <w:t>(2.1.27)</w:t>
            </w:r>
          </w:p>
        </w:tc>
      </w:tr>
    </w:tbl>
    <w:p w14:paraId="65A19FF2" w14:textId="77777777" w:rsidR="00BA42E8" w:rsidRPr="002A65A5" w:rsidRDefault="00BA42E8" w:rsidP="0052089C">
      <w:pPr>
        <w:spacing w:after="0"/>
        <w:jc w:val="both"/>
      </w:pPr>
    </w:p>
    <w:p w14:paraId="56D9EA71" w14:textId="77777777" w:rsidR="00DD3FED" w:rsidRDefault="007066D0" w:rsidP="003F2B54">
      <w:pPr>
        <w:spacing w:after="0"/>
        <w:jc w:val="both"/>
      </w:pPr>
      <w:r w:rsidRPr="002A65A5">
        <w:t>Planck</w:t>
      </w:r>
      <w:r w:rsidR="00A5536D" w:rsidRPr="002A65A5">
        <w:t xml:space="preserve"> tuto přímou úměru vyjádřil požadavkem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284"/>
        <w:gridCol w:w="7082"/>
      </w:tblGrid>
      <w:tr w:rsidR="003F2B54" w14:paraId="2E9DFB13" w14:textId="77777777" w:rsidTr="00F77639">
        <w:tc>
          <w:tcPr>
            <w:tcW w:w="1696" w:type="dxa"/>
          </w:tcPr>
          <w:p w14:paraId="0103DB9A" w14:textId="77777777" w:rsidR="003F2B54" w:rsidRDefault="003F2B54" w:rsidP="003F2B54">
            <w:pPr>
              <w:ind w:left="457"/>
              <w:jc w:val="both"/>
              <w:rPr>
                <w:rFonts w:eastAsiaTheme="minorEastAsia"/>
              </w:rPr>
            </w:pPr>
            <w:r w:rsidRPr="002A65A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6563059F" wp14:editId="0E3022B3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68263</wp:posOffset>
                      </wp:positionV>
                      <wp:extent cx="852488" cy="371157"/>
                      <wp:effectExtent l="0" t="0" r="24130" b="10160"/>
                      <wp:wrapNone/>
                      <wp:docPr id="506087190" name="Obdélník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2488" cy="37115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878C74" id="Obdélník 8" o:spid="_x0000_s1026" style="position:absolute;margin-left:9pt;margin-top:5.4pt;width:67.15pt;height:29.2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0C0C61AA" w14:textId="77777777" w:rsidR="003F2B54" w:rsidRPr="003F2B54" w:rsidRDefault="003F2B54" w:rsidP="003F2B54">
            <w:pPr>
              <w:ind w:left="45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ε = h.ν</m:t>
                </m:r>
              </m:oMath>
            </m:oMathPara>
          </w:p>
          <w:p w14:paraId="520B6B82" w14:textId="77777777" w:rsidR="003F2B54" w:rsidRPr="003F2B54" w:rsidRDefault="003F2B54" w:rsidP="003F2B54">
            <w:pPr>
              <w:ind w:left="457"/>
              <w:jc w:val="both"/>
            </w:pPr>
          </w:p>
        </w:tc>
        <w:tc>
          <w:tcPr>
            <w:tcW w:w="284" w:type="dxa"/>
          </w:tcPr>
          <w:p w14:paraId="1B283AC6" w14:textId="77777777" w:rsidR="003F2B54" w:rsidRDefault="003F2B54" w:rsidP="00DD3FED">
            <w:pPr>
              <w:jc w:val="both"/>
            </w:pPr>
          </w:p>
          <w:p w14:paraId="7163864F" w14:textId="77777777" w:rsidR="00780FAB" w:rsidRPr="00780FAB" w:rsidRDefault="00780FAB" w:rsidP="00DD3FED">
            <w:pPr>
              <w:jc w:val="both"/>
              <w:rPr>
                <w:sz w:val="18"/>
                <w:szCs w:val="18"/>
              </w:rPr>
            </w:pPr>
          </w:p>
          <w:p w14:paraId="12247060" w14:textId="77777777" w:rsidR="00E535F7" w:rsidRPr="00E535F7" w:rsidRDefault="00E535F7" w:rsidP="00DD3FED">
            <w:pPr>
              <w:jc w:val="both"/>
              <w:rPr>
                <w:b/>
                <w:bCs/>
              </w:rPr>
            </w:pPr>
            <w:r w:rsidRPr="00E535F7">
              <w:rPr>
                <w:b/>
                <w:bCs/>
              </w:rPr>
              <w:t>,</w:t>
            </w:r>
          </w:p>
        </w:tc>
        <w:tc>
          <w:tcPr>
            <w:tcW w:w="7082" w:type="dxa"/>
            <w:vAlign w:val="center"/>
          </w:tcPr>
          <w:p w14:paraId="1AF7C71A" w14:textId="77777777" w:rsidR="003F2B54" w:rsidRDefault="005D4B0C" w:rsidP="005D4B0C">
            <w:pPr>
              <w:tabs>
                <w:tab w:val="right" w:pos="6520"/>
              </w:tabs>
            </w:pPr>
            <w:r>
              <w:rPr>
                <w:rFonts w:eastAsiaTheme="minorEastAsia"/>
              </w:rPr>
              <w:tab/>
            </w:r>
            <w:r w:rsidR="00E535F7" w:rsidRPr="002A65A5">
              <w:rPr>
                <w:rFonts w:eastAsiaTheme="minorEastAsia"/>
              </w:rPr>
              <w:t>(2.1.28)</w:t>
            </w:r>
          </w:p>
        </w:tc>
      </w:tr>
    </w:tbl>
    <w:p w14:paraId="7DB5DE71" w14:textId="77777777" w:rsidR="008D2BC7" w:rsidRPr="00E535F7" w:rsidRDefault="00B03828" w:rsidP="00E535F7">
      <w:pPr>
        <w:tabs>
          <w:tab w:val="right" w:pos="8647"/>
        </w:tabs>
        <w:jc w:val="both"/>
        <w:rPr>
          <w:rFonts w:eastAsiaTheme="minorEastAsia"/>
        </w:rPr>
      </w:pPr>
      <w:r w:rsidRPr="002A65A5">
        <w:t xml:space="preserve">kde </w:t>
      </w:r>
      <w:r w:rsidRPr="002A65A5">
        <w:rPr>
          <w:i/>
          <w:iCs/>
        </w:rPr>
        <w:t>h</w:t>
      </w:r>
      <w:r w:rsidRPr="002A65A5">
        <w:t xml:space="preserve"> je zatím neznámá konstanta.</w:t>
      </w:r>
    </w:p>
    <w:p w14:paraId="45238D63" w14:textId="77777777" w:rsidR="00B03828" w:rsidRPr="002A65A5" w:rsidRDefault="00B03828" w:rsidP="00CA7A93">
      <w:pPr>
        <w:spacing w:after="0"/>
        <w:jc w:val="both"/>
        <w:rPr>
          <w:rFonts w:eastAsiaTheme="minorEastAsia"/>
        </w:rPr>
      </w:pPr>
      <w:r w:rsidRPr="002A65A5">
        <w:t xml:space="preserve">Dosazením (2.1.28) do vztahu (2.1.22) pro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ε</m:t>
            </m:r>
          </m:e>
          <m:sub>
            <m:r>
              <m:rPr>
                <m:nor/>
              </m:rPr>
              <w:rPr>
                <w:rFonts w:ascii="Cambria Math" w:hAnsi="Cambria Math"/>
              </w:rPr>
              <m:t>stř</m:t>
            </m:r>
          </m:sub>
          <m:sup>
            <m:r>
              <m:rPr>
                <m:nor/>
              </m:rPr>
              <w:rPr>
                <w:rFonts w:ascii="Cambria Math" w:hAnsi="Cambria Math"/>
              </w:rPr>
              <m:t>Planck</m:t>
            </m:r>
          </m:sup>
        </m:sSubSup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ε</m:t>
            </m:r>
          </m:e>
        </m:d>
      </m:oMath>
      <w:r w:rsidR="00A632AC" w:rsidRPr="002A65A5">
        <w:rPr>
          <w:rFonts w:eastAsiaTheme="minorEastAsia"/>
        </w:rPr>
        <w:t xml:space="preserve"> tak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693"/>
        <w:gridCol w:w="284"/>
        <w:gridCol w:w="709"/>
        <w:gridCol w:w="4672"/>
      </w:tblGrid>
      <w:tr w:rsidR="00032870" w:rsidRPr="002A65A5" w14:paraId="57C7BE63" w14:textId="77777777" w:rsidTr="00F77639">
        <w:tc>
          <w:tcPr>
            <w:tcW w:w="704" w:type="dxa"/>
          </w:tcPr>
          <w:p w14:paraId="7FF3DE03" w14:textId="77777777" w:rsidR="00032870" w:rsidRPr="002A65A5" w:rsidRDefault="0034128D" w:rsidP="00DD3FED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233728" behindDoc="0" locked="0" layoutInCell="1" allowOverlap="1" wp14:anchorId="5DC7BB3F" wp14:editId="11C8E1E4">
                  <wp:simplePos x="0" y="0"/>
                  <wp:positionH relativeFrom="column">
                    <wp:posOffset>90170</wp:posOffset>
                  </wp:positionH>
                  <wp:positionV relativeFrom="paragraph">
                    <wp:posOffset>248920</wp:posOffset>
                  </wp:positionV>
                  <wp:extent cx="147320" cy="328295"/>
                  <wp:effectExtent l="0" t="0" r="5080" b="0"/>
                  <wp:wrapSquare wrapText="bothSides"/>
                  <wp:docPr id="709416653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93" w:type="dxa"/>
          </w:tcPr>
          <w:p w14:paraId="49990B21" w14:textId="77777777" w:rsidR="00032870" w:rsidRPr="002A65A5" w:rsidRDefault="00B827C9" w:rsidP="00DD3FED">
            <w:pPr>
              <w:jc w:val="both"/>
              <w:rPr>
                <w:rFonts w:eastAsiaTheme="minorEastAsia"/>
              </w:rPr>
            </w:pPr>
            <w:r w:rsidRPr="002A65A5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61CA3071" wp14:editId="24B1446E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54610</wp:posOffset>
                      </wp:positionV>
                      <wp:extent cx="1581150" cy="714375"/>
                      <wp:effectExtent l="0" t="0" r="19050" b="28575"/>
                      <wp:wrapNone/>
                      <wp:docPr id="1777609028" name="Obdélník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1150" cy="7143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AFC8E0F" id="Obdélník 9" o:spid="_x0000_s1026" style="position:absolute;margin-left:.8pt;margin-top:4.3pt;width:124.5pt;height:56.2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" filled="f" strokecolor="#c00000" strokeweight="1.5pt"/>
                  </w:pict>
                </mc:Fallback>
              </mc:AlternateContent>
            </w:r>
          </w:p>
          <w:p w14:paraId="0F4CDC84" w14:textId="77777777" w:rsidR="00032870" w:rsidRPr="002A65A5" w:rsidRDefault="00EC6246" w:rsidP="00A558BF">
            <w:pPr>
              <w:ind w:left="175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stř</m:t>
                    </m:r>
                  </m:sub>
                  <m:sup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Planck</m:t>
                    </m:r>
                  </m:sup>
                </m:sSubSup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ν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h</m:t>
                    </m:r>
                    <m:r>
                      <w:rPr>
                        <w:rFonts w:ascii="Cambria Math" w:hAnsi="Cambria Math"/>
                      </w:rPr>
                      <m:t>ν</m:t>
                    </m:r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p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h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>ν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kT</m:t>
                                </m:r>
                              </m:den>
                            </m:f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</m:t>
                        </m:r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e>
                    </m:d>
                  </m:den>
                </m:f>
              </m:oMath>
            </m:oMathPara>
          </w:p>
          <w:p w14:paraId="12B45A2B" w14:textId="77777777" w:rsidR="00032870" w:rsidRPr="002A65A5" w:rsidRDefault="00032870" w:rsidP="00DD3FED">
            <w:pPr>
              <w:jc w:val="both"/>
              <w:rPr>
                <w:rFonts w:eastAsiaTheme="minorEastAsia"/>
              </w:rPr>
            </w:pPr>
          </w:p>
        </w:tc>
        <w:tc>
          <w:tcPr>
            <w:tcW w:w="284" w:type="dxa"/>
          </w:tcPr>
          <w:p w14:paraId="2BF3EF86" w14:textId="77777777" w:rsidR="00032870" w:rsidRPr="007F4954" w:rsidRDefault="00032870" w:rsidP="00DD3FED">
            <w:pPr>
              <w:jc w:val="both"/>
              <w:rPr>
                <w:rFonts w:eastAsiaTheme="minorEastAsia"/>
                <w:b/>
                <w:bCs/>
              </w:rPr>
            </w:pPr>
          </w:p>
          <w:p w14:paraId="4838C198" w14:textId="77777777" w:rsidR="00032870" w:rsidRPr="007F4954" w:rsidRDefault="00032870" w:rsidP="00DD3FED">
            <w:pPr>
              <w:jc w:val="both"/>
              <w:rPr>
                <w:rFonts w:eastAsiaTheme="minorEastAsia"/>
                <w:b/>
                <w:bCs/>
              </w:rPr>
            </w:pPr>
          </w:p>
          <w:p w14:paraId="4467BCDC" w14:textId="77777777" w:rsidR="00032870" w:rsidRDefault="00032870" w:rsidP="00DD3FED">
            <w:pPr>
              <w:jc w:val="both"/>
              <w:rPr>
                <w:rFonts w:eastAsiaTheme="minorEastAsia"/>
                <w:b/>
                <w:bCs/>
              </w:rPr>
            </w:pPr>
          </w:p>
          <w:p w14:paraId="5AC51930" w14:textId="77777777" w:rsidR="00993B92" w:rsidRPr="00993B92" w:rsidRDefault="00993B92" w:rsidP="00DD3FED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56643B66" w14:textId="77777777" w:rsidR="00032870" w:rsidRPr="007F4954" w:rsidRDefault="00032870" w:rsidP="00DD3FED">
            <w:pPr>
              <w:jc w:val="both"/>
              <w:rPr>
                <w:rFonts w:eastAsiaTheme="minorEastAsia"/>
                <w:b/>
                <w:bCs/>
              </w:rPr>
            </w:pPr>
            <w:r w:rsidRPr="007F4954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709" w:type="dxa"/>
          </w:tcPr>
          <w:p w14:paraId="5E47A6A6" w14:textId="77777777" w:rsidR="00032870" w:rsidRPr="002A65A5" w:rsidRDefault="0034128D" w:rsidP="00DD3FED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235776" behindDoc="0" locked="0" layoutInCell="1" allowOverlap="1" wp14:anchorId="3F9B0096" wp14:editId="33AAA395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243840</wp:posOffset>
                  </wp:positionV>
                  <wp:extent cx="147320" cy="328295"/>
                  <wp:effectExtent l="0" t="0" r="5080" b="0"/>
                  <wp:wrapSquare wrapText="bothSides"/>
                  <wp:docPr id="62924537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72" w:type="dxa"/>
            <w:vAlign w:val="center"/>
          </w:tcPr>
          <w:p w14:paraId="7DD10C09" w14:textId="77777777" w:rsidR="00032870" w:rsidRPr="002A65A5" w:rsidRDefault="007100DE" w:rsidP="00194BF3">
            <w:pPr>
              <w:tabs>
                <w:tab w:val="right" w:pos="4109"/>
              </w:tabs>
              <w:rPr>
                <w:rFonts w:eastAsiaTheme="minorEastAsia"/>
              </w:rPr>
            </w:pPr>
            <w:r w:rsidRPr="002A65A5">
              <w:rPr>
                <w:rFonts w:eastAsiaTheme="minorEastAsia"/>
              </w:rPr>
              <w:tab/>
            </w:r>
            <w:r w:rsidR="00032870" w:rsidRPr="002A65A5">
              <w:rPr>
                <w:rFonts w:eastAsiaTheme="minorEastAsia"/>
              </w:rPr>
              <w:t>(2.1.29)</w:t>
            </w:r>
          </w:p>
        </w:tc>
      </w:tr>
    </w:tbl>
    <w:p w14:paraId="24DFC564" w14:textId="77777777" w:rsidR="00032870" w:rsidRPr="002A65A5" w:rsidRDefault="00032870" w:rsidP="004338D4">
      <w:pPr>
        <w:spacing w:after="0"/>
        <w:jc w:val="both"/>
        <w:rPr>
          <w:rFonts w:eastAsiaTheme="minorEastAsia"/>
        </w:rPr>
      </w:pPr>
    </w:p>
    <w:p w14:paraId="37A4569C" w14:textId="77777777" w:rsidR="00FD5C5D" w:rsidRPr="002A65A5" w:rsidRDefault="004338D4" w:rsidP="00295BCA">
      <w:pPr>
        <w:spacing w:after="0"/>
        <w:jc w:val="both"/>
        <w:rPr>
          <w:rFonts w:eastAsiaTheme="minorEastAsia"/>
        </w:rPr>
      </w:pPr>
      <w:r w:rsidRPr="002A65A5">
        <w:rPr>
          <w:rFonts w:eastAsiaTheme="minorEastAsia"/>
        </w:rPr>
        <w:t>Pomocí (2.1.19) nakonec dostaneme:</w:t>
      </w:r>
    </w:p>
    <w:tbl>
      <w:tblPr>
        <w:tblStyle w:val="Mkatabulky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283"/>
        <w:gridCol w:w="4394"/>
      </w:tblGrid>
      <w:tr w:rsidR="00533CD4" w:rsidRPr="002A65A5" w14:paraId="4F53E7D9" w14:textId="77777777" w:rsidTr="00F15DD8">
        <w:tc>
          <w:tcPr>
            <w:tcW w:w="4390" w:type="dxa"/>
          </w:tcPr>
          <w:p w14:paraId="369B6AE0" w14:textId="77777777" w:rsidR="00533CD4" w:rsidRPr="002A65A5" w:rsidRDefault="00533CD4" w:rsidP="00DD3FED">
            <w:pPr>
              <w:jc w:val="both"/>
              <w:rPr>
                <w:rFonts w:eastAsiaTheme="minorEastAsia"/>
              </w:rPr>
            </w:pPr>
            <w:r w:rsidRPr="002A65A5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11E9B748" wp14:editId="3B2C1583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59055</wp:posOffset>
                      </wp:positionV>
                      <wp:extent cx="2528888" cy="1514475"/>
                      <wp:effectExtent l="0" t="0" r="24130" b="28575"/>
                      <wp:wrapNone/>
                      <wp:docPr id="1650734785" name="Obdélník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28888" cy="15144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CCF177" id="Obdélník 1" o:spid="_x0000_s1026" style="position:absolute;margin-left:9pt;margin-top:4.65pt;width:199.15pt;height:119.2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035FE2CE" w14:textId="2B2193B0" w:rsidR="00533CD4" w:rsidRPr="002A65A5" w:rsidRDefault="00EC6246" w:rsidP="00533CD4">
            <w:pPr>
              <w:ind w:left="44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dI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dν</m:t>
                                    </m:r>
                                  </m:den>
                                </m:f>
                              </m:e>
                            </m:d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</w:rPr>
                              <m:t>Planck</m:t>
                            </m:r>
                          </m:sub>
                        </m:sSub>
                      </m:e>
                    </m:bar>
                  </m:e>
                </m:bar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8</m:t>
                    </m:r>
                    <m:r>
                      <w:rPr>
                        <w:rFonts w:ascii="Cambria Math" w:hAnsi="Cambria Math"/>
                      </w:rPr>
                      <m:t>π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V</m:t>
                </m:r>
                <m:r>
                  <w:rPr>
                    <w:rFonts w:ascii="Cambria Math" w:hAnsi="Cambria Math"/>
                  </w:rPr>
                  <m:t>.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</w:rPr>
                              <m:t>ε</m:t>
                            </m:r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</w:rPr>
                              <m:t>stř</m:t>
                            </m:r>
                          </m:sub>
                          <m:sup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</w:rPr>
                              <m:t>Planck</m:t>
                            </m:r>
                          </m:sup>
                        </m:sSubSup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ν</m:t>
                            </m:r>
                          </m:e>
                        </m:d>
                      </m:e>
                    </m:groupChr>
                  </m:e>
                  <m:lim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h</m:t>
                        </m:r>
                        <m:r>
                          <w:rPr>
                            <w:rFonts w:ascii="Cambria Math" w:hAnsi="Cambria Math"/>
                          </w:rPr>
                          <m:t>ν</m:t>
                        </m:r>
                      </m:num>
                      <m:den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e</m:t>
                                </m:r>
                              </m:e>
                              <m:sup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h</m:t>
                                    </m:r>
                                    <m:r>
                                      <w:rPr>
                                        <w:rFonts w:ascii="Cambria Math" w:hAnsi="Cambria Math"/>
                                      </w:rPr>
                                      <m:t>ν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kT</m:t>
                                    </m:r>
                                  </m:den>
                                </m:f>
                              </m:sup>
                            </m:sSup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e>
                        </m:d>
                      </m:den>
                    </m:f>
                  </m:lim>
                </m:limLow>
                <m:r>
                  <w:rPr>
                    <w:rFonts w:ascii="Cambria Math" w:hAnsi="Cambria Math"/>
                  </w:rPr>
                  <m:t xml:space="preserve"> .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ν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 =</m:t>
                </m:r>
              </m:oMath>
            </m:oMathPara>
          </w:p>
          <w:p w14:paraId="108C9AA2" w14:textId="2DC3CD2C" w:rsidR="00533CD4" w:rsidRPr="002A65A5" w:rsidRDefault="00C07CCA" w:rsidP="00C07CCA">
            <w:pPr>
              <w:ind w:left="1455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= </m:t>
                </m:r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8πhV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c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3</m:t>
                                </m:r>
                              </m:sup>
                            </m:sSup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 xml:space="preserve"> .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ν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3</m:t>
                                </m:r>
                              </m:sup>
                            </m:sSup>
                          </m:num>
                          <m:den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e</m:t>
                                    </m:r>
                                  </m:e>
                                  <m:sup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hν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kT</m:t>
                                        </m:r>
                                      </m:den>
                                    </m:f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</w:rPr>
                                  <m:t>-1</m:t>
                                </m:r>
                              </m:e>
                            </m:d>
                          </m:den>
                        </m:f>
                      </m:e>
                    </m:bar>
                  </m:e>
                </m:bar>
              </m:oMath>
            </m:oMathPara>
          </w:p>
          <w:p w14:paraId="7D14E940" w14:textId="77777777" w:rsidR="00533CD4" w:rsidRPr="002A65A5" w:rsidRDefault="00533CD4" w:rsidP="00DD3FED">
            <w:pPr>
              <w:jc w:val="both"/>
              <w:rPr>
                <w:rFonts w:eastAsiaTheme="minorEastAsia"/>
              </w:rPr>
            </w:pPr>
          </w:p>
        </w:tc>
        <w:tc>
          <w:tcPr>
            <w:tcW w:w="283" w:type="dxa"/>
          </w:tcPr>
          <w:p w14:paraId="2645497E" w14:textId="77777777" w:rsidR="00533CD4" w:rsidRPr="002A65A5" w:rsidRDefault="00533CD4" w:rsidP="00DD3FED">
            <w:pPr>
              <w:jc w:val="both"/>
              <w:rPr>
                <w:rFonts w:eastAsiaTheme="minorEastAsia"/>
              </w:rPr>
            </w:pPr>
          </w:p>
          <w:p w14:paraId="4B212962" w14:textId="77777777" w:rsidR="00533CD4" w:rsidRPr="002A65A5" w:rsidRDefault="00533CD4" w:rsidP="00DD3FED">
            <w:pPr>
              <w:jc w:val="both"/>
              <w:rPr>
                <w:rFonts w:eastAsiaTheme="minorEastAsia"/>
              </w:rPr>
            </w:pPr>
          </w:p>
          <w:p w14:paraId="523D80CC" w14:textId="77777777" w:rsidR="00533CD4" w:rsidRPr="002A65A5" w:rsidRDefault="00533CD4" w:rsidP="00DD3FED">
            <w:pPr>
              <w:jc w:val="both"/>
              <w:rPr>
                <w:rFonts w:eastAsiaTheme="minorEastAsia"/>
              </w:rPr>
            </w:pPr>
          </w:p>
          <w:p w14:paraId="1C82F70A" w14:textId="77777777" w:rsidR="00533CD4" w:rsidRPr="002A65A5" w:rsidRDefault="00533CD4" w:rsidP="00DD3FED">
            <w:pPr>
              <w:jc w:val="both"/>
              <w:rPr>
                <w:rFonts w:eastAsiaTheme="minorEastAsia"/>
              </w:rPr>
            </w:pPr>
          </w:p>
          <w:p w14:paraId="674C07CF" w14:textId="77777777" w:rsidR="00533CD4" w:rsidRPr="002A65A5" w:rsidRDefault="00533CD4" w:rsidP="00DD3FED">
            <w:pPr>
              <w:jc w:val="both"/>
              <w:rPr>
                <w:rFonts w:eastAsiaTheme="minorEastAsia"/>
              </w:rPr>
            </w:pPr>
          </w:p>
          <w:p w14:paraId="6AD46D7C" w14:textId="77777777" w:rsidR="00533CD4" w:rsidRPr="002A65A5" w:rsidRDefault="00533CD4" w:rsidP="00DD3FED">
            <w:pPr>
              <w:jc w:val="both"/>
              <w:rPr>
                <w:rFonts w:eastAsiaTheme="minorEastAsia"/>
              </w:rPr>
            </w:pPr>
          </w:p>
          <w:p w14:paraId="72790D5A" w14:textId="77777777" w:rsidR="00533CD4" w:rsidRDefault="00533CD4" w:rsidP="00DD3FED">
            <w:pPr>
              <w:jc w:val="both"/>
              <w:rPr>
                <w:rFonts w:eastAsiaTheme="minorEastAsia"/>
              </w:rPr>
            </w:pPr>
          </w:p>
          <w:p w14:paraId="290237B3" w14:textId="77777777" w:rsidR="004E383B" w:rsidRDefault="004E383B" w:rsidP="00DD3FED">
            <w:pPr>
              <w:jc w:val="both"/>
              <w:rPr>
                <w:rFonts w:eastAsiaTheme="minorEastAsia"/>
              </w:rPr>
            </w:pPr>
          </w:p>
          <w:p w14:paraId="45051942" w14:textId="77777777" w:rsidR="0078469B" w:rsidRPr="0078469B" w:rsidRDefault="0078469B" w:rsidP="00DD3FED">
            <w:pPr>
              <w:jc w:val="both"/>
              <w:rPr>
                <w:rFonts w:eastAsiaTheme="minorEastAsia"/>
                <w:sz w:val="8"/>
                <w:szCs w:val="8"/>
              </w:rPr>
            </w:pPr>
          </w:p>
          <w:p w14:paraId="5093284A" w14:textId="77777777" w:rsidR="006F4360" w:rsidRPr="006F4360" w:rsidRDefault="006F4360" w:rsidP="00DD3FED">
            <w:pPr>
              <w:jc w:val="both"/>
              <w:rPr>
                <w:rFonts w:eastAsiaTheme="minorEastAsia"/>
                <w:sz w:val="4"/>
                <w:szCs w:val="4"/>
              </w:rPr>
            </w:pPr>
          </w:p>
          <w:p w14:paraId="551F8732" w14:textId="77777777" w:rsidR="00533CD4" w:rsidRPr="0018473F" w:rsidRDefault="00533CD4" w:rsidP="00DD3FED">
            <w:pPr>
              <w:jc w:val="both"/>
              <w:rPr>
                <w:rFonts w:eastAsiaTheme="minorEastAsia"/>
                <w:b/>
                <w:bCs/>
              </w:rPr>
            </w:pPr>
            <w:r w:rsidRPr="0018473F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4394" w:type="dxa"/>
            <w:vAlign w:val="center"/>
          </w:tcPr>
          <w:p w14:paraId="359279B5" w14:textId="77777777" w:rsidR="00533CD4" w:rsidRPr="002A65A5" w:rsidRDefault="00533CD4" w:rsidP="00F15DD8">
            <w:pPr>
              <w:tabs>
                <w:tab w:val="right" w:pos="3824"/>
              </w:tabs>
              <w:rPr>
                <w:rFonts w:eastAsiaTheme="minorEastAsia"/>
              </w:rPr>
            </w:pPr>
            <w:r w:rsidRPr="002A65A5">
              <w:rPr>
                <w:rFonts w:eastAsiaTheme="minorEastAsia"/>
              </w:rPr>
              <w:tab/>
              <w:t>(2.1.30)</w:t>
            </w:r>
          </w:p>
        </w:tc>
      </w:tr>
    </w:tbl>
    <w:p w14:paraId="60F25A87" w14:textId="77777777" w:rsidR="0032414B" w:rsidRPr="002A65A5" w:rsidRDefault="0032414B" w:rsidP="009E3C31">
      <w:pPr>
        <w:spacing w:after="0"/>
        <w:jc w:val="both"/>
        <w:rPr>
          <w:rFonts w:eastAsiaTheme="minorEastAsia"/>
        </w:rPr>
      </w:pPr>
    </w:p>
    <w:p w14:paraId="4C87E00F" w14:textId="77777777" w:rsidR="00036BE1" w:rsidRPr="002A65A5" w:rsidRDefault="001D7372" w:rsidP="00E2091E">
      <w:pPr>
        <w:spacing w:after="0"/>
        <w:jc w:val="both"/>
      </w:pPr>
      <w:r w:rsidRPr="002A65A5">
        <w:t>Místo Rayleigh-Jeansova vyzařovacího zákona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283"/>
        <w:gridCol w:w="4956"/>
      </w:tblGrid>
      <w:tr w:rsidR="001D6288" w:rsidRPr="002A65A5" w14:paraId="4C40F957" w14:textId="77777777" w:rsidTr="009E3EB3">
        <w:tc>
          <w:tcPr>
            <w:tcW w:w="3823" w:type="dxa"/>
          </w:tcPr>
          <w:p w14:paraId="13AB7253" w14:textId="77777777" w:rsidR="001D6288" w:rsidRPr="002A65A5" w:rsidRDefault="001D6288" w:rsidP="00DD3FED">
            <w:pPr>
              <w:jc w:val="both"/>
            </w:pPr>
            <w:r w:rsidRPr="002A65A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17B14FAD" wp14:editId="5FE6B2A5">
                      <wp:simplePos x="0" y="0"/>
                      <wp:positionH relativeFrom="column">
                        <wp:posOffset>119062</wp:posOffset>
                      </wp:positionH>
                      <wp:positionV relativeFrom="paragraph">
                        <wp:posOffset>56515</wp:posOffset>
                      </wp:positionV>
                      <wp:extent cx="2181225" cy="603250"/>
                      <wp:effectExtent l="0" t="0" r="28575" b="25400"/>
                      <wp:wrapNone/>
                      <wp:docPr id="1355982886" name="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81225" cy="6032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AA8610" id="Obdélník 2" o:spid="_x0000_s1026" style="position:absolute;margin-left:9.35pt;margin-top:4.45pt;width:171.75pt;height:47.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334D8995" w14:textId="422B81E8" w:rsidR="001D6288" w:rsidRPr="002A65A5" w:rsidRDefault="00EC6246" w:rsidP="001D6288">
            <w:pPr>
              <w:ind w:left="44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dI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dν</m:t>
                            </m:r>
                          </m:den>
                        </m:f>
                      </m:e>
                    </m:d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Rayleigh-Jeans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8</m:t>
                    </m:r>
                    <m:r>
                      <w:rPr>
                        <w:rFonts w:ascii="Cambria Math" w:hAnsi="Cambria Math"/>
                      </w:rPr>
                      <m:t>π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VkT</m:t>
                </m:r>
                <m:r>
                  <w:rPr>
                    <w:rFonts w:ascii="Cambria Math" w:hAnsi="Cambria Math"/>
                  </w:rPr>
                  <m:t>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ν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oMath>
            </m:oMathPara>
          </w:p>
          <w:p w14:paraId="40A3F225" w14:textId="77777777" w:rsidR="001D6288" w:rsidRPr="002A65A5" w:rsidRDefault="001D6288" w:rsidP="00DD3FED">
            <w:pPr>
              <w:jc w:val="both"/>
            </w:pPr>
          </w:p>
        </w:tc>
        <w:tc>
          <w:tcPr>
            <w:tcW w:w="283" w:type="dxa"/>
          </w:tcPr>
          <w:p w14:paraId="6C8D4730" w14:textId="77777777" w:rsidR="001D6288" w:rsidRPr="005E3C11" w:rsidRDefault="001D6288" w:rsidP="00DD3FED">
            <w:pPr>
              <w:jc w:val="both"/>
              <w:rPr>
                <w:b/>
                <w:bCs/>
              </w:rPr>
            </w:pPr>
          </w:p>
          <w:p w14:paraId="02F0DCCD" w14:textId="77777777" w:rsidR="001D6288" w:rsidRPr="005E3C11" w:rsidRDefault="001D6288" w:rsidP="00DD3FED">
            <w:pPr>
              <w:jc w:val="both"/>
              <w:rPr>
                <w:b/>
                <w:bCs/>
              </w:rPr>
            </w:pPr>
          </w:p>
          <w:p w14:paraId="6D53485C" w14:textId="77777777" w:rsidR="009C4C56" w:rsidRDefault="009C4C56" w:rsidP="00DD3FED">
            <w:pPr>
              <w:jc w:val="both"/>
              <w:rPr>
                <w:b/>
                <w:bCs/>
              </w:rPr>
            </w:pPr>
          </w:p>
          <w:p w14:paraId="2F0BF1DA" w14:textId="77777777" w:rsidR="001D6288" w:rsidRPr="005E3C11" w:rsidRDefault="001D6288" w:rsidP="00DD3FED">
            <w:pPr>
              <w:jc w:val="both"/>
              <w:rPr>
                <w:b/>
                <w:bCs/>
              </w:rPr>
            </w:pPr>
            <w:r w:rsidRPr="005E3C11">
              <w:rPr>
                <w:b/>
                <w:bCs/>
              </w:rPr>
              <w:t>,</w:t>
            </w:r>
          </w:p>
        </w:tc>
        <w:tc>
          <w:tcPr>
            <w:tcW w:w="4956" w:type="dxa"/>
            <w:vAlign w:val="center"/>
          </w:tcPr>
          <w:p w14:paraId="784A0F7C" w14:textId="77777777" w:rsidR="001D6288" w:rsidRPr="002A65A5" w:rsidRDefault="001D6288" w:rsidP="009E3EB3">
            <w:pPr>
              <w:tabs>
                <w:tab w:val="right" w:pos="4378"/>
              </w:tabs>
            </w:pPr>
            <w:r w:rsidRPr="002A65A5">
              <w:tab/>
              <w:t>(2.1.31)</w:t>
            </w:r>
          </w:p>
        </w:tc>
      </w:tr>
    </w:tbl>
    <w:p w14:paraId="66FEF6E1" w14:textId="77777777" w:rsidR="001D6288" w:rsidRPr="002A65A5" w:rsidRDefault="00FB2F8D" w:rsidP="00E86285">
      <w:pPr>
        <w:spacing w:after="0"/>
        <w:jc w:val="both"/>
      </w:pPr>
      <w:r w:rsidRPr="002A65A5">
        <w:t xml:space="preserve">založeného na </w:t>
      </w:r>
      <w:r w:rsidRPr="009C5646">
        <w:rPr>
          <w:u w:val="wave"/>
        </w:rPr>
        <w:t>klasické fyzice</w:t>
      </w:r>
      <w:r w:rsidRPr="002A65A5">
        <w:t xml:space="preserve">, tak dostáváme nový </w:t>
      </w:r>
      <w:r w:rsidRPr="009C5646">
        <w:rPr>
          <w:u w:val="wave"/>
        </w:rPr>
        <w:t>Planckův vyzařovací zákon</w:t>
      </w:r>
      <w:r w:rsidRPr="002A65A5"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544"/>
        <w:gridCol w:w="283"/>
        <w:gridCol w:w="709"/>
        <w:gridCol w:w="3822"/>
      </w:tblGrid>
      <w:tr w:rsidR="00D32551" w:rsidRPr="002A65A5" w14:paraId="5C755DDD" w14:textId="77777777" w:rsidTr="004E7097">
        <w:tc>
          <w:tcPr>
            <w:tcW w:w="704" w:type="dxa"/>
          </w:tcPr>
          <w:p w14:paraId="5E520CA6" w14:textId="77777777" w:rsidR="00D32551" w:rsidRPr="002A65A5" w:rsidRDefault="002C380B" w:rsidP="00DD3FED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237824" behindDoc="0" locked="0" layoutInCell="1" allowOverlap="1" wp14:anchorId="2A763A45" wp14:editId="143B4DFA">
                  <wp:simplePos x="0" y="0"/>
                  <wp:positionH relativeFrom="column">
                    <wp:posOffset>90170</wp:posOffset>
                  </wp:positionH>
                  <wp:positionV relativeFrom="paragraph">
                    <wp:posOffset>247650</wp:posOffset>
                  </wp:positionV>
                  <wp:extent cx="147320" cy="328295"/>
                  <wp:effectExtent l="0" t="0" r="5080" b="0"/>
                  <wp:wrapSquare wrapText="bothSides"/>
                  <wp:docPr id="1944695250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44" w:type="dxa"/>
          </w:tcPr>
          <w:p w14:paraId="0CBC2043" w14:textId="77777777" w:rsidR="00D32551" w:rsidRPr="002A65A5" w:rsidRDefault="00775603" w:rsidP="00DD3FED">
            <w:pPr>
              <w:jc w:val="both"/>
            </w:pPr>
            <w:r w:rsidRPr="002A65A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45737D38" wp14:editId="5756B15E">
                      <wp:simplePos x="0" y="0"/>
                      <wp:positionH relativeFrom="column">
                        <wp:posOffset>5398</wp:posOffset>
                      </wp:positionH>
                      <wp:positionV relativeFrom="paragraph">
                        <wp:posOffset>51752</wp:posOffset>
                      </wp:positionV>
                      <wp:extent cx="2119313" cy="771525"/>
                      <wp:effectExtent l="0" t="0" r="14605" b="28575"/>
                      <wp:wrapNone/>
                      <wp:docPr id="705612140" name="Obdélní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19313" cy="7715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29D91B" id="Obdélník 3" o:spid="_x0000_s1026" style="position:absolute;margin-left:.45pt;margin-top:4.05pt;width:166.9pt;height:60.7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282E69A8" w14:textId="422B362E" w:rsidR="00D32551" w:rsidRPr="002A65A5" w:rsidRDefault="00EC6246" w:rsidP="00D32551">
            <w:pPr>
              <w:ind w:left="175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dI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dν</m:t>
                            </m:r>
                          </m:den>
                        </m:f>
                      </m:e>
                    </m:d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Planck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8</m:t>
                    </m:r>
                    <m:r>
                      <w:rPr>
                        <w:rFonts w:ascii="Cambria Math" w:hAnsi="Cambria Math"/>
                      </w:rPr>
                      <m:t>π</m:t>
                    </m:r>
                    <m:r>
                      <w:rPr>
                        <w:rFonts w:ascii="Cambria Math" w:hAnsi="Cambria Math"/>
                      </w:rPr>
                      <m:t>h</m:t>
                    </m:r>
                    <m:r>
                      <w:rPr>
                        <w:rFonts w:ascii="Cambria Math" w:hAnsi="Cambria Math"/>
                      </w:rPr>
                      <m:t>V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 xml:space="preserve"> .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ν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p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h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>ν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kT</m:t>
                                </m:r>
                              </m:den>
                            </m:f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</m:t>
                        </m:r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e>
                    </m:d>
                  </m:den>
                </m:f>
              </m:oMath>
            </m:oMathPara>
          </w:p>
          <w:p w14:paraId="1798182B" w14:textId="77777777" w:rsidR="00D32551" w:rsidRPr="002A65A5" w:rsidRDefault="00D32551" w:rsidP="00DD3FED">
            <w:pPr>
              <w:jc w:val="both"/>
            </w:pPr>
          </w:p>
        </w:tc>
        <w:tc>
          <w:tcPr>
            <w:tcW w:w="283" w:type="dxa"/>
          </w:tcPr>
          <w:p w14:paraId="40E3DDB2" w14:textId="77777777" w:rsidR="00D32551" w:rsidRPr="002A65A5" w:rsidRDefault="00D32551" w:rsidP="00DD3FED">
            <w:pPr>
              <w:jc w:val="both"/>
            </w:pPr>
          </w:p>
          <w:p w14:paraId="00BCD8B9" w14:textId="77777777" w:rsidR="00D32551" w:rsidRPr="002A65A5" w:rsidRDefault="00D32551" w:rsidP="00DD3FED">
            <w:pPr>
              <w:jc w:val="both"/>
            </w:pPr>
          </w:p>
          <w:p w14:paraId="67D2E9A0" w14:textId="77777777" w:rsidR="00D32551" w:rsidRDefault="00D32551" w:rsidP="00DD3FED">
            <w:pPr>
              <w:jc w:val="both"/>
            </w:pPr>
          </w:p>
          <w:p w14:paraId="215996B7" w14:textId="77777777" w:rsidR="00731452" w:rsidRPr="00B85281" w:rsidRDefault="00731452" w:rsidP="00DD3FED">
            <w:pPr>
              <w:jc w:val="both"/>
            </w:pPr>
          </w:p>
          <w:p w14:paraId="04F7A587" w14:textId="77777777" w:rsidR="00D32551" w:rsidRPr="003F1E56" w:rsidRDefault="00D32551" w:rsidP="00DD3FED">
            <w:pPr>
              <w:jc w:val="both"/>
              <w:rPr>
                <w:b/>
                <w:bCs/>
              </w:rPr>
            </w:pPr>
            <w:r w:rsidRPr="003F1E56">
              <w:rPr>
                <w:b/>
                <w:bCs/>
              </w:rPr>
              <w:t>,</w:t>
            </w:r>
          </w:p>
        </w:tc>
        <w:tc>
          <w:tcPr>
            <w:tcW w:w="709" w:type="dxa"/>
          </w:tcPr>
          <w:p w14:paraId="2B95E49E" w14:textId="77777777" w:rsidR="00D32551" w:rsidRPr="002A65A5" w:rsidRDefault="002C380B" w:rsidP="00DD3FED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239872" behindDoc="0" locked="0" layoutInCell="1" allowOverlap="1" wp14:anchorId="2494232A" wp14:editId="7FE7C1B4">
                  <wp:simplePos x="0" y="0"/>
                  <wp:positionH relativeFrom="column">
                    <wp:posOffset>-20955</wp:posOffset>
                  </wp:positionH>
                  <wp:positionV relativeFrom="paragraph">
                    <wp:posOffset>268605</wp:posOffset>
                  </wp:positionV>
                  <wp:extent cx="147320" cy="328295"/>
                  <wp:effectExtent l="0" t="0" r="5080" b="0"/>
                  <wp:wrapSquare wrapText="bothSides"/>
                  <wp:docPr id="1123509850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22" w:type="dxa"/>
            <w:vAlign w:val="center"/>
          </w:tcPr>
          <w:p w14:paraId="30703A32" w14:textId="77777777" w:rsidR="00D32551" w:rsidRPr="002A65A5" w:rsidRDefault="009D2887" w:rsidP="00112AFC">
            <w:pPr>
              <w:tabs>
                <w:tab w:val="right" w:pos="3250"/>
              </w:tabs>
            </w:pPr>
            <w:r w:rsidRPr="002A65A5">
              <w:tab/>
            </w:r>
            <w:r w:rsidR="00D32551" w:rsidRPr="002A65A5">
              <w:t>(2.1.32)</w:t>
            </w:r>
          </w:p>
        </w:tc>
      </w:tr>
    </w:tbl>
    <w:p w14:paraId="1D9ECEFD" w14:textId="77777777" w:rsidR="002B5406" w:rsidRPr="002A65A5" w:rsidRDefault="00E01A10" w:rsidP="00DD3FED">
      <w:pPr>
        <w:jc w:val="both"/>
        <w:rPr>
          <w:rFonts w:eastAsiaTheme="minorEastAsia"/>
        </w:rPr>
      </w:pPr>
      <w:r w:rsidRPr="002A65A5">
        <w:rPr>
          <w:rFonts w:eastAsiaTheme="minorEastAsia"/>
        </w:rPr>
        <w:t xml:space="preserve">který je založen na </w:t>
      </w:r>
      <w:r w:rsidRPr="002C380B">
        <w:rPr>
          <w:rFonts w:eastAsiaTheme="minorEastAsia"/>
          <w:u w:val="wave"/>
        </w:rPr>
        <w:t>kvantové hypotéze</w:t>
      </w:r>
      <w:r w:rsidRPr="002A65A5">
        <w:rPr>
          <w:rFonts w:eastAsiaTheme="minorEastAsia"/>
        </w:rPr>
        <w:t>, a</w:t>
      </w:r>
      <w:r w:rsidR="002C380B">
        <w:rPr>
          <w:rFonts w:eastAsiaTheme="minorEastAsia"/>
        </w:rPr>
        <w:t> </w:t>
      </w:r>
      <w:r w:rsidRPr="002A65A5">
        <w:rPr>
          <w:rFonts w:eastAsiaTheme="minorEastAsia"/>
        </w:rPr>
        <w:t>který</w:t>
      </w:r>
      <w:r w:rsidR="00E86285" w:rsidRPr="002A65A5">
        <w:rPr>
          <w:rFonts w:eastAsiaTheme="minorEastAsia"/>
        </w:rPr>
        <w:t xml:space="preserve"> tudíž </w:t>
      </w:r>
      <w:r w:rsidR="00E86285" w:rsidRPr="002C380B">
        <w:rPr>
          <w:rFonts w:eastAsiaTheme="minorEastAsia"/>
          <w:u w:val="wave"/>
        </w:rPr>
        <w:t>vychází za rámec klasické fyziky</w:t>
      </w:r>
      <w:r w:rsidR="00E86285" w:rsidRPr="002A65A5">
        <w:rPr>
          <w:rFonts w:eastAsiaTheme="minorEastAsia"/>
        </w:rPr>
        <w:t>.</w:t>
      </w:r>
    </w:p>
    <w:p w14:paraId="7077825E" w14:textId="77777777" w:rsidR="0036786D" w:rsidRDefault="00536FA8" w:rsidP="00DD3FED">
      <w:pPr>
        <w:jc w:val="both"/>
        <w:rPr>
          <w:rFonts w:eastAsiaTheme="minorEastAsia"/>
        </w:rPr>
      </w:pPr>
      <w:r w:rsidRPr="002A65A5">
        <w:rPr>
          <w:rFonts w:eastAsiaTheme="minorEastAsia"/>
        </w:rPr>
        <w:t xml:space="preserve">Prozkoumejme nyní, jak se </w:t>
      </w:r>
      <w:r w:rsidRPr="002C380B">
        <w:rPr>
          <w:rFonts w:eastAsiaTheme="minorEastAsia"/>
          <w:u w:val="wave"/>
        </w:rPr>
        <w:t>Planckův vyzařovací zákon</w:t>
      </w:r>
      <w:r w:rsidRPr="002A65A5">
        <w:rPr>
          <w:rFonts w:eastAsiaTheme="minorEastAsia"/>
        </w:rPr>
        <w:t xml:space="preserve"> chová pro </w:t>
      </w:r>
      <w:r w:rsidRPr="002C380B">
        <w:rPr>
          <w:rFonts w:eastAsiaTheme="minorEastAsia"/>
          <w:u w:val="wave"/>
        </w:rPr>
        <w:t>malé</w:t>
      </w:r>
      <w:r w:rsidRPr="002A65A5">
        <w:rPr>
          <w:rFonts w:eastAsiaTheme="minorEastAsia"/>
        </w:rPr>
        <w:t xml:space="preserve"> (</w:t>
      </w:r>
      <w:r w:rsidRPr="00747D18">
        <w:rPr>
          <w:rFonts w:eastAsiaTheme="minorEastAsia"/>
          <w:i/>
          <w:iCs/>
        </w:rPr>
        <w:sym w:font="Symbol" w:char="F06E"/>
      </w:r>
      <w:r w:rsidRPr="002A65A5">
        <w:rPr>
          <w:rFonts w:eastAsiaTheme="minorEastAsia"/>
        </w:rPr>
        <w:t xml:space="preserve"> </w:t>
      </w:r>
      <w:r w:rsidRPr="002A65A5">
        <w:rPr>
          <w:rFonts w:eastAsiaTheme="minorEastAsia"/>
        </w:rPr>
        <w:sym w:font="Symbol" w:char="F0AE"/>
      </w:r>
      <w:r w:rsidRPr="002A65A5">
        <w:rPr>
          <w:rFonts w:eastAsiaTheme="minorEastAsia"/>
        </w:rPr>
        <w:t xml:space="preserve"> 0) a</w:t>
      </w:r>
      <w:r w:rsidR="002C380B">
        <w:rPr>
          <w:rFonts w:eastAsiaTheme="minorEastAsia"/>
        </w:rPr>
        <w:t> </w:t>
      </w:r>
      <w:r w:rsidRPr="002C380B">
        <w:rPr>
          <w:rFonts w:eastAsiaTheme="minorEastAsia"/>
          <w:u w:val="wave"/>
        </w:rPr>
        <w:t>vysoké</w:t>
      </w:r>
      <w:r w:rsidRPr="002A65A5">
        <w:rPr>
          <w:rFonts w:eastAsiaTheme="minorEastAsia"/>
        </w:rPr>
        <w:t xml:space="preserve"> </w:t>
      </w:r>
      <w:r w:rsidR="00BF770C" w:rsidRPr="002A65A5">
        <w:rPr>
          <w:rFonts w:eastAsiaTheme="minorEastAsia"/>
        </w:rPr>
        <w:t>(</w:t>
      </w:r>
      <w:r w:rsidR="00BF770C" w:rsidRPr="00747D18">
        <w:rPr>
          <w:rFonts w:eastAsiaTheme="minorEastAsia"/>
          <w:i/>
          <w:iCs/>
        </w:rPr>
        <w:sym w:font="Symbol" w:char="F06E"/>
      </w:r>
      <w:r w:rsidR="00BF770C" w:rsidRPr="002A65A5">
        <w:rPr>
          <w:rFonts w:eastAsiaTheme="minorEastAsia"/>
        </w:rPr>
        <w:t xml:space="preserve"> </w:t>
      </w:r>
      <w:r w:rsidR="00BF770C" w:rsidRPr="002A65A5">
        <w:rPr>
          <w:rFonts w:eastAsiaTheme="minorEastAsia"/>
        </w:rPr>
        <w:sym w:font="Symbol" w:char="F0AE"/>
      </w:r>
      <w:r w:rsidR="00BF770C" w:rsidRPr="002A65A5">
        <w:rPr>
          <w:rFonts w:eastAsiaTheme="minorEastAsia"/>
        </w:rPr>
        <w:t xml:space="preserve"> </w:t>
      </w:r>
      <w:r w:rsidR="00BF770C" w:rsidRPr="002A65A5">
        <w:rPr>
          <w:rFonts w:eastAsiaTheme="minorEastAsia"/>
        </w:rPr>
        <w:sym w:font="Symbol" w:char="F0A5"/>
      </w:r>
      <w:r w:rsidR="00BF770C" w:rsidRPr="002A65A5">
        <w:rPr>
          <w:rFonts w:eastAsiaTheme="minorEastAsia"/>
        </w:rPr>
        <w:t xml:space="preserve">) </w:t>
      </w:r>
      <w:r w:rsidRPr="002A65A5">
        <w:rPr>
          <w:rFonts w:eastAsiaTheme="minorEastAsia"/>
        </w:rPr>
        <w:t>frekvence</w:t>
      </w:r>
      <w:r w:rsidR="00BF770C" w:rsidRPr="002A65A5">
        <w:rPr>
          <w:rFonts w:eastAsiaTheme="minorEastAsia"/>
        </w:rPr>
        <w:t>.</w:t>
      </w:r>
    </w:p>
    <w:p w14:paraId="7D7A867E" w14:textId="77777777" w:rsidR="00DE6328" w:rsidRDefault="00DE6328" w:rsidP="00DD3FED">
      <w:pPr>
        <w:jc w:val="both"/>
        <w:rPr>
          <w:rFonts w:eastAsiaTheme="minorEastAsia"/>
        </w:rPr>
      </w:pPr>
    </w:p>
    <w:p w14:paraId="393643F2" w14:textId="77777777" w:rsidR="00DE6328" w:rsidRPr="002A65A5" w:rsidRDefault="00DE6328" w:rsidP="00DD3FED">
      <w:pPr>
        <w:jc w:val="both"/>
        <w:rPr>
          <w:rFonts w:eastAsiaTheme="minorEastAsia"/>
        </w:rPr>
      </w:pPr>
    </w:p>
    <w:p w14:paraId="33D154C6" w14:textId="44D1D83E" w:rsidR="002B5406" w:rsidRPr="002A65A5" w:rsidRDefault="00102853" w:rsidP="00962A8F">
      <w:pPr>
        <w:spacing w:after="0"/>
        <w:jc w:val="both"/>
        <w:rPr>
          <w:rFonts w:eastAsiaTheme="minorEastAsia"/>
        </w:rPr>
      </w:pPr>
      <w:r w:rsidRPr="002A65A5">
        <w:lastRenderedPageBreak/>
        <w:t>Pro</w:t>
      </w:r>
      <w:r w:rsidR="00FF0339">
        <w:t xml:space="preserve"> </w:t>
      </w:r>
      <w:r w:rsidR="00FF0339" w:rsidRPr="00B76CDC">
        <w:rPr>
          <w:rFonts w:eastAsiaTheme="minorEastAsia"/>
          <w:u w:val="wave"/>
        </w:rPr>
        <w:t>malé frekvence</w:t>
      </w:r>
      <w:r w:rsidRPr="002A65A5">
        <w:t xml:space="preserve"> </w:t>
      </w:r>
      <w:r w:rsidR="00FF0339">
        <w:t>(</w:t>
      </w:r>
      <w:r w:rsidRPr="00795880">
        <w:rPr>
          <w:rFonts w:eastAsiaTheme="minorEastAsia"/>
          <w:b/>
          <w:bCs/>
          <w:i/>
          <w:iCs/>
          <w:u w:val="double"/>
        </w:rPr>
        <w:sym w:font="Symbol" w:char="F06E"/>
      </w:r>
      <w:r w:rsidRPr="00846745">
        <w:rPr>
          <w:rFonts w:eastAsiaTheme="minorEastAsia"/>
          <w:b/>
          <w:bCs/>
          <w:u w:val="double"/>
        </w:rPr>
        <w:t xml:space="preserve"> </w:t>
      </w:r>
      <w:r w:rsidRPr="00846745">
        <w:rPr>
          <w:rFonts w:eastAsiaTheme="minorEastAsia"/>
          <w:b/>
          <w:bCs/>
          <w:u w:val="double"/>
        </w:rPr>
        <w:sym w:font="Symbol" w:char="F0AE"/>
      </w:r>
      <w:r w:rsidRPr="00846745">
        <w:rPr>
          <w:rFonts w:eastAsiaTheme="minorEastAsia"/>
          <w:b/>
          <w:bCs/>
          <w:u w:val="double"/>
        </w:rPr>
        <w:t xml:space="preserve"> 0</w:t>
      </w:r>
      <w:r w:rsidR="00FF0339" w:rsidRPr="00B76CDC">
        <w:rPr>
          <w:rFonts w:eastAsiaTheme="minorEastAsia"/>
        </w:rPr>
        <w:t>)</w:t>
      </w:r>
      <w:r w:rsidR="004A7BBC">
        <w:rPr>
          <w:rFonts w:eastAsiaTheme="minorEastAsia"/>
        </w:rPr>
        <w:t xml:space="preserve"> </w:t>
      </w:r>
      <w:r w:rsidRPr="002A65A5">
        <w:rPr>
          <w:rFonts w:eastAsiaTheme="minorEastAsia"/>
        </w:rPr>
        <w:t>platí: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5"/>
        <w:gridCol w:w="284"/>
        <w:gridCol w:w="3113"/>
      </w:tblGrid>
      <w:tr w:rsidR="00187E6E" w:rsidRPr="002A65A5" w14:paraId="19E4233B" w14:textId="77777777" w:rsidTr="0078469B">
        <w:tc>
          <w:tcPr>
            <w:tcW w:w="5665" w:type="dxa"/>
          </w:tcPr>
          <w:p w14:paraId="00ADF6E4" w14:textId="77777777" w:rsidR="00187E6E" w:rsidRPr="002A65A5" w:rsidRDefault="00962A8F" w:rsidP="00DD3FED">
            <w:pPr>
              <w:jc w:val="both"/>
              <w:rPr>
                <w:rFonts w:eastAsiaTheme="minorEastAsia"/>
              </w:rPr>
            </w:pPr>
            <w:r w:rsidRPr="002A65A5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7A508C45" wp14:editId="1F0FE8D0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43180</wp:posOffset>
                      </wp:positionV>
                      <wp:extent cx="3338512" cy="857250"/>
                      <wp:effectExtent l="0" t="0" r="14605" b="19050"/>
                      <wp:wrapNone/>
                      <wp:docPr id="1590618217" name="Obdélní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8512" cy="8572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ACB89F" id="Obdélník 5" o:spid="_x0000_s1026" style="position:absolute;margin-left:9pt;margin-top:3.4pt;width:262.85pt;height:67.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2CE53CD4" w14:textId="2EEF236C" w:rsidR="00187E6E" w:rsidRPr="002A65A5" w:rsidRDefault="00EC6246" w:rsidP="00187E6E">
            <w:pPr>
              <w:ind w:left="447"/>
              <w:jc w:val="both"/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ν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3</m:t>
                                </m:r>
                              </m:sup>
                            </m:sSup>
                          </m:num>
                          <m:den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e</m:t>
                                    </m:r>
                                  </m:e>
                                  <m:sup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h</m:t>
                                        </m:r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ν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kT</m:t>
                                        </m:r>
                                      </m:den>
                                    </m:f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</w:rPr>
                                  <m:t>-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>1</m:t>
                                </m:r>
                              </m:e>
                            </m:d>
                          </m:den>
                        </m:f>
                      </m:e>
                    </m:bar>
                  </m:e>
                </m:bar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ν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1+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h</m:t>
                            </m:r>
                            <m:r>
                              <w:rPr>
                                <w:rFonts w:ascii="Cambria Math" w:hAnsi="Cambria Math"/>
                              </w:rPr>
                              <m:t>ν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kT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+…</m:t>
                        </m:r>
                      </m:e>
                    </m:d>
                    <m:r>
                      <w:rPr>
                        <w:rFonts w:ascii="Cambria Math" w:hAnsi="Cambria Math"/>
                      </w:rPr>
                      <m:t>-</m:t>
                    </m:r>
                    <m:r>
                      <w:rPr>
                        <w:rFonts w:ascii="Cambria Math" w:hAnsi="Cambria Math"/>
                      </w:rPr>
                      <m:t>1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≅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ν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h</m:t>
                            </m:r>
                            <m:r>
                              <w:rPr>
                                <w:rFonts w:ascii="Cambria Math" w:hAnsi="Cambria Math"/>
                              </w:rPr>
                              <m:t>ν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kT</m:t>
                            </m:r>
                          </m:den>
                        </m:f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 xml:space="preserve"> = </m:t>
                </m:r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kT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ν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sup>
                            </m:sSup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h</m:t>
                            </m:r>
                          </m:den>
                        </m:f>
                      </m:e>
                    </m:bar>
                  </m:e>
                </m:bar>
              </m:oMath>
            </m:oMathPara>
          </w:p>
          <w:p w14:paraId="715B6D1A" w14:textId="77777777" w:rsidR="00187E6E" w:rsidRPr="002A65A5" w:rsidRDefault="00187E6E" w:rsidP="00DD3FED">
            <w:pPr>
              <w:jc w:val="both"/>
              <w:rPr>
                <w:rFonts w:eastAsiaTheme="minorEastAsia"/>
              </w:rPr>
            </w:pPr>
          </w:p>
        </w:tc>
        <w:tc>
          <w:tcPr>
            <w:tcW w:w="284" w:type="dxa"/>
          </w:tcPr>
          <w:p w14:paraId="5B756CDA" w14:textId="77777777" w:rsidR="00187E6E" w:rsidRPr="00ED5998" w:rsidRDefault="00187E6E" w:rsidP="00DD3FED">
            <w:pPr>
              <w:jc w:val="both"/>
              <w:rPr>
                <w:rFonts w:eastAsiaTheme="minorEastAsia"/>
                <w:b/>
                <w:bCs/>
              </w:rPr>
            </w:pPr>
          </w:p>
          <w:p w14:paraId="42DDC6BB" w14:textId="77777777" w:rsidR="00187E6E" w:rsidRPr="00ED5998" w:rsidRDefault="00187E6E" w:rsidP="00DD3FED">
            <w:pPr>
              <w:jc w:val="both"/>
              <w:rPr>
                <w:rFonts w:eastAsiaTheme="minorEastAsia"/>
                <w:b/>
                <w:bCs/>
              </w:rPr>
            </w:pPr>
          </w:p>
          <w:p w14:paraId="511DBE1D" w14:textId="77777777" w:rsidR="00187E6E" w:rsidRDefault="00187E6E" w:rsidP="00DD3FED">
            <w:pPr>
              <w:jc w:val="both"/>
              <w:rPr>
                <w:rFonts w:eastAsiaTheme="minorEastAsia"/>
                <w:b/>
                <w:bCs/>
              </w:rPr>
            </w:pPr>
          </w:p>
          <w:p w14:paraId="7D1331A1" w14:textId="77777777" w:rsidR="00ED5998" w:rsidRDefault="00ED5998" w:rsidP="00DD3FED">
            <w:pPr>
              <w:jc w:val="both"/>
              <w:rPr>
                <w:rFonts w:eastAsiaTheme="minorEastAsia"/>
                <w:b/>
                <w:bCs/>
              </w:rPr>
            </w:pPr>
          </w:p>
          <w:p w14:paraId="3A0DD794" w14:textId="77777777" w:rsidR="0078469B" w:rsidRPr="0078469B" w:rsidRDefault="0078469B" w:rsidP="00DD3FED">
            <w:pPr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</w:p>
          <w:p w14:paraId="6463D82F" w14:textId="77777777" w:rsidR="00187E6E" w:rsidRPr="00ED5998" w:rsidRDefault="00187E6E" w:rsidP="00DD3FED">
            <w:pPr>
              <w:jc w:val="both"/>
              <w:rPr>
                <w:rFonts w:eastAsiaTheme="minorEastAsia"/>
                <w:b/>
                <w:bCs/>
              </w:rPr>
            </w:pPr>
            <w:r w:rsidRPr="00ED5998">
              <w:rPr>
                <w:rFonts w:eastAsiaTheme="minorEastAsia"/>
                <w:b/>
                <w:bCs/>
              </w:rPr>
              <w:t>,</w:t>
            </w:r>
          </w:p>
        </w:tc>
        <w:tc>
          <w:tcPr>
            <w:tcW w:w="3113" w:type="dxa"/>
            <w:vAlign w:val="center"/>
          </w:tcPr>
          <w:p w14:paraId="65697616" w14:textId="77777777" w:rsidR="00187E6E" w:rsidRPr="002A65A5" w:rsidRDefault="00187E6E" w:rsidP="001411D9">
            <w:pPr>
              <w:tabs>
                <w:tab w:val="right" w:pos="2549"/>
              </w:tabs>
              <w:rPr>
                <w:rFonts w:eastAsiaTheme="minorEastAsia"/>
              </w:rPr>
            </w:pPr>
            <w:r w:rsidRPr="002A65A5">
              <w:rPr>
                <w:rFonts w:eastAsiaTheme="minorEastAsia"/>
              </w:rPr>
              <w:tab/>
              <w:t>(2.1.33)</w:t>
            </w:r>
          </w:p>
        </w:tc>
      </w:tr>
    </w:tbl>
    <w:p w14:paraId="776985FC" w14:textId="77777777" w:rsidR="00FD5C5D" w:rsidRPr="002A65A5" w:rsidRDefault="005F6B2B" w:rsidP="006F0A10">
      <w:pPr>
        <w:spacing w:after="0"/>
        <w:jc w:val="both"/>
      </w:pPr>
      <w:r w:rsidRPr="002A65A5">
        <w:t>což dosazeno do (2.1.32) dá: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2"/>
        <w:gridCol w:w="288"/>
        <w:gridCol w:w="3822"/>
      </w:tblGrid>
      <w:tr w:rsidR="00CC1156" w:rsidRPr="002A65A5" w14:paraId="67BD3E16" w14:textId="77777777" w:rsidTr="00B81F0E">
        <w:tc>
          <w:tcPr>
            <w:tcW w:w="4952" w:type="dxa"/>
          </w:tcPr>
          <w:p w14:paraId="2646150D" w14:textId="77777777" w:rsidR="00CC1156" w:rsidRPr="002A65A5" w:rsidRDefault="006F0A10" w:rsidP="00DD3FED">
            <w:pPr>
              <w:jc w:val="both"/>
            </w:pPr>
            <w:r w:rsidRPr="002A65A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5D6377D4" wp14:editId="2A8C9336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46990</wp:posOffset>
                      </wp:positionV>
                      <wp:extent cx="2928620" cy="857250"/>
                      <wp:effectExtent l="0" t="0" r="24130" b="19050"/>
                      <wp:wrapNone/>
                      <wp:docPr id="1424186526" name="Obdélník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28620" cy="8572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ABC422A" id="Obdélník 6" o:spid="_x0000_s1026" style="position:absolute;margin-left:9.4pt;margin-top:3.7pt;width:230.6pt;height:67.5pt;z-index:251748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69A25AFA" w14:textId="0737C950" w:rsidR="00CC1156" w:rsidRPr="002A65A5" w:rsidRDefault="00EC6246" w:rsidP="00CC1156">
            <w:pPr>
              <w:ind w:left="447"/>
              <w:jc w:val="both"/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dI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dν</m:t>
                            </m:r>
                          </m:den>
                        </m:f>
                      </m:e>
                    </m:d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Planck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≅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8</m:t>
                    </m:r>
                    <m:r>
                      <w:rPr>
                        <w:rFonts w:ascii="Cambria Math" w:hAnsi="Cambria Math"/>
                      </w:rPr>
                      <m:t>π</m:t>
                    </m:r>
                    <m:r>
                      <w:rPr>
                        <w:rFonts w:ascii="Cambria Math" w:hAnsi="Cambria Math"/>
                      </w:rPr>
                      <m:t>h</m:t>
                    </m:r>
                    <m:r>
                      <w:rPr>
                        <w:rFonts w:ascii="Cambria Math" w:hAnsi="Cambria Math"/>
                      </w:rPr>
                      <m:t>V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 xml:space="preserve"> .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kT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ν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h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8</m:t>
                            </m:r>
                            <m:r>
                              <w:rPr>
                                <w:rFonts w:ascii="Cambria Math" w:hAnsi="Cambria Math"/>
                              </w:rPr>
                              <m:t>π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c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3</m:t>
                                </m:r>
                              </m:sup>
                            </m:sSup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VkT</m:t>
                        </m:r>
                        <m:r>
                          <w:rPr>
                            <w:rFonts w:ascii="Cambria Math" w:hAnsi="Cambria Math"/>
                          </w:rPr>
                          <m:t xml:space="preserve"> . 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ν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</m:e>
                    </m:groupChr>
                  </m:e>
                  <m:li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dI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dν</m:t>
                                </m:r>
                              </m:den>
                            </m:f>
                          </m:e>
                        </m:d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Rayleigh-Jeans</m:t>
                        </m:r>
                      </m:sub>
                    </m:sSub>
                  </m:lim>
                </m:limLow>
              </m:oMath>
            </m:oMathPara>
          </w:p>
          <w:p w14:paraId="14891F0F" w14:textId="77777777" w:rsidR="00CC1156" w:rsidRPr="002A65A5" w:rsidRDefault="00CC1156" w:rsidP="00DD3FED">
            <w:pPr>
              <w:jc w:val="both"/>
            </w:pPr>
          </w:p>
        </w:tc>
        <w:tc>
          <w:tcPr>
            <w:tcW w:w="288" w:type="dxa"/>
          </w:tcPr>
          <w:p w14:paraId="6B794E0D" w14:textId="77777777" w:rsidR="00CC1156" w:rsidRPr="002A65A5" w:rsidRDefault="00CC1156" w:rsidP="00DD3FED">
            <w:pPr>
              <w:jc w:val="both"/>
            </w:pPr>
          </w:p>
          <w:p w14:paraId="27B42D21" w14:textId="77777777" w:rsidR="00CC1156" w:rsidRPr="002A65A5" w:rsidRDefault="00CC1156" w:rsidP="00DD3FED">
            <w:pPr>
              <w:jc w:val="both"/>
            </w:pPr>
          </w:p>
          <w:p w14:paraId="46340DC0" w14:textId="77777777" w:rsidR="00CC1156" w:rsidRPr="002A65A5" w:rsidRDefault="00CC1156" w:rsidP="00DD3FED">
            <w:pPr>
              <w:jc w:val="both"/>
            </w:pPr>
          </w:p>
          <w:p w14:paraId="56005285" w14:textId="77777777" w:rsidR="00BD793B" w:rsidRDefault="00BD793B" w:rsidP="00DD3FED">
            <w:pPr>
              <w:jc w:val="both"/>
            </w:pPr>
          </w:p>
          <w:p w14:paraId="656A9500" w14:textId="77777777" w:rsidR="0002023B" w:rsidRPr="0002023B" w:rsidRDefault="0002023B" w:rsidP="00DD3FED">
            <w:pPr>
              <w:jc w:val="both"/>
              <w:rPr>
                <w:sz w:val="12"/>
                <w:szCs w:val="12"/>
              </w:rPr>
            </w:pPr>
          </w:p>
          <w:p w14:paraId="44E3154A" w14:textId="77777777" w:rsidR="00CC1156" w:rsidRPr="00BD793B" w:rsidRDefault="00CC1156" w:rsidP="00DD3FED">
            <w:pPr>
              <w:jc w:val="both"/>
              <w:rPr>
                <w:b/>
                <w:bCs/>
              </w:rPr>
            </w:pPr>
            <w:r w:rsidRPr="00BD793B">
              <w:rPr>
                <w:b/>
                <w:bCs/>
              </w:rPr>
              <w:t>.</w:t>
            </w:r>
          </w:p>
        </w:tc>
        <w:tc>
          <w:tcPr>
            <w:tcW w:w="3822" w:type="dxa"/>
            <w:vAlign w:val="center"/>
          </w:tcPr>
          <w:p w14:paraId="56B48E20" w14:textId="77777777" w:rsidR="00CC1156" w:rsidRPr="002A65A5" w:rsidRDefault="00CC1156" w:rsidP="00B81F0E">
            <w:pPr>
              <w:tabs>
                <w:tab w:val="right" w:pos="3246"/>
              </w:tabs>
            </w:pPr>
            <w:r w:rsidRPr="002A65A5">
              <w:tab/>
              <w:t>(2.1.34)</w:t>
            </w:r>
          </w:p>
        </w:tc>
      </w:tr>
    </w:tbl>
    <w:p w14:paraId="6203B160" w14:textId="77777777" w:rsidR="00FD5C5D" w:rsidRPr="002A65A5" w:rsidRDefault="00FD5C5D" w:rsidP="00CE6972">
      <w:pPr>
        <w:spacing w:after="0"/>
        <w:jc w:val="both"/>
      </w:pPr>
    </w:p>
    <w:p w14:paraId="42B8927B" w14:textId="77777777" w:rsidR="00FD0628" w:rsidRPr="002A65A5" w:rsidRDefault="00FD0628" w:rsidP="008F5A6F">
      <w:pPr>
        <w:spacing w:after="0"/>
        <w:jc w:val="both"/>
      </w:pPr>
      <w:r w:rsidRPr="002A65A5">
        <w:t>Dostáváme tedy: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686"/>
        <w:gridCol w:w="283"/>
        <w:gridCol w:w="567"/>
        <w:gridCol w:w="3822"/>
      </w:tblGrid>
      <w:tr w:rsidR="00650BF9" w:rsidRPr="002A65A5" w14:paraId="078054E2" w14:textId="77777777" w:rsidTr="00517CE8">
        <w:tc>
          <w:tcPr>
            <w:tcW w:w="704" w:type="dxa"/>
          </w:tcPr>
          <w:p w14:paraId="3DD85406" w14:textId="77777777" w:rsidR="00650BF9" w:rsidRPr="002A65A5" w:rsidRDefault="00197944" w:rsidP="008E4E52">
            <w:r>
              <w:rPr>
                <w:noProof/>
              </w:rPr>
              <w:drawing>
                <wp:anchor distT="0" distB="0" distL="114300" distR="114300" simplePos="0" relativeHeight="252241920" behindDoc="0" locked="0" layoutInCell="1" allowOverlap="1" wp14:anchorId="29930124" wp14:editId="1A584789">
                  <wp:simplePos x="0" y="0"/>
                  <wp:positionH relativeFrom="column">
                    <wp:posOffset>88900</wp:posOffset>
                  </wp:positionH>
                  <wp:positionV relativeFrom="paragraph">
                    <wp:posOffset>796290</wp:posOffset>
                  </wp:positionV>
                  <wp:extent cx="147320" cy="328295"/>
                  <wp:effectExtent l="0" t="0" r="5080" b="0"/>
                  <wp:wrapSquare wrapText="bothSides"/>
                  <wp:docPr id="865876361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6" w:type="dxa"/>
          </w:tcPr>
          <w:p w14:paraId="2F1C2DC4" w14:textId="33CAD0BC" w:rsidR="00650BF9" w:rsidRPr="002A65A5" w:rsidRDefault="006A62D9" w:rsidP="00DD3FED">
            <w:pPr>
              <w:jc w:val="both"/>
            </w:pPr>
            <w:r w:rsidRPr="002A65A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3765FF23" wp14:editId="1FBFB824">
                      <wp:simplePos x="0" y="0"/>
                      <wp:positionH relativeFrom="column">
                        <wp:posOffset>-4127</wp:posOffset>
                      </wp:positionH>
                      <wp:positionV relativeFrom="paragraph">
                        <wp:posOffset>63184</wp:posOffset>
                      </wp:positionV>
                      <wp:extent cx="2204720" cy="1814512"/>
                      <wp:effectExtent l="0" t="0" r="24130" b="14605"/>
                      <wp:wrapNone/>
                      <wp:docPr id="229796955" name="Obdélník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04720" cy="181451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A32721" id="Obdélník 7" o:spid="_x0000_s1026" style="position:absolute;margin-left:-.3pt;margin-top:5pt;width:173.6pt;height:142.8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67148BE5" w14:textId="20EB2C9F" w:rsidR="00650BF9" w:rsidRPr="00A04E76" w:rsidRDefault="00EC6246" w:rsidP="00517CE8">
            <w:pPr>
              <w:ind w:left="324"/>
              <w:jc w:val="both"/>
              <w:rPr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dI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dν</m:t>
                            </m:r>
                          </m:den>
                        </m:f>
                      </m:e>
                    </m:d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Planck</m:t>
                    </m:r>
                  </m:sub>
                </m:sSub>
                <m:r>
                  <w:rPr>
                    <w:rFonts w:ascii="Cambria Math" w:hAnsi="Cambria Math"/>
                    <w:sz w:val="18"/>
                    <w:szCs w:val="18"/>
                  </w:rPr>
                  <m:t xml:space="preserve">    </m:t>
                </m:r>
                <m:box>
                  <m:boxPr>
                    <m:opEmu m:val="1"/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boxPr>
                  <m:e>
                    <m:groupChr>
                      <m:groupChrPr>
                        <m:chr m:val="→"/>
                        <m:pos m:val="top"/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groupChr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malé</m:t>
                        </m:r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 xml:space="preserve"> </m:t>
                        </m:r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ν</m:t>
                        </m:r>
                      </m:e>
                    </m:groupChr>
                  </m:e>
                </m:box>
                <m:r>
                  <w:rPr>
                    <w:rFonts w:ascii="Cambria Math" w:hAnsi="Cambria Math"/>
                    <w:sz w:val="18"/>
                    <w:szCs w:val="18"/>
                  </w:rPr>
                  <m:t xml:space="preserve">    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dI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dν</m:t>
                            </m:r>
                          </m:den>
                        </m:f>
                      </m:e>
                    </m:d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Rayleigh-Jeans</m:t>
                    </m:r>
                  </m:sub>
                </m:sSub>
              </m:oMath>
            </m:oMathPara>
          </w:p>
          <w:p w14:paraId="58F7540C" w14:textId="77777777" w:rsidR="00650BF9" w:rsidRDefault="00650BF9" w:rsidP="00DD3FED">
            <w:pPr>
              <w:jc w:val="both"/>
              <w:rPr>
                <w:b/>
                <w:bCs/>
                <w:sz w:val="14"/>
                <w:szCs w:val="14"/>
              </w:rPr>
            </w:pPr>
          </w:p>
          <w:p w14:paraId="62555E8F" w14:textId="001A8C26" w:rsidR="00221C4A" w:rsidRDefault="001F43CA" w:rsidP="00DD3FED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58336" behindDoc="0" locked="0" layoutInCell="1" allowOverlap="1" wp14:anchorId="68751E61" wp14:editId="625A27C4">
                      <wp:simplePos x="0" y="0"/>
                      <wp:positionH relativeFrom="column">
                        <wp:posOffset>577850</wp:posOffset>
                      </wp:positionH>
                      <wp:positionV relativeFrom="paragraph">
                        <wp:posOffset>160973</wp:posOffset>
                      </wp:positionV>
                      <wp:extent cx="542925" cy="790575"/>
                      <wp:effectExtent l="0" t="0" r="28575" b="28575"/>
                      <wp:wrapNone/>
                      <wp:docPr id="563228866" name="Volný tvar: obrazec 2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790575"/>
                              </a:xfrm>
                              <a:custGeom>
                                <a:avLst/>
                                <a:gdLst>
                                  <a:gd name="connsiteX0" fmla="*/ 0 w 542925"/>
                                  <a:gd name="connsiteY0" fmla="*/ 790575 h 790575"/>
                                  <a:gd name="connsiteX1" fmla="*/ 104775 w 542925"/>
                                  <a:gd name="connsiteY1" fmla="*/ 738187 h 790575"/>
                                  <a:gd name="connsiteX2" fmla="*/ 200025 w 542925"/>
                                  <a:gd name="connsiteY2" fmla="*/ 676275 h 790575"/>
                                  <a:gd name="connsiteX3" fmla="*/ 314325 w 542925"/>
                                  <a:gd name="connsiteY3" fmla="*/ 566737 h 790575"/>
                                  <a:gd name="connsiteX4" fmla="*/ 390525 w 542925"/>
                                  <a:gd name="connsiteY4" fmla="*/ 466725 h 790575"/>
                                  <a:gd name="connsiteX5" fmla="*/ 457200 w 542925"/>
                                  <a:gd name="connsiteY5" fmla="*/ 338137 h 790575"/>
                                  <a:gd name="connsiteX6" fmla="*/ 504825 w 542925"/>
                                  <a:gd name="connsiteY6" fmla="*/ 219075 h 790575"/>
                                  <a:gd name="connsiteX7" fmla="*/ 533400 w 542925"/>
                                  <a:gd name="connsiteY7" fmla="*/ 100012 h 790575"/>
                                  <a:gd name="connsiteX8" fmla="*/ 542925 w 542925"/>
                                  <a:gd name="connsiteY8" fmla="*/ 0 h 79057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</a:cxnLst>
                                <a:rect l="l" t="t" r="r" b="b"/>
                                <a:pathLst>
                                  <a:path w="542925" h="790575">
                                    <a:moveTo>
                                      <a:pt x="0" y="790575"/>
                                    </a:moveTo>
                                    <a:cubicBezTo>
                                      <a:pt x="35719" y="773906"/>
                                      <a:pt x="71438" y="757237"/>
                                      <a:pt x="104775" y="738187"/>
                                    </a:cubicBezTo>
                                    <a:cubicBezTo>
                                      <a:pt x="138113" y="719137"/>
                                      <a:pt x="165100" y="704850"/>
                                      <a:pt x="200025" y="676275"/>
                                    </a:cubicBezTo>
                                    <a:cubicBezTo>
                                      <a:pt x="234950" y="647700"/>
                                      <a:pt x="282575" y="601662"/>
                                      <a:pt x="314325" y="566737"/>
                                    </a:cubicBezTo>
                                    <a:cubicBezTo>
                                      <a:pt x="346075" y="531812"/>
                                      <a:pt x="366713" y="504825"/>
                                      <a:pt x="390525" y="466725"/>
                                    </a:cubicBezTo>
                                    <a:cubicBezTo>
                                      <a:pt x="414337" y="428625"/>
                                      <a:pt x="438150" y="379412"/>
                                      <a:pt x="457200" y="338137"/>
                                    </a:cubicBezTo>
                                    <a:cubicBezTo>
                                      <a:pt x="476250" y="296862"/>
                                      <a:pt x="492125" y="258762"/>
                                      <a:pt x="504825" y="219075"/>
                                    </a:cubicBezTo>
                                    <a:cubicBezTo>
                                      <a:pt x="517525" y="179387"/>
                                      <a:pt x="527050" y="136524"/>
                                      <a:pt x="533400" y="100012"/>
                                    </a:cubicBezTo>
                                    <a:cubicBezTo>
                                      <a:pt x="539750" y="63500"/>
                                      <a:pt x="541337" y="31750"/>
                                      <a:pt x="542925" y="0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86ED02C" id="Volný tvar: obrazec 241" o:spid="_x0000_s1026" style="position:absolute;margin-left:45.5pt;margin-top:12.7pt;width:42.75pt;height:62.25pt;z-index:25255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42925,790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" path="m,790575c35719,773906,71438,757237,104775,738187v33338,-19050,60325,-33337,95250,-61912c234950,647700,282575,601662,314325,566737v31750,-34925,52388,-61912,76200,-100012c414337,428625,438150,379412,457200,338137v19050,-41275,34925,-79375,47625,-119062c517525,179387,527050,136524,533400,100012,539750,63500,541337,31750,542925,e" filled="f" strokecolor="#030e13 [484]" strokeweight="1.5pt">
                      <v:stroke joinstyle="miter"/>
                      <v:path arrowok="t" o:connecttype="custom" o:connectlocs="0,790575;104775,738187;200025,676275;314325,566737;390525,466725;457200,338137;504825,219075;533400,100012;542925,0" o:connectangles="0,0,0,0,0,0,0,0,0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4"/>
                <w:szCs w:val="1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60384" behindDoc="0" locked="0" layoutInCell="1" allowOverlap="1" wp14:anchorId="0E05EAA0" wp14:editId="157F4149">
                      <wp:simplePos x="0" y="0"/>
                      <wp:positionH relativeFrom="column">
                        <wp:posOffset>576580</wp:posOffset>
                      </wp:positionH>
                      <wp:positionV relativeFrom="paragraph">
                        <wp:posOffset>5715</wp:posOffset>
                      </wp:positionV>
                      <wp:extent cx="0" cy="951865"/>
                      <wp:effectExtent l="76200" t="38100" r="57150" b="19685"/>
                      <wp:wrapNone/>
                      <wp:docPr id="2014016058" name="Přímá spojnice se šipkou 2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95186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3B8AF52" id="Přímá spojnice se šipkou 243" o:spid="_x0000_s1026" type="#_x0000_t32" style="position:absolute;margin-left:45.4pt;margin-top:.45pt;width:0;height:74.95pt;flip:y;z-index:25256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64440494" w14:textId="7E357682" w:rsidR="007F4B63" w:rsidRPr="007F4B63" w:rsidRDefault="00EC6246" w:rsidP="007F4B63">
            <w:pPr>
              <w:ind w:left="600"/>
              <w:rPr>
                <w:b/>
                <w:bCs/>
                <w:sz w:val="14"/>
                <w:szCs w:val="14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sz w:val="20"/>
                      <w:szCs w:val="2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  <w:szCs w:val="20"/>
                    </w:rPr>
                    <m:t>dI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  <w:szCs w:val="20"/>
                    </w:rPr>
                    <m:t>dν</m:t>
                  </m:r>
                </m:den>
              </m:f>
            </m:oMath>
            <w:r w:rsidR="007F4B63">
              <w:rPr>
                <w:rFonts w:eastAsiaTheme="minorEastAsia"/>
                <w:b/>
                <w:bCs/>
                <w:sz w:val="14"/>
                <w:szCs w:val="14"/>
              </w:rPr>
              <w:tab/>
              <w:t xml:space="preserve">                 </w:t>
            </w:r>
            <w:r w:rsidR="007F4B63" w:rsidRPr="000372E5">
              <w:rPr>
                <w:b/>
                <w:bCs/>
                <w:sz w:val="16"/>
                <w:szCs w:val="16"/>
              </w:rPr>
              <w:t>Rayleigh-Jeans</w:t>
            </w:r>
          </w:p>
          <w:p w14:paraId="6C4A9C65" w14:textId="20707DEE" w:rsidR="00221C4A" w:rsidRPr="00221C4A" w:rsidRDefault="00221C4A" w:rsidP="00221C4A">
            <w:pPr>
              <w:ind w:left="600"/>
              <w:jc w:val="both"/>
              <w:rPr>
                <w:b/>
                <w:bCs/>
                <w:sz w:val="8"/>
                <w:szCs w:val="8"/>
              </w:rPr>
            </w:pPr>
          </w:p>
          <w:p w14:paraId="1F3FDD15" w14:textId="52244F2F" w:rsidR="00221C4A" w:rsidRDefault="003356F2" w:rsidP="00DD3FED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63456" behindDoc="0" locked="0" layoutInCell="1" allowOverlap="1" wp14:anchorId="55FEAF84" wp14:editId="21CCC9E3">
                      <wp:simplePos x="0" y="0"/>
                      <wp:positionH relativeFrom="column">
                        <wp:posOffset>762000</wp:posOffset>
                      </wp:positionH>
                      <wp:positionV relativeFrom="paragraph">
                        <wp:posOffset>70803</wp:posOffset>
                      </wp:positionV>
                      <wp:extent cx="0" cy="495300"/>
                      <wp:effectExtent l="0" t="0" r="38100" b="19050"/>
                      <wp:wrapNone/>
                      <wp:docPr id="1548883302" name="Přímá spojnice 2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4953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C1BFBE0" id="Přímá spojnice 246" o:spid="_x0000_s1026" style="position:absolute;flip:y;z-index:25256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pt,5.6pt" to="60pt,4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" strokecolor="black [3213]">
                      <v:stroke dashstyle="3 1" joinstyle="miter"/>
                    </v:line>
                  </w:pict>
                </mc:Fallback>
              </mc:AlternateContent>
            </w:r>
          </w:p>
          <w:p w14:paraId="5BE05CC8" w14:textId="77777777" w:rsidR="00221C4A" w:rsidRDefault="00221C4A" w:rsidP="00DD3FED">
            <w:pPr>
              <w:jc w:val="both"/>
              <w:rPr>
                <w:b/>
                <w:bCs/>
                <w:sz w:val="14"/>
                <w:szCs w:val="14"/>
              </w:rPr>
            </w:pPr>
          </w:p>
          <w:p w14:paraId="423305AF" w14:textId="77777777" w:rsidR="00221C4A" w:rsidRDefault="00221C4A" w:rsidP="00DD3FED">
            <w:pPr>
              <w:jc w:val="both"/>
              <w:rPr>
                <w:b/>
                <w:bCs/>
                <w:sz w:val="14"/>
                <w:szCs w:val="14"/>
              </w:rPr>
            </w:pPr>
          </w:p>
          <w:p w14:paraId="2689F50B" w14:textId="09F07096" w:rsidR="00221C4A" w:rsidRDefault="001F43CA" w:rsidP="00C655AB">
            <w:pPr>
              <w:ind w:left="1734"/>
              <w:rPr>
                <w:b/>
                <w:bCs/>
                <w:sz w:val="14"/>
                <w:szCs w:val="14"/>
              </w:rPr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59360" behindDoc="0" locked="0" layoutInCell="1" allowOverlap="1" wp14:anchorId="287E13AB" wp14:editId="5F584455">
                      <wp:simplePos x="0" y="0"/>
                      <wp:positionH relativeFrom="column">
                        <wp:posOffset>570230</wp:posOffset>
                      </wp:positionH>
                      <wp:positionV relativeFrom="paragraph">
                        <wp:posOffset>63183</wp:posOffset>
                      </wp:positionV>
                      <wp:extent cx="447675" cy="175895"/>
                      <wp:effectExtent l="0" t="0" r="28575" b="14605"/>
                      <wp:wrapNone/>
                      <wp:docPr id="667253837" name="Volný tvar: obrazec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175895"/>
                              </a:xfrm>
                              <a:custGeom>
                                <a:avLst/>
                                <a:gdLst>
                                  <a:gd name="connsiteX0" fmla="*/ 0 w 447675"/>
                                  <a:gd name="connsiteY0" fmla="*/ 176212 h 176212"/>
                                  <a:gd name="connsiteX1" fmla="*/ 95250 w 447675"/>
                                  <a:gd name="connsiteY1" fmla="*/ 138112 h 176212"/>
                                  <a:gd name="connsiteX2" fmla="*/ 157163 w 447675"/>
                                  <a:gd name="connsiteY2" fmla="*/ 85725 h 176212"/>
                                  <a:gd name="connsiteX3" fmla="*/ 219075 w 447675"/>
                                  <a:gd name="connsiteY3" fmla="*/ 52387 h 176212"/>
                                  <a:gd name="connsiteX4" fmla="*/ 319088 w 447675"/>
                                  <a:gd name="connsiteY4" fmla="*/ 23812 h 176212"/>
                                  <a:gd name="connsiteX5" fmla="*/ 371475 w 447675"/>
                                  <a:gd name="connsiteY5" fmla="*/ 14287 h 176212"/>
                                  <a:gd name="connsiteX6" fmla="*/ 447675 w 447675"/>
                                  <a:gd name="connsiteY6" fmla="*/ 0 h 17621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</a:cxnLst>
                                <a:rect l="l" t="t" r="r" b="b"/>
                                <a:pathLst>
                                  <a:path w="447675" h="176212">
                                    <a:moveTo>
                                      <a:pt x="0" y="176212"/>
                                    </a:moveTo>
                                    <a:cubicBezTo>
                                      <a:pt x="34528" y="164702"/>
                                      <a:pt x="69056" y="153193"/>
                                      <a:pt x="95250" y="138112"/>
                                    </a:cubicBezTo>
                                    <a:cubicBezTo>
                                      <a:pt x="121444" y="123031"/>
                                      <a:pt x="136526" y="100012"/>
                                      <a:pt x="157163" y="85725"/>
                                    </a:cubicBezTo>
                                    <a:cubicBezTo>
                                      <a:pt x="177800" y="71438"/>
                                      <a:pt x="192088" y="62706"/>
                                      <a:pt x="219075" y="52387"/>
                                    </a:cubicBezTo>
                                    <a:cubicBezTo>
                                      <a:pt x="246063" y="42068"/>
                                      <a:pt x="293688" y="30162"/>
                                      <a:pt x="319088" y="23812"/>
                                    </a:cubicBezTo>
                                    <a:cubicBezTo>
                                      <a:pt x="344488" y="17462"/>
                                      <a:pt x="371475" y="14287"/>
                                      <a:pt x="371475" y="14287"/>
                                    </a:cubicBezTo>
                                    <a:lnTo>
                                      <a:pt x="447675" y="0"/>
                                    </a:ln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9B1245E" id="Volný tvar: obrazec 242" o:spid="_x0000_s1026" style="position:absolute;margin-left:44.9pt;margin-top:5pt;width:35.25pt;height:13.85pt;z-index:25255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47675,176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" path="m,176212c34528,164702,69056,153193,95250,138112v26194,-15081,41276,-38100,61913,-52387c177800,71438,192088,62706,219075,52387,246063,42068,293688,30162,319088,23812v25400,-6350,52387,-9525,52387,-9525l447675,e" filled="f" strokecolor="#030e13 [484]" strokeweight="1.5pt">
                      <v:stroke joinstyle="miter"/>
                      <v:path arrowok="t" o:connecttype="custom" o:connectlocs="0,175895;95250,137864;157163,85571;219075,52293;319088,23769;371475,14261;447675,0" o:connectangles="0,0,0,0,0,0,0"/>
                    </v:shape>
                  </w:pict>
                </mc:Fallback>
              </mc:AlternateContent>
            </w:r>
            <w:r w:rsidR="00C655AB" w:rsidRPr="000372E5">
              <w:rPr>
                <w:b/>
                <w:bCs/>
                <w:sz w:val="16"/>
                <w:szCs w:val="16"/>
              </w:rPr>
              <w:t>Planck</w:t>
            </w:r>
          </w:p>
          <w:p w14:paraId="7841DFAD" w14:textId="352F706F" w:rsidR="00221C4A" w:rsidRDefault="003356F2" w:rsidP="00DD3FED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62432" behindDoc="0" locked="0" layoutInCell="1" allowOverlap="1" wp14:anchorId="37A0F7D8" wp14:editId="2D50F6BC">
                      <wp:simplePos x="0" y="0"/>
                      <wp:positionH relativeFrom="column">
                        <wp:posOffset>553403</wp:posOffset>
                      </wp:positionH>
                      <wp:positionV relativeFrom="paragraph">
                        <wp:posOffset>92075</wp:posOffset>
                      </wp:positionV>
                      <wp:extent cx="45720" cy="45720"/>
                      <wp:effectExtent l="0" t="0" r="11430" b="11430"/>
                      <wp:wrapNone/>
                      <wp:docPr id="143766517" name="Ovál 2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D5BC168" id="Ovál 245" o:spid="_x0000_s1026" style="position:absolute;margin-left:43.6pt;margin-top:7.25pt;width:3.6pt;height:3.6pt;z-index:25256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K9mTuTcAAAABw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</w:p>
          <w:p w14:paraId="2E00F15E" w14:textId="77F92D6F" w:rsidR="00221C4A" w:rsidRPr="004D7EC4" w:rsidRDefault="0065462A" w:rsidP="004D7EC4">
            <w:pPr>
              <w:ind w:left="2726"/>
              <w:jc w:val="both"/>
              <w:rPr>
                <w:b/>
                <w:bCs/>
                <w:i/>
                <w:iCs/>
                <w:sz w:val="14"/>
                <w:szCs w:val="14"/>
              </w:rPr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64480" behindDoc="0" locked="0" layoutInCell="1" allowOverlap="1" wp14:anchorId="616EA1CB" wp14:editId="73634B3D">
                      <wp:simplePos x="0" y="0"/>
                      <wp:positionH relativeFrom="column">
                        <wp:posOffset>631826</wp:posOffset>
                      </wp:positionH>
                      <wp:positionV relativeFrom="paragraph">
                        <wp:posOffset>6667</wp:posOffset>
                      </wp:positionV>
                      <wp:extent cx="76200" cy="146685"/>
                      <wp:effectExtent l="2857" t="0" r="21908" b="21907"/>
                      <wp:wrapNone/>
                      <wp:docPr id="1726022653" name="Levá složená závorka 2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6200" cy="146685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95AD1B" id="Levá složená závorka 247" o:spid="_x0000_s1026" type="#_x0000_t87" style="position:absolute;margin-left:49.75pt;margin-top:.5pt;width:6pt;height:11.55pt;rotation:-90;z-index:25256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" adj="935" strokecolor="black [3213]">
                      <v:stroke joinstyle="miter"/>
                    </v:shape>
                  </w:pict>
                </mc:Fallback>
              </mc:AlternateContent>
            </w:r>
            <w:r w:rsidR="004D7EC4">
              <w:rPr>
                <w:b/>
                <w:bCs/>
                <w:sz w:val="14"/>
                <w:szCs w:val="14"/>
              </w:rPr>
              <w:t xml:space="preserve">   </w:t>
            </w:r>
            <w:r w:rsidR="004D7EC4" w:rsidRPr="000863EB">
              <w:rPr>
                <w:b/>
                <w:bCs/>
                <w:i/>
                <w:iCs/>
                <w:sz w:val="16"/>
                <w:szCs w:val="16"/>
              </w:rPr>
              <w:sym w:font="Symbol" w:char="F06E"/>
            </w:r>
            <w:r w:rsidR="00221C4A" w:rsidRPr="004D7EC4">
              <w:rPr>
                <w:b/>
                <w:bCs/>
                <w:i/>
                <w:iCs/>
                <w:noProof/>
                <w:sz w:val="14"/>
                <w:szCs w:val="1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61408" behindDoc="0" locked="0" layoutInCell="1" allowOverlap="1" wp14:anchorId="10ACF139" wp14:editId="0F199102">
                      <wp:simplePos x="0" y="0"/>
                      <wp:positionH relativeFrom="column">
                        <wp:posOffset>324485</wp:posOffset>
                      </wp:positionH>
                      <wp:positionV relativeFrom="paragraph">
                        <wp:posOffset>9207</wp:posOffset>
                      </wp:positionV>
                      <wp:extent cx="1633538" cy="0"/>
                      <wp:effectExtent l="0" t="76200" r="24130" b="95250"/>
                      <wp:wrapNone/>
                      <wp:docPr id="1881632258" name="Přímá spojnice se šipkou 2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33538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A4ACAF9" id="Přímá spojnice se šipkou 244" o:spid="_x0000_s1026" type="#_x0000_t32" style="position:absolute;margin-left:25.55pt;margin-top:.7pt;width:128.65pt;height:0;z-index:25256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3615708C" w14:textId="7E9D13CD" w:rsidR="004D7EC4" w:rsidRPr="007F4B63" w:rsidRDefault="003356F2" w:rsidP="004D7EC4">
            <w:pPr>
              <w:ind w:left="742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   </w:t>
            </w:r>
            <w:r w:rsidR="004D7EC4" w:rsidRPr="000372E5">
              <w:rPr>
                <w:b/>
                <w:bCs/>
                <w:sz w:val="16"/>
                <w:szCs w:val="16"/>
              </w:rPr>
              <w:t xml:space="preserve">malé </w:t>
            </w:r>
            <w:r w:rsidR="004D7EC4" w:rsidRPr="000372E5">
              <w:rPr>
                <w:b/>
                <w:bCs/>
                <w:i/>
                <w:iCs/>
                <w:sz w:val="16"/>
                <w:szCs w:val="16"/>
              </w:rPr>
              <w:sym w:font="Symbol" w:char="F06E"/>
            </w:r>
          </w:p>
          <w:p w14:paraId="1A47CC46" w14:textId="77777777" w:rsidR="00221C4A" w:rsidRPr="00221C4A" w:rsidRDefault="00221C4A" w:rsidP="00DD3FED">
            <w:pPr>
              <w:jc w:val="both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3" w:type="dxa"/>
          </w:tcPr>
          <w:p w14:paraId="4F746B7A" w14:textId="77777777" w:rsidR="00650BF9" w:rsidRPr="002A65A5" w:rsidRDefault="00650BF9" w:rsidP="00DD3FED">
            <w:pPr>
              <w:jc w:val="both"/>
            </w:pPr>
          </w:p>
          <w:p w14:paraId="404BFD30" w14:textId="77777777" w:rsidR="00214B04" w:rsidRPr="002A65A5" w:rsidRDefault="00214B04" w:rsidP="00DD3FED">
            <w:pPr>
              <w:jc w:val="both"/>
            </w:pPr>
          </w:p>
          <w:p w14:paraId="3E3CFA6C" w14:textId="77777777" w:rsidR="00214B04" w:rsidRPr="002A65A5" w:rsidRDefault="00214B04" w:rsidP="00DD3FED">
            <w:pPr>
              <w:jc w:val="both"/>
            </w:pPr>
          </w:p>
          <w:p w14:paraId="445FCEDC" w14:textId="77777777" w:rsidR="00214B04" w:rsidRPr="002A65A5" w:rsidRDefault="00214B04" w:rsidP="00DD3FED">
            <w:pPr>
              <w:jc w:val="both"/>
            </w:pPr>
          </w:p>
          <w:p w14:paraId="2A8FAEA8" w14:textId="77777777" w:rsidR="00214B04" w:rsidRPr="002A65A5" w:rsidRDefault="00214B04" w:rsidP="00DD3FED">
            <w:pPr>
              <w:jc w:val="both"/>
            </w:pPr>
          </w:p>
          <w:p w14:paraId="652C299D" w14:textId="77777777" w:rsidR="00214B04" w:rsidRPr="002A65A5" w:rsidRDefault="00214B04" w:rsidP="00DD3FED">
            <w:pPr>
              <w:jc w:val="both"/>
            </w:pPr>
          </w:p>
          <w:p w14:paraId="6A4549EB" w14:textId="77777777" w:rsidR="00214B04" w:rsidRPr="002A65A5" w:rsidRDefault="00214B04" w:rsidP="00DD3FED">
            <w:pPr>
              <w:jc w:val="both"/>
            </w:pPr>
          </w:p>
          <w:p w14:paraId="7F31AD0F" w14:textId="77777777" w:rsidR="00214B04" w:rsidRPr="002A65A5" w:rsidRDefault="00214B04" w:rsidP="00DD3FED">
            <w:pPr>
              <w:jc w:val="both"/>
            </w:pPr>
          </w:p>
          <w:p w14:paraId="2FC91FD9" w14:textId="77777777" w:rsidR="00214B04" w:rsidRPr="002A65A5" w:rsidRDefault="00214B04" w:rsidP="00DD3FED">
            <w:pPr>
              <w:jc w:val="both"/>
            </w:pPr>
          </w:p>
          <w:p w14:paraId="51D78400" w14:textId="77777777" w:rsidR="00214B04" w:rsidRDefault="00214B04" w:rsidP="00DD3FED">
            <w:pPr>
              <w:jc w:val="both"/>
            </w:pPr>
          </w:p>
          <w:p w14:paraId="62C6361A" w14:textId="77777777" w:rsidR="00EC060E" w:rsidRPr="00EC060E" w:rsidRDefault="00EC060E" w:rsidP="00DD3FED">
            <w:pPr>
              <w:jc w:val="both"/>
              <w:rPr>
                <w:sz w:val="6"/>
                <w:szCs w:val="6"/>
              </w:rPr>
            </w:pPr>
          </w:p>
          <w:p w14:paraId="1C69B3AB" w14:textId="77777777" w:rsidR="00214B04" w:rsidRPr="008E4E52" w:rsidRDefault="00214B04" w:rsidP="00DD3FED">
            <w:pPr>
              <w:jc w:val="both"/>
              <w:rPr>
                <w:b/>
                <w:bCs/>
              </w:rPr>
            </w:pPr>
            <w:r w:rsidRPr="008E4E52">
              <w:rPr>
                <w:b/>
                <w:bCs/>
              </w:rPr>
              <w:t>.</w:t>
            </w:r>
          </w:p>
        </w:tc>
        <w:tc>
          <w:tcPr>
            <w:tcW w:w="567" w:type="dxa"/>
          </w:tcPr>
          <w:p w14:paraId="1E1E5A00" w14:textId="23E0EA85" w:rsidR="00650BF9" w:rsidRPr="002A65A5" w:rsidRDefault="00197944" w:rsidP="008E4E52">
            <w:r>
              <w:rPr>
                <w:noProof/>
              </w:rPr>
              <w:drawing>
                <wp:anchor distT="0" distB="0" distL="114300" distR="114300" simplePos="0" relativeHeight="252243968" behindDoc="0" locked="0" layoutInCell="1" allowOverlap="1" wp14:anchorId="5D0953AD" wp14:editId="287A6AF6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801370</wp:posOffset>
                  </wp:positionV>
                  <wp:extent cx="147320" cy="328295"/>
                  <wp:effectExtent l="0" t="0" r="5080" b="0"/>
                  <wp:wrapSquare wrapText="bothSides"/>
                  <wp:docPr id="1398941423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22" w:type="dxa"/>
            <w:vAlign w:val="center"/>
          </w:tcPr>
          <w:p w14:paraId="0D6F724B" w14:textId="40CBD516" w:rsidR="00650BF9" w:rsidRPr="002A65A5" w:rsidRDefault="00822EE3" w:rsidP="00A61B8E">
            <w:pPr>
              <w:tabs>
                <w:tab w:val="right" w:pos="3254"/>
              </w:tabs>
            </w:pPr>
            <w:r w:rsidRPr="002A65A5">
              <w:tab/>
              <w:t>(2.1.35)</w:t>
            </w:r>
          </w:p>
        </w:tc>
      </w:tr>
    </w:tbl>
    <w:p w14:paraId="0C60AF81" w14:textId="77777777" w:rsidR="00221C4A" w:rsidRPr="002A65A5" w:rsidRDefault="00221C4A" w:rsidP="00112DE3">
      <w:pPr>
        <w:spacing w:after="0"/>
        <w:jc w:val="both"/>
      </w:pPr>
    </w:p>
    <w:p w14:paraId="302919A8" w14:textId="53257664" w:rsidR="00802F06" w:rsidRPr="002A65A5" w:rsidRDefault="009A7153" w:rsidP="00AD3AFC">
      <w:pPr>
        <w:spacing w:after="0"/>
        <w:jc w:val="both"/>
        <w:rPr>
          <w:rFonts w:eastAsiaTheme="minorEastAsia"/>
        </w:rPr>
      </w:pPr>
      <w:r w:rsidRPr="002A65A5">
        <w:t>Pro</w:t>
      </w:r>
      <w:r w:rsidR="00257E24">
        <w:t xml:space="preserve"> </w:t>
      </w:r>
      <w:r w:rsidR="00257E24" w:rsidRPr="004A7BBC">
        <w:t>vysoké frekvence</w:t>
      </w:r>
      <w:r w:rsidRPr="002A65A5">
        <w:t xml:space="preserve"> </w:t>
      </w:r>
      <w:r w:rsidR="00257E24">
        <w:t>(</w:t>
      </w:r>
      <w:r w:rsidR="004A7BBC" w:rsidRPr="004A7BBC">
        <w:rPr>
          <w:rFonts w:eastAsiaTheme="minorEastAsia"/>
          <w:b/>
          <w:bCs/>
          <w:u w:val="double"/>
        </w:rPr>
        <w:sym w:font="Symbol" w:char="F06E"/>
      </w:r>
      <w:r w:rsidR="004A7BBC" w:rsidRPr="004A7BBC">
        <w:rPr>
          <w:rFonts w:eastAsiaTheme="minorEastAsia"/>
          <w:b/>
          <w:bCs/>
          <w:u w:val="double"/>
        </w:rPr>
        <w:t xml:space="preserve"> </w:t>
      </w:r>
      <w:r w:rsidR="004A7BBC" w:rsidRPr="004A7BBC">
        <w:rPr>
          <w:rFonts w:eastAsiaTheme="minorEastAsia"/>
          <w:b/>
          <w:bCs/>
          <w:u w:val="double"/>
        </w:rPr>
        <w:sym w:font="Symbol" w:char="F0AE"/>
      </w:r>
      <w:r w:rsidR="004A7BBC" w:rsidRPr="004A7BBC">
        <w:rPr>
          <w:rFonts w:eastAsiaTheme="minorEastAsia"/>
          <w:b/>
          <w:bCs/>
          <w:u w:val="double"/>
        </w:rPr>
        <w:t xml:space="preserve"> </w:t>
      </w:r>
      <w:r w:rsidR="004A7BBC" w:rsidRPr="004A7BBC">
        <w:rPr>
          <w:rFonts w:eastAsiaTheme="minorEastAsia"/>
          <w:b/>
          <w:bCs/>
          <w:u w:val="double"/>
        </w:rPr>
        <w:sym w:font="Symbol" w:char="F0A5"/>
      </w:r>
      <w:r w:rsidR="004A7BBC" w:rsidRPr="008E16B5">
        <w:t>)</w:t>
      </w:r>
      <w:r w:rsidRPr="008E16B5">
        <w:t xml:space="preserve"> </w:t>
      </w:r>
      <w:r w:rsidRPr="002A65A5">
        <w:rPr>
          <w:rFonts w:eastAsiaTheme="minorEastAsia"/>
        </w:rPr>
        <w:t>naopak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2"/>
        <w:gridCol w:w="3616"/>
        <w:gridCol w:w="567"/>
        <w:gridCol w:w="634"/>
        <w:gridCol w:w="3613"/>
      </w:tblGrid>
      <w:tr w:rsidR="00CF02F6" w:rsidRPr="002A65A5" w14:paraId="7198FD3C" w14:textId="77777777" w:rsidTr="00D34D7A">
        <w:tc>
          <w:tcPr>
            <w:tcW w:w="4248" w:type="dxa"/>
            <w:gridSpan w:val="2"/>
          </w:tcPr>
          <w:p w14:paraId="33CA1966" w14:textId="5169A39E" w:rsidR="00CF02F6" w:rsidRPr="002A65A5" w:rsidRDefault="00CA331D" w:rsidP="00DD3FED">
            <w:pPr>
              <w:jc w:val="both"/>
            </w:pPr>
            <w:r w:rsidRPr="002A65A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3A7686F8" wp14:editId="3FB65074">
                      <wp:simplePos x="0" y="0"/>
                      <wp:positionH relativeFrom="column">
                        <wp:posOffset>715328</wp:posOffset>
                      </wp:positionH>
                      <wp:positionV relativeFrom="paragraph">
                        <wp:posOffset>57785</wp:posOffset>
                      </wp:positionV>
                      <wp:extent cx="1781175" cy="1085850"/>
                      <wp:effectExtent l="0" t="0" r="28575" b="19050"/>
                      <wp:wrapNone/>
                      <wp:docPr id="1772480330" name="Obdélník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81175" cy="10858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38C6FE" id="Obdélník 9" o:spid="_x0000_s1026" style="position:absolute;margin-left:56.35pt;margin-top:4.55pt;width:140.25pt;height:85.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" filled="f" strokecolor="#c00000" strokeweight="1.5pt"/>
                  </w:pict>
                </mc:Fallback>
              </mc:AlternateContent>
            </w: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84576" behindDoc="0" locked="0" layoutInCell="1" allowOverlap="1" wp14:anchorId="176231C8" wp14:editId="5CB6C907">
                      <wp:simplePos x="0" y="0"/>
                      <wp:positionH relativeFrom="column">
                        <wp:posOffset>1862138</wp:posOffset>
                      </wp:positionH>
                      <wp:positionV relativeFrom="paragraph">
                        <wp:posOffset>452755</wp:posOffset>
                      </wp:positionV>
                      <wp:extent cx="0" cy="309245"/>
                      <wp:effectExtent l="76200" t="38100" r="57150" b="14605"/>
                      <wp:wrapNone/>
                      <wp:docPr id="731241144" name="Přímá spojnice se šipkou 1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0924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FC33D90" id="Přímá spojnice se šipkou 145" o:spid="_x0000_s1026" type="#_x0000_t32" style="position:absolute;margin-left:146.65pt;margin-top:35.65pt;width:0;height:24.35pt;flip:y;z-index:252184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" strokecolor="black [3200]" strokeweight=".5pt">
                      <v:stroke endarrow="classic" joinstyle="miter"/>
                    </v:shape>
                  </w:pict>
                </mc:Fallback>
              </mc:AlternateContent>
            </w:r>
          </w:p>
          <w:p w14:paraId="6B3D2FF3" w14:textId="77777777" w:rsidR="00CF02F6" w:rsidRPr="002A65A5" w:rsidRDefault="00EC6246" w:rsidP="00CA331D">
            <w:pPr>
              <w:ind w:left="1447"/>
              <w:jc w:val="both"/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lim</m:t>
                    </m:r>
                  </m:e>
                  <m:lim>
                    <m:r>
                      <w:rPr>
                        <w:rFonts w:ascii="Cambria Math" w:hAnsi="Cambria Math"/>
                      </w:rPr>
                      <m:t>ν</m:t>
                    </m:r>
                    <m:r>
                      <w:rPr>
                        <w:rFonts w:ascii="Cambria Math" w:hAnsi="Cambria Math"/>
                      </w:rPr>
                      <m:t>→∞</m:t>
                    </m:r>
                  </m:lim>
                </m:limLow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ν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3</m:t>
                            </m:r>
                          </m:sup>
                        </m:sSup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p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h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>ν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kT</m:t>
                                </m:r>
                              </m:den>
                            </m:f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</m:t>
                        </m:r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</w:rPr>
                  <m:t xml:space="preserve"> = 0</m:t>
                </m:r>
              </m:oMath>
            </m:oMathPara>
          </w:p>
          <w:p w14:paraId="25656B93" w14:textId="77777777" w:rsidR="00CF02F6" w:rsidRPr="002A65A5" w:rsidRDefault="00CF02F6" w:rsidP="00CF02F6">
            <w:pPr>
              <w:ind w:left="1865"/>
              <w:jc w:val="both"/>
            </w:pPr>
          </w:p>
          <w:p w14:paraId="3EDCA844" w14:textId="41A00EA5" w:rsidR="00CF02F6" w:rsidRPr="00986C82" w:rsidRDefault="00E6660B" w:rsidP="008E3282">
            <w:pPr>
              <w:ind w:left="2014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  <w:r w:rsidR="00CF02F6" w:rsidRPr="00986C82">
              <w:rPr>
                <w:sz w:val="16"/>
                <w:szCs w:val="16"/>
              </w:rPr>
              <w:t>´Hospitalovo pravidlo</w:t>
            </w:r>
          </w:p>
          <w:p w14:paraId="32300595" w14:textId="2122FF33" w:rsidR="00CF02F6" w:rsidRPr="002A65A5" w:rsidRDefault="00CF02F6" w:rsidP="008E3282">
            <w:pPr>
              <w:ind w:left="2297"/>
              <w:jc w:val="both"/>
            </w:pPr>
            <w:r w:rsidRPr="00986C82">
              <w:rPr>
                <w:sz w:val="16"/>
                <w:szCs w:val="16"/>
              </w:rPr>
              <w:t>3x opakov</w:t>
            </w:r>
            <w:r w:rsidR="00572403" w:rsidRPr="00986C82">
              <w:rPr>
                <w:sz w:val="16"/>
                <w:szCs w:val="16"/>
              </w:rPr>
              <w:t>a</w:t>
            </w:r>
            <w:r w:rsidRPr="00986C82">
              <w:rPr>
                <w:sz w:val="16"/>
                <w:szCs w:val="16"/>
              </w:rPr>
              <w:t>n</w:t>
            </w:r>
            <w:r w:rsidR="007E3BD7">
              <w:rPr>
                <w:sz w:val="16"/>
                <w:szCs w:val="16"/>
              </w:rPr>
              <w:t>é</w:t>
            </w:r>
          </w:p>
          <w:p w14:paraId="7752E68A" w14:textId="77777777" w:rsidR="00CF02F6" w:rsidRPr="002A65A5" w:rsidRDefault="00CF02F6" w:rsidP="00DD3FED">
            <w:pPr>
              <w:jc w:val="both"/>
            </w:pPr>
          </w:p>
        </w:tc>
        <w:tc>
          <w:tcPr>
            <w:tcW w:w="4814" w:type="dxa"/>
            <w:gridSpan w:val="3"/>
            <w:vAlign w:val="center"/>
          </w:tcPr>
          <w:p w14:paraId="42632BED" w14:textId="77777777" w:rsidR="00CF02F6" w:rsidRPr="002A65A5" w:rsidRDefault="00CF02F6" w:rsidP="00CA331D">
            <w:pPr>
              <w:tabs>
                <w:tab w:val="right" w:pos="4252"/>
              </w:tabs>
            </w:pPr>
            <w:r w:rsidRPr="002A65A5">
              <w:tab/>
              <w:t>(2.1.36)</w:t>
            </w:r>
          </w:p>
        </w:tc>
      </w:tr>
      <w:tr w:rsidR="0008008F" w:rsidRPr="002A65A5" w14:paraId="19D9FD07" w14:textId="77777777" w:rsidTr="00D34D7A">
        <w:tc>
          <w:tcPr>
            <w:tcW w:w="9062" w:type="dxa"/>
            <w:gridSpan w:val="5"/>
          </w:tcPr>
          <w:p w14:paraId="1537D458" w14:textId="3D9777E5" w:rsidR="0008008F" w:rsidRPr="002A65A5" w:rsidRDefault="00DB19C5" w:rsidP="00C92C9E">
            <w:pPr>
              <w:tabs>
                <w:tab w:val="right" w:pos="4806"/>
              </w:tabs>
              <w:ind w:left="2439"/>
            </w:pPr>
            <w:r>
              <w:t xml:space="preserve"> </w:t>
            </w:r>
            <w:r w:rsidR="0008008F" w:rsidRPr="002A65A5">
              <w:sym w:font="Symbol" w:char="F0DF"/>
            </w:r>
          </w:p>
        </w:tc>
      </w:tr>
      <w:tr w:rsidR="00F27307" w:rsidRPr="002A65A5" w14:paraId="286F5978" w14:textId="77777777" w:rsidTr="00D34D7A">
        <w:tc>
          <w:tcPr>
            <w:tcW w:w="632" w:type="dxa"/>
          </w:tcPr>
          <w:p w14:paraId="5ACCACD7" w14:textId="77777777" w:rsidR="00F27307" w:rsidRPr="002A65A5" w:rsidRDefault="00F27307" w:rsidP="0023289B">
            <w:pPr>
              <w:tabs>
                <w:tab w:val="right" w:pos="4806"/>
              </w:tabs>
            </w:pPr>
            <w:r>
              <w:rPr>
                <w:noProof/>
              </w:rPr>
              <w:drawing>
                <wp:anchor distT="0" distB="0" distL="114300" distR="114300" simplePos="0" relativeHeight="252246016" behindDoc="0" locked="0" layoutInCell="1" allowOverlap="1" wp14:anchorId="4AD66EFA" wp14:editId="0B327AB1">
                  <wp:simplePos x="0" y="0"/>
                  <wp:positionH relativeFrom="column">
                    <wp:posOffset>69850</wp:posOffset>
                  </wp:positionH>
                  <wp:positionV relativeFrom="paragraph">
                    <wp:posOffset>1073150</wp:posOffset>
                  </wp:positionV>
                  <wp:extent cx="147320" cy="328295"/>
                  <wp:effectExtent l="0" t="0" r="5080" b="0"/>
                  <wp:wrapSquare wrapText="bothSides"/>
                  <wp:docPr id="1643284464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83" w:type="dxa"/>
            <w:gridSpan w:val="2"/>
          </w:tcPr>
          <w:p w14:paraId="790F8FE4" w14:textId="3C7432D9" w:rsidR="00F27307" w:rsidRDefault="00F755F8" w:rsidP="00F27307">
            <w:pPr>
              <w:ind w:left="175"/>
              <w:jc w:val="both"/>
              <w:rPr>
                <w:rFonts w:eastAsiaTheme="minorEastAsia"/>
              </w:rPr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907520" behindDoc="0" locked="0" layoutInCell="1" allowOverlap="1" wp14:anchorId="26DE046E" wp14:editId="06825AFF">
                      <wp:simplePos x="0" y="0"/>
                      <wp:positionH relativeFrom="column">
                        <wp:posOffset>1384302</wp:posOffset>
                      </wp:positionH>
                      <wp:positionV relativeFrom="paragraph">
                        <wp:posOffset>378459</wp:posOffset>
                      </wp:positionV>
                      <wp:extent cx="76517" cy="357507"/>
                      <wp:effectExtent l="0" t="7303" r="11748" b="11747"/>
                      <wp:wrapNone/>
                      <wp:docPr id="1453693520" name="Levá složená závorka 4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6517" cy="357507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A751ED" id="Levá složená závorka 436" o:spid="_x0000_s1026" type="#_x0000_t87" style="position:absolute;margin-left:109pt;margin-top:29.8pt;width:6pt;height:28.15pt;rotation:-90;z-index:25290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" adj="385" strokecolor="black [3213]">
                      <v:stroke joinstyle="miter"/>
                    </v:shape>
                  </w:pict>
                </mc:Fallback>
              </mc:AlternateContent>
            </w:r>
            <w:r w:rsidR="008967F6" w:rsidRPr="002A65A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253184" behindDoc="0" locked="0" layoutInCell="1" allowOverlap="1" wp14:anchorId="1B1B6DD3" wp14:editId="3B3C91A3">
                      <wp:simplePos x="0" y="0"/>
                      <wp:positionH relativeFrom="column">
                        <wp:posOffset>-19368</wp:posOffset>
                      </wp:positionH>
                      <wp:positionV relativeFrom="paragraph">
                        <wp:posOffset>44450</wp:posOffset>
                      </wp:positionV>
                      <wp:extent cx="2481262" cy="2400300"/>
                      <wp:effectExtent l="0" t="0" r="14605" b="19050"/>
                      <wp:wrapNone/>
                      <wp:docPr id="328598288" name="Obdélník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1262" cy="24003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675AEA" id="Obdélník 12" o:spid="_x0000_s1026" style="position:absolute;margin-left:-1.55pt;margin-top:3.5pt;width:195.35pt;height:189pt;z-index:25225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65100B39" w14:textId="4317EFB3" w:rsidR="00F27307" w:rsidRPr="00F755F8" w:rsidRDefault="00EC6246" w:rsidP="00724D96">
            <w:pPr>
              <w:ind w:left="817"/>
              <w:jc w:val="both"/>
              <w:rPr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dI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d</m:t>
                            </m:r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ν</m:t>
                            </m:r>
                          </m:den>
                        </m:f>
                      </m:e>
                    </m:d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Planck</m:t>
                    </m:r>
                  </m:sub>
                </m:sSub>
                <m:r>
                  <w:rPr>
                    <w:rFonts w:ascii="Cambria Math" w:hAnsi="Cambria Math"/>
                    <w:sz w:val="18"/>
                    <w:szCs w:val="18"/>
                  </w:rPr>
                  <m:t xml:space="preserve">   </m:t>
                </m:r>
                <m:box>
                  <m:boxPr>
                    <m:opEmu m:val="1"/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boxPr>
                  <m:e>
                    <m:groupChr>
                      <m:groupChrPr>
                        <m:chr m:val="→"/>
                        <m:pos m:val="top"/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ν</m:t>
                        </m:r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 xml:space="preserve"> → ∞</m:t>
                        </m:r>
                      </m:e>
                    </m:groupChr>
                  </m:e>
                </m:box>
                <m:r>
                  <w:rPr>
                    <w:rFonts w:ascii="Cambria Math" w:hAnsi="Cambria Math"/>
                    <w:sz w:val="18"/>
                    <w:szCs w:val="18"/>
                  </w:rPr>
                  <m:t xml:space="preserve">   0</m:t>
                </m:r>
              </m:oMath>
            </m:oMathPara>
          </w:p>
          <w:p w14:paraId="338B6B0A" w14:textId="6D76AB31" w:rsidR="00F27307" w:rsidRPr="007F2655" w:rsidRDefault="00F27307" w:rsidP="00F27307">
            <w:pPr>
              <w:jc w:val="both"/>
              <w:rPr>
                <w:b/>
                <w:bCs/>
                <w:sz w:val="20"/>
                <w:szCs w:val="20"/>
              </w:rPr>
            </w:pPr>
          </w:p>
          <w:p w14:paraId="71862D19" w14:textId="77777777" w:rsidR="00724D96" w:rsidRPr="00BC2BAD" w:rsidRDefault="00F27307" w:rsidP="00724D96">
            <w:pPr>
              <w:ind w:left="817"/>
              <w:jc w:val="center"/>
              <w:rPr>
                <w:b/>
                <w:bCs/>
                <w:sz w:val="16"/>
                <w:szCs w:val="16"/>
              </w:rPr>
            </w:pPr>
            <w:r w:rsidRPr="00BC2BAD">
              <w:rPr>
                <w:b/>
                <w:bCs/>
                <w:sz w:val="16"/>
                <w:szCs w:val="16"/>
              </w:rPr>
              <w:t>přesně jak si žádá</w:t>
            </w:r>
          </w:p>
          <w:p w14:paraId="4BB96EDD" w14:textId="3984B05F" w:rsidR="00F27307" w:rsidRPr="00BC2BAD" w:rsidRDefault="00F27307" w:rsidP="00724D96">
            <w:pPr>
              <w:ind w:left="958"/>
              <w:jc w:val="center"/>
              <w:rPr>
                <w:b/>
                <w:bCs/>
                <w:sz w:val="16"/>
                <w:szCs w:val="16"/>
                <w:u w:val="thick"/>
              </w:rPr>
            </w:pPr>
            <w:r w:rsidRPr="00BC2BAD">
              <w:rPr>
                <w:b/>
                <w:bCs/>
                <w:sz w:val="16"/>
                <w:szCs w:val="16"/>
                <w:u w:val="thick"/>
              </w:rPr>
              <w:t>experiment</w:t>
            </w:r>
          </w:p>
          <w:p w14:paraId="23DEE19D" w14:textId="326F1064" w:rsidR="00F27307" w:rsidRPr="00534BF9" w:rsidRDefault="001C70EC" w:rsidP="00C45800">
            <w:pPr>
              <w:ind w:left="958"/>
              <w:jc w:val="center"/>
              <w:rPr>
                <w:b/>
                <w:bCs/>
                <w:sz w:val="14"/>
                <w:szCs w:val="14"/>
              </w:rPr>
            </w:pPr>
            <w:r w:rsidRPr="00534BF9">
              <w:rPr>
                <w:b/>
                <w:bCs/>
                <w:noProof/>
                <w:sz w:val="14"/>
                <w:szCs w:val="14"/>
                <w:u w:val="thick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908544" behindDoc="0" locked="0" layoutInCell="1" allowOverlap="1" wp14:anchorId="4CC7E73A" wp14:editId="19A092EC">
                      <wp:simplePos x="0" y="0"/>
                      <wp:positionH relativeFrom="column">
                        <wp:posOffset>936944</wp:posOffset>
                      </wp:positionH>
                      <wp:positionV relativeFrom="paragraph">
                        <wp:posOffset>6033</wp:posOffset>
                      </wp:positionV>
                      <wp:extent cx="1333500" cy="180975"/>
                      <wp:effectExtent l="0" t="0" r="19050" b="28575"/>
                      <wp:wrapNone/>
                      <wp:docPr id="1774543133" name="Jednoduché závorky 4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0" cy="180975"/>
                              </a:xfrm>
                              <a:prstGeom prst="bracketPair">
                                <a:avLst/>
                              </a:prstGeom>
                              <a:ln w="158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4B18B20" id="_x0000_t185" coordsize="21600,21600" o:spt="185" adj="3600" path="m@0,nfqx0@0l0@2qy@0,21600em@1,nfqx21600@0l21600@2qy@1,21600em@0,nsqx0@0l0@2qy@0,21600l@1,21600qx21600@2l21600@0qy@1,xe" filled="f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o:extrusionok="f"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Jednoduché závorky 438" o:spid="_x0000_s1026" type="#_x0000_t185" style="position:absolute;margin-left:73.8pt;margin-top:.5pt;width:105pt;height:14.25pt;z-index:25290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" strokecolor="black [3213]" strokeweight="1.25pt">
                      <v:stroke joinstyle="miter"/>
                    </v:shape>
                  </w:pict>
                </mc:Fallback>
              </mc:AlternateContent>
            </w:r>
            <w:r w:rsidR="00F27307" w:rsidRPr="00534BF9">
              <w:rPr>
                <w:b/>
                <w:bCs/>
                <w:sz w:val="14"/>
                <w:szCs w:val="14"/>
              </w:rPr>
              <w:t>žádná „ultrafialova katastrofa“</w:t>
            </w:r>
          </w:p>
          <w:p w14:paraId="388208E5" w14:textId="5C5B17A5" w:rsidR="00F27307" w:rsidRPr="00534BF9" w:rsidRDefault="00F27307" w:rsidP="00C45800">
            <w:pPr>
              <w:ind w:left="958"/>
              <w:jc w:val="center"/>
              <w:rPr>
                <w:b/>
                <w:bCs/>
                <w:sz w:val="16"/>
                <w:szCs w:val="16"/>
              </w:rPr>
            </w:pPr>
            <w:r w:rsidRPr="00534BF9">
              <w:rPr>
                <w:b/>
                <w:bCs/>
                <w:sz w:val="14"/>
                <w:szCs w:val="14"/>
              </w:rPr>
              <w:t>se nekoná</w:t>
            </w:r>
          </w:p>
          <w:p w14:paraId="07FEA704" w14:textId="77777777" w:rsidR="00BC2BAD" w:rsidRPr="00534BF9" w:rsidRDefault="00BC2BAD" w:rsidP="001C70EC">
            <w:pPr>
              <w:ind w:left="2165"/>
              <w:jc w:val="both"/>
              <w:rPr>
                <w:b/>
                <w:bCs/>
                <w:sz w:val="8"/>
                <w:szCs w:val="8"/>
              </w:rPr>
            </w:pPr>
          </w:p>
          <w:p w14:paraId="3F407F9F" w14:textId="18D6EAE9" w:rsidR="00A60A99" w:rsidRPr="004F2184" w:rsidRDefault="004F2184" w:rsidP="00A60A99">
            <w:pPr>
              <w:spacing w:before="120"/>
              <w:ind w:left="2165"/>
              <w:jc w:val="both"/>
              <w:rPr>
                <w:b/>
                <w:bCs/>
                <w:sz w:val="16"/>
                <w:szCs w:val="16"/>
              </w:rPr>
            </w:pPr>
            <w:r w:rsidRPr="004F2184">
              <w:rPr>
                <w:b/>
                <w:bCs/>
                <w:noProof/>
                <w:sz w:val="20"/>
                <w:szCs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66528" behindDoc="0" locked="0" layoutInCell="1" allowOverlap="1" wp14:anchorId="6601CA3A" wp14:editId="02631A1C">
                      <wp:simplePos x="0" y="0"/>
                      <wp:positionH relativeFrom="column">
                        <wp:posOffset>438785</wp:posOffset>
                      </wp:positionH>
                      <wp:positionV relativeFrom="paragraph">
                        <wp:posOffset>80963</wp:posOffset>
                      </wp:positionV>
                      <wp:extent cx="890270" cy="756920"/>
                      <wp:effectExtent l="0" t="0" r="24130" b="24130"/>
                      <wp:wrapNone/>
                      <wp:docPr id="1872841741" name="Volný tvar: obrazec 2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0270" cy="756920"/>
                              </a:xfrm>
                              <a:custGeom>
                                <a:avLst/>
                                <a:gdLst>
                                  <a:gd name="connsiteX0" fmla="*/ 0 w 890588"/>
                                  <a:gd name="connsiteY0" fmla="*/ 757237 h 757237"/>
                                  <a:gd name="connsiteX1" fmla="*/ 95250 w 890588"/>
                                  <a:gd name="connsiteY1" fmla="*/ 738187 h 757237"/>
                                  <a:gd name="connsiteX2" fmla="*/ 204788 w 890588"/>
                                  <a:gd name="connsiteY2" fmla="*/ 685800 h 757237"/>
                                  <a:gd name="connsiteX3" fmla="*/ 285750 w 890588"/>
                                  <a:gd name="connsiteY3" fmla="*/ 652462 h 757237"/>
                                  <a:gd name="connsiteX4" fmla="*/ 390525 w 890588"/>
                                  <a:gd name="connsiteY4" fmla="*/ 590550 h 757237"/>
                                  <a:gd name="connsiteX5" fmla="*/ 471488 w 890588"/>
                                  <a:gd name="connsiteY5" fmla="*/ 542925 h 757237"/>
                                  <a:gd name="connsiteX6" fmla="*/ 561975 w 890588"/>
                                  <a:gd name="connsiteY6" fmla="*/ 476250 h 757237"/>
                                  <a:gd name="connsiteX7" fmla="*/ 642938 w 890588"/>
                                  <a:gd name="connsiteY7" fmla="*/ 409575 h 757237"/>
                                  <a:gd name="connsiteX8" fmla="*/ 733425 w 890588"/>
                                  <a:gd name="connsiteY8" fmla="*/ 290512 h 757237"/>
                                  <a:gd name="connsiteX9" fmla="*/ 809625 w 890588"/>
                                  <a:gd name="connsiteY9" fmla="*/ 171450 h 757237"/>
                                  <a:gd name="connsiteX10" fmla="*/ 890588 w 890588"/>
                                  <a:gd name="connsiteY10" fmla="*/ 0 h 75723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</a:cxnLst>
                                <a:rect l="l" t="t" r="r" b="b"/>
                                <a:pathLst>
                                  <a:path w="890588" h="757237">
                                    <a:moveTo>
                                      <a:pt x="0" y="757237"/>
                                    </a:moveTo>
                                    <a:cubicBezTo>
                                      <a:pt x="30559" y="753665"/>
                                      <a:pt x="61119" y="750093"/>
                                      <a:pt x="95250" y="738187"/>
                                    </a:cubicBezTo>
                                    <a:cubicBezTo>
                                      <a:pt x="129381" y="726281"/>
                                      <a:pt x="173038" y="700087"/>
                                      <a:pt x="204788" y="685800"/>
                                    </a:cubicBezTo>
                                    <a:cubicBezTo>
                                      <a:pt x="236538" y="671512"/>
                                      <a:pt x="254794" y="668337"/>
                                      <a:pt x="285750" y="652462"/>
                                    </a:cubicBezTo>
                                    <a:cubicBezTo>
                                      <a:pt x="316706" y="636587"/>
                                      <a:pt x="390525" y="590550"/>
                                      <a:pt x="390525" y="590550"/>
                                    </a:cubicBezTo>
                                    <a:cubicBezTo>
                                      <a:pt x="421481" y="572294"/>
                                      <a:pt x="442913" y="561975"/>
                                      <a:pt x="471488" y="542925"/>
                                    </a:cubicBezTo>
                                    <a:cubicBezTo>
                                      <a:pt x="500063" y="523875"/>
                                      <a:pt x="533400" y="498475"/>
                                      <a:pt x="561975" y="476250"/>
                                    </a:cubicBezTo>
                                    <a:cubicBezTo>
                                      <a:pt x="590550" y="454025"/>
                                      <a:pt x="614363" y="440531"/>
                                      <a:pt x="642938" y="409575"/>
                                    </a:cubicBezTo>
                                    <a:cubicBezTo>
                                      <a:pt x="671513" y="378619"/>
                                      <a:pt x="705644" y="330200"/>
                                      <a:pt x="733425" y="290512"/>
                                    </a:cubicBezTo>
                                    <a:cubicBezTo>
                                      <a:pt x="761206" y="250824"/>
                                      <a:pt x="783431" y="219869"/>
                                      <a:pt x="809625" y="171450"/>
                                    </a:cubicBezTo>
                                    <a:cubicBezTo>
                                      <a:pt x="835819" y="123031"/>
                                      <a:pt x="863203" y="61515"/>
                                      <a:pt x="890588" y="0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882D0D5" id="Volný tvar: obrazec 249" o:spid="_x0000_s1026" style="position:absolute;margin-left:34.55pt;margin-top:6.4pt;width:70.1pt;height:59.6pt;z-index:25256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90588,7572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" path="m,757237v30559,-3572,61119,-7144,95250,-19050c129381,726281,173038,700087,204788,685800v31750,-14288,50006,-17463,80962,-33338c316706,636587,390525,590550,390525,590550v30956,-18256,52388,-28575,80963,-47625c500063,523875,533400,498475,561975,476250v28575,-22225,52388,-35719,80963,-66675c671513,378619,705644,330200,733425,290512v27781,-39688,50006,-70643,76200,-119062c835819,123031,863203,61515,890588,e" filled="f" strokecolor="#030e13 [484]" strokeweight="1.5pt">
                      <v:stroke joinstyle="miter"/>
                      <v:path arrowok="t" o:connecttype="custom" o:connectlocs="0,756920;95216,737878;204715,685513;285648,652189;390386,590303;471320,542698;561774,476051;642708,409404;733163,290390;809336,171378;890270,0" o:connectangles="0,0,0,0,0,0,0,0,0,0,0"/>
                    </v:shape>
                  </w:pict>
                </mc:Fallback>
              </mc:AlternateContent>
            </w:r>
            <w:r w:rsidR="00A60A99" w:rsidRPr="004F2184">
              <w:rPr>
                <w:b/>
                <w:bCs/>
                <w:noProof/>
                <w:sz w:val="20"/>
                <w:szCs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68576" behindDoc="0" locked="0" layoutInCell="1" allowOverlap="1" wp14:anchorId="7210DCD4" wp14:editId="314773B2">
                      <wp:simplePos x="0" y="0"/>
                      <wp:positionH relativeFrom="column">
                        <wp:posOffset>440690</wp:posOffset>
                      </wp:positionH>
                      <wp:positionV relativeFrom="paragraph">
                        <wp:posOffset>53658</wp:posOffset>
                      </wp:positionV>
                      <wp:extent cx="0" cy="785813"/>
                      <wp:effectExtent l="76200" t="38100" r="57150" b="14605"/>
                      <wp:wrapNone/>
                      <wp:docPr id="1491878541" name="Přímá spojnice 2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785813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82430CC" id="Přímá spojnice 251" o:spid="_x0000_s1026" style="position:absolute;flip:y;z-index:25256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7pt,4.25pt" to="34.7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" strokecolor="black [3213]">
                      <v:stroke endarrow="classic" joinstyle="miter"/>
                    </v:line>
                  </w:pict>
                </mc:Fallback>
              </mc:AlternateContent>
            </w:r>
            <w:r w:rsidR="00A60A99" w:rsidRPr="004F2184">
              <w:rPr>
                <w:b/>
                <w:bCs/>
                <w:sz w:val="16"/>
                <w:szCs w:val="16"/>
              </w:rPr>
              <w:t>Rayleigh-Jeans</w:t>
            </w:r>
          </w:p>
          <w:p w14:paraId="23714C2D" w14:textId="69C8E34E" w:rsidR="00A60A99" w:rsidRDefault="00A60A99" w:rsidP="00A60A99">
            <w:pPr>
              <w:spacing w:before="120"/>
              <w:ind w:left="39"/>
              <w:jc w:val="both"/>
              <w:rPr>
                <w:b/>
                <w:bCs/>
                <w:sz w:val="14"/>
                <w:szCs w:val="14"/>
              </w:rPr>
            </w:pPr>
          </w:p>
          <w:p w14:paraId="02EA941E" w14:textId="5AA34B32" w:rsidR="00A60A99" w:rsidRDefault="00A60A99" w:rsidP="00A60A99">
            <w:pPr>
              <w:spacing w:before="120"/>
              <w:ind w:left="39"/>
              <w:jc w:val="both"/>
              <w:rPr>
                <w:b/>
                <w:bCs/>
                <w:sz w:val="14"/>
                <w:szCs w:val="14"/>
              </w:rPr>
            </w:pPr>
          </w:p>
          <w:p w14:paraId="655AB9FA" w14:textId="3FB190E6" w:rsidR="00A60A99" w:rsidRPr="004F2184" w:rsidRDefault="00847542" w:rsidP="00095BD5">
            <w:pPr>
              <w:spacing w:before="120"/>
              <w:ind w:left="2592"/>
              <w:jc w:val="both"/>
              <w:rPr>
                <w:b/>
                <w:bCs/>
                <w:sz w:val="16"/>
                <w:szCs w:val="16"/>
              </w:rPr>
            </w:pPr>
            <w:r w:rsidRPr="004F2184">
              <w:rPr>
                <w:b/>
                <w:bCs/>
                <w:noProof/>
                <w:sz w:val="20"/>
                <w:szCs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250112" behindDoc="0" locked="0" layoutInCell="1" allowOverlap="1" wp14:anchorId="5B66C084" wp14:editId="0125A9F3">
                      <wp:simplePos x="0" y="0"/>
                      <wp:positionH relativeFrom="column">
                        <wp:posOffset>1730375</wp:posOffset>
                      </wp:positionH>
                      <wp:positionV relativeFrom="paragraph">
                        <wp:posOffset>187643</wp:posOffset>
                      </wp:positionV>
                      <wp:extent cx="74930" cy="488950"/>
                      <wp:effectExtent l="2540" t="0" r="22860" b="22860"/>
                      <wp:wrapNone/>
                      <wp:docPr id="472646452" name="Levá složená závorka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4930" cy="488950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6C4525" id="Levá složená závorka 1" o:spid="_x0000_s1026" type="#_x0000_t87" style="position:absolute;margin-left:136.25pt;margin-top:14.8pt;width:5.9pt;height:38.5pt;rotation:-90;z-index:25225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" adj="276" strokecolor="black [3200]">
                      <v:stroke joinstyle="miter"/>
                    </v:shape>
                  </w:pict>
                </mc:Fallback>
              </mc:AlternateContent>
            </w:r>
            <w:r w:rsidR="00095BD5" w:rsidRPr="004F2184">
              <w:rPr>
                <w:b/>
                <w:bCs/>
                <w:noProof/>
                <w:sz w:val="20"/>
                <w:szCs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67552" behindDoc="0" locked="0" layoutInCell="1" allowOverlap="1" wp14:anchorId="58F7A87F" wp14:editId="1A10AFB5">
                      <wp:simplePos x="0" y="0"/>
                      <wp:positionH relativeFrom="column">
                        <wp:posOffset>1316355</wp:posOffset>
                      </wp:positionH>
                      <wp:positionV relativeFrom="paragraph">
                        <wp:posOffset>22543</wp:posOffset>
                      </wp:positionV>
                      <wp:extent cx="695325" cy="252095"/>
                      <wp:effectExtent l="0" t="0" r="28575" b="14605"/>
                      <wp:wrapNone/>
                      <wp:docPr id="170798642" name="Volný tvar: obrazec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95325" cy="252095"/>
                              </a:xfrm>
                              <a:custGeom>
                                <a:avLst/>
                                <a:gdLst>
                                  <a:gd name="connsiteX0" fmla="*/ 0 w 695325"/>
                                  <a:gd name="connsiteY0" fmla="*/ 0 h 252413"/>
                                  <a:gd name="connsiteX1" fmla="*/ 61912 w 695325"/>
                                  <a:gd name="connsiteY1" fmla="*/ 14288 h 252413"/>
                                  <a:gd name="connsiteX2" fmla="*/ 119062 w 695325"/>
                                  <a:gd name="connsiteY2" fmla="*/ 47625 h 252413"/>
                                  <a:gd name="connsiteX3" fmla="*/ 180975 w 695325"/>
                                  <a:gd name="connsiteY3" fmla="*/ 90488 h 252413"/>
                                  <a:gd name="connsiteX4" fmla="*/ 223837 w 695325"/>
                                  <a:gd name="connsiteY4" fmla="*/ 119063 h 252413"/>
                                  <a:gd name="connsiteX5" fmla="*/ 280987 w 695325"/>
                                  <a:gd name="connsiteY5" fmla="*/ 161925 h 252413"/>
                                  <a:gd name="connsiteX6" fmla="*/ 371475 w 695325"/>
                                  <a:gd name="connsiteY6" fmla="*/ 200025 h 252413"/>
                                  <a:gd name="connsiteX7" fmla="*/ 485775 w 695325"/>
                                  <a:gd name="connsiteY7" fmla="*/ 228600 h 252413"/>
                                  <a:gd name="connsiteX8" fmla="*/ 576262 w 695325"/>
                                  <a:gd name="connsiteY8" fmla="*/ 242888 h 252413"/>
                                  <a:gd name="connsiteX9" fmla="*/ 695325 w 695325"/>
                                  <a:gd name="connsiteY9" fmla="*/ 252413 h 252413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</a:cxnLst>
                                <a:rect l="l" t="t" r="r" b="b"/>
                                <a:pathLst>
                                  <a:path w="695325" h="252413">
                                    <a:moveTo>
                                      <a:pt x="0" y="0"/>
                                    </a:moveTo>
                                    <a:cubicBezTo>
                                      <a:pt x="21034" y="3175"/>
                                      <a:pt x="42068" y="6351"/>
                                      <a:pt x="61912" y="14288"/>
                                    </a:cubicBezTo>
                                    <a:cubicBezTo>
                                      <a:pt x="81756" y="22225"/>
                                      <a:pt x="99218" y="34925"/>
                                      <a:pt x="119062" y="47625"/>
                                    </a:cubicBezTo>
                                    <a:cubicBezTo>
                                      <a:pt x="138906" y="60325"/>
                                      <a:pt x="163513" y="78582"/>
                                      <a:pt x="180975" y="90488"/>
                                    </a:cubicBezTo>
                                    <a:cubicBezTo>
                                      <a:pt x="198438" y="102394"/>
                                      <a:pt x="207168" y="107157"/>
                                      <a:pt x="223837" y="119063"/>
                                    </a:cubicBezTo>
                                    <a:cubicBezTo>
                                      <a:pt x="240506" y="130969"/>
                                      <a:pt x="256381" y="148431"/>
                                      <a:pt x="280987" y="161925"/>
                                    </a:cubicBezTo>
                                    <a:cubicBezTo>
                                      <a:pt x="305593" y="175419"/>
                                      <a:pt x="337344" y="188913"/>
                                      <a:pt x="371475" y="200025"/>
                                    </a:cubicBezTo>
                                    <a:cubicBezTo>
                                      <a:pt x="405606" y="211137"/>
                                      <a:pt x="451644" y="221456"/>
                                      <a:pt x="485775" y="228600"/>
                                    </a:cubicBezTo>
                                    <a:cubicBezTo>
                                      <a:pt x="519906" y="235744"/>
                                      <a:pt x="541337" y="238919"/>
                                      <a:pt x="576262" y="242888"/>
                                    </a:cubicBezTo>
                                    <a:cubicBezTo>
                                      <a:pt x="611187" y="246857"/>
                                      <a:pt x="653256" y="249635"/>
                                      <a:pt x="695325" y="252413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6CC5AB" id="Volný tvar: obrazec 250" o:spid="_x0000_s1026" style="position:absolute;margin-left:103.65pt;margin-top:1.8pt;width:54.75pt;height:19.85pt;z-index:25256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95325,2524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" path="m,c21034,3175,42068,6351,61912,14288v19844,7937,37306,20637,57150,33337c138906,60325,163513,78582,180975,90488v17463,11906,26193,16669,42862,28575c240506,130969,256381,148431,280987,161925v24606,13494,56357,26988,90488,38100c405606,211137,451644,221456,485775,228600v34131,7144,55562,10319,90487,14288c611187,246857,653256,249635,695325,252413e" filled="f" strokecolor="#030e13 [484]" strokeweight="1.5pt">
                      <v:stroke joinstyle="miter"/>
                      <v:path arrowok="t" o:connecttype="custom" o:connectlocs="0,0;61912,14270;119062,47565;180975,90374;223837,118913;280987,161721;371475,199773;485775,228312;576262,242582;695325,252095" o:connectangles="0,0,0,0,0,0,0,0,0,0"/>
                    </v:shape>
                  </w:pict>
                </mc:Fallback>
              </mc:AlternateContent>
            </w:r>
            <w:r w:rsidR="00A60A99" w:rsidRPr="004F2184">
              <w:rPr>
                <w:b/>
                <w:bCs/>
                <w:sz w:val="16"/>
                <w:szCs w:val="16"/>
              </w:rPr>
              <w:t>Planck</w:t>
            </w:r>
          </w:p>
          <w:p w14:paraId="372A2F0C" w14:textId="5F621235" w:rsidR="00A60A99" w:rsidRPr="00A60A99" w:rsidRDefault="00A60A99" w:rsidP="00A60A99">
            <w:pPr>
              <w:spacing w:before="120"/>
              <w:ind w:left="2874"/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i/>
                <w:iCs/>
                <w:sz w:val="14"/>
                <w:szCs w:val="14"/>
              </w:rPr>
              <w:t xml:space="preserve">      </w:t>
            </w:r>
            <w:r w:rsidRPr="004F2184">
              <w:rPr>
                <w:b/>
                <w:bCs/>
                <w:i/>
                <w:iCs/>
                <w:sz w:val="16"/>
                <w:szCs w:val="16"/>
              </w:rPr>
              <w:sym w:font="Symbol" w:char="F06E"/>
            </w:r>
            <w:r w:rsidRPr="00A60A99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565504" behindDoc="0" locked="0" layoutInCell="1" allowOverlap="1" wp14:anchorId="611051CA" wp14:editId="793A2F17">
                      <wp:simplePos x="0" y="0"/>
                      <wp:positionH relativeFrom="column">
                        <wp:posOffset>196850</wp:posOffset>
                      </wp:positionH>
                      <wp:positionV relativeFrom="paragraph">
                        <wp:posOffset>76835</wp:posOffset>
                      </wp:positionV>
                      <wp:extent cx="1914525" cy="0"/>
                      <wp:effectExtent l="0" t="76200" r="9525" b="95250"/>
                      <wp:wrapNone/>
                      <wp:docPr id="1361440443" name="Přímá spojnice se šipkou 2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5462381" id="Přímá spojnice se šipkou 248" o:spid="_x0000_s1026" type="#_x0000_t32" style="position:absolute;margin-left:15.5pt;margin-top:6.05pt;width:150.75pt;height:0;z-index:25256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67E51C2E" w14:textId="77777777" w:rsidR="00A60A99" w:rsidRDefault="00A60A99" w:rsidP="00534BF9">
            <w:pPr>
              <w:spacing w:before="120"/>
              <w:ind w:left="2448"/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sz w:val="14"/>
                <w:szCs w:val="14"/>
              </w:rPr>
              <w:t xml:space="preserve">  </w:t>
            </w:r>
            <w:r w:rsidRPr="004F2184">
              <w:rPr>
                <w:b/>
                <w:bCs/>
                <w:sz w:val="16"/>
                <w:szCs w:val="16"/>
              </w:rPr>
              <w:t xml:space="preserve">vysoké </w:t>
            </w:r>
            <w:r w:rsidRPr="004F2184">
              <w:rPr>
                <w:b/>
                <w:bCs/>
                <w:i/>
                <w:iCs/>
                <w:sz w:val="16"/>
                <w:szCs w:val="16"/>
              </w:rPr>
              <w:sym w:font="Symbol" w:char="F06E"/>
            </w:r>
          </w:p>
          <w:p w14:paraId="5128905D" w14:textId="7D063BA9" w:rsidR="008967F6" w:rsidRPr="00EA67DA" w:rsidRDefault="008967F6" w:rsidP="008967F6">
            <w:pPr>
              <w:spacing w:before="120"/>
              <w:ind w:left="-34"/>
              <w:jc w:val="both"/>
              <w:rPr>
                <w:b/>
                <w:bCs/>
                <w:sz w:val="8"/>
                <w:szCs w:val="8"/>
              </w:rPr>
            </w:pPr>
          </w:p>
        </w:tc>
        <w:tc>
          <w:tcPr>
            <w:tcW w:w="634" w:type="dxa"/>
          </w:tcPr>
          <w:p w14:paraId="1C371847" w14:textId="29D909CF" w:rsidR="00F27307" w:rsidRPr="002A65A5" w:rsidRDefault="00F27307" w:rsidP="0023289B">
            <w:pPr>
              <w:tabs>
                <w:tab w:val="right" w:pos="4806"/>
              </w:tabs>
            </w:pPr>
            <w:r>
              <w:rPr>
                <w:noProof/>
              </w:rPr>
              <w:drawing>
                <wp:anchor distT="0" distB="0" distL="114300" distR="114300" simplePos="0" relativeHeight="252248064" behindDoc="0" locked="0" layoutInCell="1" allowOverlap="1" wp14:anchorId="3FC03FE4" wp14:editId="5411B33C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1083310</wp:posOffset>
                  </wp:positionV>
                  <wp:extent cx="147320" cy="328295"/>
                  <wp:effectExtent l="0" t="0" r="5080" b="0"/>
                  <wp:wrapSquare wrapText="bothSides"/>
                  <wp:docPr id="1969990481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13" w:type="dxa"/>
            <w:vAlign w:val="center"/>
          </w:tcPr>
          <w:p w14:paraId="08AB2321" w14:textId="6310D3A3" w:rsidR="00F27307" w:rsidRPr="002A65A5" w:rsidRDefault="00AA2D76" w:rsidP="002154A8">
            <w:pPr>
              <w:tabs>
                <w:tab w:val="right" w:pos="3044"/>
              </w:tabs>
            </w:pPr>
            <w:r>
              <w:tab/>
              <w:t>(2.1.37)</w:t>
            </w:r>
          </w:p>
        </w:tc>
      </w:tr>
    </w:tbl>
    <w:p w14:paraId="615075AE" w14:textId="6374F067" w:rsidR="00E5396C" w:rsidRPr="00C07357" w:rsidRDefault="00C44D4E" w:rsidP="003653A1">
      <w:pPr>
        <w:jc w:val="both"/>
        <w:rPr>
          <w:rFonts w:eastAsiaTheme="minorEastAsia"/>
        </w:rPr>
      </w:pPr>
      <w:r w:rsidRPr="002A65A5">
        <w:lastRenderedPageBreak/>
        <w:t xml:space="preserve">Najděme dále </w:t>
      </w:r>
      <w:r w:rsidRPr="00655F59">
        <w:rPr>
          <w:u w:val="wave"/>
        </w:rPr>
        <w:t>maximum</w:t>
      </w:r>
      <w:r w:rsidR="001750AF" w:rsidRPr="00655F59">
        <w:t xml:space="preserve">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d</m:t>
                        </m:r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d</m:t>
                        </m:r>
                        <m:r>
                          <w:rPr>
                            <w:rFonts w:ascii="Cambria Math" w:hAnsi="Cambria Math"/>
                          </w:rPr>
                          <m:t>ν</m:t>
                        </m:r>
                      </m:den>
                    </m:f>
                  </m:e>
                </m:d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Planck</m:t>
                </m:r>
              </m:sub>
            </m:sSub>
          </m:e>
        </m:bar>
      </m:oMath>
      <w:r w:rsidRPr="002A65A5">
        <w:rPr>
          <w:rFonts w:eastAsiaTheme="minorEastAsia"/>
        </w:rPr>
        <w:t xml:space="preserve"> </w:t>
      </w:r>
      <w:r w:rsidR="001750AF" w:rsidRPr="002A65A5">
        <w:rPr>
          <w:rFonts w:eastAsiaTheme="minorEastAsia"/>
        </w:rPr>
        <w:t xml:space="preserve">, </w:t>
      </w:r>
      <w:r w:rsidRPr="002A65A5">
        <w:rPr>
          <w:rFonts w:eastAsiaTheme="minorEastAsia"/>
        </w:rPr>
        <w:t xml:space="preserve">tj. maximum funkce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ν</m:t>
            </m:r>
          </m:e>
        </m:d>
        <m:r>
          <w:rPr>
            <w:rFonts w:ascii="Cambria Math" w:eastAsiaTheme="minorEastAsia" w:hAnsi="Cambria Math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ν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3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e</m:t>
                </m:r>
              </m:e>
              <m:sup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hν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kT</m:t>
                    </m:r>
                  </m:den>
                </m:f>
              </m:sup>
            </m:sSup>
            <m:r>
              <w:rPr>
                <w:rFonts w:ascii="Cambria Math" w:hAnsi="Cambria Math"/>
              </w:rPr>
              <m:t>-1</m:t>
            </m:r>
          </m:den>
        </m:f>
        <m:r>
          <w:rPr>
            <w:rFonts w:ascii="Cambria Math" w:eastAsiaTheme="minorEastAsia" w:hAnsi="Cambria Math"/>
          </w:rPr>
          <m:t xml:space="preserve"> </m:t>
        </m:r>
      </m:oMath>
      <w:r w:rsidR="00914CEF" w:rsidRPr="002A65A5">
        <w:rPr>
          <w:rFonts w:eastAsiaTheme="minorEastAsia"/>
        </w:rPr>
        <w:t>:</w:t>
      </w:r>
    </w:p>
    <w:p w14:paraId="66BF79D0" w14:textId="77777777" w:rsidR="00785717" w:rsidRPr="002A65A5" w:rsidRDefault="00914CEF" w:rsidP="00407A1C">
      <w:pPr>
        <w:spacing w:after="0"/>
        <w:jc w:val="both"/>
      </w:pPr>
      <w:r w:rsidRPr="00655F59">
        <w:rPr>
          <w:u w:val="wave"/>
        </w:rPr>
        <w:t>Nutná podmínka</w:t>
      </w:r>
      <w:r w:rsidRPr="002A65A5"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283"/>
        <w:gridCol w:w="4956"/>
      </w:tblGrid>
      <w:tr w:rsidR="00AE5269" w:rsidRPr="002A65A5" w14:paraId="11F36B5B" w14:textId="77777777" w:rsidTr="009954E6">
        <w:tc>
          <w:tcPr>
            <w:tcW w:w="3823" w:type="dxa"/>
          </w:tcPr>
          <w:p w14:paraId="5AB10617" w14:textId="77777777" w:rsidR="00AE5269" w:rsidRPr="002A65A5" w:rsidRDefault="008E50E5" w:rsidP="00DD3FED">
            <w:pPr>
              <w:jc w:val="both"/>
            </w:pPr>
            <w:r w:rsidRPr="002A65A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73F994C6" wp14:editId="7F3DDF9E">
                      <wp:simplePos x="0" y="0"/>
                      <wp:positionH relativeFrom="column">
                        <wp:posOffset>242570</wp:posOffset>
                      </wp:positionH>
                      <wp:positionV relativeFrom="paragraph">
                        <wp:posOffset>75565</wp:posOffset>
                      </wp:positionV>
                      <wp:extent cx="1862138" cy="673100"/>
                      <wp:effectExtent l="0" t="0" r="24130" b="12700"/>
                      <wp:wrapNone/>
                      <wp:docPr id="1974222866" name="Obdélník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62138" cy="6731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8B90CA" id="Obdélník 14" o:spid="_x0000_s1026" style="position:absolute;margin-left:19.1pt;margin-top:5.95pt;width:146.65pt;height:53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54437EEA" w14:textId="3EBC930C" w:rsidR="00AE5269" w:rsidRPr="002A65A5" w:rsidRDefault="00D70D11" w:rsidP="00DE0B4A">
            <w:pPr>
              <w:ind w:left="599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dν</m:t>
                            </m:r>
                          </m:den>
                        </m:f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ν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3</m:t>
                                    </m:r>
                                  </m:sup>
                                </m:sSup>
                              </m:num>
                              <m:den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e</m:t>
                                    </m:r>
                                  </m:e>
                                  <m:sup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hν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kT</m:t>
                                        </m:r>
                                      </m:den>
                                    </m:f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</w:rPr>
                                  <m:t>-1</m:t>
                                </m:r>
                              </m:den>
                            </m:f>
                          </m:e>
                        </m:d>
                      </m:e>
                    </m:d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ν=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ν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max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 =  0</m:t>
                </m:r>
              </m:oMath>
            </m:oMathPara>
          </w:p>
          <w:p w14:paraId="3C68B9B0" w14:textId="77777777" w:rsidR="00AE5269" w:rsidRPr="002A65A5" w:rsidRDefault="00AE5269" w:rsidP="00DD3FED">
            <w:pPr>
              <w:jc w:val="both"/>
            </w:pPr>
          </w:p>
        </w:tc>
        <w:tc>
          <w:tcPr>
            <w:tcW w:w="5239" w:type="dxa"/>
            <w:gridSpan w:val="2"/>
            <w:vAlign w:val="center"/>
          </w:tcPr>
          <w:p w14:paraId="18A8773F" w14:textId="77777777" w:rsidR="00AE5269" w:rsidRPr="002A65A5" w:rsidRDefault="00AE5269" w:rsidP="009954E6">
            <w:pPr>
              <w:tabs>
                <w:tab w:val="right" w:pos="4663"/>
              </w:tabs>
            </w:pPr>
            <w:r w:rsidRPr="002A65A5">
              <w:tab/>
              <w:t>(2.1.38)</w:t>
            </w:r>
          </w:p>
        </w:tc>
      </w:tr>
      <w:tr w:rsidR="008D0EF4" w:rsidRPr="002A65A5" w14:paraId="57C7E0DC" w14:textId="77777777" w:rsidTr="009954E6">
        <w:tc>
          <w:tcPr>
            <w:tcW w:w="3823" w:type="dxa"/>
          </w:tcPr>
          <w:p w14:paraId="426A2FC4" w14:textId="3BB60CB1" w:rsidR="008D0EF4" w:rsidRPr="002A65A5" w:rsidRDefault="00C82E52" w:rsidP="00DE0B4A">
            <w:pPr>
              <w:ind w:left="1733"/>
              <w:jc w:val="both"/>
              <w:rPr>
                <w14:ligatures w14:val="standardContextual"/>
              </w:rPr>
            </w:pPr>
            <w:r>
              <w:t xml:space="preserve"> </w:t>
            </w:r>
            <w:r w:rsidR="009954E6">
              <w:t xml:space="preserve"> </w:t>
            </w:r>
            <w:r w:rsidR="008D0EF4" w:rsidRPr="002A65A5">
              <w:sym w:font="Symbol" w:char="F0DF"/>
            </w:r>
          </w:p>
        </w:tc>
        <w:tc>
          <w:tcPr>
            <w:tcW w:w="5239" w:type="dxa"/>
            <w:gridSpan w:val="2"/>
            <w:vAlign w:val="center"/>
          </w:tcPr>
          <w:p w14:paraId="7EB74465" w14:textId="77777777" w:rsidR="008D0EF4" w:rsidRPr="002A65A5" w:rsidRDefault="008D0EF4" w:rsidP="00AE5269">
            <w:pPr>
              <w:tabs>
                <w:tab w:val="right" w:pos="5116"/>
              </w:tabs>
            </w:pPr>
          </w:p>
        </w:tc>
      </w:tr>
      <w:tr w:rsidR="008D0EF4" w:rsidRPr="002A65A5" w14:paraId="373B0B94" w14:textId="77777777" w:rsidTr="009954E6">
        <w:tc>
          <w:tcPr>
            <w:tcW w:w="3823" w:type="dxa"/>
          </w:tcPr>
          <w:p w14:paraId="2A0A2FAA" w14:textId="77777777" w:rsidR="008D0EF4" w:rsidRDefault="008D0EF4" w:rsidP="00DD3FED">
            <w:pPr>
              <w:jc w:val="both"/>
              <w:rPr>
                <w14:ligatures w14:val="standardContextual"/>
              </w:rPr>
            </w:pPr>
            <w:r w:rsidRPr="002A65A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0876C697" wp14:editId="7E5C7309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65723</wp:posOffset>
                      </wp:positionV>
                      <wp:extent cx="2138362" cy="823912"/>
                      <wp:effectExtent l="0" t="0" r="14605" b="14605"/>
                      <wp:wrapNone/>
                      <wp:docPr id="619595408" name="Obdélník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38362" cy="82391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941BEA" id="Obdélník 15" o:spid="_x0000_s1026" style="position:absolute;margin-left:9.4pt;margin-top:5.2pt;width:168.35pt;height:64.8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63D35B22" w14:textId="77777777" w:rsidR="008D0EF4" w:rsidRPr="002A65A5" w:rsidRDefault="008D0EF4" w:rsidP="008D0EF4">
            <w:pPr>
              <w:ind w:left="447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3 -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h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ν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max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</w:rPr>
                      <m:t>kT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.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h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ν</m:t>
                                </m:r>
                              </m:e>
                              <m:sub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hAnsi="Cambria Math"/>
                                  </w:rPr>
                                  <m:t>max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kT</m:t>
                            </m:r>
                          </m:den>
                        </m:f>
                      </m:sup>
                    </m:sSup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p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h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ν</m:t>
                                    </m:r>
                                  </m:e>
                                  <m:sub>
                                    <m:r>
                                      <m:rPr>
                                        <m:nor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max</m:t>
                                    </m:r>
                                  </m:sub>
                                </m:sSub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kT</m:t>
                                </m:r>
                              </m:den>
                            </m:f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-1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 xml:space="preserve"> = 0</m:t>
                </m:r>
              </m:oMath>
            </m:oMathPara>
          </w:p>
          <w:p w14:paraId="3E5C010B" w14:textId="77777777" w:rsidR="008D0EF4" w:rsidRPr="002A65A5" w:rsidRDefault="008D0EF4" w:rsidP="00DD3FED">
            <w:pPr>
              <w:jc w:val="both"/>
              <w:rPr>
                <w14:ligatures w14:val="standardContextual"/>
              </w:rPr>
            </w:pPr>
          </w:p>
        </w:tc>
        <w:tc>
          <w:tcPr>
            <w:tcW w:w="283" w:type="dxa"/>
            <w:vAlign w:val="center"/>
          </w:tcPr>
          <w:p w14:paraId="6AA0C6BB" w14:textId="77777777" w:rsidR="008D0EF4" w:rsidRDefault="008D0EF4" w:rsidP="00AE5269">
            <w:pPr>
              <w:tabs>
                <w:tab w:val="right" w:pos="5116"/>
              </w:tabs>
            </w:pPr>
          </w:p>
          <w:p w14:paraId="34F4D591" w14:textId="77777777" w:rsidR="00BE5974" w:rsidRDefault="00BE5974" w:rsidP="00AE5269">
            <w:pPr>
              <w:tabs>
                <w:tab w:val="right" w:pos="5116"/>
              </w:tabs>
            </w:pPr>
          </w:p>
          <w:p w14:paraId="2FB1E927" w14:textId="77777777" w:rsidR="00BE5974" w:rsidRDefault="00BE5974" w:rsidP="00AE5269">
            <w:pPr>
              <w:tabs>
                <w:tab w:val="right" w:pos="5116"/>
              </w:tabs>
            </w:pPr>
          </w:p>
          <w:p w14:paraId="574A4FF6" w14:textId="77777777" w:rsidR="00B801AC" w:rsidRPr="009954E6" w:rsidRDefault="00B801AC" w:rsidP="00AE5269">
            <w:pPr>
              <w:tabs>
                <w:tab w:val="right" w:pos="5116"/>
              </w:tabs>
              <w:rPr>
                <w:sz w:val="32"/>
                <w:szCs w:val="32"/>
              </w:rPr>
            </w:pPr>
          </w:p>
          <w:p w14:paraId="58EA858E" w14:textId="77777777" w:rsidR="00BE5974" w:rsidRPr="00DE0B4A" w:rsidRDefault="00BE5974" w:rsidP="00AE5269">
            <w:pPr>
              <w:tabs>
                <w:tab w:val="right" w:pos="5116"/>
              </w:tabs>
              <w:rPr>
                <w:b/>
                <w:bCs/>
              </w:rPr>
            </w:pPr>
            <w:r w:rsidRPr="00DE0B4A">
              <w:rPr>
                <w:b/>
                <w:bCs/>
              </w:rPr>
              <w:t>.</w:t>
            </w:r>
          </w:p>
        </w:tc>
        <w:tc>
          <w:tcPr>
            <w:tcW w:w="4956" w:type="dxa"/>
            <w:vAlign w:val="center"/>
          </w:tcPr>
          <w:p w14:paraId="381275B9" w14:textId="77777777" w:rsidR="008D0EF4" w:rsidRPr="002A65A5" w:rsidRDefault="008F2B50" w:rsidP="009954E6">
            <w:pPr>
              <w:tabs>
                <w:tab w:val="right" w:pos="4378"/>
              </w:tabs>
            </w:pPr>
            <w:r>
              <w:tab/>
            </w:r>
            <w:r w:rsidRPr="002A65A5">
              <w:t>(2.1.39)</w:t>
            </w:r>
          </w:p>
        </w:tc>
      </w:tr>
    </w:tbl>
    <w:p w14:paraId="6F3810A4" w14:textId="77777777" w:rsidR="00621B6D" w:rsidRPr="002A65A5" w:rsidRDefault="00621B6D" w:rsidP="00A11227">
      <w:pPr>
        <w:spacing w:after="0"/>
        <w:jc w:val="both"/>
      </w:pPr>
    </w:p>
    <w:p w14:paraId="54E368A6" w14:textId="77777777" w:rsidR="00407A1C" w:rsidRPr="002A65A5" w:rsidRDefault="00407A1C" w:rsidP="003405D7">
      <w:pPr>
        <w:spacing w:after="0"/>
        <w:jc w:val="both"/>
      </w:pPr>
      <w:r w:rsidRPr="002A65A5">
        <w:t>Položme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5"/>
        <w:gridCol w:w="288"/>
        <w:gridCol w:w="6799"/>
      </w:tblGrid>
      <w:tr w:rsidR="00581C40" w:rsidRPr="002A65A5" w14:paraId="43588C2A" w14:textId="77777777" w:rsidTr="009954E6">
        <w:tc>
          <w:tcPr>
            <w:tcW w:w="1975" w:type="dxa"/>
          </w:tcPr>
          <w:p w14:paraId="333298EC" w14:textId="77777777" w:rsidR="00581C40" w:rsidRPr="002A65A5" w:rsidRDefault="00581C40" w:rsidP="00DD3FED">
            <w:pPr>
              <w:jc w:val="both"/>
            </w:pPr>
            <w:r w:rsidRPr="002A65A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458BA067" wp14:editId="29261D43">
                      <wp:simplePos x="0" y="0"/>
                      <wp:positionH relativeFrom="column">
                        <wp:posOffset>119062</wp:posOffset>
                      </wp:positionH>
                      <wp:positionV relativeFrom="paragraph">
                        <wp:posOffset>79375</wp:posOffset>
                      </wp:positionV>
                      <wp:extent cx="962025" cy="533400"/>
                      <wp:effectExtent l="0" t="0" r="28575" b="19050"/>
                      <wp:wrapNone/>
                      <wp:docPr id="1494625661" name="Obdélník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2025" cy="5334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243A159" id="Obdélník 16" o:spid="_x0000_s1026" style="position:absolute;margin-left:9.35pt;margin-top:6.25pt;width:75.75pt;height:42pt;z-index:251767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37216FCD" w14:textId="77777777" w:rsidR="00581C40" w:rsidRPr="002A65A5" w:rsidRDefault="00EC6246" w:rsidP="00581C40">
            <w:pPr>
              <w:ind w:left="447"/>
              <w:jc w:val="both"/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h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ν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max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</w:rPr>
                      <m:t>kT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= </m:t>
                </m:r>
                <m:r>
                  <w:rPr>
                    <w:rFonts w:ascii="Cambria Math" w:hAnsi="Cambria Math"/>
                  </w:rPr>
                  <m:t>x</m:t>
                </m:r>
              </m:oMath>
            </m:oMathPara>
          </w:p>
          <w:p w14:paraId="18CACBB0" w14:textId="77777777" w:rsidR="00581C40" w:rsidRPr="002A65A5" w:rsidRDefault="00581C40" w:rsidP="00DD3FED">
            <w:pPr>
              <w:jc w:val="both"/>
            </w:pPr>
          </w:p>
        </w:tc>
        <w:tc>
          <w:tcPr>
            <w:tcW w:w="288" w:type="dxa"/>
          </w:tcPr>
          <w:p w14:paraId="36F4EBF7" w14:textId="77777777" w:rsidR="00581C40" w:rsidRPr="002A65A5" w:rsidRDefault="00581C40" w:rsidP="00DD3FED">
            <w:pPr>
              <w:jc w:val="both"/>
            </w:pPr>
          </w:p>
          <w:p w14:paraId="6D0D3214" w14:textId="77777777" w:rsidR="00581C40" w:rsidRDefault="00581C40" w:rsidP="00DD3FED">
            <w:pPr>
              <w:jc w:val="both"/>
            </w:pPr>
          </w:p>
          <w:p w14:paraId="2E4710D1" w14:textId="77777777" w:rsidR="00FF20F2" w:rsidRPr="00612E50" w:rsidRDefault="00FF20F2" w:rsidP="00DD3FED">
            <w:pPr>
              <w:jc w:val="both"/>
              <w:rPr>
                <w:sz w:val="20"/>
                <w:szCs w:val="20"/>
              </w:rPr>
            </w:pPr>
          </w:p>
          <w:p w14:paraId="775CFCF6" w14:textId="77777777" w:rsidR="00581C40" w:rsidRPr="00FF20F2" w:rsidRDefault="00581C40" w:rsidP="00DD3FED">
            <w:pPr>
              <w:jc w:val="both"/>
              <w:rPr>
                <w:b/>
                <w:bCs/>
              </w:rPr>
            </w:pPr>
            <w:r w:rsidRPr="00FF20F2">
              <w:rPr>
                <w:b/>
                <w:bCs/>
              </w:rPr>
              <w:t>.</w:t>
            </w:r>
          </w:p>
        </w:tc>
        <w:tc>
          <w:tcPr>
            <w:tcW w:w="6799" w:type="dxa"/>
            <w:vAlign w:val="center"/>
          </w:tcPr>
          <w:p w14:paraId="45615DCE" w14:textId="77777777" w:rsidR="00581C40" w:rsidRPr="002A65A5" w:rsidRDefault="00581C40" w:rsidP="009954E6">
            <w:pPr>
              <w:tabs>
                <w:tab w:val="right" w:pos="6231"/>
              </w:tabs>
            </w:pPr>
            <w:r w:rsidRPr="002A65A5">
              <w:tab/>
              <w:t>(2.1.40)</w:t>
            </w:r>
          </w:p>
        </w:tc>
      </w:tr>
    </w:tbl>
    <w:p w14:paraId="3706096A" w14:textId="77777777" w:rsidR="00EE14B4" w:rsidRPr="002A65A5" w:rsidRDefault="00EE14B4" w:rsidP="003405D7">
      <w:pPr>
        <w:spacing w:after="0"/>
        <w:jc w:val="both"/>
      </w:pPr>
    </w:p>
    <w:p w14:paraId="7DA3FF65" w14:textId="77777777" w:rsidR="00785717" w:rsidRPr="002A65A5" w:rsidRDefault="003405D7" w:rsidP="00AE261D">
      <w:pPr>
        <w:spacing w:after="0"/>
        <w:jc w:val="both"/>
      </w:pPr>
      <w:r w:rsidRPr="002A65A5">
        <w:t>Rovnice (2.1.39) pak má tvar: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6232"/>
      </w:tblGrid>
      <w:tr w:rsidR="003D76F4" w:rsidRPr="002A65A5" w14:paraId="4849C4D5" w14:textId="77777777" w:rsidTr="00E00B01">
        <w:tc>
          <w:tcPr>
            <w:tcW w:w="2830" w:type="dxa"/>
          </w:tcPr>
          <w:p w14:paraId="1789C85E" w14:textId="77777777" w:rsidR="003D76F4" w:rsidRPr="002A65A5" w:rsidRDefault="003D76F4" w:rsidP="00DD3FED">
            <w:pPr>
              <w:jc w:val="both"/>
            </w:pPr>
            <w:r w:rsidRPr="002A65A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3838AC09" wp14:editId="7F43A615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68898</wp:posOffset>
                      </wp:positionV>
                      <wp:extent cx="1504950" cy="542925"/>
                      <wp:effectExtent l="0" t="0" r="19050" b="28575"/>
                      <wp:wrapNone/>
                      <wp:docPr id="418651606" name="Obdélník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04950" cy="5429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6C215C3" id="Obdélník 17" o:spid="_x0000_s1026" style="position:absolute;margin-left:9pt;margin-top:5.45pt;width:118.5pt;height:42.75pt;z-index:2517688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1BD88F99" w14:textId="77777777" w:rsidR="003D76F4" w:rsidRPr="002A65A5" w:rsidRDefault="00376E02" w:rsidP="003D76F4">
            <w:pPr>
              <w:ind w:left="447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3 - x .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-1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= 0</m:t>
                </m:r>
              </m:oMath>
            </m:oMathPara>
          </w:p>
          <w:p w14:paraId="5E09A511" w14:textId="77777777" w:rsidR="003D76F4" w:rsidRPr="002A65A5" w:rsidRDefault="003D76F4" w:rsidP="00DD3FED">
            <w:pPr>
              <w:jc w:val="both"/>
            </w:pPr>
          </w:p>
        </w:tc>
        <w:tc>
          <w:tcPr>
            <w:tcW w:w="6232" w:type="dxa"/>
            <w:vAlign w:val="center"/>
          </w:tcPr>
          <w:p w14:paraId="330E57C4" w14:textId="77777777" w:rsidR="003D76F4" w:rsidRPr="002A65A5" w:rsidRDefault="003D76F4" w:rsidP="00E00B01">
            <w:pPr>
              <w:tabs>
                <w:tab w:val="right" w:pos="5661"/>
              </w:tabs>
            </w:pPr>
            <w:r w:rsidRPr="002A65A5">
              <w:tab/>
              <w:t>(2.1.41)</w:t>
            </w:r>
          </w:p>
        </w:tc>
      </w:tr>
    </w:tbl>
    <w:p w14:paraId="5110F5EC" w14:textId="77777777" w:rsidR="008055DD" w:rsidRDefault="004320CC" w:rsidP="003F204A">
      <w:pPr>
        <w:spacing w:after="0"/>
        <w:jc w:val="both"/>
      </w:pPr>
      <w:r>
        <w:t>a </w:t>
      </w:r>
      <w:r w:rsidR="00CA66D0" w:rsidRPr="002A65A5">
        <w:t>její řešení je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284"/>
        <w:gridCol w:w="6940"/>
      </w:tblGrid>
      <w:tr w:rsidR="003F204A" w14:paraId="7BF15DD2" w14:textId="77777777" w:rsidTr="00E00B01">
        <w:tc>
          <w:tcPr>
            <w:tcW w:w="1838" w:type="dxa"/>
          </w:tcPr>
          <w:p w14:paraId="12B730B6" w14:textId="77777777" w:rsidR="003F204A" w:rsidRDefault="003F204A" w:rsidP="00DD3FED">
            <w:pPr>
              <w:jc w:val="both"/>
            </w:pPr>
            <w:r w:rsidRPr="002A65A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596940CD" wp14:editId="73E4183C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68898</wp:posOffset>
                      </wp:positionV>
                      <wp:extent cx="900112" cy="361950"/>
                      <wp:effectExtent l="0" t="0" r="14605" b="19050"/>
                      <wp:wrapNone/>
                      <wp:docPr id="206217301" name="Obdélník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0112" cy="3619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047520" id="Obdélník 18" o:spid="_x0000_s1026" style="position:absolute;margin-left:9.4pt;margin-top:5.45pt;width:70.85pt;height:28.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18D45EA8" w14:textId="77777777" w:rsidR="003F204A" w:rsidRDefault="003F204A" w:rsidP="003F204A">
            <w:pPr>
              <w:ind w:left="454"/>
              <w:jc w:val="both"/>
            </w:pPr>
            <w:r w:rsidRPr="003F204A">
              <w:rPr>
                <w:i/>
                <w:iCs/>
              </w:rPr>
              <w:t>x</w:t>
            </w:r>
            <w:r w:rsidRPr="002A65A5">
              <w:t xml:space="preserve"> = 2.87…</w:t>
            </w:r>
          </w:p>
          <w:p w14:paraId="264010C6" w14:textId="77777777" w:rsidR="003F204A" w:rsidRDefault="003F204A" w:rsidP="003F204A">
            <w:pPr>
              <w:ind w:left="454"/>
              <w:jc w:val="both"/>
            </w:pPr>
          </w:p>
        </w:tc>
        <w:tc>
          <w:tcPr>
            <w:tcW w:w="284" w:type="dxa"/>
          </w:tcPr>
          <w:p w14:paraId="02D0492F" w14:textId="77777777" w:rsidR="003F204A" w:rsidRDefault="003F204A" w:rsidP="00DD3FED">
            <w:pPr>
              <w:jc w:val="both"/>
            </w:pPr>
          </w:p>
          <w:p w14:paraId="0B944DF8" w14:textId="77777777" w:rsidR="003F204A" w:rsidRPr="003F204A" w:rsidRDefault="003F204A" w:rsidP="00DD3FED">
            <w:pPr>
              <w:jc w:val="both"/>
              <w:rPr>
                <w:sz w:val="16"/>
                <w:szCs w:val="16"/>
              </w:rPr>
            </w:pPr>
          </w:p>
          <w:p w14:paraId="537FD7EB" w14:textId="77777777" w:rsidR="003F204A" w:rsidRPr="003F204A" w:rsidRDefault="003F204A" w:rsidP="00DD3FED">
            <w:pPr>
              <w:jc w:val="both"/>
              <w:rPr>
                <w:b/>
                <w:bCs/>
              </w:rPr>
            </w:pPr>
            <w:r w:rsidRPr="003F204A">
              <w:rPr>
                <w:b/>
                <w:bCs/>
              </w:rPr>
              <w:t>.</w:t>
            </w:r>
          </w:p>
        </w:tc>
        <w:tc>
          <w:tcPr>
            <w:tcW w:w="6940" w:type="dxa"/>
            <w:vAlign w:val="center"/>
          </w:tcPr>
          <w:p w14:paraId="6A8B4560" w14:textId="77777777" w:rsidR="003F204A" w:rsidRDefault="003F204A" w:rsidP="003F204A">
            <w:pPr>
              <w:tabs>
                <w:tab w:val="right" w:pos="6366"/>
              </w:tabs>
            </w:pPr>
            <w:r>
              <w:tab/>
              <w:t>(2.1.42)</w:t>
            </w:r>
          </w:p>
        </w:tc>
      </w:tr>
    </w:tbl>
    <w:p w14:paraId="75A93B58" w14:textId="77777777" w:rsidR="003F204A" w:rsidRPr="002A65A5" w:rsidRDefault="003F204A" w:rsidP="009F55B2">
      <w:pPr>
        <w:spacing w:after="0"/>
        <w:jc w:val="both"/>
      </w:pPr>
    </w:p>
    <w:p w14:paraId="78569B1F" w14:textId="77777777" w:rsidR="007E69FA" w:rsidRPr="002A65A5" w:rsidRDefault="006D4C0A" w:rsidP="00464016">
      <w:pPr>
        <w:spacing w:after="0"/>
        <w:jc w:val="both"/>
      </w:pPr>
      <w:r w:rsidRPr="002A65A5">
        <w:t>Dosadíme-li tuto hodnotu zpět do (2.1.40), postupně dostaneme:</w:t>
      </w:r>
    </w:p>
    <w:tbl>
      <w:tblPr>
        <w:tblStyle w:val="Mkatabulky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268"/>
        <w:gridCol w:w="709"/>
        <w:gridCol w:w="5386"/>
      </w:tblGrid>
      <w:tr w:rsidR="00C975E8" w:rsidRPr="002A65A5" w14:paraId="603C41C9" w14:textId="77777777" w:rsidTr="007613D5">
        <w:tc>
          <w:tcPr>
            <w:tcW w:w="9067" w:type="dxa"/>
            <w:gridSpan w:val="4"/>
          </w:tcPr>
          <w:p w14:paraId="2D89F3B7" w14:textId="77777777" w:rsidR="00C975E8" w:rsidRDefault="00C975E8" w:rsidP="00E64CAF">
            <w:pPr>
              <w:jc w:val="both"/>
              <w:rPr>
                <w14:ligatures w14:val="standardContextual"/>
              </w:rPr>
            </w:pPr>
            <w:r w:rsidRPr="002A65A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097536" behindDoc="0" locked="0" layoutInCell="1" allowOverlap="1" wp14:anchorId="1AFD4768" wp14:editId="71C659D8">
                      <wp:simplePos x="0" y="0"/>
                      <wp:positionH relativeFrom="column">
                        <wp:posOffset>556578</wp:posOffset>
                      </wp:positionH>
                      <wp:positionV relativeFrom="paragraph">
                        <wp:posOffset>95250</wp:posOffset>
                      </wp:positionV>
                      <wp:extent cx="1076325" cy="485775"/>
                      <wp:effectExtent l="0" t="0" r="28575" b="28575"/>
                      <wp:wrapNone/>
                      <wp:docPr id="1656897963" name="Obdélník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6325" cy="4857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F704FF5" id="Obdélník 20" o:spid="_x0000_s1026" style="position:absolute;margin-left:43.85pt;margin-top:7.5pt;width:84.75pt;height:38.25pt;z-index:252097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20578C46" w14:textId="77777777" w:rsidR="00C975E8" w:rsidRPr="002A65A5" w:rsidRDefault="002048ED" w:rsidP="002048ED">
            <w:pPr>
              <w:ind w:left="1021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 xml:space="preserve">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h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ν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max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</w:rPr>
                      <m:t>kT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= 2.87</m:t>
                </m:r>
              </m:oMath>
            </m:oMathPara>
          </w:p>
          <w:p w14:paraId="59AD1645" w14:textId="77777777" w:rsidR="00C975E8" w:rsidRPr="002A65A5" w:rsidRDefault="00C975E8" w:rsidP="00CB3854">
            <w:pPr>
              <w:tabs>
                <w:tab w:val="right" w:pos="4696"/>
              </w:tabs>
            </w:pPr>
          </w:p>
        </w:tc>
      </w:tr>
      <w:tr w:rsidR="00C975E8" w:rsidRPr="002A65A5" w14:paraId="681EE57A" w14:textId="77777777" w:rsidTr="007613D5">
        <w:tc>
          <w:tcPr>
            <w:tcW w:w="9067" w:type="dxa"/>
            <w:gridSpan w:val="4"/>
          </w:tcPr>
          <w:p w14:paraId="02B4AB5E" w14:textId="4D8359BD" w:rsidR="00C975E8" w:rsidRPr="002A65A5" w:rsidRDefault="002048ED" w:rsidP="002048ED">
            <w:pPr>
              <w:tabs>
                <w:tab w:val="right" w:pos="4696"/>
              </w:tabs>
              <w:ind w:left="1588"/>
            </w:pPr>
            <w:r>
              <w:t xml:space="preserve"> </w:t>
            </w:r>
            <w:r w:rsidR="007613D5">
              <w:t xml:space="preserve"> </w:t>
            </w:r>
            <w:r w:rsidR="00C975E8" w:rsidRPr="002A65A5">
              <w:sym w:font="Symbol" w:char="F0DF"/>
            </w:r>
          </w:p>
        </w:tc>
      </w:tr>
      <w:tr w:rsidR="00E64CAF" w:rsidRPr="002A65A5" w14:paraId="639ED03D" w14:textId="77777777" w:rsidTr="007613D5">
        <w:tc>
          <w:tcPr>
            <w:tcW w:w="704" w:type="dxa"/>
          </w:tcPr>
          <w:p w14:paraId="0456593C" w14:textId="77777777" w:rsidR="00E64CAF" w:rsidRPr="002A65A5" w:rsidRDefault="00DA15AD" w:rsidP="00716DBB">
            <w:r>
              <w:rPr>
                <w:noProof/>
              </w:rPr>
              <w:drawing>
                <wp:anchor distT="0" distB="0" distL="114300" distR="114300" simplePos="0" relativeHeight="252255232" behindDoc="0" locked="0" layoutInCell="1" allowOverlap="1" wp14:anchorId="51E4D255" wp14:editId="50706C06">
                  <wp:simplePos x="0" y="0"/>
                  <wp:positionH relativeFrom="column">
                    <wp:posOffset>84455</wp:posOffset>
                  </wp:positionH>
                  <wp:positionV relativeFrom="paragraph">
                    <wp:posOffset>236855</wp:posOffset>
                  </wp:positionV>
                  <wp:extent cx="147320" cy="328295"/>
                  <wp:effectExtent l="0" t="0" r="5080" b="0"/>
                  <wp:wrapSquare wrapText="bothSides"/>
                  <wp:docPr id="1558165221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</w:tcPr>
          <w:p w14:paraId="7FAA0A17" w14:textId="77777777" w:rsidR="00E64CAF" w:rsidRPr="002A65A5" w:rsidRDefault="005C2FC9" w:rsidP="00E64CAF">
            <w:pPr>
              <w:jc w:val="both"/>
            </w:pPr>
            <w:r w:rsidRPr="002A65A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2B5379FF" wp14:editId="220FA6EB">
                      <wp:simplePos x="0" y="0"/>
                      <wp:positionH relativeFrom="column">
                        <wp:posOffset>-23177</wp:posOffset>
                      </wp:positionH>
                      <wp:positionV relativeFrom="paragraph">
                        <wp:posOffset>84455</wp:posOffset>
                      </wp:positionV>
                      <wp:extent cx="1357312" cy="654050"/>
                      <wp:effectExtent l="0" t="0" r="14605" b="12700"/>
                      <wp:wrapNone/>
                      <wp:docPr id="1448711745" name="Obdélník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57312" cy="6540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74DDFF" id="Obdélník 21" o:spid="_x0000_s1026" style="position:absolute;margin-left:-1.8pt;margin-top:6.65pt;width:106.85pt;height:51.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39521682" w14:textId="77777777" w:rsidR="00E64CAF" w:rsidRPr="002A65A5" w:rsidRDefault="00EC6246" w:rsidP="00CB3854">
            <w:pPr>
              <w:ind w:left="175"/>
              <w:jc w:val="both"/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ν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max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</w:rPr>
                          <m:t xml:space="preserve">2.87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k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h</m:t>
                            </m:r>
                          </m:den>
                        </m:f>
                      </m:e>
                    </m:groupChr>
                  </m:e>
                  <m:lim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konst</m:t>
                    </m:r>
                    <m:r>
                      <w:rPr>
                        <w:rFonts w:ascii="Cambria Math" w:hAnsi="Cambria Math"/>
                      </w:rPr>
                      <m:t>.</m:t>
                    </m:r>
                  </m:lim>
                </m:limLow>
                <m:r>
                  <w:rPr>
                    <w:rFonts w:ascii="Cambria Math" w:hAnsi="Cambria Math"/>
                  </w:rPr>
                  <m:t xml:space="preserve"> . </m:t>
                </m:r>
                <m:r>
                  <w:rPr>
                    <w:rFonts w:ascii="Cambria Math" w:hAnsi="Cambria Math"/>
                  </w:rPr>
                  <m:t>T</m:t>
                </m:r>
              </m:oMath>
            </m:oMathPara>
          </w:p>
          <w:p w14:paraId="1D364056" w14:textId="77777777" w:rsidR="00E64CAF" w:rsidRPr="002A65A5" w:rsidRDefault="00E64CAF" w:rsidP="00E64CAF">
            <w:pPr>
              <w:jc w:val="both"/>
            </w:pPr>
          </w:p>
        </w:tc>
        <w:tc>
          <w:tcPr>
            <w:tcW w:w="709" w:type="dxa"/>
          </w:tcPr>
          <w:p w14:paraId="454EE52E" w14:textId="77777777" w:rsidR="00E64CAF" w:rsidRPr="002A65A5" w:rsidRDefault="00DA15AD" w:rsidP="00716DBB">
            <w:r>
              <w:rPr>
                <w:noProof/>
              </w:rPr>
              <w:drawing>
                <wp:anchor distT="0" distB="0" distL="114300" distR="114300" simplePos="0" relativeHeight="252257280" behindDoc="0" locked="0" layoutInCell="1" allowOverlap="1" wp14:anchorId="7A24EAEF" wp14:editId="2C95ACB8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241300</wp:posOffset>
                  </wp:positionV>
                  <wp:extent cx="147320" cy="328295"/>
                  <wp:effectExtent l="0" t="0" r="5080" b="0"/>
                  <wp:wrapSquare wrapText="bothSides"/>
                  <wp:docPr id="754525425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86" w:type="dxa"/>
            <w:vAlign w:val="center"/>
          </w:tcPr>
          <w:p w14:paraId="7EBAE98D" w14:textId="77777777" w:rsidR="00E64CAF" w:rsidRPr="002A65A5" w:rsidRDefault="00CB3854" w:rsidP="001402E1">
            <w:pPr>
              <w:tabs>
                <w:tab w:val="right" w:pos="4806"/>
              </w:tabs>
              <w:ind w:left="-11"/>
            </w:pPr>
            <w:r w:rsidRPr="002A65A5">
              <w:tab/>
              <w:t>(2.1.43)</w:t>
            </w:r>
          </w:p>
        </w:tc>
      </w:tr>
    </w:tbl>
    <w:p w14:paraId="5EA7A47A" w14:textId="77777777" w:rsidR="00B21475" w:rsidRDefault="00B21475" w:rsidP="00B21475">
      <w:pPr>
        <w:jc w:val="both"/>
      </w:pPr>
    </w:p>
    <w:p w14:paraId="605DC0DF" w14:textId="77777777" w:rsidR="00B21475" w:rsidRDefault="00B21475" w:rsidP="00B21475">
      <w:pPr>
        <w:jc w:val="both"/>
      </w:pPr>
    </w:p>
    <w:p w14:paraId="07BD2214" w14:textId="77777777" w:rsidR="00B21475" w:rsidRDefault="00B21475" w:rsidP="00B21475">
      <w:pPr>
        <w:jc w:val="both"/>
      </w:pPr>
    </w:p>
    <w:p w14:paraId="7DD0FE6D" w14:textId="77777777" w:rsidR="00B21475" w:rsidRDefault="00B21475" w:rsidP="00B21475">
      <w:pPr>
        <w:jc w:val="both"/>
      </w:pPr>
    </w:p>
    <w:p w14:paraId="55BD9F65" w14:textId="77777777" w:rsidR="00B21475" w:rsidRDefault="00B21475" w:rsidP="00B21475">
      <w:pPr>
        <w:jc w:val="both"/>
      </w:pPr>
    </w:p>
    <w:p w14:paraId="6698D302" w14:textId="77777777" w:rsidR="0062326F" w:rsidRDefault="008D237A" w:rsidP="0026637E">
      <w:pPr>
        <w:spacing w:after="0"/>
        <w:jc w:val="both"/>
      </w:pPr>
      <w:r>
        <w:lastRenderedPageBreak/>
        <w:t>a </w:t>
      </w:r>
      <w:r w:rsidR="00F77455" w:rsidRPr="002A65A5">
        <w:t xml:space="preserve">je rázem </w:t>
      </w:r>
      <w:r w:rsidR="00F77455" w:rsidRPr="008D237A">
        <w:rPr>
          <w:u w:val="wave"/>
        </w:rPr>
        <w:t>objasněn empirický Wienův zákon</w:t>
      </w:r>
      <w:r w:rsidR="00F77455" w:rsidRPr="002A65A5">
        <w:t xml:space="preserve">, prostě jako </w:t>
      </w:r>
      <w:r w:rsidR="00F77455" w:rsidRPr="008D237A">
        <w:rPr>
          <w:u w:val="wave"/>
        </w:rPr>
        <w:t>poloha maxima Planckovy vyzařovací křivky</w:t>
      </w:r>
      <w:r w:rsidR="00F77455" w:rsidRPr="002A65A5"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284"/>
        <w:gridCol w:w="4672"/>
      </w:tblGrid>
      <w:tr w:rsidR="006E78B5" w14:paraId="0A112B26" w14:textId="77777777" w:rsidTr="00B418DA">
        <w:tc>
          <w:tcPr>
            <w:tcW w:w="4106" w:type="dxa"/>
          </w:tcPr>
          <w:p w14:paraId="26850BF2" w14:textId="2FB3951C" w:rsidR="00D504FE" w:rsidRDefault="00D504FE" w:rsidP="002A49A9">
            <w:pPr>
              <w:jc w:val="both"/>
              <w:rPr>
                <w:b/>
                <w:bCs/>
                <w:i/>
                <w:iCs/>
                <w:sz w:val="14"/>
                <w:szCs w:val="14"/>
              </w:rPr>
            </w:pPr>
            <w:r w:rsidRPr="00340B6C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078080" behindDoc="0" locked="0" layoutInCell="1" allowOverlap="1" wp14:anchorId="6F81D73C" wp14:editId="115286AA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40004</wp:posOffset>
                      </wp:positionV>
                      <wp:extent cx="2319338" cy="1381125"/>
                      <wp:effectExtent l="0" t="0" r="24130" b="28575"/>
                      <wp:wrapNone/>
                      <wp:docPr id="2032392607" name="Obdélník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19338" cy="13811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3B5DD0" id="Obdélník 8" o:spid="_x0000_s1026" style="position:absolute;margin-left:9pt;margin-top:3.15pt;width:182.65pt;height:108.75pt;z-index:25207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72E109E9" w14:textId="7629CBD8" w:rsidR="00D504FE" w:rsidRDefault="00786514" w:rsidP="002A49A9">
            <w:pPr>
              <w:jc w:val="both"/>
              <w:rPr>
                <w:b/>
                <w:bCs/>
                <w:i/>
                <w:iCs/>
                <w:sz w:val="14"/>
                <w:szCs w:val="14"/>
              </w:rPr>
            </w:pPr>
            <w:r>
              <w:rPr>
                <w:b/>
                <w:bCs/>
                <w:i/>
                <w:iCs/>
                <w:noProof/>
                <w:sz w:val="14"/>
                <w:szCs w:val="1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71648" behindDoc="0" locked="0" layoutInCell="1" allowOverlap="1" wp14:anchorId="1BA2CA72" wp14:editId="535AF276">
                      <wp:simplePos x="0" y="0"/>
                      <wp:positionH relativeFrom="column">
                        <wp:posOffset>478155</wp:posOffset>
                      </wp:positionH>
                      <wp:positionV relativeFrom="paragraph">
                        <wp:posOffset>66358</wp:posOffset>
                      </wp:positionV>
                      <wp:extent cx="0" cy="728345"/>
                      <wp:effectExtent l="76200" t="38100" r="57150" b="14605"/>
                      <wp:wrapNone/>
                      <wp:docPr id="1751127294" name="Přímá spojnice se šipkou 2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72834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92D1179" id="Přímá spojnice se šipkou 254" o:spid="_x0000_s1026" type="#_x0000_t32" style="position:absolute;margin-left:37.65pt;margin-top:5.25pt;width:0;height:57.35pt;flip:y;z-index:25257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2633432B" w14:textId="23EF75F7" w:rsidR="00D504FE" w:rsidRPr="00786514" w:rsidRDefault="00EC6246" w:rsidP="00115941">
            <w:pPr>
              <w:ind w:left="454"/>
              <w:jc w:val="both"/>
              <w:rPr>
                <w:b/>
                <w:bCs/>
                <w:i/>
                <w:iCs/>
                <w:sz w:val="8"/>
                <w:szCs w:val="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dI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dν</m:t>
                    </m:r>
                  </m:den>
                </m:f>
              </m:oMath>
            </m:oMathPara>
          </w:p>
          <w:p w14:paraId="20640CC7" w14:textId="3C7E2670" w:rsidR="00D504FE" w:rsidRPr="00B258EC" w:rsidRDefault="00737878" w:rsidP="00B258EC">
            <w:pPr>
              <w:ind w:left="2872"/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75744" behindDoc="0" locked="0" layoutInCell="1" allowOverlap="1" wp14:anchorId="66B4DF17" wp14:editId="56443A21">
                      <wp:simplePos x="0" y="0"/>
                      <wp:positionH relativeFrom="column">
                        <wp:posOffset>1090295</wp:posOffset>
                      </wp:positionH>
                      <wp:positionV relativeFrom="paragraph">
                        <wp:posOffset>-3175</wp:posOffset>
                      </wp:positionV>
                      <wp:extent cx="45720" cy="45720"/>
                      <wp:effectExtent l="0" t="0" r="11430" b="11430"/>
                      <wp:wrapNone/>
                      <wp:docPr id="2124138517" name="Ovál 2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3C01C01" id="Ovál 256" o:spid="_x0000_s1026" style="position:absolute;margin-left:85.85pt;margin-top:-.25pt;width:3.6pt;height:3.6pt;z-index:25257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786514" w:rsidRPr="00B258EC">
              <w:rPr>
                <w:b/>
                <w:bCs/>
                <w:noProof/>
                <w:sz w:val="20"/>
                <w:szCs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70624" behindDoc="0" locked="0" layoutInCell="1" allowOverlap="1" wp14:anchorId="5B167168" wp14:editId="7E16B794">
                      <wp:simplePos x="0" y="0"/>
                      <wp:positionH relativeFrom="column">
                        <wp:posOffset>485140</wp:posOffset>
                      </wp:positionH>
                      <wp:positionV relativeFrom="paragraph">
                        <wp:posOffset>25718</wp:posOffset>
                      </wp:positionV>
                      <wp:extent cx="1669415" cy="428625"/>
                      <wp:effectExtent l="0" t="0" r="26035" b="28575"/>
                      <wp:wrapNone/>
                      <wp:docPr id="1670420387" name="Volný tvar: obrazec 2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9415" cy="428625"/>
                              </a:xfrm>
                              <a:custGeom>
                                <a:avLst/>
                                <a:gdLst>
                                  <a:gd name="connsiteX0" fmla="*/ 0 w 1669448"/>
                                  <a:gd name="connsiteY0" fmla="*/ 428725 h 428725"/>
                                  <a:gd name="connsiteX1" fmla="*/ 85725 w 1669448"/>
                                  <a:gd name="connsiteY1" fmla="*/ 400150 h 428725"/>
                                  <a:gd name="connsiteX2" fmla="*/ 166687 w 1669448"/>
                                  <a:gd name="connsiteY2" fmla="*/ 347762 h 428725"/>
                                  <a:gd name="connsiteX3" fmla="*/ 247650 w 1669448"/>
                                  <a:gd name="connsiteY3" fmla="*/ 285850 h 428725"/>
                                  <a:gd name="connsiteX4" fmla="*/ 323850 w 1669448"/>
                                  <a:gd name="connsiteY4" fmla="*/ 209650 h 428725"/>
                                  <a:gd name="connsiteX5" fmla="*/ 385762 w 1669448"/>
                                  <a:gd name="connsiteY5" fmla="*/ 138212 h 428725"/>
                                  <a:gd name="connsiteX6" fmla="*/ 433387 w 1669448"/>
                                  <a:gd name="connsiteY6" fmla="*/ 76300 h 428725"/>
                                  <a:gd name="connsiteX7" fmla="*/ 485775 w 1669448"/>
                                  <a:gd name="connsiteY7" fmla="*/ 38200 h 428725"/>
                                  <a:gd name="connsiteX8" fmla="*/ 571500 w 1669448"/>
                                  <a:gd name="connsiteY8" fmla="*/ 9625 h 428725"/>
                                  <a:gd name="connsiteX9" fmla="*/ 647700 w 1669448"/>
                                  <a:gd name="connsiteY9" fmla="*/ 100 h 428725"/>
                                  <a:gd name="connsiteX10" fmla="*/ 719137 w 1669448"/>
                                  <a:gd name="connsiteY10" fmla="*/ 14387 h 428725"/>
                                  <a:gd name="connsiteX11" fmla="*/ 814387 w 1669448"/>
                                  <a:gd name="connsiteY11" fmla="*/ 42962 h 428725"/>
                                  <a:gd name="connsiteX12" fmla="*/ 933450 w 1669448"/>
                                  <a:gd name="connsiteY12" fmla="*/ 85825 h 428725"/>
                                  <a:gd name="connsiteX13" fmla="*/ 1066800 w 1669448"/>
                                  <a:gd name="connsiteY13" fmla="*/ 152500 h 428725"/>
                                  <a:gd name="connsiteX14" fmla="*/ 1162050 w 1669448"/>
                                  <a:gd name="connsiteY14" fmla="*/ 204887 h 428725"/>
                                  <a:gd name="connsiteX15" fmla="*/ 1257300 w 1669448"/>
                                  <a:gd name="connsiteY15" fmla="*/ 252512 h 428725"/>
                                  <a:gd name="connsiteX16" fmla="*/ 1447800 w 1669448"/>
                                  <a:gd name="connsiteY16" fmla="*/ 328712 h 428725"/>
                                  <a:gd name="connsiteX17" fmla="*/ 1652587 w 1669448"/>
                                  <a:gd name="connsiteY17" fmla="*/ 366812 h 428725"/>
                                  <a:gd name="connsiteX18" fmla="*/ 1657350 w 1669448"/>
                                  <a:gd name="connsiteY18" fmla="*/ 366812 h 428725"/>
                                  <a:gd name="connsiteX19" fmla="*/ 1657350 w 1669448"/>
                                  <a:gd name="connsiteY19" fmla="*/ 366812 h 42872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</a:cxnLst>
                                <a:rect l="l" t="t" r="r" b="b"/>
                                <a:pathLst>
                                  <a:path w="1669448" h="428725">
                                    <a:moveTo>
                                      <a:pt x="0" y="428725"/>
                                    </a:moveTo>
                                    <a:cubicBezTo>
                                      <a:pt x="28972" y="421184"/>
                                      <a:pt x="57944" y="413644"/>
                                      <a:pt x="85725" y="400150"/>
                                    </a:cubicBezTo>
                                    <a:cubicBezTo>
                                      <a:pt x="113506" y="386656"/>
                                      <a:pt x="139700" y="366812"/>
                                      <a:pt x="166687" y="347762"/>
                                    </a:cubicBezTo>
                                    <a:cubicBezTo>
                                      <a:pt x="193674" y="328712"/>
                                      <a:pt x="221456" y="308869"/>
                                      <a:pt x="247650" y="285850"/>
                                    </a:cubicBezTo>
                                    <a:cubicBezTo>
                                      <a:pt x="273844" y="262831"/>
                                      <a:pt x="300831" y="234256"/>
                                      <a:pt x="323850" y="209650"/>
                                    </a:cubicBezTo>
                                    <a:cubicBezTo>
                                      <a:pt x="346869" y="185044"/>
                                      <a:pt x="367506" y="160437"/>
                                      <a:pt x="385762" y="138212"/>
                                    </a:cubicBezTo>
                                    <a:cubicBezTo>
                                      <a:pt x="404018" y="115987"/>
                                      <a:pt x="416718" y="92969"/>
                                      <a:pt x="433387" y="76300"/>
                                    </a:cubicBezTo>
                                    <a:cubicBezTo>
                                      <a:pt x="450056" y="59631"/>
                                      <a:pt x="462756" y="49312"/>
                                      <a:pt x="485775" y="38200"/>
                                    </a:cubicBezTo>
                                    <a:cubicBezTo>
                                      <a:pt x="508794" y="27088"/>
                                      <a:pt x="544513" y="15975"/>
                                      <a:pt x="571500" y="9625"/>
                                    </a:cubicBezTo>
                                    <a:cubicBezTo>
                                      <a:pt x="598487" y="3275"/>
                                      <a:pt x="623094" y="-694"/>
                                      <a:pt x="647700" y="100"/>
                                    </a:cubicBezTo>
                                    <a:cubicBezTo>
                                      <a:pt x="672306" y="894"/>
                                      <a:pt x="691356" y="7243"/>
                                      <a:pt x="719137" y="14387"/>
                                    </a:cubicBezTo>
                                    <a:cubicBezTo>
                                      <a:pt x="746918" y="21531"/>
                                      <a:pt x="778668" y="31056"/>
                                      <a:pt x="814387" y="42962"/>
                                    </a:cubicBezTo>
                                    <a:cubicBezTo>
                                      <a:pt x="850106" y="54868"/>
                                      <a:pt x="891381" y="67569"/>
                                      <a:pt x="933450" y="85825"/>
                                    </a:cubicBezTo>
                                    <a:cubicBezTo>
                                      <a:pt x="975519" y="104081"/>
                                      <a:pt x="1028700" y="132656"/>
                                      <a:pt x="1066800" y="152500"/>
                                    </a:cubicBezTo>
                                    <a:cubicBezTo>
                                      <a:pt x="1104900" y="172344"/>
                                      <a:pt x="1130300" y="188218"/>
                                      <a:pt x="1162050" y="204887"/>
                                    </a:cubicBezTo>
                                    <a:cubicBezTo>
                                      <a:pt x="1193800" y="221556"/>
                                      <a:pt x="1209675" y="231874"/>
                                      <a:pt x="1257300" y="252512"/>
                                    </a:cubicBezTo>
                                    <a:cubicBezTo>
                                      <a:pt x="1304925" y="273149"/>
                                      <a:pt x="1381919" y="309662"/>
                                      <a:pt x="1447800" y="328712"/>
                                    </a:cubicBezTo>
                                    <a:cubicBezTo>
                                      <a:pt x="1513681" y="347762"/>
                                      <a:pt x="1652587" y="366812"/>
                                      <a:pt x="1652587" y="366812"/>
                                    </a:cubicBezTo>
                                    <a:cubicBezTo>
                                      <a:pt x="1687512" y="373162"/>
                                      <a:pt x="1657350" y="366812"/>
                                      <a:pt x="1657350" y="366812"/>
                                    </a:cubicBezTo>
                                    <a:lnTo>
                                      <a:pt x="1657350" y="366812"/>
                                    </a:ln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5422C4C" id="Volný tvar: obrazec 253" o:spid="_x0000_s1026" style="position:absolute;margin-left:38.2pt;margin-top:2.05pt;width:131.45pt;height:33.75pt;z-index:25257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69448,428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" path="m,428725v28972,-7541,57944,-15081,85725,-28575c113506,386656,139700,366812,166687,347762v26987,-19050,54769,-38893,80963,-61912c273844,262831,300831,234256,323850,209650v23019,-24606,43656,-49213,61912,-71438c404018,115987,416718,92969,433387,76300,450056,59631,462756,49312,485775,38200,508794,27088,544513,15975,571500,9625,598487,3275,623094,-694,647700,100v24606,794,43656,7143,71437,14287c746918,21531,778668,31056,814387,42962v35719,11906,76994,24607,119063,42863c975519,104081,1028700,132656,1066800,152500v38100,19844,63500,35718,95250,52387c1193800,221556,1209675,231874,1257300,252512v47625,20637,124619,57150,190500,76200c1513681,347762,1652587,366812,1652587,366812v34925,6350,4763,,4763,l1657350,366812e" filled="f" strokecolor="black [3213]" strokeweight="1.5pt">
                      <v:stroke joinstyle="miter"/>
                      <v:path arrowok="t" o:connecttype="custom" o:connectlocs="0,428625;85723,400057;166684,347681;247645,285783;323844,209601;385754,138180;433378,76282;485765,38191;571489,9623;647687,100;719123,14384;814371,42952;933432,85805;1066779,152464;1162027,204839;1257275,252453;1447771,328635;1652554,366726;1657317,366726;1657317,366726" o:connectangles="0,0,0,0,0,0,0,0,0,0,0,0,0,0,0,0,0,0,0,0"/>
                    </v:shape>
                  </w:pict>
                </mc:Fallback>
              </mc:AlternateContent>
            </w:r>
            <w:r w:rsidR="00B258EC">
              <w:rPr>
                <w:b/>
                <w:bCs/>
                <w:noProof/>
                <w:sz w:val="14"/>
                <w:szCs w:val="1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76768" behindDoc="0" locked="0" layoutInCell="1" allowOverlap="1" wp14:anchorId="2B7A4025" wp14:editId="2FA1E536">
                      <wp:simplePos x="0" y="0"/>
                      <wp:positionH relativeFrom="column">
                        <wp:posOffset>1622425</wp:posOffset>
                      </wp:positionH>
                      <wp:positionV relativeFrom="paragraph">
                        <wp:posOffset>69533</wp:posOffset>
                      </wp:positionV>
                      <wp:extent cx="190500" cy="104775"/>
                      <wp:effectExtent l="38100" t="0" r="19050" b="47625"/>
                      <wp:wrapNone/>
                      <wp:docPr id="470487747" name="Přímá spojnice se šipkou 2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90500" cy="1047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6D2106E" id="Přímá spojnice se šipkou 257" o:spid="_x0000_s1026" type="#_x0000_t32" style="position:absolute;margin-left:127.75pt;margin-top:5.5pt;width:15pt;height:8.25pt;flip:x;z-index:25257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2A49A9" w:rsidRPr="00B258EC">
              <w:rPr>
                <w:b/>
                <w:bCs/>
                <w:noProof/>
                <w:sz w:val="14"/>
                <w:szCs w:val="1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72672" behindDoc="0" locked="0" layoutInCell="1" allowOverlap="1" wp14:anchorId="7D9CF995" wp14:editId="775799BA">
                      <wp:simplePos x="0" y="0"/>
                      <wp:positionH relativeFrom="column">
                        <wp:posOffset>1116965</wp:posOffset>
                      </wp:positionH>
                      <wp:positionV relativeFrom="paragraph">
                        <wp:posOffset>10795</wp:posOffset>
                      </wp:positionV>
                      <wp:extent cx="0" cy="433070"/>
                      <wp:effectExtent l="0" t="0" r="38100" b="24130"/>
                      <wp:wrapNone/>
                      <wp:docPr id="1168427370" name="Přímá spojnice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330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8E276B9" id="Přímá spojnice 255" o:spid="_x0000_s1026" style="position:absolute;z-index:25257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95pt,.85pt" to="87.95pt,3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" strokecolor="black [3213]">
                      <v:stroke dashstyle="3 1" joinstyle="miter"/>
                    </v:line>
                  </w:pict>
                </mc:Fallback>
              </mc:AlternateContent>
            </w:r>
            <w:r w:rsidR="00B258EC">
              <w:rPr>
                <w:b/>
                <w:bCs/>
                <w:sz w:val="14"/>
                <w:szCs w:val="14"/>
              </w:rPr>
              <w:t xml:space="preserve">  </w:t>
            </w:r>
            <w:r w:rsidR="00B258EC" w:rsidRPr="00786514">
              <w:rPr>
                <w:b/>
                <w:bCs/>
                <w:sz w:val="16"/>
                <w:szCs w:val="16"/>
              </w:rPr>
              <w:t>Planck</w:t>
            </w:r>
          </w:p>
          <w:p w14:paraId="098A6B52" w14:textId="59D2A52E" w:rsidR="00D504FE" w:rsidRPr="002A49A9" w:rsidRDefault="00D504FE" w:rsidP="00B258EC">
            <w:pPr>
              <w:jc w:val="both"/>
              <w:rPr>
                <w:b/>
                <w:bCs/>
                <w:sz w:val="14"/>
                <w:szCs w:val="14"/>
              </w:rPr>
            </w:pPr>
          </w:p>
          <w:p w14:paraId="29F62A71" w14:textId="3ABFAF51" w:rsidR="00D504FE" w:rsidRDefault="00D504FE" w:rsidP="002A49A9">
            <w:pPr>
              <w:jc w:val="both"/>
              <w:rPr>
                <w:b/>
                <w:bCs/>
                <w:i/>
                <w:iCs/>
                <w:sz w:val="14"/>
                <w:szCs w:val="14"/>
              </w:rPr>
            </w:pPr>
          </w:p>
          <w:p w14:paraId="61F1ACED" w14:textId="3838C2A3" w:rsidR="00D504FE" w:rsidRDefault="002A49A9" w:rsidP="002A49A9">
            <w:pPr>
              <w:jc w:val="both"/>
              <w:rPr>
                <w:b/>
                <w:bCs/>
                <w:i/>
                <w:iCs/>
                <w:sz w:val="14"/>
                <w:szCs w:val="14"/>
              </w:rPr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73696" behindDoc="0" locked="0" layoutInCell="1" allowOverlap="1" wp14:anchorId="5AFC3828" wp14:editId="71068D66">
                      <wp:simplePos x="0" y="0"/>
                      <wp:positionH relativeFrom="column">
                        <wp:posOffset>1093787</wp:posOffset>
                      </wp:positionH>
                      <wp:positionV relativeFrom="paragraph">
                        <wp:posOffset>86995</wp:posOffset>
                      </wp:positionV>
                      <wp:extent cx="45720" cy="45720"/>
                      <wp:effectExtent l="0" t="0" r="11430" b="11430"/>
                      <wp:wrapNone/>
                      <wp:docPr id="1924067506" name="Ovál 2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D76D37F" id="Ovál 256" o:spid="_x0000_s1026" style="position:absolute;margin-left:86.1pt;margin-top:6.85pt;width:3.6pt;height:3.6pt;z-index:25257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CVj9dL3QAAAAk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</w:p>
          <w:p w14:paraId="537A1942" w14:textId="52BD0369" w:rsidR="00D504FE" w:rsidRDefault="00F7656A" w:rsidP="002A49A9">
            <w:pPr>
              <w:jc w:val="both"/>
              <w:rPr>
                <w:b/>
                <w:bCs/>
                <w:i/>
                <w:iCs/>
                <w:sz w:val="14"/>
                <w:szCs w:val="14"/>
              </w:rPr>
            </w:pPr>
            <w:r>
              <w:rPr>
                <w:b/>
                <w:bCs/>
                <w:noProof/>
                <w:sz w:val="20"/>
                <w:szCs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69600" behindDoc="0" locked="0" layoutInCell="1" allowOverlap="1" wp14:anchorId="64C6F037" wp14:editId="65D52F3E">
                      <wp:simplePos x="0" y="0"/>
                      <wp:positionH relativeFrom="column">
                        <wp:posOffset>472122</wp:posOffset>
                      </wp:positionH>
                      <wp:positionV relativeFrom="paragraph">
                        <wp:posOffset>11430</wp:posOffset>
                      </wp:positionV>
                      <wp:extent cx="1790700" cy="0"/>
                      <wp:effectExtent l="0" t="76200" r="19050" b="95250"/>
                      <wp:wrapNone/>
                      <wp:docPr id="344261408" name="Přímá spojnice se šipkou 2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09A1380" id="Přímá spojnice se šipkou 252" o:spid="_x0000_s1026" type="#_x0000_t32" style="position:absolute;margin-left:37.15pt;margin-top:.9pt;width:141pt;height:0;z-index:25256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0FE3F475" w14:textId="6A7706A1" w:rsidR="006E78B5" w:rsidRPr="0025402E" w:rsidRDefault="0025402E" w:rsidP="0025402E">
            <w:pPr>
              <w:spacing w:after="60"/>
              <w:ind w:left="1171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</w:rPr>
              <w:t xml:space="preserve"> </w:t>
            </w:r>
            <w:r w:rsidR="00EB6B89" w:rsidRPr="0025402E">
              <w:rPr>
                <w:b/>
                <w:bCs/>
                <w:i/>
                <w:iCs/>
                <w:sz w:val="18"/>
                <w:szCs w:val="18"/>
              </w:rPr>
              <w:sym w:font="Symbol" w:char="F06E"/>
            </w:r>
            <w:r w:rsidR="00EB6B89" w:rsidRPr="0025402E">
              <w:rPr>
                <w:b/>
                <w:bCs/>
                <w:sz w:val="18"/>
                <w:szCs w:val="18"/>
                <w:vertAlign w:val="subscript"/>
              </w:rPr>
              <w:t>max</w:t>
            </w:r>
            <w:r w:rsidR="00EB6B89" w:rsidRPr="0025402E">
              <w:rPr>
                <w:b/>
                <w:bCs/>
                <w:sz w:val="18"/>
                <w:szCs w:val="18"/>
              </w:rPr>
              <w:t xml:space="preserve"> = konst. </w:t>
            </w:r>
            <w:r w:rsidR="00EB6B89" w:rsidRPr="0025402E">
              <w:rPr>
                <w:b/>
                <w:bCs/>
                <w:i/>
                <w:iCs/>
                <w:sz w:val="18"/>
                <w:szCs w:val="18"/>
              </w:rPr>
              <w:t>T</w:t>
            </w:r>
          </w:p>
          <w:p w14:paraId="3725E23A" w14:textId="77777777" w:rsidR="00EB6B89" w:rsidRPr="00041A5E" w:rsidRDefault="00EB6B89" w:rsidP="0025402E">
            <w:pPr>
              <w:ind w:left="1171"/>
              <w:rPr>
                <w:b/>
                <w:bCs/>
                <w:sz w:val="18"/>
                <w:szCs w:val="18"/>
              </w:rPr>
            </w:pPr>
            <w:r w:rsidRPr="00041A5E">
              <w:rPr>
                <w:b/>
                <w:bCs/>
                <w:sz w:val="18"/>
                <w:szCs w:val="18"/>
              </w:rPr>
              <w:t>(Wienův zákon)</w:t>
            </w:r>
          </w:p>
          <w:p w14:paraId="4364ADFA" w14:textId="77777777" w:rsidR="00EB6B89" w:rsidRPr="007F6138" w:rsidRDefault="00EB6B89" w:rsidP="00DD3FE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84" w:type="dxa"/>
          </w:tcPr>
          <w:p w14:paraId="087320AC" w14:textId="77777777" w:rsidR="006E78B5" w:rsidRDefault="006E78B5" w:rsidP="00DD3FED">
            <w:pPr>
              <w:jc w:val="both"/>
            </w:pPr>
          </w:p>
          <w:p w14:paraId="43B91996" w14:textId="77777777" w:rsidR="00EB6B89" w:rsidRDefault="00EB6B89" w:rsidP="00DD3FED">
            <w:pPr>
              <w:jc w:val="both"/>
            </w:pPr>
          </w:p>
          <w:p w14:paraId="2F1764B0" w14:textId="77777777" w:rsidR="00EB6B89" w:rsidRDefault="00EB6B89" w:rsidP="00DD3FED">
            <w:pPr>
              <w:jc w:val="both"/>
            </w:pPr>
          </w:p>
          <w:p w14:paraId="2F7E7B92" w14:textId="7AEB42BA" w:rsidR="00EB6B89" w:rsidRDefault="00EB6B89" w:rsidP="00DD3FED">
            <w:pPr>
              <w:jc w:val="both"/>
            </w:pPr>
          </w:p>
          <w:p w14:paraId="22575C65" w14:textId="77777777" w:rsidR="00EB6B89" w:rsidRDefault="00EB6B89" w:rsidP="00DD3FED">
            <w:pPr>
              <w:jc w:val="both"/>
            </w:pPr>
          </w:p>
          <w:p w14:paraId="0C8045B1" w14:textId="4B785E2B" w:rsidR="00EB6B89" w:rsidRDefault="00EB6B89" w:rsidP="00DD3FED">
            <w:pPr>
              <w:jc w:val="both"/>
            </w:pPr>
          </w:p>
          <w:p w14:paraId="2FFE5737" w14:textId="77777777" w:rsidR="00EB6B89" w:rsidRDefault="00EB6B89" w:rsidP="00DD3FED">
            <w:pPr>
              <w:jc w:val="both"/>
            </w:pPr>
          </w:p>
          <w:p w14:paraId="6787A38C" w14:textId="77777777" w:rsidR="00442B53" w:rsidRPr="00B418DA" w:rsidRDefault="00442B53" w:rsidP="00DD3FED">
            <w:pPr>
              <w:jc w:val="both"/>
              <w:rPr>
                <w:sz w:val="14"/>
                <w:szCs w:val="14"/>
              </w:rPr>
            </w:pPr>
          </w:p>
          <w:p w14:paraId="4B64B07F" w14:textId="77777777" w:rsidR="00EB6B89" w:rsidRPr="00C34FD3" w:rsidRDefault="00EB6B89" w:rsidP="00DD3FED">
            <w:pPr>
              <w:jc w:val="both"/>
              <w:rPr>
                <w:b/>
                <w:bCs/>
              </w:rPr>
            </w:pPr>
            <w:r w:rsidRPr="00C34FD3">
              <w:rPr>
                <w:b/>
                <w:bCs/>
              </w:rPr>
              <w:t>.</w:t>
            </w:r>
          </w:p>
        </w:tc>
        <w:tc>
          <w:tcPr>
            <w:tcW w:w="4672" w:type="dxa"/>
            <w:vAlign w:val="center"/>
          </w:tcPr>
          <w:p w14:paraId="70D3D7F8" w14:textId="0A4FA0BD" w:rsidR="006E78B5" w:rsidRDefault="00E94725" w:rsidP="00B418DA">
            <w:pPr>
              <w:tabs>
                <w:tab w:val="right" w:pos="4101"/>
              </w:tabs>
            </w:pPr>
            <w:r>
              <w:tab/>
            </w:r>
            <w:r w:rsidRPr="002A65A5">
              <w:t>(2.1.44</w:t>
            </w:r>
            <w:r>
              <w:t>)</w:t>
            </w:r>
          </w:p>
        </w:tc>
      </w:tr>
    </w:tbl>
    <w:p w14:paraId="4FB11391" w14:textId="77777777" w:rsidR="000F1697" w:rsidRDefault="000F1697" w:rsidP="00591A11">
      <w:pPr>
        <w:spacing w:after="0"/>
        <w:jc w:val="both"/>
      </w:pPr>
    </w:p>
    <w:p w14:paraId="57487572" w14:textId="77777777" w:rsidR="000F1697" w:rsidRPr="002A65A5" w:rsidRDefault="00591A11" w:rsidP="005D634D">
      <w:pPr>
        <w:spacing w:after="0"/>
        <w:jc w:val="both"/>
      </w:pPr>
      <w:r w:rsidRPr="002A65A5">
        <w:t xml:space="preserve">Spočteme dále </w:t>
      </w:r>
      <w:r w:rsidRPr="00990C78">
        <w:rPr>
          <w:u w:val="wave"/>
        </w:rPr>
        <w:t>celkovou intenzitu záření podle Plancka</w:t>
      </w:r>
      <w:r w:rsidRPr="002A65A5"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5"/>
        <w:gridCol w:w="287"/>
        <w:gridCol w:w="3680"/>
      </w:tblGrid>
      <w:tr w:rsidR="0058706F" w:rsidRPr="002A65A5" w14:paraId="43E4A1AD" w14:textId="77777777" w:rsidTr="000A337E">
        <w:tc>
          <w:tcPr>
            <w:tcW w:w="5095" w:type="dxa"/>
          </w:tcPr>
          <w:p w14:paraId="11CE731A" w14:textId="77777777" w:rsidR="0058706F" w:rsidRPr="002A65A5" w:rsidRDefault="00473763" w:rsidP="00DD3FED">
            <w:pPr>
              <w:jc w:val="both"/>
            </w:pPr>
            <w:r w:rsidRPr="002A65A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07C9C268" wp14:editId="4131B506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61278</wp:posOffset>
                      </wp:positionV>
                      <wp:extent cx="2971800" cy="727075"/>
                      <wp:effectExtent l="0" t="0" r="19050" b="15875"/>
                      <wp:wrapNone/>
                      <wp:docPr id="844977757" name="Obdélník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71800" cy="7270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578EE8" id="Obdélník 22" o:spid="_x0000_s1026" style="position:absolute;margin-left:9pt;margin-top:4.85pt;width:234pt;height:57.2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38227A5F" w14:textId="79E21AD0" w:rsidR="0058706F" w:rsidRPr="002A65A5" w:rsidRDefault="0057602C" w:rsidP="0058706F">
            <w:pPr>
              <w:ind w:left="447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I = 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∞</m:t>
                    </m:r>
                  </m:sup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dI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dν</m:t>
                                </m:r>
                              </m:den>
                            </m:f>
                          </m:e>
                        </m:d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Planck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dν</m:t>
                    </m:r>
                  </m:e>
                </m:nary>
                <m:r>
                  <w:rPr>
                    <w:rFonts w:ascii="Cambria Math" w:hAnsi="Cambria Math"/>
                  </w:rPr>
                  <m:t xml:space="preserve"> = 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∞</m:t>
                    </m:r>
                  </m:sup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8πhV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c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3</m:t>
                            </m:r>
                          </m:sup>
                        </m:sSup>
                      </m:den>
                    </m:f>
                    <m:r>
                      <w:rPr>
                        <w:rFonts w:ascii="Cambria Math" w:hAnsi="Cambria Math"/>
                      </w:rPr>
                      <m:t>.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ν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3</m:t>
                            </m:r>
                          </m:sup>
                        </m:sSup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p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hν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kT</m:t>
                                </m:r>
                              </m:den>
                            </m:f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-1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dν</m:t>
                    </m:r>
                  </m:e>
                </m:nary>
              </m:oMath>
            </m:oMathPara>
          </w:p>
          <w:p w14:paraId="1DBD64C2" w14:textId="77777777" w:rsidR="0058706F" w:rsidRPr="002A65A5" w:rsidRDefault="0058706F" w:rsidP="00DD3FED">
            <w:pPr>
              <w:jc w:val="both"/>
            </w:pPr>
          </w:p>
        </w:tc>
        <w:tc>
          <w:tcPr>
            <w:tcW w:w="287" w:type="dxa"/>
          </w:tcPr>
          <w:p w14:paraId="05CF1C94" w14:textId="77777777" w:rsidR="0058706F" w:rsidRPr="0057602C" w:rsidRDefault="0058706F" w:rsidP="00DD3FED">
            <w:pPr>
              <w:jc w:val="both"/>
              <w:rPr>
                <w:b/>
                <w:bCs/>
              </w:rPr>
            </w:pPr>
          </w:p>
          <w:p w14:paraId="758812C8" w14:textId="77777777" w:rsidR="0058706F" w:rsidRPr="0057602C" w:rsidRDefault="0058706F" w:rsidP="00DD3FED">
            <w:pPr>
              <w:jc w:val="both"/>
              <w:rPr>
                <w:b/>
                <w:bCs/>
              </w:rPr>
            </w:pPr>
          </w:p>
          <w:p w14:paraId="00458BA1" w14:textId="77777777" w:rsidR="0058706F" w:rsidRDefault="0058706F" w:rsidP="00DD3FED">
            <w:pPr>
              <w:jc w:val="both"/>
              <w:rPr>
                <w:b/>
                <w:bCs/>
              </w:rPr>
            </w:pPr>
          </w:p>
          <w:p w14:paraId="070A5477" w14:textId="77777777" w:rsidR="0057602C" w:rsidRPr="006A45C4" w:rsidRDefault="0057602C" w:rsidP="00DD3FED">
            <w:pPr>
              <w:jc w:val="both"/>
              <w:rPr>
                <w:b/>
                <w:bCs/>
                <w:sz w:val="20"/>
                <w:szCs w:val="20"/>
              </w:rPr>
            </w:pPr>
          </w:p>
          <w:p w14:paraId="32571CD2" w14:textId="77777777" w:rsidR="0058706F" w:rsidRPr="0057602C" w:rsidRDefault="0058706F" w:rsidP="00DD3FED">
            <w:pPr>
              <w:jc w:val="both"/>
              <w:rPr>
                <w:b/>
                <w:bCs/>
              </w:rPr>
            </w:pPr>
            <w:r w:rsidRPr="0057602C">
              <w:rPr>
                <w:b/>
                <w:bCs/>
              </w:rPr>
              <w:t>.</w:t>
            </w:r>
          </w:p>
        </w:tc>
        <w:tc>
          <w:tcPr>
            <w:tcW w:w="3680" w:type="dxa"/>
            <w:vAlign w:val="center"/>
          </w:tcPr>
          <w:p w14:paraId="52F95FFF" w14:textId="77777777" w:rsidR="0058706F" w:rsidRPr="002A65A5" w:rsidRDefault="00F80B77" w:rsidP="00B418DA">
            <w:pPr>
              <w:tabs>
                <w:tab w:val="right" w:pos="3111"/>
              </w:tabs>
            </w:pPr>
            <w:r w:rsidRPr="002A65A5">
              <w:tab/>
            </w:r>
            <w:r w:rsidR="0058706F" w:rsidRPr="002A65A5">
              <w:t>(2.1.45)</w:t>
            </w:r>
          </w:p>
        </w:tc>
      </w:tr>
    </w:tbl>
    <w:p w14:paraId="351B3886" w14:textId="77777777" w:rsidR="00C85F1E" w:rsidRPr="002A65A5" w:rsidRDefault="00C85F1E" w:rsidP="00BD68FF">
      <w:pPr>
        <w:spacing w:after="0"/>
        <w:jc w:val="both"/>
      </w:pPr>
    </w:p>
    <w:p w14:paraId="70543BE0" w14:textId="77777777" w:rsidR="005D634D" w:rsidRPr="002A65A5" w:rsidRDefault="00E164AA" w:rsidP="007A637B">
      <w:pPr>
        <w:spacing w:after="0"/>
        <w:jc w:val="both"/>
      </w:pPr>
      <w:r w:rsidRPr="002A65A5">
        <w:t>Položme:</w:t>
      </w:r>
    </w:p>
    <w:p w14:paraId="6A8A005A" w14:textId="77777777" w:rsidR="00E164AA" w:rsidRPr="002A65A5" w:rsidRDefault="00E164AA" w:rsidP="00E164AA">
      <w:pPr>
        <w:ind w:left="567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x 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hν</m:t>
              </m:r>
            </m:num>
            <m:den>
              <m:r>
                <w:rPr>
                  <w:rFonts w:ascii="Cambria Math" w:hAnsi="Cambria Math"/>
                </w:rPr>
                <m:t>kT</m:t>
              </m:r>
            </m:den>
          </m:f>
          <m:r>
            <w:rPr>
              <w:rFonts w:ascii="Cambria Math" w:hAnsi="Cambria Math"/>
            </w:rPr>
            <m:t xml:space="preserve">    ⟹    ν 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kT</m:t>
              </m:r>
            </m:num>
            <m:den>
              <m:r>
                <w:rPr>
                  <w:rFonts w:ascii="Cambria Math" w:hAnsi="Cambria Math"/>
                </w:rPr>
                <m:t>h</m:t>
              </m:r>
            </m:den>
          </m:f>
          <m:r>
            <w:rPr>
              <w:rFonts w:ascii="Cambria Math" w:hAnsi="Cambria Math"/>
            </w:rPr>
            <m:t>.x</m:t>
          </m:r>
        </m:oMath>
      </m:oMathPara>
    </w:p>
    <w:p w14:paraId="4B3C5FD3" w14:textId="6FFD4491" w:rsidR="00E164AA" w:rsidRPr="002A65A5" w:rsidRDefault="00DE443E" w:rsidP="00B72D26">
      <w:pPr>
        <w:ind w:left="1985"/>
        <w:jc w:val="both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dν 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kT</m:t>
              </m:r>
            </m:num>
            <m:den>
              <m:r>
                <w:rPr>
                  <w:rFonts w:ascii="Cambria Math" w:hAnsi="Cambria Math"/>
                </w:rPr>
                <m:t>h</m:t>
              </m:r>
            </m:den>
          </m:f>
          <m:r>
            <w:rPr>
              <w:rFonts w:ascii="Cambria Math" w:hAnsi="Cambria Math"/>
            </w:rPr>
            <m:t>.dx</m:t>
          </m:r>
        </m:oMath>
      </m:oMathPara>
    </w:p>
    <w:p w14:paraId="66350767" w14:textId="77777777" w:rsidR="00066E03" w:rsidRPr="002A65A5" w:rsidRDefault="00066E03" w:rsidP="00066E03">
      <w:pPr>
        <w:spacing w:after="0"/>
        <w:jc w:val="both"/>
      </w:pPr>
    </w:p>
    <w:p w14:paraId="1B69EDE3" w14:textId="77777777" w:rsidR="0062326F" w:rsidRPr="002A65A5" w:rsidRDefault="00066E03" w:rsidP="009A166C">
      <w:pPr>
        <w:spacing w:after="0"/>
        <w:jc w:val="both"/>
      </w:pPr>
      <w:r w:rsidRPr="002A65A5">
        <w:t>Pro integrál (2.1.45) pak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284"/>
        <w:gridCol w:w="4247"/>
      </w:tblGrid>
      <w:tr w:rsidR="00AC73A5" w:rsidRPr="002A65A5" w14:paraId="6347CFD9" w14:textId="77777777" w:rsidTr="000427EE">
        <w:tc>
          <w:tcPr>
            <w:tcW w:w="4531" w:type="dxa"/>
          </w:tcPr>
          <w:p w14:paraId="49D7CD6B" w14:textId="77777777" w:rsidR="00AC73A5" w:rsidRPr="002A65A5" w:rsidRDefault="00C40AD9" w:rsidP="00DD3FED">
            <w:pPr>
              <w:jc w:val="both"/>
            </w:pPr>
            <w:r w:rsidRPr="002A65A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79630F4A" wp14:editId="6CCB9B75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78739</wp:posOffset>
                      </wp:positionV>
                      <wp:extent cx="2647950" cy="2066925"/>
                      <wp:effectExtent l="0" t="0" r="19050" b="28575"/>
                      <wp:wrapNone/>
                      <wp:docPr id="1902501043" name="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0" cy="20669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F462C3" id="Obdélník 2" o:spid="_x0000_s1026" style="position:absolute;margin-left:9pt;margin-top:6.2pt;width:208.5pt;height:162.7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76F0654C" w14:textId="751B1F79" w:rsidR="00AC73A5" w:rsidRPr="002A65A5" w:rsidRDefault="00EC6246" w:rsidP="0078424A">
            <w:pPr>
              <w:ind w:left="447"/>
              <w:jc w:val="both"/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e>
                    </m:bar>
                  </m:e>
                </m:bar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8</m:t>
                    </m:r>
                    <m:r>
                      <w:rPr>
                        <w:rFonts w:ascii="Cambria Math" w:hAnsi="Cambria Math"/>
                      </w:rPr>
                      <m:t>π</m:t>
                    </m:r>
                    <m:r>
                      <w:rPr>
                        <w:rFonts w:ascii="Cambria Math" w:hAnsi="Cambria Math"/>
                      </w:rPr>
                      <m:t>h</m:t>
                    </m:r>
                    <m:r>
                      <w:rPr>
                        <w:rFonts w:ascii="Cambria Math" w:hAnsi="Cambria Math"/>
                      </w:rPr>
                      <m:t>V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 xml:space="preserve"> 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∞</m:t>
                    </m:r>
                  </m:sup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kT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h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.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3</m:t>
                            </m:r>
                          </m:sup>
                        </m:sSup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</m:t>
                        </m:r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den>
                    </m:f>
                  </m:e>
                </m:nary>
                <m:r>
                  <w:rPr>
                    <w:rFonts w:ascii="Cambria Math" w:hAnsi="Cambria Math"/>
                  </w:rPr>
                  <m:t xml:space="preserve"> .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kT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h</m:t>
                    </m:r>
                  </m:den>
                </m:f>
                <m:r>
                  <w:rPr>
                    <w:rFonts w:ascii="Cambria Math" w:hAnsi="Cambria Math"/>
                  </w:rPr>
                  <m:t>dx</m:t>
                </m:r>
                <m:r>
                  <w:rPr>
                    <w:rFonts w:ascii="Cambria Math" w:hAnsi="Cambria Math"/>
                  </w:rPr>
                  <m:t xml:space="preserve"> </m:t>
                </m:r>
                <m:r>
                  <w:rPr>
                    <w:rFonts w:ascii="Cambria Math" w:eastAsiaTheme="minorEastAsia" w:hAnsi="Cambria Math"/>
                  </w:rPr>
                  <m:t>=</m:t>
                </m:r>
              </m:oMath>
            </m:oMathPara>
          </w:p>
          <w:p w14:paraId="7F6B163B" w14:textId="14B26C7F" w:rsidR="00AC73A5" w:rsidRPr="002A65A5" w:rsidRDefault="00462A3C" w:rsidP="0078424A">
            <w:pPr>
              <w:ind w:left="589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8πhV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 xml:space="preserve"> .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kT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h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 .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kT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h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.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nary>
                          <m:naryPr>
                            <m:limLoc m:val="undOvr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hAnsi="Cambria Math"/>
                              </w:rPr>
                              <m:t>0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</w:rPr>
                              <m:t>∞</m:t>
                            </m:r>
                          </m:sup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3</m:t>
                                    </m:r>
                                  </m:sup>
                                </m:sSup>
                              </m:num>
                              <m:den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e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x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</w:rPr>
                                  <m:t>-1</m:t>
                                </m:r>
                              </m:den>
                            </m:f>
                          </m:e>
                        </m:nary>
                        <m:r>
                          <w:rPr>
                            <w:rFonts w:ascii="Cambria Math" w:hAnsi="Cambria Math"/>
                          </w:rPr>
                          <m:t>dx</m:t>
                        </m:r>
                      </m:e>
                    </m:groupChr>
                  </m:e>
                  <m:lim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15</m:t>
                        </m:r>
                      </m:den>
                    </m:f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π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sup>
                    </m:sSup>
                  </m:lim>
                </m:limLow>
                <m:r>
                  <w:rPr>
                    <w:rFonts w:ascii="Cambria Math" w:eastAsiaTheme="minorEastAsia" w:hAnsi="Cambria Math"/>
                  </w:rPr>
                  <m:t xml:space="preserve"> =</m:t>
                </m:r>
              </m:oMath>
            </m:oMathPara>
          </w:p>
          <w:p w14:paraId="4A40DEED" w14:textId="7F0D7DF7" w:rsidR="00AC73A5" w:rsidRPr="002A65A5" w:rsidRDefault="00462A3C" w:rsidP="0078424A">
            <w:pPr>
              <w:ind w:left="589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= </m:t>
                </m:r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limLow>
                          <m:limLow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limLowPr>
                          <m:e>
                            <m:groupChr>
                              <m:groupChr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groupChrPr>
                              <m:e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15</m:t>
                                    </m:r>
                                  </m:den>
                                </m:f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π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4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</w:rPr>
                                  <m:t xml:space="preserve"> . 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8πhV</m:t>
                                    </m:r>
                                  </m:num>
                                  <m:den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c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3</m:t>
                                        </m:r>
                                      </m:sup>
                                    </m:sSup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 xml:space="preserve"> . 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dPr>
                                      <m:e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</w:rPr>
                                            </m:ctrlPr>
                                          </m:fPr>
                                          <m:num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k</m:t>
                                            </m:r>
                                          </m:num>
                                          <m:den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h</m:t>
                                            </m:r>
                                          </m:den>
                                        </m:f>
                                      </m:e>
                                    </m:d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4</m:t>
                                    </m:r>
                                  </m:sup>
                                </m:sSup>
                              </m:e>
                            </m:groupChr>
                          </m:e>
                          <m:li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konst</m:t>
                            </m:r>
                            <m:r>
                              <w:rPr>
                                <w:rFonts w:ascii="Cambria Math" w:hAnsi="Cambria Math"/>
                              </w:rPr>
                              <m:t>.</m:t>
                            </m:r>
                          </m:lim>
                        </m:limLow>
                        <m:r>
                          <w:rPr>
                            <w:rFonts w:ascii="Cambria Math" w:hAnsi="Cambria Math"/>
                          </w:rPr>
                          <m:t xml:space="preserve"> .  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T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4</m:t>
                            </m:r>
                          </m:sup>
                        </m:sSup>
                      </m:e>
                    </m:bar>
                  </m:e>
                </m:bar>
              </m:oMath>
            </m:oMathPara>
          </w:p>
          <w:p w14:paraId="35B50FED" w14:textId="77777777" w:rsidR="00AC73A5" w:rsidRPr="002A65A5" w:rsidRDefault="00AC73A5" w:rsidP="00DD3FED">
            <w:pPr>
              <w:jc w:val="both"/>
            </w:pPr>
          </w:p>
        </w:tc>
        <w:tc>
          <w:tcPr>
            <w:tcW w:w="284" w:type="dxa"/>
          </w:tcPr>
          <w:p w14:paraId="7E30CB2A" w14:textId="77777777" w:rsidR="00AC73A5" w:rsidRPr="002A65A5" w:rsidRDefault="00AC73A5" w:rsidP="00DD3FED">
            <w:pPr>
              <w:jc w:val="both"/>
            </w:pPr>
          </w:p>
          <w:p w14:paraId="30EF02D2" w14:textId="77777777" w:rsidR="00140123" w:rsidRPr="002A65A5" w:rsidRDefault="00140123" w:rsidP="00DD3FED">
            <w:pPr>
              <w:jc w:val="both"/>
            </w:pPr>
          </w:p>
          <w:p w14:paraId="5C4BEFCE" w14:textId="77777777" w:rsidR="00140123" w:rsidRPr="002A65A5" w:rsidRDefault="00140123" w:rsidP="00DD3FED">
            <w:pPr>
              <w:jc w:val="both"/>
            </w:pPr>
          </w:p>
          <w:p w14:paraId="683B908B" w14:textId="77777777" w:rsidR="00140123" w:rsidRPr="002A65A5" w:rsidRDefault="00140123" w:rsidP="00DD3FED">
            <w:pPr>
              <w:jc w:val="both"/>
            </w:pPr>
          </w:p>
          <w:p w14:paraId="5025151D" w14:textId="77777777" w:rsidR="00140123" w:rsidRPr="002A65A5" w:rsidRDefault="00140123" w:rsidP="00DD3FED">
            <w:pPr>
              <w:jc w:val="both"/>
            </w:pPr>
          </w:p>
          <w:p w14:paraId="39A7D39A" w14:textId="77777777" w:rsidR="00140123" w:rsidRPr="002A65A5" w:rsidRDefault="00140123" w:rsidP="00DD3FED">
            <w:pPr>
              <w:jc w:val="both"/>
            </w:pPr>
          </w:p>
          <w:p w14:paraId="766D7B28" w14:textId="77777777" w:rsidR="00140123" w:rsidRPr="002A65A5" w:rsidRDefault="00140123" w:rsidP="00DD3FED">
            <w:pPr>
              <w:jc w:val="both"/>
            </w:pPr>
          </w:p>
          <w:p w14:paraId="611AA0EB" w14:textId="77777777" w:rsidR="00140123" w:rsidRPr="002A65A5" w:rsidRDefault="00140123" w:rsidP="00DD3FED">
            <w:pPr>
              <w:jc w:val="both"/>
            </w:pPr>
          </w:p>
          <w:p w14:paraId="559C4D15" w14:textId="77777777" w:rsidR="00140123" w:rsidRPr="002A65A5" w:rsidRDefault="00140123" w:rsidP="00DD3FED">
            <w:pPr>
              <w:jc w:val="both"/>
            </w:pPr>
          </w:p>
          <w:p w14:paraId="6846062D" w14:textId="77777777" w:rsidR="00140123" w:rsidRPr="002A65A5" w:rsidRDefault="00140123" w:rsidP="00DD3FED">
            <w:pPr>
              <w:jc w:val="both"/>
            </w:pPr>
          </w:p>
          <w:p w14:paraId="6167ED99" w14:textId="77777777" w:rsidR="00140123" w:rsidRDefault="00140123" w:rsidP="00DD3FED">
            <w:pPr>
              <w:jc w:val="both"/>
            </w:pPr>
          </w:p>
          <w:p w14:paraId="6B12ED15" w14:textId="77777777" w:rsidR="00462A3C" w:rsidRPr="000427EE" w:rsidRDefault="00462A3C" w:rsidP="00DD3FED">
            <w:pPr>
              <w:jc w:val="both"/>
              <w:rPr>
                <w:sz w:val="18"/>
                <w:szCs w:val="18"/>
              </w:rPr>
            </w:pPr>
          </w:p>
          <w:p w14:paraId="501E2B0D" w14:textId="77777777" w:rsidR="00140123" w:rsidRPr="0057602C" w:rsidRDefault="00140123" w:rsidP="00DD3FED">
            <w:pPr>
              <w:jc w:val="both"/>
              <w:rPr>
                <w:b/>
                <w:bCs/>
              </w:rPr>
            </w:pPr>
            <w:r w:rsidRPr="0057602C">
              <w:rPr>
                <w:b/>
                <w:bCs/>
              </w:rPr>
              <w:t>,</w:t>
            </w:r>
          </w:p>
        </w:tc>
        <w:tc>
          <w:tcPr>
            <w:tcW w:w="4247" w:type="dxa"/>
            <w:vAlign w:val="center"/>
          </w:tcPr>
          <w:p w14:paraId="30666545" w14:textId="77777777" w:rsidR="00AC73A5" w:rsidRPr="002A65A5" w:rsidRDefault="00A3160A" w:rsidP="00462A3C">
            <w:pPr>
              <w:tabs>
                <w:tab w:val="right" w:pos="3682"/>
              </w:tabs>
            </w:pPr>
            <w:r w:rsidRPr="002A65A5">
              <w:tab/>
              <w:t>(2.1.46)</w:t>
            </w:r>
          </w:p>
        </w:tc>
      </w:tr>
    </w:tbl>
    <w:p w14:paraId="54FD921F" w14:textId="77777777" w:rsidR="00BF5BBE" w:rsidRPr="002A65A5" w:rsidRDefault="0051227E" w:rsidP="009E03D0">
      <w:pPr>
        <w:spacing w:after="0"/>
        <w:jc w:val="both"/>
        <w:rPr>
          <w:u w:val="single"/>
        </w:rPr>
      </w:pPr>
      <w:r w:rsidRPr="002A65A5">
        <w:t>takže je doplněn i</w:t>
      </w:r>
      <w:r w:rsidR="006A383B">
        <w:t> </w:t>
      </w:r>
      <w:r w:rsidRPr="002A65A5">
        <w:t xml:space="preserve">empirický </w:t>
      </w:r>
      <w:r w:rsidRPr="006A383B">
        <w:rPr>
          <w:u w:val="wave"/>
        </w:rPr>
        <w:t>Stefan-Bol</w:t>
      </w:r>
      <w:r w:rsidR="00A368F0" w:rsidRPr="006A383B">
        <w:rPr>
          <w:u w:val="wave"/>
        </w:rPr>
        <w:t>t</w:t>
      </w:r>
      <w:r w:rsidRPr="006A383B">
        <w:rPr>
          <w:u w:val="wave"/>
        </w:rPr>
        <w:t>zmannův zákon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0"/>
        <w:gridCol w:w="287"/>
        <w:gridCol w:w="6515"/>
      </w:tblGrid>
      <w:tr w:rsidR="008B4DCC" w:rsidRPr="002A65A5" w14:paraId="5F65E462" w14:textId="77777777" w:rsidTr="00930DF5">
        <w:tc>
          <w:tcPr>
            <w:tcW w:w="2260" w:type="dxa"/>
          </w:tcPr>
          <w:p w14:paraId="1EDB8462" w14:textId="77777777" w:rsidR="008B4DCC" w:rsidRPr="002A65A5" w:rsidRDefault="00FD0CA3" w:rsidP="00DD3FED">
            <w:pPr>
              <w:jc w:val="both"/>
            </w:pPr>
            <w:r w:rsidRPr="002A65A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25CCB9EB" wp14:editId="2D014E20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28258</wp:posOffset>
                      </wp:positionV>
                      <wp:extent cx="1143000" cy="434975"/>
                      <wp:effectExtent l="0" t="0" r="19050" b="22225"/>
                      <wp:wrapNone/>
                      <wp:docPr id="1772834744" name="Obdélní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0" cy="4349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D35DC9" id="Obdélník 3" o:spid="_x0000_s1026" style="position:absolute;margin-left:9.4pt;margin-top:2.25pt;width:90pt;height:34.2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66726443" w14:textId="77777777" w:rsidR="008B4DCC" w:rsidRPr="002A65A5" w:rsidRDefault="00974E99" w:rsidP="008B4DCC">
            <w:pPr>
              <w:ind w:left="447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I = 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konst</m:t>
                </m:r>
                <m:r>
                  <w:rPr>
                    <w:rFonts w:ascii="Cambria Math" w:hAnsi="Cambria Math"/>
                  </w:rPr>
                  <m:t xml:space="preserve">.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4</m:t>
                    </m:r>
                  </m:sup>
                </m:sSup>
              </m:oMath>
            </m:oMathPara>
          </w:p>
          <w:p w14:paraId="4D7D552D" w14:textId="77777777" w:rsidR="008B4DCC" w:rsidRPr="002A65A5" w:rsidRDefault="008B4DCC" w:rsidP="00DD3FED">
            <w:pPr>
              <w:jc w:val="both"/>
            </w:pPr>
          </w:p>
        </w:tc>
        <w:tc>
          <w:tcPr>
            <w:tcW w:w="287" w:type="dxa"/>
          </w:tcPr>
          <w:p w14:paraId="5C397C55" w14:textId="77777777" w:rsidR="008B4DCC" w:rsidRDefault="008B4DCC" w:rsidP="00DD3FED">
            <w:pPr>
              <w:jc w:val="both"/>
              <w:rPr>
                <w:b/>
                <w:bCs/>
              </w:rPr>
            </w:pPr>
          </w:p>
          <w:p w14:paraId="2463B2AE" w14:textId="77777777" w:rsidR="003626C0" w:rsidRPr="003626C0" w:rsidRDefault="003626C0" w:rsidP="00DD3FED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1FCA82F9" w14:textId="77777777" w:rsidR="008B4DCC" w:rsidRPr="00974E99" w:rsidRDefault="008B4DCC" w:rsidP="00DD3FED">
            <w:pPr>
              <w:jc w:val="both"/>
              <w:rPr>
                <w:b/>
                <w:bCs/>
              </w:rPr>
            </w:pPr>
            <w:r w:rsidRPr="00974E99">
              <w:rPr>
                <w:b/>
                <w:bCs/>
              </w:rPr>
              <w:t>,</w:t>
            </w:r>
          </w:p>
        </w:tc>
        <w:tc>
          <w:tcPr>
            <w:tcW w:w="6515" w:type="dxa"/>
            <w:vAlign w:val="center"/>
          </w:tcPr>
          <w:p w14:paraId="370F420E" w14:textId="77777777" w:rsidR="008B4DCC" w:rsidRPr="002A65A5" w:rsidRDefault="008B4DCC" w:rsidP="00930DF5">
            <w:pPr>
              <w:tabs>
                <w:tab w:val="right" w:pos="5946"/>
              </w:tabs>
            </w:pPr>
            <w:r w:rsidRPr="002A65A5">
              <w:tab/>
              <w:t>(2.1.47)</w:t>
            </w:r>
          </w:p>
        </w:tc>
      </w:tr>
    </w:tbl>
    <w:p w14:paraId="62F76083" w14:textId="77777777" w:rsidR="00ED744A" w:rsidRDefault="00ED744A" w:rsidP="00ED744A">
      <w:pPr>
        <w:jc w:val="both"/>
      </w:pPr>
    </w:p>
    <w:p w14:paraId="473E646C" w14:textId="77777777" w:rsidR="00ED744A" w:rsidRDefault="00ED744A" w:rsidP="00ED744A">
      <w:pPr>
        <w:jc w:val="both"/>
      </w:pPr>
    </w:p>
    <w:p w14:paraId="3F9F4D1D" w14:textId="77777777" w:rsidR="00ED744A" w:rsidRDefault="00ED744A" w:rsidP="00ED744A">
      <w:pPr>
        <w:jc w:val="both"/>
      </w:pPr>
    </w:p>
    <w:p w14:paraId="5D5E2F1E" w14:textId="77777777" w:rsidR="00ED744A" w:rsidRDefault="00ED744A" w:rsidP="00ED744A">
      <w:pPr>
        <w:jc w:val="both"/>
      </w:pPr>
    </w:p>
    <w:p w14:paraId="01428D16" w14:textId="77777777" w:rsidR="00ED744A" w:rsidRDefault="00ED744A" w:rsidP="00ED744A">
      <w:pPr>
        <w:jc w:val="both"/>
      </w:pPr>
    </w:p>
    <w:p w14:paraId="712B29C8" w14:textId="77777777" w:rsidR="00ED744A" w:rsidRPr="002A65A5" w:rsidRDefault="009E03D0" w:rsidP="00347FD7">
      <w:pPr>
        <w:spacing w:after="0"/>
        <w:jc w:val="both"/>
      </w:pPr>
      <w:r w:rsidRPr="002A65A5">
        <w:lastRenderedPageBreak/>
        <w:t xml:space="preserve">prostě jako </w:t>
      </w:r>
      <w:r w:rsidRPr="006A383B">
        <w:rPr>
          <w:u w:val="wave"/>
        </w:rPr>
        <w:t>plocha ohraničená Planckovou vyzařovací křivkou</w:t>
      </w:r>
      <w:r w:rsidRPr="002A65A5">
        <w:t>:</w:t>
      </w:r>
    </w:p>
    <w:tbl>
      <w:tblPr>
        <w:tblStyle w:val="Mkatabulky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283"/>
        <w:gridCol w:w="4394"/>
      </w:tblGrid>
      <w:tr w:rsidR="00860811" w:rsidRPr="002A65A5" w14:paraId="400AB7A9" w14:textId="77777777" w:rsidTr="00930DF5">
        <w:tc>
          <w:tcPr>
            <w:tcW w:w="4390" w:type="dxa"/>
          </w:tcPr>
          <w:p w14:paraId="67D43D3F" w14:textId="5ECAD567" w:rsidR="00860811" w:rsidRDefault="004A190F" w:rsidP="00DD3FED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18016" behindDoc="0" locked="0" layoutInCell="1" allowOverlap="1" wp14:anchorId="37E7FD1D" wp14:editId="5AEEAC3D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28893</wp:posOffset>
                      </wp:positionV>
                      <wp:extent cx="2566987" cy="1152207"/>
                      <wp:effectExtent l="0" t="0" r="24130" b="10160"/>
                      <wp:wrapNone/>
                      <wp:docPr id="1321775159" name="Obdélník 1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66987" cy="115220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0EE96B" id="Obdélník 141" o:spid="_x0000_s1026" style="position:absolute;margin-left:9.4pt;margin-top:2.3pt;width:202.1pt;height:90.7pt;z-index:25211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7CD60220" w14:textId="2669AE15" w:rsidR="004A190F" w:rsidRDefault="00DF4BB6" w:rsidP="00DD3FED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79840" behindDoc="0" locked="0" layoutInCell="1" allowOverlap="1" wp14:anchorId="4FC97EA8" wp14:editId="4D4BFDD4">
                      <wp:simplePos x="0" y="0"/>
                      <wp:positionH relativeFrom="column">
                        <wp:posOffset>655320</wp:posOffset>
                      </wp:positionH>
                      <wp:positionV relativeFrom="paragraph">
                        <wp:posOffset>39052</wp:posOffset>
                      </wp:positionV>
                      <wp:extent cx="0" cy="842645"/>
                      <wp:effectExtent l="76200" t="38100" r="57150" b="14605"/>
                      <wp:wrapNone/>
                      <wp:docPr id="482749891" name="Přímá spojnice se šipkou 2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84264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BDE3979" id="Přímá spojnice se šipkou 260" o:spid="_x0000_s1026" type="#_x0000_t32" style="position:absolute;margin-left:51.6pt;margin-top:3.05pt;width:0;height:66.35pt;flip:y;z-index:25257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6C94CDD2" w14:textId="0633E8A3" w:rsidR="004A190F" w:rsidRPr="00372C3C" w:rsidRDefault="00EC6246" w:rsidP="004A190F">
            <w:pPr>
              <w:ind w:left="738"/>
              <w:rPr>
                <w:b/>
                <w:bCs/>
                <w:sz w:val="18"/>
                <w:szCs w:val="18"/>
                <w:vertAlign w:val="superscript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sz w:val="20"/>
                      <w:szCs w:val="2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  <w:szCs w:val="20"/>
                    </w:rPr>
                    <m:t>dI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  <w:szCs w:val="20"/>
                    </w:rPr>
                    <m:t>dν</m:t>
                  </m:r>
                </m:den>
              </m:f>
            </m:oMath>
            <w:r w:rsidR="004A190F"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 w:rsidR="004A190F"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 w:rsidR="004A190F"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 w:rsidR="004A190F" w:rsidRPr="00372C3C">
              <w:rPr>
                <w:b/>
                <w:bCs/>
                <w:i/>
                <w:iCs/>
                <w:sz w:val="18"/>
                <w:szCs w:val="18"/>
              </w:rPr>
              <w:t>I</w:t>
            </w:r>
            <w:r w:rsidR="004A190F" w:rsidRPr="00372C3C">
              <w:rPr>
                <w:b/>
                <w:bCs/>
                <w:sz w:val="18"/>
                <w:szCs w:val="18"/>
              </w:rPr>
              <w:t xml:space="preserve"> = konst. </w:t>
            </w:r>
            <w:r w:rsidR="004A190F" w:rsidRPr="00372C3C">
              <w:rPr>
                <w:b/>
                <w:bCs/>
                <w:i/>
                <w:iCs/>
                <w:sz w:val="18"/>
                <w:szCs w:val="18"/>
              </w:rPr>
              <w:t>T</w:t>
            </w:r>
            <w:r w:rsidR="004A190F" w:rsidRPr="00372C3C">
              <w:rPr>
                <w:b/>
                <w:bCs/>
                <w:sz w:val="18"/>
                <w:szCs w:val="18"/>
                <w:vertAlign w:val="superscript"/>
              </w:rPr>
              <w:t>4</w:t>
            </w:r>
          </w:p>
          <w:p w14:paraId="141660E9" w14:textId="26287297" w:rsidR="004A190F" w:rsidRPr="004A190F" w:rsidRDefault="00557CD9" w:rsidP="004A190F">
            <w:pPr>
              <w:ind w:left="738"/>
              <w:jc w:val="both"/>
              <w:rPr>
                <w:b/>
                <w:bCs/>
                <w:sz w:val="6"/>
                <w:szCs w:val="6"/>
              </w:rPr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78816" behindDoc="0" locked="0" layoutInCell="1" allowOverlap="1" wp14:anchorId="600DBEA3" wp14:editId="31BAC0F4">
                      <wp:simplePos x="0" y="0"/>
                      <wp:positionH relativeFrom="column">
                        <wp:posOffset>655320</wp:posOffset>
                      </wp:positionH>
                      <wp:positionV relativeFrom="paragraph">
                        <wp:posOffset>34608</wp:posOffset>
                      </wp:positionV>
                      <wp:extent cx="1652270" cy="514350"/>
                      <wp:effectExtent l="0" t="0" r="24130" b="19050"/>
                      <wp:wrapNone/>
                      <wp:docPr id="530322047" name="Volný tvar: obrazec 2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52270" cy="514350"/>
                              </a:xfrm>
                              <a:custGeom>
                                <a:avLst/>
                                <a:gdLst>
                                  <a:gd name="connsiteX0" fmla="*/ 0 w 1652587"/>
                                  <a:gd name="connsiteY0" fmla="*/ 504825 h 514350"/>
                                  <a:gd name="connsiteX1" fmla="*/ 61912 w 1652587"/>
                                  <a:gd name="connsiteY1" fmla="*/ 481013 h 514350"/>
                                  <a:gd name="connsiteX2" fmla="*/ 109537 w 1652587"/>
                                  <a:gd name="connsiteY2" fmla="*/ 442913 h 514350"/>
                                  <a:gd name="connsiteX3" fmla="*/ 138112 w 1652587"/>
                                  <a:gd name="connsiteY3" fmla="*/ 414338 h 514350"/>
                                  <a:gd name="connsiteX4" fmla="*/ 180975 w 1652587"/>
                                  <a:gd name="connsiteY4" fmla="*/ 371475 h 514350"/>
                                  <a:gd name="connsiteX5" fmla="*/ 214312 w 1652587"/>
                                  <a:gd name="connsiteY5" fmla="*/ 309563 h 514350"/>
                                  <a:gd name="connsiteX6" fmla="*/ 242887 w 1652587"/>
                                  <a:gd name="connsiteY6" fmla="*/ 242888 h 514350"/>
                                  <a:gd name="connsiteX7" fmla="*/ 271462 w 1652587"/>
                                  <a:gd name="connsiteY7" fmla="*/ 185738 h 514350"/>
                                  <a:gd name="connsiteX8" fmla="*/ 304800 w 1652587"/>
                                  <a:gd name="connsiteY8" fmla="*/ 119063 h 514350"/>
                                  <a:gd name="connsiteX9" fmla="*/ 338137 w 1652587"/>
                                  <a:gd name="connsiteY9" fmla="*/ 76200 h 514350"/>
                                  <a:gd name="connsiteX10" fmla="*/ 381000 w 1652587"/>
                                  <a:gd name="connsiteY10" fmla="*/ 33338 h 514350"/>
                                  <a:gd name="connsiteX11" fmla="*/ 447675 w 1652587"/>
                                  <a:gd name="connsiteY11" fmla="*/ 9525 h 514350"/>
                                  <a:gd name="connsiteX12" fmla="*/ 500062 w 1652587"/>
                                  <a:gd name="connsiteY12" fmla="*/ 0 h 514350"/>
                                  <a:gd name="connsiteX13" fmla="*/ 561975 w 1652587"/>
                                  <a:gd name="connsiteY13" fmla="*/ 9525 h 514350"/>
                                  <a:gd name="connsiteX14" fmla="*/ 623887 w 1652587"/>
                                  <a:gd name="connsiteY14" fmla="*/ 23813 h 514350"/>
                                  <a:gd name="connsiteX15" fmla="*/ 685800 w 1652587"/>
                                  <a:gd name="connsiteY15" fmla="*/ 52388 h 514350"/>
                                  <a:gd name="connsiteX16" fmla="*/ 752475 w 1652587"/>
                                  <a:gd name="connsiteY16" fmla="*/ 80963 h 514350"/>
                                  <a:gd name="connsiteX17" fmla="*/ 857250 w 1652587"/>
                                  <a:gd name="connsiteY17" fmla="*/ 147638 h 514350"/>
                                  <a:gd name="connsiteX18" fmla="*/ 971550 w 1652587"/>
                                  <a:gd name="connsiteY18" fmla="*/ 204788 h 514350"/>
                                  <a:gd name="connsiteX19" fmla="*/ 1095375 w 1652587"/>
                                  <a:gd name="connsiteY19" fmla="*/ 280988 h 514350"/>
                                  <a:gd name="connsiteX20" fmla="*/ 1238250 w 1652587"/>
                                  <a:gd name="connsiteY20" fmla="*/ 347663 h 514350"/>
                                  <a:gd name="connsiteX21" fmla="*/ 1381125 w 1652587"/>
                                  <a:gd name="connsiteY21" fmla="*/ 404813 h 514350"/>
                                  <a:gd name="connsiteX22" fmla="*/ 1462087 w 1652587"/>
                                  <a:gd name="connsiteY22" fmla="*/ 442913 h 514350"/>
                                  <a:gd name="connsiteX23" fmla="*/ 1571625 w 1652587"/>
                                  <a:gd name="connsiteY23" fmla="*/ 485775 h 514350"/>
                                  <a:gd name="connsiteX24" fmla="*/ 1652587 w 1652587"/>
                                  <a:gd name="connsiteY24" fmla="*/ 514350 h 51435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</a:cxnLst>
                                <a:rect l="l" t="t" r="r" b="b"/>
                                <a:pathLst>
                                  <a:path w="1652587" h="514350">
                                    <a:moveTo>
                                      <a:pt x="0" y="504825"/>
                                    </a:moveTo>
                                    <a:cubicBezTo>
                                      <a:pt x="21828" y="498078"/>
                                      <a:pt x="43656" y="491332"/>
                                      <a:pt x="61912" y="481013"/>
                                    </a:cubicBezTo>
                                    <a:cubicBezTo>
                                      <a:pt x="80168" y="470694"/>
                                      <a:pt x="96837" y="454025"/>
                                      <a:pt x="109537" y="442913"/>
                                    </a:cubicBezTo>
                                    <a:cubicBezTo>
                                      <a:pt x="122237" y="431801"/>
                                      <a:pt x="138112" y="414338"/>
                                      <a:pt x="138112" y="414338"/>
                                    </a:cubicBezTo>
                                    <a:cubicBezTo>
                                      <a:pt x="150018" y="402432"/>
                                      <a:pt x="168275" y="388937"/>
                                      <a:pt x="180975" y="371475"/>
                                    </a:cubicBezTo>
                                    <a:cubicBezTo>
                                      <a:pt x="193675" y="354012"/>
                                      <a:pt x="203993" y="330994"/>
                                      <a:pt x="214312" y="309563"/>
                                    </a:cubicBezTo>
                                    <a:cubicBezTo>
                                      <a:pt x="224631" y="288132"/>
                                      <a:pt x="233362" y="263525"/>
                                      <a:pt x="242887" y="242888"/>
                                    </a:cubicBezTo>
                                    <a:cubicBezTo>
                                      <a:pt x="252412" y="222251"/>
                                      <a:pt x="271462" y="185738"/>
                                      <a:pt x="271462" y="185738"/>
                                    </a:cubicBezTo>
                                    <a:cubicBezTo>
                                      <a:pt x="281781" y="165100"/>
                                      <a:pt x="293688" y="137319"/>
                                      <a:pt x="304800" y="119063"/>
                                    </a:cubicBezTo>
                                    <a:cubicBezTo>
                                      <a:pt x="315913" y="100807"/>
                                      <a:pt x="325437" y="90487"/>
                                      <a:pt x="338137" y="76200"/>
                                    </a:cubicBezTo>
                                    <a:cubicBezTo>
                                      <a:pt x="350837" y="61912"/>
                                      <a:pt x="362744" y="44450"/>
                                      <a:pt x="381000" y="33338"/>
                                    </a:cubicBezTo>
                                    <a:cubicBezTo>
                                      <a:pt x="399256" y="22225"/>
                                      <a:pt x="427831" y="15081"/>
                                      <a:pt x="447675" y="9525"/>
                                    </a:cubicBezTo>
                                    <a:cubicBezTo>
                                      <a:pt x="467519" y="3969"/>
                                      <a:pt x="481012" y="0"/>
                                      <a:pt x="500062" y="0"/>
                                    </a:cubicBezTo>
                                    <a:cubicBezTo>
                                      <a:pt x="519112" y="0"/>
                                      <a:pt x="541337" y="5556"/>
                                      <a:pt x="561975" y="9525"/>
                                    </a:cubicBezTo>
                                    <a:cubicBezTo>
                                      <a:pt x="582613" y="13494"/>
                                      <a:pt x="603250" y="16669"/>
                                      <a:pt x="623887" y="23813"/>
                                    </a:cubicBezTo>
                                    <a:cubicBezTo>
                                      <a:pt x="644524" y="30957"/>
                                      <a:pt x="664369" y="42863"/>
                                      <a:pt x="685800" y="52388"/>
                                    </a:cubicBezTo>
                                    <a:cubicBezTo>
                                      <a:pt x="707231" y="61913"/>
                                      <a:pt x="723900" y="65088"/>
                                      <a:pt x="752475" y="80963"/>
                                    </a:cubicBezTo>
                                    <a:cubicBezTo>
                                      <a:pt x="781050" y="96838"/>
                                      <a:pt x="820738" y="127000"/>
                                      <a:pt x="857250" y="147638"/>
                                    </a:cubicBezTo>
                                    <a:cubicBezTo>
                                      <a:pt x="893763" y="168275"/>
                                      <a:pt x="931863" y="182563"/>
                                      <a:pt x="971550" y="204788"/>
                                    </a:cubicBezTo>
                                    <a:cubicBezTo>
                                      <a:pt x="1011237" y="227013"/>
                                      <a:pt x="1050925" y="257176"/>
                                      <a:pt x="1095375" y="280988"/>
                                    </a:cubicBezTo>
                                    <a:cubicBezTo>
                                      <a:pt x="1139825" y="304800"/>
                                      <a:pt x="1190625" y="327025"/>
                                      <a:pt x="1238250" y="347663"/>
                                    </a:cubicBezTo>
                                    <a:cubicBezTo>
                                      <a:pt x="1285875" y="368300"/>
                                      <a:pt x="1343819" y="388938"/>
                                      <a:pt x="1381125" y="404813"/>
                                    </a:cubicBezTo>
                                    <a:cubicBezTo>
                                      <a:pt x="1418431" y="420688"/>
                                      <a:pt x="1430337" y="429419"/>
                                      <a:pt x="1462087" y="442913"/>
                                    </a:cubicBezTo>
                                    <a:cubicBezTo>
                                      <a:pt x="1493837" y="456407"/>
                                      <a:pt x="1539875" y="473869"/>
                                      <a:pt x="1571625" y="485775"/>
                                    </a:cubicBezTo>
                                    <a:cubicBezTo>
                                      <a:pt x="1603375" y="497681"/>
                                      <a:pt x="1627981" y="506015"/>
                                      <a:pt x="1652587" y="514350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C12A5E5" id="Volný tvar: obrazec 259" o:spid="_x0000_s1026" style="position:absolute;margin-left:51.6pt;margin-top:2.75pt;width:130.1pt;height:40.5pt;z-index:25257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52587,514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" path="m,504825v21828,-6747,43656,-13493,61912,-23812c80168,470694,96837,454025,109537,442913v12700,-11112,28575,-28575,28575,-28575c150018,402432,168275,388937,180975,371475v12700,-17463,23018,-40481,33337,-61912c224631,288132,233362,263525,242887,242888v9525,-20637,28575,-57150,28575,-57150c281781,165100,293688,137319,304800,119063v11113,-18256,20637,-28576,33337,-42863c350837,61912,362744,44450,381000,33338,399256,22225,427831,15081,447675,9525,467519,3969,481012,,500062,v19050,,41275,5556,61913,9525c582613,13494,603250,16669,623887,23813v20637,7144,40482,19050,61913,28575c707231,61913,723900,65088,752475,80963v28575,15875,68263,46037,104775,66675c893763,168275,931863,182563,971550,204788v39687,22225,79375,52388,123825,76200c1139825,304800,1190625,327025,1238250,347663v47625,20637,105569,41275,142875,57150c1418431,420688,1430337,429419,1462087,442913v31750,13494,77788,30956,109538,42862c1603375,497681,1627981,506015,1652587,514350e" filled="f" strokecolor="#030e13 [484]" strokeweight="1.5pt">
                      <v:stroke joinstyle="miter"/>
                      <v:path arrowok="t" o:connecttype="custom" o:connectlocs="0,504825;61900,481013;109516,442913;138086,414338;180940,371475;214271,309563;242840,242888;271410,185738;304742,119063;338072,76200;380927,33338;447589,9525;499966,0;561867,9525;623767,23813;685668,52388;752331,80963;857086,147638;971364,204788;1095165,280988;1238012,347663;1380860,404813;1461807,442913;1571324,485775;1652270,514350" o:connectangles="0,0,0,0,0,0,0,0,0,0,0,0,0,0,0,0,0,0,0,0,0,0,0,0,0"/>
                    </v:shape>
                  </w:pict>
                </mc:Fallback>
              </mc:AlternateContent>
            </w:r>
            <w:r w:rsidR="00F80CF8">
              <w:rPr>
                <w:b/>
                <w:bCs/>
                <w:noProof/>
                <w:sz w:val="6"/>
                <w:szCs w:val="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81888" behindDoc="0" locked="0" layoutInCell="1" allowOverlap="1" wp14:anchorId="571A3733" wp14:editId="46AAF261">
                      <wp:simplePos x="0" y="0"/>
                      <wp:positionH relativeFrom="column">
                        <wp:posOffset>852488</wp:posOffset>
                      </wp:positionH>
                      <wp:positionV relativeFrom="paragraph">
                        <wp:posOffset>21908</wp:posOffset>
                      </wp:positionV>
                      <wp:extent cx="300037" cy="514350"/>
                      <wp:effectExtent l="0" t="0" r="24130" b="19050"/>
                      <wp:wrapNone/>
                      <wp:docPr id="1848902092" name="Přímá spojnice 2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00037" cy="5143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D3DDCEC" id="Přímá spojnice 262" o:spid="_x0000_s1026" style="position:absolute;flip:x;z-index:25258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15pt,1.75pt" to="90.75pt,4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14:paraId="76E46133" w14:textId="6EB5D910" w:rsidR="004A190F" w:rsidRDefault="00F80CF8" w:rsidP="00DD3FED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83936" behindDoc="0" locked="0" layoutInCell="1" allowOverlap="1" wp14:anchorId="51552702" wp14:editId="5AA5FAA8">
                      <wp:simplePos x="0" y="0"/>
                      <wp:positionH relativeFrom="column">
                        <wp:posOffset>1131887</wp:posOffset>
                      </wp:positionH>
                      <wp:positionV relativeFrom="paragraph">
                        <wp:posOffset>50165</wp:posOffset>
                      </wp:positionV>
                      <wp:extent cx="238442" cy="433388"/>
                      <wp:effectExtent l="0" t="0" r="28575" b="24130"/>
                      <wp:wrapNone/>
                      <wp:docPr id="1970582471" name="Přímá spojnice 2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38442" cy="433388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EB0C54C" id="Přímá spojnice 264" o:spid="_x0000_s1026" style="position:absolute;flip:x;z-index:25258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9.1pt,3.95pt" to="107.85pt,3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4"/>
                <w:szCs w:val="1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82912" behindDoc="0" locked="0" layoutInCell="1" allowOverlap="1" wp14:anchorId="636DC41F" wp14:editId="1D264B6F">
                      <wp:simplePos x="0" y="0"/>
                      <wp:positionH relativeFrom="column">
                        <wp:posOffset>990600</wp:posOffset>
                      </wp:positionH>
                      <wp:positionV relativeFrom="paragraph">
                        <wp:posOffset>4128</wp:posOffset>
                      </wp:positionV>
                      <wp:extent cx="271463" cy="485775"/>
                      <wp:effectExtent l="0" t="0" r="33655" b="28575"/>
                      <wp:wrapNone/>
                      <wp:docPr id="2016466002" name="Přímá spojnice 2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71463" cy="4857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6249087" id="Přímá spojnice 263" o:spid="_x0000_s1026" style="position:absolute;flip:x;z-index:25258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pt,.35pt" to="99.4pt,3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14:paraId="25EE7330" w14:textId="261237B0" w:rsidR="004A190F" w:rsidRPr="00557CD9" w:rsidRDefault="001B191E" w:rsidP="004A190F">
            <w:pPr>
              <w:ind w:left="3289"/>
              <w:rPr>
                <w:b/>
                <w:bCs/>
                <w:sz w:val="16"/>
                <w:szCs w:val="16"/>
              </w:rPr>
            </w:pPr>
            <w:r w:rsidRPr="00557CD9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87008" behindDoc="0" locked="0" layoutInCell="1" allowOverlap="1" wp14:anchorId="23EF2E69" wp14:editId="28DFBE30">
                      <wp:simplePos x="0" y="0"/>
                      <wp:positionH relativeFrom="column">
                        <wp:posOffset>1519238</wp:posOffset>
                      </wp:positionH>
                      <wp:positionV relativeFrom="paragraph">
                        <wp:posOffset>109855</wp:posOffset>
                      </wp:positionV>
                      <wp:extent cx="152400" cy="271145"/>
                      <wp:effectExtent l="0" t="0" r="19050" b="33655"/>
                      <wp:wrapNone/>
                      <wp:docPr id="1763339067" name="Přímá spojnice 2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52400" cy="27114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9A6C4EB" id="Přímá spojnice 267" o:spid="_x0000_s1026" style="position:absolute;flip:x;z-index:25258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9.65pt,8.65pt" to="131.65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F50F7D" w:rsidRPr="00557CD9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85984" behindDoc="0" locked="0" layoutInCell="1" allowOverlap="1" wp14:anchorId="06799A5B" wp14:editId="434BD43F">
                      <wp:simplePos x="0" y="0"/>
                      <wp:positionH relativeFrom="column">
                        <wp:posOffset>1385888</wp:posOffset>
                      </wp:positionH>
                      <wp:positionV relativeFrom="paragraph">
                        <wp:posOffset>57468</wp:posOffset>
                      </wp:positionV>
                      <wp:extent cx="190500" cy="323850"/>
                      <wp:effectExtent l="0" t="0" r="19050" b="19050"/>
                      <wp:wrapNone/>
                      <wp:docPr id="141015970" name="Přímá spojnice 2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90500" cy="3238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10DCFE5" id="Přímá spojnice 266" o:spid="_x0000_s1026" style="position:absolute;flip:x;z-index:252585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9.15pt,4.55pt" to="124.15pt,3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F50F7D" w:rsidRPr="00557CD9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84960" behindDoc="0" locked="0" layoutInCell="1" allowOverlap="1" wp14:anchorId="3C1D51B6" wp14:editId="5ACA5370">
                      <wp:simplePos x="0" y="0"/>
                      <wp:positionH relativeFrom="column">
                        <wp:posOffset>1261745</wp:posOffset>
                      </wp:positionH>
                      <wp:positionV relativeFrom="paragraph">
                        <wp:posOffset>5080</wp:posOffset>
                      </wp:positionV>
                      <wp:extent cx="214630" cy="376238"/>
                      <wp:effectExtent l="0" t="0" r="33020" b="24130"/>
                      <wp:wrapNone/>
                      <wp:docPr id="448162062" name="Přímá spojnice 2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14630" cy="376238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7033E54" id="Přímá spojnice 265" o:spid="_x0000_s1026" style="position:absolute;flip:x;z-index:25258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35pt,.4pt" to="116.25pt,3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4A190F" w:rsidRPr="00557CD9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80864" behindDoc="0" locked="0" layoutInCell="1" allowOverlap="1" wp14:anchorId="350354C6" wp14:editId="185DFD3F">
                      <wp:simplePos x="0" y="0"/>
                      <wp:positionH relativeFrom="column">
                        <wp:posOffset>1881188</wp:posOffset>
                      </wp:positionH>
                      <wp:positionV relativeFrom="paragraph">
                        <wp:posOffset>66993</wp:posOffset>
                      </wp:positionV>
                      <wp:extent cx="176212" cy="119062"/>
                      <wp:effectExtent l="38100" t="0" r="33655" b="52705"/>
                      <wp:wrapNone/>
                      <wp:docPr id="1344615273" name="Přímá spojnice se šipkou 2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76212" cy="119062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CE2C68" id="Přímá spojnice se šipkou 261" o:spid="_x0000_s1026" type="#_x0000_t32" style="position:absolute;margin-left:148.15pt;margin-top:5.3pt;width:13.85pt;height:9.35pt;flip:x;z-index:25258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4A190F" w:rsidRPr="00557CD9">
              <w:rPr>
                <w:b/>
                <w:bCs/>
                <w:sz w:val="16"/>
                <w:szCs w:val="16"/>
              </w:rPr>
              <w:t>Planck</w:t>
            </w:r>
          </w:p>
          <w:p w14:paraId="533E9383" w14:textId="52620AB7" w:rsidR="004A190F" w:rsidRPr="00F80CF8" w:rsidRDefault="001B191E" w:rsidP="00F80CF8">
            <w:pPr>
              <w:ind w:left="1872"/>
              <w:jc w:val="both"/>
              <w:rPr>
                <w:b/>
                <w:bCs/>
                <w:i/>
                <w:iCs/>
                <w:sz w:val="14"/>
                <w:szCs w:val="14"/>
              </w:rPr>
            </w:pPr>
            <w:r>
              <w:rPr>
                <w:b/>
                <w:bCs/>
                <w:i/>
                <w:iCs/>
                <w:noProof/>
                <w:sz w:val="14"/>
                <w:szCs w:val="1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89056" behindDoc="0" locked="0" layoutInCell="1" allowOverlap="1" wp14:anchorId="1641FEF3" wp14:editId="6FA4787F">
                      <wp:simplePos x="0" y="0"/>
                      <wp:positionH relativeFrom="column">
                        <wp:posOffset>1790700</wp:posOffset>
                      </wp:positionH>
                      <wp:positionV relativeFrom="paragraph">
                        <wp:posOffset>106045</wp:posOffset>
                      </wp:positionV>
                      <wp:extent cx="90488" cy="166370"/>
                      <wp:effectExtent l="0" t="0" r="24130" b="24130"/>
                      <wp:wrapNone/>
                      <wp:docPr id="715531942" name="Přímá spojnice 2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0488" cy="16637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511CA7E" id="Přímá spojnice 269" o:spid="_x0000_s1026" style="position:absolute;flip:x;z-index:25258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pt,8.35pt" to="148.15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i/>
                <w:iCs/>
                <w:noProof/>
                <w:sz w:val="14"/>
                <w:szCs w:val="1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88032" behindDoc="0" locked="0" layoutInCell="1" allowOverlap="1" wp14:anchorId="375990C3" wp14:editId="417036B1">
                      <wp:simplePos x="0" y="0"/>
                      <wp:positionH relativeFrom="column">
                        <wp:posOffset>1656715</wp:posOffset>
                      </wp:positionH>
                      <wp:positionV relativeFrom="paragraph">
                        <wp:posOffset>61912</wp:posOffset>
                      </wp:positionV>
                      <wp:extent cx="109538" cy="195580"/>
                      <wp:effectExtent l="0" t="0" r="24130" b="33020"/>
                      <wp:wrapNone/>
                      <wp:docPr id="879826247" name="Přímá spojnice 2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9538" cy="19558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12F96E2" id="Přímá spojnice 268" o:spid="_x0000_s1026" style="position:absolute;flip:x;z-index:25258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45pt,4.85pt" to="139.1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F80CF8" w:rsidRPr="00F80CF8">
              <w:rPr>
                <w:b/>
                <w:bCs/>
                <w:i/>
                <w:iCs/>
                <w:sz w:val="14"/>
                <w:szCs w:val="14"/>
              </w:rPr>
              <w:t>I</w:t>
            </w:r>
          </w:p>
          <w:p w14:paraId="07A2DBCC" w14:textId="4518FA48" w:rsidR="004A190F" w:rsidRDefault="001B191E" w:rsidP="00DF4BB6">
            <w:pPr>
              <w:spacing w:after="60"/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91104" behindDoc="0" locked="0" layoutInCell="1" allowOverlap="1" wp14:anchorId="6A4682E1" wp14:editId="164569FD">
                      <wp:simplePos x="0" y="0"/>
                      <wp:positionH relativeFrom="column">
                        <wp:posOffset>2081213</wp:posOffset>
                      </wp:positionH>
                      <wp:positionV relativeFrom="paragraph">
                        <wp:posOffset>92710</wp:posOffset>
                      </wp:positionV>
                      <wp:extent cx="33020" cy="71120"/>
                      <wp:effectExtent l="0" t="0" r="24130" b="24130"/>
                      <wp:wrapNone/>
                      <wp:docPr id="471720523" name="Přímá spojnice 2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3020" cy="7112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34A30EF" id="Přímá spojnice 271" o:spid="_x0000_s1026" style="position:absolute;flip:x;z-index:25259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3.9pt,7.3pt" to="166.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4"/>
                <w:szCs w:val="1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90080" behindDoc="0" locked="0" layoutInCell="1" allowOverlap="1" wp14:anchorId="4BF55128" wp14:editId="47ED482F">
                      <wp:simplePos x="0" y="0"/>
                      <wp:positionH relativeFrom="column">
                        <wp:posOffset>1943100</wp:posOffset>
                      </wp:positionH>
                      <wp:positionV relativeFrom="paragraph">
                        <wp:posOffset>45085</wp:posOffset>
                      </wp:positionV>
                      <wp:extent cx="61913" cy="119063"/>
                      <wp:effectExtent l="0" t="0" r="33655" b="33655"/>
                      <wp:wrapNone/>
                      <wp:docPr id="754365039" name="Přímá spojnice 2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1913" cy="119063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AA89601" id="Přímá spojnice 270" o:spid="_x0000_s1026" style="position:absolute;flip:x;z-index:25259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pt,3.55pt" to="157.9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14:paraId="5ECDF620" w14:textId="711F64D9" w:rsidR="004A190F" w:rsidRPr="004A27AE" w:rsidRDefault="00557CD9" w:rsidP="00DF4BB6">
            <w:pPr>
              <w:ind w:left="3297"/>
              <w:jc w:val="both"/>
              <w:rPr>
                <w:b/>
                <w:bCs/>
                <w:i/>
                <w:iCs/>
                <w:sz w:val="14"/>
                <w:szCs w:val="14"/>
              </w:rPr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77792" behindDoc="0" locked="0" layoutInCell="1" allowOverlap="1" wp14:anchorId="0E50C582" wp14:editId="22049A3D">
                      <wp:simplePos x="0" y="0"/>
                      <wp:positionH relativeFrom="column">
                        <wp:posOffset>321945</wp:posOffset>
                      </wp:positionH>
                      <wp:positionV relativeFrom="paragraph">
                        <wp:posOffset>15557</wp:posOffset>
                      </wp:positionV>
                      <wp:extent cx="2190750" cy="0"/>
                      <wp:effectExtent l="0" t="76200" r="19050" b="95250"/>
                      <wp:wrapNone/>
                      <wp:docPr id="368902530" name="Přímá spojnice se šipkou 2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7FBBDD" id="Přímá spojnice se šipkou 258" o:spid="_x0000_s1026" type="#_x0000_t32" style="position:absolute;margin-left:25.35pt;margin-top:1.2pt;width:172.5pt;height:0;z-index:25257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DF4BB6">
              <w:rPr>
                <w:b/>
                <w:bCs/>
                <w:i/>
                <w:iCs/>
                <w:sz w:val="14"/>
                <w:szCs w:val="14"/>
              </w:rPr>
              <w:t xml:space="preserve">         </w:t>
            </w:r>
            <w:r w:rsidR="004A27AE">
              <w:rPr>
                <w:b/>
                <w:bCs/>
                <w:i/>
                <w:iCs/>
                <w:sz w:val="14"/>
                <w:szCs w:val="14"/>
              </w:rPr>
              <w:t xml:space="preserve">    </w:t>
            </w:r>
            <w:r w:rsidR="004A27AE" w:rsidRPr="00557CD9">
              <w:rPr>
                <w:b/>
                <w:bCs/>
                <w:i/>
                <w:iCs/>
                <w:sz w:val="16"/>
                <w:szCs w:val="16"/>
              </w:rPr>
              <w:sym w:font="Symbol" w:char="F06E"/>
            </w:r>
          </w:p>
          <w:p w14:paraId="1FEEBE9E" w14:textId="09DE1579" w:rsidR="004A190F" w:rsidRPr="004A190F" w:rsidRDefault="004A190F" w:rsidP="00DD3FED">
            <w:pPr>
              <w:jc w:val="both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3" w:type="dxa"/>
          </w:tcPr>
          <w:p w14:paraId="25137410" w14:textId="77777777" w:rsidR="00860811" w:rsidRPr="002A65A5" w:rsidRDefault="00860811" w:rsidP="00DD3FED">
            <w:pPr>
              <w:jc w:val="both"/>
            </w:pPr>
          </w:p>
          <w:p w14:paraId="76585A48" w14:textId="77777777" w:rsidR="00860811" w:rsidRPr="002A65A5" w:rsidRDefault="00860811" w:rsidP="00DD3FED">
            <w:pPr>
              <w:jc w:val="both"/>
            </w:pPr>
          </w:p>
          <w:p w14:paraId="368C7F82" w14:textId="77777777" w:rsidR="00860811" w:rsidRPr="002A65A5" w:rsidRDefault="00860811" w:rsidP="00DD3FED">
            <w:pPr>
              <w:jc w:val="both"/>
            </w:pPr>
          </w:p>
          <w:p w14:paraId="470461BD" w14:textId="77777777" w:rsidR="00860811" w:rsidRPr="002A65A5" w:rsidRDefault="00860811" w:rsidP="00DD3FED">
            <w:pPr>
              <w:jc w:val="both"/>
            </w:pPr>
          </w:p>
          <w:p w14:paraId="0E265C64" w14:textId="77777777" w:rsidR="00860811" w:rsidRPr="002A65A5" w:rsidRDefault="00860811" w:rsidP="00DD3FED">
            <w:pPr>
              <w:jc w:val="both"/>
            </w:pPr>
          </w:p>
          <w:p w14:paraId="70B31BCD" w14:textId="77777777" w:rsidR="00860811" w:rsidRPr="00930DF5" w:rsidRDefault="00860811" w:rsidP="00DD3FED">
            <w:pPr>
              <w:jc w:val="both"/>
              <w:rPr>
                <w:sz w:val="24"/>
                <w:szCs w:val="24"/>
              </w:rPr>
            </w:pPr>
          </w:p>
          <w:p w14:paraId="52AE77C4" w14:textId="77777777" w:rsidR="00860811" w:rsidRPr="00974E99" w:rsidRDefault="00860811" w:rsidP="00DD3FED">
            <w:pPr>
              <w:jc w:val="both"/>
              <w:rPr>
                <w:b/>
                <w:bCs/>
              </w:rPr>
            </w:pPr>
            <w:r w:rsidRPr="00974E99">
              <w:rPr>
                <w:b/>
                <w:bCs/>
              </w:rPr>
              <w:t>.</w:t>
            </w:r>
          </w:p>
        </w:tc>
        <w:tc>
          <w:tcPr>
            <w:tcW w:w="4394" w:type="dxa"/>
            <w:vAlign w:val="center"/>
          </w:tcPr>
          <w:p w14:paraId="0A35765E" w14:textId="77777777" w:rsidR="00860811" w:rsidRPr="002A65A5" w:rsidRDefault="00347FD7" w:rsidP="00760E9E">
            <w:pPr>
              <w:tabs>
                <w:tab w:val="right" w:pos="3816"/>
              </w:tabs>
            </w:pPr>
            <w:r w:rsidRPr="002A65A5">
              <w:tab/>
            </w:r>
            <w:r w:rsidR="00860811" w:rsidRPr="002A65A5">
              <w:t>(2.1.48)</w:t>
            </w:r>
          </w:p>
        </w:tc>
      </w:tr>
    </w:tbl>
    <w:p w14:paraId="1C6E4491" w14:textId="77777777" w:rsidR="004A190F" w:rsidRDefault="004A190F" w:rsidP="00A8405A">
      <w:pPr>
        <w:spacing w:after="0"/>
        <w:jc w:val="both"/>
      </w:pPr>
    </w:p>
    <w:p w14:paraId="5B2FCE19" w14:textId="77777777" w:rsidR="00620DE3" w:rsidRPr="002A65A5" w:rsidRDefault="0087125F" w:rsidP="00A8405A">
      <w:pPr>
        <w:spacing w:after="0"/>
        <w:jc w:val="both"/>
      </w:pPr>
      <w:r w:rsidRPr="002A65A5">
        <w:t xml:space="preserve">Zbývá už jediné – určit </w:t>
      </w:r>
      <w:r w:rsidRPr="00DA15AD">
        <w:rPr>
          <w:u w:val="wave"/>
        </w:rPr>
        <w:t>číselnou hodnotu</w:t>
      </w:r>
      <w:r w:rsidRPr="002A65A5">
        <w:t xml:space="preserve"> dosud neznámé konstanty </w:t>
      </w:r>
      <w:r w:rsidRPr="002A65A5">
        <w:rPr>
          <w:i/>
          <w:iCs/>
        </w:rPr>
        <w:t>h</w:t>
      </w:r>
      <w:r w:rsidRPr="002A65A5">
        <w:t xml:space="preserve"> tak, aby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284"/>
        <w:gridCol w:w="5948"/>
      </w:tblGrid>
      <w:tr w:rsidR="00201EC7" w:rsidRPr="002A65A5" w14:paraId="6491E77E" w14:textId="77777777" w:rsidTr="006E080B">
        <w:tc>
          <w:tcPr>
            <w:tcW w:w="2830" w:type="dxa"/>
          </w:tcPr>
          <w:p w14:paraId="54028D31" w14:textId="77777777" w:rsidR="00201EC7" w:rsidRPr="002A65A5" w:rsidRDefault="00A8405A" w:rsidP="00DD3FED">
            <w:pPr>
              <w:jc w:val="both"/>
            </w:pPr>
            <w:r w:rsidRPr="002A65A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6A731207" wp14:editId="4EFC8A7A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56515</wp:posOffset>
                      </wp:positionV>
                      <wp:extent cx="1547812" cy="581025"/>
                      <wp:effectExtent l="0" t="0" r="14605" b="28575"/>
                      <wp:wrapNone/>
                      <wp:docPr id="2039978328" name="Obdélní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47812" cy="5810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C73085" id="Obdélník 5" o:spid="_x0000_s1026" style="position:absolute;margin-left:9.4pt;margin-top:4.45pt;width:121.85pt;height:45.7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00EF712A" w14:textId="32879931" w:rsidR="00201EC7" w:rsidRPr="002A65A5" w:rsidRDefault="00EC6246" w:rsidP="00201EC7">
            <w:pPr>
              <w:ind w:left="447"/>
              <w:jc w:val="both"/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dI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dν</m:t>
                            </m:r>
                          </m:den>
                        </m:f>
                      </m:e>
                    </m:d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Planck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dI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dν</m:t>
                            </m:r>
                          </m:den>
                        </m:f>
                      </m:e>
                    </m:d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exp</m:t>
                    </m:r>
                  </m:sub>
                </m:sSub>
              </m:oMath>
            </m:oMathPara>
          </w:p>
          <w:p w14:paraId="7CD4FBFF" w14:textId="77777777" w:rsidR="00201EC7" w:rsidRPr="002A65A5" w:rsidRDefault="00201EC7" w:rsidP="00DD3FED">
            <w:pPr>
              <w:jc w:val="both"/>
            </w:pPr>
          </w:p>
        </w:tc>
        <w:tc>
          <w:tcPr>
            <w:tcW w:w="284" w:type="dxa"/>
          </w:tcPr>
          <w:p w14:paraId="11D45822" w14:textId="77777777" w:rsidR="00201EC7" w:rsidRPr="00EB50DE" w:rsidRDefault="00201EC7" w:rsidP="00DD3FED">
            <w:pPr>
              <w:jc w:val="both"/>
              <w:rPr>
                <w:b/>
                <w:bCs/>
              </w:rPr>
            </w:pPr>
          </w:p>
          <w:p w14:paraId="1A45BDFC" w14:textId="77777777" w:rsidR="00201EC7" w:rsidRPr="00EB50DE" w:rsidRDefault="00201EC7" w:rsidP="00DD3FED">
            <w:pPr>
              <w:jc w:val="both"/>
              <w:rPr>
                <w:b/>
                <w:bCs/>
              </w:rPr>
            </w:pPr>
          </w:p>
          <w:p w14:paraId="009637C7" w14:textId="77777777" w:rsidR="001B0287" w:rsidRPr="006E080B" w:rsidRDefault="001B0287" w:rsidP="00DD3FED">
            <w:pPr>
              <w:jc w:val="both"/>
              <w:rPr>
                <w:b/>
                <w:bCs/>
              </w:rPr>
            </w:pPr>
          </w:p>
          <w:p w14:paraId="1DE68EDC" w14:textId="77777777" w:rsidR="00201EC7" w:rsidRPr="00EB50DE" w:rsidRDefault="00201EC7" w:rsidP="00DD3FED">
            <w:pPr>
              <w:jc w:val="both"/>
              <w:rPr>
                <w:b/>
                <w:bCs/>
              </w:rPr>
            </w:pPr>
            <w:r w:rsidRPr="00EB50DE">
              <w:rPr>
                <w:b/>
                <w:bCs/>
              </w:rPr>
              <w:t>.</w:t>
            </w:r>
          </w:p>
        </w:tc>
        <w:tc>
          <w:tcPr>
            <w:tcW w:w="5948" w:type="dxa"/>
            <w:vAlign w:val="center"/>
          </w:tcPr>
          <w:p w14:paraId="31033EED" w14:textId="77777777" w:rsidR="00201EC7" w:rsidRPr="002A65A5" w:rsidRDefault="00A04E1D" w:rsidP="00930DF5">
            <w:pPr>
              <w:tabs>
                <w:tab w:val="right" w:pos="5384"/>
              </w:tabs>
            </w:pPr>
            <w:r w:rsidRPr="002A65A5">
              <w:tab/>
              <w:t>(2.1.49)</w:t>
            </w:r>
          </w:p>
        </w:tc>
      </w:tr>
    </w:tbl>
    <w:p w14:paraId="4C6AC9B7" w14:textId="77777777" w:rsidR="00E03052" w:rsidRPr="002A65A5" w:rsidRDefault="00E03052" w:rsidP="00E03052">
      <w:pPr>
        <w:spacing w:after="0"/>
        <w:jc w:val="both"/>
      </w:pPr>
    </w:p>
    <w:p w14:paraId="37C95A15" w14:textId="0A4C0C2E" w:rsidR="00D17FF2" w:rsidRPr="002A65A5" w:rsidRDefault="00E03052" w:rsidP="007F75DE">
      <w:pPr>
        <w:spacing w:after="0"/>
        <w:jc w:val="both"/>
        <w:rPr>
          <w:rFonts w:eastAsiaTheme="minorEastAsia"/>
        </w:rPr>
      </w:pPr>
      <w:r w:rsidRPr="002A65A5">
        <w:t>Detailní analýz</w:t>
      </w:r>
      <w:r w:rsidR="00DC1D91">
        <w:t>a</w:t>
      </w:r>
      <w:r w:rsidRPr="002A65A5">
        <w:t xml:space="preserve">, tj. </w:t>
      </w:r>
      <w:r w:rsidR="00CF4446" w:rsidRPr="002A65A5">
        <w:t xml:space="preserve">fitování souboru křivek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dI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dν</m:t>
                    </m:r>
                  </m:den>
                </m:f>
              </m:e>
            </m:d>
          </m:e>
          <m:sub>
            <m:r>
              <m:rPr>
                <m:nor/>
              </m:rPr>
              <w:rPr>
                <w:rFonts w:ascii="Cambria Math" w:hAnsi="Cambria Math"/>
              </w:rPr>
              <m:t>Planck</m:t>
            </m:r>
          </m:sub>
        </m:sSub>
      </m:oMath>
      <w:r w:rsidR="00CF4446" w:rsidRPr="002A65A5">
        <w:rPr>
          <w:rFonts w:eastAsiaTheme="minorEastAsia"/>
        </w:rPr>
        <w:t xml:space="preserve"> pro různé hodnoty </w:t>
      </w:r>
      <w:r w:rsidR="00CF4446" w:rsidRPr="002A65A5">
        <w:rPr>
          <w:rFonts w:eastAsiaTheme="minorEastAsia"/>
          <w:i/>
          <w:iCs/>
        </w:rPr>
        <w:t>h</w:t>
      </w:r>
      <w:r w:rsidR="00CF4446" w:rsidRPr="002A65A5">
        <w:rPr>
          <w:rFonts w:eastAsiaTheme="minorEastAsia"/>
        </w:rPr>
        <w:t xml:space="preserve"> na exp. data tak, aby bylo dosaženo minimální střední kvadratické odchylky, přivedla Plancka k hodnotě: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268"/>
        <w:gridCol w:w="851"/>
        <w:gridCol w:w="5239"/>
      </w:tblGrid>
      <w:tr w:rsidR="007F75DE" w14:paraId="1074647E" w14:textId="77777777" w:rsidTr="006E080B">
        <w:tc>
          <w:tcPr>
            <w:tcW w:w="704" w:type="dxa"/>
          </w:tcPr>
          <w:p w14:paraId="4291A0FC" w14:textId="77777777" w:rsidR="007F75DE" w:rsidRDefault="007F75DE" w:rsidP="00823DD2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259328" behindDoc="0" locked="0" layoutInCell="1" allowOverlap="1" wp14:anchorId="7BCBADC3" wp14:editId="6E27976E">
                  <wp:simplePos x="0" y="0"/>
                  <wp:positionH relativeFrom="column">
                    <wp:posOffset>82550</wp:posOffset>
                  </wp:positionH>
                  <wp:positionV relativeFrom="paragraph">
                    <wp:posOffset>85090</wp:posOffset>
                  </wp:positionV>
                  <wp:extent cx="147320" cy="328295"/>
                  <wp:effectExtent l="0" t="0" r="5080" b="0"/>
                  <wp:wrapSquare wrapText="bothSides"/>
                  <wp:docPr id="1391027482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  <w:vAlign w:val="center"/>
          </w:tcPr>
          <w:p w14:paraId="67D9B6B7" w14:textId="77777777" w:rsidR="007F75DE" w:rsidRDefault="007F75DE" w:rsidP="007F75DE">
            <w:pPr>
              <w:ind w:left="172"/>
            </w:pPr>
            <w:r w:rsidRPr="002A65A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6200876E" wp14:editId="1256AB6C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-65405</wp:posOffset>
                      </wp:positionV>
                      <wp:extent cx="1314450" cy="328295"/>
                      <wp:effectExtent l="0" t="0" r="19050" b="14605"/>
                      <wp:wrapNone/>
                      <wp:docPr id="467382275" name="Obdélník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14450" cy="32829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75E753" id="Obdélník 6" o:spid="_x0000_s1026" style="position:absolute;margin-left:.1pt;margin-top:-5.15pt;width:103.5pt;height:25.8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" filled="f" strokecolor="#c00000" strokeweight="1.5pt"/>
                  </w:pict>
                </mc:Fallback>
              </mc:AlternateContent>
            </w:r>
            <w:r w:rsidRPr="002A65A5">
              <w:rPr>
                <w:i/>
                <w:iCs/>
              </w:rPr>
              <w:t>h</w:t>
            </w:r>
            <w:r w:rsidRPr="002A65A5">
              <w:t xml:space="preserve"> = 6.625</w:t>
            </w:r>
            <w:r w:rsidRPr="002A65A5">
              <w:sym w:font="Symbol" w:char="F0B4"/>
            </w:r>
            <w:r w:rsidRPr="002A65A5">
              <w:t>10</w:t>
            </w:r>
            <w:r w:rsidRPr="002A65A5">
              <w:rPr>
                <w:vertAlign w:val="superscript"/>
              </w:rPr>
              <w:t>-34</w:t>
            </w:r>
            <w:r w:rsidRPr="002A65A5">
              <w:t xml:space="preserve"> [Js]</w:t>
            </w:r>
          </w:p>
        </w:tc>
        <w:tc>
          <w:tcPr>
            <w:tcW w:w="851" w:type="dxa"/>
          </w:tcPr>
          <w:p w14:paraId="26437C26" w14:textId="77777777" w:rsidR="007F75DE" w:rsidRDefault="007F75DE" w:rsidP="00823DD2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261376" behindDoc="0" locked="0" layoutInCell="1" allowOverlap="1" wp14:anchorId="63ADCEC8" wp14:editId="029363F0">
                  <wp:simplePos x="0" y="0"/>
                  <wp:positionH relativeFrom="column">
                    <wp:posOffset>89535</wp:posOffset>
                  </wp:positionH>
                  <wp:positionV relativeFrom="paragraph">
                    <wp:posOffset>93980</wp:posOffset>
                  </wp:positionV>
                  <wp:extent cx="147320" cy="328295"/>
                  <wp:effectExtent l="0" t="0" r="5080" b="0"/>
                  <wp:wrapSquare wrapText="bothSides"/>
                  <wp:docPr id="1740595414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39" w:type="dxa"/>
            <w:vAlign w:val="center"/>
          </w:tcPr>
          <w:p w14:paraId="05FE8657" w14:textId="77777777" w:rsidR="007F75DE" w:rsidRDefault="001604B2" w:rsidP="001604B2">
            <w:pPr>
              <w:tabs>
                <w:tab w:val="right" w:pos="4671"/>
              </w:tabs>
            </w:pPr>
            <w:r>
              <w:tab/>
            </w:r>
            <w:r w:rsidR="007F75DE" w:rsidRPr="002A65A5">
              <w:t>(2.1.50)</w:t>
            </w:r>
          </w:p>
        </w:tc>
      </w:tr>
    </w:tbl>
    <w:p w14:paraId="5C3FE1AE" w14:textId="77777777" w:rsidR="00CF4446" w:rsidRPr="002A65A5" w:rsidRDefault="00F5096A" w:rsidP="00DD3FED">
      <w:pPr>
        <w:jc w:val="both"/>
      </w:pPr>
      <w:r w:rsidRPr="002A65A5">
        <w:t>Planck našel tuto hodnotu skutečně jen jako pomocné číslo, které uvedlo v num</w:t>
      </w:r>
      <w:r w:rsidR="007E3BB7">
        <w:t>e</w:t>
      </w:r>
      <w:r w:rsidRPr="002A65A5">
        <w:t>rický soulad jím předpovězené vyzařovací křivky s exp. daty.</w:t>
      </w:r>
    </w:p>
    <w:p w14:paraId="19C1BAFD" w14:textId="77777777" w:rsidR="00BF5BBE" w:rsidRPr="002A65A5" w:rsidRDefault="00EC050C" w:rsidP="00DD3FED">
      <w:pPr>
        <w:jc w:val="both"/>
      </w:pPr>
      <w:r w:rsidRPr="002A65A5">
        <w:t>Netušil, a</w:t>
      </w:r>
      <w:r w:rsidR="002C4AC4">
        <w:t> </w:t>
      </w:r>
      <w:r w:rsidRPr="002A65A5">
        <w:t xml:space="preserve">dokonce svého života se nedozvěděl, že objevil </w:t>
      </w:r>
      <w:r w:rsidRPr="002901D3">
        <w:rPr>
          <w:u w:val="wave"/>
        </w:rPr>
        <w:t>druhou univerzální přírodní konstantu</w:t>
      </w:r>
      <w:r w:rsidRPr="002A65A5">
        <w:t xml:space="preserve"> (vedle rychlosti světla ve vakuu</w:t>
      </w:r>
      <w:r w:rsidR="00150AD7" w:rsidRPr="002A65A5">
        <w:t xml:space="preserve"> </w:t>
      </w:r>
      <w:r w:rsidR="00150AD7" w:rsidRPr="002A65A5">
        <w:rPr>
          <w:i/>
          <w:iCs/>
        </w:rPr>
        <w:t>c</w:t>
      </w:r>
      <w:r w:rsidR="00150AD7" w:rsidRPr="002A65A5">
        <w:t xml:space="preserve"> = 3</w:t>
      </w:r>
      <w:r w:rsidR="00150AD7" w:rsidRPr="002A65A5">
        <w:sym w:font="Symbol" w:char="F0B4"/>
      </w:r>
      <w:r w:rsidR="00150AD7" w:rsidRPr="002A65A5">
        <w:t>10</w:t>
      </w:r>
      <w:r w:rsidR="00150AD7" w:rsidRPr="002A65A5">
        <w:rPr>
          <w:vertAlign w:val="superscript"/>
        </w:rPr>
        <w:t>8</w:t>
      </w:r>
      <w:r w:rsidR="00150AD7" w:rsidRPr="002A65A5">
        <w:t xml:space="preserve"> ms</w:t>
      </w:r>
      <w:r w:rsidR="00150AD7" w:rsidRPr="002A65A5">
        <w:rPr>
          <w:vertAlign w:val="superscript"/>
        </w:rPr>
        <w:t>-1</w:t>
      </w:r>
      <w:r w:rsidR="00150AD7" w:rsidRPr="002A65A5">
        <w:t>).</w:t>
      </w:r>
    </w:p>
    <w:p w14:paraId="382F292B" w14:textId="6D5212CD" w:rsidR="00390412" w:rsidRDefault="004E3A9D" w:rsidP="00444ADD">
      <w:pPr>
        <w:jc w:val="both"/>
      </w:pPr>
      <w:r w:rsidRPr="002A65A5">
        <w:t>Konstanta (2.1.50) na počest Plancka nosí jeho jméno (</w:t>
      </w:r>
      <w:r w:rsidR="00DB083E" w:rsidRPr="002901D3">
        <w:rPr>
          <w:u w:val="wave"/>
        </w:rPr>
        <w:t>P</w:t>
      </w:r>
      <w:r w:rsidRPr="002901D3">
        <w:rPr>
          <w:u w:val="wave"/>
        </w:rPr>
        <w:t>lanckova konstanta</w:t>
      </w:r>
      <w:r w:rsidRPr="002A65A5">
        <w:t>) a</w:t>
      </w:r>
      <w:r w:rsidR="002901D3">
        <w:t> </w:t>
      </w:r>
      <w:r w:rsidRPr="002A65A5">
        <w:t xml:space="preserve">určuje jakousi pomyslnou hranici </w:t>
      </w:r>
      <w:r w:rsidR="00DB083E" w:rsidRPr="002A65A5">
        <w:t xml:space="preserve">mezi </w:t>
      </w:r>
      <w:r w:rsidR="00DB083E" w:rsidRPr="00C20B02">
        <w:rPr>
          <w:u w:val="wave"/>
        </w:rPr>
        <w:t>makrosvětem popsaným klasickou fyzikou</w:t>
      </w:r>
      <w:r w:rsidR="00DB083E" w:rsidRPr="002A65A5">
        <w:t xml:space="preserve"> a</w:t>
      </w:r>
      <w:r w:rsidR="00C20B02">
        <w:t> </w:t>
      </w:r>
      <w:r w:rsidR="00DB083E" w:rsidRPr="00C20B02">
        <w:rPr>
          <w:u w:val="wave"/>
        </w:rPr>
        <w:t>mikrosvětem popsaným moderní (kvantovou) fyzikou</w:t>
      </w:r>
      <w:r w:rsidR="00DB083E" w:rsidRPr="002A65A5">
        <w:t>:</w:t>
      </w:r>
      <w:r w:rsidR="00934412" w:rsidRPr="002A65A5">
        <w:t xml:space="preserve"> všechny zákony mikrosvěta obsahují v sobě Planckovu konstantu </w:t>
      </w:r>
      <w:r w:rsidR="00934412" w:rsidRPr="002A65A5">
        <w:rPr>
          <w:i/>
          <w:iCs/>
        </w:rPr>
        <w:t>h</w:t>
      </w:r>
      <w:r w:rsidR="00934412" w:rsidRPr="002A65A5">
        <w:t xml:space="preserve">, zatímco žádný ze zákonů makrosvěta ji neobsahuje. </w:t>
      </w:r>
      <w:r w:rsidR="00B40298" w:rsidRPr="002A65A5">
        <w:t xml:space="preserve">Na hranici obou světů, tj. tam, kde kvantová fyzika může být aproximována fyzikou klasickou, Planckova konstanta z příslušných formulí </w:t>
      </w:r>
      <w:r w:rsidR="007E3BB7">
        <w:t>auto</w:t>
      </w:r>
      <w:r w:rsidR="00B40298" w:rsidRPr="002A65A5">
        <w:t>maticky vymizí, viz přechod</w:t>
      </w:r>
      <w:r w:rsidR="007230E5" w:rsidRPr="002A65A5"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dI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dν</m:t>
                    </m:r>
                  </m:den>
                </m:f>
              </m:e>
            </m:d>
          </m:e>
          <m:sub>
            <m:r>
              <m:rPr>
                <m:nor/>
              </m:rPr>
              <w:rPr>
                <w:rFonts w:ascii="Cambria Math" w:hAnsi="Cambria Math"/>
              </w:rPr>
              <m:t>Planck</m:t>
            </m:r>
          </m:sub>
        </m:sSub>
        <m:r>
          <w:rPr>
            <w:rFonts w:ascii="Cambria Math" w:hAnsi="Cambria Math"/>
          </w:rPr>
          <m:t xml:space="preserve">   </m:t>
        </m:r>
        <m:groupChr>
          <m:groupChrPr>
            <m:chr m:val="→"/>
            <m:pos m:val="top"/>
            <m:ctrlPr>
              <w:rPr>
                <w:rFonts w:ascii="Cambria Math" w:hAnsi="Cambria Math"/>
                <w:i/>
              </w:rPr>
            </m:ctrlPr>
          </m:groupChrPr>
          <m:e>
            <m:r>
              <w:rPr>
                <w:rFonts w:ascii="Cambria Math" w:hAnsi="Cambria Math"/>
              </w:rPr>
              <m:t>ν→0</m:t>
            </m:r>
          </m:e>
        </m:groupChr>
        <m:r>
          <w:rPr>
            <w:rFonts w:ascii="Cambria Math" w:hAnsi="Cambria Math"/>
          </w:rPr>
          <m:t xml:space="preserve">   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dI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dν</m:t>
                    </m:r>
                  </m:den>
                </m:f>
              </m:e>
            </m:d>
          </m:e>
          <m:sub>
            <m:r>
              <m:rPr>
                <m:nor/>
              </m:rPr>
              <w:rPr>
                <w:rFonts w:ascii="Cambria Math" w:hAnsi="Cambria Math"/>
              </w:rPr>
              <m:t>Rayleigh-Jeans</m:t>
            </m:r>
          </m:sub>
        </m:sSub>
      </m:oMath>
      <w:r w:rsidR="009C64BB" w:rsidRPr="002A65A5">
        <w:rPr>
          <w:rFonts w:eastAsiaTheme="minorEastAsia"/>
        </w:rPr>
        <w:t xml:space="preserve"> (formule (2.1.34)).</w:t>
      </w:r>
    </w:p>
    <w:p w14:paraId="044B2560" w14:textId="77777777" w:rsidR="00150AD7" w:rsidRPr="002A65A5" w:rsidRDefault="00FD4F54" w:rsidP="00641FB4">
      <w:pPr>
        <w:spacing w:after="0"/>
        <w:jc w:val="both"/>
      </w:pPr>
      <w:r w:rsidRPr="002A65A5">
        <w:t>Shrneme-li dosavadní poznatky, můžeme konstatovat: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318"/>
        <w:gridCol w:w="5068"/>
        <w:gridCol w:w="2830"/>
      </w:tblGrid>
      <w:tr w:rsidR="00111197" w:rsidRPr="002A65A5" w14:paraId="74DAB853" w14:textId="77777777" w:rsidTr="006E080B">
        <w:tc>
          <w:tcPr>
            <w:tcW w:w="846" w:type="dxa"/>
            <w:vAlign w:val="center"/>
          </w:tcPr>
          <w:p w14:paraId="51E583AE" w14:textId="18FE8E8E" w:rsidR="00111197" w:rsidRPr="002A65A5" w:rsidRDefault="006E080B" w:rsidP="008619C5">
            <w:pPr>
              <w:jc w:val="center"/>
            </w:pPr>
            <w:r w:rsidRPr="002A65A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1F5214AD" wp14:editId="68DD669B">
                      <wp:simplePos x="0" y="0"/>
                      <wp:positionH relativeFrom="column">
                        <wp:posOffset>120015</wp:posOffset>
                      </wp:positionH>
                      <wp:positionV relativeFrom="paragraph">
                        <wp:posOffset>28575</wp:posOffset>
                      </wp:positionV>
                      <wp:extent cx="3690620" cy="1331595"/>
                      <wp:effectExtent l="0" t="0" r="24130" b="20955"/>
                      <wp:wrapNone/>
                      <wp:docPr id="905849324" name="Obdélník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90620" cy="1331595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DAB390" id="Obdélník 8" o:spid="_x0000_s1026" style="position:absolute;margin-left:9.45pt;margin-top:2.25pt;width:290.6pt;height:104.8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" filled="f" strokecolor="#030e13 [484]" strokeweight="1.5pt"/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263424" behindDoc="0" locked="0" layoutInCell="1" allowOverlap="1" wp14:anchorId="52F414D8" wp14:editId="6575EDBF">
                  <wp:simplePos x="0" y="0"/>
                  <wp:positionH relativeFrom="column">
                    <wp:posOffset>225425</wp:posOffset>
                  </wp:positionH>
                  <wp:positionV relativeFrom="paragraph">
                    <wp:posOffset>504190</wp:posOffset>
                  </wp:positionV>
                  <wp:extent cx="147320" cy="328295"/>
                  <wp:effectExtent l="0" t="0" r="5080" b="0"/>
                  <wp:wrapSquare wrapText="bothSides"/>
                  <wp:docPr id="1475654125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8" w:type="dxa"/>
          </w:tcPr>
          <w:p w14:paraId="6CF97FB4" w14:textId="77777777" w:rsidR="009763BD" w:rsidRPr="002A65A5" w:rsidRDefault="009763BD" w:rsidP="00DD3FED">
            <w:pPr>
              <w:jc w:val="both"/>
            </w:pPr>
          </w:p>
          <w:p w14:paraId="3AA4FFE5" w14:textId="77777777" w:rsidR="00111197" w:rsidRPr="002A65A5" w:rsidRDefault="00111197" w:rsidP="00DD3FED">
            <w:pPr>
              <w:jc w:val="both"/>
            </w:pPr>
            <w:r w:rsidRPr="002A65A5">
              <w:sym w:font="Symbol" w:char="F0B7"/>
            </w:r>
          </w:p>
        </w:tc>
        <w:tc>
          <w:tcPr>
            <w:tcW w:w="5068" w:type="dxa"/>
          </w:tcPr>
          <w:p w14:paraId="66F9D66C" w14:textId="77777777" w:rsidR="009763BD" w:rsidRPr="002A65A5" w:rsidRDefault="009763BD" w:rsidP="00111197">
            <w:pPr>
              <w:rPr>
                <w:u w:val="single"/>
              </w:rPr>
            </w:pPr>
          </w:p>
          <w:p w14:paraId="19A3CC19" w14:textId="77777777" w:rsidR="00111197" w:rsidRPr="006D77A9" w:rsidRDefault="00111197" w:rsidP="00111197">
            <w:pPr>
              <w:rPr>
                <w:b/>
                <w:bCs/>
                <w:sz w:val="20"/>
                <w:szCs w:val="20"/>
              </w:rPr>
            </w:pPr>
            <w:r w:rsidRPr="00E85E69">
              <w:rPr>
                <w:b/>
                <w:bCs/>
                <w:sz w:val="20"/>
                <w:szCs w:val="20"/>
                <w:u w:val="thick"/>
              </w:rPr>
              <w:t>Planckův vyzařovací zákon</w:t>
            </w:r>
            <w:r w:rsidRPr="006D77A9">
              <w:rPr>
                <w:b/>
                <w:bCs/>
                <w:sz w:val="20"/>
                <w:szCs w:val="20"/>
              </w:rPr>
              <w:t xml:space="preserve"> (s</w:t>
            </w:r>
            <w:r w:rsidR="00FB3359" w:rsidRPr="006D77A9">
              <w:rPr>
                <w:b/>
                <w:bCs/>
                <w:sz w:val="20"/>
                <w:szCs w:val="20"/>
              </w:rPr>
              <w:t> </w:t>
            </w:r>
            <w:r w:rsidRPr="006D77A9">
              <w:rPr>
                <w:b/>
                <w:bCs/>
                <w:sz w:val="20"/>
                <w:szCs w:val="20"/>
              </w:rPr>
              <w:t>hodnotou Planckovy</w:t>
            </w:r>
            <w:r w:rsidR="00BA3FEA" w:rsidRPr="006D77A9">
              <w:rPr>
                <w:b/>
                <w:bCs/>
                <w:sz w:val="20"/>
                <w:szCs w:val="20"/>
              </w:rPr>
              <w:t xml:space="preserve"> </w:t>
            </w:r>
            <w:r w:rsidRPr="006D77A9">
              <w:rPr>
                <w:b/>
                <w:bCs/>
                <w:sz w:val="20"/>
                <w:szCs w:val="20"/>
              </w:rPr>
              <w:t xml:space="preserve">konstanty </w:t>
            </w:r>
            <w:r w:rsidRPr="006D77A9">
              <w:rPr>
                <w:b/>
                <w:bCs/>
                <w:i/>
                <w:iCs/>
                <w:sz w:val="20"/>
                <w:szCs w:val="20"/>
              </w:rPr>
              <w:t>h</w:t>
            </w:r>
            <w:r w:rsidRPr="006D77A9">
              <w:rPr>
                <w:b/>
                <w:bCs/>
                <w:sz w:val="20"/>
                <w:szCs w:val="20"/>
              </w:rPr>
              <w:t xml:space="preserve"> = 6.625</w:t>
            </w:r>
            <w:r w:rsidRPr="006D77A9">
              <w:rPr>
                <w:b/>
                <w:bCs/>
                <w:sz w:val="20"/>
                <w:szCs w:val="20"/>
              </w:rPr>
              <w:sym w:font="Symbol" w:char="F0B4"/>
            </w:r>
            <w:r w:rsidRPr="006D77A9">
              <w:rPr>
                <w:b/>
                <w:bCs/>
                <w:sz w:val="20"/>
                <w:szCs w:val="20"/>
              </w:rPr>
              <w:t>10</w:t>
            </w:r>
            <w:r w:rsidRPr="006D77A9">
              <w:rPr>
                <w:b/>
                <w:bCs/>
                <w:sz w:val="20"/>
                <w:szCs w:val="20"/>
                <w:vertAlign w:val="superscript"/>
              </w:rPr>
              <w:t>-34</w:t>
            </w:r>
            <w:r w:rsidR="00CC65CD" w:rsidRPr="006D77A9">
              <w:rPr>
                <w:b/>
                <w:bCs/>
                <w:sz w:val="20"/>
                <w:szCs w:val="20"/>
              </w:rPr>
              <w:t> </w:t>
            </w:r>
            <w:r w:rsidRPr="006D77A9">
              <w:rPr>
                <w:b/>
                <w:bCs/>
                <w:sz w:val="20"/>
                <w:szCs w:val="20"/>
              </w:rPr>
              <w:t xml:space="preserve">[Js]) </w:t>
            </w:r>
            <w:r w:rsidRPr="00E85E69">
              <w:rPr>
                <w:b/>
                <w:bCs/>
                <w:sz w:val="20"/>
                <w:szCs w:val="20"/>
                <w:u w:val="thick"/>
              </w:rPr>
              <w:t>přesně vystihuje</w:t>
            </w:r>
            <w:r w:rsidR="00BA3FEA" w:rsidRPr="00E85E69">
              <w:rPr>
                <w:b/>
                <w:bCs/>
                <w:sz w:val="20"/>
                <w:szCs w:val="20"/>
                <w:u w:val="thick"/>
              </w:rPr>
              <w:t xml:space="preserve"> </w:t>
            </w:r>
            <w:r w:rsidRPr="00E85E69">
              <w:rPr>
                <w:b/>
                <w:bCs/>
                <w:sz w:val="20"/>
                <w:szCs w:val="20"/>
                <w:u w:val="thick"/>
              </w:rPr>
              <w:t>chování experimentálních vyzařovacích křivek AČT</w:t>
            </w:r>
            <w:r w:rsidR="00BA3FEA" w:rsidRPr="006D77A9">
              <w:rPr>
                <w:b/>
                <w:bCs/>
                <w:sz w:val="20"/>
                <w:szCs w:val="20"/>
              </w:rPr>
              <w:t xml:space="preserve"> (</w:t>
            </w:r>
            <w:r w:rsidRPr="006D77A9">
              <w:rPr>
                <w:b/>
                <w:bCs/>
                <w:sz w:val="20"/>
                <w:szCs w:val="20"/>
              </w:rPr>
              <w:t>žádn</w:t>
            </w:r>
            <w:r w:rsidR="008A5225" w:rsidRPr="006D77A9">
              <w:rPr>
                <w:b/>
                <w:bCs/>
                <w:sz w:val="20"/>
                <w:szCs w:val="20"/>
              </w:rPr>
              <w:t>á „ultrafialová katastrofa“ neexistuje)</w:t>
            </w:r>
          </w:p>
          <w:p w14:paraId="3BD98CE9" w14:textId="77777777" w:rsidR="008A5225" w:rsidRPr="006D77A9" w:rsidRDefault="00E778DA" w:rsidP="00111197">
            <w:pPr>
              <w:rPr>
                <w:b/>
                <w:bCs/>
                <w:sz w:val="20"/>
                <w:szCs w:val="20"/>
              </w:rPr>
            </w:pPr>
            <w:r w:rsidRPr="006D77A9">
              <w:rPr>
                <w:b/>
                <w:bCs/>
                <w:sz w:val="20"/>
                <w:szCs w:val="20"/>
              </w:rPr>
              <w:t>a </w:t>
            </w:r>
            <w:r w:rsidR="008A5225" w:rsidRPr="006D77A9">
              <w:rPr>
                <w:b/>
                <w:bCs/>
                <w:sz w:val="20"/>
                <w:szCs w:val="20"/>
              </w:rPr>
              <w:t>navíc v</w:t>
            </w:r>
            <w:r w:rsidRPr="006D77A9">
              <w:rPr>
                <w:b/>
                <w:bCs/>
                <w:sz w:val="20"/>
                <w:szCs w:val="20"/>
              </w:rPr>
              <w:t> </w:t>
            </w:r>
            <w:r w:rsidR="008A5225" w:rsidRPr="006D77A9">
              <w:rPr>
                <w:b/>
                <w:bCs/>
                <w:sz w:val="20"/>
                <w:szCs w:val="20"/>
              </w:rPr>
              <w:t>sobě automaticky obsahuje Wienův</w:t>
            </w:r>
          </w:p>
          <w:p w14:paraId="23FF9878" w14:textId="77777777" w:rsidR="008A5225" w:rsidRPr="006D77A9" w:rsidRDefault="008A5225" w:rsidP="00111197">
            <w:pPr>
              <w:rPr>
                <w:b/>
                <w:bCs/>
                <w:sz w:val="20"/>
                <w:szCs w:val="20"/>
              </w:rPr>
            </w:pPr>
            <w:r w:rsidRPr="006D77A9">
              <w:rPr>
                <w:b/>
                <w:bCs/>
                <w:sz w:val="20"/>
                <w:szCs w:val="20"/>
              </w:rPr>
              <w:t>a</w:t>
            </w:r>
            <w:r w:rsidR="00E778DA" w:rsidRPr="006D77A9">
              <w:rPr>
                <w:b/>
                <w:bCs/>
                <w:sz w:val="20"/>
                <w:szCs w:val="20"/>
              </w:rPr>
              <w:t> </w:t>
            </w:r>
            <w:r w:rsidRPr="006D77A9">
              <w:rPr>
                <w:b/>
                <w:bCs/>
                <w:sz w:val="20"/>
                <w:szCs w:val="20"/>
              </w:rPr>
              <w:t>Stefan-Boltzmannův zákon jako jednoduché mat</w:t>
            </w:r>
            <w:r w:rsidR="00390412" w:rsidRPr="006D77A9">
              <w:rPr>
                <w:b/>
                <w:bCs/>
                <w:sz w:val="20"/>
                <w:szCs w:val="20"/>
              </w:rPr>
              <w:t>e</w:t>
            </w:r>
            <w:r w:rsidRPr="006D77A9">
              <w:rPr>
                <w:b/>
                <w:bCs/>
                <w:sz w:val="20"/>
                <w:szCs w:val="20"/>
              </w:rPr>
              <w:t>matické důsledky.</w:t>
            </w:r>
          </w:p>
          <w:p w14:paraId="1F88F48F" w14:textId="77777777" w:rsidR="00A452FB" w:rsidRPr="002A65A5" w:rsidRDefault="00A452FB" w:rsidP="00111197"/>
        </w:tc>
        <w:tc>
          <w:tcPr>
            <w:tcW w:w="2830" w:type="dxa"/>
            <w:vAlign w:val="center"/>
          </w:tcPr>
          <w:p w14:paraId="641AD7EE" w14:textId="77777777" w:rsidR="00111197" w:rsidRPr="002A65A5" w:rsidRDefault="0036165D" w:rsidP="006E080B">
            <w:pPr>
              <w:tabs>
                <w:tab w:val="right" w:pos="2264"/>
              </w:tabs>
            </w:pPr>
            <w:r w:rsidRPr="002A65A5">
              <w:tab/>
            </w:r>
            <w:r w:rsidR="00416ADC" w:rsidRPr="002A65A5">
              <w:t>(2.1.51)</w:t>
            </w:r>
          </w:p>
        </w:tc>
      </w:tr>
    </w:tbl>
    <w:p w14:paraId="2F7FB59F" w14:textId="77777777" w:rsidR="0049115C" w:rsidRDefault="0049115C" w:rsidP="0049115C">
      <w:pPr>
        <w:spacing w:after="0"/>
        <w:jc w:val="both"/>
      </w:pPr>
    </w:p>
    <w:p w14:paraId="05DE3374" w14:textId="19460D7A" w:rsidR="00A8001F" w:rsidRDefault="004F07AD" w:rsidP="00DD3FED">
      <w:pPr>
        <w:jc w:val="both"/>
      </w:pPr>
      <w:r w:rsidRPr="002A65A5">
        <w:t xml:space="preserve">V dalším postupně uvidíme, že </w:t>
      </w:r>
      <w:r w:rsidRPr="00CC65CD">
        <w:rPr>
          <w:u w:val="wave"/>
        </w:rPr>
        <w:t>Planckova kvantová hypotéza</w:t>
      </w:r>
      <w:r w:rsidRPr="002A65A5">
        <w:t xml:space="preserve"> a</w:t>
      </w:r>
      <w:r w:rsidR="00CC65CD">
        <w:t> </w:t>
      </w:r>
      <w:r w:rsidRPr="00CC65CD">
        <w:rPr>
          <w:u w:val="wave"/>
        </w:rPr>
        <w:t xml:space="preserve">hodnota Planckovy konstanty </w:t>
      </w:r>
      <w:r w:rsidRPr="00CC65CD">
        <w:rPr>
          <w:i/>
          <w:iCs/>
          <w:u w:val="wave"/>
        </w:rPr>
        <w:t>h</w:t>
      </w:r>
      <w:r w:rsidRPr="00CC65CD">
        <w:rPr>
          <w:u w:val="wave"/>
        </w:rPr>
        <w:t xml:space="preserve"> = 6.625</w:t>
      </w:r>
      <w:r w:rsidRPr="00CC65CD">
        <w:rPr>
          <w:u w:val="wave"/>
        </w:rPr>
        <w:sym w:font="Symbol" w:char="F0B4"/>
      </w:r>
      <w:r w:rsidRPr="00CC65CD">
        <w:rPr>
          <w:u w:val="wave"/>
        </w:rPr>
        <w:t>10</w:t>
      </w:r>
      <w:r w:rsidRPr="00CC65CD">
        <w:rPr>
          <w:u w:val="wave"/>
          <w:vertAlign w:val="superscript"/>
        </w:rPr>
        <w:t>-34</w:t>
      </w:r>
      <w:r w:rsidR="00CC65CD">
        <w:rPr>
          <w:u w:val="wave"/>
        </w:rPr>
        <w:t> </w:t>
      </w:r>
      <w:r w:rsidRPr="00CC65CD">
        <w:rPr>
          <w:u w:val="wave"/>
        </w:rPr>
        <w:t>[Js]</w:t>
      </w:r>
      <w:r w:rsidRPr="002A65A5">
        <w:t xml:space="preserve"> sehrají klíčovou roli v</w:t>
      </w:r>
      <w:r w:rsidR="008D3B87">
        <w:t> </w:t>
      </w:r>
      <w:r w:rsidRPr="002A65A5">
        <w:t>objasnění dalších záhad a</w:t>
      </w:r>
      <w:r w:rsidR="008D3B87">
        <w:t> </w:t>
      </w:r>
      <w:r w:rsidRPr="002A65A5">
        <w:t>problémů klasické fyziky.</w:t>
      </w:r>
    </w:p>
    <w:p w14:paraId="3868A0D0" w14:textId="77777777" w:rsidR="00E778DA" w:rsidRDefault="00E778DA" w:rsidP="00DD3FED">
      <w:pPr>
        <w:jc w:val="both"/>
      </w:pPr>
    </w:p>
    <w:p w14:paraId="20EE23D5" w14:textId="77777777" w:rsidR="00E778DA" w:rsidRDefault="00E778DA" w:rsidP="00DD3FED">
      <w:pPr>
        <w:jc w:val="both"/>
      </w:pPr>
    </w:p>
    <w:p w14:paraId="6AE154CE" w14:textId="77777777" w:rsidR="001A52DF" w:rsidRDefault="001A52DF" w:rsidP="009E6DB5">
      <w:pPr>
        <w:spacing w:after="0"/>
        <w:jc w:val="both"/>
      </w:pPr>
      <w:r w:rsidRPr="002A65A5">
        <w:lastRenderedPageBreak/>
        <w:t>Nezbývá než parafrázovat známé verše Alexandra Popea, pronesené na počest I.</w:t>
      </w:r>
      <w:r w:rsidR="00662134">
        <w:t> </w:t>
      </w:r>
      <w:r w:rsidRPr="002A65A5">
        <w:t>Newtona: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5665"/>
      </w:tblGrid>
      <w:tr w:rsidR="007B1E51" w14:paraId="4956DE9B" w14:textId="77777777" w:rsidTr="006E080B">
        <w:tc>
          <w:tcPr>
            <w:tcW w:w="3397" w:type="dxa"/>
          </w:tcPr>
          <w:p w14:paraId="617F460A" w14:textId="77777777" w:rsidR="007B1E51" w:rsidRDefault="007B1E51" w:rsidP="009E6DB5">
            <w:pPr>
              <w:jc w:val="both"/>
            </w:pPr>
            <w:r w:rsidRPr="002A65A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74AA6CEC" wp14:editId="5FE4DC4E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28893</wp:posOffset>
                      </wp:positionV>
                      <wp:extent cx="1900237" cy="885825"/>
                      <wp:effectExtent l="0" t="0" r="24130" b="28575"/>
                      <wp:wrapNone/>
                      <wp:docPr id="1438129428" name="Obdélník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0237" cy="885825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BD6DCB" id="Obdélník 9" o:spid="_x0000_s1026" style="position:absolute;margin-left:9.4pt;margin-top:2.3pt;width:149.6pt;height:69.7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" filled="f" strokecolor="#030e13 [484]" strokeweight="1.5pt"/>
                  </w:pict>
                </mc:Fallback>
              </mc:AlternateContent>
            </w:r>
          </w:p>
          <w:p w14:paraId="6AAEDA5A" w14:textId="77777777" w:rsidR="007B1E51" w:rsidRPr="00A470E3" w:rsidRDefault="007B1E51" w:rsidP="007B1E51">
            <w:pPr>
              <w:ind w:left="454"/>
              <w:jc w:val="both"/>
              <w:rPr>
                <w:b/>
                <w:bCs/>
                <w:sz w:val="20"/>
                <w:szCs w:val="20"/>
              </w:rPr>
            </w:pPr>
            <w:r w:rsidRPr="00A470E3">
              <w:rPr>
                <w:b/>
                <w:bCs/>
                <w:sz w:val="20"/>
                <w:szCs w:val="20"/>
              </w:rPr>
              <w:t>Řád věcí dlouho byl</w:t>
            </w:r>
          </w:p>
          <w:p w14:paraId="50FB9E0A" w14:textId="77777777" w:rsidR="007B1E51" w:rsidRPr="00A470E3" w:rsidRDefault="007B1E51" w:rsidP="007B1E51">
            <w:pPr>
              <w:ind w:left="454"/>
              <w:jc w:val="both"/>
              <w:rPr>
                <w:b/>
                <w:bCs/>
                <w:sz w:val="20"/>
                <w:szCs w:val="20"/>
              </w:rPr>
            </w:pPr>
            <w:r w:rsidRPr="00A470E3">
              <w:rPr>
                <w:b/>
                <w:bCs/>
                <w:sz w:val="20"/>
                <w:szCs w:val="20"/>
              </w:rPr>
              <w:t>temnou nocí obestřen.</w:t>
            </w:r>
          </w:p>
          <w:p w14:paraId="5FEABC53" w14:textId="77777777" w:rsidR="007B1E51" w:rsidRPr="00A470E3" w:rsidRDefault="007B1E51" w:rsidP="007B1E51">
            <w:pPr>
              <w:ind w:left="454"/>
              <w:jc w:val="both"/>
              <w:rPr>
                <w:b/>
                <w:bCs/>
                <w:sz w:val="20"/>
                <w:szCs w:val="20"/>
              </w:rPr>
            </w:pPr>
            <w:r w:rsidRPr="00A470E3">
              <w:rPr>
                <w:b/>
                <w:bCs/>
                <w:sz w:val="20"/>
                <w:szCs w:val="20"/>
              </w:rPr>
              <w:t>I</w:t>
            </w:r>
            <w:r w:rsidR="00662134" w:rsidRPr="00A470E3">
              <w:rPr>
                <w:b/>
                <w:bCs/>
                <w:sz w:val="20"/>
                <w:szCs w:val="20"/>
              </w:rPr>
              <w:t> </w:t>
            </w:r>
            <w:r w:rsidRPr="00A470E3">
              <w:rPr>
                <w:b/>
                <w:bCs/>
                <w:sz w:val="20"/>
                <w:szCs w:val="20"/>
              </w:rPr>
              <w:t>řekl Bůh: Budiž Planck!</w:t>
            </w:r>
          </w:p>
          <w:p w14:paraId="4B479C0F" w14:textId="77777777" w:rsidR="007B1E51" w:rsidRPr="00A470E3" w:rsidRDefault="007B1E51" w:rsidP="007B1E51">
            <w:pPr>
              <w:ind w:left="454"/>
              <w:jc w:val="both"/>
              <w:rPr>
                <w:b/>
                <w:bCs/>
                <w:sz w:val="20"/>
                <w:szCs w:val="20"/>
              </w:rPr>
            </w:pPr>
            <w:r w:rsidRPr="00A470E3">
              <w:rPr>
                <w:b/>
                <w:bCs/>
                <w:sz w:val="20"/>
                <w:szCs w:val="20"/>
              </w:rPr>
              <w:t>A</w:t>
            </w:r>
            <w:r w:rsidR="00662134" w:rsidRPr="00A470E3">
              <w:rPr>
                <w:b/>
                <w:bCs/>
                <w:sz w:val="20"/>
                <w:szCs w:val="20"/>
              </w:rPr>
              <w:t> </w:t>
            </w:r>
            <w:r w:rsidRPr="00A470E3">
              <w:rPr>
                <w:b/>
                <w:bCs/>
                <w:sz w:val="20"/>
                <w:szCs w:val="20"/>
              </w:rPr>
              <w:t>jasný hned byl všude den.</w:t>
            </w:r>
          </w:p>
          <w:p w14:paraId="153AD879" w14:textId="77777777" w:rsidR="007B1E51" w:rsidRDefault="007B1E51" w:rsidP="007B1E51">
            <w:pPr>
              <w:ind w:left="454"/>
              <w:jc w:val="both"/>
            </w:pPr>
          </w:p>
        </w:tc>
        <w:tc>
          <w:tcPr>
            <w:tcW w:w="5665" w:type="dxa"/>
          </w:tcPr>
          <w:p w14:paraId="0D8F5873" w14:textId="77777777" w:rsidR="007B1E51" w:rsidRDefault="007B1E51" w:rsidP="009E6DB5">
            <w:pPr>
              <w:jc w:val="both"/>
            </w:pPr>
          </w:p>
          <w:p w14:paraId="4F40F9FC" w14:textId="77777777" w:rsidR="007B1E51" w:rsidRDefault="007B1E51" w:rsidP="009E6DB5">
            <w:pPr>
              <w:jc w:val="both"/>
            </w:pPr>
          </w:p>
          <w:p w14:paraId="0AC319F5" w14:textId="77777777" w:rsidR="007B1E51" w:rsidRDefault="007B1E51" w:rsidP="009E6DB5">
            <w:pPr>
              <w:jc w:val="both"/>
            </w:pPr>
          </w:p>
          <w:p w14:paraId="79C78492" w14:textId="77777777" w:rsidR="007B1E51" w:rsidRDefault="007B1E51" w:rsidP="009E6DB5">
            <w:pPr>
              <w:jc w:val="both"/>
            </w:pPr>
          </w:p>
          <w:p w14:paraId="7635DA8F" w14:textId="77777777" w:rsidR="007B1E51" w:rsidRPr="00AA30BC" w:rsidRDefault="007B1E51" w:rsidP="009E6DB5">
            <w:pPr>
              <w:jc w:val="both"/>
              <w:rPr>
                <w:sz w:val="14"/>
                <w:szCs w:val="14"/>
              </w:rPr>
            </w:pPr>
          </w:p>
          <w:p w14:paraId="0B0E942B" w14:textId="77777777" w:rsidR="007B1E51" w:rsidRPr="007B1E51" w:rsidRDefault="007B1E51" w:rsidP="009E6DB5">
            <w:pPr>
              <w:jc w:val="both"/>
              <w:rPr>
                <w:b/>
                <w:bCs/>
              </w:rPr>
            </w:pPr>
            <w:r w:rsidRPr="007B1E51">
              <w:rPr>
                <w:b/>
                <w:bCs/>
              </w:rPr>
              <w:t>.</w:t>
            </w:r>
          </w:p>
        </w:tc>
      </w:tr>
    </w:tbl>
    <w:p w14:paraId="24A6C7DD" w14:textId="77777777" w:rsidR="007B1E51" w:rsidRPr="002A65A5" w:rsidRDefault="007B1E51" w:rsidP="009E6DB5">
      <w:pPr>
        <w:spacing w:after="0"/>
        <w:jc w:val="both"/>
      </w:pPr>
    </w:p>
    <w:p w14:paraId="2D4E1DD0" w14:textId="77777777" w:rsidR="00D157CF" w:rsidRPr="00A763E7" w:rsidRDefault="00D157CF" w:rsidP="00D157CF">
      <w:pPr>
        <w:jc w:val="center"/>
        <w:rPr>
          <w:sz w:val="32"/>
          <w:szCs w:val="32"/>
        </w:rPr>
      </w:pP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</w:p>
    <w:p w14:paraId="28DA74B4" w14:textId="77777777" w:rsidR="001809EA" w:rsidRDefault="001809EA" w:rsidP="00DD3FED">
      <w:pPr>
        <w:jc w:val="both"/>
      </w:pPr>
    </w:p>
    <w:p w14:paraId="5FBBE372" w14:textId="77777777" w:rsidR="00662134" w:rsidRDefault="00662134">
      <w:r>
        <w:br w:type="page"/>
      </w:r>
    </w:p>
    <w:p w14:paraId="4611863F" w14:textId="77777777" w:rsidR="008D464F" w:rsidRPr="00E20724" w:rsidRDefault="001809EA" w:rsidP="00DD3FED">
      <w:pPr>
        <w:jc w:val="both"/>
        <w:rPr>
          <w:b/>
          <w:bCs/>
        </w:rPr>
      </w:pPr>
      <w:r w:rsidRPr="00E20724">
        <w:rPr>
          <w:b/>
          <w:bCs/>
          <w:u w:val="double"/>
        </w:rPr>
        <w:lastRenderedPageBreak/>
        <w:t>2.2</w:t>
      </w:r>
      <w:r w:rsidRPr="00E20724">
        <w:rPr>
          <w:b/>
          <w:bCs/>
        </w:rPr>
        <w:tab/>
      </w:r>
      <w:r w:rsidRPr="00E20724">
        <w:rPr>
          <w:b/>
          <w:bCs/>
          <w:u w:val="double"/>
        </w:rPr>
        <w:t>Fotonová hypotéza – objasnění</w:t>
      </w:r>
      <w:r w:rsidR="00A77B8F">
        <w:rPr>
          <w:b/>
          <w:bCs/>
          <w:u w:val="double"/>
        </w:rPr>
        <w:t xml:space="preserve"> </w:t>
      </w:r>
      <w:r w:rsidRPr="00E20724">
        <w:rPr>
          <w:b/>
          <w:bCs/>
          <w:u w:val="double"/>
        </w:rPr>
        <w:t>fotoelektrického a</w:t>
      </w:r>
      <w:r w:rsidR="00924854">
        <w:rPr>
          <w:b/>
          <w:bCs/>
          <w:u w:val="double"/>
        </w:rPr>
        <w:t> </w:t>
      </w:r>
      <w:r w:rsidRPr="00E20724">
        <w:rPr>
          <w:b/>
          <w:bCs/>
          <w:u w:val="double"/>
        </w:rPr>
        <w:t>Comptonova jevu</w:t>
      </w:r>
    </w:p>
    <w:p w14:paraId="29580611" w14:textId="77777777" w:rsidR="001A52DF" w:rsidRPr="002A65A5" w:rsidRDefault="008D6AC0" w:rsidP="005021D4">
      <w:pPr>
        <w:spacing w:after="0"/>
        <w:jc w:val="both"/>
      </w:pPr>
      <w:r w:rsidRPr="002A65A5">
        <w:t xml:space="preserve">Na fenomenální úspěch Planckovy </w:t>
      </w:r>
      <w:r w:rsidRPr="00BB304E">
        <w:rPr>
          <w:u w:val="wave"/>
        </w:rPr>
        <w:t>kvantové hypotézy</w:t>
      </w:r>
      <w:r w:rsidRPr="002A65A5">
        <w:t xml:space="preserve"> při objasnění záření AČT navázal A.</w:t>
      </w:r>
      <w:r w:rsidR="00924854">
        <w:t> </w:t>
      </w:r>
      <w:r w:rsidRPr="002A65A5">
        <w:t xml:space="preserve">Einstein ve </w:t>
      </w:r>
      <w:r w:rsidRPr="00BB304E">
        <w:rPr>
          <w:u w:val="wave"/>
        </w:rPr>
        <w:t>fotonové hypotéze</w:t>
      </w:r>
      <w:r w:rsidRPr="002A65A5">
        <w:t>, podle níž: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  <w:gridCol w:w="284"/>
        <w:gridCol w:w="3538"/>
      </w:tblGrid>
      <w:tr w:rsidR="00757981" w:rsidRPr="002A65A5" w14:paraId="7B101BEF" w14:textId="77777777" w:rsidTr="001B263B">
        <w:tc>
          <w:tcPr>
            <w:tcW w:w="5240" w:type="dxa"/>
          </w:tcPr>
          <w:p w14:paraId="30ED7239" w14:textId="77777777" w:rsidR="00607BDC" w:rsidRPr="002A65A5" w:rsidRDefault="00BE4FBD" w:rsidP="00757981">
            <w:pPr>
              <w:ind w:left="447"/>
            </w:pPr>
            <w:r w:rsidRPr="002A65A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2A68CEEF" wp14:editId="1F5C867B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83503</wp:posOffset>
                      </wp:positionV>
                      <wp:extent cx="3067050" cy="1123950"/>
                      <wp:effectExtent l="0" t="0" r="19050" b="19050"/>
                      <wp:wrapNone/>
                      <wp:docPr id="417779746" name="Obdélník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67050" cy="1123950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69F465" id="Obdélník 12" o:spid="_x0000_s1026" style="position:absolute;margin-left:9pt;margin-top:6.6pt;width:241.5pt;height:88.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" filled="f" strokecolor="#030e13 [484]" strokeweight="1.5pt"/>
                  </w:pict>
                </mc:Fallback>
              </mc:AlternateContent>
            </w:r>
          </w:p>
          <w:p w14:paraId="2043C974" w14:textId="77777777" w:rsidR="00757981" w:rsidRPr="00147E43" w:rsidRDefault="00757981" w:rsidP="00757981">
            <w:pPr>
              <w:ind w:left="447"/>
              <w:rPr>
                <w:b/>
                <w:bCs/>
                <w:sz w:val="20"/>
                <w:szCs w:val="20"/>
              </w:rPr>
            </w:pPr>
            <w:r w:rsidRPr="00147E43">
              <w:rPr>
                <w:b/>
                <w:bCs/>
                <w:sz w:val="20"/>
                <w:szCs w:val="20"/>
              </w:rPr>
              <w:t xml:space="preserve">nespojitý, kvantový charakter záření není důsledkem vlastností zdroje (např. atomů AČT), ale existuje </w:t>
            </w:r>
            <w:r w:rsidRPr="00147E43">
              <w:rPr>
                <w:b/>
                <w:bCs/>
                <w:sz w:val="20"/>
                <w:szCs w:val="20"/>
                <w:u w:val="thick"/>
              </w:rPr>
              <w:t>nezávisle na něm</w:t>
            </w:r>
            <w:r w:rsidRPr="00147E43">
              <w:rPr>
                <w:b/>
                <w:bCs/>
                <w:sz w:val="20"/>
                <w:szCs w:val="20"/>
              </w:rPr>
              <w:t>;</w:t>
            </w:r>
          </w:p>
          <w:p w14:paraId="63942B53" w14:textId="3283A04E" w:rsidR="00757981" w:rsidRPr="00147E43" w:rsidRDefault="00284736" w:rsidP="00757981">
            <w:pPr>
              <w:ind w:left="447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</w:t>
            </w:r>
            <w:r w:rsidR="00757981" w:rsidRPr="00147E43">
              <w:rPr>
                <w:b/>
                <w:bCs/>
                <w:sz w:val="20"/>
                <w:szCs w:val="20"/>
              </w:rPr>
              <w:t xml:space="preserve">namená to, že libovolné elektromagnetické záření se </w:t>
            </w:r>
            <w:r w:rsidR="00757981" w:rsidRPr="00147E43">
              <w:rPr>
                <w:b/>
                <w:bCs/>
                <w:sz w:val="20"/>
                <w:szCs w:val="20"/>
                <w:u w:val="thick"/>
              </w:rPr>
              <w:t>bez ohledu na svůj zdroj</w:t>
            </w:r>
            <w:r w:rsidR="00757981" w:rsidRPr="00147E43">
              <w:rPr>
                <w:b/>
                <w:bCs/>
                <w:sz w:val="20"/>
                <w:szCs w:val="20"/>
              </w:rPr>
              <w:t xml:space="preserve"> šíří ve formě energetických kvant s energií </w:t>
            </w:r>
            <w:r w:rsidR="00757981" w:rsidRPr="00147E43">
              <w:rPr>
                <w:b/>
                <w:bCs/>
                <w:i/>
                <w:iCs/>
                <w:sz w:val="20"/>
                <w:szCs w:val="20"/>
              </w:rPr>
              <w:t>h</w:t>
            </w:r>
            <w:r w:rsidR="00757981" w:rsidRPr="00147E43">
              <w:rPr>
                <w:b/>
                <w:bCs/>
                <w:i/>
                <w:iCs/>
                <w:sz w:val="20"/>
                <w:szCs w:val="20"/>
              </w:rPr>
              <w:sym w:font="Symbol" w:char="F06E"/>
            </w:r>
            <w:r w:rsidR="00757981" w:rsidRPr="00147E43">
              <w:rPr>
                <w:b/>
                <w:bCs/>
                <w:sz w:val="20"/>
                <w:szCs w:val="20"/>
              </w:rPr>
              <w:t>.</w:t>
            </w:r>
          </w:p>
          <w:p w14:paraId="464EF43B" w14:textId="77777777" w:rsidR="00607BDC" w:rsidRPr="002A65A5" w:rsidRDefault="00607BDC" w:rsidP="00757981">
            <w:pPr>
              <w:ind w:left="447"/>
            </w:pPr>
          </w:p>
        </w:tc>
        <w:tc>
          <w:tcPr>
            <w:tcW w:w="284" w:type="dxa"/>
          </w:tcPr>
          <w:p w14:paraId="5DFC568B" w14:textId="77777777" w:rsidR="00757981" w:rsidRPr="00056016" w:rsidRDefault="00757981" w:rsidP="00DD3FED">
            <w:pPr>
              <w:jc w:val="both"/>
              <w:rPr>
                <w:b/>
                <w:bCs/>
              </w:rPr>
            </w:pPr>
          </w:p>
          <w:p w14:paraId="34910DE7" w14:textId="77777777" w:rsidR="00607BDC" w:rsidRPr="00056016" w:rsidRDefault="00607BDC" w:rsidP="00DD3FED">
            <w:pPr>
              <w:jc w:val="both"/>
              <w:rPr>
                <w:b/>
                <w:bCs/>
              </w:rPr>
            </w:pPr>
          </w:p>
          <w:p w14:paraId="3BCF36FA" w14:textId="77777777" w:rsidR="00607BDC" w:rsidRPr="00056016" w:rsidRDefault="00607BDC" w:rsidP="00DD3FED">
            <w:pPr>
              <w:jc w:val="both"/>
              <w:rPr>
                <w:b/>
                <w:bCs/>
              </w:rPr>
            </w:pPr>
          </w:p>
          <w:p w14:paraId="177CE96B" w14:textId="77777777" w:rsidR="00607BDC" w:rsidRPr="00056016" w:rsidRDefault="00607BDC" w:rsidP="00DD3FED">
            <w:pPr>
              <w:jc w:val="both"/>
              <w:rPr>
                <w:b/>
                <w:bCs/>
              </w:rPr>
            </w:pPr>
          </w:p>
          <w:p w14:paraId="2E13641F" w14:textId="77777777" w:rsidR="00607BDC" w:rsidRPr="00056016" w:rsidRDefault="00607BDC" w:rsidP="00DD3FED">
            <w:pPr>
              <w:jc w:val="both"/>
              <w:rPr>
                <w:b/>
                <w:bCs/>
              </w:rPr>
            </w:pPr>
          </w:p>
          <w:p w14:paraId="38F4C038" w14:textId="77777777" w:rsidR="00607BDC" w:rsidRDefault="00607BDC" w:rsidP="00DD3FED">
            <w:pPr>
              <w:jc w:val="both"/>
              <w:rPr>
                <w:b/>
                <w:bCs/>
              </w:rPr>
            </w:pPr>
          </w:p>
          <w:p w14:paraId="207EFEB6" w14:textId="77777777" w:rsidR="00061D62" w:rsidRPr="005221CB" w:rsidRDefault="00061D62" w:rsidP="00DD3FED">
            <w:pPr>
              <w:jc w:val="both"/>
              <w:rPr>
                <w:b/>
                <w:bCs/>
                <w:sz w:val="8"/>
                <w:szCs w:val="8"/>
              </w:rPr>
            </w:pPr>
          </w:p>
          <w:p w14:paraId="42FE41D7" w14:textId="77777777" w:rsidR="00607BDC" w:rsidRPr="00056016" w:rsidRDefault="00607BDC" w:rsidP="00DD3FED">
            <w:pPr>
              <w:jc w:val="both"/>
              <w:rPr>
                <w:b/>
                <w:bCs/>
              </w:rPr>
            </w:pPr>
            <w:r w:rsidRPr="00056016">
              <w:rPr>
                <w:b/>
                <w:bCs/>
              </w:rPr>
              <w:t>.</w:t>
            </w:r>
          </w:p>
        </w:tc>
        <w:tc>
          <w:tcPr>
            <w:tcW w:w="3538" w:type="dxa"/>
            <w:vAlign w:val="center"/>
          </w:tcPr>
          <w:p w14:paraId="2F30B803" w14:textId="77777777" w:rsidR="00757981" w:rsidRPr="002A65A5" w:rsidRDefault="00890046" w:rsidP="00756E31">
            <w:pPr>
              <w:tabs>
                <w:tab w:val="right" w:pos="2969"/>
              </w:tabs>
            </w:pPr>
            <w:r w:rsidRPr="002A65A5">
              <w:tab/>
              <w:t>(2.2.1)</w:t>
            </w:r>
          </w:p>
        </w:tc>
      </w:tr>
    </w:tbl>
    <w:p w14:paraId="340C9FA7" w14:textId="77777777" w:rsidR="008D464F" w:rsidRPr="002A65A5" w:rsidRDefault="008D464F" w:rsidP="00D314E6">
      <w:pPr>
        <w:spacing w:after="0"/>
        <w:jc w:val="both"/>
      </w:pPr>
    </w:p>
    <w:p w14:paraId="63559F02" w14:textId="77777777" w:rsidR="00ED0974" w:rsidRPr="002A65A5" w:rsidRDefault="00D314E6" w:rsidP="00DD3FED">
      <w:pPr>
        <w:jc w:val="both"/>
      </w:pPr>
      <w:r w:rsidRPr="002A65A5">
        <w:t xml:space="preserve">Einstein tato energetická kvanta nazval </w:t>
      </w:r>
      <w:r w:rsidRPr="00666245">
        <w:rPr>
          <w:u w:val="wave"/>
        </w:rPr>
        <w:t>FOTONY</w:t>
      </w:r>
      <w:r w:rsidRPr="002A65A5">
        <w:t>, odtud název „fotonová hypotéza“.</w:t>
      </w:r>
    </w:p>
    <w:p w14:paraId="66C20BA8" w14:textId="77777777" w:rsidR="00DF7499" w:rsidRPr="002A65A5" w:rsidRDefault="00C52675" w:rsidP="00A32FD3">
      <w:pPr>
        <w:spacing w:after="0"/>
      </w:pPr>
      <w:r w:rsidRPr="002A65A5">
        <w:t>Platí tedy:</w:t>
      </w:r>
    </w:p>
    <w:tbl>
      <w:tblPr>
        <w:tblStyle w:val="Mkatabulky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678"/>
        <w:gridCol w:w="709"/>
        <w:gridCol w:w="2976"/>
      </w:tblGrid>
      <w:tr w:rsidR="005B3102" w:rsidRPr="002A65A5" w14:paraId="1EFB8C5A" w14:textId="77777777" w:rsidTr="00B91378">
        <w:tc>
          <w:tcPr>
            <w:tcW w:w="704" w:type="dxa"/>
          </w:tcPr>
          <w:p w14:paraId="3D461681" w14:textId="77777777" w:rsidR="005B3102" w:rsidRPr="002A65A5" w:rsidRDefault="00CC2604" w:rsidP="005D585A">
            <w:r>
              <w:rPr>
                <w:noProof/>
              </w:rPr>
              <w:drawing>
                <wp:anchor distT="0" distB="0" distL="114300" distR="114300" simplePos="0" relativeHeight="252281856" behindDoc="0" locked="0" layoutInCell="1" allowOverlap="1" wp14:anchorId="11C37EB4" wp14:editId="2FA20DFA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575945</wp:posOffset>
                  </wp:positionV>
                  <wp:extent cx="147320" cy="328295"/>
                  <wp:effectExtent l="0" t="0" r="5080" b="0"/>
                  <wp:wrapSquare wrapText="bothSides"/>
                  <wp:docPr id="15136882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78" w:type="dxa"/>
          </w:tcPr>
          <w:p w14:paraId="44DA30F9" w14:textId="77777777" w:rsidR="005B3102" w:rsidRPr="002A65A5" w:rsidRDefault="005B3102" w:rsidP="00DF7499">
            <w:r w:rsidRPr="002A65A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249AE0B6" wp14:editId="689FB51A">
                      <wp:simplePos x="0" y="0"/>
                      <wp:positionH relativeFrom="column">
                        <wp:posOffset>-23177</wp:posOffset>
                      </wp:positionH>
                      <wp:positionV relativeFrom="paragraph">
                        <wp:posOffset>64453</wp:posOffset>
                      </wp:positionV>
                      <wp:extent cx="2871787" cy="1352232"/>
                      <wp:effectExtent l="0" t="0" r="24130" b="19685"/>
                      <wp:wrapNone/>
                      <wp:docPr id="842029522" name="Obdélník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71787" cy="135223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549EE6" id="Obdélník 13" o:spid="_x0000_s1026" style="position:absolute;margin-left:-1.8pt;margin-top:5.1pt;width:226.1pt;height:106.4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01959FB2" w14:textId="77777777" w:rsidR="005B3102" w:rsidRPr="00B91378" w:rsidRDefault="00EC6246" w:rsidP="00CC2604">
            <w:pPr>
              <w:spacing w:after="120"/>
              <w:ind w:left="176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elmag.záření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 =   </m:t>
                </m:r>
                <m:r>
                  <w:rPr>
                    <w:rFonts w:ascii="Cambria Math" w:hAnsi="Cambria Math"/>
                  </w:rPr>
                  <m:t>n</m:t>
                </m:r>
                <m:r>
                  <w:rPr>
                    <w:rFonts w:ascii="Cambria Math" w:hAnsi="Cambria Math"/>
                  </w:rPr>
                  <m:t xml:space="preserve"> 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fot</m:t>
                    </m:r>
                  </m:sub>
                </m:sSub>
              </m:oMath>
            </m:oMathPara>
          </w:p>
          <w:p w14:paraId="641C1DF8" w14:textId="77777777" w:rsidR="005B3102" w:rsidRPr="00B91378" w:rsidRDefault="005B3102" w:rsidP="004D2396">
            <w:pPr>
              <w:ind w:left="175"/>
              <w:jc w:val="center"/>
              <w:rPr>
                <w:sz w:val="16"/>
                <w:szCs w:val="16"/>
              </w:rPr>
            </w:pPr>
            <w:r w:rsidRPr="00B91378">
              <w:rPr>
                <w:i/>
                <w:iCs/>
                <w:sz w:val="16"/>
                <w:szCs w:val="16"/>
              </w:rPr>
              <w:t>n</w:t>
            </w:r>
            <w:r w:rsidRPr="00B91378">
              <w:rPr>
                <w:sz w:val="16"/>
                <w:szCs w:val="16"/>
              </w:rPr>
              <w:t xml:space="preserve"> = 0,</w:t>
            </w:r>
            <w:r w:rsidR="004D2396" w:rsidRPr="00B91378">
              <w:rPr>
                <w:sz w:val="16"/>
                <w:szCs w:val="16"/>
              </w:rPr>
              <w:t xml:space="preserve"> </w:t>
            </w:r>
            <w:r w:rsidRPr="00B91378">
              <w:rPr>
                <w:sz w:val="16"/>
                <w:szCs w:val="16"/>
              </w:rPr>
              <w:t>1,</w:t>
            </w:r>
            <w:r w:rsidR="004D2396" w:rsidRPr="00B91378">
              <w:rPr>
                <w:sz w:val="16"/>
                <w:szCs w:val="16"/>
              </w:rPr>
              <w:t xml:space="preserve"> </w:t>
            </w:r>
            <w:r w:rsidRPr="00B91378">
              <w:rPr>
                <w:sz w:val="16"/>
                <w:szCs w:val="16"/>
              </w:rPr>
              <w:t>2,</w:t>
            </w:r>
            <w:r w:rsidR="004D2396" w:rsidRPr="00B91378">
              <w:rPr>
                <w:sz w:val="16"/>
                <w:szCs w:val="16"/>
              </w:rPr>
              <w:t xml:space="preserve"> </w:t>
            </w:r>
            <w:r w:rsidR="00A7037F" w:rsidRPr="00B91378">
              <w:rPr>
                <w:sz w:val="16"/>
                <w:szCs w:val="16"/>
              </w:rPr>
              <w:t>3, …</w:t>
            </w:r>
          </w:p>
          <w:p w14:paraId="25B696AD" w14:textId="77777777" w:rsidR="005B3102" w:rsidRPr="00CC2604" w:rsidRDefault="005B3102" w:rsidP="0067517C"/>
          <w:p w14:paraId="68BF3925" w14:textId="77777777" w:rsidR="005B3102" w:rsidRPr="00B91378" w:rsidRDefault="00EC6246" w:rsidP="00CC2604">
            <w:pPr>
              <w:spacing w:after="120"/>
              <w:ind w:left="176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</w:rPr>
                              <m:t>fot</m:t>
                            </m:r>
                          </m:sub>
                        </m:sSub>
                      </m:e>
                    </m:groupChr>
                  </m:e>
                  <m:lim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energie fotonu</m:t>
                    </m:r>
                  </m:lim>
                </m:limLow>
                <m:r>
                  <w:rPr>
                    <w:rFonts w:ascii="Cambria Math" w:hAnsi="Cambria Math"/>
                  </w:rPr>
                  <m:t xml:space="preserve">  =   h . </m:t>
                </m:r>
                <m:r>
                  <w:rPr>
                    <w:rFonts w:ascii="Cambria Math" w:hAnsi="Cambria Math"/>
                  </w:rPr>
                  <m:t>ν</m:t>
                </m:r>
                <m:r>
                  <w:rPr>
                    <w:rFonts w:ascii="Cambria Math" w:hAnsi="Cambria Math"/>
                  </w:rPr>
                  <m:t xml:space="preserve"> ;</m:t>
                </m:r>
              </m:oMath>
            </m:oMathPara>
          </w:p>
          <w:p w14:paraId="0B003987" w14:textId="77777777" w:rsidR="005B3102" w:rsidRPr="00B91378" w:rsidRDefault="008B7BCC" w:rsidP="00023074">
            <w:pPr>
              <w:ind w:left="33"/>
              <w:rPr>
                <w:sz w:val="14"/>
                <w:szCs w:val="14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 w:val="14"/>
                    <w:szCs w:val="14"/>
                  </w:rPr>
                  <m:t>h=6.625×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14"/>
                        <w:szCs w:val="1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14"/>
                        <w:szCs w:val="1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14"/>
                        <w:szCs w:val="14"/>
                      </w:rPr>
                      <m:t>-34</m:t>
                    </m:r>
                  </m:sup>
                </m:sSup>
                <m:r>
                  <w:rPr>
                    <w:rFonts w:ascii="Cambria Math" w:hAnsi="Cambria Math"/>
                    <w:sz w:val="14"/>
                    <w:szCs w:val="14"/>
                  </w:rPr>
                  <m:t xml:space="preserve">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14"/>
                        <w:szCs w:val="14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4"/>
                        <w:szCs w:val="14"/>
                      </w:rPr>
                      <m:t>Js</m:t>
                    </m:r>
                  </m:e>
                </m:d>
                <m:r>
                  <w:rPr>
                    <w:rFonts w:ascii="Cambria Math" w:hAnsi="Cambria Math"/>
                    <w:sz w:val="14"/>
                    <w:szCs w:val="14"/>
                  </w:rPr>
                  <m:t xml:space="preserve"> ,    ν=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14"/>
                        <w:szCs w:val="1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4"/>
                        <w:szCs w:val="14"/>
                      </w:rPr>
                      <m:t>c</m:t>
                    </m:r>
                  </m:num>
                  <m:den>
                    <m:r>
                      <w:rPr>
                        <w:rFonts w:ascii="Cambria Math" w:hAnsi="Cambria Math"/>
                        <w:sz w:val="14"/>
                        <w:szCs w:val="14"/>
                      </w:rPr>
                      <m:t>λ</m:t>
                    </m:r>
                  </m:den>
                </m:f>
                <m:r>
                  <w:rPr>
                    <w:rFonts w:ascii="Cambria Math" w:hAnsi="Cambria Math"/>
                    <w:sz w:val="14"/>
                    <w:szCs w:val="14"/>
                  </w:rPr>
                  <m:t>…</m:t>
                </m:r>
                <m:r>
                  <m:rPr>
                    <m:nor/>
                  </m:rPr>
                  <w:rPr>
                    <w:rFonts w:ascii="Cambria Math" w:hAnsi="Cambria Math"/>
                    <w:sz w:val="14"/>
                    <w:szCs w:val="14"/>
                  </w:rPr>
                  <m:t>frekvence elmag.záření</m:t>
                </m:r>
              </m:oMath>
            </m:oMathPara>
          </w:p>
          <w:p w14:paraId="22ABB7E7" w14:textId="77777777" w:rsidR="005B3102" w:rsidRPr="002A65A5" w:rsidRDefault="005B3102" w:rsidP="00DF7499"/>
        </w:tc>
        <w:tc>
          <w:tcPr>
            <w:tcW w:w="709" w:type="dxa"/>
          </w:tcPr>
          <w:p w14:paraId="30BAD3D0" w14:textId="77777777" w:rsidR="005B3102" w:rsidRPr="002A65A5" w:rsidRDefault="00CC2604" w:rsidP="005D585A">
            <w:r>
              <w:rPr>
                <w:noProof/>
              </w:rPr>
              <w:drawing>
                <wp:anchor distT="0" distB="0" distL="114300" distR="114300" simplePos="0" relativeHeight="252283904" behindDoc="0" locked="0" layoutInCell="1" allowOverlap="1" wp14:anchorId="1E61F955" wp14:editId="31782673">
                  <wp:simplePos x="0" y="0"/>
                  <wp:positionH relativeFrom="column">
                    <wp:posOffset>110490</wp:posOffset>
                  </wp:positionH>
                  <wp:positionV relativeFrom="paragraph">
                    <wp:posOffset>575310</wp:posOffset>
                  </wp:positionV>
                  <wp:extent cx="147320" cy="328295"/>
                  <wp:effectExtent l="0" t="0" r="5080" b="0"/>
                  <wp:wrapSquare wrapText="bothSides"/>
                  <wp:docPr id="1034634699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6" w:type="dxa"/>
            <w:vAlign w:val="center"/>
          </w:tcPr>
          <w:p w14:paraId="0A5CA390" w14:textId="77777777" w:rsidR="005B3102" w:rsidRPr="002A65A5" w:rsidRDefault="005B3102" w:rsidP="00B91378">
            <w:pPr>
              <w:tabs>
                <w:tab w:val="right" w:pos="2407"/>
              </w:tabs>
            </w:pPr>
            <w:r w:rsidRPr="002A65A5">
              <w:tab/>
              <w:t>(2.2.2)</w:t>
            </w:r>
          </w:p>
        </w:tc>
      </w:tr>
      <w:tr w:rsidR="00AD5904" w:rsidRPr="002A65A5" w14:paraId="64E5FC14" w14:textId="77777777" w:rsidTr="00B91378">
        <w:tc>
          <w:tcPr>
            <w:tcW w:w="704" w:type="dxa"/>
            <w:vAlign w:val="center"/>
          </w:tcPr>
          <w:p w14:paraId="334425A6" w14:textId="77777777" w:rsidR="00AD5904" w:rsidRPr="002A65A5" w:rsidRDefault="00AD5904" w:rsidP="0028525A">
            <w:pPr>
              <w:jc w:val="center"/>
            </w:pPr>
          </w:p>
        </w:tc>
        <w:tc>
          <w:tcPr>
            <w:tcW w:w="4678" w:type="dxa"/>
          </w:tcPr>
          <w:p w14:paraId="586519AF" w14:textId="644D06AA" w:rsidR="00AD5904" w:rsidRPr="002A65A5" w:rsidRDefault="00AD5904" w:rsidP="00AD5904">
            <w:pPr>
              <w:jc w:val="center"/>
              <w:rPr>
                <w14:ligatures w14:val="standardContextual"/>
              </w:rPr>
            </w:pPr>
            <w:r w:rsidRPr="004436CB">
              <w:rPr>
                <w:b/>
                <w:bCs/>
                <w:sz w:val="20"/>
                <w:szCs w:val="20"/>
              </w:rPr>
              <w:t>FOTONOVÁ HYPOTÉZA (matematická formulace)</w:t>
            </w:r>
          </w:p>
        </w:tc>
        <w:tc>
          <w:tcPr>
            <w:tcW w:w="709" w:type="dxa"/>
            <w:vAlign w:val="center"/>
          </w:tcPr>
          <w:p w14:paraId="39973A3F" w14:textId="77777777" w:rsidR="00AD5904" w:rsidRPr="002A65A5" w:rsidRDefault="00AD5904" w:rsidP="0028525A">
            <w:pPr>
              <w:jc w:val="center"/>
            </w:pPr>
          </w:p>
        </w:tc>
        <w:tc>
          <w:tcPr>
            <w:tcW w:w="2976" w:type="dxa"/>
            <w:vAlign w:val="center"/>
          </w:tcPr>
          <w:p w14:paraId="79A25D66" w14:textId="77777777" w:rsidR="00AD5904" w:rsidRPr="002A65A5" w:rsidRDefault="00AD5904" w:rsidP="006D72F7">
            <w:pPr>
              <w:tabs>
                <w:tab w:val="right" w:pos="1470"/>
              </w:tabs>
            </w:pPr>
          </w:p>
        </w:tc>
      </w:tr>
    </w:tbl>
    <w:p w14:paraId="66046600" w14:textId="77777777" w:rsidR="00AD5904" w:rsidRDefault="00AD5904" w:rsidP="00AD5904">
      <w:pPr>
        <w:spacing w:after="0"/>
      </w:pPr>
    </w:p>
    <w:p w14:paraId="51CA0CEE" w14:textId="70198412" w:rsidR="00000AE5" w:rsidRDefault="00F50FEA" w:rsidP="00205731">
      <w:pPr>
        <w:spacing w:after="0"/>
      </w:pPr>
      <w:r w:rsidRPr="002A65A5">
        <w:t xml:space="preserve">Fotonovou hypotézu Einstein testoval na objasnění druhého velkého problému klasické fyziky – </w:t>
      </w:r>
      <w:r w:rsidRPr="00666245">
        <w:rPr>
          <w:u w:val="wave"/>
        </w:rPr>
        <w:t>foto</w:t>
      </w:r>
      <w:r w:rsidR="00E0390B" w:rsidRPr="00666245">
        <w:rPr>
          <w:u w:val="wave"/>
        </w:rPr>
        <w:t>elektr</w:t>
      </w:r>
      <w:r w:rsidRPr="00666245">
        <w:rPr>
          <w:u w:val="wave"/>
        </w:rPr>
        <w:t>ického jevu</w:t>
      </w:r>
      <w:r w:rsidRPr="002A65A5">
        <w:t>.</w:t>
      </w:r>
    </w:p>
    <w:p w14:paraId="70EE76ED" w14:textId="77777777" w:rsidR="007C359A" w:rsidRDefault="007C359A" w:rsidP="00205731">
      <w:pPr>
        <w:spacing w:after="0"/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6"/>
        <w:gridCol w:w="1211"/>
        <w:gridCol w:w="1276"/>
        <w:gridCol w:w="1134"/>
        <w:gridCol w:w="3255"/>
      </w:tblGrid>
      <w:tr w:rsidR="00E944FE" w14:paraId="04150F91" w14:textId="77777777" w:rsidTr="006151A3">
        <w:tc>
          <w:tcPr>
            <w:tcW w:w="9062" w:type="dxa"/>
            <w:gridSpan w:val="5"/>
          </w:tcPr>
          <w:p w14:paraId="4F5ED4C3" w14:textId="77777777" w:rsidR="00E944FE" w:rsidRPr="00C058C2" w:rsidRDefault="00E944FE" w:rsidP="001B01E5">
            <w:pPr>
              <w:tabs>
                <w:tab w:val="right" w:pos="2684"/>
              </w:tabs>
              <w:ind w:left="1872"/>
              <w:rPr>
                <w:b/>
                <w:bCs/>
              </w:rPr>
            </w:pPr>
            <w:r w:rsidRPr="00FB42DE">
              <w:rPr>
                <w:b/>
                <w:bCs/>
                <w:sz w:val="20"/>
                <w:szCs w:val="20"/>
              </w:rPr>
              <w:t>FOTOELEKTRICKÝ JEV</w:t>
            </w:r>
          </w:p>
        </w:tc>
      </w:tr>
      <w:tr w:rsidR="001157C0" w14:paraId="7B746CFF" w14:textId="77777777" w:rsidTr="006151A3">
        <w:tc>
          <w:tcPr>
            <w:tcW w:w="2186" w:type="dxa"/>
          </w:tcPr>
          <w:p w14:paraId="7EB54041" w14:textId="03838E98" w:rsidR="00783FD1" w:rsidRDefault="008B6057" w:rsidP="00000AE5">
            <w:pPr>
              <w:ind w:left="880"/>
              <w:rPr>
                <w:b/>
                <w:bCs/>
                <w:noProof/>
                <w:sz w:val="16"/>
                <w:szCs w:val="16"/>
              </w:rPr>
            </w:pPr>
            <w:r w:rsidRPr="00783FD1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279808" behindDoc="0" locked="0" layoutInCell="1" allowOverlap="1" wp14:anchorId="30328BCF" wp14:editId="42F20D22">
                      <wp:simplePos x="0" y="0"/>
                      <wp:positionH relativeFrom="column">
                        <wp:posOffset>113982</wp:posOffset>
                      </wp:positionH>
                      <wp:positionV relativeFrom="paragraph">
                        <wp:posOffset>39370</wp:posOffset>
                      </wp:positionV>
                      <wp:extent cx="3462338" cy="2933700"/>
                      <wp:effectExtent l="0" t="0" r="24130" b="19050"/>
                      <wp:wrapNone/>
                      <wp:docPr id="647263359" name="Obdélník 1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62338" cy="29337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D3DC4F" id="Obdélník 151" o:spid="_x0000_s1026" style="position:absolute;margin-left:8.95pt;margin-top:3.1pt;width:272.65pt;height:231pt;z-index:2522798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" filled="f" strokecolor="#c00000" strokeweight="1.5pt"/>
                  </w:pict>
                </mc:Fallback>
              </mc:AlternateContent>
            </w:r>
          </w:p>
          <w:p w14:paraId="5F092CE0" w14:textId="4A7C5F74" w:rsidR="00783FD1" w:rsidRPr="00783FD1" w:rsidRDefault="00C55D9E" w:rsidP="00783FD1">
            <w:pPr>
              <w:ind w:left="1153"/>
              <w:rPr>
                <w:b/>
                <w:bCs/>
                <w:i/>
                <w:iCs/>
                <w:noProof/>
                <w:sz w:val="16"/>
                <w:szCs w:val="16"/>
              </w:rPr>
            </w:pPr>
            <w:r>
              <w:rPr>
                <w:noProof/>
                <w:sz w:val="18"/>
                <w:szCs w:val="1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93152" behindDoc="0" locked="0" layoutInCell="1" allowOverlap="1" wp14:anchorId="167DDBA8" wp14:editId="033A9209">
                      <wp:simplePos x="0" y="0"/>
                      <wp:positionH relativeFrom="column">
                        <wp:posOffset>727075</wp:posOffset>
                      </wp:positionH>
                      <wp:positionV relativeFrom="paragraph">
                        <wp:posOffset>34607</wp:posOffset>
                      </wp:positionV>
                      <wp:extent cx="142875" cy="90170"/>
                      <wp:effectExtent l="0" t="0" r="28575" b="24130"/>
                      <wp:wrapNone/>
                      <wp:docPr id="1289164909" name="Přímá spojnice 2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42875" cy="901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DC245F2" id="Přímá spojnice 274" o:spid="_x0000_s1026" style="position:absolute;flip:y;z-index:25259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25pt,2.7pt" to="68.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" strokecolor="black [3213]">
                      <v:stroke dashstyle="3 1" joinstyle="miter"/>
                    </v:line>
                  </w:pict>
                </mc:Fallback>
              </mc:AlternateContent>
            </w:r>
            <w:r>
              <w:rPr>
                <w:noProof/>
                <w:sz w:val="18"/>
                <w:szCs w:val="1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96224" behindDoc="0" locked="0" layoutInCell="1" allowOverlap="1" wp14:anchorId="668E8D9F" wp14:editId="3BDB93B3">
                      <wp:simplePos x="0" y="0"/>
                      <wp:positionH relativeFrom="column">
                        <wp:posOffset>774700</wp:posOffset>
                      </wp:positionH>
                      <wp:positionV relativeFrom="paragraph">
                        <wp:posOffset>76835</wp:posOffset>
                      </wp:positionV>
                      <wp:extent cx="95250" cy="138113"/>
                      <wp:effectExtent l="38100" t="38100" r="57150" b="52705"/>
                      <wp:wrapNone/>
                      <wp:docPr id="128165037" name="Přímá spojnice se šipkou 2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0" cy="138113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 w="sm" len="sm"/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6248FD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275" o:spid="_x0000_s1026" type="#_x0000_t32" style="position:absolute;margin-left:61pt;margin-top:6.05pt;width:7.5pt;height:10.9pt;z-index:25259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" strokecolor="black [3213]">
                      <v:stroke startarrow="classic" startarrowwidth="narrow" startarrowlength="short" endarrow="classic" endarrowwidth="narrow" endarrowlength="short" joinstyle="miter"/>
                    </v:shape>
                  </w:pict>
                </mc:Fallback>
              </mc:AlternateContent>
            </w:r>
            <w:r>
              <w:rPr>
                <w:noProof/>
                <w:sz w:val="18"/>
                <w:szCs w:val="1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92128" behindDoc="0" locked="0" layoutInCell="1" allowOverlap="1" wp14:anchorId="7E97A4D2" wp14:editId="1E31F62E">
                      <wp:simplePos x="0" y="0"/>
                      <wp:positionH relativeFrom="column">
                        <wp:posOffset>559435</wp:posOffset>
                      </wp:positionH>
                      <wp:positionV relativeFrom="paragraph">
                        <wp:posOffset>77787</wp:posOffset>
                      </wp:positionV>
                      <wp:extent cx="247650" cy="362585"/>
                      <wp:effectExtent l="0" t="0" r="19050" b="18415"/>
                      <wp:wrapNone/>
                      <wp:docPr id="1818306559" name="Volný tvar: obrazec 2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362585"/>
                              </a:xfrm>
                              <a:custGeom>
                                <a:avLst/>
                                <a:gdLst>
                                  <a:gd name="connsiteX0" fmla="*/ 0 w 247650"/>
                                  <a:gd name="connsiteY0" fmla="*/ 24868 h 363005"/>
                                  <a:gd name="connsiteX1" fmla="*/ 85725 w 247650"/>
                                  <a:gd name="connsiteY1" fmla="*/ 5818 h 363005"/>
                                  <a:gd name="connsiteX2" fmla="*/ 4762 w 247650"/>
                                  <a:gd name="connsiteY2" fmla="*/ 115355 h 363005"/>
                                  <a:gd name="connsiteX3" fmla="*/ 157162 w 247650"/>
                                  <a:gd name="connsiteY3" fmla="*/ 58205 h 363005"/>
                                  <a:gd name="connsiteX4" fmla="*/ 42862 w 247650"/>
                                  <a:gd name="connsiteY4" fmla="*/ 229655 h 363005"/>
                                  <a:gd name="connsiteX5" fmla="*/ 200025 w 247650"/>
                                  <a:gd name="connsiteY5" fmla="*/ 196318 h 363005"/>
                                  <a:gd name="connsiteX6" fmla="*/ 142875 w 247650"/>
                                  <a:gd name="connsiteY6" fmla="*/ 286805 h 363005"/>
                                  <a:gd name="connsiteX7" fmla="*/ 223837 w 247650"/>
                                  <a:gd name="connsiteY7" fmla="*/ 291568 h 363005"/>
                                  <a:gd name="connsiteX8" fmla="*/ 247650 w 247650"/>
                                  <a:gd name="connsiteY8" fmla="*/ 363005 h 36300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</a:cxnLst>
                                <a:rect l="l" t="t" r="r" b="b"/>
                                <a:pathLst>
                                  <a:path w="247650" h="363005">
                                    <a:moveTo>
                                      <a:pt x="0" y="24868"/>
                                    </a:moveTo>
                                    <a:cubicBezTo>
                                      <a:pt x="42465" y="7802"/>
                                      <a:pt x="84931" y="-9263"/>
                                      <a:pt x="85725" y="5818"/>
                                    </a:cubicBezTo>
                                    <a:cubicBezTo>
                                      <a:pt x="86519" y="20899"/>
                                      <a:pt x="-7144" y="106624"/>
                                      <a:pt x="4762" y="115355"/>
                                    </a:cubicBezTo>
                                    <a:cubicBezTo>
                                      <a:pt x="16668" y="124086"/>
                                      <a:pt x="150812" y="39155"/>
                                      <a:pt x="157162" y="58205"/>
                                    </a:cubicBezTo>
                                    <a:cubicBezTo>
                                      <a:pt x="163512" y="77255"/>
                                      <a:pt x="35718" y="206636"/>
                                      <a:pt x="42862" y="229655"/>
                                    </a:cubicBezTo>
                                    <a:cubicBezTo>
                                      <a:pt x="50006" y="252674"/>
                                      <a:pt x="183356" y="186793"/>
                                      <a:pt x="200025" y="196318"/>
                                    </a:cubicBezTo>
                                    <a:cubicBezTo>
                                      <a:pt x="216694" y="205843"/>
                                      <a:pt x="138906" y="270930"/>
                                      <a:pt x="142875" y="286805"/>
                                    </a:cubicBezTo>
                                    <a:cubicBezTo>
                                      <a:pt x="146844" y="302680"/>
                                      <a:pt x="206375" y="278868"/>
                                      <a:pt x="223837" y="291568"/>
                                    </a:cubicBezTo>
                                    <a:cubicBezTo>
                                      <a:pt x="241300" y="304268"/>
                                      <a:pt x="244475" y="333636"/>
                                      <a:pt x="247650" y="363005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8D2A2DB" id="Volný tvar: obrazec 273" o:spid="_x0000_s1026" style="position:absolute;margin-left:44.05pt;margin-top:6.1pt;width:19.5pt;height:28.55pt;z-index:25259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47650,363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" path="m,24868c42465,7802,84931,-9263,85725,5818,86519,20899,-7144,106624,4762,115355,16668,124086,150812,39155,157162,58205,163512,77255,35718,206636,42862,229655v7144,23019,140494,-42862,157163,-33337c216694,205843,138906,270930,142875,286805v3969,15875,63500,-7937,80962,4763c241300,304268,244475,333636,247650,363005e" filled="f" strokecolor="#030e13 [484]" strokeweight="1.5pt">
                      <v:stroke joinstyle="miter"/>
                      <v:path arrowok="t" o:connecttype="custom" o:connectlocs="0,24839;85725,5811;4762,115222;157162,58138;42862,229389;200025,196091;142875,286473;223837,291231;247650,362585" o:connectangles="0,0,0,0,0,0,0,0,0"/>
                    </v:shape>
                  </w:pict>
                </mc:Fallback>
              </mc:AlternateContent>
            </w:r>
            <w:r w:rsidR="00783FD1">
              <w:rPr>
                <w:b/>
                <w:bCs/>
                <w:noProof/>
                <w:sz w:val="16"/>
                <w:szCs w:val="16"/>
              </w:rPr>
              <w:t xml:space="preserve">          </w:t>
            </w:r>
            <w:r w:rsidR="00783FD1" w:rsidRPr="00783FD1">
              <w:rPr>
                <w:b/>
                <w:bCs/>
                <w:i/>
                <w:iCs/>
                <w:noProof/>
                <w:sz w:val="16"/>
                <w:szCs w:val="16"/>
              </w:rPr>
              <w:sym w:font="Symbol" w:char="F06C"/>
            </w:r>
          </w:p>
          <w:p w14:paraId="1926FC43" w14:textId="555DA067" w:rsidR="00783FD1" w:rsidRDefault="00C55D9E" w:rsidP="00000AE5">
            <w:pPr>
              <w:ind w:left="880"/>
              <w:rPr>
                <w:b/>
                <w:bCs/>
                <w:noProof/>
                <w:sz w:val="16"/>
                <w:szCs w:val="16"/>
              </w:rPr>
            </w:pPr>
            <w:r>
              <w:rPr>
                <w:noProof/>
                <w:sz w:val="18"/>
                <w:szCs w:val="1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95200" behindDoc="0" locked="0" layoutInCell="1" allowOverlap="1" wp14:anchorId="722EB552" wp14:editId="5506FD3E">
                      <wp:simplePos x="0" y="0"/>
                      <wp:positionH relativeFrom="column">
                        <wp:posOffset>775970</wp:posOffset>
                      </wp:positionH>
                      <wp:positionV relativeFrom="paragraph">
                        <wp:posOffset>51753</wp:posOffset>
                      </wp:positionV>
                      <wp:extent cx="142875" cy="90170"/>
                      <wp:effectExtent l="0" t="0" r="28575" b="24130"/>
                      <wp:wrapNone/>
                      <wp:docPr id="1128768633" name="Přímá spojnice 2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42875" cy="901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9B24FC0" id="Přímá spojnice 274" o:spid="_x0000_s1026" style="position:absolute;flip:y;z-index:25259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.1pt,4.1pt" to="72.3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" strokecolor="black [3213]">
                      <v:stroke dashstyle="3 1" joinstyle="miter"/>
                    </v:line>
                  </w:pict>
                </mc:Fallback>
              </mc:AlternateContent>
            </w:r>
          </w:p>
          <w:p w14:paraId="626EB732" w14:textId="32587899" w:rsidR="00783FD1" w:rsidRDefault="00783FD1" w:rsidP="00000AE5">
            <w:pPr>
              <w:ind w:left="880"/>
              <w:rPr>
                <w:b/>
                <w:bCs/>
                <w:noProof/>
                <w:sz w:val="16"/>
                <w:szCs w:val="16"/>
              </w:rPr>
            </w:pPr>
          </w:p>
          <w:p w14:paraId="0544A225" w14:textId="6FEC0D5A" w:rsidR="00783FD1" w:rsidRPr="00C55D9E" w:rsidRDefault="00C55D9E" w:rsidP="0038323D">
            <w:pPr>
              <w:rPr>
                <w:b/>
                <w:bCs/>
                <w:i/>
                <w:iCs/>
                <w:noProof/>
                <w:sz w:val="16"/>
                <w:szCs w:val="16"/>
              </w:rPr>
            </w:pPr>
            <w:r>
              <w:rPr>
                <w:b/>
                <w:bCs/>
                <w:i/>
                <w:i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97248" behindDoc="0" locked="0" layoutInCell="1" allowOverlap="1" wp14:anchorId="5D6D7B75" wp14:editId="51E63B92">
                      <wp:simplePos x="0" y="0"/>
                      <wp:positionH relativeFrom="column">
                        <wp:posOffset>802323</wp:posOffset>
                      </wp:positionH>
                      <wp:positionV relativeFrom="paragraph">
                        <wp:posOffset>28575</wp:posOffset>
                      </wp:positionV>
                      <wp:extent cx="33337" cy="166688"/>
                      <wp:effectExtent l="38100" t="0" r="62230" b="62230"/>
                      <wp:wrapNone/>
                      <wp:docPr id="1794877790" name="Přímá spojnice se šipkou 2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337" cy="166688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C8E0E02" id="Přímá spojnice se šipkou 276" o:spid="_x0000_s1026" type="#_x0000_t32" style="position:absolute;margin-left:63.2pt;margin-top:2.25pt;width:2.6pt;height:13.15pt;z-index:25259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" strokecolor="black [3213]" strokeweight="1.5pt">
                      <v:stroke endarrow="classic" joinstyle="miter"/>
                    </v:shape>
                  </w:pict>
                </mc:Fallback>
              </mc:AlternateContent>
            </w:r>
          </w:p>
          <w:p w14:paraId="72AE9AFD" w14:textId="3C0BC8C7" w:rsidR="00C55D9E" w:rsidRPr="0038323D" w:rsidRDefault="0038323D" w:rsidP="0038323D">
            <w:pPr>
              <w:ind w:left="1029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 xml:space="preserve">   </w:t>
            </w:r>
            <w:r w:rsidRPr="0038323D">
              <w:rPr>
                <w:b/>
                <w:bCs/>
                <w:i/>
                <w:iCs/>
                <w:sz w:val="16"/>
                <w:szCs w:val="16"/>
              </w:rPr>
              <w:t>c</w:t>
            </w:r>
          </w:p>
          <w:p w14:paraId="3702CF2B" w14:textId="5D14668A" w:rsidR="001157C0" w:rsidRPr="00661875" w:rsidRDefault="001157C0" w:rsidP="00000AE5">
            <w:pPr>
              <w:ind w:left="880"/>
              <w:rPr>
                <w:b/>
                <w:bCs/>
              </w:rPr>
            </w:pPr>
            <w:r w:rsidRPr="0038323D">
              <w:rPr>
                <w:b/>
                <w:bCs/>
                <w:sz w:val="18"/>
                <w:szCs w:val="18"/>
              </w:rPr>
              <w:t>FOTON</w:t>
            </w:r>
          </w:p>
        </w:tc>
        <w:tc>
          <w:tcPr>
            <w:tcW w:w="3621" w:type="dxa"/>
            <w:gridSpan w:val="3"/>
          </w:tcPr>
          <w:p w14:paraId="01D285E2" w14:textId="77777777" w:rsidR="001157C0" w:rsidRPr="001F7408" w:rsidRDefault="001157C0" w:rsidP="00205731">
            <w:pPr>
              <w:rPr>
                <w:sz w:val="18"/>
                <w:szCs w:val="18"/>
              </w:rPr>
            </w:pPr>
          </w:p>
          <w:p w14:paraId="0466D9BD" w14:textId="2AE03B6E" w:rsidR="001157C0" w:rsidRPr="001F7408" w:rsidRDefault="001157C0" w:rsidP="00205731">
            <w:pPr>
              <w:rPr>
                <w:sz w:val="18"/>
                <w:szCs w:val="18"/>
              </w:rPr>
            </w:pPr>
          </w:p>
          <w:p w14:paraId="78BBE8B2" w14:textId="77777777" w:rsidR="001157C0" w:rsidRPr="00E91F04" w:rsidRDefault="00EC6246" w:rsidP="000D515C">
            <w:pPr>
              <w:ind w:left="31"/>
              <w:rPr>
                <w:b/>
                <w:bCs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E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b/>
                        <w:bCs/>
                        <w:sz w:val="18"/>
                        <w:szCs w:val="18"/>
                      </w:rPr>
                      <m:t>fot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 = 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>hν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hc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λ</m:t>
                    </m:r>
                  </m:den>
                </m:f>
              </m:oMath>
            </m:oMathPara>
          </w:p>
        </w:tc>
        <w:tc>
          <w:tcPr>
            <w:tcW w:w="3255" w:type="dxa"/>
            <w:vMerge w:val="restart"/>
            <w:vAlign w:val="center"/>
          </w:tcPr>
          <w:p w14:paraId="5BDAFEF9" w14:textId="1E855461" w:rsidR="001157C0" w:rsidRDefault="001157C0" w:rsidP="001157C0">
            <w:pPr>
              <w:tabs>
                <w:tab w:val="right" w:pos="2684"/>
              </w:tabs>
            </w:pPr>
            <w:r>
              <w:tab/>
              <w:t>(2.2.3)</w:t>
            </w:r>
          </w:p>
        </w:tc>
      </w:tr>
      <w:tr w:rsidR="001157C0" w14:paraId="56C1D3F0" w14:textId="77777777" w:rsidTr="006151A3">
        <w:tc>
          <w:tcPr>
            <w:tcW w:w="3397" w:type="dxa"/>
            <w:gridSpan w:val="2"/>
          </w:tcPr>
          <w:p w14:paraId="21312528" w14:textId="38D21569" w:rsidR="00B55C66" w:rsidRDefault="00BB4803" w:rsidP="00DB3FFF">
            <w:pPr>
              <w:ind w:left="2014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57214" behindDoc="0" locked="0" layoutInCell="1" allowOverlap="1" wp14:anchorId="6187C27B" wp14:editId="0906A731">
                      <wp:simplePos x="0" y="0"/>
                      <wp:positionH relativeFrom="column">
                        <wp:posOffset>231775</wp:posOffset>
                      </wp:positionH>
                      <wp:positionV relativeFrom="paragraph">
                        <wp:posOffset>109220</wp:posOffset>
                      </wp:positionV>
                      <wp:extent cx="1337945" cy="784225"/>
                      <wp:effectExtent l="0" t="0" r="0" b="0"/>
                      <wp:wrapNone/>
                      <wp:docPr id="1973898438" name="Obdélník 2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7945" cy="784225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AD2434" id="Obdélník 211" o:spid="_x0000_s1026" style="position:absolute;margin-left:18.25pt;margin-top:8.6pt;width:105.35pt;height:61.75pt;z-index:2516572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" fillcolor="black [3213]" stroked="f" strokeweight="1pt">
                      <v:fill r:id="rId16" o:title="" color2="white [3212]" type="pattern"/>
                    </v:rect>
                  </w:pict>
                </mc:Fallback>
              </mc:AlternateContent>
            </w:r>
            <w:r w:rsidR="00E927D0">
              <w:rPr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04064" behindDoc="0" locked="0" layoutInCell="1" allowOverlap="1" wp14:anchorId="49726B03" wp14:editId="17F91CCA">
                      <wp:simplePos x="0" y="0"/>
                      <wp:positionH relativeFrom="column">
                        <wp:posOffset>1580833</wp:posOffset>
                      </wp:positionH>
                      <wp:positionV relativeFrom="paragraph">
                        <wp:posOffset>113030</wp:posOffset>
                      </wp:positionV>
                      <wp:extent cx="104775" cy="671195"/>
                      <wp:effectExtent l="0" t="0" r="28575" b="14605"/>
                      <wp:wrapNone/>
                      <wp:docPr id="378212947" name="Pravá složená závorka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671195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D0D6D3A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Pravá složená závorka 214" o:spid="_x0000_s1026" type="#_x0000_t88" style="position:absolute;margin-left:124.5pt;margin-top:8.9pt;width:8.25pt;height:52.85pt;z-index:25250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" adj="281" strokecolor="black [3213]">
                      <v:stroke joinstyle="miter"/>
                    </v:shape>
                  </w:pict>
                </mc:Fallback>
              </mc:AlternateContent>
            </w:r>
          </w:p>
          <w:p w14:paraId="2C2A7E61" w14:textId="77777777" w:rsidR="00B55C66" w:rsidRDefault="00B55C66" w:rsidP="00DB3FFF">
            <w:pPr>
              <w:ind w:left="2014"/>
              <w:rPr>
                <w:b/>
                <w:bCs/>
                <w:noProof/>
                <w:sz w:val="16"/>
                <w:szCs w:val="16"/>
              </w:rPr>
            </w:pPr>
          </w:p>
          <w:p w14:paraId="12543EBC" w14:textId="6E8C2C0B" w:rsidR="00B55C66" w:rsidRDefault="00185C33" w:rsidP="00DB3FFF">
            <w:pPr>
              <w:ind w:left="2014"/>
              <w:rPr>
                <w:b/>
                <w:bCs/>
                <w:i/>
                <w:iCs/>
                <w:noProof/>
                <w:sz w:val="16"/>
                <w:szCs w:val="16"/>
              </w:rPr>
            </w:pPr>
            <w:r w:rsidRPr="00661875">
              <w:rPr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389376" behindDoc="0" locked="0" layoutInCell="1" allowOverlap="1" wp14:anchorId="3F60D5A6" wp14:editId="30420E6B">
                      <wp:simplePos x="0" y="0"/>
                      <wp:positionH relativeFrom="column">
                        <wp:posOffset>417195</wp:posOffset>
                      </wp:positionH>
                      <wp:positionV relativeFrom="paragraph">
                        <wp:posOffset>114300</wp:posOffset>
                      </wp:positionV>
                      <wp:extent cx="594995" cy="219075"/>
                      <wp:effectExtent l="0" t="0" r="0" b="9525"/>
                      <wp:wrapSquare wrapText="bothSides"/>
                      <wp:docPr id="467767048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4995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ED6B0E6" w14:textId="77777777" w:rsidR="001721F5" w:rsidRPr="00661875" w:rsidRDefault="001721F5" w:rsidP="00B55979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66187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materiál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60D5A6" id="_x0000_s1030" type="#_x0000_t202" style="position:absolute;left:0;text-align:left;margin-left:32.85pt;margin-top:9pt;width:46.85pt;height:17.25pt;z-index:252389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" stroked="f">
                      <v:textbox>
                        <w:txbxContent>
                          <w:p w14:paraId="1ED6B0E6" w14:textId="77777777" w:rsidR="001721F5" w:rsidRPr="00661875" w:rsidRDefault="001721F5" w:rsidP="00B5597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66187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materiál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55C66">
              <w:rPr>
                <w:b/>
                <w:bCs/>
                <w:noProof/>
                <w:sz w:val="16"/>
                <w:szCs w:val="16"/>
              </w:rPr>
              <w:tab/>
            </w:r>
          </w:p>
          <w:p w14:paraId="3B1E1899" w14:textId="6DF1FBA9" w:rsidR="00B55C66" w:rsidRDefault="00147028" w:rsidP="00DB3FFF">
            <w:pPr>
              <w:ind w:left="2014"/>
              <w:rPr>
                <w:b/>
                <w:bCs/>
                <w:i/>
                <w:iCs/>
                <w:noProof/>
                <w:sz w:val="16"/>
                <w:szCs w:val="16"/>
              </w:rPr>
            </w:pPr>
            <w:r>
              <w:rPr>
                <w:b/>
                <w:bCs/>
                <w:i/>
                <w:iCs/>
                <w:noProof/>
                <w:sz w:val="16"/>
                <w:szCs w:val="16"/>
              </w:rPr>
              <w:tab/>
            </w:r>
            <w:r w:rsidR="00984313">
              <w:rPr>
                <w:b/>
                <w:bCs/>
                <w:i/>
                <w:iCs/>
                <w:noProof/>
                <w:sz w:val="16"/>
                <w:szCs w:val="16"/>
              </w:rPr>
              <w:t xml:space="preserve">                  </w:t>
            </w:r>
            <w:r w:rsidR="00E927D0">
              <w:rPr>
                <w:b/>
                <w:bCs/>
                <w:i/>
                <w:iCs/>
                <w:noProof/>
                <w:sz w:val="16"/>
                <w:szCs w:val="16"/>
              </w:rPr>
              <w:t xml:space="preserve"> </w:t>
            </w:r>
            <w:r>
              <w:rPr>
                <w:b/>
                <w:bCs/>
                <w:i/>
                <w:iCs/>
                <w:noProof/>
                <w:sz w:val="16"/>
                <w:szCs w:val="16"/>
              </w:rPr>
              <w:sym w:font="Symbol" w:char="F066"/>
            </w:r>
          </w:p>
          <w:p w14:paraId="4E16A567" w14:textId="47FAE24F" w:rsidR="00B55C66" w:rsidRDefault="00E927D0" w:rsidP="00DB3FFF">
            <w:pPr>
              <w:ind w:left="2014"/>
              <w:rPr>
                <w:b/>
                <w:bCs/>
                <w:i/>
                <w:iCs/>
                <w:noProof/>
                <w:sz w:val="16"/>
                <w:szCs w:val="16"/>
              </w:rPr>
            </w:pPr>
            <w:r>
              <w:rPr>
                <w:b/>
                <w:bCs/>
                <w:i/>
                <w:i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05088" behindDoc="0" locked="0" layoutInCell="1" allowOverlap="1" wp14:anchorId="7EC8C956" wp14:editId="7C5BEF23">
                      <wp:simplePos x="0" y="0"/>
                      <wp:positionH relativeFrom="column">
                        <wp:posOffset>1776413</wp:posOffset>
                      </wp:positionH>
                      <wp:positionV relativeFrom="paragraph">
                        <wp:posOffset>11748</wp:posOffset>
                      </wp:positionV>
                      <wp:extent cx="0" cy="376237"/>
                      <wp:effectExtent l="76200" t="38100" r="57150" b="24130"/>
                      <wp:wrapNone/>
                      <wp:docPr id="2032690572" name="Přímá spojnice se šipkou 2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76237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1D85BF1" id="Přímá spojnice se šipkou 216" o:spid="_x0000_s1026" type="#_x0000_t32" style="position:absolute;margin-left:139.9pt;margin-top:.95pt;width:0;height:29.6pt;flip:y;z-index:25250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48B4F431" w14:textId="67CE4D77" w:rsidR="00B55C66" w:rsidRPr="00B55C66" w:rsidRDefault="00702460" w:rsidP="00702460">
            <w:pPr>
              <w:rPr>
                <w:b/>
                <w:bCs/>
                <w:i/>
                <w:iCs/>
                <w:noProof/>
                <w:sz w:val="16"/>
                <w:szCs w:val="16"/>
              </w:rPr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03040" behindDoc="0" locked="0" layoutInCell="1" allowOverlap="1" wp14:anchorId="44E36AA8" wp14:editId="7EC9D802">
                      <wp:simplePos x="0" y="0"/>
                      <wp:positionH relativeFrom="column">
                        <wp:posOffset>1318260</wp:posOffset>
                      </wp:positionH>
                      <wp:positionV relativeFrom="paragraph">
                        <wp:posOffset>52387</wp:posOffset>
                      </wp:positionV>
                      <wp:extent cx="209550" cy="209550"/>
                      <wp:effectExtent l="0" t="0" r="19050" b="19050"/>
                      <wp:wrapNone/>
                      <wp:docPr id="1292044353" name="Ovál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209550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EF5C69A" id="Ovál 213" o:spid="_x0000_s1026" style="position:absolute;margin-left:103.8pt;margin-top:4.1pt;width:16.5pt;height:16.5pt;z-index:25250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" filled="f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502016" behindDoc="0" locked="0" layoutInCell="1" allowOverlap="1" wp14:anchorId="35ADF60A" wp14:editId="6817D7E5">
                      <wp:simplePos x="0" y="0"/>
                      <wp:positionH relativeFrom="column">
                        <wp:posOffset>1276033</wp:posOffset>
                      </wp:positionH>
                      <wp:positionV relativeFrom="paragraph">
                        <wp:posOffset>26988</wp:posOffset>
                      </wp:positionV>
                      <wp:extent cx="295275" cy="1404620"/>
                      <wp:effectExtent l="0" t="0" r="9525" b="0"/>
                      <wp:wrapSquare wrapText="bothSides"/>
                      <wp:docPr id="1762278980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527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0CEAECF" w14:textId="43500CCE" w:rsidR="00B55C66" w:rsidRPr="00B55C66" w:rsidRDefault="00B55C66" w:rsidP="00702460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B55C66"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-</w:t>
                                  </w:r>
                                  <w:r w:rsidRPr="00930D18">
                                    <w:rPr>
                                      <w:b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35ADF60A" id="_x0000_s1031" type="#_x0000_t202" style="position:absolute;margin-left:100.5pt;margin-top:2.15pt;width:23.25pt;height:110.6pt;z-index:2525020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" stroked="f">
                      <v:textbox style="mso-fit-shape-to-text:t">
                        <w:txbxContent>
                          <w:p w14:paraId="40CEAECF" w14:textId="43500CCE" w:rsidR="00B55C66" w:rsidRPr="00B55C66" w:rsidRDefault="00B55C66" w:rsidP="00702460">
                            <w:pPr>
                              <w:spacing w:after="0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B55C66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-</w:t>
                            </w:r>
                            <w:r w:rsidRPr="00930D18"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63BD1AF1" w14:textId="56BFB920" w:rsidR="00B55C66" w:rsidRDefault="00B55C66" w:rsidP="00702460">
            <w:pPr>
              <w:rPr>
                <w:b/>
                <w:bCs/>
                <w:noProof/>
                <w:sz w:val="16"/>
                <w:szCs w:val="16"/>
              </w:rPr>
            </w:pPr>
          </w:p>
          <w:p w14:paraId="39332C6E" w14:textId="66D0F733" w:rsidR="00FA70E2" w:rsidRPr="00A0325C" w:rsidRDefault="00E927D0" w:rsidP="00FA70E2">
            <w:pPr>
              <w:ind w:left="1872"/>
              <w:rPr>
                <w:b/>
                <w:bCs/>
                <w:sz w:val="10"/>
                <w:szCs w:val="10"/>
              </w:rPr>
            </w:pPr>
            <w:r w:rsidRPr="00661875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275712" behindDoc="0" locked="0" layoutInCell="1" allowOverlap="1" wp14:anchorId="1798DB3B" wp14:editId="2604F736">
                      <wp:simplePos x="0" y="0"/>
                      <wp:positionH relativeFrom="column">
                        <wp:posOffset>1774190</wp:posOffset>
                      </wp:positionH>
                      <wp:positionV relativeFrom="paragraph">
                        <wp:posOffset>13970</wp:posOffset>
                      </wp:positionV>
                      <wp:extent cx="252412" cy="0"/>
                      <wp:effectExtent l="0" t="0" r="0" b="0"/>
                      <wp:wrapNone/>
                      <wp:docPr id="490584914" name="Přímá spojnice 1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2412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81EBF92" id="Přímá spojnice 147" o:spid="_x0000_s1026" style="position:absolute;z-index:25227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7pt,1.1pt" to="159.5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" strokecolor="black [3200]">
                      <v:stroke joinstyle="miter"/>
                    </v:line>
                  </w:pict>
                </mc:Fallback>
              </mc:AlternateContent>
            </w:r>
            <w:r w:rsidR="00B55C66">
              <w:rPr>
                <w:b/>
                <w:bCs/>
                <w:sz w:val="16"/>
                <w:szCs w:val="16"/>
              </w:rPr>
              <w:tab/>
            </w:r>
          </w:p>
          <w:p w14:paraId="3C866AF9" w14:textId="13560A2C" w:rsidR="001157C0" w:rsidRPr="00661875" w:rsidRDefault="001157C0" w:rsidP="00FA70E2">
            <w:pPr>
              <w:ind w:left="2014"/>
              <w:rPr>
                <w:b/>
                <w:bCs/>
                <w:sz w:val="16"/>
                <w:szCs w:val="16"/>
              </w:rPr>
            </w:pPr>
            <w:r w:rsidRPr="00661875">
              <w:rPr>
                <w:b/>
                <w:bCs/>
                <w:sz w:val="16"/>
                <w:szCs w:val="16"/>
              </w:rPr>
              <w:t>elektron</w:t>
            </w:r>
          </w:p>
          <w:p w14:paraId="0BC2A183" w14:textId="3F6FCA19" w:rsidR="001157C0" w:rsidRPr="00661875" w:rsidRDefault="001157C0" w:rsidP="00DB3FFF">
            <w:pPr>
              <w:ind w:left="2014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661875">
              <w:rPr>
                <w:b/>
                <w:bCs/>
                <w:sz w:val="16"/>
                <w:szCs w:val="16"/>
              </w:rPr>
              <w:t>vázaný</w:t>
            </w:r>
          </w:p>
          <w:p w14:paraId="44BAC3E7" w14:textId="3CDDDB12" w:rsidR="001157C0" w:rsidRDefault="001157C0" w:rsidP="00DB3FFF">
            <w:pPr>
              <w:ind w:left="1872"/>
            </w:pPr>
            <w:r>
              <w:rPr>
                <w:sz w:val="16"/>
                <w:szCs w:val="16"/>
              </w:rPr>
              <w:t xml:space="preserve"> </w:t>
            </w:r>
            <w:r w:rsidRPr="00661875">
              <w:rPr>
                <w:b/>
                <w:bCs/>
                <w:sz w:val="16"/>
                <w:szCs w:val="16"/>
              </w:rPr>
              <w:t>v</w:t>
            </w:r>
            <w:r w:rsidRPr="00DB3FFF">
              <w:rPr>
                <w:sz w:val="16"/>
                <w:szCs w:val="16"/>
              </w:rPr>
              <w:t xml:space="preserve"> </w:t>
            </w:r>
            <w:r w:rsidRPr="00661875">
              <w:rPr>
                <w:b/>
                <w:bCs/>
                <w:sz w:val="16"/>
                <w:szCs w:val="16"/>
              </w:rPr>
              <w:t>materiálu</w:t>
            </w:r>
          </w:p>
        </w:tc>
        <w:tc>
          <w:tcPr>
            <w:tcW w:w="2410" w:type="dxa"/>
            <w:gridSpan w:val="2"/>
          </w:tcPr>
          <w:p w14:paraId="4BFA604A" w14:textId="77777777" w:rsidR="00F22F13" w:rsidRPr="00FA6FE5" w:rsidRDefault="001157C0" w:rsidP="00E028BB">
            <w:pPr>
              <w:spacing w:before="180"/>
              <w:ind w:left="533"/>
              <w:rPr>
                <w:b/>
                <w:bCs/>
                <w:sz w:val="18"/>
                <w:szCs w:val="18"/>
              </w:rPr>
            </w:pPr>
            <w:r w:rsidRPr="00FA6FE5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278784" behindDoc="0" locked="0" layoutInCell="1" allowOverlap="1" wp14:anchorId="2D7991EF" wp14:editId="4C3039A8">
                      <wp:simplePos x="0" y="0"/>
                      <wp:positionH relativeFrom="column">
                        <wp:posOffset>-1961832</wp:posOffset>
                      </wp:positionH>
                      <wp:positionV relativeFrom="paragraph">
                        <wp:posOffset>113030</wp:posOffset>
                      </wp:positionV>
                      <wp:extent cx="3295332" cy="0"/>
                      <wp:effectExtent l="0" t="0" r="0" b="0"/>
                      <wp:wrapNone/>
                      <wp:docPr id="361927869" name="Přímá spojnice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95332" cy="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C7EFC2B" id="Přímá spojnice 150" o:spid="_x0000_s1026" style="position:absolute;z-index:252278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54.45pt,8.9pt" to="105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" strokecolor="black [3200]" strokeweight="1.5pt">
                      <v:stroke joinstyle="miter"/>
                    </v:line>
                  </w:pict>
                </mc:Fallback>
              </mc:AlternateContent>
            </w:r>
            <w:r w:rsidRPr="00FA6FE5">
              <w:rPr>
                <w:b/>
                <w:bCs/>
                <w:sz w:val="18"/>
                <w:szCs w:val="18"/>
              </w:rPr>
              <w:t>hladina nulového potenciálu</w:t>
            </w:r>
          </w:p>
          <w:p w14:paraId="5F4CDBE2" w14:textId="77777777" w:rsidR="001157C0" w:rsidRPr="00FA6FE5" w:rsidRDefault="001157C0" w:rsidP="00F22F13">
            <w:pPr>
              <w:ind w:left="533"/>
              <w:rPr>
                <w:b/>
                <w:bCs/>
                <w:sz w:val="18"/>
                <w:szCs w:val="18"/>
              </w:rPr>
            </w:pPr>
            <w:r w:rsidRPr="00FA6FE5">
              <w:rPr>
                <w:b/>
                <w:bCs/>
                <w:sz w:val="18"/>
                <w:szCs w:val="18"/>
              </w:rPr>
              <w:t>(povrch materiálu)</w:t>
            </w:r>
          </w:p>
          <w:p w14:paraId="229C679D" w14:textId="77777777" w:rsidR="001157C0" w:rsidRDefault="001157C0" w:rsidP="00205731">
            <w:pPr>
              <w:rPr>
                <w:sz w:val="18"/>
                <w:szCs w:val="18"/>
              </w:rPr>
            </w:pPr>
          </w:p>
          <w:p w14:paraId="653FA4D6" w14:textId="77777777" w:rsidR="001157C0" w:rsidRDefault="001157C0" w:rsidP="00205731">
            <w:pPr>
              <w:rPr>
                <w:sz w:val="18"/>
                <w:szCs w:val="18"/>
              </w:rPr>
            </w:pPr>
          </w:p>
          <w:p w14:paraId="7D427EB6" w14:textId="77777777" w:rsidR="001157C0" w:rsidRPr="00661875" w:rsidRDefault="001157C0" w:rsidP="00205731">
            <w:pPr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661875">
              <w:rPr>
                <w:b/>
                <w:bCs/>
                <w:sz w:val="16"/>
                <w:szCs w:val="16"/>
              </w:rPr>
              <w:t>vazbová energie</w:t>
            </w:r>
          </w:p>
          <w:p w14:paraId="7B03FD55" w14:textId="77777777" w:rsidR="001157C0" w:rsidRPr="00661875" w:rsidRDefault="001157C0" w:rsidP="00205731">
            <w:pPr>
              <w:rPr>
                <w:b/>
                <w:bCs/>
                <w:sz w:val="16"/>
                <w:szCs w:val="16"/>
              </w:rPr>
            </w:pPr>
            <w:r w:rsidRPr="00661875">
              <w:rPr>
                <w:b/>
                <w:bCs/>
                <w:sz w:val="16"/>
                <w:szCs w:val="16"/>
              </w:rPr>
              <w:t xml:space="preserve"> elektronu</w:t>
            </w:r>
          </w:p>
          <w:p w14:paraId="631A9166" w14:textId="77777777" w:rsidR="001157C0" w:rsidRPr="00661875" w:rsidRDefault="001157C0" w:rsidP="00205731">
            <w:pPr>
              <w:rPr>
                <w:b/>
                <w:bCs/>
                <w:sz w:val="16"/>
                <w:szCs w:val="16"/>
              </w:rPr>
            </w:pPr>
            <w:r w:rsidRPr="00661875">
              <w:rPr>
                <w:b/>
                <w:bCs/>
                <w:sz w:val="16"/>
                <w:szCs w:val="16"/>
              </w:rPr>
              <w:t xml:space="preserve"> v materiálu</w:t>
            </w:r>
          </w:p>
          <w:p w14:paraId="0D48E913" w14:textId="77777777" w:rsidR="001157C0" w:rsidRDefault="001157C0" w:rsidP="00205731">
            <w:r w:rsidRPr="00661875">
              <w:rPr>
                <w:b/>
                <w:bCs/>
                <w:sz w:val="16"/>
                <w:szCs w:val="16"/>
              </w:rPr>
              <w:t xml:space="preserve"> (materiálová konstanta)</w:t>
            </w:r>
          </w:p>
        </w:tc>
        <w:tc>
          <w:tcPr>
            <w:tcW w:w="3255" w:type="dxa"/>
            <w:vMerge/>
          </w:tcPr>
          <w:p w14:paraId="41222A69" w14:textId="77777777" w:rsidR="001157C0" w:rsidRDefault="001157C0" w:rsidP="00205731"/>
        </w:tc>
      </w:tr>
      <w:tr w:rsidR="001157C0" w14:paraId="4211088C" w14:textId="77777777" w:rsidTr="006151A3">
        <w:tc>
          <w:tcPr>
            <w:tcW w:w="4673" w:type="dxa"/>
            <w:gridSpan w:val="3"/>
          </w:tcPr>
          <w:p w14:paraId="64EC7733" w14:textId="1DDE2AF6" w:rsidR="001157C0" w:rsidRPr="001B01E5" w:rsidRDefault="00357347" w:rsidP="00EA2E37">
            <w:pPr>
              <w:spacing w:before="60"/>
              <w:jc w:val="right"/>
              <w:rPr>
                <w:b/>
                <w:bCs/>
                <w:sz w:val="16"/>
                <w:szCs w:val="16"/>
              </w:rPr>
            </w:pPr>
            <w:r w:rsidRPr="00771D51">
              <w:rPr>
                <w:b/>
                <w:bCs/>
                <w:noProof/>
                <w:sz w:val="16"/>
                <w:szCs w:val="16"/>
                <w:u w:val="thick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277760" behindDoc="0" locked="0" layoutInCell="1" allowOverlap="1" wp14:anchorId="571D171D" wp14:editId="120C8775">
                      <wp:simplePos x="0" y="0"/>
                      <wp:positionH relativeFrom="column">
                        <wp:posOffset>2894330</wp:posOffset>
                      </wp:positionH>
                      <wp:positionV relativeFrom="paragraph">
                        <wp:posOffset>20955</wp:posOffset>
                      </wp:positionV>
                      <wp:extent cx="0" cy="709295"/>
                      <wp:effectExtent l="0" t="0" r="38100" b="33655"/>
                      <wp:wrapNone/>
                      <wp:docPr id="967527453" name="Přímá spojnice 1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0929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F8DF3F9" id="Přímá spojnice 149" o:spid="_x0000_s1026" style="position:absolute;z-index:25227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7.9pt,1.65pt" to="227.9pt,5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1157C0" w:rsidRPr="00771D51">
              <w:rPr>
                <w:b/>
                <w:bCs/>
                <w:noProof/>
                <w:sz w:val="16"/>
                <w:szCs w:val="16"/>
                <w:u w:val="thick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276736" behindDoc="0" locked="0" layoutInCell="1" allowOverlap="1" wp14:anchorId="05B557C4" wp14:editId="18F4BFE4">
                      <wp:simplePos x="0" y="0"/>
                      <wp:positionH relativeFrom="column">
                        <wp:posOffset>2419350</wp:posOffset>
                      </wp:positionH>
                      <wp:positionV relativeFrom="paragraph">
                        <wp:posOffset>164147</wp:posOffset>
                      </wp:positionV>
                      <wp:extent cx="842963" cy="0"/>
                      <wp:effectExtent l="0" t="0" r="0" b="0"/>
                      <wp:wrapNone/>
                      <wp:docPr id="231510033" name="Přímá spojnice 1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296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CB12EDB" id="Přímá spojnice 148" o:spid="_x0000_s1026" style="position:absolute;z-index:252276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0.5pt,12.9pt" to="256.9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1157C0" w:rsidRPr="00771D51">
              <w:rPr>
                <w:b/>
                <w:bCs/>
                <w:sz w:val="16"/>
                <w:szCs w:val="16"/>
                <w:u w:val="thick"/>
              </w:rPr>
              <w:t>Př.</w:t>
            </w:r>
            <w:r w:rsidR="001157C0" w:rsidRPr="001B01E5">
              <w:rPr>
                <w:b/>
                <w:bCs/>
                <w:sz w:val="16"/>
                <w:szCs w:val="16"/>
              </w:rPr>
              <w:t>: Materiál</w:t>
            </w:r>
          </w:p>
          <w:p w14:paraId="5EA5D7A3" w14:textId="75D0E7EF" w:rsidR="001157C0" w:rsidRPr="001B01E5" w:rsidRDefault="00930D18" w:rsidP="00930D18">
            <w:pPr>
              <w:jc w:val="center"/>
              <w:rPr>
                <w:b/>
                <w:bCs/>
                <w:sz w:val="16"/>
                <w:szCs w:val="16"/>
              </w:rPr>
            </w:pPr>
            <w:r w:rsidRPr="001B01E5">
              <w:rPr>
                <w:b/>
                <w:bCs/>
                <w:sz w:val="16"/>
                <w:szCs w:val="16"/>
              </w:rPr>
              <w:tab/>
            </w:r>
            <w:r w:rsidRPr="001B01E5">
              <w:rPr>
                <w:b/>
                <w:bCs/>
                <w:sz w:val="16"/>
                <w:szCs w:val="16"/>
              </w:rPr>
              <w:tab/>
            </w:r>
            <w:r w:rsidRPr="001B01E5">
              <w:rPr>
                <w:b/>
                <w:bCs/>
                <w:sz w:val="16"/>
                <w:szCs w:val="16"/>
              </w:rPr>
              <w:tab/>
            </w:r>
            <w:r w:rsidRPr="001B01E5">
              <w:rPr>
                <w:b/>
                <w:bCs/>
                <w:sz w:val="16"/>
                <w:szCs w:val="16"/>
              </w:rPr>
              <w:tab/>
            </w:r>
            <w:r w:rsidRPr="001B01E5">
              <w:rPr>
                <w:b/>
                <w:bCs/>
                <w:sz w:val="16"/>
                <w:szCs w:val="16"/>
              </w:rPr>
              <w:tab/>
              <w:t xml:space="preserve">         </w:t>
            </w:r>
            <w:r w:rsidR="001157C0" w:rsidRPr="001B01E5">
              <w:rPr>
                <w:b/>
                <w:bCs/>
                <w:sz w:val="16"/>
                <w:szCs w:val="16"/>
              </w:rPr>
              <w:t>Cs</w:t>
            </w:r>
          </w:p>
          <w:p w14:paraId="1B4E6893" w14:textId="04719CD1" w:rsidR="001157C0" w:rsidRPr="001B01E5" w:rsidRDefault="00930D18" w:rsidP="00930D18">
            <w:pPr>
              <w:jc w:val="center"/>
              <w:rPr>
                <w:b/>
                <w:bCs/>
                <w:sz w:val="16"/>
                <w:szCs w:val="16"/>
              </w:rPr>
            </w:pPr>
            <w:r w:rsidRPr="001B01E5">
              <w:rPr>
                <w:b/>
                <w:bCs/>
                <w:sz w:val="16"/>
                <w:szCs w:val="16"/>
              </w:rPr>
              <w:tab/>
            </w:r>
            <w:r w:rsidRPr="001B01E5">
              <w:rPr>
                <w:b/>
                <w:bCs/>
                <w:sz w:val="16"/>
                <w:szCs w:val="16"/>
              </w:rPr>
              <w:tab/>
            </w:r>
            <w:r w:rsidRPr="001B01E5">
              <w:rPr>
                <w:b/>
                <w:bCs/>
                <w:sz w:val="16"/>
                <w:szCs w:val="16"/>
              </w:rPr>
              <w:tab/>
            </w:r>
            <w:r w:rsidRPr="001B01E5">
              <w:rPr>
                <w:b/>
                <w:bCs/>
                <w:sz w:val="16"/>
                <w:szCs w:val="16"/>
              </w:rPr>
              <w:tab/>
            </w:r>
            <w:r w:rsidRPr="001B01E5">
              <w:rPr>
                <w:b/>
                <w:bCs/>
                <w:sz w:val="16"/>
                <w:szCs w:val="16"/>
              </w:rPr>
              <w:tab/>
              <w:t xml:space="preserve">        </w:t>
            </w:r>
            <w:r w:rsidR="001157C0" w:rsidRPr="001B01E5">
              <w:rPr>
                <w:b/>
                <w:bCs/>
                <w:sz w:val="16"/>
                <w:szCs w:val="16"/>
              </w:rPr>
              <w:t>K</w:t>
            </w:r>
          </w:p>
          <w:p w14:paraId="2A0E9982" w14:textId="0966B53D" w:rsidR="001157C0" w:rsidRPr="001B01E5" w:rsidRDefault="00930D18" w:rsidP="00930D18">
            <w:pPr>
              <w:jc w:val="center"/>
              <w:rPr>
                <w:b/>
                <w:bCs/>
                <w:sz w:val="16"/>
                <w:szCs w:val="16"/>
              </w:rPr>
            </w:pPr>
            <w:r w:rsidRPr="001B01E5">
              <w:rPr>
                <w:b/>
                <w:bCs/>
                <w:sz w:val="16"/>
                <w:szCs w:val="16"/>
              </w:rPr>
              <w:tab/>
            </w:r>
            <w:r w:rsidRPr="001B01E5">
              <w:rPr>
                <w:b/>
                <w:bCs/>
                <w:sz w:val="16"/>
                <w:szCs w:val="16"/>
              </w:rPr>
              <w:tab/>
            </w:r>
            <w:r w:rsidRPr="001B01E5">
              <w:rPr>
                <w:b/>
                <w:bCs/>
                <w:sz w:val="16"/>
                <w:szCs w:val="16"/>
              </w:rPr>
              <w:tab/>
            </w:r>
            <w:r w:rsidRPr="001B01E5">
              <w:rPr>
                <w:b/>
                <w:bCs/>
                <w:sz w:val="16"/>
                <w:szCs w:val="16"/>
              </w:rPr>
              <w:tab/>
            </w:r>
            <w:r w:rsidRPr="001B01E5">
              <w:rPr>
                <w:b/>
                <w:bCs/>
                <w:sz w:val="16"/>
                <w:szCs w:val="16"/>
              </w:rPr>
              <w:tab/>
              <w:t xml:space="preserve">       </w:t>
            </w:r>
            <w:r w:rsidR="001157C0" w:rsidRPr="001B01E5">
              <w:rPr>
                <w:b/>
                <w:bCs/>
                <w:sz w:val="16"/>
                <w:szCs w:val="16"/>
              </w:rPr>
              <w:t>Li</w:t>
            </w:r>
          </w:p>
          <w:p w14:paraId="0D23DC5B" w14:textId="0B44D3FE" w:rsidR="001157C0" w:rsidRPr="001B01E5" w:rsidRDefault="00930D18" w:rsidP="00930D18">
            <w:pPr>
              <w:jc w:val="center"/>
              <w:rPr>
                <w:b/>
                <w:bCs/>
                <w:sz w:val="16"/>
                <w:szCs w:val="16"/>
              </w:rPr>
            </w:pPr>
            <w:r w:rsidRPr="001B01E5">
              <w:rPr>
                <w:b/>
                <w:bCs/>
                <w:sz w:val="16"/>
                <w:szCs w:val="16"/>
              </w:rPr>
              <w:tab/>
            </w:r>
            <w:r w:rsidRPr="001B01E5">
              <w:rPr>
                <w:b/>
                <w:bCs/>
                <w:sz w:val="16"/>
                <w:szCs w:val="16"/>
              </w:rPr>
              <w:tab/>
            </w:r>
            <w:r w:rsidRPr="001B01E5">
              <w:rPr>
                <w:b/>
                <w:bCs/>
                <w:sz w:val="16"/>
                <w:szCs w:val="16"/>
              </w:rPr>
              <w:tab/>
            </w:r>
            <w:r w:rsidRPr="001B01E5">
              <w:rPr>
                <w:b/>
                <w:bCs/>
                <w:sz w:val="16"/>
                <w:szCs w:val="16"/>
              </w:rPr>
              <w:tab/>
            </w:r>
            <w:r w:rsidRPr="001B01E5">
              <w:rPr>
                <w:b/>
                <w:bCs/>
                <w:sz w:val="16"/>
                <w:szCs w:val="16"/>
              </w:rPr>
              <w:tab/>
              <w:t xml:space="preserve">       </w:t>
            </w:r>
            <w:r w:rsidR="001157C0" w:rsidRPr="001B01E5">
              <w:rPr>
                <w:b/>
                <w:bCs/>
                <w:sz w:val="16"/>
                <w:szCs w:val="16"/>
              </w:rPr>
              <w:t>Pt</w:t>
            </w:r>
          </w:p>
        </w:tc>
        <w:tc>
          <w:tcPr>
            <w:tcW w:w="1134" w:type="dxa"/>
          </w:tcPr>
          <w:p w14:paraId="33C95784" w14:textId="77777777" w:rsidR="001157C0" w:rsidRPr="001B01E5" w:rsidRDefault="001157C0" w:rsidP="00EA2E37">
            <w:pPr>
              <w:spacing w:before="60"/>
              <w:rPr>
                <w:b/>
                <w:bCs/>
                <w:sz w:val="16"/>
                <w:szCs w:val="16"/>
              </w:rPr>
            </w:pPr>
            <w:r w:rsidRPr="001B01E5">
              <w:rPr>
                <w:b/>
                <w:bCs/>
                <w:i/>
                <w:iCs/>
                <w:sz w:val="16"/>
                <w:szCs w:val="16"/>
              </w:rPr>
              <w:sym w:font="Symbol" w:char="F066"/>
            </w:r>
            <w:r w:rsidRPr="001B01E5">
              <w:rPr>
                <w:b/>
                <w:bCs/>
                <w:sz w:val="16"/>
                <w:szCs w:val="16"/>
              </w:rPr>
              <w:t xml:space="preserve"> [eV]</w:t>
            </w:r>
          </w:p>
          <w:p w14:paraId="4E2F2F3B" w14:textId="33AAECA5" w:rsidR="001157C0" w:rsidRPr="001B01E5" w:rsidRDefault="00F6403A" w:rsidP="00205731">
            <w:pPr>
              <w:rPr>
                <w:b/>
                <w:bCs/>
                <w:sz w:val="16"/>
                <w:szCs w:val="16"/>
              </w:rPr>
            </w:pPr>
            <w:r w:rsidRPr="001B01E5">
              <w:rPr>
                <w:b/>
                <w:bCs/>
                <w:sz w:val="16"/>
                <w:szCs w:val="16"/>
              </w:rPr>
              <w:t xml:space="preserve">  </w:t>
            </w:r>
            <w:r w:rsidR="001157C0" w:rsidRPr="001B01E5">
              <w:rPr>
                <w:b/>
                <w:bCs/>
                <w:sz w:val="16"/>
                <w:szCs w:val="16"/>
              </w:rPr>
              <w:t>1.9</w:t>
            </w:r>
          </w:p>
          <w:p w14:paraId="0333C0D4" w14:textId="60BC4135" w:rsidR="001157C0" w:rsidRPr="001B01E5" w:rsidRDefault="00F6403A" w:rsidP="00205731">
            <w:pPr>
              <w:rPr>
                <w:b/>
                <w:bCs/>
                <w:sz w:val="16"/>
                <w:szCs w:val="16"/>
              </w:rPr>
            </w:pPr>
            <w:r w:rsidRPr="001B01E5">
              <w:rPr>
                <w:b/>
                <w:bCs/>
                <w:sz w:val="16"/>
                <w:szCs w:val="16"/>
              </w:rPr>
              <w:t xml:space="preserve">  </w:t>
            </w:r>
            <w:r w:rsidR="001157C0" w:rsidRPr="001B01E5">
              <w:rPr>
                <w:b/>
                <w:bCs/>
                <w:sz w:val="16"/>
                <w:szCs w:val="16"/>
              </w:rPr>
              <w:t>2.2</w:t>
            </w:r>
          </w:p>
          <w:p w14:paraId="7379490C" w14:textId="77C2A46C" w:rsidR="001157C0" w:rsidRPr="001B01E5" w:rsidRDefault="00F6403A" w:rsidP="00205731">
            <w:pPr>
              <w:rPr>
                <w:b/>
                <w:bCs/>
                <w:sz w:val="16"/>
                <w:szCs w:val="16"/>
              </w:rPr>
            </w:pPr>
            <w:r w:rsidRPr="001B01E5">
              <w:rPr>
                <w:b/>
                <w:bCs/>
                <w:sz w:val="16"/>
                <w:szCs w:val="16"/>
              </w:rPr>
              <w:t xml:space="preserve">  </w:t>
            </w:r>
            <w:r w:rsidR="001157C0" w:rsidRPr="001B01E5">
              <w:rPr>
                <w:b/>
                <w:bCs/>
                <w:sz w:val="16"/>
                <w:szCs w:val="16"/>
              </w:rPr>
              <w:t>2.5</w:t>
            </w:r>
          </w:p>
          <w:p w14:paraId="0EF44EDF" w14:textId="5D11DA0B" w:rsidR="001157C0" w:rsidRPr="001B01E5" w:rsidRDefault="00F6403A" w:rsidP="00205731">
            <w:pPr>
              <w:rPr>
                <w:b/>
                <w:bCs/>
                <w:sz w:val="16"/>
                <w:szCs w:val="16"/>
              </w:rPr>
            </w:pPr>
            <w:r w:rsidRPr="001B01E5">
              <w:rPr>
                <w:b/>
                <w:bCs/>
                <w:sz w:val="16"/>
                <w:szCs w:val="16"/>
              </w:rPr>
              <w:t xml:space="preserve">  </w:t>
            </w:r>
            <w:r w:rsidR="001157C0" w:rsidRPr="001B01E5">
              <w:rPr>
                <w:b/>
                <w:bCs/>
                <w:sz w:val="16"/>
                <w:szCs w:val="16"/>
              </w:rPr>
              <w:t>6.3</w:t>
            </w:r>
          </w:p>
          <w:p w14:paraId="4D826EA4" w14:textId="77777777" w:rsidR="008B6057" w:rsidRPr="001B01E5" w:rsidRDefault="008B6057" w:rsidP="00205731">
            <w:pPr>
              <w:rPr>
                <w:b/>
                <w:bCs/>
                <w:sz w:val="16"/>
                <w:szCs w:val="16"/>
                <w:lang w:val="en-GB"/>
              </w:rPr>
            </w:pPr>
          </w:p>
        </w:tc>
        <w:tc>
          <w:tcPr>
            <w:tcW w:w="3255" w:type="dxa"/>
            <w:vMerge/>
          </w:tcPr>
          <w:p w14:paraId="1FDB7B2C" w14:textId="77777777" w:rsidR="001157C0" w:rsidRDefault="001157C0" w:rsidP="00205731"/>
        </w:tc>
      </w:tr>
    </w:tbl>
    <w:p w14:paraId="65D214F7" w14:textId="71590BD4" w:rsidR="00C14188" w:rsidRDefault="00C14188" w:rsidP="00C14188"/>
    <w:p w14:paraId="673CF949" w14:textId="77777777" w:rsidR="005F55E5" w:rsidRDefault="005F55E5" w:rsidP="00C14188"/>
    <w:p w14:paraId="2C73BFFF" w14:textId="77777777" w:rsidR="00B91378" w:rsidRDefault="00B91378" w:rsidP="00C14188"/>
    <w:p w14:paraId="477B3606" w14:textId="77777777" w:rsidR="007263AA" w:rsidRDefault="008D4826" w:rsidP="00DF7499">
      <w:r w:rsidRPr="002A65A5">
        <w:lastRenderedPageBreak/>
        <w:t>Einsteinovy úvahy byly následující:</w:t>
      </w:r>
    </w:p>
    <w:p w14:paraId="5CD46C67" w14:textId="3D41229A" w:rsidR="0069744F" w:rsidRPr="002A65A5" w:rsidRDefault="0069744F" w:rsidP="00DF7499"/>
    <w:p w14:paraId="1AC427A9" w14:textId="06D945FD" w:rsidR="008A36DB" w:rsidRDefault="008A36DB" w:rsidP="004F0C65">
      <w:pPr>
        <w:tabs>
          <w:tab w:val="left" w:pos="1276"/>
        </w:tabs>
        <w:jc w:val="both"/>
        <w:rPr>
          <w:b/>
          <w:bCs/>
        </w:rPr>
      </w:pPr>
      <w:r w:rsidRPr="002A65A5">
        <w:rPr>
          <w:noProof/>
          <w:u w:val="double"/>
          <w14:ligatures w14:val="standardContextual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00723E76" wp14:editId="519D4C18">
                <wp:simplePos x="0" y="0"/>
                <wp:positionH relativeFrom="column">
                  <wp:posOffset>1090930</wp:posOffset>
                </wp:positionH>
                <wp:positionV relativeFrom="paragraph">
                  <wp:posOffset>210185</wp:posOffset>
                </wp:positionV>
                <wp:extent cx="590550" cy="390525"/>
                <wp:effectExtent l="0" t="0" r="19050" b="28575"/>
                <wp:wrapNone/>
                <wp:docPr id="1412809536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3905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886B4A" id="Obdélník 18" o:spid="_x0000_s1026" style="position:absolute;margin-left:85.9pt;margin-top:16.55pt;width:46.5pt;height:30.7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" filled="f" strokecolor="#030e13 [484]" strokeweight="1pt"/>
            </w:pict>
          </mc:Fallback>
        </mc:AlternateContent>
      </w:r>
      <w:r w:rsidR="008D4826" w:rsidRPr="00E61565">
        <w:rPr>
          <w:b/>
          <w:bCs/>
          <w:i/>
          <w:iCs/>
          <w:u w:val="double"/>
        </w:rPr>
        <w:t>Úvaha č.</w:t>
      </w:r>
      <w:r w:rsidR="009D5336">
        <w:rPr>
          <w:b/>
          <w:bCs/>
          <w:i/>
          <w:iCs/>
          <w:u w:val="double"/>
        </w:rPr>
        <w:t> </w:t>
      </w:r>
      <w:r w:rsidR="008D4826" w:rsidRPr="00E61565">
        <w:rPr>
          <w:b/>
          <w:bCs/>
          <w:i/>
          <w:iCs/>
          <w:u w:val="double"/>
        </w:rPr>
        <w:t>1</w:t>
      </w:r>
      <w:r w:rsidR="0014279B" w:rsidRPr="004F0C65">
        <w:rPr>
          <w:b/>
          <w:bCs/>
        </w:rPr>
        <w:tab/>
      </w:r>
    </w:p>
    <w:p w14:paraId="5C4F9EA8" w14:textId="33BAA7CD" w:rsidR="008D4826" w:rsidRPr="00350A1C" w:rsidRDefault="008D4826" w:rsidP="004F0C65">
      <w:pPr>
        <w:tabs>
          <w:tab w:val="left" w:pos="1276"/>
        </w:tabs>
        <w:jc w:val="both"/>
      </w:pPr>
      <w:r w:rsidRPr="002A65A5">
        <w:t>Je-li</w:t>
      </w:r>
      <w:r w:rsidR="00653F3F" w:rsidRPr="002A65A5">
        <w:t xml:space="preserve"> </w:t>
      </w:r>
      <w:r w:rsidRPr="002A65A5">
        <w:t xml:space="preserve"> </w:t>
      </w:r>
      <m:oMath>
        <m:limLow>
          <m:limLowPr>
            <m:ctrlPr>
              <w:rPr>
                <w:rFonts w:ascii="Cambria Math" w:hAnsi="Cambria Math"/>
                <w:i/>
              </w:rPr>
            </m:ctrlPr>
          </m:limLowPr>
          <m:e>
            <m:groupChr>
              <m:groupChrPr>
                <m:ctrlPr>
                  <w:rPr>
                    <w:rFonts w:ascii="Cambria Math" w:hAnsi="Cambria Math"/>
                    <w:i/>
                  </w:rPr>
                </m:ctrlPr>
              </m:groupChrP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fot</m:t>
                    </m:r>
                  </m:sub>
                </m:sSub>
              </m:e>
            </m:groupChr>
          </m:e>
          <m:lim>
            <m:r>
              <w:rPr>
                <w:rFonts w:ascii="Cambria Math" w:hAnsi="Cambria Math"/>
              </w:rPr>
              <m:t>hν</m:t>
            </m:r>
          </m:lim>
        </m:limLow>
        <m:r>
          <w:rPr>
            <w:rFonts w:ascii="Cambria Math" w:eastAsiaTheme="minorEastAsia" w:hAnsi="Cambria Math"/>
          </w:rPr>
          <m:t xml:space="preserve"> &lt; ϕ</m:t>
        </m:r>
      </m:oMath>
      <w:r w:rsidR="00CE569E" w:rsidRPr="002A65A5">
        <w:rPr>
          <w:rFonts w:eastAsiaTheme="minorEastAsia"/>
        </w:rPr>
        <w:t xml:space="preserve">, tj. </w:t>
      </w:r>
      <w:r w:rsidR="0059419B" w:rsidRPr="002A65A5">
        <w:rPr>
          <w:rFonts w:eastAsiaTheme="minorEastAsia"/>
        </w:rPr>
        <w:t xml:space="preserve">   </w:t>
      </w:r>
      <m:oMath>
        <m:r>
          <w:rPr>
            <w:rFonts w:ascii="Cambria Math" w:eastAsiaTheme="minorEastAsia" w:hAnsi="Cambria Math"/>
          </w:rPr>
          <m:t xml:space="preserve">ν &lt;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ϕ</m:t>
            </m:r>
          </m:num>
          <m:den>
            <m:r>
              <w:rPr>
                <w:rFonts w:ascii="Cambria Math" w:eastAsiaTheme="minorEastAsia" w:hAnsi="Cambria Math"/>
              </w:rPr>
              <m:t>h</m:t>
            </m:r>
          </m:den>
        </m:f>
      </m:oMath>
      <w:r w:rsidR="00825EC3" w:rsidRPr="002A65A5">
        <w:rPr>
          <w:rFonts w:eastAsiaTheme="minorEastAsia"/>
        </w:rPr>
        <w:t xml:space="preserve"> </w:t>
      </w:r>
      <w:r w:rsidR="0059419B" w:rsidRPr="002A65A5">
        <w:rPr>
          <w:rFonts w:eastAsiaTheme="minorEastAsia"/>
        </w:rPr>
        <w:t xml:space="preserve">     </w:t>
      </w:r>
      <w:r w:rsidR="00825EC3" w:rsidRPr="002A65A5">
        <w:rPr>
          <w:rFonts w:eastAsiaTheme="minorEastAsia"/>
        </w:rPr>
        <w:t>, foton nemá dostatečnou energii k uvolnění elektronu z vazbových sil uvnitř materiálu</w:t>
      </w:r>
    </w:p>
    <w:p w14:paraId="75867ACE" w14:textId="77777777" w:rsidR="00825EC3" w:rsidRPr="002A65A5" w:rsidRDefault="00825EC3" w:rsidP="00825EC3">
      <w:pPr>
        <w:spacing w:after="0"/>
        <w:ind w:left="567"/>
        <w:rPr>
          <w:rFonts w:eastAsiaTheme="minorEastAsia"/>
        </w:rPr>
      </w:pPr>
      <w:r w:rsidRPr="002A65A5">
        <w:rPr>
          <w:rFonts w:eastAsiaTheme="minorEastAsia"/>
        </w:rPr>
        <w:sym w:font="Symbol" w:char="F0DF"/>
      </w:r>
    </w:p>
    <w:p w14:paraId="432220A1" w14:textId="77777777" w:rsidR="00B22793" w:rsidRDefault="00825EC3" w:rsidP="004D39A5">
      <w:r w:rsidRPr="00DC5411">
        <w:rPr>
          <w:rFonts w:eastAsiaTheme="minorEastAsia"/>
          <w:u w:val="wave"/>
        </w:rPr>
        <w:t>k fotoelektrickému jevu nedochází</w:t>
      </w:r>
      <w:r w:rsidRPr="002A65A5">
        <w:rPr>
          <w:rFonts w:eastAsiaTheme="minorEastAsia"/>
        </w:rPr>
        <w:t>.</w:t>
      </w:r>
    </w:p>
    <w:p w14:paraId="0F4A9AA1" w14:textId="77777777" w:rsidR="0092055B" w:rsidRPr="002A65A5" w:rsidRDefault="00410615" w:rsidP="00771D51">
      <w:pPr>
        <w:spacing w:after="0"/>
        <w:jc w:val="both"/>
      </w:pPr>
      <w:r w:rsidRPr="003246B2">
        <w:rPr>
          <w:u w:val="wave"/>
        </w:rPr>
        <w:t>Minimální frekvence</w:t>
      </w:r>
      <w:r w:rsidRPr="002A65A5">
        <w:t xml:space="preserve"> potřebná k nastartování fotoel. </w:t>
      </w:r>
      <w:r w:rsidR="00234BAC">
        <w:t>j</w:t>
      </w:r>
      <w:r w:rsidRPr="002A65A5">
        <w:t xml:space="preserve">evu je zřejmě taková, že energie fotonu se </w:t>
      </w:r>
      <w:r w:rsidRPr="003246B2">
        <w:rPr>
          <w:u w:val="wave"/>
        </w:rPr>
        <w:t>právě rovná</w:t>
      </w:r>
      <w:r w:rsidRPr="002A65A5">
        <w:t xml:space="preserve"> vazbové energii elektronu v materiálu, tj.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1559"/>
        <w:gridCol w:w="284"/>
        <w:gridCol w:w="567"/>
        <w:gridCol w:w="5948"/>
      </w:tblGrid>
      <w:tr w:rsidR="00454227" w:rsidRPr="002A65A5" w14:paraId="51775B11" w14:textId="77777777" w:rsidTr="00FB3BE2">
        <w:tc>
          <w:tcPr>
            <w:tcW w:w="704" w:type="dxa"/>
          </w:tcPr>
          <w:p w14:paraId="3C1AD9AC" w14:textId="77777777" w:rsidR="00454227" w:rsidRPr="002A65A5" w:rsidRDefault="00454227" w:rsidP="00DF7499"/>
        </w:tc>
        <w:tc>
          <w:tcPr>
            <w:tcW w:w="1559" w:type="dxa"/>
          </w:tcPr>
          <w:p w14:paraId="6D1D6463" w14:textId="77777777" w:rsidR="00454227" w:rsidRDefault="00454227" w:rsidP="0079779B">
            <w:pPr>
              <w:rPr>
                <w:rFonts w:eastAsiaTheme="minorEastAsia"/>
                <w14:ligatures w14:val="standardContextual"/>
              </w:rPr>
            </w:pPr>
            <w:r w:rsidRPr="002A65A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26208" behindDoc="0" locked="0" layoutInCell="1" allowOverlap="1" wp14:anchorId="6A7EB145" wp14:editId="16AC8F29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77788</wp:posOffset>
                      </wp:positionV>
                      <wp:extent cx="890270" cy="495300"/>
                      <wp:effectExtent l="0" t="0" r="24130" b="19050"/>
                      <wp:wrapNone/>
                      <wp:docPr id="1773579655" name="Obdélník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0270" cy="4953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299055D" id="Obdélník 16" o:spid="_x0000_s1026" style="position:absolute;margin-left:-.7pt;margin-top:6.15pt;width:70.1pt;height:39pt;z-index:252126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1BA1200E" w14:textId="77777777" w:rsidR="00454227" w:rsidRPr="002A65A5" w:rsidRDefault="00EC6246" w:rsidP="00153BA7">
            <w:pPr>
              <w:ind w:left="174"/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</w:rPr>
                          <m:t>h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ν</m:t>
                            </m:r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</w:rPr>
                              <m:t>min</m:t>
                            </m:r>
                          </m:sub>
                        </m:sSub>
                      </m:e>
                    </m:groupChr>
                  </m:e>
                  <m:li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fot</m:t>
                        </m:r>
                      </m:sub>
                    </m:sSub>
                  </m:lim>
                </m:limLow>
                <m:r>
                  <w:rPr>
                    <w:rFonts w:ascii="Cambria Math" w:hAnsi="Cambria Math"/>
                  </w:rPr>
                  <m:t xml:space="preserve"> = </m:t>
                </m:r>
                <m:r>
                  <w:rPr>
                    <w:rFonts w:ascii="Cambria Math" w:hAnsi="Cambria Math"/>
                  </w:rPr>
                  <m:t>ϕ</m:t>
                </m:r>
              </m:oMath>
            </m:oMathPara>
          </w:p>
          <w:p w14:paraId="0F5776C1" w14:textId="77777777" w:rsidR="00454227" w:rsidRPr="002A65A5" w:rsidRDefault="00454227" w:rsidP="0079779B">
            <w:pPr>
              <w:rPr>
                <w:rFonts w:eastAsiaTheme="minorEastAsia"/>
                <w14:ligatures w14:val="standardContextual"/>
              </w:rPr>
            </w:pPr>
          </w:p>
        </w:tc>
        <w:tc>
          <w:tcPr>
            <w:tcW w:w="6799" w:type="dxa"/>
            <w:gridSpan w:val="3"/>
            <w:vAlign w:val="center"/>
          </w:tcPr>
          <w:p w14:paraId="29739066" w14:textId="77777777" w:rsidR="00454227" w:rsidRPr="002A65A5" w:rsidRDefault="00454227" w:rsidP="00172EDE">
            <w:pPr>
              <w:tabs>
                <w:tab w:val="right" w:pos="6223"/>
              </w:tabs>
            </w:pPr>
            <w:r>
              <w:tab/>
            </w:r>
            <w:r w:rsidRPr="002A65A5">
              <w:t>(2.2.4)</w:t>
            </w:r>
          </w:p>
        </w:tc>
      </w:tr>
      <w:tr w:rsidR="00454227" w:rsidRPr="002A65A5" w14:paraId="32D44A72" w14:textId="77777777" w:rsidTr="00FB3BE2">
        <w:tc>
          <w:tcPr>
            <w:tcW w:w="9062" w:type="dxa"/>
            <w:gridSpan w:val="5"/>
          </w:tcPr>
          <w:p w14:paraId="6AED75FD" w14:textId="77777777" w:rsidR="00454227" w:rsidRPr="002A65A5" w:rsidRDefault="00454227" w:rsidP="0068716E">
            <w:pPr>
              <w:tabs>
                <w:tab w:val="right" w:pos="4981"/>
              </w:tabs>
              <w:ind w:left="1305"/>
            </w:pPr>
            <w:r w:rsidRPr="002A65A5">
              <w:sym w:font="Symbol" w:char="F0DF"/>
            </w:r>
          </w:p>
        </w:tc>
      </w:tr>
      <w:tr w:rsidR="00656E40" w:rsidRPr="002A65A5" w14:paraId="23D7C321" w14:textId="77777777" w:rsidTr="00FB3BE2">
        <w:tc>
          <w:tcPr>
            <w:tcW w:w="704" w:type="dxa"/>
          </w:tcPr>
          <w:p w14:paraId="1538C1AC" w14:textId="77777777" w:rsidR="00656E40" w:rsidRPr="002A65A5" w:rsidRDefault="00CD73A0" w:rsidP="00DF7499">
            <w:r>
              <w:rPr>
                <w:noProof/>
              </w:rPr>
              <w:drawing>
                <wp:anchor distT="0" distB="0" distL="114300" distR="114300" simplePos="0" relativeHeight="252285952" behindDoc="0" locked="0" layoutInCell="1" allowOverlap="1" wp14:anchorId="1C79D592" wp14:editId="090239AB">
                  <wp:simplePos x="0" y="0"/>
                  <wp:positionH relativeFrom="column">
                    <wp:posOffset>84455</wp:posOffset>
                  </wp:positionH>
                  <wp:positionV relativeFrom="paragraph">
                    <wp:posOffset>176530</wp:posOffset>
                  </wp:positionV>
                  <wp:extent cx="147320" cy="328295"/>
                  <wp:effectExtent l="0" t="0" r="5080" b="0"/>
                  <wp:wrapSquare wrapText="bothSides"/>
                  <wp:docPr id="108330804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59" w:type="dxa"/>
          </w:tcPr>
          <w:p w14:paraId="3D6A972F" w14:textId="77777777" w:rsidR="0079779B" w:rsidRPr="002A65A5" w:rsidRDefault="00C11A94" w:rsidP="0079779B">
            <w:pPr>
              <w:rPr>
                <w:rFonts w:eastAsiaTheme="minorEastAsia"/>
              </w:rPr>
            </w:pPr>
            <w:r w:rsidRPr="002A65A5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55183204" wp14:editId="3B665DAD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56515</wp:posOffset>
                      </wp:positionV>
                      <wp:extent cx="890270" cy="552450"/>
                      <wp:effectExtent l="0" t="0" r="24130" b="19050"/>
                      <wp:wrapNone/>
                      <wp:docPr id="415153530" name="Obdélník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0270" cy="5524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985B3F" id="Obdélník 17" o:spid="_x0000_s1026" style="position:absolute;margin-left:-.7pt;margin-top:4.45pt;width:70.1pt;height:43.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3D36CCA7" w14:textId="77777777" w:rsidR="0079779B" w:rsidRPr="002A65A5" w:rsidRDefault="00EC6246" w:rsidP="0079779B">
            <w:pPr>
              <w:ind w:left="175"/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ν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min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ϕ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h</m:t>
                    </m:r>
                  </m:den>
                </m:f>
              </m:oMath>
            </m:oMathPara>
          </w:p>
          <w:p w14:paraId="7A55EFB1" w14:textId="77777777" w:rsidR="00656E40" w:rsidRPr="002A65A5" w:rsidRDefault="00656E40" w:rsidP="00DF7499"/>
        </w:tc>
        <w:tc>
          <w:tcPr>
            <w:tcW w:w="284" w:type="dxa"/>
          </w:tcPr>
          <w:p w14:paraId="4DD94F03" w14:textId="77777777" w:rsidR="00656E40" w:rsidRPr="003F7F3A" w:rsidRDefault="00656E40" w:rsidP="00DF7499">
            <w:pPr>
              <w:rPr>
                <w:b/>
                <w:bCs/>
              </w:rPr>
            </w:pPr>
          </w:p>
          <w:p w14:paraId="24B90DB8" w14:textId="77777777" w:rsidR="0079779B" w:rsidRDefault="0079779B" w:rsidP="00DF7499">
            <w:pPr>
              <w:rPr>
                <w:b/>
                <w:bCs/>
              </w:rPr>
            </w:pPr>
          </w:p>
          <w:p w14:paraId="6A500756" w14:textId="77777777" w:rsidR="00454227" w:rsidRPr="00FB3BE2" w:rsidRDefault="00454227" w:rsidP="00DF7499">
            <w:pPr>
              <w:rPr>
                <w:b/>
                <w:bCs/>
                <w:sz w:val="18"/>
                <w:szCs w:val="18"/>
              </w:rPr>
            </w:pPr>
          </w:p>
          <w:p w14:paraId="1B3650A0" w14:textId="77777777" w:rsidR="0079779B" w:rsidRPr="003F7F3A" w:rsidRDefault="0079779B" w:rsidP="00DF7499">
            <w:pPr>
              <w:rPr>
                <w:b/>
                <w:bCs/>
              </w:rPr>
            </w:pPr>
            <w:r w:rsidRPr="003F7F3A">
              <w:rPr>
                <w:b/>
                <w:bCs/>
              </w:rPr>
              <w:t>.</w:t>
            </w:r>
          </w:p>
        </w:tc>
        <w:tc>
          <w:tcPr>
            <w:tcW w:w="567" w:type="dxa"/>
          </w:tcPr>
          <w:p w14:paraId="0DBFD090" w14:textId="77777777" w:rsidR="00656E40" w:rsidRPr="002A65A5" w:rsidRDefault="00CD73A0" w:rsidP="003F7F3A">
            <w:r>
              <w:rPr>
                <w:noProof/>
              </w:rPr>
              <w:drawing>
                <wp:anchor distT="0" distB="0" distL="114300" distR="114300" simplePos="0" relativeHeight="252288000" behindDoc="0" locked="0" layoutInCell="1" allowOverlap="1" wp14:anchorId="6A7186D8" wp14:editId="180F9487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169545</wp:posOffset>
                  </wp:positionV>
                  <wp:extent cx="147320" cy="328295"/>
                  <wp:effectExtent l="0" t="0" r="5080" b="0"/>
                  <wp:wrapSquare wrapText="bothSides"/>
                  <wp:docPr id="87881790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948" w:type="dxa"/>
            <w:vAlign w:val="center"/>
          </w:tcPr>
          <w:p w14:paraId="12B0CDE7" w14:textId="77777777" w:rsidR="00656E40" w:rsidRPr="002A65A5" w:rsidRDefault="00C11A94" w:rsidP="00172EDE">
            <w:pPr>
              <w:tabs>
                <w:tab w:val="right" w:pos="5384"/>
              </w:tabs>
            </w:pPr>
            <w:r w:rsidRPr="002A65A5">
              <w:tab/>
              <w:t>(2.2.5)</w:t>
            </w:r>
          </w:p>
        </w:tc>
      </w:tr>
    </w:tbl>
    <w:p w14:paraId="276582E9" w14:textId="77777777" w:rsidR="005B5D44" w:rsidRDefault="005B5D44" w:rsidP="005B5D44">
      <w:pPr>
        <w:spacing w:after="0"/>
      </w:pPr>
    </w:p>
    <w:p w14:paraId="7C5BE7C7" w14:textId="77777777" w:rsidR="00E0390B" w:rsidRPr="002A65A5" w:rsidRDefault="009433AB" w:rsidP="00DF7499">
      <w:r w:rsidRPr="002A65A5">
        <w:t xml:space="preserve">Díky přítomnosti </w:t>
      </w:r>
      <w:r w:rsidR="00846107" w:rsidRPr="002A65A5">
        <w:rPr>
          <w:i/>
          <w:iCs/>
        </w:rPr>
        <w:sym w:font="Symbol" w:char="F066"/>
      </w:r>
      <w:r w:rsidR="00846107" w:rsidRPr="002A65A5">
        <w:t xml:space="preserve"> ve výr</w:t>
      </w:r>
      <w:r w:rsidR="00234BAC">
        <w:t>a</w:t>
      </w:r>
      <w:r w:rsidR="00846107" w:rsidRPr="002A65A5">
        <w:t xml:space="preserve">zu (2.2.5) je minimální frekvence </w:t>
      </w:r>
      <w:r w:rsidR="00846107" w:rsidRPr="002A65A5">
        <w:rPr>
          <w:i/>
          <w:iCs/>
        </w:rPr>
        <w:sym w:font="Symbol" w:char="F06E"/>
      </w:r>
      <w:r w:rsidR="00846107" w:rsidRPr="002A65A5">
        <w:rPr>
          <w:vertAlign w:val="subscript"/>
        </w:rPr>
        <w:t>min</w:t>
      </w:r>
      <w:r w:rsidR="00846107" w:rsidRPr="002A65A5">
        <w:t xml:space="preserve"> </w:t>
      </w:r>
      <w:r w:rsidR="00846107" w:rsidRPr="009D5336">
        <w:rPr>
          <w:u w:val="wave"/>
        </w:rPr>
        <w:t>materiálovou konstantou</w:t>
      </w:r>
      <w:r w:rsidR="00846107" w:rsidRPr="002A65A5">
        <w:t>.</w:t>
      </w:r>
    </w:p>
    <w:p w14:paraId="6CD7B3E7" w14:textId="55C25ADB" w:rsidR="00115B94" w:rsidRPr="002A65A5" w:rsidRDefault="00115B94" w:rsidP="00DD3FED">
      <w:pPr>
        <w:jc w:val="both"/>
      </w:pPr>
    </w:p>
    <w:p w14:paraId="3A2597F1" w14:textId="1C246AD0" w:rsidR="008A36DB" w:rsidRDefault="008A36DB" w:rsidP="00C05CF1">
      <w:pPr>
        <w:tabs>
          <w:tab w:val="left" w:pos="1276"/>
        </w:tabs>
        <w:rPr>
          <w:b/>
          <w:bCs/>
          <w:i/>
          <w:iCs/>
        </w:rPr>
      </w:pPr>
      <w:r w:rsidRPr="00C943B7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128C40D5" wp14:editId="3467217E">
                <wp:simplePos x="0" y="0"/>
                <wp:positionH relativeFrom="column">
                  <wp:posOffset>1090930</wp:posOffset>
                </wp:positionH>
                <wp:positionV relativeFrom="paragraph">
                  <wp:posOffset>211455</wp:posOffset>
                </wp:positionV>
                <wp:extent cx="571500" cy="504825"/>
                <wp:effectExtent l="0" t="0" r="19050" b="28575"/>
                <wp:wrapNone/>
                <wp:docPr id="227356432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5048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ED2EE33" id="Obdélník 18" o:spid="_x0000_s1026" style="position:absolute;margin-left:85.9pt;margin-top:16.65pt;width:45pt;height:39.75pt;z-index:251809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" filled="f" strokecolor="#030e13 [484]" strokeweight="1pt"/>
            </w:pict>
          </mc:Fallback>
        </mc:AlternateContent>
      </w:r>
      <w:r w:rsidR="002F75E7" w:rsidRPr="00E61565">
        <w:rPr>
          <w:b/>
          <w:bCs/>
          <w:i/>
          <w:iCs/>
          <w:u w:val="double"/>
        </w:rPr>
        <w:t>Úvaha č.</w:t>
      </w:r>
      <w:r w:rsidR="002F75E7">
        <w:rPr>
          <w:b/>
          <w:bCs/>
          <w:i/>
          <w:iCs/>
          <w:u w:val="double"/>
        </w:rPr>
        <w:t> 2</w:t>
      </w:r>
      <w:r w:rsidR="00C943B7" w:rsidRPr="00C943B7">
        <w:rPr>
          <w:b/>
          <w:bCs/>
          <w:i/>
          <w:iCs/>
        </w:rPr>
        <w:tab/>
      </w:r>
    </w:p>
    <w:p w14:paraId="2A1D9370" w14:textId="000425AA" w:rsidR="00E41756" w:rsidRDefault="00DE55E5" w:rsidP="00C05CF1">
      <w:pPr>
        <w:tabs>
          <w:tab w:val="left" w:pos="1276"/>
        </w:tabs>
        <w:rPr>
          <w:rFonts w:eastAsiaTheme="minorEastAsia"/>
          <w:u w:val="single"/>
        </w:rPr>
      </w:pPr>
      <w:r w:rsidRPr="002A65A5">
        <w:t>Je-li</w:t>
      </w:r>
      <w:r w:rsidR="001132C7" w:rsidRPr="002A65A5">
        <w:t xml:space="preserve"> </w:t>
      </w:r>
      <w:r w:rsidRPr="002A65A5">
        <w:t xml:space="preserve"> </w:t>
      </w:r>
      <m:oMath>
        <m:limLow>
          <m:limLowPr>
            <m:ctrlPr>
              <w:rPr>
                <w:rFonts w:ascii="Cambria Math" w:hAnsi="Cambria Math"/>
                <w:i/>
              </w:rPr>
            </m:ctrlPr>
          </m:limLowPr>
          <m:e>
            <m:groupChr>
              <m:groupChrPr>
                <m:ctrlPr>
                  <w:rPr>
                    <w:rFonts w:ascii="Cambria Math" w:hAnsi="Cambria Math"/>
                    <w:i/>
                  </w:rPr>
                </m:ctrlPr>
              </m:groupChrP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fot</m:t>
                    </m:r>
                  </m:sub>
                </m:sSub>
              </m:e>
            </m:groupChr>
          </m:e>
          <m:lim>
            <m:r>
              <w:rPr>
                <w:rFonts w:ascii="Cambria Math" w:hAnsi="Cambria Math"/>
              </w:rPr>
              <m:t>hν</m:t>
            </m:r>
          </m:lim>
        </m:limLow>
        <m:r>
          <w:rPr>
            <w:rFonts w:ascii="Cambria Math" w:eastAsiaTheme="minorEastAsia" w:hAnsi="Cambria Math"/>
          </w:rPr>
          <m:t xml:space="preserve"> &gt; ϕ</m:t>
        </m:r>
      </m:oMath>
      <w:r w:rsidRPr="002A65A5">
        <w:rPr>
          <w:rFonts w:eastAsiaTheme="minorEastAsia"/>
        </w:rPr>
        <w:t xml:space="preserve"> , tj.</w:t>
      </w:r>
      <w:r w:rsidR="00173280" w:rsidRPr="002A65A5">
        <w:rPr>
          <w:rFonts w:eastAsiaTheme="minorEastAsia"/>
        </w:rPr>
        <w:t xml:space="preserve">  </w:t>
      </w:r>
      <w:r w:rsidRPr="002A65A5"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ν &gt;</m:t>
        </m:r>
        <m:limLow>
          <m:limLowPr>
            <m:ctrlPr>
              <w:rPr>
                <w:rFonts w:ascii="Cambria Math" w:eastAsiaTheme="minorEastAsia" w:hAnsi="Cambria Math"/>
                <w:i/>
              </w:rPr>
            </m:ctrlPr>
          </m:limLowPr>
          <m:e>
            <m:groupChr>
              <m:groupChrPr>
                <m:ctrlPr>
                  <w:rPr>
                    <w:rFonts w:ascii="Cambria Math" w:eastAsiaTheme="minorEastAsia" w:hAnsi="Cambria Math"/>
                    <w:i/>
                  </w:rPr>
                </m:ctrlPr>
              </m:groupChr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ϕ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h</m:t>
                    </m:r>
                  </m:den>
                </m:f>
              </m:e>
            </m:groupChr>
          </m:e>
          <m:li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ν</m:t>
                </m:r>
              </m:e>
              <m:sub>
                <m:r>
                  <m:rPr>
                    <m:nor/>
                  </m:rPr>
                  <w:rPr>
                    <w:rFonts w:ascii="Cambria Math" w:hAnsi="Cambria Math"/>
                  </w:rPr>
                  <m:t>min</m:t>
                </m:r>
              </m:sub>
            </m:sSub>
          </m:lim>
        </m:limLow>
      </m:oMath>
      <w:r w:rsidR="001132C7" w:rsidRPr="002A65A5">
        <w:rPr>
          <w:rFonts w:eastAsiaTheme="minorEastAsia"/>
        </w:rPr>
        <w:t xml:space="preserve">   , </w:t>
      </w:r>
      <w:r w:rsidR="00BB4380" w:rsidRPr="002A65A5">
        <w:rPr>
          <w:rFonts w:eastAsiaTheme="minorEastAsia"/>
        </w:rPr>
        <w:t xml:space="preserve">projeví se </w:t>
      </w:r>
      <w:r w:rsidR="00BB4380" w:rsidRPr="00C76266">
        <w:rPr>
          <w:rFonts w:eastAsiaTheme="minorEastAsia"/>
          <w:u w:val="wave"/>
        </w:rPr>
        <w:t>přebytečná energie fotonu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6090"/>
      </w:tblGrid>
      <w:tr w:rsidR="0070357F" w14:paraId="0280A007" w14:textId="77777777" w:rsidTr="00FA09DA">
        <w:tc>
          <w:tcPr>
            <w:tcW w:w="2972" w:type="dxa"/>
          </w:tcPr>
          <w:p w14:paraId="4BAE0687" w14:textId="77777777" w:rsidR="0070357F" w:rsidRPr="00C76266" w:rsidRDefault="0070357F" w:rsidP="00C05CF1">
            <w:pPr>
              <w:tabs>
                <w:tab w:val="left" w:pos="1276"/>
              </w:tabs>
            </w:pPr>
            <w:r w:rsidRPr="00C76266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782C2716" wp14:editId="17591327">
                      <wp:simplePos x="0" y="0"/>
                      <wp:positionH relativeFrom="column">
                        <wp:posOffset>123824</wp:posOffset>
                      </wp:positionH>
                      <wp:positionV relativeFrom="paragraph">
                        <wp:posOffset>61595</wp:posOffset>
                      </wp:positionV>
                      <wp:extent cx="1585595" cy="392113"/>
                      <wp:effectExtent l="0" t="0" r="14605" b="27305"/>
                      <wp:wrapNone/>
                      <wp:docPr id="22392963" name="Obdélník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5595" cy="39211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11AC5B" id="Obdélník 19" o:spid="_x0000_s1026" style="position:absolute;margin-left:9.75pt;margin-top:4.85pt;width:124.85pt;height:30.9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6E3D56E3" w14:textId="77777777" w:rsidR="0070357F" w:rsidRPr="0070357F" w:rsidRDefault="0070357F" w:rsidP="0070357F">
            <w:pPr>
              <w:ind w:left="454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Δ</m:t>
                </m:r>
                <m:r>
                  <w:rPr>
                    <w:rFonts w:ascii="Cambria Math" w:hAnsi="Cambria Math"/>
                  </w:rPr>
                  <m:t xml:space="preserve">E 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fot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- ϕ &gt; 0</m:t>
                </m:r>
              </m:oMath>
            </m:oMathPara>
          </w:p>
          <w:p w14:paraId="423B273E" w14:textId="77777777" w:rsidR="0070357F" w:rsidRPr="0070357F" w:rsidRDefault="0070357F" w:rsidP="0070357F">
            <w:pPr>
              <w:ind w:left="454"/>
              <w:rPr>
                <w:b/>
                <w:bCs/>
              </w:rPr>
            </w:pPr>
          </w:p>
        </w:tc>
        <w:tc>
          <w:tcPr>
            <w:tcW w:w="6090" w:type="dxa"/>
            <w:vAlign w:val="center"/>
          </w:tcPr>
          <w:p w14:paraId="725D5B33" w14:textId="77777777" w:rsidR="0070357F" w:rsidRPr="0070357F" w:rsidRDefault="0070357F" w:rsidP="00E1281D">
            <w:pPr>
              <w:tabs>
                <w:tab w:val="right" w:pos="5527"/>
              </w:tabs>
            </w:pPr>
            <w:r>
              <w:tab/>
              <w:t>(2.2.6)</w:t>
            </w:r>
          </w:p>
        </w:tc>
      </w:tr>
    </w:tbl>
    <w:p w14:paraId="1B87E09F" w14:textId="77777777" w:rsidR="00ED0974" w:rsidRPr="002A65A5" w:rsidRDefault="00F1041C" w:rsidP="00914AF3">
      <w:pPr>
        <w:spacing w:after="0"/>
        <w:jc w:val="both"/>
      </w:pPr>
      <w:r w:rsidRPr="002A65A5">
        <w:t xml:space="preserve">jako </w:t>
      </w:r>
      <w:r w:rsidRPr="0039708D">
        <w:rPr>
          <w:u w:val="wave"/>
        </w:rPr>
        <w:t>kinetická energie uvolněného elektronu</w:t>
      </w:r>
      <w:r w:rsidRPr="002A65A5">
        <w:t>.</w:t>
      </w:r>
    </w:p>
    <w:p w14:paraId="46C0F075" w14:textId="77777777" w:rsidR="00ED0974" w:rsidRPr="002A65A5" w:rsidRDefault="00ED0974" w:rsidP="00AF5825">
      <w:pPr>
        <w:spacing w:after="0"/>
        <w:jc w:val="both"/>
      </w:pPr>
    </w:p>
    <w:p w14:paraId="72D587ED" w14:textId="77777777" w:rsidR="00423598" w:rsidRPr="00FF238A" w:rsidRDefault="00AF5825" w:rsidP="00FF238A">
      <w:pPr>
        <w:spacing w:after="0"/>
        <w:jc w:val="both"/>
      </w:pPr>
      <w:r w:rsidRPr="002A65A5">
        <w:t>Platí tedy:</w:t>
      </w:r>
    </w:p>
    <w:tbl>
      <w:tblPr>
        <w:tblStyle w:val="Mkatabulky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5"/>
        <w:gridCol w:w="142"/>
        <w:gridCol w:w="142"/>
        <w:gridCol w:w="6378"/>
      </w:tblGrid>
      <w:tr w:rsidR="00E44BAC" w:rsidRPr="002A65A5" w14:paraId="08230CAF" w14:textId="77777777" w:rsidTr="00FA09DA">
        <w:tc>
          <w:tcPr>
            <w:tcW w:w="2547" w:type="dxa"/>
            <w:gridSpan w:val="2"/>
          </w:tcPr>
          <w:p w14:paraId="04CC7D9F" w14:textId="77777777" w:rsidR="00E44BAC" w:rsidRDefault="00E44BAC" w:rsidP="009553CC">
            <w:pPr>
              <w:rPr>
                <w:rFonts w:eastAsiaTheme="minorEastAsia"/>
                <w:noProof/>
                <w14:ligatures w14:val="standardContextual"/>
              </w:rPr>
            </w:pPr>
            <w:r w:rsidRPr="002A65A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32352" behindDoc="0" locked="0" layoutInCell="1" allowOverlap="1" wp14:anchorId="659B637B" wp14:editId="5378C93E">
                      <wp:simplePos x="0" y="0"/>
                      <wp:positionH relativeFrom="column">
                        <wp:posOffset>161924</wp:posOffset>
                      </wp:positionH>
                      <wp:positionV relativeFrom="paragraph">
                        <wp:posOffset>86043</wp:posOffset>
                      </wp:positionV>
                      <wp:extent cx="1204913" cy="590550"/>
                      <wp:effectExtent l="0" t="0" r="14605" b="19050"/>
                      <wp:wrapNone/>
                      <wp:docPr id="1982502370" name="Obdélník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4913" cy="5905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2333ACED" id="Obdélník 21" o:spid="_x0000_s1026" style="position:absolute;margin-left:12.75pt;margin-top:6.8pt;width:94.9pt;height:46.5pt;z-index:252132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33FBED3E" w14:textId="77777777" w:rsidR="00E44BAC" w:rsidRPr="002A65A5" w:rsidRDefault="00E40115" w:rsidP="005276B3">
            <w:pPr>
              <w:ind w:left="447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</m:t>
                </m:r>
                <m:limLow>
                  <m:limLowPr>
                    <m:ctrlPr>
                      <w:rPr>
                        <w:rFonts w:ascii="Cambria Math" w:hAnsi="Cambria Math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</w:rPr>
                        </m:ctrlPr>
                      </m:groupChr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Δ</m:t>
                        </m:r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</m:groupChr>
                  </m:e>
                  <m:lim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groupChr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E</m:t>
                                </m:r>
                              </m:e>
                              <m:sub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hAnsi="Cambria Math"/>
                                  </w:rPr>
                                  <m:t>fot</m:t>
                                </m:r>
                              </m:sub>
                            </m:sSub>
                          </m:e>
                        </m:groupChr>
                      </m:e>
                      <m:lim>
                        <m:r>
                          <w:rPr>
                            <w:rFonts w:ascii="Cambria Math" w:hAnsi="Cambria Math"/>
                          </w:rPr>
                          <m:t>hν</m:t>
                        </m:r>
                      </m:lim>
                    </m:limLow>
                    <m:r>
                      <w:rPr>
                        <w:rFonts w:ascii="Cambria Math" w:hAnsi="Cambria Math"/>
                      </w:rPr>
                      <m:t xml:space="preserve"> - ϕ</m:t>
                    </m:r>
                  </m:lim>
                </m:limLow>
                <m:r>
                  <w:rPr>
                    <w:rFonts w:ascii="Cambria Math" w:hAnsi="Cambria Math"/>
                  </w:rPr>
                  <m:t xml:space="preserve">  =  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kin</m:t>
                    </m:r>
                  </m:sub>
                </m:sSub>
              </m:oMath>
            </m:oMathPara>
          </w:p>
          <w:p w14:paraId="62C92B01" w14:textId="77777777" w:rsidR="00E44BAC" w:rsidRPr="002A65A5" w:rsidRDefault="00E44BAC" w:rsidP="005A74E8">
            <w:pPr>
              <w:tabs>
                <w:tab w:val="right" w:pos="5940"/>
              </w:tabs>
              <w:rPr>
                <w:rFonts w:eastAsiaTheme="minorEastAsia"/>
              </w:rPr>
            </w:pPr>
            <w:r>
              <w:tab/>
            </w:r>
          </w:p>
        </w:tc>
        <w:tc>
          <w:tcPr>
            <w:tcW w:w="6520" w:type="dxa"/>
            <w:gridSpan w:val="2"/>
            <w:vAlign w:val="center"/>
          </w:tcPr>
          <w:p w14:paraId="5A83AA24" w14:textId="77777777" w:rsidR="00E44BAC" w:rsidRPr="002A65A5" w:rsidRDefault="006E7C8E" w:rsidP="00F2500F">
            <w:pPr>
              <w:tabs>
                <w:tab w:val="right" w:pos="5946"/>
              </w:tabs>
              <w:rPr>
                <w:rFonts w:eastAsiaTheme="minorEastAsia"/>
              </w:rPr>
            </w:pPr>
            <w:r>
              <w:tab/>
            </w:r>
            <w:r w:rsidR="00E44BAC" w:rsidRPr="002A65A5">
              <w:t>(2.2.7)</w:t>
            </w:r>
          </w:p>
        </w:tc>
      </w:tr>
      <w:tr w:rsidR="005D38E9" w:rsidRPr="002A65A5" w14:paraId="7881B537" w14:textId="77777777" w:rsidTr="00FA09DA">
        <w:tc>
          <w:tcPr>
            <w:tcW w:w="9067" w:type="dxa"/>
            <w:gridSpan w:val="4"/>
          </w:tcPr>
          <w:p w14:paraId="43AA54BD" w14:textId="77777777" w:rsidR="005D38E9" w:rsidRPr="002A65A5" w:rsidRDefault="006E7C8E" w:rsidP="006E7C8E">
            <w:pPr>
              <w:tabs>
                <w:tab w:val="right" w:pos="5956"/>
              </w:tabs>
              <w:ind w:left="1021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 </w:t>
            </w:r>
            <w:r w:rsidR="00E40115">
              <w:rPr>
                <w:rFonts w:eastAsiaTheme="minorEastAsia"/>
              </w:rPr>
              <w:t xml:space="preserve">  </w:t>
            </w:r>
            <w:r w:rsidR="005D38E9" w:rsidRPr="002A65A5">
              <w:rPr>
                <w:rFonts w:eastAsiaTheme="minorEastAsia"/>
              </w:rPr>
              <w:sym w:font="Symbol" w:char="F0DF"/>
            </w:r>
          </w:p>
        </w:tc>
      </w:tr>
      <w:tr w:rsidR="005D38E9" w:rsidRPr="002A65A5" w14:paraId="7AFAF236" w14:textId="77777777" w:rsidTr="00FA09DA">
        <w:tc>
          <w:tcPr>
            <w:tcW w:w="2405" w:type="dxa"/>
          </w:tcPr>
          <w:p w14:paraId="23120807" w14:textId="77777777" w:rsidR="005D38E9" w:rsidRPr="002A65A5" w:rsidRDefault="005D38E9" w:rsidP="009553CC">
            <w:pPr>
              <w:rPr>
                <w:rFonts w:eastAsiaTheme="minorEastAsia"/>
              </w:rPr>
            </w:pPr>
            <w:r w:rsidRPr="002A65A5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28256" behindDoc="0" locked="0" layoutInCell="1" allowOverlap="1" wp14:anchorId="799B82F0" wp14:editId="0005ACB7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78740</wp:posOffset>
                      </wp:positionV>
                      <wp:extent cx="1300162" cy="371475"/>
                      <wp:effectExtent l="0" t="0" r="14605" b="28575"/>
                      <wp:wrapNone/>
                      <wp:docPr id="1313126640" name="Obdélník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0162" cy="3714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D0672AD" id="Obdélník 22" o:spid="_x0000_s1026" style="position:absolute;margin-left:9.4pt;margin-top:6.2pt;width:102.35pt;height:29.25pt;z-index:252128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05CAB090" w14:textId="77777777" w:rsidR="005D38E9" w:rsidRPr="002A65A5" w:rsidRDefault="00EC6246" w:rsidP="006E7C8E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kin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h</m:t>
                </m:r>
                <m:r>
                  <w:rPr>
                    <w:rFonts w:ascii="Cambria Math" w:hAnsi="Cambria Math"/>
                  </w:rPr>
                  <m:t>ν</m:t>
                </m:r>
                <m:r>
                  <w:rPr>
                    <w:rFonts w:ascii="Cambria Math" w:hAnsi="Cambria Math"/>
                  </w:rPr>
                  <m:t xml:space="preserve"> - </m:t>
                </m:r>
                <m:r>
                  <w:rPr>
                    <w:rFonts w:ascii="Cambria Math" w:hAnsi="Cambria Math"/>
                  </w:rPr>
                  <m:t>ϕ</m:t>
                </m:r>
              </m:oMath>
            </m:oMathPara>
          </w:p>
          <w:p w14:paraId="4BE44ABF" w14:textId="77777777" w:rsidR="005D38E9" w:rsidRPr="005A74E8" w:rsidRDefault="005D38E9" w:rsidP="009553CC">
            <w:pPr>
              <w:rPr>
                <w:rFonts w:eastAsiaTheme="minorEastAsia"/>
                <w:b/>
                <w:bCs/>
              </w:rPr>
            </w:pPr>
          </w:p>
        </w:tc>
        <w:tc>
          <w:tcPr>
            <w:tcW w:w="284" w:type="dxa"/>
            <w:gridSpan w:val="2"/>
          </w:tcPr>
          <w:p w14:paraId="10145157" w14:textId="77777777" w:rsidR="005D38E9" w:rsidRDefault="005D38E9" w:rsidP="007511F7">
            <w:pPr>
              <w:rPr>
                <w:rFonts w:eastAsiaTheme="minorEastAsia"/>
              </w:rPr>
            </w:pPr>
          </w:p>
          <w:p w14:paraId="768122CF" w14:textId="77777777" w:rsidR="00E44BAC" w:rsidRPr="00E44BAC" w:rsidRDefault="00E44BAC" w:rsidP="007511F7">
            <w:pPr>
              <w:rPr>
                <w:rFonts w:eastAsiaTheme="minorEastAsia"/>
                <w:sz w:val="18"/>
                <w:szCs w:val="18"/>
              </w:rPr>
            </w:pPr>
          </w:p>
          <w:p w14:paraId="532165D8" w14:textId="77777777" w:rsidR="00E44BAC" w:rsidRPr="00E44BAC" w:rsidRDefault="00E44BAC" w:rsidP="007511F7">
            <w:pPr>
              <w:rPr>
                <w:rFonts w:eastAsiaTheme="minorEastAsia"/>
                <w:b/>
                <w:bCs/>
              </w:rPr>
            </w:pPr>
            <w:r w:rsidRPr="00E44BAC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6378" w:type="dxa"/>
            <w:vAlign w:val="center"/>
          </w:tcPr>
          <w:p w14:paraId="434CF90B" w14:textId="77777777" w:rsidR="005D38E9" w:rsidRPr="002A65A5" w:rsidRDefault="005D38E9" w:rsidP="00F2500F">
            <w:pPr>
              <w:tabs>
                <w:tab w:val="right" w:pos="5804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Pr="002A65A5">
              <w:rPr>
                <w:rFonts w:eastAsiaTheme="minorEastAsia"/>
              </w:rPr>
              <w:t>(2.2.8)</w:t>
            </w:r>
          </w:p>
        </w:tc>
      </w:tr>
    </w:tbl>
    <w:p w14:paraId="082AEBF2" w14:textId="77777777" w:rsidR="004A3D26" w:rsidRDefault="004A3D26" w:rsidP="00B85BCE"/>
    <w:p w14:paraId="71AA4CCC" w14:textId="77777777" w:rsidR="006C6997" w:rsidRDefault="006C6997" w:rsidP="00B85BCE"/>
    <w:p w14:paraId="2D511C8E" w14:textId="77777777" w:rsidR="006C6997" w:rsidRDefault="006C6997" w:rsidP="00B85BCE"/>
    <w:p w14:paraId="5FC836E3" w14:textId="77777777" w:rsidR="009A70F9" w:rsidRPr="002A65A5" w:rsidRDefault="009A70F9" w:rsidP="009553CC">
      <w:pPr>
        <w:spacing w:after="0"/>
        <w:rPr>
          <w:rFonts w:eastAsiaTheme="minorEastAsia"/>
        </w:rPr>
      </w:pPr>
      <w:r w:rsidRPr="002A65A5">
        <w:lastRenderedPageBreak/>
        <w:t>Spojíme-li nyní výsledky úvah č.</w:t>
      </w:r>
      <w:r w:rsidR="00453CF3">
        <w:t> </w:t>
      </w:r>
      <w:r w:rsidRPr="002A65A5">
        <w:t>1 a</w:t>
      </w:r>
      <w:r w:rsidR="00453CF3">
        <w:t> </w:t>
      </w:r>
      <w:r w:rsidRPr="002A65A5">
        <w:t>č.</w:t>
      </w:r>
      <w:r w:rsidR="00453CF3">
        <w:t> </w:t>
      </w:r>
      <w:r w:rsidRPr="002A65A5">
        <w:t>2, dostaneme: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567"/>
        <w:gridCol w:w="1134"/>
        <w:gridCol w:w="567"/>
        <w:gridCol w:w="2552"/>
        <w:gridCol w:w="567"/>
        <w:gridCol w:w="2546"/>
      </w:tblGrid>
      <w:tr w:rsidR="00ED7705" w:rsidRPr="002A65A5" w14:paraId="6BF4EEEF" w14:textId="77777777" w:rsidTr="0033315C">
        <w:tc>
          <w:tcPr>
            <w:tcW w:w="1129" w:type="dxa"/>
          </w:tcPr>
          <w:p w14:paraId="1EEE8BF7" w14:textId="4423A65C" w:rsidR="00ED7705" w:rsidRPr="002A65A5" w:rsidRDefault="00BD3C9A" w:rsidP="00692F62">
            <w:pPr>
              <w:jc w:val="both"/>
              <w:rPr>
                <w:rFonts w:eastAsiaTheme="minorEastAsia"/>
              </w:rPr>
            </w:pPr>
            <w:r w:rsidRPr="002A65A5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79456" behindDoc="0" locked="0" layoutInCell="1" allowOverlap="1" wp14:anchorId="091E3598" wp14:editId="1BED0405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30481</wp:posOffset>
                      </wp:positionV>
                      <wp:extent cx="3524250" cy="2624138"/>
                      <wp:effectExtent l="0" t="0" r="19050" b="24130"/>
                      <wp:wrapNone/>
                      <wp:docPr id="1102076017" name="Obdélník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0" cy="262413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0DB525" id="Obdélník 7" o:spid="_x0000_s1026" style="position:absolute;margin-left:9.25pt;margin-top:2.4pt;width:277.5pt;height:206.65pt;z-index:25217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" filled="f" strokecolor="#c00000" strokeweight="1.5pt"/>
                  </w:pict>
                </mc:Fallback>
              </mc:AlternateContent>
            </w:r>
            <w:r w:rsidR="00FC4EDE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80480" behindDoc="0" locked="0" layoutInCell="1" allowOverlap="1" wp14:anchorId="3A759F0E" wp14:editId="26B1E280">
                      <wp:simplePos x="0" y="0"/>
                      <wp:positionH relativeFrom="column">
                        <wp:posOffset>636905</wp:posOffset>
                      </wp:positionH>
                      <wp:positionV relativeFrom="paragraph">
                        <wp:posOffset>229552</wp:posOffset>
                      </wp:positionV>
                      <wp:extent cx="361950" cy="323850"/>
                      <wp:effectExtent l="0" t="76200" r="0" b="19050"/>
                      <wp:wrapNone/>
                      <wp:docPr id="2139528331" name="Spojnice: pravoúhlá 1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61950" cy="323850"/>
                              </a:xfrm>
                              <a:prstGeom prst="bentConnector3">
                                <a:avLst/>
                              </a:prstGeom>
                              <a:ln w="9525">
                                <a:headEnd type="none" w="med" len="med"/>
                                <a:tailEnd type="stealth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E5D6E06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Spojnice: pravoúhlá 145" o:spid="_x0000_s1026" type="#_x0000_t34" style="position:absolute;margin-left:50.15pt;margin-top:18.05pt;width:28.5pt;height:25.5pt;flip:y;z-index:25218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" strokecolor="black [3200]">
                      <v:stroke endarrow="classic"/>
                    </v:shape>
                  </w:pict>
                </mc:Fallback>
              </mc:AlternateContent>
            </w:r>
          </w:p>
        </w:tc>
        <w:tc>
          <w:tcPr>
            <w:tcW w:w="567" w:type="dxa"/>
          </w:tcPr>
          <w:p w14:paraId="407C52FB" w14:textId="37A891F9" w:rsidR="00ED7705" w:rsidRPr="002A65A5" w:rsidRDefault="00ED7705" w:rsidP="00692F62">
            <w:pPr>
              <w:jc w:val="both"/>
              <w:rPr>
                <w:rFonts w:eastAsiaTheme="minorEastAsia"/>
              </w:rPr>
            </w:pPr>
          </w:p>
        </w:tc>
        <w:tc>
          <w:tcPr>
            <w:tcW w:w="1134" w:type="dxa"/>
            <w:vAlign w:val="center"/>
          </w:tcPr>
          <w:p w14:paraId="7C882F43" w14:textId="77777777" w:rsidR="00ED7705" w:rsidRPr="00D51F9F" w:rsidRDefault="00ED7705" w:rsidP="00180384">
            <w:pPr>
              <w:rPr>
                <w:rFonts w:eastAsiaTheme="minorEastAsia"/>
                <w:iCs/>
              </w:rPr>
            </w:pPr>
            <w:r>
              <w:rPr>
                <w:rFonts w:eastAsiaTheme="minorEastAsia"/>
                <w:iCs/>
              </w:rPr>
              <w:t>0</w:t>
            </w:r>
            <w:r>
              <w:rPr>
                <w:rFonts w:eastAsiaTheme="minorEastAsia"/>
                <w:iCs/>
              </w:rPr>
              <w:tab/>
            </w:r>
          </w:p>
        </w:tc>
        <w:tc>
          <w:tcPr>
            <w:tcW w:w="567" w:type="dxa"/>
            <w:vAlign w:val="center"/>
          </w:tcPr>
          <w:p w14:paraId="0F8A1381" w14:textId="77777777" w:rsidR="00ED7705" w:rsidRPr="00D51F9F" w:rsidRDefault="00ED7705" w:rsidP="00614552">
            <w:pPr>
              <w:ind w:left="34"/>
              <w:jc w:val="right"/>
              <w:rPr>
                <w:rFonts w:eastAsiaTheme="minorEastAsia"/>
                <w:iCs/>
              </w:rPr>
            </w:pPr>
            <w:r w:rsidRPr="00D51F9F">
              <w:rPr>
                <w:rFonts w:eastAsiaTheme="minorEastAsia"/>
                <w:iCs/>
                <w:sz w:val="18"/>
                <w:szCs w:val="18"/>
              </w:rPr>
              <w:t>pro</w:t>
            </w:r>
          </w:p>
        </w:tc>
        <w:tc>
          <w:tcPr>
            <w:tcW w:w="2552" w:type="dxa"/>
          </w:tcPr>
          <w:p w14:paraId="3F1B0093" w14:textId="77777777" w:rsidR="00ED7705" w:rsidRPr="00D51F9F" w:rsidRDefault="00ED7705" w:rsidP="00614552">
            <w:pPr>
              <w:spacing w:before="120"/>
              <w:ind w:left="34"/>
              <w:rPr>
                <w:rFonts w:eastAsiaTheme="minorEastAsia"/>
                <w:iCs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ν ≦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ϕ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h</m:t>
                            </m:r>
                          </m:den>
                        </m:f>
                      </m:e>
                    </m:groupChr>
                  </m:e>
                  <m:li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ν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min</m:t>
                        </m:r>
                      </m:sub>
                    </m:sSub>
                  </m:lim>
                </m:limLow>
              </m:oMath>
            </m:oMathPara>
          </w:p>
        </w:tc>
        <w:tc>
          <w:tcPr>
            <w:tcW w:w="567" w:type="dxa"/>
            <w:vMerge w:val="restart"/>
          </w:tcPr>
          <w:p w14:paraId="09F1D089" w14:textId="77777777" w:rsidR="00ED7705" w:rsidRPr="002A65A5" w:rsidRDefault="001E641E" w:rsidP="00A403D1">
            <w:pPr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290048" behindDoc="0" locked="0" layoutInCell="1" allowOverlap="1" wp14:anchorId="03950A4D" wp14:editId="09AD71D9">
                  <wp:simplePos x="0" y="0"/>
                  <wp:positionH relativeFrom="column">
                    <wp:posOffset>50800</wp:posOffset>
                  </wp:positionH>
                  <wp:positionV relativeFrom="paragraph">
                    <wp:posOffset>1190625</wp:posOffset>
                  </wp:positionV>
                  <wp:extent cx="147320" cy="328295"/>
                  <wp:effectExtent l="0" t="0" r="5080" b="0"/>
                  <wp:wrapSquare wrapText="bothSides"/>
                  <wp:docPr id="1551114128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46" w:type="dxa"/>
            <w:vMerge w:val="restart"/>
            <w:vAlign w:val="center"/>
          </w:tcPr>
          <w:p w14:paraId="1CD9D60A" w14:textId="77777777" w:rsidR="00ED7705" w:rsidRPr="002A65A5" w:rsidRDefault="00ED7705" w:rsidP="00BD3C9A">
            <w:pPr>
              <w:tabs>
                <w:tab w:val="right" w:pos="1979"/>
              </w:tabs>
              <w:rPr>
                <w:rFonts w:eastAsiaTheme="minorEastAsia"/>
              </w:rPr>
            </w:pPr>
            <w:r w:rsidRPr="002A65A5">
              <w:tab/>
              <w:t>(2.2.9)</w:t>
            </w:r>
          </w:p>
        </w:tc>
      </w:tr>
      <w:tr w:rsidR="009A70F9" w:rsidRPr="002A65A5" w14:paraId="637B46BD" w14:textId="77777777" w:rsidTr="0033315C">
        <w:tc>
          <w:tcPr>
            <w:tcW w:w="1129" w:type="dxa"/>
          </w:tcPr>
          <w:p w14:paraId="2E7F3498" w14:textId="1EDB5E3C" w:rsidR="009A70F9" w:rsidRPr="002A65A5" w:rsidRDefault="00FC4EDE" w:rsidP="00692F62">
            <w:pPr>
              <w:ind w:left="447"/>
              <w:jc w:val="both"/>
              <w:rPr>
                <w:rFonts w:eastAsiaTheme="minorEastAsia"/>
              </w:rPr>
            </w:pPr>
            <w:r w:rsidRPr="002A65A5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82528" behindDoc="0" locked="0" layoutInCell="1" allowOverlap="1" wp14:anchorId="5B94A29C" wp14:editId="48906F19">
                      <wp:simplePos x="0" y="0"/>
                      <wp:positionH relativeFrom="column">
                        <wp:posOffset>638175</wp:posOffset>
                      </wp:positionH>
                      <wp:positionV relativeFrom="paragraph">
                        <wp:posOffset>87948</wp:posOffset>
                      </wp:positionV>
                      <wp:extent cx="361950" cy="344170"/>
                      <wp:effectExtent l="0" t="0" r="38100" b="93980"/>
                      <wp:wrapNone/>
                      <wp:docPr id="1141703776" name="Spojnice: pravoúhlá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61950" cy="344170"/>
                              </a:xfrm>
                              <a:prstGeom prst="bentConnector3">
                                <a:avLst/>
                              </a:prstGeom>
                              <a:ln w="9525">
                                <a:headEnd type="none" w="med" len="med"/>
                                <a:tailEnd type="stealth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AFA6BA" id="Spojnice: pravoúhlá 8" o:spid="_x0000_s1026" type="#_x0000_t34" style="position:absolute;margin-left:50.25pt;margin-top:6.95pt;width:28.5pt;height:27.1pt;z-index:25218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" strokecolor="black [3200]">
                      <v:stroke endarrow="classic"/>
                    </v:shape>
                  </w:pict>
                </mc:Fallback>
              </mc:AlternateContent>
            </w:r>
            <w:r w:rsidR="009A70F9" w:rsidRPr="002A65A5">
              <w:rPr>
                <w:rFonts w:eastAsiaTheme="minorEastAsia"/>
                <w:i/>
                <w:iCs/>
              </w:rPr>
              <w:t>E</w:t>
            </w:r>
            <w:r w:rsidR="009A70F9" w:rsidRPr="002A65A5">
              <w:rPr>
                <w:rFonts w:eastAsiaTheme="minorEastAsia"/>
                <w:vertAlign w:val="subscript"/>
              </w:rPr>
              <w:t>kin</w:t>
            </w:r>
            <w:r w:rsidR="009A70F9" w:rsidRPr="002A65A5">
              <w:rPr>
                <w:rFonts w:eastAsiaTheme="minorEastAsia"/>
              </w:rPr>
              <w:t xml:space="preserve"> = </w:t>
            </w:r>
          </w:p>
        </w:tc>
        <w:tc>
          <w:tcPr>
            <w:tcW w:w="567" w:type="dxa"/>
          </w:tcPr>
          <w:p w14:paraId="6111891A" w14:textId="77777777" w:rsidR="009A70F9" w:rsidRPr="002A65A5" w:rsidRDefault="009A70F9" w:rsidP="00692F62">
            <w:pPr>
              <w:jc w:val="both"/>
              <w:rPr>
                <w:rFonts w:eastAsiaTheme="minorEastAsia"/>
              </w:rPr>
            </w:pPr>
          </w:p>
        </w:tc>
        <w:tc>
          <w:tcPr>
            <w:tcW w:w="4253" w:type="dxa"/>
            <w:gridSpan w:val="3"/>
          </w:tcPr>
          <w:p w14:paraId="78C59B22" w14:textId="77777777" w:rsidR="009A70F9" w:rsidRPr="002A65A5" w:rsidRDefault="009A70F9" w:rsidP="00692F62">
            <w:pPr>
              <w:jc w:val="both"/>
              <w:rPr>
                <w:rFonts w:eastAsiaTheme="minorEastAsia"/>
              </w:rPr>
            </w:pPr>
          </w:p>
        </w:tc>
        <w:tc>
          <w:tcPr>
            <w:tcW w:w="567" w:type="dxa"/>
            <w:vMerge/>
          </w:tcPr>
          <w:p w14:paraId="4FDD6EBF" w14:textId="77777777" w:rsidR="009A70F9" w:rsidRPr="002A65A5" w:rsidRDefault="009A70F9" w:rsidP="00692F62">
            <w:pPr>
              <w:jc w:val="both"/>
              <w:rPr>
                <w:rFonts w:eastAsiaTheme="minorEastAsia"/>
              </w:rPr>
            </w:pPr>
          </w:p>
        </w:tc>
        <w:tc>
          <w:tcPr>
            <w:tcW w:w="2546" w:type="dxa"/>
            <w:vMerge/>
          </w:tcPr>
          <w:p w14:paraId="7CEE77EA" w14:textId="77777777" w:rsidR="009A70F9" w:rsidRPr="002A65A5" w:rsidRDefault="009A70F9" w:rsidP="00692F62">
            <w:pPr>
              <w:jc w:val="both"/>
              <w:rPr>
                <w:rFonts w:eastAsiaTheme="minorEastAsia"/>
              </w:rPr>
            </w:pPr>
          </w:p>
        </w:tc>
      </w:tr>
      <w:tr w:rsidR="002C0641" w:rsidRPr="002A65A5" w14:paraId="39EECC3B" w14:textId="77777777" w:rsidTr="0033315C">
        <w:tc>
          <w:tcPr>
            <w:tcW w:w="1129" w:type="dxa"/>
          </w:tcPr>
          <w:p w14:paraId="0B55AEE2" w14:textId="77777777" w:rsidR="002C0641" w:rsidRPr="002A65A5" w:rsidRDefault="002C0641" w:rsidP="00692F62">
            <w:pPr>
              <w:jc w:val="both"/>
              <w:rPr>
                <w:rFonts w:eastAsiaTheme="minorEastAsia"/>
              </w:rPr>
            </w:pPr>
          </w:p>
        </w:tc>
        <w:tc>
          <w:tcPr>
            <w:tcW w:w="567" w:type="dxa"/>
          </w:tcPr>
          <w:p w14:paraId="7122CEFE" w14:textId="114BAA92" w:rsidR="002C0641" w:rsidRPr="002A65A5" w:rsidRDefault="002C0641" w:rsidP="00692F62">
            <w:pPr>
              <w:jc w:val="both"/>
              <w:rPr>
                <w:rFonts w:eastAsiaTheme="minorEastAsia"/>
              </w:rPr>
            </w:pPr>
          </w:p>
        </w:tc>
        <w:tc>
          <w:tcPr>
            <w:tcW w:w="1134" w:type="dxa"/>
            <w:vAlign w:val="center"/>
          </w:tcPr>
          <w:p w14:paraId="5F6BDDA2" w14:textId="77777777" w:rsidR="002C0641" w:rsidRPr="00180384" w:rsidRDefault="002C0641" w:rsidP="00180384">
            <w:pPr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>h.ν-ϕ</m:t>
                </m:r>
              </m:oMath>
            </m:oMathPara>
          </w:p>
        </w:tc>
        <w:tc>
          <w:tcPr>
            <w:tcW w:w="567" w:type="dxa"/>
            <w:vAlign w:val="center"/>
          </w:tcPr>
          <w:p w14:paraId="48227754" w14:textId="77777777" w:rsidR="002C0641" w:rsidRPr="002A65A5" w:rsidRDefault="002C0641" w:rsidP="00614552">
            <w:pPr>
              <w:jc w:val="right"/>
              <w:rPr>
                <w:rFonts w:eastAsiaTheme="minorEastAsia"/>
              </w:rPr>
            </w:pPr>
            <w:r w:rsidRPr="00D51F9F">
              <w:rPr>
                <w:rFonts w:eastAsiaTheme="minorEastAsia"/>
                <w:sz w:val="18"/>
                <w:szCs w:val="18"/>
              </w:rPr>
              <w:t>pro</w:t>
            </w:r>
          </w:p>
        </w:tc>
        <w:tc>
          <w:tcPr>
            <w:tcW w:w="2552" w:type="dxa"/>
          </w:tcPr>
          <w:p w14:paraId="6D48A56F" w14:textId="77777777" w:rsidR="002C0641" w:rsidRPr="002A65A5" w:rsidRDefault="002C0641" w:rsidP="00614552">
            <w:pPr>
              <w:spacing w:before="120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ν &gt;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ϕ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h</m:t>
                            </m:r>
                          </m:den>
                        </m:f>
                      </m:e>
                    </m:groupChr>
                  </m:e>
                  <m:li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ν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min</m:t>
                        </m:r>
                      </m:sub>
                    </m:sSub>
                  </m:lim>
                </m:limLow>
              </m:oMath>
            </m:oMathPara>
          </w:p>
        </w:tc>
        <w:tc>
          <w:tcPr>
            <w:tcW w:w="567" w:type="dxa"/>
            <w:vMerge/>
          </w:tcPr>
          <w:p w14:paraId="16FF7DF3" w14:textId="77777777" w:rsidR="002C0641" w:rsidRPr="002A65A5" w:rsidRDefault="002C0641" w:rsidP="00692F62">
            <w:pPr>
              <w:jc w:val="both"/>
              <w:rPr>
                <w:rFonts w:eastAsiaTheme="minorEastAsia"/>
              </w:rPr>
            </w:pPr>
          </w:p>
        </w:tc>
        <w:tc>
          <w:tcPr>
            <w:tcW w:w="2546" w:type="dxa"/>
            <w:vMerge/>
          </w:tcPr>
          <w:p w14:paraId="628F9909" w14:textId="77777777" w:rsidR="002C0641" w:rsidRPr="002A65A5" w:rsidRDefault="002C0641" w:rsidP="00692F62">
            <w:pPr>
              <w:jc w:val="both"/>
              <w:rPr>
                <w:rFonts w:eastAsiaTheme="minorEastAsia"/>
              </w:rPr>
            </w:pPr>
          </w:p>
        </w:tc>
      </w:tr>
      <w:tr w:rsidR="009A70F9" w:rsidRPr="002A65A5" w14:paraId="1CD736DB" w14:textId="77777777" w:rsidTr="0033315C">
        <w:tc>
          <w:tcPr>
            <w:tcW w:w="5949" w:type="dxa"/>
            <w:gridSpan w:val="5"/>
          </w:tcPr>
          <w:p w14:paraId="04C017B6" w14:textId="4EEC8B12" w:rsidR="00614552" w:rsidRDefault="00614552" w:rsidP="00C6031D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</w:p>
          <w:p w14:paraId="6070C79A" w14:textId="2862E3F1" w:rsidR="00D40EBA" w:rsidRDefault="00B104D7" w:rsidP="00C6031D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09184" behindDoc="0" locked="0" layoutInCell="1" allowOverlap="1" wp14:anchorId="70CFC627" wp14:editId="53BEF6E9">
                      <wp:simplePos x="0" y="0"/>
                      <wp:positionH relativeFrom="column">
                        <wp:posOffset>1165224</wp:posOffset>
                      </wp:positionH>
                      <wp:positionV relativeFrom="paragraph">
                        <wp:posOffset>47308</wp:posOffset>
                      </wp:positionV>
                      <wp:extent cx="690563" cy="742632"/>
                      <wp:effectExtent l="0" t="0" r="33655" b="19685"/>
                      <wp:wrapNone/>
                      <wp:docPr id="1664913531" name="Přímá spojnice 2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90563" cy="742632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A2C7ECD" id="Přímá spojnice 222" o:spid="_x0000_s1026" style="position:absolute;flip:y;z-index:25250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1.75pt,3.75pt" to="146.15pt,6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" strokecolor="black [3213]" strokeweight="2pt">
                      <v:stroke joinstyle="miter"/>
                    </v:line>
                  </w:pict>
                </mc:Fallback>
              </mc:AlternateContent>
            </w:r>
            <w:r w:rsidR="00090B1E">
              <w:rPr>
                <w:rFonts w:eastAsiaTheme="minorEastAsia"/>
                <w:b/>
                <w:bCs/>
                <w:noProof/>
                <w:sz w:val="14"/>
                <w:szCs w:val="1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12256" behindDoc="0" locked="0" layoutInCell="1" allowOverlap="1" wp14:anchorId="2A1A06C5" wp14:editId="6BDB08AD">
                      <wp:simplePos x="0" y="0"/>
                      <wp:positionH relativeFrom="column">
                        <wp:posOffset>566420</wp:posOffset>
                      </wp:positionH>
                      <wp:positionV relativeFrom="paragraph">
                        <wp:posOffset>46673</wp:posOffset>
                      </wp:positionV>
                      <wp:extent cx="0" cy="1328420"/>
                      <wp:effectExtent l="76200" t="38100" r="57150" b="24130"/>
                      <wp:wrapNone/>
                      <wp:docPr id="1321634032" name="Přímá spojnice se šipkou 2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32842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B01D9F7" id="Přímá spojnice se šipkou 225" o:spid="_x0000_s1026" type="#_x0000_t32" style="position:absolute;margin-left:44.6pt;margin-top:3.7pt;width:0;height:104.6pt;flip:y;z-index:25251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1C736324" w14:textId="2633B2E6" w:rsidR="00D40EBA" w:rsidRPr="00D40EBA" w:rsidRDefault="006264B3" w:rsidP="006264B3">
            <w:pPr>
              <w:ind w:left="454"/>
              <w:rPr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sz w:val="14"/>
                <w:szCs w:val="14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E</m:t>
                  </m:r>
                </m:e>
                <m:sub>
                  <m:r>
                    <m:rPr>
                      <m:nor/>
                    </m:rPr>
                    <w:rPr>
                      <w:rFonts w:ascii="Cambria Math" w:eastAsiaTheme="minorEastAsia" w:hAnsi="Cambria Math"/>
                      <w:b/>
                      <w:bCs/>
                      <w:sz w:val="16"/>
                      <w:szCs w:val="16"/>
                    </w:rPr>
                    <m:t>kin</m:t>
                  </m:r>
                </m:sub>
              </m:sSub>
            </m:oMath>
            <w:r w:rsidR="00D40EBA"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 w:rsidR="00D40EBA"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 w:rsidR="0064366C">
              <w:rPr>
                <w:rFonts w:eastAsiaTheme="minorEastAsia"/>
                <w:b/>
                <w:bCs/>
                <w:sz w:val="14"/>
                <w:szCs w:val="14"/>
              </w:rPr>
              <w:tab/>
              <w:t xml:space="preserve"> 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18"/>
                      <w:szCs w:val="1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E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kin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  <w:sz w:val="18"/>
                  <w:szCs w:val="18"/>
                </w:rPr>
                <m:t>=h.ν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sz w:val="18"/>
                  <w:szCs w:val="18"/>
                </w:rPr>
                <m:t>- ϕ</m:t>
              </m:r>
            </m:oMath>
          </w:p>
          <w:p w14:paraId="4421C30F" w14:textId="11AF0E22" w:rsidR="00D40EBA" w:rsidRDefault="00D40EBA" w:rsidP="00C6031D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</w:p>
          <w:p w14:paraId="14338A89" w14:textId="77777777" w:rsidR="00D40EBA" w:rsidRDefault="00D40EBA" w:rsidP="00C6031D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</w:p>
          <w:p w14:paraId="4AC763A0" w14:textId="486234B9" w:rsidR="00D51387" w:rsidRDefault="006E421C" w:rsidP="006E421C">
            <w:pPr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sz w:val="14"/>
                <w:szCs w:val="14"/>
              </w:rPr>
              <w:tab/>
            </w:r>
          </w:p>
          <w:p w14:paraId="2B5CCE65" w14:textId="1DF3201F" w:rsidR="00D51387" w:rsidRDefault="0064366C" w:rsidP="006E421C">
            <w:pPr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4"/>
                <w:szCs w:val="1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11232" behindDoc="0" locked="0" layoutInCell="1" allowOverlap="1" wp14:anchorId="0E5E14EF" wp14:editId="2FF0203A">
                      <wp:simplePos x="0" y="0"/>
                      <wp:positionH relativeFrom="column">
                        <wp:posOffset>1158557</wp:posOffset>
                      </wp:positionH>
                      <wp:positionV relativeFrom="paragraph">
                        <wp:posOffset>34290</wp:posOffset>
                      </wp:positionV>
                      <wp:extent cx="371476" cy="371476"/>
                      <wp:effectExtent l="0" t="0" r="28575" b="0"/>
                      <wp:wrapNone/>
                      <wp:docPr id="1647972822" name="Oblouk 2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1476" cy="371476"/>
                              </a:xfrm>
                              <a:prstGeom prst="arc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061D8F" id="Oblouk 224" o:spid="_x0000_s1026" style="position:absolute;margin-left:91.2pt;margin-top:2.7pt;width:29.25pt;height:29.25pt;z-index:25251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1476,371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" path="m185738,nsc288318,,371476,83158,371476,185738r-185738,l185738,xem185738,nfc288318,,371476,83158,371476,185738e" filled="f" strokecolor="black [3213]">
                      <v:stroke joinstyle="miter"/>
                      <v:path arrowok="t" o:connecttype="custom" o:connectlocs="185738,0;371476,185738" o:connectangles="0,0"/>
                    </v:shape>
                  </w:pict>
                </mc:Fallback>
              </mc:AlternateContent>
            </w:r>
            <w:r w:rsidR="006E421C"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 w:rsidR="00D51387" w:rsidRPr="00595B03">
              <w:rPr>
                <w:rFonts w:eastAsiaTheme="minorEastAsia"/>
                <w:b/>
                <w:bCs/>
                <w:sz w:val="16"/>
                <w:szCs w:val="16"/>
              </w:rPr>
              <w:t>0</w:t>
            </w:r>
            <w:r>
              <w:rPr>
                <w:rFonts w:eastAsiaTheme="minorEastAsia"/>
                <w:b/>
                <w:bCs/>
                <w:sz w:val="14"/>
                <w:szCs w:val="14"/>
              </w:rPr>
              <w:tab/>
              <w:t xml:space="preserve">                        </w:t>
            </w:r>
            <w:r w:rsidR="009C0F04">
              <w:rPr>
                <w:rFonts w:eastAsiaTheme="minorEastAsia"/>
                <w:b/>
                <w:bCs/>
                <w:sz w:val="14"/>
                <w:szCs w:val="14"/>
              </w:rPr>
              <w:t xml:space="preserve"> </w:t>
            </w:r>
            <w:r w:rsidR="00842D02" w:rsidRPr="009C0F04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sym w:font="Symbol" w:char="F061"/>
            </w:r>
            <w:r w:rsidR="00842D02">
              <w:rPr>
                <w:rFonts w:eastAsiaTheme="minorEastAsia"/>
                <w:b/>
                <w:bCs/>
                <w:sz w:val="14"/>
                <w:szCs w:val="14"/>
              </w:rPr>
              <w:t xml:space="preserve">             </w:t>
            </w:r>
            <m:oMath>
              <m:r>
                <m:rPr>
                  <m:nor/>
                </m:rPr>
                <w:rPr>
                  <w:rFonts w:ascii="Cambria Math" w:hAnsi="Cambria Math"/>
                  <w:b/>
                  <w:bCs/>
                  <w:sz w:val="18"/>
                  <w:szCs w:val="18"/>
                </w:rPr>
                <m:t>tg</m:t>
              </m:r>
              <m:r>
                <m:rPr>
                  <m:sty m:val="bi"/>
                </m:rPr>
                <w:rPr>
                  <w:rFonts w:ascii="Cambria Math" w:hAnsi="Cambria Math"/>
                  <w:sz w:val="18"/>
                  <w:szCs w:val="18"/>
                </w:rPr>
                <m:t xml:space="preserve">α= </m:t>
              </m:r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sz w:val="18"/>
                      <w:szCs w:val="18"/>
                    </w:rPr>
                  </m:ctrlPr>
                </m:fPr>
                <m:num>
                  <m:r>
                    <m:rPr>
                      <m:nor/>
                    </m:rPr>
                    <w:rPr>
                      <w:rFonts w:ascii="Cambria Math" w:hAnsi="Cambria Math"/>
                      <w:b/>
                      <w:bCs/>
                      <w:i/>
                      <w:iCs/>
                      <w:sz w:val="18"/>
                      <w:szCs w:val="18"/>
                    </w:rPr>
                    <m:t>d</m:t>
                  </m:r>
                  <m:sSub>
                    <m:sSub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8"/>
                          <w:szCs w:val="18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E</m:t>
                      </m:r>
                    </m:e>
                    <m:sub>
                      <m:r>
                        <m:rPr>
                          <m:nor/>
                        </m:rPr>
                        <w:rPr>
                          <w:rFonts w:ascii="Cambria Math" w:hAnsi="Cambria Math"/>
                          <w:b/>
                          <w:bCs/>
                          <w:sz w:val="18"/>
                          <w:szCs w:val="18"/>
                        </w:rPr>
                        <m:t>kin</m:t>
                      </m:r>
                    </m:sub>
                  </m:sSub>
                </m:num>
                <m:den>
                  <m:r>
                    <m:rPr>
                      <m:nor/>
                    </m:rPr>
                    <w:rPr>
                      <w:rFonts w:ascii="Cambria Math" w:hAnsi="Cambria Math"/>
                      <w:b/>
                      <w:bCs/>
                      <w:i/>
                      <w:iCs/>
                      <w:sz w:val="18"/>
                      <w:szCs w:val="18"/>
                    </w:rPr>
                    <m:t>d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ν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sz w:val="18"/>
                  <w:szCs w:val="18"/>
                </w:rPr>
                <m:t>=h=6.625×</m:t>
              </m:r>
              <m:sSup>
                <m:sSupPr>
                  <m:ctrlPr>
                    <w:rPr>
                      <w:rFonts w:ascii="Cambria Math" w:hAnsi="Cambria Math"/>
                      <w:b/>
                      <w:bCs/>
                      <w:i/>
                      <w:sz w:val="18"/>
                      <w:szCs w:val="1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10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-34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sz w:val="18"/>
                  <w:szCs w:val="18"/>
                </w:rPr>
                <m:t xml:space="preserve"> 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b/>
                      <w:bCs/>
                      <w:i/>
                      <w:sz w:val="18"/>
                      <w:szCs w:val="18"/>
                    </w:rPr>
                  </m:ctrlPr>
                </m:dPr>
                <m:e>
                  <m:r>
                    <m:rPr>
                      <m:nor/>
                    </m:rPr>
                    <w:rPr>
                      <w:rFonts w:ascii="Cambria Math" w:hAnsi="Cambria Math"/>
                      <w:b/>
                      <w:bCs/>
                      <w:sz w:val="18"/>
                      <w:szCs w:val="18"/>
                    </w:rPr>
                    <m:t>Js</m:t>
                  </m:r>
                </m:e>
              </m:d>
            </m:oMath>
          </w:p>
          <w:p w14:paraId="14C94158" w14:textId="3524D37C" w:rsidR="006E421C" w:rsidRPr="0058313E" w:rsidRDefault="0036271D" w:rsidP="006E421C">
            <w:pPr>
              <w:rPr>
                <w:b/>
                <w:bCs/>
                <w:sz w:val="14"/>
                <w:szCs w:val="14"/>
              </w:rPr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14304" behindDoc="0" locked="0" layoutInCell="1" allowOverlap="1" wp14:anchorId="27BF8699" wp14:editId="1D6F1AFE">
                      <wp:simplePos x="0" y="0"/>
                      <wp:positionH relativeFrom="column">
                        <wp:posOffset>471170</wp:posOffset>
                      </wp:positionH>
                      <wp:positionV relativeFrom="paragraph">
                        <wp:posOffset>58738</wp:posOffset>
                      </wp:positionV>
                      <wp:extent cx="47625" cy="480695"/>
                      <wp:effectExtent l="0" t="0" r="28575" b="14605"/>
                      <wp:wrapNone/>
                      <wp:docPr id="1907682387" name="Levá složená závorka 2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625" cy="480695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4F7D21B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227" o:spid="_x0000_s1026" type="#_x0000_t87" style="position:absolute;margin-left:37.1pt;margin-top:4.65pt;width:3.75pt;height:37.85pt;z-index:25251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" adj="178" strokecolor="black [3213]">
                      <v:stroke joinstyle="miter"/>
                    </v:shape>
                  </w:pict>
                </mc:Fallback>
              </mc:AlternateContent>
            </w:r>
            <w:r w:rsidR="00E96DE6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10208" behindDoc="0" locked="0" layoutInCell="1" allowOverlap="1" wp14:anchorId="7C90B307" wp14:editId="60D207CC">
                      <wp:simplePos x="0" y="0"/>
                      <wp:positionH relativeFrom="column">
                        <wp:posOffset>564515</wp:posOffset>
                      </wp:positionH>
                      <wp:positionV relativeFrom="paragraph">
                        <wp:posOffset>29528</wp:posOffset>
                      </wp:positionV>
                      <wp:extent cx="593725" cy="548322"/>
                      <wp:effectExtent l="0" t="0" r="34925" b="23495"/>
                      <wp:wrapNone/>
                      <wp:docPr id="70651633" name="Přímá spojnice 2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93725" cy="548322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3EDBC42" id="Přímá spojnice 223" o:spid="_x0000_s1026" style="position:absolute;flip:x;z-index:25251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.45pt,2.35pt" to="91.2pt,4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" strokecolor="black [3213]">
                      <v:stroke dashstyle="dash" joinstyle="miter"/>
                    </v:line>
                  </w:pict>
                </mc:Fallback>
              </mc:AlternateContent>
            </w:r>
            <w:r w:rsidR="007F0655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13280" behindDoc="0" locked="0" layoutInCell="1" allowOverlap="1" wp14:anchorId="6B89131E" wp14:editId="0B2801A3">
                      <wp:simplePos x="0" y="0"/>
                      <wp:positionH relativeFrom="column">
                        <wp:posOffset>1173480</wp:posOffset>
                      </wp:positionH>
                      <wp:positionV relativeFrom="paragraph">
                        <wp:posOffset>49213</wp:posOffset>
                      </wp:positionV>
                      <wp:extent cx="0" cy="266700"/>
                      <wp:effectExtent l="76200" t="38100" r="57150" b="19050"/>
                      <wp:wrapNone/>
                      <wp:docPr id="1369203106" name="Přímá spojnice se šipkou 2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6670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EFB5BF8" id="Přímá spojnice se šipkou 226" o:spid="_x0000_s1026" type="#_x0000_t32" style="position:absolute;margin-left:92.4pt;margin-top:3.9pt;width:0;height:21pt;flip:y;z-index:25251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64366C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08160" behindDoc="0" locked="0" layoutInCell="1" allowOverlap="1" wp14:anchorId="05E3F458" wp14:editId="1768E60F">
                      <wp:simplePos x="0" y="0"/>
                      <wp:positionH relativeFrom="column">
                        <wp:posOffset>566738</wp:posOffset>
                      </wp:positionH>
                      <wp:positionV relativeFrom="paragraph">
                        <wp:posOffset>25718</wp:posOffset>
                      </wp:positionV>
                      <wp:extent cx="600075" cy="318"/>
                      <wp:effectExtent l="0" t="0" r="0" b="0"/>
                      <wp:wrapNone/>
                      <wp:docPr id="446069447" name="Přímá spojnice 2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00075" cy="318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2B46AF5" id="Přímá spojnice 221" o:spid="_x0000_s1026" style="position:absolute;flip:y;z-index:25250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.65pt,2.05pt" to="91.9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" strokecolor="black [3213]" strokeweight="2pt">
                      <v:stroke joinstyle="miter"/>
                    </v:line>
                  </w:pict>
                </mc:Fallback>
              </mc:AlternateContent>
            </w:r>
            <w:r w:rsidR="00D51387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07136" behindDoc="0" locked="0" layoutInCell="1" allowOverlap="1" wp14:anchorId="455257F4" wp14:editId="76E0BE9C">
                      <wp:simplePos x="0" y="0"/>
                      <wp:positionH relativeFrom="column">
                        <wp:posOffset>271145</wp:posOffset>
                      </wp:positionH>
                      <wp:positionV relativeFrom="paragraph">
                        <wp:posOffset>24447</wp:posOffset>
                      </wp:positionV>
                      <wp:extent cx="2662237" cy="0"/>
                      <wp:effectExtent l="0" t="76200" r="24130" b="95250"/>
                      <wp:wrapNone/>
                      <wp:docPr id="647448618" name="Přímá spojnice se šipkou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62237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5FE63CC" id="Přímá spojnice se šipkou 220" o:spid="_x0000_s1026" type="#_x0000_t32" style="position:absolute;margin-left:21.35pt;margin-top:1.9pt;width:209.6pt;height:0;z-index:25250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6E421C">
              <w:rPr>
                <w:rFonts w:ascii="Cambria Math" w:hAnsi="Cambria Math"/>
                <w:b/>
                <w:bCs/>
                <w:sz w:val="14"/>
                <w:szCs w:val="14"/>
              </w:rPr>
              <w:br/>
            </w:r>
            <w:r w:rsidR="006E421C">
              <w:rPr>
                <w:rFonts w:ascii="Cambria Math" w:eastAsiaTheme="minorEastAsia" w:hAnsi="Cambria Math"/>
                <w:b/>
                <w:bCs/>
                <w:sz w:val="14"/>
                <w:szCs w:val="14"/>
              </w:rPr>
              <w:tab/>
            </w:r>
            <w:r w:rsidR="006E421C">
              <w:rPr>
                <w:rFonts w:ascii="Cambria Math" w:eastAsiaTheme="minorEastAsia" w:hAnsi="Cambria Math"/>
                <w:b/>
                <w:bCs/>
                <w:sz w:val="14"/>
                <w:szCs w:val="14"/>
              </w:rPr>
              <w:tab/>
              <w:t xml:space="preserve">       </w:t>
            </w:r>
          </w:p>
          <w:p w14:paraId="106A6D85" w14:textId="164146EB" w:rsidR="00D40EBA" w:rsidRPr="007F0655" w:rsidRDefault="007F0655" w:rsidP="00C6031D">
            <w:pPr>
              <w:jc w:val="both"/>
              <w:rPr>
                <w:rFonts w:eastAsiaTheme="minorEastAsia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sz w:val="14"/>
                <w:szCs w:val="14"/>
              </w:rPr>
              <w:t xml:space="preserve">                   </w:t>
            </w:r>
            <w:r w:rsidRPr="00595B03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sym w:font="Symbol" w:char="F066"/>
            </w:r>
          </w:p>
          <w:p w14:paraId="228D27A3" w14:textId="4259ABC4" w:rsidR="009F0F19" w:rsidRPr="0058313E" w:rsidRDefault="00332C84" w:rsidP="009F0F19">
            <w:pPr>
              <w:rPr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>
              <w:rPr>
                <w:rFonts w:eastAsiaTheme="minorEastAsia"/>
                <w:b/>
                <w:bCs/>
                <w:sz w:val="14"/>
                <w:szCs w:val="14"/>
              </w:rPr>
              <w:tab/>
              <w:t xml:space="preserve"> 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ν</m:t>
                  </m:r>
                </m:e>
                <m:sub>
                  <m:r>
                    <m:rPr>
                      <m:nor/>
                    </m:rPr>
                    <w:rPr>
                      <w:rFonts w:ascii="Cambria Math" w:hAnsi="Cambria Math"/>
                      <w:b/>
                      <w:bCs/>
                      <w:sz w:val="16"/>
                      <w:szCs w:val="16"/>
                    </w:rPr>
                    <m:t>min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ϕ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h</m:t>
                  </m:r>
                </m:den>
              </m:f>
            </m:oMath>
          </w:p>
          <w:p w14:paraId="116884F3" w14:textId="04B1BF74" w:rsidR="00D40EBA" w:rsidRDefault="00034F35" w:rsidP="00C6031D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noProof/>
                <w:sz w:val="14"/>
                <w:szCs w:val="1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15328" behindDoc="0" locked="0" layoutInCell="1" allowOverlap="1" wp14:anchorId="320A746C" wp14:editId="558E7EE5">
                      <wp:simplePos x="0" y="0"/>
                      <wp:positionH relativeFrom="column">
                        <wp:posOffset>347345</wp:posOffset>
                      </wp:positionH>
                      <wp:positionV relativeFrom="paragraph">
                        <wp:posOffset>59372</wp:posOffset>
                      </wp:positionV>
                      <wp:extent cx="219075" cy="0"/>
                      <wp:effectExtent l="0" t="0" r="0" b="0"/>
                      <wp:wrapNone/>
                      <wp:docPr id="1759034573" name="Přímá spojnice 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1907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8D3DBDC" id="Přímá spojnice 228" o:spid="_x0000_s1026" style="position:absolute;flip:x;z-index:25251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.35pt,4.65pt" to="44.6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" strokecolor="black [3213]">
                      <v:stroke dashstyle="3 1" joinstyle="miter"/>
                    </v:line>
                  </w:pict>
                </mc:Fallback>
              </mc:AlternateContent>
            </w:r>
          </w:p>
          <w:p w14:paraId="191DC4BC" w14:textId="359D57C9" w:rsidR="00D40EBA" w:rsidRPr="00D40EBA" w:rsidRDefault="00D40EBA" w:rsidP="00C6031D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</w:p>
        </w:tc>
        <w:tc>
          <w:tcPr>
            <w:tcW w:w="567" w:type="dxa"/>
            <w:vMerge/>
          </w:tcPr>
          <w:p w14:paraId="261116D9" w14:textId="77777777" w:rsidR="009A70F9" w:rsidRPr="002A65A5" w:rsidRDefault="009A70F9" w:rsidP="00692F62">
            <w:pPr>
              <w:jc w:val="both"/>
              <w:rPr>
                <w:rFonts w:eastAsiaTheme="minorEastAsia"/>
              </w:rPr>
            </w:pPr>
          </w:p>
        </w:tc>
        <w:tc>
          <w:tcPr>
            <w:tcW w:w="2546" w:type="dxa"/>
            <w:vMerge/>
          </w:tcPr>
          <w:p w14:paraId="78A63F4C" w14:textId="77777777" w:rsidR="009A70F9" w:rsidRPr="002A65A5" w:rsidRDefault="009A70F9" w:rsidP="00692F62">
            <w:pPr>
              <w:jc w:val="both"/>
              <w:rPr>
                <w:rFonts w:eastAsiaTheme="minorEastAsia"/>
              </w:rPr>
            </w:pPr>
          </w:p>
        </w:tc>
      </w:tr>
      <w:tr w:rsidR="00C6031D" w:rsidRPr="002A65A5" w14:paraId="0E583D53" w14:textId="77777777" w:rsidTr="0033315C">
        <w:tc>
          <w:tcPr>
            <w:tcW w:w="5949" w:type="dxa"/>
            <w:gridSpan w:val="5"/>
          </w:tcPr>
          <w:p w14:paraId="076026EF" w14:textId="77777777" w:rsidR="00C6031D" w:rsidRPr="00DD1A06" w:rsidRDefault="00C6031D" w:rsidP="00C6031D">
            <w:pPr>
              <w:ind w:left="1163"/>
              <w:jc w:val="both"/>
              <w:rPr>
                <w:b/>
                <w:bCs/>
                <w:u w:val="thick"/>
              </w:rPr>
            </w:pPr>
            <w:r w:rsidRPr="00DD1A06">
              <w:rPr>
                <w:b/>
                <w:bCs/>
                <w:sz w:val="20"/>
                <w:szCs w:val="20"/>
                <w:u w:val="thick"/>
              </w:rPr>
              <w:t>Naprostý souhlas s experimentem!</w:t>
            </w:r>
          </w:p>
        </w:tc>
        <w:tc>
          <w:tcPr>
            <w:tcW w:w="567" w:type="dxa"/>
          </w:tcPr>
          <w:p w14:paraId="0EC25B38" w14:textId="77777777" w:rsidR="00C6031D" w:rsidRPr="002A65A5" w:rsidRDefault="00C6031D" w:rsidP="00692F62">
            <w:pPr>
              <w:jc w:val="both"/>
              <w:rPr>
                <w:rFonts w:eastAsiaTheme="minorEastAsia"/>
              </w:rPr>
            </w:pPr>
          </w:p>
        </w:tc>
        <w:tc>
          <w:tcPr>
            <w:tcW w:w="2546" w:type="dxa"/>
          </w:tcPr>
          <w:p w14:paraId="51323641" w14:textId="77777777" w:rsidR="00C6031D" w:rsidRPr="002A65A5" w:rsidRDefault="00C6031D" w:rsidP="00692F62">
            <w:pPr>
              <w:jc w:val="both"/>
              <w:rPr>
                <w:rFonts w:eastAsiaTheme="minorEastAsia"/>
              </w:rPr>
            </w:pPr>
          </w:p>
        </w:tc>
      </w:tr>
    </w:tbl>
    <w:p w14:paraId="03FEA574" w14:textId="77777777" w:rsidR="00D40EBA" w:rsidRDefault="00D40EBA" w:rsidP="00E715F3">
      <w:pPr>
        <w:spacing w:after="0"/>
        <w:jc w:val="both"/>
      </w:pPr>
    </w:p>
    <w:p w14:paraId="18FA9779" w14:textId="45226F65" w:rsidR="002C451C" w:rsidRDefault="00B772A1" w:rsidP="00E715F3">
      <w:pPr>
        <w:spacing w:after="0"/>
        <w:jc w:val="both"/>
        <w:rPr>
          <w:rFonts w:eastAsiaTheme="minorEastAsia"/>
        </w:rPr>
      </w:pPr>
      <w:r w:rsidRPr="002A65A5">
        <w:t xml:space="preserve">Nyní se podívejme, jak fotonová hypotéza vysvětluje závislost počtu vyražených elektronů za jednotku času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dn</m:t>
                </m:r>
              </m:num>
              <m:den>
                <m:r>
                  <w:rPr>
                    <w:rFonts w:ascii="Cambria Math" w:hAnsi="Cambria Math"/>
                  </w:rPr>
                  <m:t>dt</m:t>
                </m:r>
              </m:den>
            </m:f>
          </m:e>
        </m:d>
      </m:oMath>
      <w:r w:rsidR="002D53B6" w:rsidRPr="002A65A5">
        <w:rPr>
          <w:rFonts w:eastAsiaTheme="minorEastAsia"/>
        </w:rPr>
        <w:t xml:space="preserve"> na frekvenci (</w:t>
      </w:r>
      <w:r w:rsidR="002D53B6" w:rsidRPr="002A65A5">
        <w:rPr>
          <w:rFonts w:eastAsiaTheme="minorEastAsia"/>
          <w:i/>
          <w:iCs/>
        </w:rPr>
        <w:sym w:font="Symbol" w:char="F06E"/>
      </w:r>
      <w:r w:rsidR="002D53B6" w:rsidRPr="002A65A5">
        <w:rPr>
          <w:rFonts w:eastAsiaTheme="minorEastAsia"/>
        </w:rPr>
        <w:t>), tj. experimentální graf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851"/>
        <w:gridCol w:w="850"/>
        <w:gridCol w:w="5953"/>
      </w:tblGrid>
      <w:tr w:rsidR="00166DAB" w14:paraId="5164CA7B" w14:textId="77777777" w:rsidTr="0033315C">
        <w:trPr>
          <w:trHeight w:val="1967"/>
        </w:trPr>
        <w:tc>
          <w:tcPr>
            <w:tcW w:w="1271" w:type="dxa"/>
          </w:tcPr>
          <w:p w14:paraId="3DA5C736" w14:textId="77777777" w:rsidR="00166DAB" w:rsidRPr="00D90316" w:rsidRDefault="00166DAB" w:rsidP="00DD3FED">
            <w:pPr>
              <w:jc w:val="both"/>
              <w:rPr>
                <w:b/>
                <w:bCs/>
                <w:noProof/>
                <w:sz w:val="18"/>
                <w:szCs w:val="18"/>
              </w:rPr>
            </w:pPr>
          </w:p>
          <w:p w14:paraId="54426CD2" w14:textId="01BCB252" w:rsidR="00166DAB" w:rsidRPr="00D90316" w:rsidRDefault="00D90316" w:rsidP="00DD3FED">
            <w:pPr>
              <w:jc w:val="both"/>
              <w:rPr>
                <w:b/>
                <w:bCs/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910592" behindDoc="0" locked="0" layoutInCell="1" allowOverlap="1" wp14:anchorId="122008E8" wp14:editId="0B09FA74">
                      <wp:simplePos x="0" y="0"/>
                      <wp:positionH relativeFrom="column">
                        <wp:posOffset>507047</wp:posOffset>
                      </wp:positionH>
                      <wp:positionV relativeFrom="paragraph">
                        <wp:posOffset>72390</wp:posOffset>
                      </wp:positionV>
                      <wp:extent cx="0" cy="842963"/>
                      <wp:effectExtent l="76200" t="38100" r="57150" b="14605"/>
                      <wp:wrapNone/>
                      <wp:docPr id="1125454135" name="Přímá spojnice se šipkou 4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842963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5463117" id="Přímá spojnice se šipkou 439" o:spid="_x0000_s1026" type="#_x0000_t32" style="position:absolute;margin-left:39.9pt;margin-top:5.7pt;width:0;height:66.4pt;flip:y;z-index:25291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60622783" w14:textId="77777777" w:rsidR="00166DAB" w:rsidRPr="00D90316" w:rsidRDefault="00EC6246" w:rsidP="00985132">
            <w:pPr>
              <w:ind w:left="454"/>
              <w:jc w:val="both"/>
              <w:rPr>
                <w:rFonts w:eastAsiaTheme="minorEastAsia"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b/>
                        <w:bCs/>
                        <w:i/>
                        <w:iCs/>
                        <w:sz w:val="18"/>
                        <w:szCs w:val="18"/>
                      </w:rPr>
                      <m:t>d</m:t>
                    </m:r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n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b/>
                        <w:bCs/>
                        <w:i/>
                        <w:iCs/>
                        <w:sz w:val="18"/>
                        <w:szCs w:val="18"/>
                      </w:rPr>
                      <m:t>d</m:t>
                    </m:r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t</m:t>
                    </m:r>
                  </m:den>
                </m:f>
              </m:oMath>
            </m:oMathPara>
          </w:p>
          <w:p w14:paraId="3F3B7294" w14:textId="3892EE7E" w:rsidR="00166DAB" w:rsidRPr="00D90316" w:rsidRDefault="00166DAB" w:rsidP="000A087E">
            <w:pPr>
              <w:spacing w:after="60"/>
              <w:ind w:left="454"/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D90316">
              <w:rPr>
                <w:rFonts w:eastAsiaTheme="minorEastAsia"/>
                <w:b/>
                <w:bCs/>
                <w:sz w:val="18"/>
                <w:szCs w:val="18"/>
              </w:rPr>
              <w:tab/>
            </w:r>
            <w:r w:rsidRPr="00D90316">
              <w:rPr>
                <w:rFonts w:eastAsiaTheme="minorEastAsia"/>
                <w:b/>
                <w:bCs/>
                <w:sz w:val="18"/>
                <w:szCs w:val="18"/>
              </w:rPr>
              <w:tab/>
            </w:r>
            <w:r w:rsidRPr="00D90316">
              <w:rPr>
                <w:rFonts w:eastAsiaTheme="minorEastAsia"/>
                <w:b/>
                <w:bCs/>
                <w:sz w:val="18"/>
                <w:szCs w:val="18"/>
              </w:rPr>
              <w:tab/>
            </w:r>
          </w:p>
          <w:p w14:paraId="7B6A4AC9" w14:textId="73F858CA" w:rsidR="00166DAB" w:rsidRPr="00D90316" w:rsidRDefault="007E31BA" w:rsidP="008D439F">
            <w:pPr>
              <w:spacing w:after="60"/>
              <w:ind w:left="454"/>
              <w:jc w:val="both"/>
              <w:rPr>
                <w:b/>
                <w:bCs/>
                <w:sz w:val="18"/>
                <w:szCs w:val="18"/>
              </w:rPr>
            </w:pPr>
            <w:r w:rsidRPr="00D90316">
              <w:rPr>
                <w:rFonts w:eastAsiaTheme="minorEastAsia"/>
                <w:b/>
                <w:bCs/>
                <w:noProof/>
                <w:sz w:val="18"/>
                <w:szCs w:val="1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47072" behindDoc="0" locked="0" layoutInCell="1" allowOverlap="1" wp14:anchorId="62F88393" wp14:editId="450DF950">
                      <wp:simplePos x="0" y="0"/>
                      <wp:positionH relativeFrom="column">
                        <wp:posOffset>358140</wp:posOffset>
                      </wp:positionH>
                      <wp:positionV relativeFrom="paragraph">
                        <wp:posOffset>58737</wp:posOffset>
                      </wp:positionV>
                      <wp:extent cx="1423670" cy="0"/>
                      <wp:effectExtent l="0" t="76200" r="24130" b="95250"/>
                      <wp:wrapNone/>
                      <wp:docPr id="783131107" name="Přímá spojnice se šipkou 2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2367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C746B8A" id="Přímá spojnice se šipkou 236" o:spid="_x0000_s1026" type="#_x0000_t32" style="position:absolute;margin-left:28.2pt;margin-top:4.6pt;width:112.1pt;height:0;z-index:25254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166DAB" w:rsidRPr="00D90316">
              <w:rPr>
                <w:rFonts w:eastAsiaTheme="minorEastAsia"/>
                <w:b/>
                <w:bCs/>
                <w:sz w:val="18"/>
                <w:szCs w:val="18"/>
              </w:rPr>
              <w:t xml:space="preserve">   </w:t>
            </w:r>
          </w:p>
          <w:p w14:paraId="6091CC28" w14:textId="78F3A8D4" w:rsidR="00166DAB" w:rsidRPr="00D90316" w:rsidRDefault="00166DAB" w:rsidP="00CD030F">
            <w:pPr>
              <w:ind w:left="1305"/>
              <w:rPr>
                <w:rFonts w:eastAsiaTheme="minorEastAsia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</w:tcPr>
          <w:p w14:paraId="5451F425" w14:textId="77777777" w:rsidR="00166DAB" w:rsidRPr="00D90316" w:rsidRDefault="00166DAB" w:rsidP="00DD3FED">
            <w:pPr>
              <w:jc w:val="both"/>
              <w:rPr>
                <w:rFonts w:eastAsiaTheme="minorEastAsia"/>
                <w:b/>
                <w:iCs/>
                <w:sz w:val="18"/>
                <w:szCs w:val="18"/>
              </w:rPr>
            </w:pPr>
          </w:p>
          <w:p w14:paraId="08A4A158" w14:textId="77777777" w:rsidR="00166DAB" w:rsidRPr="00D90316" w:rsidRDefault="00166DAB" w:rsidP="00DD3FED">
            <w:pPr>
              <w:jc w:val="both"/>
              <w:rPr>
                <w:rFonts w:eastAsiaTheme="minorEastAsia"/>
                <w:b/>
                <w:iCs/>
                <w:sz w:val="18"/>
                <w:szCs w:val="18"/>
              </w:rPr>
            </w:pPr>
          </w:p>
          <w:p w14:paraId="416783C8" w14:textId="0B9412DA" w:rsidR="00166DAB" w:rsidRPr="00D90316" w:rsidRDefault="00D90316" w:rsidP="00DD3FED">
            <w:pPr>
              <w:jc w:val="both"/>
              <w:rPr>
                <w:rFonts w:eastAsiaTheme="minorEastAsia"/>
                <w:b/>
                <w:iCs/>
                <w:sz w:val="18"/>
                <w:szCs w:val="18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911616" behindDoc="0" locked="0" layoutInCell="1" allowOverlap="1" wp14:anchorId="257E9C10" wp14:editId="0F3CE041">
                      <wp:simplePos x="0" y="0"/>
                      <wp:positionH relativeFrom="column">
                        <wp:posOffset>67628</wp:posOffset>
                      </wp:positionH>
                      <wp:positionV relativeFrom="paragraph">
                        <wp:posOffset>53340</wp:posOffset>
                      </wp:positionV>
                      <wp:extent cx="0" cy="200025"/>
                      <wp:effectExtent l="0" t="0" r="38100" b="28575"/>
                      <wp:wrapNone/>
                      <wp:docPr id="1434160150" name="Přímá spojnice 4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0002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9B500C5" id="Přímá spojnice 440" o:spid="_x0000_s1026" style="position:absolute;z-index:25291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35pt,4.2pt" to="5.35pt,1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" strokecolor="black [3213]" strokeweight="1.5pt">
                      <v:stroke dashstyle="3 1" joinstyle="miter"/>
                    </v:line>
                  </w:pict>
                </mc:Fallback>
              </mc:AlternateContent>
            </w:r>
          </w:p>
          <w:p w14:paraId="3B676470" w14:textId="35A88786" w:rsidR="00166DAB" w:rsidRPr="00D90316" w:rsidRDefault="00D90316" w:rsidP="00166DAB">
            <w:pPr>
              <w:spacing w:after="60"/>
              <w:ind w:left="170"/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D90316">
              <w:rPr>
                <w:rFonts w:eastAsiaTheme="minorEastAsia"/>
                <w:noProof/>
                <w:sz w:val="18"/>
                <w:szCs w:val="1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38880" behindDoc="0" locked="0" layoutInCell="1" allowOverlap="1" wp14:anchorId="3C9B6547" wp14:editId="1E3D4271">
                      <wp:simplePos x="0" y="0"/>
                      <wp:positionH relativeFrom="column">
                        <wp:posOffset>64135</wp:posOffset>
                      </wp:positionH>
                      <wp:positionV relativeFrom="paragraph">
                        <wp:posOffset>120650</wp:posOffset>
                      </wp:positionV>
                      <wp:extent cx="299720" cy="104775"/>
                      <wp:effectExtent l="0" t="0" r="24130" b="28575"/>
                      <wp:wrapNone/>
                      <wp:docPr id="1282056757" name="Spojnice: zakřivená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9720" cy="104775"/>
                              </a:xfrm>
                              <a:prstGeom prst="curvedConnector3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139A89F" id="_x0000_t38" coordsize="21600,21600" o:spt="38" o:oned="t" path="m,c@0,0@1,5400@1,10800@1,16200@2,21600,21600,21600e" filled="f">
                      <v:formulas>
                        <v:f eqn="mid #0 0"/>
                        <v:f eqn="val #0"/>
                        <v:f eqn="mid #0 2160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Spojnice: zakřivená 229" o:spid="_x0000_s1026" type="#_x0000_t38" style="position:absolute;margin-left:5.05pt;margin-top:9.5pt;width:23.6pt;height:8.25pt;z-index:25253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" adj="10800" strokecolor="black [3213]" strokeweight="1.5pt">
                      <v:stroke joinstyle="miter"/>
                    </v:shape>
                  </w:pict>
                </mc:Fallback>
              </mc:AlternateContent>
            </w:r>
            <w:r>
              <w:rPr>
                <w:rFonts w:eastAsiaTheme="minorEastAsia"/>
                <w:noProof/>
                <w:sz w:val="18"/>
                <w:szCs w:val="1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909568" behindDoc="0" locked="0" layoutInCell="1" allowOverlap="1" wp14:anchorId="1790B8A0" wp14:editId="1D63F1BB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112078</wp:posOffset>
                      </wp:positionV>
                      <wp:extent cx="0" cy="519113"/>
                      <wp:effectExtent l="0" t="0" r="38100" b="33655"/>
                      <wp:wrapNone/>
                      <wp:docPr id="1317301725" name="Přímá spojnice 4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19113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E6AB7CF" id="Přímá spojnice 438" o:spid="_x0000_s1026" style="position:absolute;z-index:25290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15pt,8.85pt" to="5.15pt,4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166DAB" w:rsidRPr="00D90316">
              <w:rPr>
                <w:rFonts w:eastAsiaTheme="minorEastAsia"/>
                <w:b/>
                <w:bCs/>
                <w:sz w:val="18"/>
                <w:szCs w:val="18"/>
              </w:rPr>
              <w:t xml:space="preserve">3 </w:t>
            </w:r>
            <w:r w:rsidR="00166DAB" w:rsidRPr="00D90316">
              <w:rPr>
                <w:rFonts w:eastAsiaTheme="minorEastAsia"/>
                <w:b/>
                <w:bCs/>
                <w:i/>
                <w:iCs/>
                <w:sz w:val="18"/>
                <w:szCs w:val="18"/>
              </w:rPr>
              <w:t>I</w:t>
            </w:r>
            <w:r w:rsidR="00166DAB" w:rsidRPr="00D90316">
              <w:rPr>
                <w:rFonts w:eastAsiaTheme="minorEastAsia"/>
                <w:b/>
                <w:bCs/>
                <w:sz w:val="18"/>
                <w:szCs w:val="18"/>
                <w:vertAlign w:val="subscript"/>
              </w:rPr>
              <w:t>0</w:t>
            </w:r>
          </w:p>
          <w:p w14:paraId="324132EF" w14:textId="26EBD4E6" w:rsidR="00166DAB" w:rsidRPr="00D90316" w:rsidRDefault="00166DAB" w:rsidP="00166DAB">
            <w:pPr>
              <w:spacing w:after="60"/>
              <w:ind w:left="170"/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D90316">
              <w:rPr>
                <w:rFonts w:eastAsiaTheme="minorEastAsia"/>
                <w:noProof/>
                <w:sz w:val="18"/>
                <w:szCs w:val="1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41952" behindDoc="0" locked="0" layoutInCell="1" allowOverlap="1" wp14:anchorId="7FFA6B74" wp14:editId="19EEF0D9">
                      <wp:simplePos x="0" y="0"/>
                      <wp:positionH relativeFrom="column">
                        <wp:posOffset>73660</wp:posOffset>
                      </wp:positionH>
                      <wp:positionV relativeFrom="paragraph">
                        <wp:posOffset>127953</wp:posOffset>
                      </wp:positionV>
                      <wp:extent cx="279717" cy="114300"/>
                      <wp:effectExtent l="0" t="0" r="25400" b="19050"/>
                      <wp:wrapNone/>
                      <wp:docPr id="1165442437" name="Spojnice: zakřivená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9717" cy="114300"/>
                              </a:xfrm>
                              <a:prstGeom prst="curvedConnector3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431E31" id="Spojnice: zakřivená 229" o:spid="_x0000_s1026" type="#_x0000_t38" style="position:absolute;margin-left:5.8pt;margin-top:10.1pt;width:22pt;height:9pt;z-index:25254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" adj="10800" strokecolor="black [3213]" strokeweight="1.5pt">
                      <v:stroke joinstyle="miter"/>
                    </v:shape>
                  </w:pict>
                </mc:Fallback>
              </mc:AlternateContent>
            </w:r>
            <w:r w:rsidRPr="00D90316">
              <w:rPr>
                <w:rFonts w:eastAsiaTheme="minorEastAsia"/>
                <w:b/>
                <w:bCs/>
                <w:sz w:val="18"/>
                <w:szCs w:val="18"/>
              </w:rPr>
              <w:t xml:space="preserve">2 </w:t>
            </w:r>
            <w:r w:rsidRPr="00D90316">
              <w:rPr>
                <w:rFonts w:eastAsiaTheme="minorEastAsia"/>
                <w:b/>
                <w:bCs/>
                <w:i/>
                <w:iCs/>
                <w:sz w:val="18"/>
                <w:szCs w:val="18"/>
              </w:rPr>
              <w:t>I</w:t>
            </w:r>
            <w:r w:rsidRPr="00D90316">
              <w:rPr>
                <w:rFonts w:eastAsiaTheme="minorEastAsia"/>
                <w:b/>
                <w:bCs/>
                <w:sz w:val="18"/>
                <w:szCs w:val="18"/>
                <w:vertAlign w:val="subscript"/>
              </w:rPr>
              <w:t>0</w:t>
            </w:r>
          </w:p>
          <w:p w14:paraId="3B139260" w14:textId="0E116BBE" w:rsidR="004744BD" w:rsidRPr="00D90316" w:rsidRDefault="00166DAB" w:rsidP="00872736">
            <w:pPr>
              <w:spacing w:after="60"/>
              <w:ind w:left="170"/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D90316">
              <w:rPr>
                <w:rFonts w:eastAsiaTheme="minorEastAsia"/>
                <w:noProof/>
                <w:sz w:val="18"/>
                <w:szCs w:val="1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42976" behindDoc="0" locked="0" layoutInCell="1" allowOverlap="1" wp14:anchorId="69F52241" wp14:editId="3E485ED6">
                      <wp:simplePos x="0" y="0"/>
                      <wp:positionH relativeFrom="column">
                        <wp:posOffset>64135</wp:posOffset>
                      </wp:positionH>
                      <wp:positionV relativeFrom="paragraph">
                        <wp:posOffset>124143</wp:posOffset>
                      </wp:positionV>
                      <wp:extent cx="288925" cy="123825"/>
                      <wp:effectExtent l="0" t="0" r="15875" b="28575"/>
                      <wp:wrapNone/>
                      <wp:docPr id="1829416359" name="Spojnice: zakřivená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8925" cy="123825"/>
                              </a:xfrm>
                              <a:prstGeom prst="curvedConnector3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59D418" id="Spojnice: zakřivená 229" o:spid="_x0000_s1026" type="#_x0000_t38" style="position:absolute;margin-left:5.05pt;margin-top:9.8pt;width:22.75pt;height:9.75pt;z-index:25254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" adj="10800" strokecolor="black [3213]" strokeweight="1.5pt">
                      <v:stroke joinstyle="miter"/>
                    </v:shape>
                  </w:pict>
                </mc:Fallback>
              </mc:AlternateContent>
            </w:r>
            <w:r w:rsidRPr="00D90316">
              <w:rPr>
                <w:rFonts w:eastAsiaTheme="minorEastAsia"/>
                <w:b/>
                <w:bCs/>
                <w:sz w:val="18"/>
                <w:szCs w:val="18"/>
              </w:rPr>
              <w:t xml:space="preserve"> </w:t>
            </w:r>
            <w:r w:rsidRPr="00D90316">
              <w:rPr>
                <w:rFonts w:eastAsiaTheme="minorEastAsia"/>
                <w:b/>
                <w:bCs/>
                <w:i/>
                <w:iCs/>
                <w:sz w:val="18"/>
                <w:szCs w:val="18"/>
              </w:rPr>
              <w:t>I</w:t>
            </w:r>
            <w:r w:rsidRPr="00D90316">
              <w:rPr>
                <w:rFonts w:eastAsiaTheme="minorEastAsia"/>
                <w:b/>
                <w:bCs/>
                <w:sz w:val="18"/>
                <w:szCs w:val="18"/>
                <w:vertAlign w:val="subscript"/>
              </w:rPr>
              <w:t>0</w:t>
            </w:r>
          </w:p>
          <w:p w14:paraId="72D13B57" w14:textId="3280254F" w:rsidR="00872736" w:rsidRPr="00D90316" w:rsidRDefault="00872736" w:rsidP="00001926">
            <w:pPr>
              <w:jc w:val="both"/>
              <w:rPr>
                <w:rFonts w:eastAsiaTheme="minorEastAsia"/>
                <w:b/>
                <w:iCs/>
                <w:sz w:val="18"/>
                <w:szCs w:val="18"/>
              </w:rPr>
            </w:pPr>
          </w:p>
          <w:p w14:paraId="1179EBE0" w14:textId="13CBC289" w:rsidR="004744BD" w:rsidRPr="002F26BE" w:rsidRDefault="00872736" w:rsidP="002F26BE">
            <w:pPr>
              <w:jc w:val="both"/>
              <w:rPr>
                <w:rFonts w:eastAsiaTheme="minorEastAsia"/>
                <w:b/>
                <w:iCs/>
                <w:sz w:val="18"/>
                <w:szCs w:val="18"/>
              </w:rPr>
            </w:pPr>
            <w:r w:rsidRPr="00D90316">
              <w:rPr>
                <w:b/>
                <w:bCs/>
                <w:i/>
                <w:iCs/>
                <w:sz w:val="18"/>
                <w:szCs w:val="18"/>
              </w:rPr>
              <w:sym w:font="Symbol" w:char="F06E"/>
            </w:r>
            <w:r w:rsidRPr="00D90316">
              <w:rPr>
                <w:b/>
                <w:bCs/>
                <w:sz w:val="18"/>
                <w:szCs w:val="18"/>
                <w:vertAlign w:val="subscript"/>
              </w:rPr>
              <w:t>min</w:t>
            </w:r>
          </w:p>
        </w:tc>
        <w:tc>
          <w:tcPr>
            <w:tcW w:w="850" w:type="dxa"/>
          </w:tcPr>
          <w:p w14:paraId="70F6FCB5" w14:textId="77777777" w:rsidR="004744BD" w:rsidRPr="00D90316" w:rsidRDefault="004744BD" w:rsidP="00CD030F">
            <w:pPr>
              <w:rPr>
                <w:rFonts w:eastAsiaTheme="minorEastAsia"/>
                <w:b/>
                <w:sz w:val="18"/>
                <w:szCs w:val="18"/>
              </w:rPr>
            </w:pPr>
          </w:p>
          <w:p w14:paraId="799EDB9C" w14:textId="77777777" w:rsidR="004744BD" w:rsidRPr="00D90316" w:rsidRDefault="004744BD" w:rsidP="00CD030F">
            <w:pPr>
              <w:rPr>
                <w:rFonts w:eastAsiaTheme="minorEastAsia"/>
                <w:b/>
                <w:sz w:val="18"/>
                <w:szCs w:val="18"/>
              </w:rPr>
            </w:pPr>
          </w:p>
          <w:p w14:paraId="06D4E44C" w14:textId="5B2BFB3D" w:rsidR="004744BD" w:rsidRPr="00D90316" w:rsidRDefault="004744BD" w:rsidP="00CD030F">
            <w:pPr>
              <w:rPr>
                <w:rFonts w:eastAsiaTheme="minorEastAsia"/>
                <w:b/>
                <w:sz w:val="18"/>
                <w:szCs w:val="18"/>
              </w:rPr>
            </w:pPr>
          </w:p>
          <w:p w14:paraId="2C0E98A8" w14:textId="77777777" w:rsidR="004744BD" w:rsidRPr="00D90316" w:rsidRDefault="004744BD" w:rsidP="00CD030F">
            <w:pPr>
              <w:rPr>
                <w:rFonts w:eastAsiaTheme="minorEastAsia"/>
                <w:b/>
                <w:sz w:val="18"/>
                <w:szCs w:val="18"/>
              </w:rPr>
            </w:pPr>
          </w:p>
          <w:p w14:paraId="5E65CFBF" w14:textId="77777777" w:rsidR="00872736" w:rsidRPr="00D90316" w:rsidRDefault="00872736" w:rsidP="00872736">
            <w:pPr>
              <w:rPr>
                <w:rFonts w:eastAsiaTheme="minorEastAsia"/>
                <w:b/>
                <w:sz w:val="18"/>
                <w:szCs w:val="18"/>
              </w:rPr>
            </w:pPr>
          </w:p>
          <w:p w14:paraId="67101292" w14:textId="393C6E72" w:rsidR="00166DAB" w:rsidRPr="00D90316" w:rsidRDefault="00166DAB" w:rsidP="00872736">
            <w:pPr>
              <w:rPr>
                <w:rFonts w:eastAsiaTheme="minorEastAsia"/>
                <w:b/>
                <w:i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~ 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18"/>
                        <w:szCs w:val="1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ν</m:t>
                    </m:r>
                  </m:den>
                </m:f>
              </m:oMath>
            </m:oMathPara>
          </w:p>
          <w:p w14:paraId="4213DA34" w14:textId="77777777" w:rsidR="00872736" w:rsidRPr="00D90316" w:rsidRDefault="00872736" w:rsidP="00872736">
            <w:pPr>
              <w:rPr>
                <w:b/>
                <w:i/>
                <w:sz w:val="18"/>
                <w:szCs w:val="18"/>
              </w:rPr>
            </w:pPr>
          </w:p>
          <w:p w14:paraId="325A138D" w14:textId="5A7AC781" w:rsidR="00166DAB" w:rsidRPr="00D90316" w:rsidRDefault="00BF6DDC" w:rsidP="00DD3FED">
            <w:pPr>
              <w:jc w:val="both"/>
              <w:rPr>
                <w:rFonts w:eastAsiaTheme="minorEastAsia"/>
                <w:b/>
                <w:i/>
                <w:iCs/>
                <w:sz w:val="18"/>
                <w:szCs w:val="18"/>
              </w:rPr>
            </w:pPr>
            <w:r w:rsidRPr="00D90316">
              <w:rPr>
                <w:b/>
                <w:bCs/>
                <w:sz w:val="18"/>
                <w:szCs w:val="18"/>
              </w:rPr>
              <w:t xml:space="preserve">            </w:t>
            </w:r>
            <w:r w:rsidR="00F75CDE" w:rsidRPr="00D90316">
              <w:rPr>
                <w:b/>
                <w:bCs/>
                <w:i/>
                <w:iCs/>
                <w:sz w:val="18"/>
                <w:szCs w:val="18"/>
              </w:rPr>
              <w:sym w:font="Symbol" w:char="F06E"/>
            </w:r>
          </w:p>
        </w:tc>
        <w:tc>
          <w:tcPr>
            <w:tcW w:w="5953" w:type="dxa"/>
          </w:tcPr>
          <w:p w14:paraId="2CB03975" w14:textId="3DCEC88F" w:rsidR="00F75CDE" w:rsidRPr="005B1DFD" w:rsidRDefault="00F75CDE" w:rsidP="00F75CDE">
            <w:pPr>
              <w:rPr>
                <w:iCs/>
              </w:rPr>
            </w:pPr>
          </w:p>
          <w:p w14:paraId="000C833B" w14:textId="6ED56517" w:rsidR="00166DAB" w:rsidRPr="005B1DFD" w:rsidRDefault="00166DAB" w:rsidP="00DD3FED">
            <w:pPr>
              <w:jc w:val="both"/>
              <w:rPr>
                <w:rFonts w:eastAsiaTheme="minorEastAsia"/>
              </w:rPr>
            </w:pPr>
          </w:p>
          <w:p w14:paraId="24C43EF4" w14:textId="77777777" w:rsidR="00166DAB" w:rsidRDefault="00166DAB" w:rsidP="00DD3FED">
            <w:pPr>
              <w:jc w:val="both"/>
              <w:rPr>
                <w:rFonts w:eastAsiaTheme="minorEastAsia"/>
              </w:rPr>
            </w:pPr>
          </w:p>
          <w:p w14:paraId="7EDCC41F" w14:textId="77777777" w:rsidR="005B1DFD" w:rsidRDefault="005B1DFD" w:rsidP="00DD3FED">
            <w:pPr>
              <w:jc w:val="both"/>
              <w:rPr>
                <w:rFonts w:eastAsiaTheme="minorEastAsia"/>
              </w:rPr>
            </w:pPr>
          </w:p>
          <w:p w14:paraId="2E5B4510" w14:textId="77777777" w:rsidR="005B1DFD" w:rsidRDefault="005B1DFD" w:rsidP="00DD3FED">
            <w:pPr>
              <w:jc w:val="both"/>
              <w:rPr>
                <w:rFonts w:eastAsiaTheme="minorEastAsia"/>
              </w:rPr>
            </w:pPr>
          </w:p>
          <w:p w14:paraId="00093250" w14:textId="77777777" w:rsidR="00C93F6B" w:rsidRPr="00C93F6B" w:rsidRDefault="00C93F6B" w:rsidP="00DD3FED">
            <w:pPr>
              <w:jc w:val="both"/>
              <w:rPr>
                <w:rFonts w:eastAsiaTheme="minorEastAsia"/>
                <w:sz w:val="12"/>
                <w:szCs w:val="12"/>
              </w:rPr>
            </w:pPr>
          </w:p>
          <w:p w14:paraId="17AFE159" w14:textId="77777777" w:rsidR="00166DAB" w:rsidRPr="005B1DFD" w:rsidRDefault="00166DAB" w:rsidP="00DD3FED">
            <w:pPr>
              <w:jc w:val="both"/>
              <w:rPr>
                <w:rFonts w:eastAsiaTheme="minorEastAsia"/>
                <w:b/>
                <w:bCs/>
              </w:rPr>
            </w:pPr>
            <w:r w:rsidRPr="005B1DFD">
              <w:rPr>
                <w:rFonts w:eastAsiaTheme="minorEastAsia"/>
                <w:b/>
                <w:bCs/>
              </w:rPr>
              <w:t>.</w:t>
            </w:r>
          </w:p>
        </w:tc>
      </w:tr>
    </w:tbl>
    <w:p w14:paraId="5FE35BB3" w14:textId="77777777" w:rsidR="0055486B" w:rsidRPr="0055486B" w:rsidRDefault="0055486B" w:rsidP="00643E86">
      <w:pPr>
        <w:spacing w:after="0"/>
        <w:jc w:val="both"/>
      </w:pPr>
    </w:p>
    <w:p w14:paraId="22B89E89" w14:textId="3041DEA2" w:rsidR="008B56BF" w:rsidRDefault="00643E86" w:rsidP="00643E86">
      <w:pPr>
        <w:spacing w:after="0"/>
        <w:jc w:val="both"/>
      </w:pPr>
      <w:r w:rsidRPr="00643E86">
        <w:rPr>
          <w:b/>
          <w:bCs/>
        </w:rPr>
        <w:sym w:font="Wingdings" w:char="F081"/>
      </w:r>
      <w:r>
        <w:t xml:space="preserve"> </w:t>
      </w:r>
      <w:r w:rsidR="00B36F75" w:rsidRPr="002A65A5">
        <w:t xml:space="preserve">Pro </w:t>
      </w:r>
      <w:r w:rsidR="00B36F75" w:rsidRPr="0089627B">
        <w:rPr>
          <w:b/>
          <w:bCs/>
          <w:i/>
          <w:iCs/>
        </w:rPr>
        <w:sym w:font="Symbol" w:char="F06E"/>
      </w:r>
      <w:r w:rsidR="00B36F75" w:rsidRPr="0089627B">
        <w:rPr>
          <w:b/>
          <w:bCs/>
        </w:rPr>
        <w:t xml:space="preserve"> </w:t>
      </w:r>
      <w:r w:rsidR="0055486B" w:rsidRPr="0089627B">
        <w:rPr>
          <w:b/>
          <w:bCs/>
        </w:rPr>
        <w:t xml:space="preserve"> </w:t>
      </w:r>
      <w:r w:rsidR="00B36F75" w:rsidRPr="0089627B">
        <w:rPr>
          <w:b/>
          <w:bCs/>
        </w:rPr>
        <w:sym w:font="Symbol" w:char="F03C"/>
      </w:r>
      <w:r w:rsidR="00B36F75" w:rsidRPr="0089627B">
        <w:rPr>
          <w:b/>
          <w:bCs/>
        </w:rPr>
        <w:t xml:space="preserve"> </w:t>
      </w:r>
      <w:r w:rsidR="00B36F75" w:rsidRPr="0089627B">
        <w:rPr>
          <w:b/>
          <w:bCs/>
          <w:i/>
          <w:iCs/>
        </w:rPr>
        <w:sym w:font="Symbol" w:char="F06E"/>
      </w:r>
      <w:r w:rsidR="00B36F75" w:rsidRPr="0089627B">
        <w:rPr>
          <w:b/>
          <w:bCs/>
          <w:vertAlign w:val="subscript"/>
        </w:rPr>
        <w:t>min</w:t>
      </w:r>
      <w:r w:rsidR="00B36F75" w:rsidRPr="002A65A5">
        <w:t xml:space="preserve"> fotoelektrický jev dle předchozího </w:t>
      </w:r>
      <w:r w:rsidR="00B36F75" w:rsidRPr="00AA1242">
        <w:rPr>
          <w:u w:val="wave"/>
        </w:rPr>
        <w:t>nenastává</w:t>
      </w:r>
    </w:p>
    <w:tbl>
      <w:tblPr>
        <w:tblStyle w:val="Mkatabulky"/>
        <w:tblpPr w:leftFromText="141" w:rightFromText="141" w:vertAnchor="text" w:horzAnchor="margin" w:tblpY="2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5097"/>
      </w:tblGrid>
      <w:tr w:rsidR="007375DE" w14:paraId="5AAF2F94" w14:textId="77777777" w:rsidTr="000323DC">
        <w:trPr>
          <w:trHeight w:val="366"/>
        </w:trPr>
        <w:tc>
          <w:tcPr>
            <w:tcW w:w="8778" w:type="dxa"/>
            <w:gridSpan w:val="2"/>
            <w:vAlign w:val="center"/>
          </w:tcPr>
          <w:p w14:paraId="1FA6BD0C" w14:textId="77777777" w:rsidR="007375DE" w:rsidRDefault="007375DE" w:rsidP="00A556D7">
            <w:pPr>
              <w:pStyle w:val="Odstavecseseznamem"/>
              <w:ind w:left="2722"/>
              <w:jc w:val="both"/>
            </w:pPr>
            <w:r w:rsidRPr="002A65A5">
              <w:sym w:font="Symbol" w:char="F0DF"/>
            </w:r>
          </w:p>
        </w:tc>
      </w:tr>
      <w:tr w:rsidR="00E47A45" w14:paraId="6DB9ACAF" w14:textId="77777777" w:rsidTr="000323DC">
        <w:tc>
          <w:tcPr>
            <w:tcW w:w="3681" w:type="dxa"/>
          </w:tcPr>
          <w:p w14:paraId="0DC11FC7" w14:textId="77777777" w:rsidR="005802AB" w:rsidRDefault="005802AB" w:rsidP="00E47A45">
            <w:pPr>
              <w:ind w:left="309"/>
              <w:rPr>
                <w:rFonts w:eastAsiaTheme="minorEastAsia"/>
              </w:rPr>
            </w:pPr>
            <w:r w:rsidRPr="002A65A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80128" behindDoc="0" locked="0" layoutInCell="1" allowOverlap="1" wp14:anchorId="3595595D" wp14:editId="5D9A6113">
                      <wp:simplePos x="0" y="0"/>
                      <wp:positionH relativeFrom="column">
                        <wp:posOffset>1388427</wp:posOffset>
                      </wp:positionH>
                      <wp:positionV relativeFrom="paragraph">
                        <wp:posOffset>82232</wp:posOffset>
                      </wp:positionV>
                      <wp:extent cx="790575" cy="509588"/>
                      <wp:effectExtent l="0" t="0" r="28575" b="24130"/>
                      <wp:wrapNone/>
                      <wp:docPr id="1105180263" name="Obdélník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90575" cy="50958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78774F1" id="Obdélník 1" o:spid="_x0000_s1026" style="position:absolute;margin-left:109.3pt;margin-top:6.45pt;width:62.25pt;height:40.15pt;z-index:25208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44ECD50F" w14:textId="4AB6AC35" w:rsidR="00E47A45" w:rsidRPr="00A556D7" w:rsidRDefault="00EC6246" w:rsidP="00A556D7">
            <w:pPr>
              <w:ind w:left="2155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dn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dt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</w:rPr>
                  <m:t xml:space="preserve"> = 0</m:t>
                </m:r>
              </m:oMath>
            </m:oMathPara>
          </w:p>
          <w:p w14:paraId="4CB66A07" w14:textId="77777777" w:rsidR="00E47A45" w:rsidRPr="007C42C9" w:rsidRDefault="00E47A45" w:rsidP="00E47A45">
            <w:pPr>
              <w:rPr>
                <w:rFonts w:eastAsiaTheme="minorEastAsia"/>
              </w:rPr>
            </w:pPr>
          </w:p>
        </w:tc>
        <w:tc>
          <w:tcPr>
            <w:tcW w:w="5097" w:type="dxa"/>
          </w:tcPr>
          <w:p w14:paraId="0D0E769F" w14:textId="77777777" w:rsidR="00E47A45" w:rsidRPr="005802AB" w:rsidRDefault="00E47A45" w:rsidP="00E47A45">
            <w:pPr>
              <w:pStyle w:val="Odstavecseseznamem"/>
              <w:ind w:left="0"/>
              <w:jc w:val="both"/>
              <w:rPr>
                <w:b/>
                <w:bCs/>
              </w:rPr>
            </w:pPr>
          </w:p>
          <w:p w14:paraId="7EE970B3" w14:textId="77777777" w:rsidR="005802AB" w:rsidRDefault="005802AB" w:rsidP="00E47A45">
            <w:pPr>
              <w:pStyle w:val="Odstavecseseznamem"/>
              <w:ind w:left="0"/>
              <w:jc w:val="both"/>
              <w:rPr>
                <w:b/>
                <w:bCs/>
              </w:rPr>
            </w:pPr>
          </w:p>
          <w:p w14:paraId="5C95730B" w14:textId="77777777" w:rsidR="003E66B0" w:rsidRPr="003E66B0" w:rsidRDefault="003E66B0" w:rsidP="00E47A45">
            <w:pPr>
              <w:pStyle w:val="Odstavecseseznamem"/>
              <w:ind w:left="0"/>
              <w:jc w:val="both"/>
              <w:rPr>
                <w:b/>
                <w:bCs/>
                <w:sz w:val="14"/>
                <w:szCs w:val="14"/>
              </w:rPr>
            </w:pPr>
          </w:p>
          <w:p w14:paraId="6C6B5C1D" w14:textId="77777777" w:rsidR="00E47A45" w:rsidRPr="005802AB" w:rsidRDefault="00E47A45" w:rsidP="00E47A45">
            <w:pPr>
              <w:pStyle w:val="Odstavecseseznamem"/>
              <w:ind w:left="0"/>
              <w:jc w:val="both"/>
              <w:rPr>
                <w:b/>
                <w:bCs/>
              </w:rPr>
            </w:pPr>
            <w:r w:rsidRPr="005802AB">
              <w:rPr>
                <w:b/>
                <w:bCs/>
              </w:rPr>
              <w:t>.</w:t>
            </w:r>
          </w:p>
        </w:tc>
      </w:tr>
    </w:tbl>
    <w:p w14:paraId="0722A200" w14:textId="77777777" w:rsidR="004C341B" w:rsidRDefault="004C341B" w:rsidP="004C341B">
      <w:pPr>
        <w:tabs>
          <w:tab w:val="left" w:pos="284"/>
        </w:tabs>
        <w:jc w:val="both"/>
      </w:pPr>
    </w:p>
    <w:p w14:paraId="56AD872E" w14:textId="77777777" w:rsidR="004C341B" w:rsidRDefault="004C341B" w:rsidP="004C341B">
      <w:pPr>
        <w:tabs>
          <w:tab w:val="left" w:pos="284"/>
        </w:tabs>
        <w:jc w:val="both"/>
      </w:pPr>
    </w:p>
    <w:p w14:paraId="5A27DDDB" w14:textId="77777777" w:rsidR="004C341B" w:rsidRDefault="004C341B" w:rsidP="004C341B">
      <w:pPr>
        <w:tabs>
          <w:tab w:val="left" w:pos="284"/>
        </w:tabs>
        <w:jc w:val="both"/>
      </w:pPr>
    </w:p>
    <w:p w14:paraId="4676F4D9" w14:textId="77777777" w:rsidR="004C341B" w:rsidRDefault="004C341B" w:rsidP="004C341B">
      <w:pPr>
        <w:tabs>
          <w:tab w:val="left" w:pos="284"/>
        </w:tabs>
        <w:jc w:val="both"/>
      </w:pPr>
    </w:p>
    <w:p w14:paraId="5C9BFDF3" w14:textId="77777777" w:rsidR="004C341B" w:rsidRDefault="004C341B" w:rsidP="004C341B">
      <w:pPr>
        <w:tabs>
          <w:tab w:val="left" w:pos="284"/>
        </w:tabs>
        <w:jc w:val="both"/>
      </w:pPr>
    </w:p>
    <w:p w14:paraId="676A3A4D" w14:textId="77777777" w:rsidR="004C341B" w:rsidRDefault="004C341B" w:rsidP="004C341B">
      <w:pPr>
        <w:tabs>
          <w:tab w:val="left" w:pos="284"/>
        </w:tabs>
        <w:jc w:val="both"/>
      </w:pPr>
    </w:p>
    <w:p w14:paraId="714B92CE" w14:textId="77777777" w:rsidR="004C341B" w:rsidRDefault="004C341B" w:rsidP="004C341B">
      <w:pPr>
        <w:tabs>
          <w:tab w:val="left" w:pos="284"/>
        </w:tabs>
        <w:jc w:val="both"/>
      </w:pPr>
    </w:p>
    <w:p w14:paraId="7B4BEC2F" w14:textId="77777777" w:rsidR="004C341B" w:rsidRDefault="004C341B" w:rsidP="004C341B">
      <w:pPr>
        <w:tabs>
          <w:tab w:val="left" w:pos="284"/>
        </w:tabs>
        <w:jc w:val="both"/>
      </w:pPr>
    </w:p>
    <w:p w14:paraId="2AB0B0F3" w14:textId="77777777" w:rsidR="004C341B" w:rsidRDefault="004C341B" w:rsidP="004C341B">
      <w:pPr>
        <w:tabs>
          <w:tab w:val="left" w:pos="284"/>
        </w:tabs>
        <w:jc w:val="both"/>
      </w:pPr>
    </w:p>
    <w:p w14:paraId="57812714" w14:textId="000929AF" w:rsidR="00F05B5A" w:rsidRPr="00255C91" w:rsidRDefault="00643E86" w:rsidP="00255C91">
      <w:pPr>
        <w:tabs>
          <w:tab w:val="left" w:pos="284"/>
        </w:tabs>
        <w:spacing w:after="0"/>
        <w:jc w:val="both"/>
      </w:pPr>
      <w:r w:rsidRPr="00643E86">
        <w:rPr>
          <w:b/>
          <w:bCs/>
        </w:rPr>
        <w:lastRenderedPageBreak/>
        <w:sym w:font="Wingdings" w:char="F082"/>
      </w:r>
      <w:r w:rsidR="00120CE1" w:rsidRPr="002A65A5">
        <w:tab/>
      </w:r>
      <w:r w:rsidR="00F05B5A" w:rsidRPr="002A65A5">
        <w:t xml:space="preserve">Pro </w:t>
      </w:r>
      <w:r w:rsidR="00F05B5A" w:rsidRPr="0089627B">
        <w:rPr>
          <w:b/>
          <w:bCs/>
          <w:i/>
          <w:iCs/>
        </w:rPr>
        <w:sym w:font="Symbol" w:char="F06E"/>
      </w:r>
      <w:r w:rsidR="00F05B5A" w:rsidRPr="0089627B">
        <w:rPr>
          <w:b/>
          <w:bCs/>
        </w:rPr>
        <w:t xml:space="preserve"> </w:t>
      </w:r>
      <w:r w:rsidR="009054A5" w:rsidRPr="0089627B">
        <w:rPr>
          <w:b/>
          <w:bCs/>
        </w:rPr>
        <w:t xml:space="preserve"> </w:t>
      </w:r>
      <w:r w:rsidR="00F05B5A" w:rsidRPr="0089627B">
        <w:rPr>
          <w:b/>
          <w:bCs/>
        </w:rPr>
        <w:sym w:font="Symbol" w:char="F03E"/>
      </w:r>
      <w:r w:rsidR="00F05B5A" w:rsidRPr="0089627B">
        <w:rPr>
          <w:b/>
          <w:bCs/>
        </w:rPr>
        <w:t xml:space="preserve"> </w:t>
      </w:r>
      <w:r w:rsidR="00F05B5A" w:rsidRPr="0089627B">
        <w:rPr>
          <w:b/>
          <w:bCs/>
          <w:i/>
          <w:iCs/>
        </w:rPr>
        <w:sym w:font="Symbol" w:char="F06E"/>
      </w:r>
      <w:r w:rsidR="00F05B5A" w:rsidRPr="0089627B">
        <w:rPr>
          <w:b/>
          <w:bCs/>
          <w:vertAlign w:val="subscript"/>
        </w:rPr>
        <w:t>min</w:t>
      </w:r>
      <w:r w:rsidR="00F05B5A" w:rsidRPr="002A65A5">
        <w:t xml:space="preserve"> platí:</w:t>
      </w:r>
    </w:p>
    <w:tbl>
      <w:tblPr>
        <w:tblStyle w:val="Mkatabulky"/>
        <w:tblW w:w="9072" w:type="dxa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567"/>
        <w:gridCol w:w="2551"/>
        <w:gridCol w:w="2977"/>
      </w:tblGrid>
      <w:tr w:rsidR="00255C91" w:rsidRPr="002A65A5" w14:paraId="1B462CE8" w14:textId="77777777" w:rsidTr="00291166">
        <w:tc>
          <w:tcPr>
            <w:tcW w:w="9072" w:type="dxa"/>
            <w:gridSpan w:val="4"/>
          </w:tcPr>
          <w:p w14:paraId="10C50B14" w14:textId="4F4976C0" w:rsidR="00255C91" w:rsidRPr="00456FA4" w:rsidRDefault="004B3613" w:rsidP="003F7D2B">
            <w:pPr>
              <w:spacing w:before="120"/>
              <w:ind w:left="1170"/>
              <w:jc w:val="both"/>
              <w:rPr>
                <w:b/>
                <w:bCs/>
                <w:sz w:val="20"/>
                <w:szCs w:val="20"/>
              </w:rPr>
            </w:pPr>
            <w:r w:rsidRPr="00456FA4">
              <w:rPr>
                <w:b/>
                <w:bCs/>
                <w:noProof/>
                <w:sz w:val="20"/>
                <w:szCs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2854C151" wp14:editId="0D33CFE8">
                      <wp:simplePos x="0" y="0"/>
                      <wp:positionH relativeFrom="column">
                        <wp:posOffset>679450</wp:posOffset>
                      </wp:positionH>
                      <wp:positionV relativeFrom="paragraph">
                        <wp:posOffset>38100</wp:posOffset>
                      </wp:positionV>
                      <wp:extent cx="2514600" cy="400050"/>
                      <wp:effectExtent l="0" t="0" r="19050" b="19050"/>
                      <wp:wrapNone/>
                      <wp:docPr id="22906320" name="Obdélní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146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72F148" id="Obdélník 4" o:spid="_x0000_s1026" style="position:absolute;margin-left:53.5pt;margin-top:3pt;width:198pt;height:31.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" filled="f" strokecolor="#030e13 [484]" strokeweight="1.5pt"/>
                  </w:pict>
                </mc:Fallback>
              </mc:AlternateContent>
            </w:r>
            <w:r w:rsidR="00456FA4">
              <w:rPr>
                <w:b/>
                <w:bCs/>
                <w:sz w:val="20"/>
                <w:szCs w:val="20"/>
              </w:rPr>
              <w:t xml:space="preserve">  </w:t>
            </w:r>
            <w:r w:rsidR="00255C91" w:rsidRPr="00456FA4">
              <w:rPr>
                <w:b/>
                <w:bCs/>
                <w:sz w:val="20"/>
                <w:szCs w:val="20"/>
              </w:rPr>
              <w:t>Každý foton vyrazí z materiálu</w:t>
            </w:r>
          </w:p>
          <w:p w14:paraId="7246A573" w14:textId="688DD7D3" w:rsidR="00255C91" w:rsidRPr="002A65A5" w:rsidRDefault="00456FA4" w:rsidP="003F7D2B">
            <w:pPr>
              <w:spacing w:after="120"/>
              <w:ind w:left="1170"/>
              <w:jc w:val="both"/>
              <w:rPr>
                <w:rFonts w:eastAsiaTheme="minorEastAsia"/>
              </w:rPr>
            </w:pPr>
            <w:r>
              <w:rPr>
                <w:b/>
                <w:bCs/>
                <w:sz w:val="20"/>
                <w:szCs w:val="20"/>
              </w:rPr>
              <w:t xml:space="preserve">  </w:t>
            </w:r>
            <w:r w:rsidR="00255C91" w:rsidRPr="00456FA4">
              <w:rPr>
                <w:b/>
                <w:bCs/>
                <w:sz w:val="20"/>
                <w:szCs w:val="20"/>
              </w:rPr>
              <w:t>1</w:t>
            </w:r>
            <w:r w:rsidR="004C341B" w:rsidRPr="00456FA4">
              <w:rPr>
                <w:b/>
                <w:bCs/>
                <w:sz w:val="20"/>
                <w:szCs w:val="20"/>
              </w:rPr>
              <w:t> </w:t>
            </w:r>
            <w:r w:rsidR="00255C91" w:rsidRPr="00456FA4">
              <w:rPr>
                <w:b/>
                <w:bCs/>
                <w:sz w:val="20"/>
                <w:szCs w:val="20"/>
              </w:rPr>
              <w:t xml:space="preserve">elektron s kinet. energií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  <w:szCs w:val="20"/>
                    </w:rPr>
                    <m:t>E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  <w:szCs w:val="20"/>
                    </w:rPr>
                    <m:t>kin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=hν-ϕ</m:t>
              </m:r>
            </m:oMath>
          </w:p>
        </w:tc>
      </w:tr>
      <w:tr w:rsidR="00255C91" w:rsidRPr="002A65A5" w14:paraId="172782CD" w14:textId="77777777" w:rsidTr="00291166">
        <w:tc>
          <w:tcPr>
            <w:tcW w:w="9072" w:type="dxa"/>
            <w:gridSpan w:val="4"/>
          </w:tcPr>
          <w:p w14:paraId="6E358B22" w14:textId="7855BB21" w:rsidR="00255C91" w:rsidRPr="008F022E" w:rsidRDefault="008E52AE" w:rsidP="006D05A4">
            <w:pPr>
              <w:ind w:left="3011"/>
              <w:rPr>
                <w:rFonts w:eastAsiaTheme="minorEastAsia"/>
              </w:rPr>
            </w:pPr>
            <w:r w:rsidRPr="002A65A5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 wp14:anchorId="3F0701C2" wp14:editId="2627F126">
                      <wp:simplePos x="0" y="0"/>
                      <wp:positionH relativeFrom="column">
                        <wp:posOffset>2922350</wp:posOffset>
                      </wp:positionH>
                      <wp:positionV relativeFrom="paragraph">
                        <wp:posOffset>57387</wp:posOffset>
                      </wp:positionV>
                      <wp:extent cx="76836" cy="1401287"/>
                      <wp:effectExtent l="4763" t="0" r="23177" b="23178"/>
                      <wp:wrapNone/>
                      <wp:docPr id="1998992410" name="Levá složená závorka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6836" cy="1401287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6A8F00" id="Levá složená závorka 2" o:spid="_x0000_s1026" type="#_x0000_t87" style="position:absolute;margin-left:230.1pt;margin-top:4.5pt;width:6.05pt;height:110.35pt;rotation:-90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" adj="99" strokecolor="black [3200]">
                      <v:stroke joinstyle="miter"/>
                    </v:shape>
                  </w:pict>
                </mc:Fallback>
              </mc:AlternateContent>
            </w:r>
            <w:r w:rsidRPr="002A65A5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2CF0725C" wp14:editId="0BF8D6DB">
                      <wp:simplePos x="0" y="0"/>
                      <wp:positionH relativeFrom="column">
                        <wp:posOffset>917180</wp:posOffset>
                      </wp:positionH>
                      <wp:positionV relativeFrom="paragraph">
                        <wp:posOffset>21668</wp:posOffset>
                      </wp:positionV>
                      <wp:extent cx="78104" cy="1467011"/>
                      <wp:effectExtent l="0" t="8890" r="27940" b="27940"/>
                      <wp:wrapNone/>
                      <wp:docPr id="1435784302" name="Levá složená závorka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8104" cy="1467011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5A2DC1" id="Levá složená závorka 2" o:spid="_x0000_s1026" type="#_x0000_t87" style="position:absolute;margin-left:72.2pt;margin-top:1.7pt;width:6.15pt;height:115.5pt;rotation:-90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" adj="96" strokecolor="black [3200]">
                      <v:stroke joinstyle="miter"/>
                    </v:shape>
                  </w:pict>
                </mc:Fallback>
              </mc:AlternateContent>
            </w:r>
            <w:r w:rsidR="00255C91" w:rsidRPr="008F022E">
              <w:rPr>
                <w:rFonts w:eastAsiaTheme="minorEastAsia"/>
              </w:rPr>
              <w:sym w:font="Symbol" w:char="F0DF"/>
            </w:r>
          </w:p>
        </w:tc>
      </w:tr>
      <w:tr w:rsidR="00B30A2A" w:rsidRPr="002A65A5" w14:paraId="3B27D2AA" w14:textId="77777777" w:rsidTr="00291166">
        <w:tc>
          <w:tcPr>
            <w:tcW w:w="2977" w:type="dxa"/>
          </w:tcPr>
          <w:p w14:paraId="61D1B83B" w14:textId="5661FD73" w:rsidR="00B30A2A" w:rsidRPr="00561452" w:rsidRDefault="00144E7A" w:rsidP="00144E7A">
            <w:pPr>
              <w:spacing w:before="120"/>
              <w:ind w:left="319"/>
              <w:rPr>
                <w:rFonts w:eastAsiaTheme="minorEastAsia"/>
                <w:b/>
                <w:bCs/>
              </w:rPr>
            </w:pPr>
            <w:r w:rsidRPr="002A65A5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 wp14:anchorId="640F3C64" wp14:editId="5CDFA2ED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28893</wp:posOffset>
                      </wp:positionV>
                      <wp:extent cx="3648075" cy="1524000"/>
                      <wp:effectExtent l="0" t="0" r="28575" b="19050"/>
                      <wp:wrapNone/>
                      <wp:docPr id="2119122060" name="Obdélní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48075" cy="1524000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E4302C" id="Obdélník 3" o:spid="_x0000_s1026" style="position:absolute;margin-left:9.3pt;margin-top:2.3pt;width:287.25pt;height:120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" filled="f" strokecolor="#030e13 [484]" strokeweight="1.5pt"/>
                  </w:pict>
                </mc:Fallback>
              </mc:AlternateContent>
            </w:r>
            <w:r w:rsidR="00B30A2A" w:rsidRPr="00561452">
              <w:rPr>
                <w:rFonts w:eastAsiaTheme="minorEastAsia"/>
                <w:b/>
                <w:bCs/>
                <w:sz w:val="18"/>
                <w:szCs w:val="18"/>
              </w:rPr>
              <w:t>počet dopadavších fotonů</w:t>
            </w:r>
          </w:p>
          <w:p w14:paraId="45958D65" w14:textId="77777777" w:rsidR="00B30A2A" w:rsidRPr="002A65A5" w:rsidRDefault="00B30A2A" w:rsidP="00144E7A">
            <w:pPr>
              <w:ind w:left="319"/>
              <w:rPr>
                <w:rFonts w:eastAsiaTheme="minorEastAsia"/>
              </w:rPr>
            </w:pPr>
            <w:r w:rsidRPr="00561452">
              <w:rPr>
                <w:rFonts w:eastAsiaTheme="minorEastAsia"/>
                <w:b/>
                <w:bCs/>
                <w:sz w:val="18"/>
                <w:szCs w:val="18"/>
              </w:rPr>
              <w:t>na jednotku plochy materiálu za jednotku času</w:t>
            </w:r>
          </w:p>
        </w:tc>
        <w:tc>
          <w:tcPr>
            <w:tcW w:w="567" w:type="dxa"/>
            <w:vAlign w:val="center"/>
          </w:tcPr>
          <w:p w14:paraId="155E2CFE" w14:textId="22E83B3D" w:rsidR="006B1600" w:rsidRPr="003465C0" w:rsidRDefault="006B1600" w:rsidP="006B1600">
            <w:pPr>
              <w:jc w:val="center"/>
              <w:rPr>
                <w:rFonts w:eastAsiaTheme="minorEastAsia"/>
                <w:sz w:val="12"/>
                <w:szCs w:val="12"/>
              </w:rPr>
            </w:pPr>
          </w:p>
          <w:p w14:paraId="58F0C2D2" w14:textId="77777777" w:rsidR="00B30A2A" w:rsidRPr="00262CD6" w:rsidRDefault="00B30A2A" w:rsidP="006B1600">
            <w:pPr>
              <w:jc w:val="center"/>
              <w:rPr>
                <w:rFonts w:eastAsiaTheme="minorEastAsia"/>
                <w:b/>
                <w:bCs/>
              </w:rPr>
            </w:pPr>
            <w:r w:rsidRPr="00262CD6">
              <w:rPr>
                <w:rFonts w:eastAsiaTheme="minorEastAsia"/>
                <w:b/>
                <w:bCs/>
                <w:sz w:val="16"/>
                <w:szCs w:val="16"/>
              </w:rPr>
              <w:t>=</w:t>
            </w:r>
          </w:p>
        </w:tc>
        <w:tc>
          <w:tcPr>
            <w:tcW w:w="2551" w:type="dxa"/>
          </w:tcPr>
          <w:p w14:paraId="276ED51F" w14:textId="77777777" w:rsidR="00B30A2A" w:rsidRPr="00262CD6" w:rsidRDefault="00B30A2A" w:rsidP="006B1600">
            <w:pPr>
              <w:spacing w:before="120"/>
              <w:rPr>
                <w:rFonts w:eastAsiaTheme="minorEastAsia"/>
                <w:b/>
                <w:bCs/>
              </w:rPr>
            </w:pPr>
            <w:r w:rsidRPr="00561452">
              <w:rPr>
                <w:rFonts w:eastAsiaTheme="minorEastAsia"/>
                <w:b/>
                <w:bCs/>
                <w:sz w:val="18"/>
                <w:szCs w:val="18"/>
              </w:rPr>
              <w:t>počet vyražených elektronů z jednotky plochy materiálu za jednotku času</w:t>
            </w:r>
          </w:p>
        </w:tc>
        <w:tc>
          <w:tcPr>
            <w:tcW w:w="2977" w:type="dxa"/>
            <w:vMerge w:val="restart"/>
            <w:vAlign w:val="center"/>
          </w:tcPr>
          <w:p w14:paraId="61F2D024" w14:textId="77777777" w:rsidR="00B30A2A" w:rsidRPr="002A65A5" w:rsidRDefault="001F4D21" w:rsidP="006D05A4">
            <w:pPr>
              <w:tabs>
                <w:tab w:val="right" w:pos="2400"/>
              </w:tabs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B30A2A" w:rsidRPr="002A65A5">
              <w:rPr>
                <w:rFonts w:eastAsiaTheme="minorEastAsia"/>
              </w:rPr>
              <w:t>(2.2.10)</w:t>
            </w:r>
          </w:p>
        </w:tc>
      </w:tr>
      <w:tr w:rsidR="00B30A2A" w:rsidRPr="002A65A5" w14:paraId="5350A22E" w14:textId="77777777" w:rsidTr="00291166">
        <w:tc>
          <w:tcPr>
            <w:tcW w:w="2977" w:type="dxa"/>
          </w:tcPr>
          <w:p w14:paraId="01C99895" w14:textId="01FBA598" w:rsidR="00B30A2A" w:rsidRPr="002A65A5" w:rsidRDefault="00B30A2A" w:rsidP="00DD3FED">
            <w:pPr>
              <w:jc w:val="both"/>
              <w:rPr>
                <w:rFonts w:eastAsiaTheme="minorEastAsia"/>
              </w:rPr>
            </w:pPr>
          </w:p>
        </w:tc>
        <w:tc>
          <w:tcPr>
            <w:tcW w:w="567" w:type="dxa"/>
          </w:tcPr>
          <w:p w14:paraId="2DEF30EC" w14:textId="77777777" w:rsidR="00B30A2A" w:rsidRPr="002A65A5" w:rsidRDefault="00B30A2A" w:rsidP="00DD3FED">
            <w:pPr>
              <w:jc w:val="both"/>
              <w:rPr>
                <w:rFonts w:eastAsiaTheme="minorEastAsia"/>
              </w:rPr>
            </w:pPr>
          </w:p>
        </w:tc>
        <w:tc>
          <w:tcPr>
            <w:tcW w:w="2551" w:type="dxa"/>
          </w:tcPr>
          <w:p w14:paraId="4C348855" w14:textId="444AAB91" w:rsidR="00B30A2A" w:rsidRPr="002A65A5" w:rsidRDefault="00B30A2A" w:rsidP="00DD3FED">
            <w:pPr>
              <w:jc w:val="both"/>
              <w:rPr>
                <w:rFonts w:eastAsiaTheme="minorEastAsia"/>
              </w:rPr>
            </w:pPr>
          </w:p>
        </w:tc>
        <w:tc>
          <w:tcPr>
            <w:tcW w:w="2977" w:type="dxa"/>
            <w:vMerge/>
          </w:tcPr>
          <w:p w14:paraId="165EF102" w14:textId="77777777" w:rsidR="00B30A2A" w:rsidRPr="002A65A5" w:rsidRDefault="00B30A2A" w:rsidP="00DD3FED">
            <w:pPr>
              <w:jc w:val="both"/>
              <w:rPr>
                <w:rFonts w:eastAsiaTheme="minorEastAsia"/>
              </w:rPr>
            </w:pPr>
          </w:p>
        </w:tc>
      </w:tr>
      <w:tr w:rsidR="00B30A2A" w:rsidRPr="002A65A5" w14:paraId="03D20BF4" w14:textId="77777777" w:rsidTr="00291166">
        <w:tc>
          <w:tcPr>
            <w:tcW w:w="2977" w:type="dxa"/>
            <w:vAlign w:val="center"/>
          </w:tcPr>
          <w:p w14:paraId="576AB15A" w14:textId="19BC5707" w:rsidR="00B30A2A" w:rsidRPr="006518BC" w:rsidRDefault="007C6D9B" w:rsidP="00147583">
            <w:pPr>
              <w:ind w:left="1310"/>
              <w:jc w:val="center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 xml:space="preserve">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E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zář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E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fot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567" w:type="dxa"/>
          </w:tcPr>
          <w:p w14:paraId="3322A017" w14:textId="77777777" w:rsidR="00B30A2A" w:rsidRPr="00792517" w:rsidRDefault="00B30A2A" w:rsidP="00DD3FED">
            <w:pPr>
              <w:jc w:val="both"/>
              <w:rPr>
                <w:rFonts w:eastAsiaTheme="minorEastAsia"/>
                <w:b/>
                <w:bCs/>
              </w:rPr>
            </w:pPr>
          </w:p>
        </w:tc>
        <w:tc>
          <w:tcPr>
            <w:tcW w:w="2551" w:type="dxa"/>
            <w:vAlign w:val="center"/>
          </w:tcPr>
          <w:p w14:paraId="52645664" w14:textId="48C156D5" w:rsidR="00B30A2A" w:rsidRPr="006518BC" w:rsidRDefault="00EC6246" w:rsidP="00147583">
            <w:pPr>
              <w:ind w:left="890"/>
              <w:jc w:val="center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S</m:t>
                    </m:r>
                  </m:den>
                </m:f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.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dn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dt</m:t>
                    </m:r>
                  </m:den>
                </m:f>
              </m:oMath>
            </m:oMathPara>
          </w:p>
        </w:tc>
        <w:tc>
          <w:tcPr>
            <w:tcW w:w="2977" w:type="dxa"/>
            <w:vMerge/>
          </w:tcPr>
          <w:p w14:paraId="6E531178" w14:textId="77777777" w:rsidR="00B30A2A" w:rsidRPr="002A65A5" w:rsidRDefault="00B30A2A" w:rsidP="007D46EB">
            <w:pPr>
              <w:jc w:val="both"/>
              <w:rPr>
                <w:rFonts w:ascii="Aptos" w:eastAsia="Aptos" w:hAnsi="Aptos" w:cs="Times New Roman"/>
              </w:rPr>
            </w:pPr>
          </w:p>
        </w:tc>
      </w:tr>
      <w:tr w:rsidR="00B30A2A" w:rsidRPr="002A65A5" w14:paraId="6F00999F" w14:textId="77777777" w:rsidTr="00291166">
        <w:tc>
          <w:tcPr>
            <w:tcW w:w="6095" w:type="dxa"/>
            <w:gridSpan w:val="3"/>
          </w:tcPr>
          <w:p w14:paraId="79FB3726" w14:textId="77777777" w:rsidR="00113A1D" w:rsidRDefault="00EC6246" w:rsidP="00113A1D">
            <w:pPr>
              <w:spacing w:before="120"/>
              <w:ind w:left="886" w:hanging="567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E</m:t>
                  </m:r>
                </m:e>
                <m:sub>
                  <m:r>
                    <m:rPr>
                      <m:nor/>
                    </m:rPr>
                    <w:rPr>
                      <w:rFonts w:ascii="Cambria Math" w:eastAsiaTheme="minorEastAsia" w:hAnsi="Cambria Math"/>
                      <w:b/>
                      <w:bCs/>
                      <w:sz w:val="16"/>
                      <w:szCs w:val="16"/>
                    </w:rPr>
                    <m:t>zář</m:t>
                  </m:r>
                </m:sub>
              </m:sSub>
            </m:oMath>
            <w:r w:rsidR="00B30A2A" w:rsidRPr="00113A1D">
              <w:rPr>
                <w:rFonts w:eastAsiaTheme="minorEastAsia"/>
                <w:b/>
                <w:bCs/>
                <w:sz w:val="16"/>
                <w:szCs w:val="16"/>
              </w:rPr>
              <w:t xml:space="preserve"> … energie elmag. záření dopadnu</w:t>
            </w:r>
            <w:r w:rsidR="004C341B" w:rsidRPr="00113A1D">
              <w:rPr>
                <w:rFonts w:eastAsiaTheme="minorEastAsia"/>
                <w:b/>
                <w:bCs/>
                <w:sz w:val="16"/>
                <w:szCs w:val="16"/>
              </w:rPr>
              <w:t>vš</w:t>
            </w:r>
            <w:r w:rsidR="00B30A2A" w:rsidRPr="00113A1D">
              <w:rPr>
                <w:rFonts w:eastAsiaTheme="minorEastAsia"/>
                <w:b/>
                <w:bCs/>
                <w:sz w:val="16"/>
                <w:szCs w:val="16"/>
              </w:rPr>
              <w:t>í na jednotku plochy</w:t>
            </w:r>
            <w:r w:rsidR="00113A1D">
              <w:rPr>
                <w:rFonts w:eastAsiaTheme="minorEastAsia"/>
                <w:b/>
                <w:bCs/>
                <w:sz w:val="16"/>
                <w:szCs w:val="16"/>
              </w:rPr>
              <w:t xml:space="preserve"> </w:t>
            </w:r>
            <w:r w:rsidR="00B30A2A" w:rsidRPr="00113A1D">
              <w:rPr>
                <w:rFonts w:eastAsiaTheme="minorEastAsia"/>
                <w:b/>
                <w:bCs/>
                <w:sz w:val="16"/>
                <w:szCs w:val="16"/>
              </w:rPr>
              <w:t>za jednotku</w:t>
            </w:r>
          </w:p>
          <w:p w14:paraId="1249B0E3" w14:textId="6470CC7F" w:rsidR="00B30A2A" w:rsidRPr="00113A1D" w:rsidRDefault="00B30A2A" w:rsidP="00113A1D">
            <w:pPr>
              <w:ind w:left="1310" w:hanging="567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113A1D">
              <w:rPr>
                <w:rFonts w:eastAsiaTheme="minorEastAsia"/>
                <w:b/>
                <w:bCs/>
                <w:sz w:val="16"/>
                <w:szCs w:val="16"/>
              </w:rPr>
              <w:t xml:space="preserve"> času = intenzita záření =</w:t>
            </w:r>
            <w:r w:rsidRPr="00113A1D">
              <w:rPr>
                <w:rFonts w:eastAsiaTheme="minorEastAsia"/>
                <w:sz w:val="16"/>
                <w:szCs w:val="16"/>
              </w:rPr>
              <w:t xml:space="preserve"> </w:t>
            </w:r>
            <w:r w:rsidRPr="00E26293">
              <w:rPr>
                <w:rFonts w:eastAsiaTheme="minorEastAsia"/>
                <w:i/>
                <w:iCs/>
                <w:sz w:val="16"/>
                <w:szCs w:val="16"/>
                <w:u w:val="double"/>
              </w:rPr>
              <w:t>I</w:t>
            </w:r>
          </w:p>
          <w:p w14:paraId="30139D4D" w14:textId="69009CEC" w:rsidR="00531F15" w:rsidRPr="00792517" w:rsidRDefault="00EC6246" w:rsidP="0038329D">
            <w:pPr>
              <w:spacing w:after="120"/>
              <w:ind w:left="319"/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E</m:t>
                  </m:r>
                </m:e>
                <m:sub>
                  <m:r>
                    <m:rPr>
                      <m:nor/>
                    </m:rPr>
                    <w:rPr>
                      <w:rFonts w:ascii="Cambria Math" w:eastAsiaTheme="minorEastAsia" w:hAnsi="Cambria Math"/>
                      <w:b/>
                      <w:bCs/>
                      <w:sz w:val="16"/>
                      <w:szCs w:val="16"/>
                    </w:rPr>
                    <m:t>fot</m:t>
                  </m:r>
                </m:sub>
              </m:sSub>
            </m:oMath>
            <w:r w:rsidR="00531F15" w:rsidRPr="00113A1D">
              <w:rPr>
                <w:rFonts w:eastAsiaTheme="minorEastAsia"/>
                <w:b/>
                <w:bCs/>
                <w:sz w:val="16"/>
                <w:szCs w:val="16"/>
              </w:rPr>
              <w:t xml:space="preserve"> … energie 1</w:t>
            </w:r>
            <w:r w:rsidR="00F332F8" w:rsidRPr="00113A1D">
              <w:rPr>
                <w:rFonts w:eastAsiaTheme="minorEastAsia"/>
                <w:b/>
                <w:bCs/>
                <w:sz w:val="16"/>
                <w:szCs w:val="16"/>
              </w:rPr>
              <w:t> </w:t>
            </w:r>
            <w:r w:rsidR="00531F15" w:rsidRPr="00113A1D">
              <w:rPr>
                <w:rFonts w:eastAsiaTheme="minorEastAsia"/>
                <w:b/>
                <w:bCs/>
                <w:sz w:val="16"/>
                <w:szCs w:val="16"/>
              </w:rPr>
              <w:t xml:space="preserve">fotonu </w:t>
            </w:r>
            <w:r w:rsidR="00F332F8" w:rsidRPr="00113A1D">
              <w:rPr>
                <w:rFonts w:eastAsiaTheme="minorEastAsia"/>
                <w:b/>
                <w:bCs/>
                <w:sz w:val="16"/>
                <w:szCs w:val="16"/>
              </w:rPr>
              <w:t>=</w:t>
            </w:r>
            <w:r w:rsidR="00531F15" w:rsidRPr="00113A1D">
              <w:rPr>
                <w:rFonts w:eastAsiaTheme="minorEastAsia"/>
                <w:b/>
                <w:bCs/>
                <w:sz w:val="16"/>
                <w:szCs w:val="16"/>
              </w:rPr>
              <w:t xml:space="preserve"> </w:t>
            </w:r>
            <w:r w:rsidR="00531F15" w:rsidRPr="00E26293">
              <w:rPr>
                <w:rFonts w:eastAsiaTheme="minorEastAsia"/>
                <w:b/>
                <w:bCs/>
                <w:i/>
                <w:iCs/>
                <w:sz w:val="16"/>
                <w:szCs w:val="16"/>
                <w:u w:val="double"/>
              </w:rPr>
              <w:t>h</w:t>
            </w:r>
            <w:r w:rsidR="00531F15" w:rsidRPr="00E26293">
              <w:rPr>
                <w:rFonts w:eastAsiaTheme="minorEastAsia"/>
                <w:b/>
                <w:bCs/>
                <w:sz w:val="16"/>
                <w:szCs w:val="16"/>
                <w:u w:val="double"/>
              </w:rPr>
              <w:t>.</w:t>
            </w:r>
            <w:r w:rsidR="00531F15" w:rsidRPr="00E26293">
              <w:rPr>
                <w:rFonts w:eastAsiaTheme="minorEastAsia"/>
                <w:b/>
                <w:bCs/>
                <w:i/>
                <w:iCs/>
                <w:sz w:val="16"/>
                <w:szCs w:val="16"/>
                <w:u w:val="double"/>
              </w:rPr>
              <w:sym w:font="Symbol" w:char="F06E"/>
            </w:r>
          </w:p>
        </w:tc>
        <w:tc>
          <w:tcPr>
            <w:tcW w:w="2977" w:type="dxa"/>
            <w:vMerge/>
          </w:tcPr>
          <w:p w14:paraId="7B866C95" w14:textId="77777777" w:rsidR="00B30A2A" w:rsidRPr="002A65A5" w:rsidRDefault="00B30A2A" w:rsidP="00DD3FED">
            <w:pPr>
              <w:jc w:val="both"/>
              <w:rPr>
                <w:rFonts w:eastAsiaTheme="minorEastAsia"/>
              </w:rPr>
            </w:pPr>
          </w:p>
        </w:tc>
      </w:tr>
    </w:tbl>
    <w:p w14:paraId="05124E98" w14:textId="77777777" w:rsidR="005726C4" w:rsidRDefault="005726C4" w:rsidP="00F552DA">
      <w:pPr>
        <w:spacing w:after="0"/>
        <w:jc w:val="both"/>
        <w:rPr>
          <w:rFonts w:eastAsiaTheme="minorEastAsia"/>
        </w:rPr>
      </w:pPr>
    </w:p>
    <w:p w14:paraId="2A5DCB00" w14:textId="77777777" w:rsidR="00AE0502" w:rsidRPr="002A65A5" w:rsidRDefault="00611D14" w:rsidP="00B3710F">
      <w:pPr>
        <w:spacing w:after="0"/>
        <w:jc w:val="both"/>
        <w:rPr>
          <w:rFonts w:eastAsiaTheme="minorEastAsia"/>
        </w:rPr>
      </w:pPr>
      <w:r w:rsidRPr="002A65A5">
        <w:rPr>
          <w:rFonts w:eastAsiaTheme="minorEastAsia"/>
        </w:rPr>
        <w:t>Z</w:t>
      </w:r>
      <w:r w:rsidR="004A2A18">
        <w:rPr>
          <w:rFonts w:eastAsiaTheme="minorEastAsia"/>
        </w:rPr>
        <w:t> </w:t>
      </w:r>
      <w:r w:rsidRPr="002A65A5">
        <w:rPr>
          <w:rFonts w:eastAsiaTheme="minorEastAsia"/>
        </w:rPr>
        <w:t>(2.2.10) tedy dostáváme: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1276"/>
        <w:gridCol w:w="2835"/>
        <w:gridCol w:w="709"/>
        <w:gridCol w:w="2404"/>
      </w:tblGrid>
      <w:tr w:rsidR="003A16F2" w:rsidRPr="002A65A5" w14:paraId="1D663DD9" w14:textId="77777777" w:rsidTr="00853637">
        <w:tc>
          <w:tcPr>
            <w:tcW w:w="9062" w:type="dxa"/>
            <w:gridSpan w:val="5"/>
          </w:tcPr>
          <w:p w14:paraId="6B41982A" w14:textId="77777777" w:rsidR="003A16F2" w:rsidRPr="003A16F2" w:rsidRDefault="00E6549A" w:rsidP="003A16F2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081152" behindDoc="0" locked="0" layoutInCell="1" allowOverlap="1" wp14:anchorId="1A7E6FC1" wp14:editId="11818D52">
                      <wp:simplePos x="0" y="0"/>
                      <wp:positionH relativeFrom="column">
                        <wp:posOffset>1412875</wp:posOffset>
                      </wp:positionH>
                      <wp:positionV relativeFrom="paragraph">
                        <wp:posOffset>119380</wp:posOffset>
                      </wp:positionV>
                      <wp:extent cx="966788" cy="476250"/>
                      <wp:effectExtent l="0" t="0" r="24130" b="19050"/>
                      <wp:wrapNone/>
                      <wp:docPr id="2023923967" name="Obdélník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6788" cy="4762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877406" id="Obdélník 1" o:spid="_x0000_s1026" style="position:absolute;margin-left:111.25pt;margin-top:9.4pt;width:76.15pt;height:37.5pt;z-index:25208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4E7762F1" w14:textId="26036445" w:rsidR="003A16F2" w:rsidRPr="002A65A5" w:rsidRDefault="00EC6246" w:rsidP="00426833">
            <w:pPr>
              <w:ind w:left="244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h</m:t>
                    </m:r>
                    <m:r>
                      <w:rPr>
                        <w:rFonts w:ascii="Cambria Math" w:eastAsiaTheme="minorEastAsia" w:hAnsi="Cambria Math"/>
                      </w:rPr>
                      <m:t>ν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S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dn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dt</m:t>
                    </m:r>
                  </m:den>
                </m:f>
              </m:oMath>
            </m:oMathPara>
          </w:p>
          <w:p w14:paraId="551B8FBE" w14:textId="77777777" w:rsidR="003A16F2" w:rsidRPr="002A65A5" w:rsidRDefault="003A16F2" w:rsidP="003A16F2">
            <w:pPr>
              <w:tabs>
                <w:tab w:val="right" w:pos="1448"/>
              </w:tabs>
              <w:rPr>
                <w:rFonts w:eastAsiaTheme="minorEastAsia"/>
              </w:rPr>
            </w:pPr>
          </w:p>
        </w:tc>
      </w:tr>
      <w:tr w:rsidR="003A16F2" w:rsidRPr="002A65A5" w14:paraId="462A4E18" w14:textId="77777777" w:rsidTr="00853637">
        <w:tc>
          <w:tcPr>
            <w:tcW w:w="9062" w:type="dxa"/>
            <w:gridSpan w:val="5"/>
          </w:tcPr>
          <w:p w14:paraId="765F6ECB" w14:textId="5E10C4AC" w:rsidR="003A16F2" w:rsidRPr="002A65A5" w:rsidRDefault="00426833" w:rsidP="00426833">
            <w:pPr>
              <w:ind w:left="2872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 </w:t>
            </w:r>
            <w:r w:rsidR="003A16F2" w:rsidRPr="002A65A5">
              <w:rPr>
                <w:rFonts w:eastAsiaTheme="minorEastAsia"/>
              </w:rPr>
              <w:sym w:font="Symbol" w:char="F0DF"/>
            </w:r>
          </w:p>
        </w:tc>
      </w:tr>
      <w:tr w:rsidR="00E72074" w:rsidRPr="002A65A5" w14:paraId="5713B306" w14:textId="77777777" w:rsidTr="00853637">
        <w:tc>
          <w:tcPr>
            <w:tcW w:w="1838" w:type="dxa"/>
          </w:tcPr>
          <w:p w14:paraId="6002BB5E" w14:textId="77777777" w:rsidR="00E72074" w:rsidRPr="002A65A5" w:rsidRDefault="00F7161E" w:rsidP="00F53DC1">
            <w:pPr>
              <w:jc w:val="both"/>
              <w:rPr>
                <w:rFonts w:eastAsiaTheme="minorEastAsia"/>
              </w:rPr>
            </w:pPr>
            <w:r w:rsidRPr="002A65A5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73280" behindDoc="0" locked="0" layoutInCell="1" allowOverlap="1" wp14:anchorId="1F590268" wp14:editId="0A6F2B5C">
                      <wp:simplePos x="0" y="0"/>
                      <wp:positionH relativeFrom="column">
                        <wp:posOffset>112713</wp:posOffset>
                      </wp:positionH>
                      <wp:positionV relativeFrom="paragraph">
                        <wp:posOffset>43815</wp:posOffset>
                      </wp:positionV>
                      <wp:extent cx="3552825" cy="3390900"/>
                      <wp:effectExtent l="0" t="0" r="28575" b="19050"/>
                      <wp:wrapNone/>
                      <wp:docPr id="764346149" name="Obdélník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52825" cy="33909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8B399F" id="Obdélník 10" o:spid="_x0000_s1026" style="position:absolute;margin-left:8.9pt;margin-top:3.45pt;width:279.75pt;height:267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" filled="f" strokecolor="#c00000" strokeweight="1.5pt"/>
                  </w:pict>
                </mc:Fallback>
              </mc:AlternateContent>
            </w:r>
          </w:p>
        </w:tc>
        <w:tc>
          <w:tcPr>
            <w:tcW w:w="1276" w:type="dxa"/>
          </w:tcPr>
          <w:p w14:paraId="63DAFE61" w14:textId="57245D1B" w:rsidR="00E72074" w:rsidRPr="002A65A5" w:rsidRDefault="00C342E3" w:rsidP="00F53DC1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39520" behindDoc="0" locked="0" layoutInCell="1" allowOverlap="1" wp14:anchorId="7A393981" wp14:editId="6D3D42CA">
                      <wp:simplePos x="0" y="0"/>
                      <wp:positionH relativeFrom="column">
                        <wp:posOffset>12065</wp:posOffset>
                      </wp:positionH>
                      <wp:positionV relativeFrom="paragraph">
                        <wp:posOffset>317817</wp:posOffset>
                      </wp:positionV>
                      <wp:extent cx="638175" cy="547370"/>
                      <wp:effectExtent l="0" t="76200" r="0" b="24130"/>
                      <wp:wrapNone/>
                      <wp:docPr id="1556765653" name="Spojnice: pravoúhlá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38175" cy="547370"/>
                              </a:xfrm>
                              <a:prstGeom prst="bentConnector3">
                                <a:avLst/>
                              </a:prstGeom>
                              <a:ln w="9525">
                                <a:headEnd type="none" w="med" len="med"/>
                                <a:tailEnd type="stealth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741A1FA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Spojnice: pravoúhlá 146" o:spid="_x0000_s1026" type="#_x0000_t34" style="position:absolute;margin-left:.95pt;margin-top:25pt;width:50.25pt;height:43.1pt;flip:y;z-index:2521395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" strokecolor="black [3200]">
                      <v:stroke endarrow="classic"/>
                    </v:shape>
                  </w:pict>
                </mc:Fallback>
              </mc:AlternateContent>
            </w:r>
          </w:p>
        </w:tc>
        <w:tc>
          <w:tcPr>
            <w:tcW w:w="2835" w:type="dxa"/>
          </w:tcPr>
          <w:p w14:paraId="635DCB65" w14:textId="77777777" w:rsidR="00E72074" w:rsidRPr="002A65A5" w:rsidRDefault="00AF72BF" w:rsidP="00F53DC1">
            <w:pPr>
              <w:jc w:val="both"/>
              <w:rPr>
                <w:rFonts w:eastAsiaTheme="minorEastAsia"/>
              </w:rPr>
            </w:pPr>
            <w:r w:rsidRPr="002A65A5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74304" behindDoc="0" locked="0" layoutInCell="1" allowOverlap="1" wp14:anchorId="7FF339F8" wp14:editId="0D1C5FC2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148273</wp:posOffset>
                      </wp:positionV>
                      <wp:extent cx="295275" cy="366712"/>
                      <wp:effectExtent l="0" t="0" r="28575" b="14605"/>
                      <wp:wrapNone/>
                      <wp:docPr id="1208462523" name="Ovál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366712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prstDash val="sysDash"/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AB1C185" id="Ovál 11" o:spid="_x0000_s1026" style="position:absolute;margin-left:3.9pt;margin-top:11.7pt;width:23.25pt;height:28.85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" filled="f" strokecolor="black [480]" strokeweight="1pt">
                      <v:stroke dashstyle="3 1" joinstyle="miter"/>
                    </v:oval>
                  </w:pict>
                </mc:Fallback>
              </mc:AlternateContent>
            </w:r>
          </w:p>
          <w:p w14:paraId="2050BAB5" w14:textId="14A381A7" w:rsidR="00E72074" w:rsidRPr="00235783" w:rsidRDefault="00EC6246" w:rsidP="00F53DC1">
            <w:pPr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S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h</m:t>
                            </m:r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ν</m:t>
                            </m:r>
                          </m:den>
                        </m:f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konst. pro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 xml:space="preserve">pevné </m:t>
                        </m:r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i/>
                            <w:iCs/>
                            <w:sz w:val="20"/>
                            <w:szCs w:val="20"/>
                          </w:rPr>
                          <m:t>ν</m:t>
                        </m:r>
                      </m:e>
                    </m:eqArr>
                  </m:lim>
                </m:limLow>
                <m:r>
                  <w:rPr>
                    <w:rFonts w:ascii="Cambria Math" w:hAnsi="Cambria Math"/>
                    <w:sz w:val="20"/>
                    <w:szCs w:val="20"/>
                  </w:rPr>
                  <m:t>.</m:t>
                </m:r>
                <m:r>
                  <w:rPr>
                    <w:rFonts w:ascii="Cambria Math" w:hAnsi="Cambria Math"/>
                    <w:sz w:val="20"/>
                    <w:szCs w:val="20"/>
                  </w:rPr>
                  <m:t>I</m:t>
                </m:r>
                <m:r>
                  <w:rPr>
                    <w:rFonts w:ascii="Cambria Math" w:hAnsi="Cambria Math"/>
                    <w:sz w:val="20"/>
                    <w:szCs w:val="20"/>
                  </w:rPr>
                  <m:t xml:space="preserve"> = </m:t>
                </m:r>
                <m:r>
                  <m:rPr>
                    <m:nor/>
                  </m:rPr>
                  <w:rPr>
                    <w:rFonts w:ascii="Cambria Math" w:hAnsi="Cambria Math"/>
                    <w:sz w:val="20"/>
                    <w:szCs w:val="20"/>
                  </w:rPr>
                  <m:t>konst</m:t>
                </m:r>
                <m:r>
                  <w:rPr>
                    <w:rFonts w:ascii="Cambria Math" w:hAnsi="Cambria Math"/>
                    <w:sz w:val="20"/>
                    <w:szCs w:val="20"/>
                  </w:rPr>
                  <m:t>.</m:t>
                </m:r>
                <m:r>
                  <w:rPr>
                    <w:rFonts w:ascii="Cambria Math" w:hAnsi="Cambria Math"/>
                    <w:sz w:val="20"/>
                    <w:szCs w:val="20"/>
                  </w:rPr>
                  <m:t>I</m:t>
                </m:r>
                <m:r>
                  <w:rPr>
                    <w:rFonts w:ascii="Cambria Math" w:hAnsi="Cambria Math"/>
                    <w:sz w:val="20"/>
                    <w:szCs w:val="20"/>
                  </w:rPr>
                  <m:t xml:space="preserve">  </m:t>
                </m:r>
              </m:oMath>
            </m:oMathPara>
          </w:p>
        </w:tc>
        <w:tc>
          <w:tcPr>
            <w:tcW w:w="709" w:type="dxa"/>
            <w:vMerge w:val="restart"/>
          </w:tcPr>
          <w:p w14:paraId="54178380" w14:textId="7CE0ECDF" w:rsidR="00E72074" w:rsidRPr="002A65A5" w:rsidRDefault="00753580" w:rsidP="009A49D0">
            <w:pPr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292096" behindDoc="0" locked="0" layoutInCell="1" allowOverlap="1" wp14:anchorId="7DEA9788" wp14:editId="15B8FB4C">
                  <wp:simplePos x="0" y="0"/>
                  <wp:positionH relativeFrom="column">
                    <wp:posOffset>66040</wp:posOffset>
                  </wp:positionH>
                  <wp:positionV relativeFrom="paragraph">
                    <wp:posOffset>1585595</wp:posOffset>
                  </wp:positionV>
                  <wp:extent cx="147320" cy="328295"/>
                  <wp:effectExtent l="0" t="0" r="5080" b="0"/>
                  <wp:wrapSquare wrapText="bothSides"/>
                  <wp:docPr id="460273953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04" w:type="dxa"/>
            <w:vMerge w:val="restart"/>
            <w:vAlign w:val="center"/>
          </w:tcPr>
          <w:p w14:paraId="251CA5DC" w14:textId="19F0225B" w:rsidR="00E72074" w:rsidRPr="002A65A5" w:rsidRDefault="00372916" w:rsidP="003D77B7">
            <w:pPr>
              <w:tabs>
                <w:tab w:val="right" w:pos="1837"/>
              </w:tabs>
              <w:jc w:val="center"/>
              <w:rPr>
                <w:rFonts w:eastAsiaTheme="minorEastAsia"/>
              </w:rPr>
            </w:pPr>
            <w:r w:rsidRPr="002A65A5">
              <w:rPr>
                <w:rFonts w:eastAsiaTheme="minorEastAsia"/>
              </w:rPr>
              <w:tab/>
              <w:t>(2.2.11)</w:t>
            </w:r>
          </w:p>
        </w:tc>
      </w:tr>
      <w:tr w:rsidR="00E72074" w:rsidRPr="002A65A5" w14:paraId="33D89081" w14:textId="77777777" w:rsidTr="00853637">
        <w:tc>
          <w:tcPr>
            <w:tcW w:w="1838" w:type="dxa"/>
          </w:tcPr>
          <w:p w14:paraId="29C7DFAC" w14:textId="05CAA1B7" w:rsidR="00E72074" w:rsidRPr="00235783" w:rsidRDefault="00EC6246" w:rsidP="00F53DC1">
            <w:pPr>
              <w:ind w:left="44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dn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dt</m:t>
                    </m:r>
                  </m:den>
                </m:f>
                <m:r>
                  <w:rPr>
                    <w:rFonts w:ascii="Cambria Math" w:hAnsi="Cambria Math"/>
                    <w:sz w:val="20"/>
                    <w:szCs w:val="20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IS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h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ν</m:t>
                    </m:r>
                  </m:den>
                </m:f>
                <m:r>
                  <w:rPr>
                    <w:rFonts w:ascii="Cambria Math" w:hAnsi="Cambria Math"/>
                    <w:sz w:val="20"/>
                    <w:szCs w:val="20"/>
                  </w:rPr>
                  <m:t xml:space="preserve"> =</m:t>
                </m:r>
              </m:oMath>
            </m:oMathPara>
          </w:p>
        </w:tc>
        <w:tc>
          <w:tcPr>
            <w:tcW w:w="1276" w:type="dxa"/>
          </w:tcPr>
          <w:p w14:paraId="73DC91F0" w14:textId="5C4B7DC2" w:rsidR="00E72074" w:rsidRPr="002A65A5" w:rsidRDefault="00C342E3" w:rsidP="00F53DC1">
            <w:pPr>
              <w:jc w:val="both"/>
              <w:rPr>
                <w:rFonts w:eastAsiaTheme="minorEastAsia"/>
              </w:rPr>
            </w:pPr>
            <w:r w:rsidRPr="002A65A5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68160" behindDoc="0" locked="0" layoutInCell="1" allowOverlap="1" wp14:anchorId="24080AF8" wp14:editId="562B1183">
                      <wp:simplePos x="0" y="0"/>
                      <wp:positionH relativeFrom="column">
                        <wp:posOffset>12383</wp:posOffset>
                      </wp:positionH>
                      <wp:positionV relativeFrom="paragraph">
                        <wp:posOffset>156210</wp:posOffset>
                      </wp:positionV>
                      <wp:extent cx="638175" cy="490538"/>
                      <wp:effectExtent l="0" t="0" r="47625" b="100330"/>
                      <wp:wrapNone/>
                      <wp:docPr id="268175138" name="Spojnice: pravoúhlá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8175" cy="490538"/>
                              </a:xfrm>
                              <a:prstGeom prst="bentConnector3">
                                <a:avLst/>
                              </a:prstGeom>
                              <a:ln w="9525">
                                <a:headEnd type="none" w="med" len="med"/>
                                <a:tailEnd type="stealth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298B2F" id="Spojnice: pravoúhlá 8" o:spid="_x0000_s1026" type="#_x0000_t34" style="position:absolute;margin-left:1pt;margin-top:12.3pt;width:50.25pt;height:38.65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" strokecolor="black [3200]">
                      <v:stroke endarrow="classic"/>
                    </v:shape>
                  </w:pict>
                </mc:Fallback>
              </mc:AlternateContent>
            </w:r>
          </w:p>
        </w:tc>
        <w:tc>
          <w:tcPr>
            <w:tcW w:w="2835" w:type="dxa"/>
          </w:tcPr>
          <w:p w14:paraId="6FD796D3" w14:textId="77777777" w:rsidR="00E72074" w:rsidRPr="002A65A5" w:rsidRDefault="00E72074" w:rsidP="00F53DC1">
            <w:pPr>
              <w:jc w:val="both"/>
              <w:rPr>
                <w:rFonts w:eastAsiaTheme="minorEastAsia"/>
              </w:rPr>
            </w:pPr>
          </w:p>
        </w:tc>
        <w:tc>
          <w:tcPr>
            <w:tcW w:w="709" w:type="dxa"/>
            <w:vMerge/>
          </w:tcPr>
          <w:p w14:paraId="3CC2198F" w14:textId="77777777" w:rsidR="00E72074" w:rsidRPr="002A65A5" w:rsidRDefault="00E72074" w:rsidP="00F53DC1">
            <w:pPr>
              <w:jc w:val="both"/>
              <w:rPr>
                <w:rFonts w:eastAsiaTheme="minorEastAsia"/>
              </w:rPr>
            </w:pPr>
          </w:p>
        </w:tc>
        <w:tc>
          <w:tcPr>
            <w:tcW w:w="2404" w:type="dxa"/>
            <w:vMerge/>
          </w:tcPr>
          <w:p w14:paraId="7D5B54FE" w14:textId="77777777" w:rsidR="00E72074" w:rsidRPr="002A65A5" w:rsidRDefault="00E72074" w:rsidP="00F53DC1">
            <w:pPr>
              <w:jc w:val="both"/>
              <w:rPr>
                <w:rFonts w:eastAsiaTheme="minorEastAsia"/>
              </w:rPr>
            </w:pPr>
          </w:p>
        </w:tc>
      </w:tr>
      <w:tr w:rsidR="00E72074" w:rsidRPr="002A65A5" w14:paraId="237394AC" w14:textId="77777777" w:rsidTr="00853637">
        <w:tc>
          <w:tcPr>
            <w:tcW w:w="1838" w:type="dxa"/>
          </w:tcPr>
          <w:p w14:paraId="162C8500" w14:textId="77777777" w:rsidR="00E72074" w:rsidRPr="002A65A5" w:rsidRDefault="00E72074" w:rsidP="00F53DC1">
            <w:pPr>
              <w:jc w:val="both"/>
              <w:rPr>
                <w:rFonts w:eastAsiaTheme="minorEastAsia"/>
              </w:rPr>
            </w:pPr>
          </w:p>
        </w:tc>
        <w:tc>
          <w:tcPr>
            <w:tcW w:w="1276" w:type="dxa"/>
          </w:tcPr>
          <w:p w14:paraId="44F70633" w14:textId="77777777" w:rsidR="00E72074" w:rsidRPr="002A65A5" w:rsidRDefault="00E72074" w:rsidP="00F53DC1">
            <w:pPr>
              <w:jc w:val="both"/>
              <w:rPr>
                <w:rFonts w:eastAsiaTheme="minorEastAsia"/>
              </w:rPr>
            </w:pPr>
          </w:p>
        </w:tc>
        <w:tc>
          <w:tcPr>
            <w:tcW w:w="2835" w:type="dxa"/>
          </w:tcPr>
          <w:p w14:paraId="53B5AB04" w14:textId="0BF95F92" w:rsidR="00E72074" w:rsidRPr="002A65A5" w:rsidRDefault="00620368" w:rsidP="00F53DC1">
            <w:pPr>
              <w:jc w:val="both"/>
              <w:rPr>
                <w:rFonts w:eastAsiaTheme="minorEastAsia"/>
              </w:rPr>
            </w:pPr>
            <w:r w:rsidRPr="002A65A5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900352" behindDoc="0" locked="0" layoutInCell="1" allowOverlap="1" wp14:anchorId="78D426CC" wp14:editId="3407DA22">
                      <wp:simplePos x="0" y="0"/>
                      <wp:positionH relativeFrom="column">
                        <wp:posOffset>46038</wp:posOffset>
                      </wp:positionH>
                      <wp:positionV relativeFrom="paragraph">
                        <wp:posOffset>146050</wp:posOffset>
                      </wp:positionV>
                      <wp:extent cx="295275" cy="366712"/>
                      <wp:effectExtent l="0" t="0" r="28575" b="14605"/>
                      <wp:wrapNone/>
                      <wp:docPr id="2060810628" name="Ovál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366712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prstDash val="sysDash"/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ABDEB21" id="Ovál 11" o:spid="_x0000_s1026" style="position:absolute;margin-left:3.65pt;margin-top:11.5pt;width:23.25pt;height:28.85pt;z-index:25290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" filled="f" strokecolor="black [480]" strokeweight="1pt">
                      <v:stroke dashstyle="3 1" joinstyle="miter"/>
                    </v:oval>
                  </w:pict>
                </mc:Fallback>
              </mc:AlternateContent>
            </w:r>
          </w:p>
          <w:p w14:paraId="7B6EA625" w14:textId="27B26D82" w:rsidR="00E72074" w:rsidRPr="00235783" w:rsidRDefault="00EC6246" w:rsidP="00F53DC1">
            <w:pPr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SI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h</m:t>
                            </m:r>
                          </m:den>
                        </m:f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konst. pro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 xml:space="preserve">pevné </m:t>
                        </m:r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i/>
                            <w:iCs/>
                            <w:sz w:val="20"/>
                            <w:szCs w:val="20"/>
                          </w:rPr>
                          <m:t>I</m:t>
                        </m:r>
                      </m:e>
                    </m:eqArr>
                  </m:lim>
                </m:limLow>
                <m:r>
                  <w:rPr>
                    <w:rFonts w:ascii="Cambria Math" w:hAnsi="Cambria Math"/>
                    <w:sz w:val="20"/>
                    <w:szCs w:val="20"/>
                  </w:rPr>
                  <m:t>.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ν</m:t>
                    </m:r>
                  </m:den>
                </m:f>
                <m:r>
                  <w:rPr>
                    <w:rFonts w:ascii="Cambria Math" w:hAnsi="Cambria Math"/>
                    <w:sz w:val="20"/>
                    <w:szCs w:val="20"/>
                  </w:rPr>
                  <m:t xml:space="preserve">  = </m:t>
                </m:r>
                <m:r>
                  <m:rPr>
                    <m:nor/>
                  </m:rPr>
                  <w:rPr>
                    <w:rFonts w:ascii="Cambria Math" w:hAnsi="Cambria Math"/>
                    <w:sz w:val="20"/>
                    <w:szCs w:val="20"/>
                  </w:rPr>
                  <m:t>konst</m:t>
                </m:r>
                <m:r>
                  <w:rPr>
                    <w:rFonts w:ascii="Cambria Math" w:hAnsi="Cambria Math"/>
                    <w:sz w:val="20"/>
                    <w:szCs w:val="20"/>
                  </w:rPr>
                  <m:t xml:space="preserve">. 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ν</m:t>
                    </m:r>
                  </m:den>
                </m:f>
              </m:oMath>
            </m:oMathPara>
          </w:p>
        </w:tc>
        <w:tc>
          <w:tcPr>
            <w:tcW w:w="709" w:type="dxa"/>
            <w:vMerge/>
          </w:tcPr>
          <w:p w14:paraId="5EE8D6A5" w14:textId="77777777" w:rsidR="00E72074" w:rsidRPr="002A65A5" w:rsidRDefault="00E72074" w:rsidP="00F53DC1">
            <w:pPr>
              <w:jc w:val="both"/>
              <w:rPr>
                <w:rFonts w:eastAsiaTheme="minorEastAsia"/>
              </w:rPr>
            </w:pPr>
          </w:p>
        </w:tc>
        <w:tc>
          <w:tcPr>
            <w:tcW w:w="2404" w:type="dxa"/>
            <w:vMerge/>
          </w:tcPr>
          <w:p w14:paraId="257F65DD" w14:textId="77777777" w:rsidR="00E72074" w:rsidRPr="002A65A5" w:rsidRDefault="00E72074" w:rsidP="00F53DC1">
            <w:pPr>
              <w:jc w:val="both"/>
              <w:rPr>
                <w:rFonts w:eastAsiaTheme="minorEastAsia"/>
              </w:rPr>
            </w:pPr>
          </w:p>
        </w:tc>
      </w:tr>
      <w:tr w:rsidR="00117688" w:rsidRPr="002A65A5" w14:paraId="7E55AE2B" w14:textId="77777777" w:rsidTr="00853637">
        <w:tc>
          <w:tcPr>
            <w:tcW w:w="3114" w:type="dxa"/>
            <w:gridSpan w:val="2"/>
          </w:tcPr>
          <w:p w14:paraId="16F8B28B" w14:textId="77D3AE1F" w:rsidR="00117688" w:rsidRPr="00513AA8" w:rsidRDefault="00562840" w:rsidP="00117688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912640" behindDoc="0" locked="0" layoutInCell="1" allowOverlap="1" wp14:anchorId="2442CC95" wp14:editId="2FA1384C">
                      <wp:simplePos x="0" y="0"/>
                      <wp:positionH relativeFrom="column">
                        <wp:posOffset>700723</wp:posOffset>
                      </wp:positionH>
                      <wp:positionV relativeFrom="paragraph">
                        <wp:posOffset>274955</wp:posOffset>
                      </wp:positionV>
                      <wp:extent cx="0" cy="633412"/>
                      <wp:effectExtent l="0" t="0" r="38100" b="14605"/>
                      <wp:wrapNone/>
                      <wp:docPr id="668729624" name="Přímá spojnice 4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633412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B91EFE9" id="Přímá spojnice 441" o:spid="_x0000_s1026" style="position:absolute;flip:y;z-index:25291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2pt,21.65pt" to="55.2pt,7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" strokecolor="black [3213]" strokeweight="1.5pt">
                      <v:stroke dashstyle="3 1" joinstyle="miter"/>
                    </v:line>
                  </w:pict>
                </mc:Fallback>
              </mc:AlternateContent>
            </w:r>
            <w:r w:rsidR="00B167A3" w:rsidRPr="00513AA8">
              <w:rPr>
                <w:rFonts w:eastAsiaTheme="minorEastAsia"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06464" behindDoc="0" locked="0" layoutInCell="1" allowOverlap="1" wp14:anchorId="470AE5F5" wp14:editId="0ECBC6B6">
                      <wp:simplePos x="0" y="0"/>
                      <wp:positionH relativeFrom="column">
                        <wp:posOffset>827723</wp:posOffset>
                      </wp:positionH>
                      <wp:positionV relativeFrom="paragraph">
                        <wp:posOffset>307975</wp:posOffset>
                      </wp:positionV>
                      <wp:extent cx="46990" cy="46990"/>
                      <wp:effectExtent l="0" t="0" r="10160" b="10160"/>
                      <wp:wrapNone/>
                      <wp:docPr id="1756710456" name="Ovál 2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990" cy="4699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8C5FE9E" id="Ovál 277" o:spid="_x0000_s1026" style="position:absolute;margin-left:65.2pt;margin-top:24.25pt;width:3.7pt;height:3.7pt;z-index:25260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513AA8" w:rsidRPr="00513AA8">
              <w:rPr>
                <w:rFonts w:eastAsiaTheme="minorEastAsia"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00320" behindDoc="0" locked="0" layoutInCell="1" allowOverlap="1" wp14:anchorId="4ECE047F" wp14:editId="13C19B4D">
                      <wp:simplePos x="0" y="0"/>
                      <wp:positionH relativeFrom="column">
                        <wp:posOffset>688340</wp:posOffset>
                      </wp:positionH>
                      <wp:positionV relativeFrom="paragraph">
                        <wp:posOffset>273367</wp:posOffset>
                      </wp:positionV>
                      <wp:extent cx="299720" cy="104775"/>
                      <wp:effectExtent l="0" t="0" r="24130" b="28575"/>
                      <wp:wrapNone/>
                      <wp:docPr id="610894424" name="Spojnice: zakřivená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9720" cy="104775"/>
                              </a:xfrm>
                              <a:prstGeom prst="curvedConnector3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C63C13" id="Spojnice: zakřivená 229" o:spid="_x0000_s1026" type="#_x0000_t38" style="position:absolute;margin-left:54.2pt;margin-top:21.5pt;width:23.6pt;height:8.25pt;z-index:25260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" adj="10800" strokecolor="black [3213]" strokeweight="1.5pt">
                      <v:stroke dashstyle="3 1" joinstyle="miter"/>
                    </v:shape>
                  </w:pict>
                </mc:Fallback>
              </mc:AlternateContent>
            </w:r>
            <w:r w:rsidR="00513AA8" w:rsidRPr="00513AA8">
              <w:rPr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99296" behindDoc="0" locked="0" layoutInCell="1" allowOverlap="1" wp14:anchorId="79FC947B" wp14:editId="7DBCCAFE">
                      <wp:simplePos x="0" y="0"/>
                      <wp:positionH relativeFrom="column">
                        <wp:posOffset>513715</wp:posOffset>
                      </wp:positionH>
                      <wp:positionV relativeFrom="paragraph">
                        <wp:posOffset>123508</wp:posOffset>
                      </wp:positionV>
                      <wp:extent cx="0" cy="781050"/>
                      <wp:effectExtent l="76200" t="38100" r="57150" b="19050"/>
                      <wp:wrapNone/>
                      <wp:docPr id="1097898350" name="Přímá spojnice se šipkou 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7810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115B4B9" id="Přímá spojnice se šipkou 230" o:spid="_x0000_s1026" type="#_x0000_t32" style="position:absolute;margin-left:40.45pt;margin-top:9.75pt;width:0;height:61.5pt;flip:y;z-index:25259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" strokecolor="black [3200]">
                      <v:stroke endarrow="classic" joinstyle="miter"/>
                    </v:shape>
                  </w:pict>
                </mc:Fallback>
              </mc:AlternateContent>
            </w:r>
          </w:p>
          <w:p w14:paraId="5DE63544" w14:textId="77777777" w:rsidR="00117688" w:rsidRPr="00513AA8" w:rsidRDefault="00EC6246" w:rsidP="00117688">
            <w:pPr>
              <w:ind w:left="454"/>
              <w:jc w:val="both"/>
              <w:rPr>
                <w:rFonts w:eastAsiaTheme="minorEastAsia"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b/>
                        <w:bCs/>
                        <w:i/>
                        <w:iCs/>
                        <w:sz w:val="16"/>
                        <w:szCs w:val="16"/>
                      </w:rPr>
                      <m:t>d</m:t>
                    </m:r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n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b/>
                        <w:bCs/>
                        <w:i/>
                        <w:iCs/>
                        <w:sz w:val="16"/>
                        <w:szCs w:val="16"/>
                      </w:rPr>
                      <m:t>d</m:t>
                    </m:r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t</m:t>
                    </m:r>
                  </m:den>
                </m:f>
              </m:oMath>
            </m:oMathPara>
          </w:p>
          <w:p w14:paraId="3BAEDA3F" w14:textId="32492383" w:rsidR="00147B8B" w:rsidRPr="00513AA8" w:rsidRDefault="00B167A3" w:rsidP="00147B8B">
            <w:pPr>
              <w:spacing w:after="60"/>
              <w:ind w:left="596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513AA8">
              <w:rPr>
                <w:rFonts w:eastAsiaTheme="minorEastAsia"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20800" behindDoc="0" locked="0" layoutInCell="1" allowOverlap="1" wp14:anchorId="60035945" wp14:editId="5FA6152D">
                      <wp:simplePos x="0" y="0"/>
                      <wp:positionH relativeFrom="column">
                        <wp:posOffset>871220</wp:posOffset>
                      </wp:positionH>
                      <wp:positionV relativeFrom="paragraph">
                        <wp:posOffset>3175</wp:posOffset>
                      </wp:positionV>
                      <wp:extent cx="123825" cy="20320"/>
                      <wp:effectExtent l="0" t="0" r="28575" b="17780"/>
                      <wp:wrapNone/>
                      <wp:docPr id="2106432649" name="Volný tvar: obrazec 2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20320"/>
                              </a:xfrm>
                              <a:custGeom>
                                <a:avLst/>
                                <a:gdLst>
                                  <a:gd name="connsiteX0" fmla="*/ 0 w 123825"/>
                                  <a:gd name="connsiteY0" fmla="*/ 0 h 20882"/>
                                  <a:gd name="connsiteX1" fmla="*/ 71437 w 123825"/>
                                  <a:gd name="connsiteY1" fmla="*/ 19050 h 20882"/>
                                  <a:gd name="connsiteX2" fmla="*/ 123825 w 123825"/>
                                  <a:gd name="connsiteY2" fmla="*/ 19050 h 2088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</a:cxnLst>
                                <a:rect l="l" t="t" r="r" b="b"/>
                                <a:pathLst>
                                  <a:path w="123825" h="20882">
                                    <a:moveTo>
                                      <a:pt x="0" y="0"/>
                                    </a:moveTo>
                                    <a:cubicBezTo>
                                      <a:pt x="25400" y="7937"/>
                                      <a:pt x="50800" y="15875"/>
                                      <a:pt x="71437" y="19050"/>
                                    </a:cubicBezTo>
                                    <a:cubicBezTo>
                                      <a:pt x="92075" y="22225"/>
                                      <a:pt x="107950" y="20637"/>
                                      <a:pt x="123825" y="19050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76FBC76" id="Volný tvar: obrazec 281" o:spid="_x0000_s1026" style="position:absolute;margin-left:68.6pt;margin-top:.25pt;width:9.75pt;height:1.6pt;z-index:25262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3825,208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" path="m,c25400,7937,50800,15875,71437,19050v20638,3175,36513,1587,52388,e" filled="f" strokecolor="#030e13 [484]" strokeweight="1.5pt">
                      <v:stroke joinstyle="miter"/>
                      <v:path arrowok="t" o:connecttype="custom" o:connectlocs="0,0;71437,18537;123825,18537" o:connectangles="0,0,0"/>
                    </v:shape>
                  </w:pict>
                </mc:Fallback>
              </mc:AlternateContent>
            </w:r>
            <w:r w:rsidRPr="00513AA8">
              <w:rPr>
                <w:rFonts w:eastAsiaTheme="minorEastAsia"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12608" behindDoc="0" locked="0" layoutInCell="1" allowOverlap="1" wp14:anchorId="4163C894" wp14:editId="3AE433DA">
                      <wp:simplePos x="0" y="0"/>
                      <wp:positionH relativeFrom="column">
                        <wp:posOffset>822008</wp:posOffset>
                      </wp:positionH>
                      <wp:positionV relativeFrom="paragraph">
                        <wp:posOffset>131445</wp:posOffset>
                      </wp:positionV>
                      <wp:extent cx="46990" cy="46990"/>
                      <wp:effectExtent l="0" t="0" r="10160" b="10160"/>
                      <wp:wrapNone/>
                      <wp:docPr id="692354992" name="Ovál 2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990" cy="4699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400581B" id="Ovál 277" o:spid="_x0000_s1026" style="position:absolute;margin-left:64.75pt;margin-top:10.35pt;width:3.7pt;height:3.7pt;z-index:25261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513AA8" w:rsidRPr="00513AA8">
              <w:rPr>
                <w:rFonts w:eastAsiaTheme="minorEastAsia"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01344" behindDoc="0" locked="0" layoutInCell="1" allowOverlap="1" wp14:anchorId="25BFAB0C" wp14:editId="3850A35A">
                      <wp:simplePos x="0" y="0"/>
                      <wp:positionH relativeFrom="column">
                        <wp:posOffset>693420</wp:posOffset>
                      </wp:positionH>
                      <wp:positionV relativeFrom="paragraph">
                        <wp:posOffset>89853</wp:posOffset>
                      </wp:positionV>
                      <wp:extent cx="279400" cy="114300"/>
                      <wp:effectExtent l="0" t="0" r="25400" b="19050"/>
                      <wp:wrapNone/>
                      <wp:docPr id="1933040526" name="Spojnice: zakřivená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9400" cy="114300"/>
                              </a:xfrm>
                              <a:prstGeom prst="curvedConnector3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1FF5EB" id="Spojnice: zakřivená 229" o:spid="_x0000_s1026" type="#_x0000_t38" style="position:absolute;margin-left:54.6pt;margin-top:7.1pt;width:22pt;height:9pt;z-index:25260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" adj="10800" strokecolor="black [3213]" strokeweight="1.5pt">
                      <v:stroke dashstyle="3 1" joinstyle="miter"/>
                    </v:shape>
                  </w:pict>
                </mc:Fallback>
              </mc:AlternateContent>
            </w:r>
            <w:r w:rsidR="00117688" w:rsidRPr="00513AA8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117688" w:rsidRPr="00513AA8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147B8B" w:rsidRPr="00513AA8">
              <w:rPr>
                <w:rFonts w:eastAsiaTheme="minorEastAsia"/>
                <w:b/>
                <w:bCs/>
                <w:sz w:val="16"/>
                <w:szCs w:val="16"/>
              </w:rPr>
              <w:t xml:space="preserve">       3 </w:t>
            </w:r>
            <w:r w:rsidR="00147B8B" w:rsidRPr="00513AA8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I</w:t>
            </w:r>
            <w:r w:rsidR="00147B8B" w:rsidRPr="00513AA8">
              <w:rPr>
                <w:rFonts w:eastAsiaTheme="minorEastAsia"/>
                <w:b/>
                <w:bCs/>
                <w:sz w:val="16"/>
                <w:szCs w:val="16"/>
                <w:vertAlign w:val="subscript"/>
              </w:rPr>
              <w:t>0</w:t>
            </w:r>
          </w:p>
          <w:p w14:paraId="1C57D192" w14:textId="41BA36B9" w:rsidR="00117688" w:rsidRPr="00513AA8" w:rsidRDefault="00B167A3" w:rsidP="00147B8B">
            <w:pPr>
              <w:spacing w:after="60"/>
              <w:ind w:left="1588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513AA8">
              <w:rPr>
                <w:rFonts w:eastAsiaTheme="minorEastAsia"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10560" behindDoc="0" locked="0" layoutInCell="1" allowOverlap="1" wp14:anchorId="7A981CE2" wp14:editId="5D2693B1">
                      <wp:simplePos x="0" y="0"/>
                      <wp:positionH relativeFrom="column">
                        <wp:posOffset>825818</wp:posOffset>
                      </wp:positionH>
                      <wp:positionV relativeFrom="paragraph">
                        <wp:posOffset>135255</wp:posOffset>
                      </wp:positionV>
                      <wp:extent cx="46990" cy="46990"/>
                      <wp:effectExtent l="0" t="0" r="10160" b="10160"/>
                      <wp:wrapNone/>
                      <wp:docPr id="1306613348" name="Ovál 2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990" cy="4699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ED44C1F" id="Ovál 277" o:spid="_x0000_s1026" style="position:absolute;margin-left:65.05pt;margin-top:10.65pt;width:3.7pt;height:3.7pt;z-index:25261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6901CD" w:rsidRPr="00513AA8">
              <w:rPr>
                <w:rFonts w:eastAsiaTheme="minorEastAsia"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02368" behindDoc="0" locked="0" layoutInCell="1" allowOverlap="1" wp14:anchorId="519F770D" wp14:editId="35E2F060">
                      <wp:simplePos x="0" y="0"/>
                      <wp:positionH relativeFrom="column">
                        <wp:posOffset>688975</wp:posOffset>
                      </wp:positionH>
                      <wp:positionV relativeFrom="paragraph">
                        <wp:posOffset>100013</wp:posOffset>
                      </wp:positionV>
                      <wp:extent cx="288925" cy="123825"/>
                      <wp:effectExtent l="0" t="0" r="15875" b="28575"/>
                      <wp:wrapNone/>
                      <wp:docPr id="1074048290" name="Spojnice: zakřivená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8925" cy="123825"/>
                              </a:xfrm>
                              <a:prstGeom prst="curvedConnector3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2B53D8" id="Spojnice: zakřivená 229" o:spid="_x0000_s1026" type="#_x0000_t38" style="position:absolute;margin-left:54.25pt;margin-top:7.9pt;width:22.75pt;height:9.75pt;z-index:25260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" adj="10800" strokecolor="black [3213]" strokeweight="1.5pt">
                      <v:stroke dashstyle="3 1" joinstyle="miter"/>
                    </v:shape>
                  </w:pict>
                </mc:Fallback>
              </mc:AlternateContent>
            </w:r>
            <w:r w:rsidR="00513AA8" w:rsidRPr="00513AA8">
              <w:rPr>
                <w:rFonts w:eastAsiaTheme="minorEastAsia"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22848" behindDoc="0" locked="0" layoutInCell="1" allowOverlap="1" wp14:anchorId="1072A85B" wp14:editId="1FD21D44">
                      <wp:simplePos x="0" y="0"/>
                      <wp:positionH relativeFrom="column">
                        <wp:posOffset>879475</wp:posOffset>
                      </wp:positionH>
                      <wp:positionV relativeFrom="paragraph">
                        <wp:posOffset>21590</wp:posOffset>
                      </wp:positionV>
                      <wp:extent cx="123825" cy="20320"/>
                      <wp:effectExtent l="0" t="0" r="28575" b="17780"/>
                      <wp:wrapNone/>
                      <wp:docPr id="332223468" name="Volný tvar: obrazec 2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20320"/>
                              </a:xfrm>
                              <a:custGeom>
                                <a:avLst/>
                                <a:gdLst>
                                  <a:gd name="connsiteX0" fmla="*/ 0 w 123825"/>
                                  <a:gd name="connsiteY0" fmla="*/ 0 h 20882"/>
                                  <a:gd name="connsiteX1" fmla="*/ 71437 w 123825"/>
                                  <a:gd name="connsiteY1" fmla="*/ 19050 h 20882"/>
                                  <a:gd name="connsiteX2" fmla="*/ 123825 w 123825"/>
                                  <a:gd name="connsiteY2" fmla="*/ 19050 h 2088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</a:cxnLst>
                                <a:rect l="l" t="t" r="r" b="b"/>
                                <a:pathLst>
                                  <a:path w="123825" h="20882">
                                    <a:moveTo>
                                      <a:pt x="0" y="0"/>
                                    </a:moveTo>
                                    <a:cubicBezTo>
                                      <a:pt x="25400" y="7937"/>
                                      <a:pt x="50800" y="15875"/>
                                      <a:pt x="71437" y="19050"/>
                                    </a:cubicBezTo>
                                    <a:cubicBezTo>
                                      <a:pt x="92075" y="22225"/>
                                      <a:pt x="107950" y="20637"/>
                                      <a:pt x="123825" y="19050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BBBDE4B" id="Volný tvar: obrazec 281" o:spid="_x0000_s1026" style="position:absolute;margin-left:69.25pt;margin-top:1.7pt;width:9.75pt;height:1.6pt;z-index:25262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3825,208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" path="m,c25400,7937,50800,15875,71437,19050v20638,3175,36513,1587,52388,e" filled="f" strokecolor="#030e13 [484]" strokeweight="1.5pt">
                      <v:stroke joinstyle="miter"/>
                      <v:path arrowok="t" o:connecttype="custom" o:connectlocs="0,0;71437,18537;123825,18537" o:connectangles="0,0,0"/>
                    </v:shape>
                  </w:pict>
                </mc:Fallback>
              </mc:AlternateContent>
            </w:r>
            <w:r w:rsidR="00513AA8">
              <w:rPr>
                <w:rFonts w:eastAsiaTheme="minorEastAsia"/>
                <w:b/>
                <w:bCs/>
                <w:sz w:val="16"/>
                <w:szCs w:val="16"/>
              </w:rPr>
              <w:t xml:space="preserve"> </w:t>
            </w:r>
            <w:r w:rsidR="00147B8B" w:rsidRPr="00513AA8">
              <w:rPr>
                <w:rFonts w:eastAsiaTheme="minorEastAsia"/>
                <w:b/>
                <w:bCs/>
                <w:sz w:val="16"/>
                <w:szCs w:val="16"/>
              </w:rPr>
              <w:t xml:space="preserve">2 </w:t>
            </w:r>
            <w:r w:rsidR="00147B8B" w:rsidRPr="00513AA8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I</w:t>
            </w:r>
            <w:r w:rsidR="00147B8B" w:rsidRPr="00513AA8">
              <w:rPr>
                <w:rFonts w:eastAsiaTheme="minorEastAsia"/>
                <w:b/>
                <w:bCs/>
                <w:sz w:val="16"/>
                <w:szCs w:val="16"/>
                <w:vertAlign w:val="subscript"/>
              </w:rPr>
              <w:t>0</w:t>
            </w:r>
          </w:p>
          <w:p w14:paraId="4F95A5A6" w14:textId="393C3FB4" w:rsidR="00147B8B" w:rsidRPr="00513AA8" w:rsidRDefault="00055561" w:rsidP="00147B8B">
            <w:pPr>
              <w:spacing w:after="60"/>
              <w:ind w:left="1305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513AA8">
              <w:rPr>
                <w:rFonts w:eastAsiaTheme="minorEastAsia"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24896" behindDoc="0" locked="0" layoutInCell="1" allowOverlap="1" wp14:anchorId="6B9E1F7C" wp14:editId="1D860753">
                      <wp:simplePos x="0" y="0"/>
                      <wp:positionH relativeFrom="column">
                        <wp:posOffset>862965</wp:posOffset>
                      </wp:positionH>
                      <wp:positionV relativeFrom="paragraph">
                        <wp:posOffset>39688</wp:posOffset>
                      </wp:positionV>
                      <wp:extent cx="123825" cy="20320"/>
                      <wp:effectExtent l="0" t="0" r="28575" b="17780"/>
                      <wp:wrapNone/>
                      <wp:docPr id="294013318" name="Volný tvar: obrazec 2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20320"/>
                              </a:xfrm>
                              <a:custGeom>
                                <a:avLst/>
                                <a:gdLst>
                                  <a:gd name="connsiteX0" fmla="*/ 0 w 123825"/>
                                  <a:gd name="connsiteY0" fmla="*/ 0 h 20882"/>
                                  <a:gd name="connsiteX1" fmla="*/ 71437 w 123825"/>
                                  <a:gd name="connsiteY1" fmla="*/ 19050 h 20882"/>
                                  <a:gd name="connsiteX2" fmla="*/ 123825 w 123825"/>
                                  <a:gd name="connsiteY2" fmla="*/ 19050 h 2088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</a:cxnLst>
                                <a:rect l="l" t="t" r="r" b="b"/>
                                <a:pathLst>
                                  <a:path w="123825" h="20882">
                                    <a:moveTo>
                                      <a:pt x="0" y="0"/>
                                    </a:moveTo>
                                    <a:cubicBezTo>
                                      <a:pt x="25400" y="7937"/>
                                      <a:pt x="50800" y="15875"/>
                                      <a:pt x="71437" y="19050"/>
                                    </a:cubicBezTo>
                                    <a:cubicBezTo>
                                      <a:pt x="92075" y="22225"/>
                                      <a:pt x="107950" y="20637"/>
                                      <a:pt x="123825" y="19050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3901007" id="Volný tvar: obrazec 281" o:spid="_x0000_s1026" style="position:absolute;margin-left:67.95pt;margin-top:3.15pt;width:9.75pt;height:1.6pt;z-index:25262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3825,208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" path="m,c25400,7937,50800,15875,71437,19050v20638,3175,36513,1587,52388,e" filled="f" strokecolor="#030e13 [484]" strokeweight="1.5pt">
                      <v:stroke joinstyle="miter"/>
                      <v:path arrowok="t" o:connecttype="custom" o:connectlocs="0,0;71437,18537;123825,18537" o:connectangles="0,0,0"/>
                    </v:shape>
                  </w:pict>
                </mc:Fallback>
              </mc:AlternateContent>
            </w:r>
            <w:r w:rsidR="00117688" w:rsidRPr="00513AA8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147B8B" w:rsidRPr="00513AA8">
              <w:rPr>
                <w:rFonts w:eastAsiaTheme="minorEastAsia"/>
                <w:b/>
                <w:bCs/>
                <w:sz w:val="16"/>
                <w:szCs w:val="16"/>
              </w:rPr>
              <w:t xml:space="preserve">        </w:t>
            </w:r>
            <w:r w:rsidR="00147B8B" w:rsidRPr="00513AA8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I</w:t>
            </w:r>
            <w:r w:rsidR="00147B8B" w:rsidRPr="00513AA8">
              <w:rPr>
                <w:rFonts w:eastAsiaTheme="minorEastAsia"/>
                <w:b/>
                <w:bCs/>
                <w:sz w:val="16"/>
                <w:szCs w:val="16"/>
                <w:vertAlign w:val="subscript"/>
              </w:rPr>
              <w:t>0</w:t>
            </w:r>
          </w:p>
          <w:p w14:paraId="1EA34E39" w14:textId="01D0C08E" w:rsidR="00117688" w:rsidRPr="00513AA8" w:rsidRDefault="004C0027" w:rsidP="00147B8B">
            <w:pPr>
              <w:rPr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913664" behindDoc="0" locked="0" layoutInCell="1" allowOverlap="1" wp14:anchorId="4077BF09" wp14:editId="0DA0694B">
                      <wp:simplePos x="0" y="0"/>
                      <wp:positionH relativeFrom="column">
                        <wp:posOffset>835978</wp:posOffset>
                      </wp:positionH>
                      <wp:positionV relativeFrom="paragraph">
                        <wp:posOffset>21590</wp:posOffset>
                      </wp:positionV>
                      <wp:extent cx="0" cy="80963"/>
                      <wp:effectExtent l="0" t="0" r="38100" b="33655"/>
                      <wp:wrapNone/>
                      <wp:docPr id="1568968013" name="Přímá spojnice 4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0963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2DD49CB" id="Přímá spojnice 442" o:spid="_x0000_s1026" style="position:absolute;z-index:25291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85pt,1.7pt" to="65.85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 w:rsidR="00396411" w:rsidRPr="00513AA8">
              <w:rPr>
                <w:rFonts w:eastAsiaTheme="minorEastAsia"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08512" behindDoc="0" locked="0" layoutInCell="1" allowOverlap="1" wp14:anchorId="4896576F" wp14:editId="024861E1">
                      <wp:simplePos x="0" y="0"/>
                      <wp:positionH relativeFrom="column">
                        <wp:posOffset>673418</wp:posOffset>
                      </wp:positionH>
                      <wp:positionV relativeFrom="paragraph">
                        <wp:posOffset>33655</wp:posOffset>
                      </wp:positionV>
                      <wp:extent cx="47624" cy="47624"/>
                      <wp:effectExtent l="0" t="0" r="10160" b="10160"/>
                      <wp:wrapNone/>
                      <wp:docPr id="555207777" name="Ovál 2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624" cy="47624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D8D1958" id="Ovál 277" o:spid="_x0000_s1026" style="position:absolute;margin-left:53.05pt;margin-top:2.65pt;width:3.75pt;height:3.75pt;z-index:25260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117688" w:rsidRPr="00513AA8">
              <w:rPr>
                <w:rFonts w:eastAsiaTheme="minorEastAsia"/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05440" behindDoc="0" locked="0" layoutInCell="1" allowOverlap="1" wp14:anchorId="3A530293" wp14:editId="5256CA46">
                      <wp:simplePos x="0" y="0"/>
                      <wp:positionH relativeFrom="column">
                        <wp:posOffset>307975</wp:posOffset>
                      </wp:positionH>
                      <wp:positionV relativeFrom="paragraph">
                        <wp:posOffset>64453</wp:posOffset>
                      </wp:positionV>
                      <wp:extent cx="1423988" cy="0"/>
                      <wp:effectExtent l="0" t="76200" r="24130" b="95250"/>
                      <wp:wrapNone/>
                      <wp:docPr id="43081400" name="Přímá spojnice se šipkou 2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23988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CE17A2D" id="Přímá spojnice se šipkou 236" o:spid="_x0000_s1026" type="#_x0000_t32" style="position:absolute;margin-left:24.25pt;margin-top:5.1pt;width:112.15pt;height:0;z-index:25260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117688" w:rsidRPr="00513AA8">
              <w:rPr>
                <w:rFonts w:eastAsiaTheme="minorEastAsia"/>
                <w:b/>
                <w:bCs/>
                <w:sz w:val="16"/>
                <w:szCs w:val="16"/>
              </w:rPr>
              <w:t xml:space="preserve">   </w:t>
            </w:r>
          </w:p>
          <w:p w14:paraId="4A79F030" w14:textId="486704E8" w:rsidR="00117688" w:rsidRPr="00513AA8" w:rsidRDefault="00C426C4" w:rsidP="008924C8">
            <w:pPr>
              <w:ind w:left="888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513AA8">
              <w:rPr>
                <w:rFonts w:eastAsiaTheme="minorEastAsia"/>
                <w:b/>
                <w:bCs/>
                <w:sz w:val="16"/>
                <w:szCs w:val="16"/>
              </w:rPr>
              <w:t xml:space="preserve">  </w:t>
            </w:r>
            <w:r w:rsidR="00244E11" w:rsidRPr="00513AA8">
              <w:rPr>
                <w:rFonts w:eastAsiaTheme="minorEastAsia"/>
                <w:b/>
                <w:bCs/>
                <w:sz w:val="16"/>
                <w:szCs w:val="16"/>
              </w:rPr>
              <w:t xml:space="preserve">       </w:t>
            </w:r>
            <w:r w:rsidR="008924C8">
              <w:rPr>
                <w:rFonts w:eastAsiaTheme="minorEastAsia"/>
                <w:b/>
                <w:bCs/>
                <w:sz w:val="16"/>
                <w:szCs w:val="16"/>
              </w:rPr>
              <w:t xml:space="preserve">  </w:t>
            </w:r>
            <w:r w:rsidRPr="00513AA8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sym w:font="Symbol" w:char="F06E"/>
            </w:r>
            <w:r w:rsidRPr="00513AA8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Pr="00513AA8">
              <w:rPr>
                <w:rFonts w:eastAsiaTheme="minorEastAsia"/>
                <w:b/>
                <w:bCs/>
                <w:sz w:val="16"/>
                <w:szCs w:val="16"/>
              </w:rPr>
              <w:tab/>
              <w:t xml:space="preserve">           </w:t>
            </w:r>
            <w:r w:rsidRPr="00513AA8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sym w:font="Symbol" w:char="F06E"/>
            </w:r>
          </w:p>
          <w:p w14:paraId="30774E36" w14:textId="1E4F55ED" w:rsidR="00B04F03" w:rsidRPr="00513AA8" w:rsidRDefault="00244E11" w:rsidP="00E232B8">
            <w:pPr>
              <w:ind w:left="888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513AA8">
              <w:rPr>
                <w:rFonts w:eastAsiaTheme="minorEastAsia"/>
                <w:b/>
                <w:bCs/>
                <w:sz w:val="16"/>
                <w:szCs w:val="16"/>
              </w:rPr>
              <w:t xml:space="preserve">   </w:t>
            </w:r>
            <w:r w:rsidR="00E232B8">
              <w:rPr>
                <w:rFonts w:eastAsiaTheme="minorEastAsia"/>
                <w:b/>
                <w:bCs/>
                <w:sz w:val="16"/>
                <w:szCs w:val="16"/>
              </w:rPr>
              <w:t xml:space="preserve">  </w:t>
            </w:r>
            <w:r w:rsidRPr="00513AA8">
              <w:rPr>
                <w:rFonts w:eastAsiaTheme="minorEastAsia"/>
                <w:b/>
                <w:bCs/>
                <w:sz w:val="16"/>
                <w:szCs w:val="16"/>
              </w:rPr>
              <w:t xml:space="preserve"> </w:t>
            </w:r>
            <w:r w:rsidR="00B04F03" w:rsidRPr="00513AA8">
              <w:rPr>
                <w:rFonts w:eastAsiaTheme="minorEastAsia"/>
                <w:b/>
                <w:bCs/>
                <w:sz w:val="16"/>
                <w:szCs w:val="16"/>
              </w:rPr>
              <w:t>pevné</w:t>
            </w:r>
          </w:p>
          <w:p w14:paraId="241B459B" w14:textId="45ABB6E3" w:rsidR="00B04F03" w:rsidRPr="00513AA8" w:rsidRDefault="00B04F03" w:rsidP="00F810DE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2835" w:type="dxa"/>
          </w:tcPr>
          <w:p w14:paraId="53986353" w14:textId="0CE7B44E" w:rsidR="00117688" w:rsidRPr="00513AA8" w:rsidRDefault="000C3E54" w:rsidP="00117688">
            <w:pPr>
              <w:jc w:val="both"/>
              <w:rPr>
                <w:rFonts w:eastAsiaTheme="minorEastAsia"/>
                <w:b/>
                <w:iCs/>
                <w:sz w:val="16"/>
                <w:szCs w:val="16"/>
              </w:rPr>
            </w:pPr>
            <w:r w:rsidRPr="00513AA8">
              <w:rPr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14656" behindDoc="0" locked="0" layoutInCell="1" allowOverlap="1" wp14:anchorId="28BA522F" wp14:editId="12C622FE">
                      <wp:simplePos x="0" y="0"/>
                      <wp:positionH relativeFrom="column">
                        <wp:posOffset>343535</wp:posOffset>
                      </wp:positionH>
                      <wp:positionV relativeFrom="paragraph">
                        <wp:posOffset>122873</wp:posOffset>
                      </wp:positionV>
                      <wp:extent cx="0" cy="781050"/>
                      <wp:effectExtent l="76200" t="38100" r="57150" b="19050"/>
                      <wp:wrapNone/>
                      <wp:docPr id="77723104" name="Přímá spojnice se šipkou 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7810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BFF3FB7" id="Přímá spojnice se šipkou 230" o:spid="_x0000_s1026" type="#_x0000_t32" style="position:absolute;margin-left:27.05pt;margin-top:9.7pt;width:0;height:61.5pt;flip:y;z-index:25261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" strokecolor="black [3200]">
                      <v:stroke endarrow="classic" joinstyle="miter"/>
                    </v:shape>
                  </w:pict>
                </mc:Fallback>
              </mc:AlternateContent>
            </w:r>
          </w:p>
          <w:p w14:paraId="716DFC73" w14:textId="29943B0E" w:rsidR="009F6460" w:rsidRPr="00513AA8" w:rsidRDefault="00EC6246" w:rsidP="009F6460">
            <w:pPr>
              <w:ind w:left="176"/>
              <w:jc w:val="both"/>
              <w:rPr>
                <w:rFonts w:eastAsiaTheme="minorEastAsia"/>
                <w:sz w:val="16"/>
                <w:szCs w:val="16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20"/>
                      <w:szCs w:val="20"/>
                    </w:rPr>
                  </m:ctrlPr>
                </m:fPr>
                <m:num>
                  <m:r>
                    <m:rPr>
                      <m:nor/>
                    </m:rPr>
                    <w:rPr>
                      <w:rFonts w:ascii="Cambria Math" w:eastAsiaTheme="minorEastAsia" w:hAnsi="Cambria Math"/>
                      <w:b/>
                      <w:bCs/>
                      <w:i/>
                      <w:iCs/>
                      <w:sz w:val="20"/>
                      <w:szCs w:val="20"/>
                    </w:rPr>
                    <m:t>d</m:t>
                  </m:r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n</m:t>
                  </m:r>
                </m:num>
                <m:den>
                  <m:r>
                    <m:rPr>
                      <m:nor/>
                    </m:rPr>
                    <w:rPr>
                      <w:rFonts w:ascii="Cambria Math" w:eastAsiaTheme="minorEastAsia" w:hAnsi="Cambria Math"/>
                      <w:b/>
                      <w:bCs/>
                      <w:i/>
                      <w:iCs/>
                      <w:sz w:val="20"/>
                      <w:szCs w:val="20"/>
                    </w:rPr>
                    <m:t>d</m:t>
                  </m:r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t</m:t>
                  </m:r>
                </m:den>
              </m:f>
            </m:oMath>
            <w:r w:rsidR="00976E68" w:rsidRPr="00513AA8">
              <w:rPr>
                <w:rFonts w:eastAsiaTheme="minorEastAsia"/>
                <w:b/>
                <w:bCs/>
                <w:sz w:val="16"/>
                <w:szCs w:val="16"/>
              </w:rPr>
              <w:tab/>
              <w:t xml:space="preserve">        pevné </w:t>
            </w:r>
            <w:r w:rsidR="00976E68" w:rsidRPr="00A63A47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I</w:t>
            </w:r>
          </w:p>
          <w:p w14:paraId="4D8C0F19" w14:textId="7F504046" w:rsidR="009F6460" w:rsidRPr="00513AA8" w:rsidRDefault="003942E1" w:rsidP="00976E68">
            <w:pPr>
              <w:jc w:val="both"/>
              <w:rPr>
                <w:rFonts w:eastAsiaTheme="minorEastAsia"/>
                <w:b/>
                <w:iCs/>
                <w:sz w:val="16"/>
                <w:szCs w:val="16"/>
              </w:rPr>
            </w:pPr>
            <w:r w:rsidRPr="00513AA8">
              <w:rPr>
                <w:rFonts w:eastAsiaTheme="minorEastAsia"/>
                <w:b/>
                <w:i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19776" behindDoc="0" locked="0" layoutInCell="1" allowOverlap="1" wp14:anchorId="00750E69" wp14:editId="7AB3BB79">
                      <wp:simplePos x="0" y="0"/>
                      <wp:positionH relativeFrom="column">
                        <wp:posOffset>1124902</wp:posOffset>
                      </wp:positionH>
                      <wp:positionV relativeFrom="paragraph">
                        <wp:posOffset>257810</wp:posOffset>
                      </wp:positionV>
                      <wp:extent cx="156845" cy="85090"/>
                      <wp:effectExtent l="38100" t="0" r="14605" b="48260"/>
                      <wp:wrapNone/>
                      <wp:docPr id="805048307" name="Přímá spojnice se šipkou 2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56845" cy="8509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E80F33" id="Přímá spojnice se šipkou 280" o:spid="_x0000_s1026" type="#_x0000_t32" style="position:absolute;margin-left:88.55pt;margin-top:20.3pt;width:12.35pt;height:6.7pt;flip:x;z-index:252619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513AA8" w:rsidRPr="00513AA8">
              <w:rPr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18752" behindDoc="0" locked="0" layoutInCell="1" allowOverlap="1" wp14:anchorId="2687941F" wp14:editId="7D6DF5DF">
                      <wp:simplePos x="0" y="0"/>
                      <wp:positionH relativeFrom="column">
                        <wp:posOffset>669290</wp:posOffset>
                      </wp:positionH>
                      <wp:positionV relativeFrom="paragraph">
                        <wp:posOffset>11113</wp:posOffset>
                      </wp:positionV>
                      <wp:extent cx="742950" cy="493395"/>
                      <wp:effectExtent l="0" t="0" r="19050" b="20955"/>
                      <wp:wrapNone/>
                      <wp:docPr id="722375246" name="Volný tvar: obrazec 2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42950" cy="493395"/>
                              </a:xfrm>
                              <a:custGeom>
                                <a:avLst/>
                                <a:gdLst>
                                  <a:gd name="connsiteX0" fmla="*/ 0 w 742950"/>
                                  <a:gd name="connsiteY0" fmla="*/ 74381 h 493481"/>
                                  <a:gd name="connsiteX1" fmla="*/ 14287 w 742950"/>
                                  <a:gd name="connsiteY1" fmla="*/ 12468 h 493481"/>
                                  <a:gd name="connsiteX2" fmla="*/ 80962 w 742950"/>
                                  <a:gd name="connsiteY2" fmla="*/ 7706 h 493481"/>
                                  <a:gd name="connsiteX3" fmla="*/ 176212 w 742950"/>
                                  <a:gd name="connsiteY3" fmla="*/ 98193 h 493481"/>
                                  <a:gd name="connsiteX4" fmla="*/ 300037 w 742950"/>
                                  <a:gd name="connsiteY4" fmla="*/ 250593 h 493481"/>
                                  <a:gd name="connsiteX5" fmla="*/ 504825 w 742950"/>
                                  <a:gd name="connsiteY5" fmla="*/ 407756 h 493481"/>
                                  <a:gd name="connsiteX6" fmla="*/ 742950 w 742950"/>
                                  <a:gd name="connsiteY6" fmla="*/ 493481 h 49348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</a:cxnLst>
                                <a:rect l="l" t="t" r="r" b="b"/>
                                <a:pathLst>
                                  <a:path w="742950" h="493481">
                                    <a:moveTo>
                                      <a:pt x="0" y="74381"/>
                                    </a:moveTo>
                                    <a:cubicBezTo>
                                      <a:pt x="396" y="48980"/>
                                      <a:pt x="793" y="23580"/>
                                      <a:pt x="14287" y="12468"/>
                                    </a:cubicBezTo>
                                    <a:cubicBezTo>
                                      <a:pt x="27781" y="1355"/>
                                      <a:pt x="53975" y="-6582"/>
                                      <a:pt x="80962" y="7706"/>
                                    </a:cubicBezTo>
                                    <a:cubicBezTo>
                                      <a:pt x="107950" y="21993"/>
                                      <a:pt x="139700" y="57712"/>
                                      <a:pt x="176212" y="98193"/>
                                    </a:cubicBezTo>
                                    <a:cubicBezTo>
                                      <a:pt x="212724" y="138674"/>
                                      <a:pt x="245268" y="198999"/>
                                      <a:pt x="300037" y="250593"/>
                                    </a:cubicBezTo>
                                    <a:cubicBezTo>
                                      <a:pt x="354806" y="302187"/>
                                      <a:pt x="431006" y="367275"/>
                                      <a:pt x="504825" y="407756"/>
                                    </a:cubicBezTo>
                                    <a:cubicBezTo>
                                      <a:pt x="578644" y="448237"/>
                                      <a:pt x="660797" y="470859"/>
                                      <a:pt x="742950" y="493481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876C7ED" id="Volný tvar: obrazec 279" o:spid="_x0000_s1026" style="position:absolute;margin-left:52.7pt;margin-top:.9pt;width:58.5pt;height:38.85pt;z-index:25261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42950,493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" path="m,74381c396,48980,793,23580,14287,12468,27781,1355,53975,-6582,80962,7706v26988,14287,58738,50006,95250,90487c212724,138674,245268,198999,300037,250593v54769,51594,130969,116682,204788,157163c578644,448237,660797,470859,742950,493481e" filled="f" strokecolor="#030e13 [484]" strokeweight="1.5pt">
                      <v:stroke joinstyle="miter"/>
                      <v:path arrowok="t" o:connecttype="custom" o:connectlocs="0,74368;14287,12466;80962,7705;176212,98176;300037,250549;504825,407685;742950,493395" o:connectangles="0,0,0,0,0,0,0"/>
                    </v:shape>
                  </w:pict>
                </mc:Fallback>
              </mc:AlternateContent>
            </w:r>
            <w:r w:rsidR="00055561" w:rsidRPr="00513AA8">
              <w:rPr>
                <w:rFonts w:eastAsiaTheme="minorEastAsia"/>
                <w:b/>
                <w:i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17728" behindDoc="0" locked="0" layoutInCell="1" allowOverlap="1" wp14:anchorId="0E105EE1" wp14:editId="44BEC6C6">
                      <wp:simplePos x="0" y="0"/>
                      <wp:positionH relativeFrom="column">
                        <wp:posOffset>668973</wp:posOffset>
                      </wp:positionH>
                      <wp:positionV relativeFrom="paragraph">
                        <wp:posOffset>85725</wp:posOffset>
                      </wp:positionV>
                      <wp:extent cx="0" cy="461645"/>
                      <wp:effectExtent l="0" t="0" r="38100" b="14605"/>
                      <wp:wrapNone/>
                      <wp:docPr id="1731024833" name="Přímá spojnice 2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46164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96240F2" id="Přímá spojnice 278" o:spid="_x0000_s1026" style="position:absolute;flip:y;z-index:25261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7pt,6.75pt" to="52.7pt,4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" strokecolor="black [3213]" strokeweight="1.5pt">
                      <v:stroke dashstyle="3 1" joinstyle="miter"/>
                    </v:line>
                  </w:pict>
                </mc:Fallback>
              </mc:AlternateContent>
            </w:r>
          </w:p>
          <w:p w14:paraId="261A1231" w14:textId="77777777" w:rsidR="00577935" w:rsidRPr="00513AA8" w:rsidRDefault="00577935" w:rsidP="00577935">
            <w:pPr>
              <w:ind w:left="1736"/>
              <w:jc w:val="both"/>
              <w:rPr>
                <w:rFonts w:eastAsiaTheme="minorEastAsia"/>
                <w:b/>
                <w:iCs/>
                <w:sz w:val="16"/>
                <w:szCs w:val="16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~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ν</m:t>
                    </m:r>
                  </m:den>
                </m:f>
              </m:oMath>
            </m:oMathPara>
          </w:p>
          <w:p w14:paraId="602BA16A" w14:textId="4980D852" w:rsidR="009F6460" w:rsidRPr="00513AA8" w:rsidRDefault="009F6460" w:rsidP="00117688">
            <w:pPr>
              <w:jc w:val="both"/>
              <w:rPr>
                <w:rFonts w:eastAsiaTheme="minorEastAsia"/>
                <w:b/>
                <w:iCs/>
                <w:sz w:val="16"/>
                <w:szCs w:val="16"/>
              </w:rPr>
            </w:pPr>
          </w:p>
          <w:p w14:paraId="023AB013" w14:textId="2C59291E" w:rsidR="009F6460" w:rsidRPr="00513AA8" w:rsidRDefault="00AC4AB4" w:rsidP="00117688">
            <w:pPr>
              <w:jc w:val="both"/>
              <w:rPr>
                <w:rFonts w:eastAsiaTheme="minorEastAsia"/>
                <w:b/>
                <w:iCs/>
                <w:sz w:val="16"/>
                <w:szCs w:val="16"/>
              </w:rPr>
            </w:pPr>
            <w:r w:rsidRPr="00513AA8">
              <w:rPr>
                <w:rFonts w:eastAsiaTheme="minorEastAsia"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26944" behindDoc="0" locked="0" layoutInCell="1" allowOverlap="1" wp14:anchorId="63F33437" wp14:editId="4DBD2959">
                      <wp:simplePos x="0" y="0"/>
                      <wp:positionH relativeFrom="column">
                        <wp:posOffset>644843</wp:posOffset>
                      </wp:positionH>
                      <wp:positionV relativeFrom="paragraph">
                        <wp:posOffset>61595</wp:posOffset>
                      </wp:positionV>
                      <wp:extent cx="47624" cy="47624"/>
                      <wp:effectExtent l="0" t="0" r="10160" b="10160"/>
                      <wp:wrapNone/>
                      <wp:docPr id="1583482477" name="Ovál 2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624" cy="47624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FEA99D9" id="Ovál 277" o:spid="_x0000_s1026" style="position:absolute;margin-left:50.8pt;margin-top:4.85pt;width:3.75pt;height:3.75pt;z-index:25262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9F6460" w:rsidRPr="00513AA8">
              <w:rPr>
                <w:rFonts w:eastAsiaTheme="minorEastAsia"/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16704" behindDoc="0" locked="0" layoutInCell="1" allowOverlap="1" wp14:anchorId="05309B2D" wp14:editId="59305DAE">
                      <wp:simplePos x="0" y="0"/>
                      <wp:positionH relativeFrom="column">
                        <wp:posOffset>116205</wp:posOffset>
                      </wp:positionH>
                      <wp:positionV relativeFrom="paragraph">
                        <wp:posOffset>84773</wp:posOffset>
                      </wp:positionV>
                      <wp:extent cx="1423988" cy="0"/>
                      <wp:effectExtent l="0" t="76200" r="24130" b="95250"/>
                      <wp:wrapNone/>
                      <wp:docPr id="489068793" name="Přímá spojnice se šipkou 2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23988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28CD309" id="Přímá spojnice se šipkou 236" o:spid="_x0000_s1026" type="#_x0000_t32" style="position:absolute;margin-left:9.15pt;margin-top:6.7pt;width:112.15pt;height:0;z-index:25261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20A1DD08" w14:textId="23C3DF45" w:rsidR="009F6460" w:rsidRPr="00513AA8" w:rsidRDefault="00976E68" w:rsidP="00976E68">
            <w:pPr>
              <w:ind w:left="1877"/>
              <w:jc w:val="both"/>
              <w:rPr>
                <w:rFonts w:eastAsiaTheme="minorEastAsia"/>
                <w:b/>
                <w:i/>
                <w:sz w:val="16"/>
                <w:szCs w:val="16"/>
              </w:rPr>
            </w:pPr>
            <w:r w:rsidRPr="00513AA8">
              <w:rPr>
                <w:rFonts w:eastAsiaTheme="minorEastAsia"/>
                <w:b/>
                <w:i/>
                <w:sz w:val="16"/>
                <w:szCs w:val="16"/>
              </w:rPr>
              <w:t xml:space="preserve">        </w:t>
            </w:r>
            <w:r w:rsidRPr="00513AA8">
              <w:rPr>
                <w:rFonts w:eastAsiaTheme="minorEastAsia"/>
                <w:b/>
                <w:i/>
                <w:sz w:val="16"/>
                <w:szCs w:val="16"/>
              </w:rPr>
              <w:sym w:font="Symbol" w:char="F06E"/>
            </w:r>
          </w:p>
          <w:p w14:paraId="014C571F" w14:textId="41A3851C" w:rsidR="009F6460" w:rsidRPr="00513AA8" w:rsidRDefault="009F6460" w:rsidP="00117688">
            <w:pPr>
              <w:jc w:val="both"/>
              <w:rPr>
                <w:rFonts w:eastAsiaTheme="minorEastAsia"/>
                <w:b/>
                <w:iCs/>
                <w:sz w:val="16"/>
                <w:szCs w:val="16"/>
              </w:rPr>
            </w:pPr>
          </w:p>
          <w:p w14:paraId="454A0AD9" w14:textId="2F53C2F6" w:rsidR="00117688" w:rsidRPr="00513AA8" w:rsidRDefault="00117688" w:rsidP="00117688">
            <w:pPr>
              <w:jc w:val="both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448F01DF" w14:textId="77777777" w:rsidR="00117688" w:rsidRPr="002A65A5" w:rsidRDefault="00117688" w:rsidP="00117688">
            <w:pPr>
              <w:jc w:val="both"/>
              <w:rPr>
                <w:rFonts w:eastAsiaTheme="minorEastAsia"/>
              </w:rPr>
            </w:pPr>
          </w:p>
        </w:tc>
        <w:tc>
          <w:tcPr>
            <w:tcW w:w="2404" w:type="dxa"/>
            <w:vMerge/>
          </w:tcPr>
          <w:p w14:paraId="3D479616" w14:textId="77777777" w:rsidR="00117688" w:rsidRPr="002A65A5" w:rsidRDefault="00117688" w:rsidP="00117688">
            <w:pPr>
              <w:jc w:val="both"/>
              <w:rPr>
                <w:rFonts w:eastAsiaTheme="minorEastAsia"/>
              </w:rPr>
            </w:pPr>
          </w:p>
        </w:tc>
      </w:tr>
      <w:tr w:rsidR="00117688" w:rsidRPr="002A65A5" w14:paraId="2431CC6B" w14:textId="77777777" w:rsidTr="00853637">
        <w:tc>
          <w:tcPr>
            <w:tcW w:w="3114" w:type="dxa"/>
            <w:gridSpan w:val="2"/>
          </w:tcPr>
          <w:p w14:paraId="3807A234" w14:textId="0753783E" w:rsidR="00117688" w:rsidRPr="00B52ABA" w:rsidRDefault="00EC6246" w:rsidP="00F810DE">
            <w:pPr>
              <w:ind w:left="1021"/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dn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dt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 = </m:t>
                </m:r>
                <m:r>
                  <m:rPr>
                    <m:nor/>
                  </m:rPr>
                  <w:rPr>
                    <w:rFonts w:ascii="Cambria Math" w:hAnsi="Cambria Math"/>
                    <w:b/>
                    <w:bCs/>
                    <w:sz w:val="18"/>
                    <w:szCs w:val="18"/>
                  </w:rPr>
                  <m:t>konst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>.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>I</m:t>
                </m:r>
              </m:oMath>
            </m:oMathPara>
          </w:p>
          <w:p w14:paraId="17E68507" w14:textId="77777777" w:rsidR="00117688" w:rsidRPr="002A65A5" w:rsidRDefault="00117688" w:rsidP="00117688">
            <w:pPr>
              <w:jc w:val="both"/>
              <w:rPr>
                <w:rFonts w:eastAsiaTheme="minorEastAsia"/>
              </w:rPr>
            </w:pPr>
          </w:p>
        </w:tc>
        <w:tc>
          <w:tcPr>
            <w:tcW w:w="2835" w:type="dxa"/>
          </w:tcPr>
          <w:p w14:paraId="018A12BF" w14:textId="75A28802" w:rsidR="00117688" w:rsidRPr="00B52ABA" w:rsidRDefault="00EC6246" w:rsidP="00117688">
            <w:pPr>
              <w:ind w:left="744"/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dn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dt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 = </m:t>
                </m:r>
                <m:r>
                  <m:rPr>
                    <m:nor/>
                  </m:rPr>
                  <w:rPr>
                    <w:rFonts w:ascii="Cambria Math" w:hAnsi="Cambria Math"/>
                    <w:b/>
                    <w:bCs/>
                    <w:sz w:val="18"/>
                    <w:szCs w:val="18"/>
                  </w:rPr>
                  <m:t>konst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.  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ν</m:t>
                    </m:r>
                  </m:den>
                </m:f>
              </m:oMath>
            </m:oMathPara>
          </w:p>
          <w:p w14:paraId="28FDDB84" w14:textId="77777777" w:rsidR="00117688" w:rsidRPr="002A65A5" w:rsidRDefault="00117688" w:rsidP="00117688">
            <w:pPr>
              <w:jc w:val="both"/>
              <w:rPr>
                <w:rFonts w:eastAsiaTheme="minorEastAsia"/>
              </w:rPr>
            </w:pPr>
          </w:p>
        </w:tc>
        <w:tc>
          <w:tcPr>
            <w:tcW w:w="709" w:type="dxa"/>
            <w:vMerge/>
          </w:tcPr>
          <w:p w14:paraId="2DDB1E4A" w14:textId="77777777" w:rsidR="00117688" w:rsidRPr="002A65A5" w:rsidRDefault="00117688" w:rsidP="00117688">
            <w:pPr>
              <w:jc w:val="both"/>
              <w:rPr>
                <w:rFonts w:eastAsiaTheme="minorEastAsia"/>
              </w:rPr>
            </w:pPr>
          </w:p>
        </w:tc>
        <w:tc>
          <w:tcPr>
            <w:tcW w:w="2404" w:type="dxa"/>
            <w:vMerge/>
          </w:tcPr>
          <w:p w14:paraId="4A25B8DD" w14:textId="77777777" w:rsidR="00117688" w:rsidRPr="002A65A5" w:rsidRDefault="00117688" w:rsidP="00117688">
            <w:pPr>
              <w:jc w:val="both"/>
              <w:rPr>
                <w:rFonts w:eastAsiaTheme="minorEastAsia"/>
              </w:rPr>
            </w:pPr>
          </w:p>
        </w:tc>
      </w:tr>
      <w:tr w:rsidR="00A63A47" w:rsidRPr="002A65A5" w14:paraId="41FC4BF5" w14:textId="77777777" w:rsidTr="00853637">
        <w:tc>
          <w:tcPr>
            <w:tcW w:w="5949" w:type="dxa"/>
            <w:gridSpan w:val="3"/>
          </w:tcPr>
          <w:p w14:paraId="257BE3AA" w14:textId="20755C9E" w:rsidR="00FE0002" w:rsidRPr="006D671D" w:rsidRDefault="00A63A47" w:rsidP="006D671D">
            <w:pPr>
              <w:ind w:left="1171"/>
              <w:jc w:val="both"/>
              <w:rPr>
                <w:rFonts w:eastAsiaTheme="minorEastAsia"/>
                <w:b/>
                <w:bCs/>
                <w:sz w:val="20"/>
                <w:szCs w:val="20"/>
                <w:u w:val="thick"/>
              </w:rPr>
            </w:pPr>
            <w:r w:rsidRPr="001331EE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Opět naprostý souhlas s experimentem!</w:t>
            </w:r>
          </w:p>
        </w:tc>
        <w:tc>
          <w:tcPr>
            <w:tcW w:w="3113" w:type="dxa"/>
            <w:gridSpan w:val="2"/>
          </w:tcPr>
          <w:p w14:paraId="65BA953E" w14:textId="77777777" w:rsidR="00A63A47" w:rsidRPr="002A65A5" w:rsidRDefault="00A63A47" w:rsidP="00117688">
            <w:pPr>
              <w:jc w:val="both"/>
              <w:rPr>
                <w:rFonts w:eastAsiaTheme="minorEastAsia"/>
              </w:rPr>
            </w:pPr>
          </w:p>
        </w:tc>
      </w:tr>
    </w:tbl>
    <w:p w14:paraId="5DB41245" w14:textId="77777777" w:rsidR="003A16FA" w:rsidRDefault="003A16FA" w:rsidP="00DA7C00">
      <w:pPr>
        <w:spacing w:after="0"/>
        <w:jc w:val="both"/>
        <w:rPr>
          <w:rFonts w:eastAsiaTheme="minorEastAsia"/>
        </w:rPr>
      </w:pPr>
    </w:p>
    <w:p w14:paraId="602DD042" w14:textId="77777777" w:rsidR="00755E43" w:rsidRDefault="006B19C1" w:rsidP="00DD3FED">
      <w:pPr>
        <w:jc w:val="both"/>
        <w:rPr>
          <w:rFonts w:eastAsiaTheme="minorEastAsia"/>
        </w:rPr>
      </w:pPr>
      <w:r w:rsidRPr="002A65A5">
        <w:rPr>
          <w:rFonts w:eastAsiaTheme="minorEastAsia"/>
        </w:rPr>
        <w:t xml:space="preserve">Einsteinova fotonová hypotéza tedy </w:t>
      </w:r>
      <w:r w:rsidRPr="00753580">
        <w:rPr>
          <w:rFonts w:eastAsiaTheme="minorEastAsia"/>
          <w:u w:val="wave"/>
        </w:rPr>
        <w:t xml:space="preserve">kvantitativně objasňuje </w:t>
      </w:r>
      <w:r w:rsidR="000563C5" w:rsidRPr="00753580">
        <w:rPr>
          <w:rFonts w:eastAsiaTheme="minorEastAsia"/>
          <w:u w:val="wave"/>
        </w:rPr>
        <w:t>všechny pozorované zákonitosti fotoelektrického jevu</w:t>
      </w:r>
      <w:r w:rsidR="000563C5" w:rsidRPr="002A65A5">
        <w:rPr>
          <w:rFonts w:eastAsiaTheme="minorEastAsia"/>
        </w:rPr>
        <w:t>.</w:t>
      </w:r>
    </w:p>
    <w:p w14:paraId="497A4D27" w14:textId="77777777" w:rsidR="0068056B" w:rsidRDefault="0068056B" w:rsidP="00DD3FED">
      <w:pPr>
        <w:jc w:val="both"/>
        <w:rPr>
          <w:rFonts w:eastAsiaTheme="minorEastAsia"/>
        </w:rPr>
      </w:pPr>
    </w:p>
    <w:p w14:paraId="26348817" w14:textId="77777777" w:rsidR="0068056B" w:rsidRDefault="0068056B" w:rsidP="00DD3FED">
      <w:pPr>
        <w:jc w:val="both"/>
        <w:rPr>
          <w:rFonts w:eastAsiaTheme="minorEastAsia"/>
        </w:rPr>
      </w:pPr>
    </w:p>
    <w:p w14:paraId="15F82D00" w14:textId="77777777" w:rsidR="0068056B" w:rsidRDefault="0068056B" w:rsidP="00DD3FED">
      <w:pPr>
        <w:jc w:val="both"/>
        <w:rPr>
          <w:rFonts w:eastAsiaTheme="minorEastAsia"/>
        </w:rPr>
      </w:pPr>
    </w:p>
    <w:p w14:paraId="2FC138B1" w14:textId="77777777" w:rsidR="00BA60D1" w:rsidRDefault="00BA60D1" w:rsidP="00DD3FED">
      <w:pPr>
        <w:jc w:val="both"/>
        <w:rPr>
          <w:rFonts w:eastAsiaTheme="minorEastAsia"/>
        </w:rPr>
      </w:pPr>
    </w:p>
    <w:p w14:paraId="589B6318" w14:textId="77777777" w:rsidR="00BB49D8" w:rsidRDefault="00E543C3" w:rsidP="00DD3FED">
      <w:pPr>
        <w:jc w:val="both"/>
        <w:rPr>
          <w:rFonts w:eastAsiaTheme="minorEastAsia"/>
        </w:rPr>
      </w:pPr>
      <w:r w:rsidRPr="002A65A5">
        <w:rPr>
          <w:rFonts w:eastAsiaTheme="minorEastAsia"/>
        </w:rPr>
        <w:lastRenderedPageBreak/>
        <w:t xml:space="preserve">Další rozšíření Einsteinovy fotonové hypotézy náleží </w:t>
      </w:r>
      <w:r w:rsidRPr="00B20DBA">
        <w:rPr>
          <w:rFonts w:eastAsiaTheme="minorEastAsia"/>
          <w:u w:val="wave"/>
        </w:rPr>
        <w:t>Arthuru Comptonovi</w:t>
      </w:r>
      <w:r w:rsidRPr="002A65A5">
        <w:rPr>
          <w:rFonts w:eastAsiaTheme="minorEastAsia"/>
        </w:rPr>
        <w:t>.</w:t>
      </w:r>
    </w:p>
    <w:p w14:paraId="158E001A" w14:textId="77777777" w:rsidR="00375235" w:rsidRPr="002A65A5" w:rsidRDefault="00375235" w:rsidP="00DD3FED">
      <w:pPr>
        <w:jc w:val="both"/>
        <w:rPr>
          <w:rFonts w:eastAsiaTheme="minorEastAsia"/>
        </w:rPr>
      </w:pPr>
    </w:p>
    <w:p w14:paraId="28B333E0" w14:textId="77777777" w:rsidR="007C7BB0" w:rsidRDefault="002A3973" w:rsidP="00F24267">
      <w:pPr>
        <w:tabs>
          <w:tab w:val="left" w:pos="1134"/>
        </w:tabs>
        <w:spacing w:after="0"/>
        <w:jc w:val="both"/>
        <w:rPr>
          <w:b/>
          <w:bCs/>
          <w:i/>
          <w:iCs/>
        </w:rPr>
      </w:pPr>
      <w:r w:rsidRPr="00E61565">
        <w:rPr>
          <w:b/>
          <w:bCs/>
          <w:i/>
          <w:iCs/>
          <w:u w:val="double"/>
        </w:rPr>
        <w:t>Úvaha č.</w:t>
      </w:r>
      <w:r w:rsidR="00723F45">
        <w:rPr>
          <w:b/>
          <w:bCs/>
          <w:i/>
          <w:iCs/>
          <w:u w:val="double"/>
        </w:rPr>
        <w:t> </w:t>
      </w:r>
      <w:r w:rsidRPr="00E61565">
        <w:rPr>
          <w:b/>
          <w:bCs/>
          <w:i/>
          <w:iCs/>
          <w:u w:val="double"/>
        </w:rPr>
        <w:t>1</w:t>
      </w:r>
    </w:p>
    <w:p w14:paraId="0A446BEC" w14:textId="3BA449E2" w:rsidR="00C715EA" w:rsidRPr="00723F45" w:rsidRDefault="00A866B6" w:rsidP="00F24267">
      <w:pPr>
        <w:tabs>
          <w:tab w:val="left" w:pos="1134"/>
        </w:tabs>
        <w:spacing w:after="0"/>
        <w:jc w:val="both"/>
        <w:rPr>
          <w:u w:val="double"/>
        </w:rPr>
      </w:pPr>
      <w:r w:rsidRPr="002A65A5">
        <w:rPr>
          <w:rFonts w:eastAsiaTheme="minorEastAsia"/>
        </w:rPr>
        <w:t xml:space="preserve">Má-li foton energii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E</m:t>
            </m:r>
          </m:e>
          <m:sub>
            <m:r>
              <m:rPr>
                <m:nor/>
              </m:rPr>
              <w:rPr>
                <w:rFonts w:ascii="Cambria Math" w:eastAsiaTheme="minorEastAsia" w:hAnsi="Cambria Math"/>
              </w:rPr>
              <m:t>fot</m:t>
            </m:r>
          </m:sub>
        </m:sSub>
        <m:r>
          <w:rPr>
            <w:rFonts w:ascii="Cambria Math" w:eastAsiaTheme="minorEastAsia" w:hAnsi="Cambria Math"/>
          </w:rPr>
          <m:t>=h.ν</m:t>
        </m:r>
      </m:oMath>
      <w:r w:rsidRPr="002A65A5">
        <w:rPr>
          <w:rFonts w:eastAsiaTheme="minorEastAsia"/>
        </w:rPr>
        <w:t xml:space="preserve">, pak podle Einsteinova vztahu </w:t>
      </w:r>
      <m:oMath>
        <m:r>
          <w:rPr>
            <w:rFonts w:ascii="Cambria Math" w:eastAsiaTheme="minorEastAsia" w:hAnsi="Cambria Math"/>
          </w:rPr>
          <m:t>E=m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c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 w:rsidRPr="002A65A5">
        <w:rPr>
          <w:rFonts w:eastAsiaTheme="minorEastAsia"/>
        </w:rPr>
        <w:t xml:space="preserve"> musí mít i</w:t>
      </w:r>
      <w:r w:rsidR="00723F45">
        <w:rPr>
          <w:rFonts w:eastAsiaTheme="minorEastAsia"/>
        </w:rPr>
        <w:t> </w:t>
      </w:r>
      <w:r w:rsidRPr="00723F45">
        <w:rPr>
          <w:rFonts w:eastAsiaTheme="minorEastAsia"/>
          <w:u w:val="wave"/>
        </w:rPr>
        <w:t>hmotnost</w:t>
      </w:r>
      <w:r w:rsidRPr="002A65A5">
        <w:rPr>
          <w:rFonts w:eastAsiaTheme="minorEastAsia"/>
        </w:rPr>
        <w:t>, a</w:t>
      </w:r>
      <w:r w:rsidR="00723F45">
        <w:rPr>
          <w:rFonts w:eastAsiaTheme="minorEastAsia"/>
        </w:rPr>
        <w:t> </w:t>
      </w:r>
      <w:r w:rsidRPr="002A65A5">
        <w:rPr>
          <w:rFonts w:eastAsiaTheme="minorEastAsia"/>
        </w:rPr>
        <w:t>to: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283"/>
        <w:gridCol w:w="5523"/>
      </w:tblGrid>
      <w:tr w:rsidR="005648FE" w:rsidRPr="002A65A5" w14:paraId="020A7BD2" w14:textId="77777777" w:rsidTr="00D40B02">
        <w:tc>
          <w:tcPr>
            <w:tcW w:w="3256" w:type="dxa"/>
          </w:tcPr>
          <w:p w14:paraId="7DED0244" w14:textId="77777777" w:rsidR="005648FE" w:rsidRPr="002A65A5" w:rsidRDefault="00C4767E" w:rsidP="00DD3FED">
            <w:pPr>
              <w:jc w:val="both"/>
              <w:rPr>
                <w:rFonts w:eastAsiaTheme="minorEastAsia"/>
              </w:rPr>
            </w:pPr>
            <w:r w:rsidRPr="002A65A5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77376" behindDoc="0" locked="0" layoutInCell="1" allowOverlap="1" wp14:anchorId="50C6814C" wp14:editId="76B1CF3D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78423</wp:posOffset>
                      </wp:positionV>
                      <wp:extent cx="1795463" cy="523875"/>
                      <wp:effectExtent l="0" t="0" r="14605" b="28575"/>
                      <wp:wrapNone/>
                      <wp:docPr id="794991219" name="Obdélník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5463" cy="5238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310FDD" id="Obdélník 13" o:spid="_x0000_s1026" style="position:absolute;margin-left:9pt;margin-top:6.2pt;width:141.4pt;height:41.2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087CDA20" w14:textId="77777777" w:rsidR="005648FE" w:rsidRPr="002A65A5" w:rsidRDefault="00EC6246" w:rsidP="005648FE">
            <w:pPr>
              <w:ind w:left="44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m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fot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E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fot</m:t>
                        </m:r>
                      </m:sub>
                    </m:sSub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h</m:t>
                    </m:r>
                    <m:r>
                      <w:rPr>
                        <w:rFonts w:ascii="Cambria Math" w:eastAsiaTheme="minorEastAsia" w:hAnsi="Cambria Math"/>
                      </w:rPr>
                      <m:t>ν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h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cλ</m:t>
                    </m:r>
                  </m:den>
                </m:f>
              </m:oMath>
            </m:oMathPara>
          </w:p>
          <w:p w14:paraId="38C8B4FF" w14:textId="77777777" w:rsidR="005648FE" w:rsidRPr="002A65A5" w:rsidRDefault="005648FE" w:rsidP="00DD3FED">
            <w:pPr>
              <w:jc w:val="both"/>
              <w:rPr>
                <w:rFonts w:eastAsiaTheme="minorEastAsia"/>
              </w:rPr>
            </w:pPr>
          </w:p>
        </w:tc>
        <w:tc>
          <w:tcPr>
            <w:tcW w:w="283" w:type="dxa"/>
          </w:tcPr>
          <w:p w14:paraId="06D47D65" w14:textId="77777777" w:rsidR="005648FE" w:rsidRPr="002A65A5" w:rsidRDefault="005648FE" w:rsidP="00DD3FED">
            <w:pPr>
              <w:jc w:val="both"/>
              <w:rPr>
                <w:rFonts w:eastAsiaTheme="minorEastAsia"/>
              </w:rPr>
            </w:pPr>
          </w:p>
          <w:p w14:paraId="20DB4E9B" w14:textId="77777777" w:rsidR="005648FE" w:rsidRDefault="005648FE" w:rsidP="00DD3FED">
            <w:pPr>
              <w:jc w:val="both"/>
              <w:rPr>
                <w:rFonts w:eastAsiaTheme="minorEastAsia"/>
              </w:rPr>
            </w:pPr>
          </w:p>
          <w:p w14:paraId="18634BA8" w14:textId="77777777" w:rsidR="00CB7318" w:rsidRPr="00D40B02" w:rsidRDefault="00CB7318" w:rsidP="00DD3FED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  <w:p w14:paraId="345A1A1D" w14:textId="77777777" w:rsidR="005648FE" w:rsidRPr="00451FF6" w:rsidRDefault="005648FE" w:rsidP="00DD3FED">
            <w:pPr>
              <w:jc w:val="both"/>
              <w:rPr>
                <w:rFonts w:eastAsiaTheme="minorEastAsia"/>
                <w:b/>
                <w:bCs/>
              </w:rPr>
            </w:pPr>
            <w:r w:rsidRPr="00451FF6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5523" w:type="dxa"/>
            <w:vAlign w:val="center"/>
          </w:tcPr>
          <w:p w14:paraId="7FA89935" w14:textId="77777777" w:rsidR="005648FE" w:rsidRPr="002A65A5" w:rsidRDefault="005648FE" w:rsidP="00D40B02">
            <w:pPr>
              <w:tabs>
                <w:tab w:val="right" w:pos="4964"/>
              </w:tabs>
              <w:rPr>
                <w:rFonts w:eastAsiaTheme="minorEastAsia"/>
              </w:rPr>
            </w:pPr>
            <w:r w:rsidRPr="002A65A5">
              <w:rPr>
                <w:rFonts w:eastAsiaTheme="minorEastAsia"/>
              </w:rPr>
              <w:tab/>
              <w:t>(2.2.12)</w:t>
            </w:r>
          </w:p>
        </w:tc>
      </w:tr>
    </w:tbl>
    <w:p w14:paraId="2C144654" w14:textId="77777777" w:rsidR="007C7BB0" w:rsidRDefault="007C7BB0" w:rsidP="00EA60A9">
      <w:pPr>
        <w:spacing w:after="0"/>
        <w:jc w:val="both"/>
        <w:rPr>
          <w:rFonts w:eastAsiaTheme="minorEastAsia"/>
        </w:rPr>
      </w:pPr>
    </w:p>
    <w:p w14:paraId="673CDA9D" w14:textId="7DD9EADE" w:rsidR="00977E6D" w:rsidRPr="002A65A5" w:rsidRDefault="005648FE" w:rsidP="00EA60A9">
      <w:pPr>
        <w:spacing w:after="0"/>
        <w:jc w:val="both"/>
        <w:rPr>
          <w:rFonts w:eastAsiaTheme="minorEastAsia"/>
        </w:rPr>
      </w:pPr>
      <w:r w:rsidRPr="002A65A5">
        <w:rPr>
          <w:rFonts w:eastAsiaTheme="minorEastAsia"/>
        </w:rPr>
        <w:t>Např.</w:t>
      </w:r>
      <w:r w:rsidR="00383249" w:rsidRPr="002A65A5">
        <w:rPr>
          <w:rFonts w:eastAsiaTheme="minorEastAsia"/>
        </w:rPr>
        <w:t xml:space="preserve"> pro foton RTG záření o</w:t>
      </w:r>
      <w:r w:rsidR="004E5ED8">
        <w:rPr>
          <w:rFonts w:eastAsiaTheme="minorEastAsia"/>
        </w:rPr>
        <w:t> </w:t>
      </w:r>
      <w:r w:rsidR="00383249" w:rsidRPr="002A65A5">
        <w:rPr>
          <w:rFonts w:eastAsiaTheme="minorEastAsia"/>
        </w:rPr>
        <w:t>vlnové</w:t>
      </w:r>
      <w:r w:rsidR="00125E22" w:rsidRPr="002A65A5">
        <w:rPr>
          <w:rFonts w:eastAsiaTheme="minorEastAsia"/>
        </w:rPr>
        <w:t xml:space="preserve"> </w:t>
      </w:r>
      <w:r w:rsidR="00383249" w:rsidRPr="002A65A5">
        <w:rPr>
          <w:rFonts w:eastAsiaTheme="minorEastAsia"/>
        </w:rPr>
        <w:t xml:space="preserve">délce </w:t>
      </w:r>
      <w:r w:rsidR="00AE413D" w:rsidRPr="00F7744B">
        <w:rPr>
          <w:rFonts w:eastAsiaTheme="minorEastAsia"/>
          <w:i/>
          <w:iCs/>
        </w:rPr>
        <w:sym w:font="Symbol" w:char="F06C"/>
      </w:r>
      <w:r w:rsidR="00AE413D" w:rsidRPr="002A65A5">
        <w:rPr>
          <w:rFonts w:eastAsiaTheme="minorEastAsia"/>
        </w:rPr>
        <w:t xml:space="preserve"> = 2.5</w:t>
      </w:r>
      <w:r w:rsidR="00AE413D" w:rsidRPr="002A65A5">
        <w:rPr>
          <w:rFonts w:eastAsiaTheme="minorEastAsia"/>
        </w:rPr>
        <w:sym w:font="Symbol" w:char="F0B4"/>
      </w:r>
      <w:r w:rsidR="00AE413D" w:rsidRPr="002A65A5">
        <w:rPr>
          <w:rFonts w:eastAsiaTheme="minorEastAsia"/>
        </w:rPr>
        <w:t>10</w:t>
      </w:r>
      <w:r w:rsidR="00AE413D" w:rsidRPr="002A65A5">
        <w:rPr>
          <w:rFonts w:eastAsiaTheme="minorEastAsia"/>
          <w:vertAlign w:val="superscript"/>
        </w:rPr>
        <w:t>-12</w:t>
      </w:r>
      <w:r w:rsidR="004E5ED8">
        <w:rPr>
          <w:rFonts w:eastAsiaTheme="minorEastAsia"/>
        </w:rPr>
        <w:t> </w:t>
      </w:r>
      <w:r w:rsidR="00AE413D" w:rsidRPr="002A65A5">
        <w:rPr>
          <w:rFonts w:eastAsiaTheme="minorEastAsia"/>
        </w:rPr>
        <w:t>[m]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283"/>
        <w:gridCol w:w="4956"/>
      </w:tblGrid>
      <w:tr w:rsidR="002F7169" w:rsidRPr="002A65A5" w14:paraId="5BB96BA2" w14:textId="77777777" w:rsidTr="00B45F73">
        <w:tc>
          <w:tcPr>
            <w:tcW w:w="3823" w:type="dxa"/>
          </w:tcPr>
          <w:p w14:paraId="249BA323" w14:textId="77777777" w:rsidR="002F7169" w:rsidRPr="002A65A5" w:rsidRDefault="00F3180C" w:rsidP="002F7169">
            <w:pPr>
              <w:jc w:val="both"/>
              <w:rPr>
                <w:rFonts w:eastAsiaTheme="minorEastAsia"/>
              </w:rPr>
            </w:pPr>
            <w:r w:rsidRPr="002A65A5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78400" behindDoc="0" locked="0" layoutInCell="1" allowOverlap="1" wp14:anchorId="4773B886" wp14:editId="3BD956F9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46991</wp:posOffset>
                      </wp:positionV>
                      <wp:extent cx="2205037" cy="419100"/>
                      <wp:effectExtent l="0" t="0" r="24130" b="19050"/>
                      <wp:wrapNone/>
                      <wp:docPr id="788342390" name="Obdélník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05037" cy="4191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4F6AEB" id="Obdélník 14" o:spid="_x0000_s1026" style="position:absolute;margin-left:9.4pt;margin-top:3.7pt;width:173.6pt;height:33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01CE47FD" w14:textId="77777777" w:rsidR="002F7169" w:rsidRPr="002A65A5" w:rsidRDefault="00EC6246" w:rsidP="002F7169">
            <w:pPr>
              <w:ind w:left="44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</w:rPr>
                      <m:t>m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fot</m:t>
                    </m:r>
                  </m:sub>
                  <m:sup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RTG</m:t>
                    </m:r>
                  </m:sup>
                </m:sSubSup>
                <m:r>
                  <w:rPr>
                    <w:rFonts w:ascii="Cambria Math" w:eastAsiaTheme="minorEastAsia" w:hAnsi="Cambria Math"/>
                  </w:rPr>
                  <m:t xml:space="preserve"> ≈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10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r>
                      <w:rPr>
                        <w:rFonts w:ascii="Cambria Math" w:eastAsiaTheme="minorEastAsia" w:hAnsi="Cambria Math"/>
                      </w:rPr>
                      <m:t>30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kg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≈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m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elektron</m:t>
                    </m:r>
                  </m:sub>
                </m:sSub>
              </m:oMath>
            </m:oMathPara>
          </w:p>
          <w:p w14:paraId="61AC7951" w14:textId="77777777" w:rsidR="002F7169" w:rsidRPr="002A65A5" w:rsidRDefault="002F7169" w:rsidP="00DD3FED">
            <w:pPr>
              <w:jc w:val="both"/>
              <w:rPr>
                <w:rFonts w:eastAsiaTheme="minorEastAsia"/>
              </w:rPr>
            </w:pPr>
          </w:p>
        </w:tc>
        <w:tc>
          <w:tcPr>
            <w:tcW w:w="283" w:type="dxa"/>
          </w:tcPr>
          <w:p w14:paraId="30B7126A" w14:textId="77777777" w:rsidR="002F7169" w:rsidRPr="002A65A5" w:rsidRDefault="002F7169" w:rsidP="00DD3FED">
            <w:pPr>
              <w:jc w:val="both"/>
              <w:rPr>
                <w:rFonts w:eastAsiaTheme="minorEastAsia"/>
              </w:rPr>
            </w:pPr>
          </w:p>
          <w:p w14:paraId="7A4A2BE5" w14:textId="77777777" w:rsidR="00F3180C" w:rsidRPr="002A65A5" w:rsidRDefault="00F3180C" w:rsidP="00DD3FED">
            <w:pPr>
              <w:jc w:val="both"/>
              <w:rPr>
                <w:rFonts w:eastAsiaTheme="minorEastAsia"/>
              </w:rPr>
            </w:pPr>
          </w:p>
          <w:p w14:paraId="0A82E3A9" w14:textId="77777777" w:rsidR="002F7169" w:rsidRPr="009A75DD" w:rsidRDefault="002F7169" w:rsidP="00DD3FED">
            <w:pPr>
              <w:jc w:val="both"/>
              <w:rPr>
                <w:rFonts w:eastAsiaTheme="minorEastAsia"/>
                <w:b/>
                <w:bCs/>
              </w:rPr>
            </w:pPr>
            <w:r w:rsidRPr="009A75DD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4956" w:type="dxa"/>
            <w:vAlign w:val="center"/>
          </w:tcPr>
          <w:p w14:paraId="5A647A6C" w14:textId="77777777" w:rsidR="002F7169" w:rsidRPr="002A65A5" w:rsidRDefault="00F3180C" w:rsidP="00F3180C">
            <w:pPr>
              <w:tabs>
                <w:tab w:val="right" w:pos="4381"/>
              </w:tabs>
              <w:rPr>
                <w:rFonts w:eastAsiaTheme="minorEastAsia"/>
              </w:rPr>
            </w:pPr>
            <w:r w:rsidRPr="002A65A5">
              <w:rPr>
                <w:rFonts w:eastAsiaTheme="minorEastAsia"/>
              </w:rPr>
              <w:tab/>
            </w:r>
            <w:r w:rsidR="002F7169" w:rsidRPr="002A65A5">
              <w:rPr>
                <w:rFonts w:eastAsiaTheme="minorEastAsia"/>
              </w:rPr>
              <w:t>(2.2.13)</w:t>
            </w:r>
          </w:p>
        </w:tc>
      </w:tr>
    </w:tbl>
    <w:p w14:paraId="7362FCFE" w14:textId="77777777" w:rsidR="007D407B" w:rsidRDefault="007D407B" w:rsidP="00C429EE">
      <w:pPr>
        <w:jc w:val="both"/>
        <w:rPr>
          <w:rFonts w:eastAsiaTheme="minorEastAsia"/>
        </w:rPr>
      </w:pPr>
    </w:p>
    <w:p w14:paraId="3C1AF711" w14:textId="77777777" w:rsidR="005C5148" w:rsidRDefault="00BB49D8" w:rsidP="008B088C">
      <w:pPr>
        <w:tabs>
          <w:tab w:val="left" w:pos="1134"/>
        </w:tabs>
        <w:spacing w:after="0"/>
        <w:jc w:val="both"/>
        <w:rPr>
          <w:b/>
          <w:bCs/>
        </w:rPr>
      </w:pPr>
      <w:r w:rsidRPr="00E61565">
        <w:rPr>
          <w:b/>
          <w:bCs/>
          <w:i/>
          <w:iCs/>
          <w:u w:val="double"/>
        </w:rPr>
        <w:t>Úvaha č.</w:t>
      </w:r>
      <w:r w:rsidR="003E4F57">
        <w:rPr>
          <w:b/>
          <w:bCs/>
          <w:i/>
          <w:iCs/>
          <w:u w:val="double"/>
        </w:rPr>
        <w:t> </w:t>
      </w:r>
      <w:r w:rsidRPr="00E61565">
        <w:rPr>
          <w:b/>
          <w:bCs/>
          <w:i/>
          <w:iCs/>
          <w:u w:val="double"/>
        </w:rPr>
        <w:t>2</w:t>
      </w:r>
    </w:p>
    <w:p w14:paraId="37907FA1" w14:textId="746AB126" w:rsidR="00E3365B" w:rsidRPr="002715DD" w:rsidRDefault="00E4023D" w:rsidP="008B088C">
      <w:pPr>
        <w:tabs>
          <w:tab w:val="left" w:pos="1134"/>
        </w:tabs>
        <w:spacing w:after="0"/>
        <w:jc w:val="both"/>
        <w:rPr>
          <w:b/>
          <w:bCs/>
          <w:u w:val="double"/>
        </w:rPr>
      </w:pPr>
      <w:r w:rsidRPr="002A65A5">
        <w:rPr>
          <w:rFonts w:eastAsiaTheme="minorEastAsia"/>
        </w:rPr>
        <w:t xml:space="preserve">Má-li foton </w:t>
      </w:r>
      <w:r w:rsidRPr="003E4F57">
        <w:rPr>
          <w:rFonts w:eastAsiaTheme="minorEastAsia"/>
          <w:u w:val="wave"/>
        </w:rPr>
        <w:t>hmotnost</w:t>
      </w:r>
      <w:r w:rsidRPr="002A65A5">
        <w:rPr>
          <w:rFonts w:eastAsiaTheme="minorEastAsia"/>
        </w:rPr>
        <w:t xml:space="preserve">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m</m:t>
                </m:r>
              </m:e>
              <m:sub>
                <m:r>
                  <m:rPr>
                    <m:nor/>
                  </m:rPr>
                  <w:rPr>
                    <w:rFonts w:ascii="Cambria Math" w:eastAsiaTheme="minorEastAsia" w:hAnsi="Cambria Math"/>
                  </w:rPr>
                  <m:t>fot</m:t>
                </m:r>
              </m:sub>
            </m:sSub>
            <m:r>
              <w:rPr>
                <w:rFonts w:ascii="Cambria Math" w:eastAsiaTheme="minorEastAsia" w:hAnsi="Cambria Math"/>
              </w:rPr>
              <m:t xml:space="preserve">= 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h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cλ</m:t>
                </m:r>
              </m:den>
            </m:f>
          </m:e>
        </m:d>
      </m:oMath>
      <w:r w:rsidRPr="002A65A5">
        <w:rPr>
          <w:rFonts w:eastAsiaTheme="minorEastAsia"/>
        </w:rPr>
        <w:t xml:space="preserve">, a přitom se </w:t>
      </w:r>
      <w:r w:rsidRPr="006A099F">
        <w:rPr>
          <w:rFonts w:eastAsiaTheme="minorEastAsia"/>
          <w:u w:val="wave"/>
        </w:rPr>
        <w:t>pohybuje</w:t>
      </w:r>
      <w:r w:rsidRPr="002A65A5">
        <w:rPr>
          <w:rFonts w:eastAsiaTheme="minorEastAsia"/>
        </w:rPr>
        <w:t xml:space="preserve"> </w:t>
      </w:r>
      <w:r w:rsidR="007E518A" w:rsidRPr="002A65A5">
        <w:rPr>
          <w:rFonts w:eastAsiaTheme="minorEastAsia"/>
        </w:rPr>
        <w:t>(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v</m:t>
            </m:r>
          </m:e>
          <m:sub>
            <m:r>
              <m:rPr>
                <m:nor/>
              </m:rPr>
              <w:rPr>
                <w:rFonts w:ascii="Cambria Math" w:eastAsiaTheme="minorEastAsia" w:hAnsi="Cambria Math"/>
              </w:rPr>
              <m:t>fot</m:t>
            </m:r>
          </m:sub>
        </m:sSub>
        <m:r>
          <w:rPr>
            <w:rFonts w:ascii="Cambria Math" w:eastAsiaTheme="minorEastAsia" w:hAnsi="Cambria Math"/>
          </w:rPr>
          <m:t>=c</m:t>
        </m:r>
      </m:oMath>
      <w:r w:rsidR="00F7744B">
        <w:rPr>
          <w:rFonts w:eastAsiaTheme="minorEastAsia"/>
        </w:rPr>
        <w:t xml:space="preserve"> </w:t>
      </w:r>
      <w:r w:rsidR="007E518A" w:rsidRPr="002A65A5">
        <w:rPr>
          <w:rFonts w:eastAsiaTheme="minorEastAsia"/>
        </w:rPr>
        <w:t>ve všech inerciálních systémech, neboť jde o</w:t>
      </w:r>
      <w:r w:rsidR="006A099F">
        <w:rPr>
          <w:rFonts w:eastAsiaTheme="minorEastAsia"/>
        </w:rPr>
        <w:t> </w:t>
      </w:r>
      <w:r w:rsidR="007E518A" w:rsidRPr="002A65A5">
        <w:rPr>
          <w:rFonts w:eastAsiaTheme="minorEastAsia"/>
        </w:rPr>
        <w:t>elektromagnetické záření), musí mít i</w:t>
      </w:r>
      <w:r w:rsidR="006A099F">
        <w:rPr>
          <w:rFonts w:eastAsiaTheme="minorEastAsia"/>
        </w:rPr>
        <w:t> </w:t>
      </w:r>
      <w:r w:rsidR="007E518A" w:rsidRPr="006A099F">
        <w:rPr>
          <w:rFonts w:eastAsiaTheme="minorEastAsia"/>
          <w:u w:val="wave"/>
        </w:rPr>
        <w:t>hybnost</w:t>
      </w:r>
      <w:r w:rsidR="007E518A" w:rsidRPr="002A65A5">
        <w:rPr>
          <w:rFonts w:eastAsiaTheme="minorEastAsia"/>
        </w:rPr>
        <w:t>, a</w:t>
      </w:r>
      <w:r w:rsidR="006A099F">
        <w:rPr>
          <w:rFonts w:eastAsiaTheme="minorEastAsia"/>
        </w:rPr>
        <w:t> </w:t>
      </w:r>
      <w:r w:rsidR="007E518A" w:rsidRPr="002A65A5">
        <w:rPr>
          <w:rFonts w:eastAsiaTheme="minorEastAsia"/>
        </w:rPr>
        <w:t>to: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5239"/>
      </w:tblGrid>
      <w:tr w:rsidR="00E82F14" w:rsidRPr="002A65A5" w14:paraId="018990CA" w14:textId="77777777" w:rsidTr="003E284A">
        <w:tc>
          <w:tcPr>
            <w:tcW w:w="3823" w:type="dxa"/>
          </w:tcPr>
          <w:p w14:paraId="3D7D17EF" w14:textId="77777777" w:rsidR="00E82F14" w:rsidRPr="002A65A5" w:rsidRDefault="0011093B" w:rsidP="00DD3FED">
            <w:pPr>
              <w:jc w:val="both"/>
              <w:rPr>
                <w:rFonts w:eastAsiaTheme="minorEastAsia"/>
              </w:rPr>
            </w:pPr>
            <w:r w:rsidRPr="002A65A5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79424" behindDoc="0" locked="0" layoutInCell="1" allowOverlap="1" wp14:anchorId="2821E4E1" wp14:editId="2D5E9E16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72389</wp:posOffset>
                      </wp:positionV>
                      <wp:extent cx="2171700" cy="542925"/>
                      <wp:effectExtent l="0" t="0" r="19050" b="28575"/>
                      <wp:wrapNone/>
                      <wp:docPr id="781991787" name="Obdélník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71700" cy="5429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D050CB" id="Obdélník 15" o:spid="_x0000_s1026" style="position:absolute;margin-left:9.4pt;margin-top:5.7pt;width:171pt;height:42.75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030BFA81" w14:textId="4E1D49F3" w:rsidR="00E82F14" w:rsidRPr="002A65A5" w:rsidRDefault="00EC6246" w:rsidP="00941D92">
            <w:pPr>
              <w:ind w:left="44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p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fot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m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fot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 .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fot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h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cλ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.</m:t>
                </m:r>
                <m:r>
                  <w:rPr>
                    <w:rFonts w:ascii="Cambria Math" w:eastAsiaTheme="minorEastAsia" w:hAnsi="Cambria Math"/>
                  </w:rPr>
                  <m:t>c</m:t>
                </m:r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h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λ</m:t>
                    </m:r>
                  </m:den>
                </m:f>
              </m:oMath>
            </m:oMathPara>
          </w:p>
          <w:p w14:paraId="7D95CFB2" w14:textId="77777777" w:rsidR="00E82F14" w:rsidRPr="002A65A5" w:rsidRDefault="00E82F14" w:rsidP="00DD3FED">
            <w:pPr>
              <w:jc w:val="both"/>
              <w:rPr>
                <w:rFonts w:eastAsiaTheme="minorEastAsia"/>
              </w:rPr>
            </w:pPr>
          </w:p>
        </w:tc>
        <w:tc>
          <w:tcPr>
            <w:tcW w:w="5239" w:type="dxa"/>
            <w:vAlign w:val="center"/>
          </w:tcPr>
          <w:p w14:paraId="774DDFA4" w14:textId="77777777" w:rsidR="00E82F14" w:rsidRPr="002A65A5" w:rsidRDefault="0099194F" w:rsidP="00C429EE">
            <w:pPr>
              <w:tabs>
                <w:tab w:val="right" w:pos="4671"/>
              </w:tabs>
              <w:rPr>
                <w:rFonts w:eastAsiaTheme="minorEastAsia"/>
              </w:rPr>
            </w:pPr>
            <w:r w:rsidRPr="002A65A5">
              <w:rPr>
                <w:rFonts w:eastAsiaTheme="minorEastAsia"/>
              </w:rPr>
              <w:tab/>
            </w:r>
            <w:r w:rsidR="00941D92" w:rsidRPr="002A65A5">
              <w:rPr>
                <w:rFonts w:eastAsiaTheme="minorEastAsia"/>
              </w:rPr>
              <w:t>(2.2.14)</w:t>
            </w:r>
          </w:p>
        </w:tc>
      </w:tr>
    </w:tbl>
    <w:p w14:paraId="158452C1" w14:textId="77777777" w:rsidR="00977E6D" w:rsidRPr="002A65A5" w:rsidRDefault="00480042" w:rsidP="004C0D1B">
      <w:pPr>
        <w:spacing w:after="0"/>
        <w:jc w:val="both"/>
        <w:rPr>
          <w:rFonts w:eastAsiaTheme="minorEastAsia"/>
        </w:rPr>
      </w:pPr>
      <w:r w:rsidRPr="002A65A5">
        <w:rPr>
          <w:rFonts w:eastAsiaTheme="minorEastAsia"/>
        </w:rPr>
        <w:t>nebo přesněji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260"/>
        <w:gridCol w:w="284"/>
        <w:gridCol w:w="709"/>
        <w:gridCol w:w="4105"/>
      </w:tblGrid>
      <w:tr w:rsidR="009D2F13" w:rsidRPr="002A65A5" w14:paraId="1CFF5672" w14:textId="77777777" w:rsidTr="00D649CA">
        <w:tc>
          <w:tcPr>
            <w:tcW w:w="704" w:type="dxa"/>
          </w:tcPr>
          <w:p w14:paraId="10676087" w14:textId="77777777" w:rsidR="009D2F13" w:rsidRPr="002A65A5" w:rsidRDefault="009D2F13" w:rsidP="004F630C">
            <w:pPr>
              <w:rPr>
                <w:rFonts w:eastAsiaTheme="minorEastAsia"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1881472" behindDoc="0" locked="0" layoutInCell="1" allowOverlap="1" wp14:anchorId="08869050" wp14:editId="00DE9066">
                  <wp:simplePos x="0" y="0"/>
                  <wp:positionH relativeFrom="column">
                    <wp:posOffset>49530</wp:posOffset>
                  </wp:positionH>
                  <wp:positionV relativeFrom="paragraph">
                    <wp:posOffset>226060</wp:posOffset>
                  </wp:positionV>
                  <wp:extent cx="223520" cy="395605"/>
                  <wp:effectExtent l="0" t="0" r="0" b="4445"/>
                  <wp:wrapSquare wrapText="bothSides"/>
                  <wp:docPr id="1570762441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</w:tcPr>
          <w:p w14:paraId="68EED2AD" w14:textId="77777777" w:rsidR="009D2F13" w:rsidRPr="002A65A5" w:rsidRDefault="0068213D" w:rsidP="00DD3FED">
            <w:pPr>
              <w:jc w:val="both"/>
              <w:rPr>
                <w:rFonts w:eastAsiaTheme="minorEastAsia"/>
              </w:rPr>
            </w:pPr>
            <w:r w:rsidRPr="002A65A5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84544" behindDoc="0" locked="0" layoutInCell="1" allowOverlap="1" wp14:anchorId="168127B2" wp14:editId="25374332">
                      <wp:simplePos x="0" y="0"/>
                      <wp:positionH relativeFrom="column">
                        <wp:posOffset>5398</wp:posOffset>
                      </wp:positionH>
                      <wp:positionV relativeFrom="paragraph">
                        <wp:posOffset>52388</wp:posOffset>
                      </wp:positionV>
                      <wp:extent cx="1919287" cy="768350"/>
                      <wp:effectExtent l="0" t="0" r="24130" b="12700"/>
                      <wp:wrapNone/>
                      <wp:docPr id="1272197593" name="Obdélník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19287" cy="7683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D3AF58" id="Obdélník 16" o:spid="_x0000_s1026" style="position:absolute;margin-left:.45pt;margin-top:4.15pt;width:151.1pt;height:60.5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" filled="f" strokecolor="#c00000" strokeweight="1.5pt"/>
                  </w:pict>
                </mc:Fallback>
              </mc:AlternateContent>
            </w:r>
          </w:p>
          <w:p w14:paraId="2D151ED0" w14:textId="77777777" w:rsidR="009D2F13" w:rsidRPr="003E284A" w:rsidRDefault="00EC6246" w:rsidP="003E284A">
            <w:pPr>
              <w:spacing w:after="120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p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fot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h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λ</m:t>
                    </m:r>
                  </m:den>
                </m:f>
                <m:acc>
                  <m:accPr>
                    <m:chr m:val="⃗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</m:acc>
              </m:oMath>
            </m:oMathPara>
          </w:p>
          <w:p w14:paraId="1E4BD932" w14:textId="77777777" w:rsidR="009D2F13" w:rsidRPr="00A1415B" w:rsidRDefault="00EC6246" w:rsidP="00B82DF3">
            <w:pPr>
              <w:spacing w:before="120"/>
              <w:ind w:left="175"/>
              <w:jc w:val="both"/>
              <w:rPr>
                <w:rFonts w:eastAsiaTheme="minorEastAsia"/>
                <w:sz w:val="16"/>
                <w:szCs w:val="16"/>
              </w:rPr>
            </w:pPr>
            <m:oMath>
              <m:acc>
                <m:accPr>
                  <m:chr m:val="⃗"/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n</m:t>
                  </m:r>
                </m:e>
              </m:acc>
            </m:oMath>
            <w:r w:rsidR="009D2F13" w:rsidRPr="00A1415B">
              <w:rPr>
                <w:rFonts w:eastAsiaTheme="minorEastAsia"/>
                <w:sz w:val="16"/>
                <w:szCs w:val="16"/>
              </w:rPr>
              <w:t xml:space="preserve"> … jednotkový vektor v určitém směru</w:t>
            </w:r>
          </w:p>
          <w:p w14:paraId="5ED81F84" w14:textId="77777777" w:rsidR="009D2F13" w:rsidRPr="002A65A5" w:rsidRDefault="009D2F13" w:rsidP="00DD3FED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284" w:type="dxa"/>
          </w:tcPr>
          <w:p w14:paraId="243DE851" w14:textId="77777777" w:rsidR="009D2F13" w:rsidRPr="002A65A5" w:rsidRDefault="009D2F13" w:rsidP="00DD3FED">
            <w:pPr>
              <w:jc w:val="both"/>
              <w:rPr>
                <w:rFonts w:eastAsiaTheme="minorEastAsia"/>
              </w:rPr>
            </w:pPr>
          </w:p>
          <w:p w14:paraId="76062B56" w14:textId="77777777" w:rsidR="009D2F13" w:rsidRPr="002A65A5" w:rsidRDefault="009D2F13" w:rsidP="00DD3FED">
            <w:pPr>
              <w:jc w:val="both"/>
              <w:rPr>
                <w:rFonts w:eastAsiaTheme="minorEastAsia"/>
              </w:rPr>
            </w:pPr>
          </w:p>
          <w:p w14:paraId="65B9801F" w14:textId="77777777" w:rsidR="009D2F13" w:rsidRDefault="009D2F13" w:rsidP="00DD3FED">
            <w:pPr>
              <w:jc w:val="both"/>
              <w:rPr>
                <w:rFonts w:eastAsiaTheme="minorEastAsia"/>
              </w:rPr>
            </w:pPr>
          </w:p>
          <w:p w14:paraId="18750519" w14:textId="77777777" w:rsidR="00D3455A" w:rsidRPr="002A65A5" w:rsidRDefault="00D3455A" w:rsidP="00DD3FED">
            <w:pPr>
              <w:jc w:val="both"/>
              <w:rPr>
                <w:rFonts w:eastAsiaTheme="minorEastAsia"/>
              </w:rPr>
            </w:pPr>
          </w:p>
          <w:p w14:paraId="5C514FC5" w14:textId="77777777" w:rsidR="009D2F13" w:rsidRPr="00D3455A" w:rsidRDefault="009D2F13" w:rsidP="00DD3FED">
            <w:pPr>
              <w:jc w:val="both"/>
              <w:rPr>
                <w:rFonts w:eastAsiaTheme="minorEastAsia"/>
                <w:b/>
                <w:bCs/>
              </w:rPr>
            </w:pPr>
            <w:r w:rsidRPr="00D3455A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709" w:type="dxa"/>
          </w:tcPr>
          <w:p w14:paraId="366E218B" w14:textId="77777777" w:rsidR="009D2F13" w:rsidRPr="002A65A5" w:rsidRDefault="00AF74D2" w:rsidP="001A701D">
            <w:pPr>
              <w:rPr>
                <w:rFonts w:eastAsiaTheme="minorEastAsia"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2294144" behindDoc="0" locked="0" layoutInCell="1" allowOverlap="1" wp14:anchorId="71EEF1ED" wp14:editId="152E5068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227965</wp:posOffset>
                  </wp:positionV>
                  <wp:extent cx="223520" cy="395605"/>
                  <wp:effectExtent l="0" t="0" r="0" b="4445"/>
                  <wp:wrapSquare wrapText="bothSides"/>
                  <wp:docPr id="1306827332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05" w:type="dxa"/>
            <w:vAlign w:val="center"/>
          </w:tcPr>
          <w:p w14:paraId="3A099754" w14:textId="77777777" w:rsidR="009D2F13" w:rsidRPr="002A65A5" w:rsidRDefault="00A463FF" w:rsidP="00A1415B">
            <w:pPr>
              <w:tabs>
                <w:tab w:val="right" w:pos="3531"/>
              </w:tabs>
              <w:rPr>
                <w:rFonts w:eastAsiaTheme="minorEastAsia"/>
              </w:rPr>
            </w:pPr>
            <w:r w:rsidRPr="002A65A5">
              <w:rPr>
                <w:rFonts w:eastAsiaTheme="minorEastAsia"/>
              </w:rPr>
              <w:tab/>
            </w:r>
            <w:r w:rsidR="009D2F13" w:rsidRPr="002A65A5">
              <w:rPr>
                <w:rFonts w:eastAsiaTheme="minorEastAsia"/>
              </w:rPr>
              <w:t>(2.2.15)</w:t>
            </w:r>
          </w:p>
        </w:tc>
      </w:tr>
    </w:tbl>
    <w:p w14:paraId="0AA42098" w14:textId="77777777" w:rsidR="00D12CFD" w:rsidRDefault="00D12CFD" w:rsidP="00E81687">
      <w:pPr>
        <w:jc w:val="both"/>
        <w:rPr>
          <w:rFonts w:eastAsiaTheme="minorEastAsia"/>
        </w:rPr>
      </w:pPr>
    </w:p>
    <w:p w14:paraId="150C9F87" w14:textId="77777777" w:rsidR="00BB170C" w:rsidRDefault="00BB170C" w:rsidP="00E81687">
      <w:pPr>
        <w:jc w:val="both"/>
        <w:rPr>
          <w:rFonts w:eastAsiaTheme="minorEastAsia"/>
        </w:rPr>
      </w:pPr>
    </w:p>
    <w:p w14:paraId="5585ACA8" w14:textId="77777777" w:rsidR="00BB170C" w:rsidRDefault="00BB170C" w:rsidP="00E81687">
      <w:pPr>
        <w:jc w:val="both"/>
        <w:rPr>
          <w:rFonts w:eastAsiaTheme="minorEastAsia"/>
        </w:rPr>
      </w:pPr>
    </w:p>
    <w:p w14:paraId="4795EDE4" w14:textId="77777777" w:rsidR="00BB170C" w:rsidRDefault="00BB170C" w:rsidP="00E81687">
      <w:pPr>
        <w:jc w:val="both"/>
        <w:rPr>
          <w:rFonts w:eastAsiaTheme="minorEastAsia"/>
        </w:rPr>
      </w:pPr>
    </w:p>
    <w:p w14:paraId="2BB14FBF" w14:textId="77777777" w:rsidR="00BB170C" w:rsidRDefault="00BB170C" w:rsidP="00E81687">
      <w:pPr>
        <w:jc w:val="both"/>
        <w:rPr>
          <w:rFonts w:eastAsiaTheme="minorEastAsia"/>
        </w:rPr>
      </w:pPr>
    </w:p>
    <w:p w14:paraId="4425A718" w14:textId="77777777" w:rsidR="00BB170C" w:rsidRDefault="00BB170C" w:rsidP="00E81687">
      <w:pPr>
        <w:jc w:val="both"/>
        <w:rPr>
          <w:rFonts w:eastAsiaTheme="minorEastAsia"/>
        </w:rPr>
      </w:pPr>
    </w:p>
    <w:p w14:paraId="4508A978" w14:textId="77777777" w:rsidR="00BB170C" w:rsidRDefault="00BB170C" w:rsidP="00E81687">
      <w:pPr>
        <w:jc w:val="both"/>
        <w:rPr>
          <w:rFonts w:eastAsiaTheme="minorEastAsia"/>
        </w:rPr>
      </w:pPr>
    </w:p>
    <w:p w14:paraId="3A12F3E4" w14:textId="77777777" w:rsidR="00BB170C" w:rsidRDefault="00BB170C" w:rsidP="00E81687">
      <w:pPr>
        <w:jc w:val="both"/>
        <w:rPr>
          <w:rFonts w:eastAsiaTheme="minorEastAsia"/>
        </w:rPr>
      </w:pPr>
    </w:p>
    <w:p w14:paraId="58D5B3E5" w14:textId="77777777" w:rsidR="00BB170C" w:rsidRDefault="00BB170C" w:rsidP="00E81687">
      <w:pPr>
        <w:jc w:val="both"/>
        <w:rPr>
          <w:rFonts w:eastAsiaTheme="minorEastAsia"/>
        </w:rPr>
      </w:pPr>
    </w:p>
    <w:p w14:paraId="10C4C914" w14:textId="77777777" w:rsidR="00BB170C" w:rsidRDefault="00BB170C" w:rsidP="00E81687">
      <w:pPr>
        <w:jc w:val="both"/>
        <w:rPr>
          <w:rFonts w:eastAsiaTheme="minorEastAsia"/>
        </w:rPr>
      </w:pPr>
    </w:p>
    <w:p w14:paraId="2D3E508F" w14:textId="77777777" w:rsidR="00BB170C" w:rsidRDefault="00BB170C" w:rsidP="00E81687">
      <w:pPr>
        <w:jc w:val="both"/>
        <w:rPr>
          <w:rFonts w:eastAsiaTheme="minorEastAsia"/>
        </w:rPr>
      </w:pPr>
    </w:p>
    <w:p w14:paraId="4436F147" w14:textId="77777777" w:rsidR="00BB170C" w:rsidRDefault="00BB170C" w:rsidP="00E81687">
      <w:pPr>
        <w:jc w:val="both"/>
        <w:rPr>
          <w:rFonts w:eastAsiaTheme="minorEastAsia"/>
        </w:rPr>
      </w:pPr>
    </w:p>
    <w:p w14:paraId="5F45A3C3" w14:textId="77777777" w:rsidR="00BB170C" w:rsidRDefault="00BB170C" w:rsidP="00E81687">
      <w:pPr>
        <w:jc w:val="both"/>
        <w:rPr>
          <w:rFonts w:eastAsiaTheme="minorEastAsia"/>
        </w:rPr>
      </w:pPr>
    </w:p>
    <w:p w14:paraId="1DDE6BDB" w14:textId="77777777" w:rsidR="00671DAD" w:rsidRDefault="00B22A09" w:rsidP="00AF4787">
      <w:pPr>
        <w:tabs>
          <w:tab w:val="left" w:pos="1276"/>
        </w:tabs>
        <w:spacing w:after="0"/>
        <w:rPr>
          <w:b/>
          <w:bCs/>
        </w:rPr>
      </w:pPr>
      <w:r w:rsidRPr="00E61565">
        <w:rPr>
          <w:b/>
          <w:bCs/>
          <w:i/>
          <w:iCs/>
          <w:u w:val="double"/>
        </w:rPr>
        <w:lastRenderedPageBreak/>
        <w:t>Úvaha č.</w:t>
      </w:r>
      <w:r w:rsidR="007403FD">
        <w:rPr>
          <w:b/>
          <w:bCs/>
          <w:i/>
          <w:iCs/>
          <w:u w:val="double"/>
        </w:rPr>
        <w:t> </w:t>
      </w:r>
      <w:r w:rsidRPr="00E61565">
        <w:rPr>
          <w:b/>
          <w:bCs/>
          <w:i/>
          <w:iCs/>
          <w:u w:val="double"/>
        </w:rPr>
        <w:t>3</w:t>
      </w:r>
    </w:p>
    <w:p w14:paraId="55831E24" w14:textId="69F1984B" w:rsidR="00626479" w:rsidRPr="00E72B3E" w:rsidRDefault="008C42EE" w:rsidP="007D7AF3">
      <w:pPr>
        <w:tabs>
          <w:tab w:val="left" w:pos="1276"/>
        </w:tabs>
        <w:spacing w:after="0"/>
        <w:jc w:val="both"/>
        <w:rPr>
          <w:u w:val="double"/>
        </w:rPr>
      </w:pPr>
      <w:r w:rsidRPr="002A65A5">
        <w:rPr>
          <w:rFonts w:eastAsiaTheme="minorEastAsia"/>
        </w:rPr>
        <w:t xml:space="preserve">Určuje-li vlnová </w:t>
      </w:r>
      <w:r w:rsidR="00C47145" w:rsidRPr="002A65A5">
        <w:rPr>
          <w:rFonts w:eastAsiaTheme="minorEastAsia"/>
        </w:rPr>
        <w:t>d</w:t>
      </w:r>
      <w:r w:rsidRPr="002A65A5">
        <w:rPr>
          <w:rFonts w:eastAsiaTheme="minorEastAsia"/>
        </w:rPr>
        <w:t xml:space="preserve">élka záření </w:t>
      </w:r>
      <w:r w:rsidRPr="007403FD">
        <w:rPr>
          <w:rFonts w:eastAsiaTheme="minorEastAsia"/>
          <w:u w:val="wave"/>
        </w:rPr>
        <w:t>hybnost</w:t>
      </w:r>
      <w:r w:rsidRPr="002A65A5">
        <w:rPr>
          <w:rFonts w:eastAsiaTheme="minorEastAsia"/>
        </w:rPr>
        <w:t xml:space="preserve"> přísl</w:t>
      </w:r>
      <w:r w:rsidR="00036ACB">
        <w:rPr>
          <w:rFonts w:eastAsiaTheme="minorEastAsia"/>
        </w:rPr>
        <w:t>u</w:t>
      </w:r>
      <w:r w:rsidRPr="002A65A5">
        <w:rPr>
          <w:rFonts w:eastAsiaTheme="minorEastAsia"/>
        </w:rPr>
        <w:t>šného fotonu</w:t>
      </w:r>
      <w:r w:rsidR="00C47145" w:rsidRPr="002A65A5">
        <w:rPr>
          <w:rFonts w:eastAsiaTheme="minorEastAsia"/>
        </w:rPr>
        <w:t xml:space="preserve">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acc>
                  <m:accPr>
                    <m:chr m:val="⃗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</w:rPr>
                      <m:t>p</m:t>
                    </m:r>
                  </m:e>
                </m:acc>
              </m:e>
              <m:sub>
                <m:r>
                  <m:rPr>
                    <m:nor/>
                  </m:rPr>
                  <w:rPr>
                    <w:rFonts w:ascii="Cambria Math" w:eastAsiaTheme="minorEastAsia" w:hAnsi="Cambria Math"/>
                  </w:rPr>
                  <m:t>fot</m:t>
                </m:r>
              </m:sub>
            </m:sSub>
            <m:r>
              <w:rPr>
                <w:rFonts w:ascii="Cambria Math" w:eastAsiaTheme="minorEastAsia" w:hAnsi="Cambria Math"/>
              </w:rPr>
              <m:t xml:space="preserve">= 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h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λ</m:t>
                </m:r>
              </m:den>
            </m:f>
            <m:acc>
              <m:accPr>
                <m:chr m:val="⃗"/>
                <m:ctrlPr>
                  <w:rPr>
                    <w:rFonts w:ascii="Cambria Math" w:eastAsiaTheme="minorEastAsia" w:hAnsi="Cambria Math"/>
                    <w:i/>
                  </w:rPr>
                </m:ctrlPr>
              </m:accPr>
              <m:e>
                <m:r>
                  <w:rPr>
                    <w:rFonts w:ascii="Cambria Math" w:eastAsiaTheme="minorEastAsia" w:hAnsi="Cambria Math"/>
                  </w:rPr>
                  <m:t>n</m:t>
                </m:r>
              </m:e>
            </m:acc>
          </m:e>
        </m:d>
      </m:oMath>
      <w:r w:rsidR="00C47145" w:rsidRPr="002A65A5">
        <w:rPr>
          <w:rFonts w:ascii="Cambria Math" w:eastAsiaTheme="minorEastAsia" w:hAnsi="Cambria Math"/>
          <w:iCs/>
        </w:rPr>
        <w:t xml:space="preserve"> </w:t>
      </w:r>
      <w:r w:rsidR="00C47145" w:rsidRPr="002A65A5">
        <w:rPr>
          <w:rFonts w:eastAsiaTheme="minorEastAsia"/>
        </w:rPr>
        <w:t>a</w:t>
      </w:r>
      <w:r w:rsidR="007403FD">
        <w:rPr>
          <w:rFonts w:eastAsiaTheme="minorEastAsia"/>
        </w:rPr>
        <w:t> </w:t>
      </w:r>
      <w:r w:rsidR="00C47145" w:rsidRPr="002A65A5">
        <w:rPr>
          <w:rFonts w:eastAsiaTheme="minorEastAsia"/>
        </w:rPr>
        <w:t xml:space="preserve">má-li </w:t>
      </w:r>
      <w:r w:rsidR="00C47145" w:rsidRPr="007403FD">
        <w:rPr>
          <w:rFonts w:eastAsiaTheme="minorEastAsia"/>
          <w:u w:val="wave"/>
        </w:rPr>
        <w:t>foton RTG-záření</w:t>
      </w:r>
      <w:r w:rsidR="00C47145" w:rsidRPr="002A65A5">
        <w:rPr>
          <w:rFonts w:eastAsiaTheme="minorEastAsia"/>
        </w:rPr>
        <w:t xml:space="preserve"> hmotnost </w:t>
      </w:r>
      <w:r w:rsidR="00C47145" w:rsidRPr="007403FD">
        <w:rPr>
          <w:rFonts w:eastAsiaTheme="minorEastAsia"/>
          <w:u w:val="wave"/>
        </w:rPr>
        <w:t>srovnatelnou</w:t>
      </w:r>
      <w:r w:rsidR="00C47145" w:rsidRPr="002A65A5">
        <w:rPr>
          <w:rFonts w:eastAsiaTheme="minorEastAsia"/>
        </w:rPr>
        <w:t xml:space="preserve"> s hmotností </w:t>
      </w:r>
      <w:r w:rsidR="00C47145" w:rsidRPr="007403FD">
        <w:rPr>
          <w:rFonts w:eastAsiaTheme="minorEastAsia"/>
          <w:u w:val="wave"/>
        </w:rPr>
        <w:t>elektronu</w:t>
      </w:r>
      <w:r w:rsidR="00C47145" w:rsidRPr="002A65A5">
        <w:rPr>
          <w:rFonts w:eastAsiaTheme="minorEastAsia"/>
        </w:rPr>
        <w:t xml:space="preserve"> (viz (2.2.13)), lze rozptyl RTG-záření na atomech nějaké látky posuzovat jako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253"/>
        <w:gridCol w:w="283"/>
        <w:gridCol w:w="1276"/>
        <w:gridCol w:w="283"/>
        <w:gridCol w:w="2263"/>
      </w:tblGrid>
      <w:tr w:rsidR="005749D1" w:rsidRPr="002A65A5" w14:paraId="345F2127" w14:textId="77777777" w:rsidTr="00544A21">
        <w:tc>
          <w:tcPr>
            <w:tcW w:w="704" w:type="dxa"/>
          </w:tcPr>
          <w:p w14:paraId="22282A64" w14:textId="77777777" w:rsidR="00FC0337" w:rsidRPr="002A65A5" w:rsidRDefault="00453A43" w:rsidP="00DD3FED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296192" behindDoc="0" locked="0" layoutInCell="1" allowOverlap="1" wp14:anchorId="5671BB6A" wp14:editId="642FB622">
                  <wp:simplePos x="0" y="0"/>
                  <wp:positionH relativeFrom="column">
                    <wp:posOffset>93663</wp:posOffset>
                  </wp:positionH>
                  <wp:positionV relativeFrom="paragraph">
                    <wp:posOffset>395605</wp:posOffset>
                  </wp:positionV>
                  <wp:extent cx="147320" cy="328295"/>
                  <wp:effectExtent l="0" t="0" r="5080" b="0"/>
                  <wp:wrapSquare wrapText="bothSides"/>
                  <wp:docPr id="1977221442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53" w:type="dxa"/>
          </w:tcPr>
          <w:p w14:paraId="79EEF399" w14:textId="77777777" w:rsidR="00FC0337" w:rsidRPr="002A65A5" w:rsidRDefault="00631037" w:rsidP="00FC0337">
            <w:pPr>
              <w:jc w:val="both"/>
              <w:rPr>
                <w:rFonts w:eastAsiaTheme="minorEastAsia"/>
              </w:rPr>
            </w:pPr>
            <w:r w:rsidRPr="002A65A5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89664" behindDoc="0" locked="0" layoutInCell="1" allowOverlap="1" wp14:anchorId="156B3462" wp14:editId="71BDB7D3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44133</wp:posOffset>
                      </wp:positionV>
                      <wp:extent cx="2609533" cy="1014095"/>
                      <wp:effectExtent l="0" t="0" r="19685" b="14605"/>
                      <wp:wrapNone/>
                      <wp:docPr id="493477725" name="Obdélník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9533" cy="1014095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91289E" id="Obdélník 18" o:spid="_x0000_s1026" style="position:absolute;margin-left:-2.2pt;margin-top:3.5pt;width:205.5pt;height:79.85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" filled="f" strokecolor="#030e13 [484]" strokeweight="1.5pt"/>
                  </w:pict>
                </mc:Fallback>
              </mc:AlternateContent>
            </w:r>
          </w:p>
          <w:p w14:paraId="5F043A67" w14:textId="77777777" w:rsidR="00FC0337" w:rsidRPr="00671DAD" w:rsidRDefault="00FC0337" w:rsidP="00862AEB">
            <w:pPr>
              <w:ind w:left="175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671DAD">
              <w:rPr>
                <w:rFonts w:eastAsiaTheme="minorEastAsia"/>
                <w:b/>
                <w:bCs/>
                <w:sz w:val="20"/>
                <w:szCs w:val="20"/>
              </w:rPr>
              <w:t>pružnou srážku fotonu a</w:t>
            </w:r>
            <w:r w:rsidR="002250CE" w:rsidRPr="00671DAD">
              <w:rPr>
                <w:rFonts w:eastAsiaTheme="minorEastAsia"/>
                <w:b/>
                <w:bCs/>
                <w:sz w:val="20"/>
                <w:szCs w:val="20"/>
              </w:rPr>
              <w:t> </w:t>
            </w:r>
            <w:r w:rsidRPr="00671DAD">
              <w:rPr>
                <w:rFonts w:eastAsiaTheme="minorEastAsia"/>
                <w:b/>
                <w:bCs/>
                <w:sz w:val="20"/>
                <w:szCs w:val="20"/>
              </w:rPr>
              <w:t>elektronu</w:t>
            </w:r>
          </w:p>
          <w:p w14:paraId="40416B24" w14:textId="77777777" w:rsidR="00FC0337" w:rsidRPr="00671DAD" w:rsidRDefault="00FC0337" w:rsidP="00862AEB">
            <w:pPr>
              <w:ind w:left="175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671DAD">
              <w:rPr>
                <w:rFonts w:eastAsiaTheme="minorEastAsia"/>
                <w:b/>
                <w:bCs/>
                <w:sz w:val="20"/>
                <w:szCs w:val="20"/>
              </w:rPr>
              <w:t>coby dvou srovnatelně hmotných klasických objektů (Newtonových částic) při platnosti zákonů zachování energie</w:t>
            </w:r>
          </w:p>
          <w:p w14:paraId="28B8293C" w14:textId="77777777" w:rsidR="00FC0337" w:rsidRPr="00D12CFD" w:rsidRDefault="00FC0337" w:rsidP="00D12CFD">
            <w:pPr>
              <w:ind w:left="175"/>
              <w:rPr>
                <w:rFonts w:eastAsiaTheme="minorEastAsia"/>
              </w:rPr>
            </w:pPr>
            <w:r w:rsidRPr="00671DAD">
              <w:rPr>
                <w:rFonts w:eastAsiaTheme="minorEastAsia"/>
                <w:b/>
                <w:bCs/>
                <w:sz w:val="20"/>
                <w:szCs w:val="20"/>
              </w:rPr>
              <w:t>a</w:t>
            </w:r>
            <w:r w:rsidR="002250CE" w:rsidRPr="00671DAD">
              <w:rPr>
                <w:rFonts w:eastAsiaTheme="minorEastAsia"/>
                <w:b/>
                <w:bCs/>
                <w:sz w:val="20"/>
                <w:szCs w:val="20"/>
              </w:rPr>
              <w:t> </w:t>
            </w:r>
            <w:r w:rsidRPr="00671DAD">
              <w:rPr>
                <w:rFonts w:eastAsiaTheme="minorEastAsia"/>
                <w:b/>
                <w:bCs/>
                <w:sz w:val="20"/>
                <w:szCs w:val="20"/>
              </w:rPr>
              <w:t>hybnosti.</w:t>
            </w:r>
          </w:p>
        </w:tc>
        <w:tc>
          <w:tcPr>
            <w:tcW w:w="283" w:type="dxa"/>
          </w:tcPr>
          <w:p w14:paraId="3C129E84" w14:textId="77777777" w:rsidR="00FC0337" w:rsidRPr="002A65A5" w:rsidRDefault="00FC0337" w:rsidP="00DD3FED">
            <w:pPr>
              <w:jc w:val="both"/>
              <w:rPr>
                <w:rFonts w:eastAsiaTheme="minorEastAsia"/>
              </w:rPr>
            </w:pPr>
          </w:p>
          <w:p w14:paraId="3157FEE0" w14:textId="77777777" w:rsidR="00862AEB" w:rsidRPr="002A65A5" w:rsidRDefault="00862AEB" w:rsidP="00DD3FED">
            <w:pPr>
              <w:jc w:val="both"/>
              <w:rPr>
                <w:rFonts w:eastAsiaTheme="minorEastAsia"/>
              </w:rPr>
            </w:pPr>
          </w:p>
          <w:p w14:paraId="17D9B7CF" w14:textId="4A50D794" w:rsidR="00862AEB" w:rsidRPr="002A65A5" w:rsidRDefault="00862AEB" w:rsidP="00DD3FED">
            <w:pPr>
              <w:jc w:val="both"/>
              <w:rPr>
                <w:rFonts w:eastAsiaTheme="minorEastAsia"/>
              </w:rPr>
            </w:pPr>
          </w:p>
          <w:p w14:paraId="166D5146" w14:textId="77777777" w:rsidR="00862AEB" w:rsidRPr="002A65A5" w:rsidRDefault="00862AEB" w:rsidP="00DD3FED">
            <w:pPr>
              <w:jc w:val="both"/>
              <w:rPr>
                <w:rFonts w:eastAsiaTheme="minorEastAsia"/>
              </w:rPr>
            </w:pPr>
          </w:p>
          <w:p w14:paraId="7AD3B26F" w14:textId="77777777" w:rsidR="00862AEB" w:rsidRDefault="00862AEB" w:rsidP="00DD3FED">
            <w:pPr>
              <w:jc w:val="both"/>
              <w:rPr>
                <w:rFonts w:eastAsiaTheme="minorEastAsia"/>
              </w:rPr>
            </w:pPr>
          </w:p>
          <w:p w14:paraId="26713B85" w14:textId="77777777" w:rsidR="00605D3C" w:rsidRPr="00B64F3C" w:rsidRDefault="00605D3C" w:rsidP="00DD3FED">
            <w:pPr>
              <w:jc w:val="both"/>
              <w:rPr>
                <w:rFonts w:eastAsiaTheme="minorEastAsia"/>
                <w:sz w:val="10"/>
                <w:szCs w:val="10"/>
              </w:rPr>
            </w:pPr>
          </w:p>
          <w:p w14:paraId="61052612" w14:textId="77777777" w:rsidR="00862AEB" w:rsidRPr="00AF4787" w:rsidRDefault="00862AEB" w:rsidP="00DD3FED">
            <w:pPr>
              <w:jc w:val="both"/>
              <w:rPr>
                <w:rFonts w:eastAsiaTheme="minorEastAsia"/>
                <w:b/>
                <w:bCs/>
              </w:rPr>
            </w:pPr>
            <w:r w:rsidRPr="00AF4787">
              <w:rPr>
                <w:rFonts w:eastAsiaTheme="minorEastAsia"/>
                <w:b/>
                <w:bCs/>
              </w:rPr>
              <w:t>:</w:t>
            </w:r>
          </w:p>
        </w:tc>
        <w:tc>
          <w:tcPr>
            <w:tcW w:w="1559" w:type="dxa"/>
            <w:gridSpan w:val="2"/>
          </w:tcPr>
          <w:p w14:paraId="1D9268B1" w14:textId="1967CD82" w:rsidR="00FC0337" w:rsidRPr="002A65A5" w:rsidRDefault="000C733C" w:rsidP="00AF4787">
            <w:pPr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298240" behindDoc="0" locked="0" layoutInCell="1" allowOverlap="1" wp14:anchorId="4A413989" wp14:editId="108E7580">
                  <wp:simplePos x="0" y="0"/>
                  <wp:positionH relativeFrom="column">
                    <wp:posOffset>-56515</wp:posOffset>
                  </wp:positionH>
                  <wp:positionV relativeFrom="paragraph">
                    <wp:posOffset>380365</wp:posOffset>
                  </wp:positionV>
                  <wp:extent cx="147320" cy="328295"/>
                  <wp:effectExtent l="0" t="0" r="5080" b="0"/>
                  <wp:wrapSquare wrapText="bothSides"/>
                  <wp:docPr id="1524710050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3" w:type="dxa"/>
            <w:vAlign w:val="center"/>
          </w:tcPr>
          <w:p w14:paraId="14C71436" w14:textId="0BC3E898" w:rsidR="00FC0337" w:rsidRPr="002A65A5" w:rsidRDefault="009A06E9" w:rsidP="00F30308">
            <w:pPr>
              <w:tabs>
                <w:tab w:val="right" w:pos="1694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065F66" w:rsidRPr="002A65A5">
              <w:rPr>
                <w:rFonts w:eastAsiaTheme="minorEastAsia"/>
              </w:rPr>
              <w:t>(2.2.16)</w:t>
            </w:r>
          </w:p>
        </w:tc>
      </w:tr>
      <w:tr w:rsidR="00810033" w:rsidRPr="002A65A5" w14:paraId="6331DE9C" w14:textId="77777777" w:rsidTr="00544A21">
        <w:tc>
          <w:tcPr>
            <w:tcW w:w="6516" w:type="dxa"/>
            <w:gridSpan w:val="4"/>
          </w:tcPr>
          <w:p w14:paraId="73B76C91" w14:textId="0CCF3260" w:rsidR="00810033" w:rsidRPr="00BB179B" w:rsidRDefault="00E032D3" w:rsidP="00DD3FED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4"/>
                <w:szCs w:val="1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72704" behindDoc="0" locked="0" layoutInCell="1" allowOverlap="1" wp14:anchorId="03CC3FE8" wp14:editId="73D0E9D3">
                      <wp:simplePos x="0" y="0"/>
                      <wp:positionH relativeFrom="column">
                        <wp:posOffset>109538</wp:posOffset>
                      </wp:positionH>
                      <wp:positionV relativeFrom="paragraph">
                        <wp:posOffset>89853</wp:posOffset>
                      </wp:positionV>
                      <wp:extent cx="3890962" cy="3495675"/>
                      <wp:effectExtent l="0" t="0" r="14605" b="28575"/>
                      <wp:wrapNone/>
                      <wp:docPr id="1037923933" name="Obdélník 3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90962" cy="34956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DA1F5C" id="Obdélník 365" o:spid="_x0000_s1026" style="position:absolute;margin-left:8.65pt;margin-top:7.1pt;width:306.35pt;height:275.25pt;z-index:25287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" filled="f" strokecolor="#c00000" strokeweight="1.5pt"/>
                  </w:pict>
                </mc:Fallback>
              </mc:AlternateContent>
            </w:r>
          </w:p>
          <w:p w14:paraId="76701B58" w14:textId="4177E092" w:rsidR="00B64F3C" w:rsidRPr="00BB179B" w:rsidRDefault="00E27008" w:rsidP="00DD3FED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noProof/>
                <w:sz w:val="24"/>
                <w:szCs w:val="2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901376" behindDoc="0" locked="0" layoutInCell="1" allowOverlap="1" wp14:anchorId="44EA09E7" wp14:editId="771875BD">
                      <wp:simplePos x="0" y="0"/>
                      <wp:positionH relativeFrom="column">
                        <wp:posOffset>1371600</wp:posOffset>
                      </wp:positionH>
                      <wp:positionV relativeFrom="paragraph">
                        <wp:posOffset>94615</wp:posOffset>
                      </wp:positionV>
                      <wp:extent cx="0" cy="1495425"/>
                      <wp:effectExtent l="76200" t="38100" r="57150" b="9525"/>
                      <wp:wrapNone/>
                      <wp:docPr id="2058938771" name="Přímá spojnice se šipkou 4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9542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DE6A3A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433" o:spid="_x0000_s1026" type="#_x0000_t32" style="position:absolute;margin-left:108pt;margin-top:7.45pt;width:0;height:117.75pt;flip:y;z-index:25290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" strokecolor="black [3213]">
                      <v:stroke dashstyle="dash" endarrow="classic" joinstyle="miter"/>
                    </v:shape>
                  </w:pict>
                </mc:Fallback>
              </mc:AlternateContent>
            </w:r>
          </w:p>
          <w:p w14:paraId="3C71BAE7" w14:textId="08BB0C72" w:rsidR="00B64F3C" w:rsidRPr="00BB179B" w:rsidRDefault="00E27008" w:rsidP="00E27008">
            <w:pPr>
              <w:ind w:left="1872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+</w:t>
            </w:r>
            <w:r w:rsidR="00BB170C" w:rsidRPr="00BB179B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y</w:t>
            </w:r>
          </w:p>
          <w:p w14:paraId="39084524" w14:textId="5B2C176A" w:rsidR="00B64F3C" w:rsidRPr="00BB179B" w:rsidRDefault="004D1013" w:rsidP="00DD3FED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BB179B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2424192" behindDoc="0" locked="0" layoutInCell="1" allowOverlap="1" wp14:anchorId="6EE2E1BC" wp14:editId="5BD0ABB3">
                      <wp:simplePos x="0" y="0"/>
                      <wp:positionH relativeFrom="column">
                        <wp:posOffset>1793240</wp:posOffset>
                      </wp:positionH>
                      <wp:positionV relativeFrom="paragraph">
                        <wp:posOffset>53657</wp:posOffset>
                      </wp:positionV>
                      <wp:extent cx="952500" cy="356870"/>
                      <wp:effectExtent l="0" t="0" r="0" b="5080"/>
                      <wp:wrapSquare wrapText="bothSides"/>
                      <wp:docPr id="108595880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0" cy="3568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D590A4C" w14:textId="2DB37581" w:rsidR="00D17666" w:rsidRPr="00D17666" w:rsidRDefault="00D17666" w:rsidP="00D1766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D17666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foton RTG záření</w:t>
                                  </w: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p</w:t>
                                  </w:r>
                                  <w:r w:rsidR="00B913E1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o</w:t>
                                  </w: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sráž</w:t>
                                  </w:r>
                                  <w:r w:rsidR="00B913E1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ce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E2E1BC" id="_x0000_s1032" type="#_x0000_t202" style="position:absolute;left:0;text-align:left;margin-left:141.2pt;margin-top:4.2pt;width:75pt;height:28.1pt;z-index:252424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" stroked="f">
                      <v:textbox>
                        <w:txbxContent>
                          <w:p w14:paraId="0D590A4C" w14:textId="2DB37581" w:rsidR="00D17666" w:rsidRPr="00D17666" w:rsidRDefault="00D17666" w:rsidP="00D17666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D17666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foton RTG záření</w:t>
                            </w: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p</w:t>
                            </w:r>
                            <w:r w:rsidR="00B913E1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o</w:t>
                            </w: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sráž</w:t>
                            </w:r>
                            <w:r w:rsidR="00B913E1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ce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017F928D" w14:textId="41A75EDF" w:rsidR="00B64F3C" w:rsidRPr="00BB179B" w:rsidRDefault="00B64F3C" w:rsidP="00DD3FED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31454808" w14:textId="2E71E47C" w:rsidR="00B64F3C" w:rsidRPr="00BB179B" w:rsidRDefault="00877500" w:rsidP="00DD3FED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BB179B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2426240" behindDoc="0" locked="0" layoutInCell="1" allowOverlap="1" wp14:anchorId="50952B01" wp14:editId="43E5473B">
                      <wp:simplePos x="0" y="0"/>
                      <wp:positionH relativeFrom="column">
                        <wp:posOffset>2841625</wp:posOffset>
                      </wp:positionH>
                      <wp:positionV relativeFrom="paragraph">
                        <wp:posOffset>129540</wp:posOffset>
                      </wp:positionV>
                      <wp:extent cx="699770" cy="333375"/>
                      <wp:effectExtent l="0" t="0" r="5080" b="9525"/>
                      <wp:wrapSquare wrapText="bothSides"/>
                      <wp:docPr id="1880059138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99770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3548F39" w14:textId="77777777" w:rsidR="00AF05F2" w:rsidRPr="00877500" w:rsidRDefault="00EC6246">
                                  <w:pP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m:oMathPara>
                                    <m:oMathParaPr>
                                      <m:jc m:val="left"/>
                                    </m:oMathParaPr>
                                    <m:oMath>
                                      <m:sSubSup>
                                        <m:sSubSupPr>
                                          <m:ctrlPr>
                                            <w:rPr>
                                              <w:rFonts w:ascii="Cambria Math" w:hAnsi="Cambria Math"/>
                                              <w:b/>
                                              <w:bCs/>
                                              <w:sz w:val="16"/>
                                              <w:szCs w:val="16"/>
                                            </w:rPr>
                                          </m:ctrlPr>
                                        </m:sSubSupPr>
                                        <m:e>
                                          <m:acc>
                                            <m:accPr>
                                              <m:chr m:val="⃗"/>
                                              <m:ctrlPr>
                                                <w:rPr>
                                                  <w:rFonts w:ascii="Cambria Math" w:hAnsi="Cambria Math"/>
                                                  <w:b/>
                                                  <w:bCs/>
                                                  <w:i/>
                                                  <w:sz w:val="16"/>
                                                  <w:szCs w:val="16"/>
                                                </w:rPr>
                                              </m:ctrlPr>
                                            </m:accPr>
                                            <m:e>
                                              <m:r>
                                                <m:rPr>
                                                  <m:sty m:val="bi"/>
                                                </m:rPr>
                                                <w:rPr>
                                                  <w:rFonts w:ascii="Cambria Math" w:hAnsi="Cambria Math"/>
                                                  <w:sz w:val="16"/>
                                                  <w:szCs w:val="16"/>
                                                </w:rPr>
                                                <m:t>p</m:t>
                                              </m:r>
                                            </m:e>
                                          </m:acc>
                                        </m:e>
                                        <m:sub>
                                          <m:r>
                                            <m:rPr>
                                              <m:nor/>
                                            </m:rPr>
                                            <w:rPr>
                                              <w:rFonts w:ascii="Cambria Math" w:hAnsi="Cambria Math"/>
                                              <w:b/>
                                              <w:bCs/>
                                              <w:sz w:val="16"/>
                                              <w:szCs w:val="16"/>
                                            </w:rPr>
                                            <m:t>fot</m:t>
                                          </m:r>
                                        </m:sub>
                                        <m:sup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16"/>
                                              <w:szCs w:val="16"/>
                                            </w:rPr>
                                            <m:t>,</m:t>
                                          </m:r>
                                        </m:sup>
                                      </m:sSubSup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16"/>
                                          <w:szCs w:val="16"/>
                                        </w:rPr>
                                        <m:t xml:space="preserve">= </m:t>
                                      </m:r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eastAsiaTheme="minorEastAsia" w:hAnsi="Cambria Math"/>
                                              <w:b/>
                                              <w:bCs/>
                                              <w:i/>
                                              <w:sz w:val="16"/>
                                              <w:szCs w:val="16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eastAsiaTheme="minorEastAsia" w:hAnsi="Cambria Math"/>
                                              <w:sz w:val="16"/>
                                              <w:szCs w:val="16"/>
                                            </w:rPr>
                                            <m:t>h</m:t>
                                          </m:r>
                                        </m:num>
                                        <m:den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eastAsiaTheme="minorEastAsia" w:hAnsi="Cambria Math"/>
                                              <w:sz w:val="16"/>
                                              <w:szCs w:val="16"/>
                                            </w:rPr>
                                            <m:t>λ</m:t>
                                          </m:r>
                                        </m:den>
                                      </m:f>
                                      <m:acc>
                                        <m:accPr>
                                          <m:chr m:val="⃗"/>
                                          <m:ctrlPr>
                                            <w:rPr>
                                              <w:rFonts w:ascii="Cambria Math" w:eastAsiaTheme="minorEastAsia" w:hAnsi="Cambria Math"/>
                                              <w:b/>
                                              <w:bCs/>
                                              <w:i/>
                                              <w:sz w:val="16"/>
                                              <w:szCs w:val="16"/>
                                            </w:rPr>
                                          </m:ctrlPr>
                                        </m:accPr>
                                        <m:e>
                                          <m:sSup>
                                            <m:sSupPr>
                                              <m:ctrlPr>
                                                <w:rPr>
                                                  <w:rFonts w:ascii="Cambria Math" w:eastAsiaTheme="minorEastAsia" w:hAnsi="Cambria Math"/>
                                                  <w:b/>
                                                  <w:bCs/>
                                                  <w:i/>
                                                  <w:sz w:val="16"/>
                                                  <w:szCs w:val="16"/>
                                                </w:rPr>
                                              </m:ctrlPr>
                                            </m:sSupPr>
                                            <m:e>
                                              <m:r>
                                                <m:rPr>
                                                  <m:sty m:val="bi"/>
                                                </m:rPr>
                                                <w:rPr>
                                                  <w:rFonts w:ascii="Cambria Math" w:eastAsiaTheme="minorEastAsia" w:hAnsi="Cambria Math"/>
                                                  <w:sz w:val="16"/>
                                                  <w:szCs w:val="16"/>
                                                </w:rPr>
                                                <m:t>n</m:t>
                                              </m:r>
                                            </m:e>
                                            <m:sup>
                                              <m:r>
                                                <m:rPr>
                                                  <m:sty m:val="bi"/>
                                                </m:rPr>
                                                <w:rPr>
                                                  <w:rFonts w:ascii="Cambria Math" w:eastAsiaTheme="minorEastAsia" w:hAnsi="Cambria Math"/>
                                                  <w:sz w:val="16"/>
                                                  <w:szCs w:val="16"/>
                                                </w:rPr>
                                                <m:t>,</m:t>
                                              </m:r>
                                            </m:sup>
                                          </m:sSup>
                                        </m:e>
                                      </m:acc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952B01" id="_x0000_s1033" type="#_x0000_t202" style="position:absolute;left:0;text-align:left;margin-left:223.75pt;margin-top:10.2pt;width:55.1pt;height:26.25pt;z-index:252426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" stroked="f">
                      <v:textbox>
                        <w:txbxContent>
                          <w:p w14:paraId="03548F39" w14:textId="77777777" w:rsidR="00AF05F2" w:rsidRPr="00877500" w:rsidRDefault="00180D76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Sup>
                                  <m:sSubSup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bCs/>
                                        <w:sz w:val="16"/>
                                        <w:szCs w:val="16"/>
                                      </w:rPr>
                                    </m:ctrlPr>
                                  </m:sSubSup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hAnsi="Cambria Math"/>
                                            <w:b/>
                                            <w:bCs/>
                                            <w:i/>
                                            <w:sz w:val="16"/>
                                            <w:szCs w:val="16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  <w:sz w:val="16"/>
                                            <w:szCs w:val="16"/>
                                          </w:rPr>
                                          <m:t>p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m:rPr>
                                        <m:nor/>
                                      </m:rPr>
                                      <w:rPr>
                                        <w:rFonts w:ascii="Cambria Math" w:hAnsi="Cambria Math"/>
                                        <w:b/>
                                        <w:bCs/>
                                        <w:sz w:val="16"/>
                                        <w:szCs w:val="16"/>
                                      </w:rPr>
                                      <m:t>fot</m:t>
                                    </m:r>
                                  </m:sub>
                                  <m:sup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16"/>
                                        <w:szCs w:val="16"/>
                                      </w:rPr>
                                      <m:t>,</m:t>
                                    </m:r>
                                  </m:sup>
                                </m:sSub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16"/>
                                    <w:szCs w:val="16"/>
                                  </w:rPr>
                                  <m:t xml:space="preserve">= 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/>
                                        <w:b/>
                                        <w:bCs/>
                                        <w:i/>
                                        <w:sz w:val="16"/>
                                        <w:szCs w:val="16"/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eastAsiaTheme="minorEastAsia" w:hAnsi="Cambria Math"/>
                                        <w:sz w:val="16"/>
                                        <w:szCs w:val="16"/>
                                      </w:rPr>
                                      <m:t>h</m:t>
                                    </m:r>
                                  </m:num>
                                  <m:den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eastAsiaTheme="minorEastAsia" w:hAnsi="Cambria Math"/>
                                        <w:sz w:val="16"/>
                                        <w:szCs w:val="16"/>
                                      </w:rPr>
                                      <m:t>λ</m:t>
                                    </m:r>
                                  </m:den>
                                </m:f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b/>
                                        <w:bCs/>
                                        <w:i/>
                                        <w:sz w:val="16"/>
                                        <w:szCs w:val="16"/>
                                      </w:rPr>
                                    </m:ctrlPr>
                                  </m:accPr>
                                  <m:e>
                                    <m:sSup>
                                      <m:sSup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b/>
                                            <w:bCs/>
                                            <w:i/>
                                            <w:sz w:val="16"/>
                                            <w:szCs w:val="16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eastAsiaTheme="minorEastAsia" w:hAnsi="Cambria Math"/>
                                            <w:sz w:val="16"/>
                                            <w:szCs w:val="16"/>
                                          </w:rPr>
                                          <m:t>n</m:t>
                                        </m:r>
                                      </m:e>
                                      <m:sup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eastAsiaTheme="minorEastAsia" w:hAnsi="Cambria Math"/>
                                            <w:sz w:val="16"/>
                                            <w:szCs w:val="16"/>
                                          </w:rPr>
                                          <m:t>,</m:t>
                                        </m:r>
                                      </m:sup>
                                    </m:sSup>
                                  </m:e>
                                </m:acc>
                              </m:oMath>
                            </m:oMathPara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564D79" w:rsidRPr="00BB179B">
              <w:rPr>
                <w:rFonts w:eastAsiaTheme="minorEastAsia"/>
                <w:noProof/>
                <w:sz w:val="24"/>
                <w:szCs w:val="2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65536" behindDoc="0" locked="0" layoutInCell="1" allowOverlap="1" wp14:anchorId="4AE809DA" wp14:editId="6AA612D3">
                      <wp:simplePos x="0" y="0"/>
                      <wp:positionH relativeFrom="column">
                        <wp:posOffset>2684463</wp:posOffset>
                      </wp:positionH>
                      <wp:positionV relativeFrom="paragraph">
                        <wp:posOffset>136525</wp:posOffset>
                      </wp:positionV>
                      <wp:extent cx="178435" cy="147320"/>
                      <wp:effectExtent l="0" t="38100" r="50165" b="24130"/>
                      <wp:wrapNone/>
                      <wp:docPr id="542493464" name="Přímá spojnice se šipkou 3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78435" cy="147320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8F7A34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362" o:spid="_x0000_s1026" type="#_x0000_t32" style="position:absolute;margin-left:211.4pt;margin-top:10.75pt;width:14.05pt;height:11.6pt;flip:y;z-index:252865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" strokecolor="black [3213]" strokeweight="2pt">
                      <v:stroke endarrow="classic" joinstyle="miter"/>
                    </v:shape>
                  </w:pict>
                </mc:Fallback>
              </mc:AlternateContent>
            </w:r>
            <w:r w:rsidR="00173394" w:rsidRPr="00BB179B">
              <w:rPr>
                <w:rFonts w:eastAsiaTheme="minorEastAsia"/>
                <w:noProof/>
                <w:sz w:val="24"/>
                <w:szCs w:val="2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47104" behindDoc="0" locked="0" layoutInCell="1" allowOverlap="1" wp14:anchorId="589438FD" wp14:editId="7CC0DFDA">
                      <wp:simplePos x="0" y="0"/>
                      <wp:positionH relativeFrom="column">
                        <wp:posOffset>1371282</wp:posOffset>
                      </wp:positionH>
                      <wp:positionV relativeFrom="paragraph">
                        <wp:posOffset>15875</wp:posOffset>
                      </wp:positionV>
                      <wp:extent cx="0" cy="233363"/>
                      <wp:effectExtent l="76200" t="38100" r="57150" b="14605"/>
                      <wp:wrapNone/>
                      <wp:docPr id="1912618690" name="Přímá spojnice se šipkou 3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33363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983A862" id="Přímá spojnice se šipkou 352" o:spid="_x0000_s1026" type="#_x0000_t32" style="position:absolute;margin-left:107.95pt;margin-top:1.25pt;width:0;height:18.4pt;flip:y;z-index:252847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" strokecolor="black [3213]" strokeweight="2pt">
                      <v:stroke endarrow="classic" joinstyle="miter"/>
                    </v:shape>
                  </w:pict>
                </mc:Fallback>
              </mc:AlternateContent>
            </w:r>
          </w:p>
          <w:p w14:paraId="4DFB69E8" w14:textId="378E8CF8" w:rsidR="00BB170C" w:rsidRPr="00BB179B" w:rsidRDefault="00EC6246" w:rsidP="00BB170C">
            <w:pPr>
              <w:ind w:left="454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m:oMath>
              <m:acc>
                <m:accPr>
                  <m:chr m:val="⃗"/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6"/>
                      <w:szCs w:val="16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n</m:t>
                  </m:r>
                </m:e>
              </m:acc>
              <m:r>
                <m:rPr>
                  <m:sty m:val="bi"/>
                </m:rPr>
                <w:rPr>
                  <w:rFonts w:ascii="Cambria Math" w:eastAsiaTheme="minorEastAsia" w:hAnsi="Cambria Math"/>
                  <w:sz w:val="16"/>
                  <w:szCs w:val="16"/>
                </w:rPr>
                <m:t>=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sz w:val="16"/>
                  <w:szCs w:val="16"/>
                </w:rPr>
                <m:t>1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6"/>
                      <w:szCs w:val="16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x</m:t>
                  </m:r>
                </m:e>
              </m:acc>
              <m:r>
                <m:rPr>
                  <m:sty m:val="bi"/>
                </m:rPr>
                <w:rPr>
                  <w:rFonts w:ascii="Cambria Math" w:eastAsiaTheme="minorEastAsia" w:hAnsi="Cambria Math"/>
                  <w:sz w:val="16"/>
                  <w:szCs w:val="16"/>
                </w:rPr>
                <m:t>+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sz w:val="16"/>
                  <w:szCs w:val="16"/>
                </w:rPr>
                <m:t>0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6"/>
                      <w:szCs w:val="16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y</m:t>
                  </m:r>
                </m:e>
              </m:acc>
            </m:oMath>
            <w:r w:rsidR="00BB170C" w:rsidRPr="00BB179B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BB170C" w:rsidRPr="00BB179B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173394" w:rsidRPr="00BB179B">
              <w:rPr>
                <w:rFonts w:eastAsiaTheme="minorEastAsia"/>
                <w:b/>
                <w:bCs/>
                <w:sz w:val="16"/>
                <w:szCs w:val="16"/>
              </w:rPr>
              <w:t xml:space="preserve">    </w:t>
            </w:r>
            <m:oMath>
              <m:acc>
                <m:accPr>
                  <m:chr m:val="⃗"/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6"/>
                      <w:szCs w:val="16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y</m:t>
                  </m:r>
                </m:e>
              </m:acc>
            </m:oMath>
          </w:p>
          <w:p w14:paraId="0E830423" w14:textId="458B3398" w:rsidR="00B64F3C" w:rsidRPr="00BB179B" w:rsidRDefault="00CB59FB" w:rsidP="00BB170C">
            <w:pPr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917760" behindDoc="0" locked="0" layoutInCell="1" allowOverlap="1" wp14:anchorId="499D6F23" wp14:editId="49CE61BE">
                      <wp:simplePos x="0" y="0"/>
                      <wp:positionH relativeFrom="column">
                        <wp:posOffset>2208530</wp:posOffset>
                      </wp:positionH>
                      <wp:positionV relativeFrom="paragraph">
                        <wp:posOffset>82232</wp:posOffset>
                      </wp:positionV>
                      <wp:extent cx="168275" cy="123825"/>
                      <wp:effectExtent l="0" t="0" r="22225" b="28575"/>
                      <wp:wrapNone/>
                      <wp:docPr id="1006500572" name="Přímá spojnice 4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68275" cy="12382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27EAC55" id="Přímá spojnice 439" o:spid="_x0000_s1026" style="position:absolute;flip:x y;z-index:25291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3.9pt,6.45pt" to="187.15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" strokecolor="black [3213]">
                      <v:stroke joinstyle="miter"/>
                    </v:line>
                  </w:pict>
                </mc:Fallback>
              </mc:AlternateContent>
            </w:r>
          </w:p>
          <w:p w14:paraId="35DB7186" w14:textId="0E90144D" w:rsidR="00B64F3C" w:rsidRPr="00C2430B" w:rsidRDefault="00034405" w:rsidP="00CB59FB">
            <w:pPr>
              <w:ind w:left="3297"/>
              <w:jc w:val="both"/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918784" behindDoc="0" locked="0" layoutInCell="1" allowOverlap="1" wp14:anchorId="722336DD" wp14:editId="0540655F">
                      <wp:simplePos x="0" y="0"/>
                      <wp:positionH relativeFrom="column">
                        <wp:posOffset>2202815</wp:posOffset>
                      </wp:positionH>
                      <wp:positionV relativeFrom="paragraph">
                        <wp:posOffset>43498</wp:posOffset>
                      </wp:positionV>
                      <wp:extent cx="128270" cy="118745"/>
                      <wp:effectExtent l="38100" t="38100" r="62230" b="52705"/>
                      <wp:wrapNone/>
                      <wp:docPr id="1037290193" name="Přímá spojnice se šipkou 4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8270" cy="11874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 w="sm" len="sm"/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9A203D" id="Přímá spojnice se šipkou 440" o:spid="_x0000_s1026" type="#_x0000_t32" style="position:absolute;margin-left:173.45pt;margin-top:3.45pt;width:10.1pt;height:9.35pt;flip:y;z-index:25291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" strokecolor="black [3213]">
                      <v:stroke startarrow="classic" startarrowwidth="narrow" startarrowlength="short" endarrow="classic" endarrowwidth="narrow" endarrowlength="short" joinstyle="miter"/>
                    </v:shap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915712" behindDoc="0" locked="0" layoutInCell="1" allowOverlap="1" wp14:anchorId="52D67321" wp14:editId="4867978D">
                      <wp:simplePos x="0" y="0"/>
                      <wp:positionH relativeFrom="column">
                        <wp:posOffset>2082482</wp:posOffset>
                      </wp:positionH>
                      <wp:positionV relativeFrom="paragraph">
                        <wp:posOffset>62230</wp:posOffset>
                      </wp:positionV>
                      <wp:extent cx="168275" cy="123825"/>
                      <wp:effectExtent l="0" t="0" r="22225" b="28575"/>
                      <wp:wrapNone/>
                      <wp:docPr id="2039620419" name="Přímá spojnice 4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68275" cy="12382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12D8C7C" id="Přímá spojnice 439" o:spid="_x0000_s1026" style="position:absolute;flip:x y;z-index:25291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3.95pt,4.9pt" to="177.2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" strokecolor="black [3213]">
                      <v:stroke joinstyle="miter"/>
                    </v:line>
                  </w:pict>
                </mc:Fallback>
              </mc:AlternateContent>
            </w:r>
            <w:r w:rsidR="00CB59FB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 xml:space="preserve">    </w:t>
            </w:r>
            <w:r w:rsidR="00F61965" w:rsidRPr="00C2430B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sym w:font="Symbol" w:char="F06C"/>
            </w:r>
            <w:r w:rsidR="00347A76" w:rsidRPr="00C2430B">
              <w:rPr>
                <w:rFonts w:eastAsiaTheme="minorEastAsia"/>
                <w:i/>
                <w:iCs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28288" behindDoc="0" locked="0" layoutInCell="1" allowOverlap="1" wp14:anchorId="57580350" wp14:editId="7367CC69">
                      <wp:simplePos x="0" y="0"/>
                      <wp:positionH relativeFrom="column">
                        <wp:posOffset>2536825</wp:posOffset>
                      </wp:positionH>
                      <wp:positionV relativeFrom="paragraph">
                        <wp:posOffset>95885</wp:posOffset>
                      </wp:positionV>
                      <wp:extent cx="1352550" cy="219075"/>
                      <wp:effectExtent l="0" t="0" r="0" b="9525"/>
                      <wp:wrapSquare wrapText="bothSides"/>
                      <wp:docPr id="69297361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52550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3A938C0" w14:textId="359D6D75" w:rsidR="00634098" w:rsidRPr="006C379B" w:rsidRDefault="00EC6246">
                                  <w:pP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m:oMath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b/>
                                            <w:bCs/>
                                            <w:i/>
                                            <w:sz w:val="16"/>
                                            <w:szCs w:val="16"/>
                                          </w:rPr>
                                        </m:ctrlPr>
                                      </m:accPr>
                                      <m:e>
                                        <m:sSup>
                                          <m:sSupPr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b/>
                                                <w:bCs/>
                                                <w:i/>
                                                <w:sz w:val="16"/>
                                                <w:szCs w:val="16"/>
                                              </w:rPr>
                                            </m:ctrlPr>
                                          </m:sSupPr>
                                          <m:e>
                                            <m:r>
                                              <m:rPr>
                                                <m:sty m:val="bi"/>
                                              </m:rPr>
                                              <w:rPr>
                                                <w:rFonts w:ascii="Cambria Math" w:eastAsiaTheme="minorEastAsia" w:hAnsi="Cambria Math"/>
                                                <w:sz w:val="16"/>
                                                <w:szCs w:val="16"/>
                                              </w:rPr>
                                              <m:t>n</m:t>
                                            </m:r>
                                          </m:e>
                                          <m:sup>
                                            <m:r>
                                              <m:rPr>
                                                <m:sty m:val="bi"/>
                                              </m:rPr>
                                              <w:rPr>
                                                <w:rFonts w:ascii="Cambria Math" w:eastAsiaTheme="minorEastAsia" w:hAnsi="Cambria Math"/>
                                                <w:sz w:val="16"/>
                                                <w:szCs w:val="16"/>
                                              </w:rPr>
                                              <m:t>,</m:t>
                                            </m:r>
                                          </m:sup>
                                        </m:sSup>
                                      </m:e>
                                    </m:acc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eastAsiaTheme="minorEastAsia" w:hAnsi="Cambria Math"/>
                                        <w:sz w:val="16"/>
                                        <w:szCs w:val="16"/>
                                      </w:rPr>
                                      <m:t xml:space="preserve">= </m:t>
                                    </m:r>
                                    <m:d>
                                      <m:d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b/>
                                            <w:bCs/>
                                            <w:i/>
                                            <w:sz w:val="16"/>
                                            <w:szCs w:val="16"/>
                                          </w:rPr>
                                        </m:ctrlPr>
                                      </m:dPr>
                                      <m:e>
                                        <m:func>
                                          <m:funcPr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b/>
                                                <w:bCs/>
                                                <w:i/>
                                                <w:sz w:val="16"/>
                                                <w:szCs w:val="16"/>
                                              </w:rPr>
                                            </m:ctrlPr>
                                          </m:funcPr>
                                          <m:fName>
                                            <m:r>
                                              <m:rPr>
                                                <m:sty m:val="b"/>
                                              </m:rPr>
                                              <w:rPr>
                                                <w:rFonts w:ascii="Cambria Math" w:hAnsi="Cambria Math"/>
                                                <w:sz w:val="16"/>
                                                <w:szCs w:val="16"/>
                                              </w:rPr>
                                              <m:t>cos</m:t>
                                            </m:r>
                                          </m:fName>
                                          <m:e>
                                            <m:r>
                                              <m:rPr>
                                                <m:sty m:val="bi"/>
                                              </m:rPr>
                                              <w:rPr>
                                                <w:rFonts w:ascii="Cambria Math" w:eastAsiaTheme="minorEastAsia" w:hAnsi="Cambria Math"/>
                                                <w:sz w:val="16"/>
                                                <w:szCs w:val="16"/>
                                              </w:rPr>
                                              <m:t>ϕ</m:t>
                                            </m:r>
                                          </m:e>
                                        </m:func>
                                      </m:e>
                                    </m:d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b/>
                                            <w:bCs/>
                                            <w:i/>
                                            <w:sz w:val="16"/>
                                            <w:szCs w:val="16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eastAsiaTheme="minorEastAsia" w:hAnsi="Cambria Math"/>
                                            <w:sz w:val="16"/>
                                            <w:szCs w:val="16"/>
                                          </w:rPr>
                                          <m:t>x</m:t>
                                        </m:r>
                                      </m:e>
                                    </m:acc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eastAsiaTheme="minorEastAsia" w:hAnsi="Cambria Math"/>
                                        <w:sz w:val="16"/>
                                        <w:szCs w:val="16"/>
                                      </w:rPr>
                                      <m:t xml:space="preserve">+ </m:t>
                                    </m:r>
                                    <m:d>
                                      <m:d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b/>
                                            <w:bCs/>
                                            <w:i/>
                                            <w:sz w:val="16"/>
                                            <w:szCs w:val="16"/>
                                          </w:rPr>
                                        </m:ctrlPr>
                                      </m:dPr>
                                      <m:e>
                                        <m:func>
                                          <m:funcPr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b/>
                                                <w:bCs/>
                                                <w:i/>
                                                <w:sz w:val="16"/>
                                                <w:szCs w:val="16"/>
                                              </w:rPr>
                                            </m:ctrlPr>
                                          </m:funcPr>
                                          <m:fName>
                                            <m:r>
                                              <m:rPr>
                                                <m:sty m:val="b"/>
                                              </m:rPr>
                                              <w:rPr>
                                                <w:rFonts w:ascii="Cambria Math" w:hAnsi="Cambria Math"/>
                                                <w:sz w:val="16"/>
                                                <w:szCs w:val="16"/>
                                              </w:rPr>
                                              <m:t>sin</m:t>
                                            </m:r>
                                          </m:fName>
                                          <m:e>
                                            <m:r>
                                              <m:rPr>
                                                <m:sty m:val="bi"/>
                                              </m:rPr>
                                              <w:rPr>
                                                <w:rFonts w:ascii="Cambria Math" w:eastAsiaTheme="minorEastAsia" w:hAnsi="Cambria Math"/>
                                                <w:sz w:val="16"/>
                                                <w:szCs w:val="16"/>
                                              </w:rPr>
                                              <m:t>ϕ</m:t>
                                            </m:r>
                                          </m:e>
                                        </m:func>
                                      </m:e>
                                    </m:d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b/>
                                            <w:bCs/>
                                            <w:i/>
                                            <w:sz w:val="16"/>
                                            <w:szCs w:val="16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eastAsiaTheme="minorEastAsia" w:hAnsi="Cambria Math"/>
                                            <w:sz w:val="16"/>
                                            <w:szCs w:val="16"/>
                                          </w:rPr>
                                          <m:t>y</m:t>
                                        </m:r>
                                      </m:e>
                                    </m:acc>
                                  </m:oMath>
                                  <w:r w:rsidR="00634098" w:rsidRPr="006C379B">
                                    <w:rPr>
                                      <w:rFonts w:eastAsiaTheme="minorEastAsia"/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580350" id="_x0000_s1034" type="#_x0000_t202" style="position:absolute;left:0;text-align:left;margin-left:199.75pt;margin-top:7.55pt;width:106.5pt;height:17.25pt;z-index:252428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" stroked="f">
                      <v:textbox>
                        <w:txbxContent>
                          <w:p w14:paraId="53A938C0" w14:textId="359D6D75" w:rsidR="00634098" w:rsidRPr="006C379B" w:rsidRDefault="00180D76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m:oMath>
                              <m:acc>
                                <m:accPr>
                                  <m:chr m:val="⃗"/>
                                  <m:ctrlPr>
                                    <w:rPr>
                                      <w:rFonts w:ascii="Cambria Math" w:eastAsiaTheme="minorEastAsia" w:hAnsi="Cambria Math"/>
                                      <w:b/>
                                      <w:bCs/>
                                      <w:i/>
                                      <w:sz w:val="16"/>
                                      <w:szCs w:val="16"/>
                                    </w:rPr>
                                  </m:ctrlPr>
                                </m:accPr>
                                <m:e>
                                  <m:sSup>
                                    <m:sSupPr>
                                      <m:ctrlPr>
                                        <w:rPr>
                                          <w:rFonts w:ascii="Cambria Math" w:eastAsiaTheme="minorEastAsia" w:hAnsi="Cambria Math"/>
                                          <w:b/>
                                          <w:bCs/>
                                          <w:i/>
                                          <w:sz w:val="16"/>
                                          <w:szCs w:val="16"/>
                                        </w:rPr>
                                      </m:ctrlPr>
                                    </m:sSupPr>
                                    <m:e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eastAsiaTheme="minorEastAsia" w:hAnsi="Cambria Math"/>
                                          <w:sz w:val="16"/>
                                          <w:szCs w:val="16"/>
                                        </w:rPr>
                                        <m:t>n</m:t>
                                      </m:r>
                                    </m:e>
                                    <m:sup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eastAsiaTheme="minorEastAsia" w:hAnsi="Cambria Math"/>
                                          <w:sz w:val="16"/>
                                          <w:szCs w:val="16"/>
                                        </w:rPr>
                                        <m:t>,</m:t>
                                      </m:r>
                                    </m:sup>
                                  </m:sSup>
                                </m:e>
                              </m:acc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Theme="minorEastAsia" w:hAnsi="Cambria Math"/>
                                  <w:sz w:val="16"/>
                                  <w:szCs w:val="16"/>
                                </w:rPr>
                                <m:t xml:space="preserve">= 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/>
                                      <w:b/>
                                      <w:bCs/>
                                      <w:i/>
                                      <w:sz w:val="16"/>
                                      <w:szCs w:val="16"/>
                                    </w:rPr>
                                  </m:ctrlPr>
                                </m:dPr>
                                <m:e>
                                  <m:func>
                                    <m:funcPr>
                                      <m:ctrlPr>
                                        <w:rPr>
                                          <w:rFonts w:ascii="Cambria Math" w:eastAsiaTheme="minorEastAsia" w:hAnsi="Cambria Math"/>
                                          <w:b/>
                                          <w:bCs/>
                                          <w:i/>
                                          <w:sz w:val="16"/>
                                          <w:szCs w:val="16"/>
                                        </w:rPr>
                                      </m:ctrlPr>
                                    </m:funcPr>
                                    <m:fName>
                                      <m:r>
                                        <m:rPr>
                                          <m:sty m:val="b"/>
                                        </m:rPr>
                                        <w:rPr>
                                          <w:rFonts w:ascii="Cambria Math" w:hAnsi="Cambria Math"/>
                                          <w:sz w:val="16"/>
                                          <w:szCs w:val="16"/>
                                        </w:rPr>
                                        <m:t>cos</m:t>
                                      </m:r>
                                    </m:fName>
                                    <m:e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eastAsiaTheme="minorEastAsia" w:hAnsi="Cambria Math"/>
                                          <w:sz w:val="16"/>
                                          <w:szCs w:val="16"/>
                                        </w:rPr>
                                        <m:t>ϕ</m:t>
                                      </m:r>
                                    </m:e>
                                  </m:func>
                                </m:e>
                              </m:d>
                              <m:acc>
                                <m:accPr>
                                  <m:chr m:val="⃗"/>
                                  <m:ctrlPr>
                                    <w:rPr>
                                      <w:rFonts w:ascii="Cambria Math" w:eastAsiaTheme="minorEastAsia" w:hAnsi="Cambria Math"/>
                                      <w:b/>
                                      <w:bCs/>
                                      <w:i/>
                                      <w:sz w:val="16"/>
                                      <w:szCs w:val="16"/>
                                    </w:rPr>
                                  </m:ctrlPr>
                                </m:acc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Theme="minorEastAsia" w:hAnsi="Cambria Math"/>
                                      <w:sz w:val="16"/>
                                      <w:szCs w:val="16"/>
                                    </w:rPr>
                                    <m:t>x</m:t>
                                  </m:r>
                                </m:e>
                              </m:acc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Theme="minorEastAsia" w:hAnsi="Cambria Math"/>
                                  <w:sz w:val="16"/>
                                  <w:szCs w:val="16"/>
                                </w:rPr>
                                <m:t xml:space="preserve">+ 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/>
                                      <w:b/>
                                      <w:bCs/>
                                      <w:i/>
                                      <w:sz w:val="16"/>
                                      <w:szCs w:val="16"/>
                                    </w:rPr>
                                  </m:ctrlPr>
                                </m:dPr>
                                <m:e>
                                  <m:func>
                                    <m:funcPr>
                                      <m:ctrlPr>
                                        <w:rPr>
                                          <w:rFonts w:ascii="Cambria Math" w:eastAsiaTheme="minorEastAsia" w:hAnsi="Cambria Math"/>
                                          <w:b/>
                                          <w:bCs/>
                                          <w:i/>
                                          <w:sz w:val="16"/>
                                          <w:szCs w:val="16"/>
                                        </w:rPr>
                                      </m:ctrlPr>
                                    </m:funcPr>
                                    <m:fName>
                                      <m:r>
                                        <m:rPr>
                                          <m:sty m:val="b"/>
                                        </m:rPr>
                                        <w:rPr>
                                          <w:rFonts w:ascii="Cambria Math" w:hAnsi="Cambria Math"/>
                                          <w:sz w:val="16"/>
                                          <w:szCs w:val="16"/>
                                        </w:rPr>
                                        <m:t>sin</m:t>
                                      </m:r>
                                    </m:fName>
                                    <m:e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eastAsiaTheme="minorEastAsia" w:hAnsi="Cambria Math"/>
                                          <w:sz w:val="16"/>
                                          <w:szCs w:val="16"/>
                                        </w:rPr>
                                        <m:t>ϕ</m:t>
                                      </m:r>
                                    </m:e>
                                  </m:func>
                                </m:e>
                              </m:d>
                              <m:acc>
                                <m:accPr>
                                  <m:chr m:val="⃗"/>
                                  <m:ctrlPr>
                                    <w:rPr>
                                      <w:rFonts w:ascii="Cambria Math" w:eastAsiaTheme="minorEastAsia" w:hAnsi="Cambria Math"/>
                                      <w:b/>
                                      <w:bCs/>
                                      <w:i/>
                                      <w:sz w:val="16"/>
                                      <w:szCs w:val="16"/>
                                    </w:rPr>
                                  </m:ctrlPr>
                                </m:acc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Theme="minorEastAsia" w:hAnsi="Cambria Math"/>
                                      <w:sz w:val="16"/>
                                      <w:szCs w:val="16"/>
                                    </w:rPr>
                                    <m:t>y</m:t>
                                  </m:r>
                                </m:e>
                              </m:acc>
                            </m:oMath>
                            <w:r w:rsidR="00634098" w:rsidRPr="006C379B">
                              <w:rPr>
                                <w:rFonts w:eastAsiaTheme="minorEastAsia"/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564D79" w:rsidRPr="00C2430B">
              <w:rPr>
                <w:i/>
                <w:iCs/>
                <w:noProof/>
                <w:sz w:val="24"/>
                <w:szCs w:val="2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63488" behindDoc="0" locked="0" layoutInCell="1" allowOverlap="1" wp14:anchorId="2A487EE3" wp14:editId="2718B6CB">
                      <wp:simplePos x="0" y="0"/>
                      <wp:positionH relativeFrom="column">
                        <wp:posOffset>2034223</wp:posOffset>
                      </wp:positionH>
                      <wp:positionV relativeFrom="paragraph">
                        <wp:posOffset>95885</wp:posOffset>
                      </wp:positionV>
                      <wp:extent cx="736600" cy="80010"/>
                      <wp:effectExtent l="0" t="209550" r="0" b="224790"/>
                      <wp:wrapNone/>
                      <wp:docPr id="569807286" name="Volný tvar: obrazec 3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9238787">
                                <a:off x="0" y="0"/>
                                <a:ext cx="736600" cy="80010"/>
                              </a:xfrm>
                              <a:custGeom>
                                <a:avLst/>
                                <a:gdLst>
                                  <a:gd name="connsiteX0" fmla="*/ 0 w 776287"/>
                                  <a:gd name="connsiteY0" fmla="*/ 85766 h 100058"/>
                                  <a:gd name="connsiteX1" fmla="*/ 80962 w 776287"/>
                                  <a:gd name="connsiteY1" fmla="*/ 41 h 100058"/>
                                  <a:gd name="connsiteX2" fmla="*/ 166687 w 776287"/>
                                  <a:gd name="connsiteY2" fmla="*/ 95291 h 100058"/>
                                  <a:gd name="connsiteX3" fmla="*/ 242887 w 776287"/>
                                  <a:gd name="connsiteY3" fmla="*/ 41 h 100058"/>
                                  <a:gd name="connsiteX4" fmla="*/ 328612 w 776287"/>
                                  <a:gd name="connsiteY4" fmla="*/ 95291 h 100058"/>
                                  <a:gd name="connsiteX5" fmla="*/ 404812 w 776287"/>
                                  <a:gd name="connsiteY5" fmla="*/ 41 h 100058"/>
                                  <a:gd name="connsiteX6" fmla="*/ 485775 w 776287"/>
                                  <a:gd name="connsiteY6" fmla="*/ 100054 h 100058"/>
                                  <a:gd name="connsiteX7" fmla="*/ 561975 w 776287"/>
                                  <a:gd name="connsiteY7" fmla="*/ 4804 h 100058"/>
                                  <a:gd name="connsiteX8" fmla="*/ 633412 w 776287"/>
                                  <a:gd name="connsiteY8" fmla="*/ 95291 h 100058"/>
                                  <a:gd name="connsiteX9" fmla="*/ 719137 w 776287"/>
                                  <a:gd name="connsiteY9" fmla="*/ 4804 h 100058"/>
                                  <a:gd name="connsiteX10" fmla="*/ 776287 w 776287"/>
                                  <a:gd name="connsiteY10" fmla="*/ 76241 h 100058"/>
                                  <a:gd name="connsiteX11" fmla="*/ 776287 w 776287"/>
                                  <a:gd name="connsiteY11" fmla="*/ 76241 h 10005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</a:cxnLst>
                                <a:rect l="l" t="t" r="r" b="b"/>
                                <a:pathLst>
                                  <a:path w="776287" h="100058">
                                    <a:moveTo>
                                      <a:pt x="0" y="85766"/>
                                    </a:moveTo>
                                    <a:cubicBezTo>
                                      <a:pt x="26590" y="42110"/>
                                      <a:pt x="53181" y="-1546"/>
                                      <a:pt x="80962" y="41"/>
                                    </a:cubicBezTo>
                                    <a:cubicBezTo>
                                      <a:pt x="108743" y="1628"/>
                                      <a:pt x="139700" y="95291"/>
                                      <a:pt x="166687" y="95291"/>
                                    </a:cubicBezTo>
                                    <a:cubicBezTo>
                                      <a:pt x="193674" y="95291"/>
                                      <a:pt x="215900" y="41"/>
                                      <a:pt x="242887" y="41"/>
                                    </a:cubicBezTo>
                                    <a:cubicBezTo>
                                      <a:pt x="269874" y="41"/>
                                      <a:pt x="301625" y="95291"/>
                                      <a:pt x="328612" y="95291"/>
                                    </a:cubicBezTo>
                                    <a:cubicBezTo>
                                      <a:pt x="355599" y="95291"/>
                                      <a:pt x="378618" y="-753"/>
                                      <a:pt x="404812" y="41"/>
                                    </a:cubicBezTo>
                                    <a:cubicBezTo>
                                      <a:pt x="431006" y="835"/>
                                      <a:pt x="459581" y="99260"/>
                                      <a:pt x="485775" y="100054"/>
                                    </a:cubicBezTo>
                                    <a:cubicBezTo>
                                      <a:pt x="511969" y="100848"/>
                                      <a:pt x="537369" y="5598"/>
                                      <a:pt x="561975" y="4804"/>
                                    </a:cubicBezTo>
                                    <a:cubicBezTo>
                                      <a:pt x="586581" y="4010"/>
                                      <a:pt x="607218" y="95291"/>
                                      <a:pt x="633412" y="95291"/>
                                    </a:cubicBezTo>
                                    <a:cubicBezTo>
                                      <a:pt x="659606" y="95291"/>
                                      <a:pt x="695325" y="7979"/>
                                      <a:pt x="719137" y="4804"/>
                                    </a:cubicBezTo>
                                    <a:cubicBezTo>
                                      <a:pt x="742950" y="1629"/>
                                      <a:pt x="776287" y="76241"/>
                                      <a:pt x="776287" y="76241"/>
                                    </a:cubicBezTo>
                                    <a:lnTo>
                                      <a:pt x="776287" y="76241"/>
                                    </a:ln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1BF1E5" id="Volný tvar: obrazec 309" o:spid="_x0000_s1026" style="position:absolute;margin-left:160.2pt;margin-top:7.55pt;width:58pt;height:6.3pt;rotation:-2579074fd;z-index:25286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76287,1000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" path="m,85766c26590,42110,53181,-1546,80962,41v27781,1587,58738,95250,85725,95250c193674,95291,215900,41,242887,41v26987,,58738,95250,85725,95250c355599,95291,378618,-753,404812,41v26194,794,54769,99219,80963,100013c511969,100848,537369,5598,561975,4804v24606,-794,45243,90487,71437,90487c659606,95291,695325,7979,719137,4804v23813,-3175,57150,71437,57150,71437l776287,76241e" filled="f" strokecolor="black [3213]" strokeweight="1.5pt">
                      <v:stroke joinstyle="miter"/>
                      <v:path arrowok="t" o:connecttype="custom" o:connectlocs="0,68582;76823,33;158165,76198;230470,33;311812,76198;384116,33;460940,80007;533245,3841;601029,76198;682372,3841;736600,60965;736600,60965" o:connectangles="0,0,0,0,0,0,0,0,0,0,0,0"/>
                    </v:shape>
                  </w:pict>
                </mc:Fallback>
              </mc:AlternateContent>
            </w:r>
          </w:p>
          <w:p w14:paraId="7468EBE2" w14:textId="23D391EB" w:rsidR="00B64F3C" w:rsidRPr="00BB179B" w:rsidRDefault="008E1C24" w:rsidP="00DD3FED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BB179B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2418048" behindDoc="0" locked="0" layoutInCell="1" allowOverlap="1" wp14:anchorId="04E6B222" wp14:editId="356CFB98">
                      <wp:simplePos x="0" y="0"/>
                      <wp:positionH relativeFrom="column">
                        <wp:posOffset>182245</wp:posOffset>
                      </wp:positionH>
                      <wp:positionV relativeFrom="paragraph">
                        <wp:posOffset>30480</wp:posOffset>
                      </wp:positionV>
                      <wp:extent cx="642620" cy="381000"/>
                      <wp:effectExtent l="0" t="0" r="5080" b="0"/>
                      <wp:wrapSquare wrapText="bothSides"/>
                      <wp:docPr id="1662505212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2620" cy="381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251536A" w14:textId="77777777" w:rsidR="00D758C0" w:rsidRPr="009433C8" w:rsidRDefault="00EC6246">
                                  <w:pP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m:oMathPara>
                                    <m:oMathParaPr>
                                      <m:jc m:val="left"/>
                                    </m:oMathParaPr>
                                    <m:oMath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/>
                                              <w:b/>
                                              <w:bCs/>
                                              <w:i/>
                                              <w:sz w:val="16"/>
                                              <w:szCs w:val="16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16"/>
                                              <w:szCs w:val="16"/>
                                            </w:rPr>
                                            <m:t>E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nor/>
                                            </m:rPr>
                                            <w:rPr>
                                              <w:rFonts w:ascii="Cambria Math" w:hAnsi="Cambria Math"/>
                                              <w:b/>
                                              <w:bCs/>
                                              <w:sz w:val="16"/>
                                              <w:szCs w:val="16"/>
                                            </w:rPr>
                                            <m:t>fot</m:t>
                                          </m:r>
                                        </m:sub>
                                      </m:sSub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16"/>
                                          <w:szCs w:val="16"/>
                                        </w:rPr>
                                        <m:t xml:space="preserve">= </m:t>
                                      </m:r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  <w:b/>
                                              <w:bCs/>
                                              <w:i/>
                                              <w:sz w:val="16"/>
                                              <w:szCs w:val="16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16"/>
                                              <w:szCs w:val="16"/>
                                            </w:rPr>
                                            <m:t>hc</m:t>
                                          </m:r>
                                        </m:num>
                                        <m:den>
                                          <m:sSub>
                                            <m:sSubPr>
                                              <m:ctrlPr>
                                                <w:rPr>
                                                  <w:rFonts w:ascii="Cambria Math" w:hAnsi="Cambria Math"/>
                                                  <w:b/>
                                                  <w:bCs/>
                                                  <w:i/>
                                                  <w:sz w:val="16"/>
                                                  <w:szCs w:val="16"/>
                                                </w:rPr>
                                              </m:ctrlPr>
                                            </m:sSubPr>
                                            <m:e>
                                              <m:r>
                                                <m:rPr>
                                                  <m:sty m:val="bi"/>
                                                </m:rPr>
                                                <w:rPr>
                                                  <w:rFonts w:ascii="Cambria Math" w:hAnsi="Cambria Math"/>
                                                  <w:sz w:val="16"/>
                                                  <w:szCs w:val="16"/>
                                                </w:rPr>
                                                <m:t>λ</m:t>
                                              </m:r>
                                            </m:e>
                                            <m:sub>
                                              <m:r>
                                                <m:rPr>
                                                  <m:sty m:val="bi"/>
                                                </m:rPr>
                                                <w:rPr>
                                                  <w:rFonts w:ascii="Cambria Math" w:hAnsi="Cambria Math"/>
                                                  <w:sz w:val="16"/>
                                                  <w:szCs w:val="16"/>
                                                </w:rPr>
                                                <m:t>0</m:t>
                                              </m:r>
                                            </m:sub>
                                          </m:sSub>
                                        </m:den>
                                      </m:f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E6B222" id="_x0000_s1035" type="#_x0000_t202" style="position:absolute;left:0;text-align:left;margin-left:14.35pt;margin-top:2.4pt;width:50.6pt;height:30pt;z-index:252418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" stroked="f">
                      <v:textbox>
                        <w:txbxContent>
                          <w:p w14:paraId="0251536A" w14:textId="77777777" w:rsidR="00D758C0" w:rsidRPr="009433C8" w:rsidRDefault="00180D76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bCs/>
                                        <w:i/>
                                        <w:sz w:val="16"/>
                                        <w:szCs w:val="16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16"/>
                                        <w:szCs w:val="16"/>
                                      </w:rPr>
                                      <m:t>E</m:t>
                                    </m:r>
                                  </m:e>
                                  <m:sub>
                                    <m:r>
                                      <m:rPr>
                                        <m:nor/>
                                      </m:rPr>
                                      <w:rPr>
                                        <w:rFonts w:ascii="Cambria Math" w:hAnsi="Cambria Math"/>
                                        <w:b/>
                                        <w:bCs/>
                                        <w:sz w:val="16"/>
                                        <w:szCs w:val="16"/>
                                      </w:rPr>
                                      <m:t>fot</m:t>
                                    </m:r>
                                  </m:sub>
                                </m:s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16"/>
                                    <w:szCs w:val="16"/>
                                  </w:rPr>
                                  <m:t xml:space="preserve">= 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bCs/>
                                        <w:i/>
                                        <w:sz w:val="16"/>
                                        <w:szCs w:val="16"/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16"/>
                                        <w:szCs w:val="16"/>
                                      </w:rPr>
                                      <m:t>hc</m:t>
                                    </m:r>
                                  </m:num>
                                  <m:den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b/>
                                            <w:bCs/>
                                            <w:i/>
                                            <w:sz w:val="16"/>
                                            <w:szCs w:val="16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  <w:sz w:val="16"/>
                                            <w:szCs w:val="16"/>
                                          </w:rPr>
                                          <m:t>λ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  <w:sz w:val="16"/>
                                            <w:szCs w:val="16"/>
                                          </w:rPr>
                                          <m:t>0</m:t>
                                        </m:r>
                                      </m:sub>
                                    </m:sSub>
                                  </m:den>
                                </m:f>
                              </m:oMath>
                            </m:oMathPara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1D8E9224" w14:textId="06919800" w:rsidR="00B64F3C" w:rsidRPr="00BB179B" w:rsidRDefault="002E19C6" w:rsidP="00DD3FED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BB179B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2430336" behindDoc="0" locked="0" layoutInCell="1" allowOverlap="1" wp14:anchorId="4E2AC9CA" wp14:editId="0BE300F6">
                      <wp:simplePos x="0" y="0"/>
                      <wp:positionH relativeFrom="column">
                        <wp:posOffset>2393950</wp:posOffset>
                      </wp:positionH>
                      <wp:positionV relativeFrom="paragraph">
                        <wp:posOffset>53340</wp:posOffset>
                      </wp:positionV>
                      <wp:extent cx="632460" cy="347345"/>
                      <wp:effectExtent l="0" t="0" r="0" b="0"/>
                      <wp:wrapSquare wrapText="bothSides"/>
                      <wp:docPr id="1167160511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2460" cy="3473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613B25" w14:textId="33813E3A" w:rsidR="003250D4" w:rsidRPr="007B24C6" w:rsidRDefault="00EC6246">
                                  <w:pP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m:oMathPara>
                                    <m:oMathParaPr>
                                      <m:jc m:val="left"/>
                                    </m:oMathParaPr>
                                    <m:oMath>
                                      <m:sSubSup>
                                        <m:sSubSupPr>
                                          <m:ctrlPr>
                                            <w:rPr>
                                              <w:rFonts w:ascii="Cambria Math" w:hAnsi="Cambria Math"/>
                                              <w:b/>
                                              <w:bCs/>
                                              <w:sz w:val="16"/>
                                              <w:szCs w:val="16"/>
                                            </w:rPr>
                                          </m:ctrlPr>
                                        </m:sSubSupPr>
                                        <m:e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16"/>
                                              <w:szCs w:val="16"/>
                                            </w:rPr>
                                            <m:t>E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nor/>
                                            </m:rPr>
                                            <w:rPr>
                                              <w:rFonts w:ascii="Cambria Math" w:hAnsi="Cambria Math"/>
                                              <w:b/>
                                              <w:bCs/>
                                              <w:sz w:val="16"/>
                                              <w:szCs w:val="16"/>
                                            </w:rPr>
                                            <m:t>fot</m:t>
                                          </m:r>
                                        </m:sub>
                                        <m:sup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16"/>
                                              <w:szCs w:val="16"/>
                                            </w:rPr>
                                            <m:t>,</m:t>
                                          </m:r>
                                        </m:sup>
                                      </m:sSubSup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eastAsiaTheme="minorEastAsia" w:hAnsi="Cambria Math"/>
                                          <w:sz w:val="16"/>
                                          <w:szCs w:val="16"/>
                                        </w:rPr>
                                        <m:t xml:space="preserve">= </m:t>
                                      </m:r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  <w:b/>
                                              <w:bCs/>
                                              <w:i/>
                                              <w:sz w:val="16"/>
                                              <w:szCs w:val="16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16"/>
                                              <w:szCs w:val="16"/>
                                            </w:rPr>
                                            <m:t>hc</m:t>
                                          </m:r>
                                        </m:num>
                                        <m:den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16"/>
                                              <w:szCs w:val="16"/>
                                            </w:rPr>
                                            <m:t>λ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2AC9CA" id="_x0000_s1036" type="#_x0000_t202" style="position:absolute;left:0;text-align:left;margin-left:188.5pt;margin-top:4.2pt;width:49.8pt;height:27.35pt;z-index:252430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" stroked="f">
                      <v:textbox>
                        <w:txbxContent>
                          <w:p w14:paraId="47613B25" w14:textId="33813E3A" w:rsidR="003250D4" w:rsidRPr="007B24C6" w:rsidRDefault="001326BB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Sup>
                                  <m:sSubSup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bCs/>
                                        <w:sz w:val="16"/>
                                        <w:szCs w:val="16"/>
                                      </w:rPr>
                                    </m:ctrlPr>
                                  </m:sSubSup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16"/>
                                        <w:szCs w:val="16"/>
                                      </w:rPr>
                                      <m:t>E</m:t>
                                    </m:r>
                                  </m:e>
                                  <m:sub>
                                    <m:r>
                                      <m:rPr>
                                        <m:nor/>
                                      </m:rPr>
                                      <w:rPr>
                                        <w:rFonts w:ascii="Cambria Math" w:hAnsi="Cambria Math"/>
                                        <w:b/>
                                        <w:bCs/>
                                        <w:sz w:val="16"/>
                                        <w:szCs w:val="16"/>
                                      </w:rPr>
                                      <m:t>fot</m:t>
                                    </m:r>
                                  </m:sub>
                                  <m:sup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16"/>
                                        <w:szCs w:val="16"/>
                                      </w:rPr>
                                      <m:t>,</m:t>
                                    </m:r>
                                  </m:sup>
                                </m:sSub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 xml:space="preserve">= 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bCs/>
                                        <w:i/>
                                        <w:sz w:val="16"/>
                                        <w:szCs w:val="16"/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16"/>
                                        <w:szCs w:val="16"/>
                                      </w:rPr>
                                      <m:t>hc</m:t>
                                    </m:r>
                                  </m:num>
                                  <m:den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16"/>
                                        <w:szCs w:val="16"/>
                                      </w:rPr>
                                      <m:t>λ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08860AA7" w14:textId="6955E534" w:rsidR="00B64F3C" w:rsidRPr="00BB179B" w:rsidRDefault="00535862" w:rsidP="00DD3FED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BB179B">
              <w:rPr>
                <w:rFonts w:eastAsiaTheme="minorEastAsia"/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64512" behindDoc="0" locked="0" layoutInCell="1" allowOverlap="1" wp14:anchorId="73F28861" wp14:editId="03A9C201">
                      <wp:simplePos x="0" y="0"/>
                      <wp:positionH relativeFrom="column">
                        <wp:posOffset>1441450</wp:posOffset>
                      </wp:positionH>
                      <wp:positionV relativeFrom="paragraph">
                        <wp:posOffset>21907</wp:posOffset>
                      </wp:positionV>
                      <wp:extent cx="695325" cy="566420"/>
                      <wp:effectExtent l="0" t="0" r="28575" b="24130"/>
                      <wp:wrapNone/>
                      <wp:docPr id="2070945808" name="Přímá spojnice 3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95325" cy="56642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7BA76B3" id="Přímá spojnice 361" o:spid="_x0000_s1026" style="position:absolute;flip:y;z-index:25286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3.5pt,1.7pt" to="168.25pt,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" strokecolor="black [3213]">
                      <v:stroke dashstyle="dash" joinstyle="miter"/>
                    </v:line>
                  </w:pict>
                </mc:Fallback>
              </mc:AlternateContent>
            </w:r>
          </w:p>
          <w:p w14:paraId="2F7E438C" w14:textId="4E9764D2" w:rsidR="00B64F3C" w:rsidRPr="00BB179B" w:rsidRDefault="00B64F3C" w:rsidP="00DD3FED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75DBC94D" w14:textId="2E315DEA" w:rsidR="00B64F3C" w:rsidRPr="00BB179B" w:rsidRDefault="00090CCC" w:rsidP="00DD3FED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BB179B">
              <w:rPr>
                <w:rFonts w:eastAsiaTheme="minorEastAsia"/>
                <w:noProof/>
                <w:sz w:val="24"/>
                <w:szCs w:val="2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71680" behindDoc="0" locked="0" layoutInCell="1" allowOverlap="1" wp14:anchorId="057CEE8D" wp14:editId="5DFEFB29">
                      <wp:simplePos x="0" y="0"/>
                      <wp:positionH relativeFrom="column">
                        <wp:posOffset>1302385</wp:posOffset>
                      </wp:positionH>
                      <wp:positionV relativeFrom="paragraph">
                        <wp:posOffset>109538</wp:posOffset>
                      </wp:positionV>
                      <wp:extent cx="704850" cy="704850"/>
                      <wp:effectExtent l="0" t="0" r="19050" b="95250"/>
                      <wp:wrapNone/>
                      <wp:docPr id="1590079964" name="Oblouk 3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704850" cy="704850"/>
                              </a:xfrm>
                              <a:prstGeom prst="arc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2DD417" id="Oblouk 364" o:spid="_x0000_s1026" style="position:absolute;margin-left:102.55pt;margin-top:8.65pt;width:55.5pt;height:55.5pt;rotation:90;z-index:25287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04850,704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" path="m352425,nsc547064,,704850,157786,704850,352425r-352425,l352425,xem352425,nfc547064,,704850,157786,704850,352425e" filled="f" strokecolor="black [3213]">
                      <v:stroke endarrow="classic" joinstyle="miter"/>
                      <v:path arrowok="t" o:connecttype="custom" o:connectlocs="352425,0;704850,352425" o:connectangles="0,0"/>
                    </v:shape>
                  </w:pict>
                </mc:Fallback>
              </mc:AlternateContent>
            </w:r>
            <w:r w:rsidR="00535862" w:rsidRPr="00BB179B">
              <w:rPr>
                <w:rFonts w:eastAsiaTheme="minorEastAsia"/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68608" behindDoc="0" locked="0" layoutInCell="1" allowOverlap="1" wp14:anchorId="759CE191" wp14:editId="36EC9F64">
                      <wp:simplePos x="0" y="0"/>
                      <wp:positionH relativeFrom="column">
                        <wp:posOffset>1384935</wp:posOffset>
                      </wp:positionH>
                      <wp:positionV relativeFrom="paragraph">
                        <wp:posOffset>98108</wp:posOffset>
                      </wp:positionV>
                      <wp:extent cx="708254" cy="733426"/>
                      <wp:effectExtent l="0" t="57150" r="15875" b="0"/>
                      <wp:wrapNone/>
                      <wp:docPr id="13494304" name="Oblouk 3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08254" cy="733426"/>
                              </a:xfrm>
                              <a:prstGeom prst="arc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18CCAF" id="Oblouk 363" o:spid="_x0000_s1026" style="position:absolute;margin-left:109.05pt;margin-top:7.75pt;width:55.75pt;height:57.75pt;z-index:25286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08254,7334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" path="m354127,nsc549706,,708254,164183,708254,366713r-354127,l354127,xem354127,nfc549706,,708254,164183,708254,366713e" filled="f" strokecolor="black [3213]">
                      <v:stroke startarrow="classic" joinstyle="miter"/>
                      <v:path arrowok="t" o:connecttype="custom" o:connectlocs="354127,0;708254,366713" o:connectangles="0,0"/>
                    </v:shape>
                  </w:pict>
                </mc:Fallback>
              </mc:AlternateContent>
            </w:r>
          </w:p>
          <w:p w14:paraId="5580B3AC" w14:textId="67AA5D53" w:rsidR="008E1C24" w:rsidRPr="00BB179B" w:rsidRDefault="005F5D3D" w:rsidP="007A2ED7">
            <w:pPr>
              <w:ind w:left="738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BB179B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="008E1C24" w:rsidRPr="00BB179B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sym w:font="Symbol" w:char="F06C"/>
            </w:r>
            <w:r w:rsidR="008E1C24" w:rsidRPr="00BB179B">
              <w:rPr>
                <w:rFonts w:eastAsiaTheme="minorEastAsia"/>
                <w:b/>
                <w:bCs/>
                <w:sz w:val="16"/>
                <w:szCs w:val="16"/>
                <w:vertAlign w:val="subscript"/>
              </w:rPr>
              <w:t>0</w:t>
            </w:r>
            <w:r w:rsidR="008E1C24" w:rsidRPr="00BB179B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612782" w:rsidRPr="00BB179B">
              <w:rPr>
                <w:rFonts w:eastAsiaTheme="minorEastAsia"/>
                <w:b/>
                <w:bCs/>
                <w:sz w:val="16"/>
                <w:szCs w:val="16"/>
              </w:rPr>
              <w:t xml:space="preserve">            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acc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p</m:t>
                      </m:r>
                    </m:e>
                  </m:acc>
                </m:e>
                <m:sub>
                  <m:r>
                    <m:rPr>
                      <m:nor/>
                    </m:rPr>
                    <w:rPr>
                      <w:rFonts w:ascii="Cambria Math" w:eastAsiaTheme="minorEastAsia" w:hAnsi="Cambria Math"/>
                      <w:b/>
                      <w:bCs/>
                      <w:sz w:val="16"/>
                      <w:szCs w:val="16"/>
                    </w:rPr>
                    <m:t>el</m:t>
                  </m:r>
                </m:sub>
              </m:sSub>
              <m:r>
                <m:rPr>
                  <m:sty m:val="bi"/>
                </m:rPr>
                <w:rPr>
                  <w:rFonts w:ascii="Cambria Math" w:eastAsiaTheme="minorEastAsia" w:hAnsi="Cambria Math"/>
                  <w:sz w:val="16"/>
                  <w:szCs w:val="16"/>
                </w:rPr>
                <m:t>=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6"/>
                      <w:szCs w:val="16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0</m:t>
                  </m:r>
                </m:e>
              </m:acc>
            </m:oMath>
            <w:r w:rsidR="008E1C24" w:rsidRPr="00BB179B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</w:p>
          <w:p w14:paraId="480C1123" w14:textId="37431502" w:rsidR="00B64F3C" w:rsidRPr="00BB179B" w:rsidRDefault="00EE4953" w:rsidP="00DD3FED">
            <w:pPr>
              <w:jc w:val="both"/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</w:pPr>
            <w:r w:rsidRPr="00BB179B">
              <w:rPr>
                <w:i/>
                <w:iCs/>
                <w:noProof/>
                <w:sz w:val="24"/>
                <w:szCs w:val="2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44032" behindDoc="0" locked="0" layoutInCell="1" allowOverlap="1" wp14:anchorId="53442168" wp14:editId="1657B594">
                      <wp:simplePos x="0" y="0"/>
                      <wp:positionH relativeFrom="column">
                        <wp:posOffset>1161415</wp:posOffset>
                      </wp:positionH>
                      <wp:positionV relativeFrom="paragraph">
                        <wp:posOffset>89853</wp:posOffset>
                      </wp:positionV>
                      <wp:extent cx="438150" cy="200025"/>
                      <wp:effectExtent l="0" t="0" r="19050" b="28575"/>
                      <wp:wrapNone/>
                      <wp:docPr id="325849556" name="Ovál 3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200025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ACB04E4" id="Ovál 348" o:spid="_x0000_s1026" style="position:absolute;margin-left:91.45pt;margin-top:7.1pt;width:34.5pt;height:15.75pt;z-index:25284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" filled="f" strokecolor="#030e13 [484]" strokeweight="1pt">
                      <v:stroke joinstyle="miter"/>
                    </v:oval>
                  </w:pict>
                </mc:Fallback>
              </mc:AlternateContent>
            </w:r>
            <w:r w:rsidR="00797A00" w:rsidRPr="00BB179B">
              <w:rPr>
                <w:rFonts w:eastAsiaTheme="minorEastAsia"/>
                <w:noProof/>
                <w:sz w:val="18"/>
                <w:szCs w:val="1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49152" behindDoc="0" locked="0" layoutInCell="1" allowOverlap="1" wp14:anchorId="5179204E" wp14:editId="11B58932">
                      <wp:simplePos x="0" y="0"/>
                      <wp:positionH relativeFrom="column">
                        <wp:posOffset>489268</wp:posOffset>
                      </wp:positionH>
                      <wp:positionV relativeFrom="paragraph">
                        <wp:posOffset>15875</wp:posOffset>
                      </wp:positionV>
                      <wp:extent cx="0" cy="100012"/>
                      <wp:effectExtent l="0" t="0" r="38100" b="33655"/>
                      <wp:wrapNone/>
                      <wp:docPr id="1686635481" name="Přímá spojnice 3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0012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8C7D3CD" id="Přímá spojnice 354" o:spid="_x0000_s1026" style="position:absolute;z-index:25284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55pt,1.25pt" to="38.5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797A00" w:rsidRPr="00BB179B">
              <w:rPr>
                <w:rFonts w:eastAsiaTheme="minorEastAsia"/>
                <w:noProof/>
                <w:sz w:val="18"/>
                <w:szCs w:val="1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51200" behindDoc="0" locked="0" layoutInCell="1" allowOverlap="1" wp14:anchorId="7326C991" wp14:editId="17C8EE1C">
                      <wp:simplePos x="0" y="0"/>
                      <wp:positionH relativeFrom="column">
                        <wp:posOffset>565468</wp:posOffset>
                      </wp:positionH>
                      <wp:positionV relativeFrom="paragraph">
                        <wp:posOffset>17780</wp:posOffset>
                      </wp:positionV>
                      <wp:extent cx="0" cy="100012"/>
                      <wp:effectExtent l="0" t="0" r="38100" b="33655"/>
                      <wp:wrapNone/>
                      <wp:docPr id="122385399" name="Přímá spojnice 3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0012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DD25212" id="Přímá spojnice 354" o:spid="_x0000_s1026" style="position:absolute;z-index:25285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55pt,1.4pt" to="44.55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797A00" w:rsidRPr="00BB179B">
              <w:rPr>
                <w:rFonts w:eastAsiaTheme="minorEastAsia"/>
                <w:noProof/>
                <w:sz w:val="18"/>
                <w:szCs w:val="18"/>
                <w14:ligatures w14:val="standardContextual"/>
              </w:rPr>
              <w:t xml:space="preserve"> </w:t>
            </w:r>
            <w:r w:rsidR="007A2ED7" w:rsidRPr="00BB179B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5F5D3D" w:rsidRPr="00BB179B">
              <w:rPr>
                <w:rFonts w:eastAsiaTheme="minorEastAsia"/>
                <w:b/>
                <w:bCs/>
                <w:sz w:val="16"/>
                <w:szCs w:val="16"/>
              </w:rPr>
              <w:sym w:font="Symbol" w:char="F03E"/>
            </w:r>
            <w:r w:rsidR="00797A00" w:rsidRPr="00BB179B">
              <w:rPr>
                <w:rFonts w:eastAsiaTheme="minorEastAsia"/>
                <w:b/>
                <w:bCs/>
                <w:sz w:val="16"/>
                <w:szCs w:val="16"/>
              </w:rPr>
              <w:t xml:space="preserve"> </w:t>
            </w:r>
            <w:r w:rsidR="005F5D3D" w:rsidRPr="00BB179B">
              <w:rPr>
                <w:rFonts w:eastAsiaTheme="minorEastAsia"/>
                <w:b/>
                <w:bCs/>
                <w:sz w:val="16"/>
                <w:szCs w:val="16"/>
              </w:rPr>
              <w:t>-</w:t>
            </w:r>
            <w:r w:rsidR="00797A00" w:rsidRPr="00BB179B">
              <w:rPr>
                <w:rFonts w:eastAsiaTheme="minorEastAsia"/>
                <w:b/>
                <w:bCs/>
                <w:sz w:val="16"/>
                <w:szCs w:val="16"/>
              </w:rPr>
              <w:t xml:space="preserve"> </w:t>
            </w:r>
            <w:r w:rsidR="005F5D3D" w:rsidRPr="00BB179B">
              <w:rPr>
                <w:rFonts w:eastAsiaTheme="minorEastAsia"/>
                <w:b/>
                <w:bCs/>
                <w:sz w:val="16"/>
                <w:szCs w:val="16"/>
              </w:rPr>
              <w:sym w:font="Symbol" w:char="F03C"/>
            </w:r>
            <w:r w:rsidR="007A2ED7" w:rsidRPr="00BB179B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7A2ED7" w:rsidRPr="00BB179B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7A2ED7" w:rsidRPr="00BB179B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535862">
              <w:rPr>
                <w:rFonts w:eastAsiaTheme="minorEastAsia"/>
                <w:b/>
                <w:bCs/>
                <w:sz w:val="16"/>
                <w:szCs w:val="16"/>
              </w:rPr>
              <w:t xml:space="preserve">     </w:t>
            </w:r>
            <w:r w:rsidR="007A2ED7" w:rsidRPr="00BB179B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sym w:font="Symbol" w:char="F066"/>
            </w:r>
          </w:p>
          <w:p w14:paraId="489052AA" w14:textId="21E7D9FE" w:rsidR="008E1C24" w:rsidRPr="00BB179B" w:rsidRDefault="00F264BC" w:rsidP="008E1C24">
            <w:pPr>
              <w:ind w:left="1872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BB179B">
              <w:rPr>
                <w:i/>
                <w:iCs/>
                <w:noProof/>
                <w:sz w:val="24"/>
                <w:szCs w:val="2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38912" behindDoc="0" locked="0" layoutInCell="1" allowOverlap="1" wp14:anchorId="2FEB36F8" wp14:editId="124897DA">
                      <wp:simplePos x="0" y="0"/>
                      <wp:positionH relativeFrom="column">
                        <wp:posOffset>269558</wp:posOffset>
                      </wp:positionH>
                      <wp:positionV relativeFrom="paragraph">
                        <wp:posOffset>5080</wp:posOffset>
                      </wp:positionV>
                      <wp:extent cx="414020" cy="78105"/>
                      <wp:effectExtent l="0" t="0" r="24130" b="17145"/>
                      <wp:wrapNone/>
                      <wp:docPr id="463658298" name="Volný tvar: obrazec 3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4020" cy="78105"/>
                              </a:xfrm>
                              <a:custGeom>
                                <a:avLst/>
                                <a:gdLst>
                                  <a:gd name="connsiteX0" fmla="*/ 0 w 776287"/>
                                  <a:gd name="connsiteY0" fmla="*/ 85766 h 100058"/>
                                  <a:gd name="connsiteX1" fmla="*/ 80962 w 776287"/>
                                  <a:gd name="connsiteY1" fmla="*/ 41 h 100058"/>
                                  <a:gd name="connsiteX2" fmla="*/ 166687 w 776287"/>
                                  <a:gd name="connsiteY2" fmla="*/ 95291 h 100058"/>
                                  <a:gd name="connsiteX3" fmla="*/ 242887 w 776287"/>
                                  <a:gd name="connsiteY3" fmla="*/ 41 h 100058"/>
                                  <a:gd name="connsiteX4" fmla="*/ 328612 w 776287"/>
                                  <a:gd name="connsiteY4" fmla="*/ 95291 h 100058"/>
                                  <a:gd name="connsiteX5" fmla="*/ 404812 w 776287"/>
                                  <a:gd name="connsiteY5" fmla="*/ 41 h 100058"/>
                                  <a:gd name="connsiteX6" fmla="*/ 485775 w 776287"/>
                                  <a:gd name="connsiteY6" fmla="*/ 100054 h 100058"/>
                                  <a:gd name="connsiteX7" fmla="*/ 561975 w 776287"/>
                                  <a:gd name="connsiteY7" fmla="*/ 4804 h 100058"/>
                                  <a:gd name="connsiteX8" fmla="*/ 633412 w 776287"/>
                                  <a:gd name="connsiteY8" fmla="*/ 95291 h 100058"/>
                                  <a:gd name="connsiteX9" fmla="*/ 719137 w 776287"/>
                                  <a:gd name="connsiteY9" fmla="*/ 4804 h 100058"/>
                                  <a:gd name="connsiteX10" fmla="*/ 776287 w 776287"/>
                                  <a:gd name="connsiteY10" fmla="*/ 76241 h 100058"/>
                                  <a:gd name="connsiteX11" fmla="*/ 776287 w 776287"/>
                                  <a:gd name="connsiteY11" fmla="*/ 76241 h 10005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</a:cxnLst>
                                <a:rect l="l" t="t" r="r" b="b"/>
                                <a:pathLst>
                                  <a:path w="776287" h="100058">
                                    <a:moveTo>
                                      <a:pt x="0" y="85766"/>
                                    </a:moveTo>
                                    <a:cubicBezTo>
                                      <a:pt x="26590" y="42110"/>
                                      <a:pt x="53181" y="-1546"/>
                                      <a:pt x="80962" y="41"/>
                                    </a:cubicBezTo>
                                    <a:cubicBezTo>
                                      <a:pt x="108743" y="1628"/>
                                      <a:pt x="139700" y="95291"/>
                                      <a:pt x="166687" y="95291"/>
                                    </a:cubicBezTo>
                                    <a:cubicBezTo>
                                      <a:pt x="193674" y="95291"/>
                                      <a:pt x="215900" y="41"/>
                                      <a:pt x="242887" y="41"/>
                                    </a:cubicBezTo>
                                    <a:cubicBezTo>
                                      <a:pt x="269874" y="41"/>
                                      <a:pt x="301625" y="95291"/>
                                      <a:pt x="328612" y="95291"/>
                                    </a:cubicBezTo>
                                    <a:cubicBezTo>
                                      <a:pt x="355599" y="95291"/>
                                      <a:pt x="378618" y="-753"/>
                                      <a:pt x="404812" y="41"/>
                                    </a:cubicBezTo>
                                    <a:cubicBezTo>
                                      <a:pt x="431006" y="835"/>
                                      <a:pt x="459581" y="99260"/>
                                      <a:pt x="485775" y="100054"/>
                                    </a:cubicBezTo>
                                    <a:cubicBezTo>
                                      <a:pt x="511969" y="100848"/>
                                      <a:pt x="537369" y="5598"/>
                                      <a:pt x="561975" y="4804"/>
                                    </a:cubicBezTo>
                                    <a:cubicBezTo>
                                      <a:pt x="586581" y="4010"/>
                                      <a:pt x="607218" y="95291"/>
                                      <a:pt x="633412" y="95291"/>
                                    </a:cubicBezTo>
                                    <a:cubicBezTo>
                                      <a:pt x="659606" y="95291"/>
                                      <a:pt x="695325" y="7979"/>
                                      <a:pt x="719137" y="4804"/>
                                    </a:cubicBezTo>
                                    <a:cubicBezTo>
                                      <a:pt x="742950" y="1629"/>
                                      <a:pt x="776287" y="76241"/>
                                      <a:pt x="776287" y="76241"/>
                                    </a:cubicBezTo>
                                    <a:lnTo>
                                      <a:pt x="776287" y="76241"/>
                                    </a:ln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E1F3CA" id="Volný tvar: obrazec 309" o:spid="_x0000_s1026" style="position:absolute;margin-left:21.25pt;margin-top:.4pt;width:32.6pt;height:6.15pt;z-index:25283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76287,1000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" path="m,85766c26590,42110,53181,-1546,80962,41v27781,1587,58738,95250,85725,95250c193674,95291,215900,41,242887,41v26987,,58738,95250,85725,95250c355599,95291,378618,-753,404812,41v26194,794,54769,99219,80963,100013c511969,100848,537369,5598,561975,4804v24606,-794,45243,90487,71437,90487c659606,95291,695325,7979,719137,4804v23813,-3175,57150,71437,57150,71437l776287,76241e" filled="f" strokecolor="black [3213]" strokeweight="1.5pt">
                      <v:stroke joinstyle="miter"/>
                      <v:path arrowok="t" o:connecttype="custom" o:connectlocs="0,66949;43180,32;88900,74384;129540,32;175260,74384;215900,32;259080,78102;299720,3750;337820,74384;383540,3750;414020,59514;414020,59514" o:connectangles="0,0,0,0,0,0,0,0,0,0,0,0"/>
                    </v:shape>
                  </w:pict>
                </mc:Fallback>
              </mc:AlternateContent>
            </w:r>
            <w:r w:rsidRPr="00BB179B">
              <w:rPr>
                <w:i/>
                <w:iCs/>
                <w:noProof/>
                <w:sz w:val="24"/>
                <w:szCs w:val="2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53248" behindDoc="0" locked="0" layoutInCell="1" allowOverlap="1" wp14:anchorId="48F4EA0E" wp14:editId="56A2B67F">
                      <wp:simplePos x="0" y="0"/>
                      <wp:positionH relativeFrom="column">
                        <wp:posOffset>679767</wp:posOffset>
                      </wp:positionH>
                      <wp:positionV relativeFrom="paragraph">
                        <wp:posOffset>62230</wp:posOffset>
                      </wp:positionV>
                      <wp:extent cx="205105" cy="0"/>
                      <wp:effectExtent l="0" t="76200" r="23495" b="95250"/>
                      <wp:wrapNone/>
                      <wp:docPr id="1726883859" name="Přímá spojnice se šipkou 3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5105" cy="0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508ABAC" id="Přímá spojnice se šipkou 356" o:spid="_x0000_s1026" type="#_x0000_t32" style="position:absolute;margin-left:53.5pt;margin-top:4.9pt;width:16.15pt;height:0;z-index:252853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" strokecolor="black [3213]" strokeweight="2pt">
                      <v:stroke endarrow="classic" joinstyle="miter"/>
                    </v:shape>
                  </w:pict>
                </mc:Fallback>
              </mc:AlternateContent>
            </w:r>
            <w:r w:rsidR="00C36799" w:rsidRPr="00BB179B">
              <w:rPr>
                <w:i/>
                <w:iCs/>
                <w:noProof/>
                <w:sz w:val="24"/>
                <w:szCs w:val="2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43008" behindDoc="0" locked="0" layoutInCell="1" allowOverlap="1" wp14:anchorId="6C4FC2FD" wp14:editId="7553A9A7">
                      <wp:simplePos x="0" y="0"/>
                      <wp:positionH relativeFrom="column">
                        <wp:posOffset>1639888</wp:posOffset>
                      </wp:positionH>
                      <wp:positionV relativeFrom="paragraph">
                        <wp:posOffset>63500</wp:posOffset>
                      </wp:positionV>
                      <wp:extent cx="2190750" cy="0"/>
                      <wp:effectExtent l="0" t="76200" r="19050" b="95250"/>
                      <wp:wrapNone/>
                      <wp:docPr id="328859107" name="Přímá spojnice 3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9075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E058012" id="Přímá spojnice 347" o:spid="_x0000_s1026" style="position:absolute;z-index:252843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5pt" to="301.6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" strokecolor="black [3213]">
                      <v:stroke dashstyle="dash" endarrow="classic" joinstyle="miter"/>
                    </v:line>
                  </w:pict>
                </mc:Fallback>
              </mc:AlternateContent>
            </w:r>
            <w:r w:rsidR="0091117C" w:rsidRPr="00BB179B">
              <w:rPr>
                <w:i/>
                <w:iCs/>
                <w:noProof/>
                <w:sz w:val="24"/>
                <w:szCs w:val="2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67584" behindDoc="0" locked="0" layoutInCell="1" allowOverlap="1" wp14:anchorId="0914E314" wp14:editId="5C75A985">
                      <wp:simplePos x="0" y="0"/>
                      <wp:positionH relativeFrom="column">
                        <wp:posOffset>3072765</wp:posOffset>
                      </wp:positionH>
                      <wp:positionV relativeFrom="paragraph">
                        <wp:posOffset>60008</wp:posOffset>
                      </wp:positionV>
                      <wp:extent cx="205105" cy="0"/>
                      <wp:effectExtent l="0" t="76200" r="23495" b="95250"/>
                      <wp:wrapNone/>
                      <wp:docPr id="1499304326" name="Přímá spojnice se šipkou 3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5105" cy="0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A9E8A8C" id="Přímá spojnice se šipkou 356" o:spid="_x0000_s1026" type="#_x0000_t32" style="position:absolute;margin-left:241.95pt;margin-top:4.75pt;width:16.15pt;height:0;z-index:252867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" strokecolor="black [3213]" strokeweight="2pt">
                      <v:stroke endarrow="classic" joinstyle="miter"/>
                    </v:shape>
                  </w:pict>
                </mc:Fallback>
              </mc:AlternateContent>
            </w:r>
            <w:r w:rsidR="00EE4953" w:rsidRPr="00BB179B">
              <w:rPr>
                <w:b/>
                <w:bCs/>
                <w:i/>
                <w:iCs/>
                <w:noProof/>
                <w:sz w:val="18"/>
                <w:szCs w:val="1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41984" behindDoc="0" locked="0" layoutInCell="1" allowOverlap="1" wp14:anchorId="25DFD479" wp14:editId="42D35DB2">
                      <wp:simplePos x="0" y="0"/>
                      <wp:positionH relativeFrom="column">
                        <wp:posOffset>925512</wp:posOffset>
                      </wp:positionH>
                      <wp:positionV relativeFrom="paragraph">
                        <wp:posOffset>63500</wp:posOffset>
                      </wp:positionV>
                      <wp:extent cx="185420" cy="0"/>
                      <wp:effectExtent l="0" t="0" r="0" b="0"/>
                      <wp:wrapNone/>
                      <wp:docPr id="537855297" name="Přímá spojnice 3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542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381834E" id="Přímá spojnice 346" o:spid="_x0000_s1026" style="position:absolute;z-index:252841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85pt,5pt" to="87.4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" strokecolor="black [3213]">
                      <v:stroke dashstyle="dash" joinstyle="miter"/>
                    </v:line>
                  </w:pict>
                </mc:Fallback>
              </mc:AlternateContent>
            </w:r>
            <w:r w:rsidR="008E1C24" w:rsidRPr="00BB179B">
              <w:rPr>
                <w:rFonts w:eastAsiaTheme="minorEastAsia"/>
                <w:b/>
                <w:bCs/>
                <w:sz w:val="16"/>
                <w:szCs w:val="16"/>
              </w:rPr>
              <w:t>elektron</w:t>
            </w:r>
          </w:p>
          <w:p w14:paraId="5C112A31" w14:textId="79B5CE9B" w:rsidR="008E1C24" w:rsidRPr="00BB179B" w:rsidRDefault="008E147D" w:rsidP="00090CCC">
            <w:pPr>
              <w:ind w:left="2439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BB179B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2855296" behindDoc="0" locked="0" layoutInCell="1" allowOverlap="1" wp14:anchorId="7353E2C7" wp14:editId="30DE8243">
                      <wp:simplePos x="0" y="0"/>
                      <wp:positionH relativeFrom="column">
                        <wp:posOffset>1017270</wp:posOffset>
                      </wp:positionH>
                      <wp:positionV relativeFrom="paragraph">
                        <wp:posOffset>50800</wp:posOffset>
                      </wp:positionV>
                      <wp:extent cx="742950" cy="1404620"/>
                      <wp:effectExtent l="0" t="0" r="0" b="0"/>
                      <wp:wrapSquare wrapText="bothSides"/>
                      <wp:docPr id="21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295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723EE0" w14:textId="0558D078" w:rsidR="00843B6B" w:rsidRPr="008E147D" w:rsidRDefault="00EC6246" w:rsidP="00843B6B">
                                  <w:pPr>
                                    <w:spacing w:after="0"/>
                                    <w:jc w:val="both"/>
                                    <w:rPr>
                                      <w:rFonts w:eastAsiaTheme="minorEastAsia"/>
                                      <w:sz w:val="24"/>
                                      <w:szCs w:val="24"/>
                                    </w:rPr>
                                  </w:pPr>
                                  <m:oMathPara>
                                    <m:oMathParaPr>
                                      <m:jc m:val="left"/>
                                    </m:oMathParaPr>
                                    <m:oMath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/>
                                              <w:b/>
                                              <w:bCs/>
                                              <w:sz w:val="16"/>
                                              <w:szCs w:val="16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16"/>
                                              <w:szCs w:val="16"/>
                                            </w:rPr>
                                            <m:t>E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16"/>
                                              <w:szCs w:val="16"/>
                                            </w:rPr>
                                            <m:t>el</m:t>
                                          </m:r>
                                        </m:sub>
                                      </m:sSub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16"/>
                                          <w:szCs w:val="16"/>
                                        </w:rPr>
                                        <m:t xml:space="preserve">= </m:t>
                                      </m:r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eastAsiaTheme="minorEastAsia" w:hAnsi="Cambria Math"/>
                                              <w:b/>
                                              <w:bCs/>
                                              <w:i/>
                                              <w:sz w:val="16"/>
                                              <w:szCs w:val="16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eastAsiaTheme="minorEastAsia" w:hAnsi="Cambria Math"/>
                                              <w:sz w:val="16"/>
                                              <w:szCs w:val="16"/>
                                            </w:rPr>
                                            <m:t>m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eastAsiaTheme="minorEastAsia" w:hAnsi="Cambria Math"/>
                                              <w:sz w:val="16"/>
                                              <w:szCs w:val="16"/>
                                            </w:rPr>
                                            <m:t>0</m:t>
                                          </m:r>
                                        </m:sub>
                                      </m:sSub>
                                      <m:sSup>
                                        <m:sSupPr>
                                          <m:ctrlPr>
                                            <w:rPr>
                                              <w:rFonts w:ascii="Cambria Math" w:eastAsiaTheme="minorEastAsia" w:hAnsi="Cambria Math"/>
                                              <w:b/>
                                              <w:bCs/>
                                              <w:i/>
                                              <w:sz w:val="16"/>
                                              <w:szCs w:val="16"/>
                                            </w:rPr>
                                          </m:ctrlPr>
                                        </m:sSupPr>
                                        <m:e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eastAsiaTheme="minorEastAsia" w:hAnsi="Cambria Math"/>
                                              <w:sz w:val="16"/>
                                              <w:szCs w:val="16"/>
                                            </w:rPr>
                                            <m:t>c</m:t>
                                          </m:r>
                                        </m:e>
                                        <m:sup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eastAsiaTheme="minorEastAsia" w:hAnsi="Cambria Math"/>
                                              <w:sz w:val="16"/>
                                              <w:szCs w:val="16"/>
                                            </w:rPr>
                                            <m:t>2</m:t>
                                          </m:r>
                                        </m:sup>
                                      </m:sSup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7353E2C7" id="_x0000_s1037" type="#_x0000_t202" style="position:absolute;left:0;text-align:left;margin-left:80.1pt;margin-top:4pt;width:58.5pt;height:110.6pt;z-index:2528552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" stroked="f">
                      <v:textbox style="mso-fit-shape-to-text:t">
                        <w:txbxContent>
                          <w:p w14:paraId="79723EE0" w14:textId="0558D078" w:rsidR="00843B6B" w:rsidRPr="008E147D" w:rsidRDefault="00180D76" w:rsidP="00843B6B">
                            <w:pPr>
                              <w:spacing w:after="0"/>
                              <w:jc w:val="both"/>
                              <w:rPr>
                                <w:rFonts w:eastAsiaTheme="minorEastAsia"/>
                                <w:sz w:val="24"/>
                                <w:szCs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bCs/>
                                        <w:sz w:val="16"/>
                                        <w:szCs w:val="16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16"/>
                                        <w:szCs w:val="16"/>
                                      </w:rPr>
                                      <m:t>E</m:t>
                                    </m:r>
                                  </m:e>
                                  <m:sub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16"/>
                                        <w:szCs w:val="16"/>
                                      </w:rPr>
                                      <m:t>el</m:t>
                                    </m:r>
                                  </m:sub>
                                </m:s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16"/>
                                    <w:szCs w:val="16"/>
                                  </w:rPr>
                                  <m:t xml:space="preserve">= 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b/>
                                        <w:bCs/>
                                        <w:i/>
                                        <w:sz w:val="16"/>
                                        <w:szCs w:val="16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eastAsiaTheme="minorEastAsia" w:hAnsi="Cambria Math"/>
                                        <w:sz w:val="16"/>
                                        <w:szCs w:val="16"/>
                                      </w:rPr>
                                      <m:t>m</m:t>
                                    </m:r>
                                  </m:e>
                                  <m:sub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eastAsiaTheme="minorEastAsia" w:hAnsi="Cambria Math"/>
                                        <w:sz w:val="16"/>
                                        <w:szCs w:val="16"/>
                                      </w:rPr>
                                      <m:t>0</m:t>
                                    </m:r>
                                  </m:sub>
                                </m:sSub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/>
                                        <w:b/>
                                        <w:bCs/>
                                        <w:i/>
                                        <w:sz w:val="16"/>
                                        <w:szCs w:val="16"/>
                                      </w:rPr>
                                    </m:ctrlPr>
                                  </m:sSup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eastAsiaTheme="minorEastAsia" w:hAnsi="Cambria Math"/>
                                        <w:sz w:val="16"/>
                                        <w:szCs w:val="16"/>
                                      </w:rPr>
                                      <m:t>c</m:t>
                                    </m:r>
                                  </m:e>
                                  <m:sup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eastAsiaTheme="minorEastAsia" w:hAnsi="Cambria Math"/>
                                        <w:sz w:val="16"/>
                                        <w:szCs w:val="16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40545C" w:rsidRPr="00BB179B">
              <w:rPr>
                <w:rFonts w:eastAsiaTheme="minorEastAsia"/>
                <w:noProof/>
                <w:sz w:val="24"/>
                <w:szCs w:val="2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57344" behindDoc="0" locked="0" layoutInCell="1" allowOverlap="1" wp14:anchorId="08B24E95" wp14:editId="187E6752">
                      <wp:simplePos x="0" y="0"/>
                      <wp:positionH relativeFrom="column">
                        <wp:posOffset>1419542</wp:posOffset>
                      </wp:positionH>
                      <wp:positionV relativeFrom="paragraph">
                        <wp:posOffset>96520</wp:posOffset>
                      </wp:positionV>
                      <wp:extent cx="528320" cy="447675"/>
                      <wp:effectExtent l="0" t="0" r="29210" b="19050"/>
                      <wp:wrapNone/>
                      <wp:docPr id="1921856894" name="Přímá spojnice 3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28320" cy="4476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8F6B493" id="Přímá spojnice 358" o:spid="_x0000_s1026" style="position:absolute;z-index:25285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1.75pt,7.6pt" to="153.35pt,4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B9567D" w:rsidRPr="00BB179B">
              <w:rPr>
                <w:rFonts w:eastAsiaTheme="minorEastAsia"/>
                <w:b/>
                <w:bCs/>
                <w:sz w:val="16"/>
                <w:szCs w:val="16"/>
              </w:rPr>
              <w:sym w:font="Symbol" w:char="F051"/>
            </w:r>
            <w:r w:rsidR="00F821B4" w:rsidRPr="00BB179B">
              <w:rPr>
                <w:rFonts w:eastAsiaTheme="minorEastAsia"/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45056" behindDoc="0" locked="0" layoutInCell="1" allowOverlap="1" wp14:anchorId="2D160265" wp14:editId="0E5A8163">
                      <wp:simplePos x="0" y="0"/>
                      <wp:positionH relativeFrom="column">
                        <wp:posOffset>783272</wp:posOffset>
                      </wp:positionH>
                      <wp:positionV relativeFrom="paragraph">
                        <wp:posOffset>6350</wp:posOffset>
                      </wp:positionV>
                      <wp:extent cx="0" cy="171450"/>
                      <wp:effectExtent l="76200" t="38100" r="57150" b="19050"/>
                      <wp:wrapNone/>
                      <wp:docPr id="175958287" name="Přímá spojnice se šipkou 3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714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E859D47" id="Přímá spojnice se šipkou 350" o:spid="_x0000_s1026" type="#_x0000_t32" style="position:absolute;margin-left:61.65pt;margin-top:.5pt;width:0;height:13.5pt;flip:y;z-index:252845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847CF5" w:rsidRPr="00BB179B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B9567D" w:rsidRPr="00BB179B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B9567D" w:rsidRPr="00BB179B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m:oMath>
              <m:acc>
                <m:accPr>
                  <m:chr m:val="⃗"/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6"/>
                      <w:szCs w:val="16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x</m:t>
                  </m:r>
                </m:e>
              </m:acc>
            </m:oMath>
            <w:r w:rsidR="00847CF5" w:rsidRPr="00BB179B">
              <w:rPr>
                <w:rFonts w:eastAsiaTheme="minorEastAsia"/>
                <w:b/>
                <w:bCs/>
                <w:sz w:val="16"/>
                <w:szCs w:val="16"/>
              </w:rPr>
              <w:tab/>
              <w:t>+x</w:t>
            </w:r>
          </w:p>
          <w:p w14:paraId="3FAFA48C" w14:textId="1C7DFE4E" w:rsidR="008E1C24" w:rsidRPr="00BB179B" w:rsidRDefault="00351BB7" w:rsidP="00DD3FED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BB179B">
              <w:rPr>
                <w:rFonts w:eastAsiaTheme="minor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22144" behindDoc="0" locked="0" layoutInCell="1" allowOverlap="1" wp14:anchorId="00CEF403" wp14:editId="47F56D70">
                      <wp:simplePos x="0" y="0"/>
                      <wp:positionH relativeFrom="column">
                        <wp:posOffset>416877</wp:posOffset>
                      </wp:positionH>
                      <wp:positionV relativeFrom="paragraph">
                        <wp:posOffset>70168</wp:posOffset>
                      </wp:positionV>
                      <wp:extent cx="695325" cy="370840"/>
                      <wp:effectExtent l="0" t="0" r="9525" b="0"/>
                      <wp:wrapSquare wrapText="bothSides"/>
                      <wp:docPr id="947252478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95325" cy="370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542DE9F" w14:textId="77777777" w:rsidR="0099193D" w:rsidRPr="00351BB7" w:rsidRDefault="00EC6246" w:rsidP="0099193D">
                                  <w:pP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m:oMathPara>
                                    <m:oMathParaPr>
                                      <m:jc m:val="left"/>
                                    </m:oMathParaPr>
                                    <m:oMath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/>
                                              <w:b/>
                                              <w:bCs/>
                                              <w:i/>
                                              <w:sz w:val="16"/>
                                              <w:szCs w:val="16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16"/>
                                              <w:szCs w:val="16"/>
                                            </w:rPr>
                                            <m:t>p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nor/>
                                            </m:rPr>
                                            <w:rPr>
                                              <w:rFonts w:ascii="Cambria Math" w:hAnsi="Cambria Math"/>
                                              <w:b/>
                                              <w:bCs/>
                                              <w:sz w:val="16"/>
                                              <w:szCs w:val="16"/>
                                            </w:rPr>
                                            <m:t>fot</m:t>
                                          </m:r>
                                        </m:sub>
                                      </m:sSub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16"/>
                                          <w:szCs w:val="16"/>
                                        </w:rPr>
                                        <m:t xml:space="preserve">= </m:t>
                                      </m:r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  <w:b/>
                                              <w:bCs/>
                                              <w:i/>
                                              <w:sz w:val="16"/>
                                              <w:szCs w:val="16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16"/>
                                              <w:szCs w:val="16"/>
                                            </w:rPr>
                                            <m:t>h</m:t>
                                          </m:r>
                                        </m:num>
                                        <m:den>
                                          <m:sSub>
                                            <m:sSubPr>
                                              <m:ctrlPr>
                                                <w:rPr>
                                                  <w:rFonts w:ascii="Cambria Math" w:hAnsi="Cambria Math"/>
                                                  <w:b/>
                                                  <w:bCs/>
                                                  <w:i/>
                                                  <w:sz w:val="16"/>
                                                  <w:szCs w:val="16"/>
                                                </w:rPr>
                                              </m:ctrlPr>
                                            </m:sSubPr>
                                            <m:e>
                                              <m:r>
                                                <m:rPr>
                                                  <m:sty m:val="bi"/>
                                                </m:rPr>
                                                <w:rPr>
                                                  <w:rFonts w:ascii="Cambria Math" w:hAnsi="Cambria Math"/>
                                                  <w:sz w:val="16"/>
                                                  <w:szCs w:val="16"/>
                                                </w:rPr>
                                                <m:t>λ</m:t>
                                              </m:r>
                                            </m:e>
                                            <m:sub>
                                              <m:r>
                                                <m:rPr>
                                                  <m:sty m:val="bi"/>
                                                </m:rPr>
                                                <w:rPr>
                                                  <w:rFonts w:ascii="Cambria Math" w:hAnsi="Cambria Math"/>
                                                  <w:sz w:val="16"/>
                                                  <w:szCs w:val="16"/>
                                                </w:rPr>
                                                <m:t>0</m:t>
                                              </m:r>
                                            </m:sub>
                                          </m:sSub>
                                        </m:den>
                                      </m:f>
                                      <m:acc>
                                        <m:accPr>
                                          <m:chr m:val="⃗"/>
                                          <m:ctrlPr>
                                            <w:rPr>
                                              <w:rFonts w:ascii="Cambria Math" w:eastAsiaTheme="minorEastAsia" w:hAnsi="Cambria Math"/>
                                              <w:b/>
                                              <w:bCs/>
                                              <w:i/>
                                              <w:sz w:val="16"/>
                                              <w:szCs w:val="16"/>
                                            </w:rPr>
                                          </m:ctrlPr>
                                        </m:accPr>
                                        <m:e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eastAsiaTheme="minorEastAsia" w:hAnsi="Cambria Math"/>
                                              <w:sz w:val="16"/>
                                              <w:szCs w:val="16"/>
                                            </w:rPr>
                                            <m:t>n</m:t>
                                          </m:r>
                                        </m:e>
                                      </m:acc>
                                    </m:oMath>
                                  </m:oMathPara>
                                </w:p>
                                <w:p w14:paraId="61633A33" w14:textId="77777777" w:rsidR="0099193D" w:rsidRDefault="0099193D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CEF403" id="_x0000_s1038" type="#_x0000_t202" style="position:absolute;left:0;text-align:left;margin-left:32.8pt;margin-top:5.55pt;width:54.75pt;height:29.2pt;z-index:252422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" stroked="f">
                      <v:textbox>
                        <w:txbxContent>
                          <w:p w14:paraId="3542DE9F" w14:textId="77777777" w:rsidR="0099193D" w:rsidRPr="00351BB7" w:rsidRDefault="00180D76" w:rsidP="0099193D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bCs/>
                                        <w:i/>
                                        <w:sz w:val="16"/>
                                        <w:szCs w:val="16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16"/>
                                        <w:szCs w:val="16"/>
                                      </w:rPr>
                                      <m:t>p</m:t>
                                    </m:r>
                                  </m:e>
                                  <m:sub>
                                    <m:r>
                                      <m:rPr>
                                        <m:nor/>
                                      </m:rPr>
                                      <w:rPr>
                                        <w:rFonts w:ascii="Cambria Math" w:hAnsi="Cambria Math"/>
                                        <w:b/>
                                        <w:bCs/>
                                        <w:sz w:val="16"/>
                                        <w:szCs w:val="16"/>
                                      </w:rPr>
                                      <m:t>fot</m:t>
                                    </m:r>
                                  </m:sub>
                                </m:s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16"/>
                                    <w:szCs w:val="16"/>
                                  </w:rPr>
                                  <m:t xml:space="preserve">= 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bCs/>
                                        <w:i/>
                                        <w:sz w:val="16"/>
                                        <w:szCs w:val="16"/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16"/>
                                        <w:szCs w:val="16"/>
                                      </w:rPr>
                                      <m:t>h</m:t>
                                    </m:r>
                                  </m:num>
                                  <m:den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b/>
                                            <w:bCs/>
                                            <w:i/>
                                            <w:sz w:val="16"/>
                                            <w:szCs w:val="16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  <w:sz w:val="16"/>
                                            <w:szCs w:val="16"/>
                                          </w:rPr>
                                          <m:t>λ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  <w:sz w:val="16"/>
                                            <w:szCs w:val="16"/>
                                          </w:rPr>
                                          <m:t>0</m:t>
                                        </m:r>
                                      </m:sub>
                                    </m:sSub>
                                  </m:den>
                                </m:f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b/>
                                        <w:bCs/>
                                        <w:i/>
                                        <w:sz w:val="16"/>
                                        <w:szCs w:val="16"/>
                                      </w:rPr>
                                    </m:ctrlPr>
                                  </m:acc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eastAsiaTheme="minorEastAsia" w:hAnsi="Cambria Math"/>
                                        <w:sz w:val="16"/>
                                        <w:szCs w:val="16"/>
                                      </w:rPr>
                                      <m:t>n</m:t>
                                    </m:r>
                                  </m:e>
                                </m:acc>
                              </m:oMath>
                            </m:oMathPara>
                          </w:p>
                          <w:p w14:paraId="61633A33" w14:textId="77777777" w:rsidR="0099193D" w:rsidRDefault="0099193D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934C6C" w:rsidRPr="00BB179B">
              <w:rPr>
                <w:rFonts w:eastAsiaTheme="minorEastAsia"/>
                <w:noProof/>
                <w:sz w:val="24"/>
                <w:szCs w:val="2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52224" behindDoc="0" locked="0" layoutInCell="1" allowOverlap="1" wp14:anchorId="7188AF8E" wp14:editId="17BD6256">
                      <wp:simplePos x="0" y="0"/>
                      <wp:positionH relativeFrom="column">
                        <wp:posOffset>602297</wp:posOffset>
                      </wp:positionH>
                      <wp:positionV relativeFrom="paragraph">
                        <wp:posOffset>69850</wp:posOffset>
                      </wp:positionV>
                      <wp:extent cx="85725" cy="754380"/>
                      <wp:effectExtent l="8573" t="0" r="18097" b="18098"/>
                      <wp:wrapNone/>
                      <wp:docPr id="558702741" name="Levá složená závorka 3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5725" cy="75438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70AC7D5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355" o:spid="_x0000_s1026" type="#_x0000_t87" style="position:absolute;margin-left:47.4pt;margin-top:5.5pt;width:6.75pt;height:59.4pt;rotation:-90;z-index:25285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" adj="205" strokecolor="black [3213]">
                      <v:stroke joinstyle="miter"/>
                    </v:shape>
                  </w:pict>
                </mc:Fallback>
              </mc:AlternateContent>
            </w:r>
          </w:p>
          <w:p w14:paraId="04F3CC0E" w14:textId="37ED1CB2" w:rsidR="008E1C24" w:rsidRPr="00BB179B" w:rsidRDefault="00877500" w:rsidP="00DD3FED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BB179B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2432384" behindDoc="0" locked="0" layoutInCell="1" allowOverlap="1" wp14:anchorId="4357DBAB" wp14:editId="566C5329">
                      <wp:simplePos x="0" y="0"/>
                      <wp:positionH relativeFrom="column">
                        <wp:posOffset>2284095</wp:posOffset>
                      </wp:positionH>
                      <wp:positionV relativeFrom="paragraph">
                        <wp:posOffset>31115</wp:posOffset>
                      </wp:positionV>
                      <wp:extent cx="1018540" cy="238125"/>
                      <wp:effectExtent l="0" t="0" r="0" b="9525"/>
                      <wp:wrapSquare wrapText="bothSides"/>
                      <wp:docPr id="619070479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854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027DF3E" w14:textId="77777777" w:rsidR="00BF63FC" w:rsidRPr="00877500" w:rsidRDefault="00EC6246">
                                  <w:pP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m:oMathPara>
                                    <m:oMathParaPr>
                                      <m:jc m:val="left"/>
                                    </m:oMathParaPr>
                                    <m:oMath>
                                      <m:sSubSup>
                                        <m:sSubSupPr>
                                          <m:ctrlPr>
                                            <w:rPr>
                                              <w:rFonts w:ascii="Cambria Math" w:hAnsi="Cambria Math"/>
                                              <w:b/>
                                              <w:bCs/>
                                              <w:sz w:val="16"/>
                                              <w:szCs w:val="16"/>
                                            </w:rPr>
                                          </m:ctrlPr>
                                        </m:sSubSupPr>
                                        <m:e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16"/>
                                              <w:szCs w:val="16"/>
                                            </w:rPr>
                                            <m:t>E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nor/>
                                            </m:rPr>
                                            <w:rPr>
                                              <w:rFonts w:ascii="Cambria Math" w:hAnsi="Cambria Math"/>
                                              <w:b/>
                                              <w:bCs/>
                                              <w:sz w:val="16"/>
                                              <w:szCs w:val="16"/>
                                            </w:rPr>
                                            <m:t>el</m:t>
                                          </m:r>
                                        </m:sub>
                                        <m:sup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16"/>
                                              <w:szCs w:val="16"/>
                                            </w:rPr>
                                            <m:t>,</m:t>
                                          </m:r>
                                        </m:sup>
                                      </m:sSubSup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16"/>
                                          <w:szCs w:val="16"/>
                                        </w:rPr>
                                        <m:t xml:space="preserve">= </m:t>
                                      </m:r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eastAsiaTheme="minorEastAsia" w:hAnsi="Cambria Math"/>
                                              <w:b/>
                                              <w:bCs/>
                                              <w:i/>
                                              <w:sz w:val="16"/>
                                              <w:szCs w:val="16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eastAsiaTheme="minorEastAsia" w:hAnsi="Cambria Math"/>
                                              <w:sz w:val="16"/>
                                              <w:szCs w:val="16"/>
                                            </w:rPr>
                                            <m:t>m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eastAsiaTheme="minorEastAsia" w:hAnsi="Cambria Math"/>
                                              <w:sz w:val="16"/>
                                              <w:szCs w:val="16"/>
                                            </w:rPr>
                                            <m:t>0</m:t>
                                          </m:r>
                                        </m:sub>
                                      </m:sSub>
                                      <m:sSup>
                                        <m:sSupPr>
                                          <m:ctrlPr>
                                            <w:rPr>
                                              <w:rFonts w:ascii="Cambria Math" w:eastAsiaTheme="minorEastAsia" w:hAnsi="Cambria Math"/>
                                              <w:b/>
                                              <w:bCs/>
                                              <w:i/>
                                              <w:sz w:val="16"/>
                                              <w:szCs w:val="16"/>
                                            </w:rPr>
                                          </m:ctrlPr>
                                        </m:sSupPr>
                                        <m:e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eastAsiaTheme="minorEastAsia" w:hAnsi="Cambria Math"/>
                                              <w:sz w:val="16"/>
                                              <w:szCs w:val="16"/>
                                            </w:rPr>
                                            <m:t>c</m:t>
                                          </m:r>
                                        </m:e>
                                        <m:sup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eastAsiaTheme="minorEastAsia" w:hAnsi="Cambria Math"/>
                                              <w:sz w:val="16"/>
                                              <w:szCs w:val="16"/>
                                            </w:rPr>
                                            <m:t>2</m:t>
                                          </m:r>
                                        </m:sup>
                                      </m:sSup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eastAsiaTheme="minorEastAsia" w:hAnsi="Cambria Math"/>
                                          <w:sz w:val="16"/>
                                          <w:szCs w:val="16"/>
                                        </w:rPr>
                                        <m:t xml:space="preserve">+ </m:t>
                                      </m:r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eastAsiaTheme="minorEastAsia" w:hAnsi="Cambria Math"/>
                                              <w:b/>
                                              <w:bCs/>
                                              <w:i/>
                                              <w:sz w:val="16"/>
                                              <w:szCs w:val="16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eastAsiaTheme="minorEastAsia" w:hAnsi="Cambria Math"/>
                                              <w:sz w:val="16"/>
                                              <w:szCs w:val="16"/>
                                            </w:rPr>
                                            <m:t>E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nor/>
                                            </m:rPr>
                                            <w:rPr>
                                              <w:rFonts w:ascii="Cambria Math" w:eastAsiaTheme="minorEastAsia" w:hAnsi="Cambria Math"/>
                                              <w:b/>
                                              <w:bCs/>
                                              <w:sz w:val="16"/>
                                              <w:szCs w:val="16"/>
                                            </w:rPr>
                                            <m:t>kin</m:t>
                                          </m:r>
                                        </m:sub>
                                      </m:sSub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57DBAB" id="_x0000_s1039" type="#_x0000_t202" style="position:absolute;left:0;text-align:left;margin-left:179.85pt;margin-top:2.45pt;width:80.2pt;height:18.75pt;z-index:252432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" stroked="f">
                      <v:textbox>
                        <w:txbxContent>
                          <w:p w14:paraId="2027DF3E" w14:textId="77777777" w:rsidR="00BF63FC" w:rsidRPr="00877500" w:rsidRDefault="00180D76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Sup>
                                  <m:sSubSup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bCs/>
                                        <w:sz w:val="16"/>
                                        <w:szCs w:val="16"/>
                                      </w:rPr>
                                    </m:ctrlPr>
                                  </m:sSubSup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16"/>
                                        <w:szCs w:val="16"/>
                                      </w:rPr>
                                      <m:t>E</m:t>
                                    </m:r>
                                  </m:e>
                                  <m:sub>
                                    <m:r>
                                      <m:rPr>
                                        <m:nor/>
                                      </m:rPr>
                                      <w:rPr>
                                        <w:rFonts w:ascii="Cambria Math" w:hAnsi="Cambria Math"/>
                                        <w:b/>
                                        <w:bCs/>
                                        <w:sz w:val="16"/>
                                        <w:szCs w:val="16"/>
                                      </w:rPr>
                                      <m:t>el</m:t>
                                    </m:r>
                                  </m:sub>
                                  <m:sup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16"/>
                                        <w:szCs w:val="16"/>
                                      </w:rPr>
                                      <m:t>,</m:t>
                                    </m:r>
                                  </m:sup>
                                </m:sSub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16"/>
                                    <w:szCs w:val="16"/>
                                  </w:rPr>
                                  <m:t xml:space="preserve">= 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b/>
                                        <w:bCs/>
                                        <w:i/>
                                        <w:sz w:val="16"/>
                                        <w:szCs w:val="16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eastAsiaTheme="minorEastAsia" w:hAnsi="Cambria Math"/>
                                        <w:sz w:val="16"/>
                                        <w:szCs w:val="16"/>
                                      </w:rPr>
                                      <m:t>m</m:t>
                                    </m:r>
                                  </m:e>
                                  <m:sub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eastAsiaTheme="minorEastAsia" w:hAnsi="Cambria Math"/>
                                        <w:sz w:val="16"/>
                                        <w:szCs w:val="16"/>
                                      </w:rPr>
                                      <m:t>0</m:t>
                                    </m:r>
                                  </m:sub>
                                </m:sSub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/>
                                        <w:b/>
                                        <w:bCs/>
                                        <w:i/>
                                        <w:sz w:val="16"/>
                                        <w:szCs w:val="16"/>
                                      </w:rPr>
                                    </m:ctrlPr>
                                  </m:sSup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eastAsiaTheme="minorEastAsia" w:hAnsi="Cambria Math"/>
                                        <w:sz w:val="16"/>
                                        <w:szCs w:val="16"/>
                                      </w:rPr>
                                      <m:t>c</m:t>
                                    </m:r>
                                  </m:e>
                                  <m:sup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eastAsiaTheme="minorEastAsia" w:hAnsi="Cambria Math"/>
                                        <w:sz w:val="16"/>
                                        <w:szCs w:val="16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 xml:space="preserve">+ 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b/>
                                        <w:bCs/>
                                        <w:i/>
                                        <w:sz w:val="16"/>
                                        <w:szCs w:val="16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eastAsiaTheme="minorEastAsia" w:hAnsi="Cambria Math"/>
                                        <w:sz w:val="16"/>
                                        <w:szCs w:val="16"/>
                                      </w:rPr>
                                      <m:t>E</m:t>
                                    </m:r>
                                  </m:e>
                                  <m:sub>
                                    <m:r>
                                      <m:rPr>
                                        <m:nor/>
                                      </m:rPr>
                                      <w:rPr>
                                        <w:rFonts w:ascii="Cambria Math" w:eastAsiaTheme="minorEastAsia" w:hAnsi="Cambria Math"/>
                                        <w:b/>
                                        <w:bCs/>
                                        <w:sz w:val="16"/>
                                        <w:szCs w:val="16"/>
                                      </w:rPr>
                                      <m:t>kin</m:t>
                                    </m:r>
                                  </m:sub>
                                </m:sSub>
                              </m:oMath>
                            </m:oMathPara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9D0CA5" w:rsidRPr="00BB179B">
              <w:rPr>
                <w:rFonts w:eastAsiaTheme="minorEastAsia"/>
                <w:noProof/>
                <w:sz w:val="18"/>
                <w:szCs w:val="1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81920" behindDoc="0" locked="0" layoutInCell="1" allowOverlap="1" wp14:anchorId="4DADDD20" wp14:editId="2195EB9E">
                      <wp:simplePos x="0" y="0"/>
                      <wp:positionH relativeFrom="column">
                        <wp:posOffset>1641793</wp:posOffset>
                      </wp:positionH>
                      <wp:positionV relativeFrom="paragraph">
                        <wp:posOffset>75565</wp:posOffset>
                      </wp:positionV>
                      <wp:extent cx="290195" cy="242570"/>
                      <wp:effectExtent l="0" t="0" r="33655" b="24130"/>
                      <wp:wrapNone/>
                      <wp:docPr id="1150996536" name="Přímá spojnice 3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90195" cy="2425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537D986" id="Přímá spojnice 366" o:spid="_x0000_s1026" style="position:absolute;flip:x y;z-index:252881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3pt,5.95pt" to="152.1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" strokecolor="black [3213]">
                      <v:stroke joinstyle="miter"/>
                    </v:line>
                  </w:pict>
                </mc:Fallback>
              </mc:AlternateContent>
            </w:r>
            <w:r w:rsidR="009D0CA5" w:rsidRPr="00BB179B">
              <w:rPr>
                <w:rFonts w:eastAsiaTheme="minorEastAsia"/>
                <w:noProof/>
                <w:sz w:val="18"/>
                <w:szCs w:val="1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82944" behindDoc="0" locked="0" layoutInCell="1" allowOverlap="1" wp14:anchorId="0448580D" wp14:editId="1A415382">
                      <wp:simplePos x="0" y="0"/>
                      <wp:positionH relativeFrom="column">
                        <wp:posOffset>1858328</wp:posOffset>
                      </wp:positionH>
                      <wp:positionV relativeFrom="paragraph">
                        <wp:posOffset>113030</wp:posOffset>
                      </wp:positionV>
                      <wp:extent cx="152400" cy="128270"/>
                      <wp:effectExtent l="0" t="0" r="19050" b="24130"/>
                      <wp:wrapNone/>
                      <wp:docPr id="568763435" name="Přímá spojnice 3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52400" cy="1282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A16FE2E" id="Přímá spojnice 367" o:spid="_x0000_s1026" style="position:absolute;flip:x y;z-index:252882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6.35pt,8.9pt" to="158.35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" strokecolor="black [3213]">
                      <v:stroke joinstyle="miter"/>
                    </v:line>
                  </w:pict>
                </mc:Fallback>
              </mc:AlternateContent>
            </w:r>
            <w:r w:rsidR="009D0CA5" w:rsidRPr="00BB179B">
              <w:rPr>
                <w:rFonts w:eastAsiaTheme="minorEastAsia"/>
                <w:noProof/>
                <w:sz w:val="18"/>
                <w:szCs w:val="1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79872" behindDoc="0" locked="0" layoutInCell="1" allowOverlap="1" wp14:anchorId="7F624B5E" wp14:editId="0B5DDD9E">
                      <wp:simplePos x="0" y="0"/>
                      <wp:positionH relativeFrom="column">
                        <wp:posOffset>1691005</wp:posOffset>
                      </wp:positionH>
                      <wp:positionV relativeFrom="paragraph">
                        <wp:posOffset>20638</wp:posOffset>
                      </wp:positionV>
                      <wp:extent cx="290195" cy="242570"/>
                      <wp:effectExtent l="0" t="0" r="33655" b="24130"/>
                      <wp:wrapNone/>
                      <wp:docPr id="115992997" name="Přímá spojnice 3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90195" cy="2425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6F2568B" id="Přímá spojnice 366" o:spid="_x0000_s1026" style="position:absolute;flip:x y;z-index:252879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15pt,1.65pt" to="156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" strokecolor="black [3213]">
                      <v:stroke joinstyle="miter"/>
                    </v:line>
                  </w:pict>
                </mc:Fallback>
              </mc:AlternateContent>
            </w:r>
          </w:p>
          <w:p w14:paraId="3969B01C" w14:textId="1B84424E" w:rsidR="008E1C24" w:rsidRPr="00BB179B" w:rsidRDefault="009D0CA5" w:rsidP="00DD3FED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BB179B">
              <w:rPr>
                <w:rFonts w:eastAsiaTheme="minorEastAsia"/>
                <w:noProof/>
                <w:sz w:val="18"/>
                <w:szCs w:val="1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84992" behindDoc="0" locked="0" layoutInCell="1" allowOverlap="1" wp14:anchorId="2F1DACDB" wp14:editId="0CDFD75E">
                      <wp:simplePos x="0" y="0"/>
                      <wp:positionH relativeFrom="column">
                        <wp:posOffset>1760220</wp:posOffset>
                      </wp:positionH>
                      <wp:positionV relativeFrom="paragraph">
                        <wp:posOffset>98742</wp:posOffset>
                      </wp:positionV>
                      <wp:extent cx="152400" cy="128270"/>
                      <wp:effectExtent l="0" t="0" r="19050" b="24130"/>
                      <wp:wrapNone/>
                      <wp:docPr id="744353225" name="Přímá spojnice 3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52400" cy="1282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B68A0C9" id="Přímá spojnice 367" o:spid="_x0000_s1026" style="position:absolute;flip:x y;z-index:252884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8.6pt,7.75pt" to="150.6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" strokecolor="black [3213]">
                      <v:stroke joinstyle="miter"/>
                    </v:line>
                  </w:pict>
                </mc:Fallback>
              </mc:AlternateContent>
            </w:r>
            <w:r w:rsidRPr="00BB179B">
              <w:rPr>
                <w:rFonts w:eastAsiaTheme="minorEastAsia"/>
                <w:noProof/>
                <w:sz w:val="18"/>
                <w:szCs w:val="1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86016" behindDoc="0" locked="0" layoutInCell="1" allowOverlap="1" wp14:anchorId="500D93F7" wp14:editId="1FBF72E3">
                      <wp:simplePos x="0" y="0"/>
                      <wp:positionH relativeFrom="column">
                        <wp:posOffset>1938655</wp:posOffset>
                      </wp:positionH>
                      <wp:positionV relativeFrom="paragraph">
                        <wp:posOffset>13018</wp:posOffset>
                      </wp:positionV>
                      <wp:extent cx="104775" cy="90170"/>
                      <wp:effectExtent l="0" t="0" r="28575" b="24130"/>
                      <wp:wrapNone/>
                      <wp:docPr id="1286848279" name="Přímá spojnice 3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04775" cy="901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A83991A" id="Přímá spojnice 368" o:spid="_x0000_s1026" style="position:absolute;flip:x y;z-index:252886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2.65pt,1.05pt" to="160.9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" strokecolor="black [3213]">
                      <v:stroke joinstyle="miter"/>
                    </v:line>
                  </w:pict>
                </mc:Fallback>
              </mc:AlternateContent>
            </w:r>
            <w:r w:rsidR="0080608A" w:rsidRPr="00BB179B">
              <w:rPr>
                <w:rFonts w:eastAsiaTheme="minorEastAsia"/>
                <w:noProof/>
                <w:sz w:val="24"/>
                <w:szCs w:val="2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56320" behindDoc="0" locked="0" layoutInCell="1" allowOverlap="1" wp14:anchorId="58B88941" wp14:editId="3BF06B99">
                      <wp:simplePos x="0" y="0"/>
                      <wp:positionH relativeFrom="column">
                        <wp:posOffset>1893570</wp:posOffset>
                      </wp:positionH>
                      <wp:positionV relativeFrom="paragraph">
                        <wp:posOffset>94298</wp:posOffset>
                      </wp:positionV>
                      <wp:extent cx="419100" cy="419100"/>
                      <wp:effectExtent l="0" t="0" r="19050" b="19050"/>
                      <wp:wrapNone/>
                      <wp:docPr id="347550945" name="Ovál 3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419100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8420B49" id="Ovál 357" o:spid="_x0000_s1026" style="position:absolute;margin-left:149.1pt;margin-top:7.45pt;width:33pt;height:33pt;z-index:252856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" filled="f" strokecolor="#030e13 [484]" strokeweight="1pt">
                      <v:stroke joinstyle="miter"/>
                    </v:oval>
                  </w:pict>
                </mc:Fallback>
              </mc:AlternateContent>
            </w:r>
          </w:p>
          <w:p w14:paraId="63F1A540" w14:textId="3225DF32" w:rsidR="008E1C24" w:rsidRPr="00BB179B" w:rsidRDefault="00FD7D1C" w:rsidP="00DD3FED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BB179B">
              <w:rPr>
                <w:rFonts w:eastAsiaTheme="minorEastAsia"/>
                <w:noProof/>
                <w:sz w:val="18"/>
                <w:szCs w:val="1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88064" behindDoc="0" locked="0" layoutInCell="1" allowOverlap="1" wp14:anchorId="3834BF95" wp14:editId="7AF4B304">
                      <wp:simplePos x="0" y="0"/>
                      <wp:positionH relativeFrom="column">
                        <wp:posOffset>1793875</wp:posOffset>
                      </wp:positionH>
                      <wp:positionV relativeFrom="paragraph">
                        <wp:posOffset>47942</wp:posOffset>
                      </wp:positionV>
                      <wp:extent cx="105092" cy="90487"/>
                      <wp:effectExtent l="0" t="0" r="28575" b="24130"/>
                      <wp:wrapNone/>
                      <wp:docPr id="498579898" name="Přímá spojnice 3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05092" cy="9048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3045C5D" id="Přímá spojnice 368" o:spid="_x0000_s1026" style="position:absolute;flip:x y;z-index:252888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25pt,3.75pt" to="149.5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" strokecolor="black [3213]">
                      <v:stroke joinstyle="miter"/>
                    </v:line>
                  </w:pict>
                </mc:Fallback>
              </mc:AlternateContent>
            </w:r>
          </w:p>
          <w:p w14:paraId="43FE61B4" w14:textId="511A7E30" w:rsidR="008E1C24" w:rsidRPr="00BB179B" w:rsidRDefault="00934C6C" w:rsidP="002C53E4">
            <w:pPr>
              <w:ind w:left="3006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BB179B">
              <w:rPr>
                <w:rFonts w:eastAsiaTheme="min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2420096" behindDoc="0" locked="0" layoutInCell="1" allowOverlap="1" wp14:anchorId="5BEF85AF" wp14:editId="116CDD0D">
                      <wp:simplePos x="0" y="0"/>
                      <wp:positionH relativeFrom="column">
                        <wp:posOffset>147320</wp:posOffset>
                      </wp:positionH>
                      <wp:positionV relativeFrom="paragraph">
                        <wp:posOffset>26670</wp:posOffset>
                      </wp:positionV>
                      <wp:extent cx="971550" cy="352425"/>
                      <wp:effectExtent l="0" t="0" r="0" b="9525"/>
                      <wp:wrapSquare wrapText="bothSides"/>
                      <wp:docPr id="1940676996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1550" cy="352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31A9DA" w14:textId="15EE1F53" w:rsidR="00640780" w:rsidRPr="00640780" w:rsidRDefault="00640780" w:rsidP="0064078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f</w:t>
                                  </w:r>
                                  <w:r w:rsidRPr="00640780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oton RTG záření</w:t>
                                  </w: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p</w:t>
                                  </w:r>
                                  <w:r w:rsidR="00B913E1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řed</w:t>
                                  </w: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sráž</w:t>
                                  </w:r>
                                  <w:r w:rsidR="00B913E1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kou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EF85AF" id="_x0000_s1040" type="#_x0000_t202" style="position:absolute;left:0;text-align:left;margin-left:11.6pt;margin-top:2.1pt;width:76.5pt;height:27.75pt;z-index:252420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" stroked="f">
                      <v:textbox>
                        <w:txbxContent>
                          <w:p w14:paraId="7C31A9DA" w14:textId="15EE1F53" w:rsidR="00640780" w:rsidRPr="00640780" w:rsidRDefault="00640780" w:rsidP="00640780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f</w:t>
                            </w:r>
                            <w:r w:rsidRPr="00640780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oton RTG záření</w:t>
                            </w: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p</w:t>
                            </w:r>
                            <w:r w:rsidR="00B913E1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řed</w:t>
                            </w: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sráž</w:t>
                            </w:r>
                            <w:r w:rsidR="00B913E1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kou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F7D70" w:rsidRPr="00BB179B">
              <w:rPr>
                <w:rFonts w:eastAsiaTheme="minorEastAsia"/>
                <w:noProof/>
                <w:sz w:val="24"/>
                <w:szCs w:val="2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59392" behindDoc="0" locked="0" layoutInCell="1" allowOverlap="1" wp14:anchorId="471187E8" wp14:editId="053512DE">
                      <wp:simplePos x="0" y="0"/>
                      <wp:positionH relativeFrom="column">
                        <wp:posOffset>2409825</wp:posOffset>
                      </wp:positionH>
                      <wp:positionV relativeFrom="paragraph">
                        <wp:posOffset>101918</wp:posOffset>
                      </wp:positionV>
                      <wp:extent cx="68053" cy="307894"/>
                      <wp:effectExtent l="0" t="81597" r="0" b="117158"/>
                      <wp:wrapNone/>
                      <wp:docPr id="440565869" name="Pravá složená závorka 3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681061">
                                <a:off x="0" y="0"/>
                                <a:ext cx="68053" cy="307894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04EED4E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Pravá složená závorka 360" o:spid="_x0000_s1026" type="#_x0000_t88" style="position:absolute;margin-left:189.75pt;margin-top:8.05pt;width:5.35pt;height:24.25pt;rotation:-3188260fd;z-index:25285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" adj="398" strokecolor="black [3213]">
                      <v:stroke joinstyle="miter"/>
                    </v:shape>
                  </w:pict>
                </mc:Fallback>
              </mc:AlternateContent>
            </w:r>
            <w:r w:rsidR="002C53E4" w:rsidRPr="00BB179B">
              <w:rPr>
                <w:rFonts w:eastAsiaTheme="minorEastAsia"/>
                <w:b/>
                <w:bCs/>
                <w:sz w:val="16"/>
                <w:szCs w:val="16"/>
              </w:rPr>
              <w:t>elektron</w:t>
            </w:r>
          </w:p>
          <w:p w14:paraId="73DFBA74" w14:textId="316A2BAE" w:rsidR="008E1C24" w:rsidRPr="00BB179B" w:rsidRDefault="003C0662" w:rsidP="00DD3FED">
            <w:pPr>
              <w:jc w:val="both"/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</w:pPr>
            <w:r w:rsidRPr="00BB179B">
              <w:rPr>
                <w:rFonts w:eastAsiaTheme="minorEastAsia"/>
                <w:noProof/>
                <w:sz w:val="24"/>
                <w:szCs w:val="2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58368" behindDoc="0" locked="0" layoutInCell="1" allowOverlap="1" wp14:anchorId="4C7A1E58" wp14:editId="593785CD">
                      <wp:simplePos x="0" y="0"/>
                      <wp:positionH relativeFrom="column">
                        <wp:posOffset>2260283</wp:posOffset>
                      </wp:positionH>
                      <wp:positionV relativeFrom="paragraph">
                        <wp:posOffset>69850</wp:posOffset>
                      </wp:positionV>
                      <wp:extent cx="276225" cy="233363"/>
                      <wp:effectExtent l="0" t="0" r="66675" b="52705"/>
                      <wp:wrapNone/>
                      <wp:docPr id="160520327" name="Přímá spojnice se šipkou 3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6225" cy="233363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0F2B316" id="Přímá spojnice se šipkou 359" o:spid="_x0000_s1026" type="#_x0000_t32" style="position:absolute;margin-left:178pt;margin-top:5.5pt;width:21.75pt;height:18.4pt;z-index:252858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" strokecolor="black [3213]" strokeweight="2pt">
                      <v:stroke endarrow="classic" joinstyle="miter"/>
                    </v:shape>
                  </w:pict>
                </mc:Fallback>
              </mc:AlternateContent>
            </w:r>
            <w:r w:rsidR="0019492A" w:rsidRPr="00BB179B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19492A" w:rsidRPr="00BB179B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19492A" w:rsidRPr="00BB179B">
              <w:rPr>
                <w:rFonts w:eastAsiaTheme="minorEastAsia"/>
                <w:b/>
                <w:bCs/>
                <w:sz w:val="16"/>
                <w:szCs w:val="16"/>
              </w:rPr>
              <w:tab/>
              <w:t xml:space="preserve">            </w:t>
            </w:r>
            <w:r w:rsidR="0019492A" w:rsidRPr="00BB179B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p</w:t>
            </w:r>
          </w:p>
          <w:p w14:paraId="61F5E4F5" w14:textId="3ADAB87D" w:rsidR="008E1C24" w:rsidRPr="00BB179B" w:rsidRDefault="00904E33" w:rsidP="00DD3FED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914688" behindDoc="0" locked="0" layoutInCell="1" allowOverlap="1" wp14:anchorId="73E46BF9" wp14:editId="4AB1C392">
                      <wp:simplePos x="0" y="0"/>
                      <wp:positionH relativeFrom="column">
                        <wp:posOffset>2336800</wp:posOffset>
                      </wp:positionH>
                      <wp:positionV relativeFrom="paragraph">
                        <wp:posOffset>82868</wp:posOffset>
                      </wp:positionV>
                      <wp:extent cx="0" cy="257175"/>
                      <wp:effectExtent l="76200" t="38100" r="57150" b="9525"/>
                      <wp:wrapNone/>
                      <wp:docPr id="540258842" name="Přímá spojnice se šipkou 4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571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3AE3A83" id="Přímá spojnice se šipkou 438" o:spid="_x0000_s1026" type="#_x0000_t32" style="position:absolute;margin-left:184pt;margin-top:6.55pt;width:0;height:20.25pt;flip:y;z-index:25291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6854143B" w14:textId="2C96126D" w:rsidR="008E1C24" w:rsidRPr="00BB179B" w:rsidRDefault="008E1C24" w:rsidP="00DD3FED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1B3EF208" w14:textId="7FD42EF6" w:rsidR="008D60E5" w:rsidRPr="00BB179B" w:rsidRDefault="008D60E5" w:rsidP="00DD3FED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728E05A6" w14:textId="278D1238" w:rsidR="008D60E5" w:rsidRPr="00BB179B" w:rsidRDefault="00EC6246" w:rsidP="0029283E">
            <w:pPr>
              <w:ind w:left="2864"/>
              <w:rPr>
                <w:b/>
                <w:bCs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sSubSup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p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b/>
                        <w:bCs/>
                        <w:sz w:val="16"/>
                        <w:szCs w:val="16"/>
                      </w:rPr>
                      <m:t>el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,</m:t>
                    </m:r>
                  </m:sup>
                </m:sSub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16"/>
                    <w:szCs w:val="16"/>
                  </w:rPr>
                  <m:t xml:space="preserve">=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p</m:t>
                    </m:r>
                    <m:func>
                      <m:func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sz w:val="16"/>
                            <w:szCs w:val="16"/>
                          </w:rPr>
                        </m:ctrlPr>
                      </m:funcPr>
                      <m:fNam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cos</m:t>
                        </m:r>
                      </m:fName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θ</m:t>
                        </m:r>
                      </m:e>
                    </m:func>
                  </m:e>
                </m:d>
                <m:acc>
                  <m:accPr>
                    <m:chr m:val="⃗"/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x</m:t>
                    </m:r>
                  </m:e>
                </m:acc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16"/>
                    <w:szCs w:val="16"/>
                  </w:rPr>
                  <m:t xml:space="preserve">+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p</m:t>
                    </m:r>
                    <m:func>
                      <m:func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sz w:val="16"/>
                            <w:szCs w:val="16"/>
                          </w:rPr>
                        </m:ctrlPr>
                      </m:funcPr>
                      <m:fNam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sin</m:t>
                        </m:r>
                      </m:fName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θ</m:t>
                        </m:r>
                      </m:e>
                    </m:func>
                  </m:e>
                </m:d>
                <m:acc>
                  <m:accPr>
                    <m:chr m:val="⃗"/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y</m:t>
                    </m:r>
                  </m:e>
                </m:acc>
              </m:oMath>
            </m:oMathPara>
          </w:p>
          <w:p w14:paraId="40879E39" w14:textId="4D125DEE" w:rsidR="008E1C24" w:rsidRPr="00B64F3C" w:rsidRDefault="008E1C24" w:rsidP="00DD3FED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</w:p>
        </w:tc>
        <w:tc>
          <w:tcPr>
            <w:tcW w:w="283" w:type="dxa"/>
          </w:tcPr>
          <w:p w14:paraId="2DCDCE5E" w14:textId="6C2625CB" w:rsidR="00810033" w:rsidRPr="002A65A5" w:rsidRDefault="00810033" w:rsidP="00DD3FED">
            <w:pPr>
              <w:jc w:val="both"/>
              <w:rPr>
                <w:rFonts w:eastAsiaTheme="minorEastAsia"/>
              </w:rPr>
            </w:pPr>
          </w:p>
          <w:p w14:paraId="4B72C7EF" w14:textId="77777777" w:rsidR="00375A73" w:rsidRPr="002A65A5" w:rsidRDefault="00375A73" w:rsidP="00DD3FED">
            <w:pPr>
              <w:jc w:val="both"/>
              <w:rPr>
                <w:rFonts w:eastAsiaTheme="minorEastAsia"/>
              </w:rPr>
            </w:pPr>
          </w:p>
          <w:p w14:paraId="0D6D0939" w14:textId="77777777" w:rsidR="00375A73" w:rsidRPr="002A65A5" w:rsidRDefault="00375A73" w:rsidP="00DD3FED">
            <w:pPr>
              <w:jc w:val="both"/>
              <w:rPr>
                <w:rFonts w:eastAsiaTheme="minorEastAsia"/>
              </w:rPr>
            </w:pPr>
          </w:p>
          <w:p w14:paraId="2B078AAD" w14:textId="77777777" w:rsidR="00375A73" w:rsidRPr="002A65A5" w:rsidRDefault="00375A73" w:rsidP="00DD3FED">
            <w:pPr>
              <w:jc w:val="both"/>
              <w:rPr>
                <w:rFonts w:eastAsiaTheme="minorEastAsia"/>
              </w:rPr>
            </w:pPr>
          </w:p>
          <w:p w14:paraId="5B5FE6D0" w14:textId="77777777" w:rsidR="00375A73" w:rsidRPr="002A65A5" w:rsidRDefault="00375A73" w:rsidP="00DD3FED">
            <w:pPr>
              <w:jc w:val="both"/>
              <w:rPr>
                <w:rFonts w:eastAsiaTheme="minorEastAsia"/>
              </w:rPr>
            </w:pPr>
          </w:p>
          <w:p w14:paraId="09269CD9" w14:textId="77777777" w:rsidR="00375A73" w:rsidRPr="002A65A5" w:rsidRDefault="00375A73" w:rsidP="00DD3FED">
            <w:pPr>
              <w:jc w:val="both"/>
              <w:rPr>
                <w:rFonts w:eastAsiaTheme="minorEastAsia"/>
              </w:rPr>
            </w:pPr>
          </w:p>
          <w:p w14:paraId="295BD7CC" w14:textId="77777777" w:rsidR="00375A73" w:rsidRPr="002A65A5" w:rsidRDefault="00375A73" w:rsidP="00DD3FED">
            <w:pPr>
              <w:jc w:val="both"/>
              <w:rPr>
                <w:rFonts w:eastAsiaTheme="minorEastAsia"/>
              </w:rPr>
            </w:pPr>
          </w:p>
          <w:p w14:paraId="437271F8" w14:textId="77777777" w:rsidR="00375A73" w:rsidRPr="002A65A5" w:rsidRDefault="00375A73" w:rsidP="00DD3FED">
            <w:pPr>
              <w:jc w:val="both"/>
              <w:rPr>
                <w:rFonts w:eastAsiaTheme="minorEastAsia"/>
              </w:rPr>
            </w:pPr>
          </w:p>
          <w:p w14:paraId="188B0E2A" w14:textId="429831E5" w:rsidR="00375A73" w:rsidRPr="002A65A5" w:rsidRDefault="00375A73" w:rsidP="00DD3FED">
            <w:pPr>
              <w:jc w:val="both"/>
              <w:rPr>
                <w:rFonts w:eastAsiaTheme="minorEastAsia"/>
              </w:rPr>
            </w:pPr>
          </w:p>
          <w:p w14:paraId="29AB1748" w14:textId="77777777" w:rsidR="00375A73" w:rsidRPr="002A65A5" w:rsidRDefault="00375A73" w:rsidP="00DD3FED">
            <w:pPr>
              <w:jc w:val="both"/>
              <w:rPr>
                <w:rFonts w:eastAsiaTheme="minorEastAsia"/>
              </w:rPr>
            </w:pPr>
          </w:p>
          <w:p w14:paraId="23A8FD93" w14:textId="77777777" w:rsidR="00375A73" w:rsidRPr="002A65A5" w:rsidRDefault="00375A73" w:rsidP="00DD3FED">
            <w:pPr>
              <w:jc w:val="both"/>
              <w:rPr>
                <w:rFonts w:eastAsiaTheme="minorEastAsia"/>
              </w:rPr>
            </w:pPr>
          </w:p>
          <w:p w14:paraId="2514B0C5" w14:textId="77777777" w:rsidR="00375A73" w:rsidRPr="002A65A5" w:rsidRDefault="00375A73" w:rsidP="00DD3FED">
            <w:pPr>
              <w:jc w:val="both"/>
              <w:rPr>
                <w:rFonts w:eastAsiaTheme="minorEastAsia"/>
              </w:rPr>
            </w:pPr>
          </w:p>
          <w:p w14:paraId="25CE2A2B" w14:textId="77777777" w:rsidR="00375A73" w:rsidRPr="002A65A5" w:rsidRDefault="00375A73" w:rsidP="00DD3FED">
            <w:pPr>
              <w:jc w:val="both"/>
              <w:rPr>
                <w:rFonts w:eastAsiaTheme="minorEastAsia"/>
              </w:rPr>
            </w:pPr>
          </w:p>
          <w:p w14:paraId="71347ABA" w14:textId="77777777" w:rsidR="00D12CFD" w:rsidRDefault="00D12CFD" w:rsidP="00DD3FED">
            <w:pPr>
              <w:jc w:val="both"/>
              <w:rPr>
                <w:rFonts w:eastAsiaTheme="minorEastAsia"/>
              </w:rPr>
            </w:pPr>
          </w:p>
          <w:p w14:paraId="055519E0" w14:textId="77777777" w:rsidR="00D12CFD" w:rsidRDefault="00D12CFD" w:rsidP="00DD3FED">
            <w:pPr>
              <w:jc w:val="both"/>
              <w:rPr>
                <w:rFonts w:eastAsiaTheme="minorEastAsia"/>
              </w:rPr>
            </w:pPr>
          </w:p>
          <w:p w14:paraId="2CCE53DC" w14:textId="77777777" w:rsidR="0013689C" w:rsidRDefault="0013689C" w:rsidP="00DD3FED">
            <w:pPr>
              <w:jc w:val="both"/>
              <w:rPr>
                <w:rFonts w:eastAsiaTheme="minorEastAsia"/>
              </w:rPr>
            </w:pPr>
          </w:p>
          <w:p w14:paraId="0273DC38" w14:textId="77777777" w:rsidR="0013689C" w:rsidRDefault="0013689C" w:rsidP="00DD3FED">
            <w:pPr>
              <w:jc w:val="both"/>
              <w:rPr>
                <w:rFonts w:eastAsiaTheme="minorEastAsia"/>
              </w:rPr>
            </w:pPr>
          </w:p>
          <w:p w14:paraId="2B3C3CA4" w14:textId="77777777" w:rsidR="00E53C25" w:rsidRDefault="00E53C25" w:rsidP="00DD3FED">
            <w:pPr>
              <w:jc w:val="both"/>
              <w:rPr>
                <w:rFonts w:eastAsiaTheme="minorEastAsia"/>
              </w:rPr>
            </w:pPr>
          </w:p>
          <w:p w14:paraId="4FBA50B4" w14:textId="77777777" w:rsidR="00A929EF" w:rsidRDefault="00A929EF" w:rsidP="00DD3FED">
            <w:pPr>
              <w:jc w:val="both"/>
              <w:rPr>
                <w:rFonts w:eastAsiaTheme="minorEastAsia"/>
              </w:rPr>
            </w:pPr>
          </w:p>
          <w:p w14:paraId="5DBEC151" w14:textId="77777777" w:rsidR="00A929EF" w:rsidRDefault="00A929EF" w:rsidP="00DD3FED">
            <w:pPr>
              <w:jc w:val="both"/>
              <w:rPr>
                <w:rFonts w:eastAsiaTheme="minorEastAsia"/>
              </w:rPr>
            </w:pPr>
          </w:p>
          <w:p w14:paraId="1A7C4C07" w14:textId="77777777" w:rsidR="00A929EF" w:rsidRPr="00A929EF" w:rsidRDefault="00A929EF" w:rsidP="00DD3FED">
            <w:pPr>
              <w:jc w:val="both"/>
              <w:rPr>
                <w:rFonts w:eastAsiaTheme="minorEastAsia"/>
                <w:sz w:val="6"/>
                <w:szCs w:val="6"/>
              </w:rPr>
            </w:pPr>
          </w:p>
          <w:p w14:paraId="40EF2928" w14:textId="77777777" w:rsidR="00375A73" w:rsidRPr="00AE4180" w:rsidRDefault="00375A73" w:rsidP="00DD3FED">
            <w:pPr>
              <w:jc w:val="both"/>
              <w:rPr>
                <w:rFonts w:eastAsiaTheme="minorEastAsia"/>
                <w:b/>
                <w:bCs/>
              </w:rPr>
            </w:pPr>
            <w:r w:rsidRPr="00044938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2263" w:type="dxa"/>
            <w:vAlign w:val="center"/>
          </w:tcPr>
          <w:p w14:paraId="320ACB9C" w14:textId="0533E090" w:rsidR="00810033" w:rsidRPr="002A65A5" w:rsidRDefault="009A06E9" w:rsidP="00DE2391">
            <w:pPr>
              <w:tabs>
                <w:tab w:val="right" w:pos="1694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375A73" w:rsidRPr="002A65A5">
              <w:rPr>
                <w:rFonts w:eastAsiaTheme="minorEastAsia"/>
              </w:rPr>
              <w:t>(2.2.17)</w:t>
            </w:r>
          </w:p>
        </w:tc>
      </w:tr>
    </w:tbl>
    <w:p w14:paraId="70AADF0D" w14:textId="7E5BA009" w:rsidR="00843B6B" w:rsidRDefault="00843B6B" w:rsidP="00647C9E">
      <w:pPr>
        <w:spacing w:after="0"/>
        <w:jc w:val="both"/>
        <w:rPr>
          <w:rFonts w:eastAsiaTheme="minorEastAsia"/>
        </w:rPr>
      </w:pPr>
    </w:p>
    <w:tbl>
      <w:tblPr>
        <w:tblStyle w:val="Mkatabulky"/>
        <w:tblpPr w:leftFromText="141" w:rightFromText="141" w:vertAnchor="text" w:horzAnchor="margin" w:tblpY="3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2551"/>
        <w:gridCol w:w="284"/>
        <w:gridCol w:w="425"/>
        <w:gridCol w:w="283"/>
        <w:gridCol w:w="4531"/>
      </w:tblGrid>
      <w:tr w:rsidR="00E032D3" w14:paraId="2D110819" w14:textId="77777777" w:rsidTr="00E11929">
        <w:tc>
          <w:tcPr>
            <w:tcW w:w="4248" w:type="dxa"/>
            <w:gridSpan w:val="4"/>
          </w:tcPr>
          <w:p w14:paraId="3BB4DDA4" w14:textId="77777777" w:rsidR="00E032D3" w:rsidRDefault="00E032D3" w:rsidP="00E032D3">
            <w:pPr>
              <w:jc w:val="both"/>
              <w:rPr>
                <w:rFonts w:eastAsiaTheme="minorEastAsia"/>
              </w:rPr>
            </w:pPr>
            <w:r w:rsidRPr="002A65A5">
              <w:rPr>
                <w:rFonts w:eastAsiaTheme="minorEastAsia"/>
                <w:noProof/>
                <w:u w:val="single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74752" behindDoc="0" locked="0" layoutInCell="1" allowOverlap="1" wp14:anchorId="7C2D40FA" wp14:editId="359573A3">
                      <wp:simplePos x="0" y="0"/>
                      <wp:positionH relativeFrom="column">
                        <wp:posOffset>519113</wp:posOffset>
                      </wp:positionH>
                      <wp:positionV relativeFrom="paragraph">
                        <wp:posOffset>71438</wp:posOffset>
                      </wp:positionV>
                      <wp:extent cx="1666875" cy="381000"/>
                      <wp:effectExtent l="0" t="0" r="28575" b="19050"/>
                      <wp:wrapNone/>
                      <wp:docPr id="798750621" name="Obdélník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6875" cy="3810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087A0B" id="Obdélník 20" o:spid="_x0000_s1026" style="position:absolute;margin-left:40.9pt;margin-top:5.65pt;width:131.25pt;height:30pt;z-index:25287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24A7A64F" w14:textId="7763088D" w:rsidR="00E032D3" w:rsidRPr="005A6E1C" w:rsidRDefault="00EC6246" w:rsidP="00107688">
            <w:pPr>
              <w:ind w:left="1021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iCs/>
                      </w:rPr>
                      <m:t>fot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+ 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el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= </m:t>
                </m:r>
                <m:sSubSup>
                  <m:sSubSupPr>
                    <m:ctrlPr>
                      <w:rPr>
                        <w:rFonts w:ascii="Cambria Math" w:hAnsi="Cambria Math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fot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,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+ </m:t>
                </m:r>
                <m:sSubSup>
                  <m:sSubSupPr>
                    <m:ctrlPr>
                      <w:rPr>
                        <w:rFonts w:ascii="Cambria Math" w:hAnsi="Cambria Math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el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,</m:t>
                    </m:r>
                  </m:sup>
                </m:sSubSup>
              </m:oMath>
            </m:oMathPara>
          </w:p>
          <w:p w14:paraId="4EA3F459" w14:textId="77777777" w:rsidR="00E032D3" w:rsidRDefault="00E032D3" w:rsidP="00E032D3">
            <w:pPr>
              <w:jc w:val="both"/>
              <w:rPr>
                <w:rFonts w:eastAsiaTheme="minorEastAsia"/>
              </w:rPr>
            </w:pPr>
          </w:p>
        </w:tc>
        <w:tc>
          <w:tcPr>
            <w:tcW w:w="4814" w:type="dxa"/>
            <w:gridSpan w:val="2"/>
            <w:vAlign w:val="center"/>
          </w:tcPr>
          <w:p w14:paraId="02E1D766" w14:textId="524DCB9C" w:rsidR="00E032D3" w:rsidRDefault="00E032D3" w:rsidP="00650EA2">
            <w:pPr>
              <w:tabs>
                <w:tab w:val="right" w:pos="4244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Pr="002A65A5">
              <w:rPr>
                <w:rFonts w:eastAsiaTheme="minorEastAsia"/>
              </w:rPr>
              <w:t>(2.2.18)</w:t>
            </w:r>
          </w:p>
        </w:tc>
      </w:tr>
      <w:tr w:rsidR="00E032D3" w14:paraId="506E502E" w14:textId="77777777" w:rsidTr="00E11929">
        <w:tc>
          <w:tcPr>
            <w:tcW w:w="9062" w:type="dxa"/>
            <w:gridSpan w:val="6"/>
          </w:tcPr>
          <w:p w14:paraId="017068BA" w14:textId="3CE099E2" w:rsidR="00E032D3" w:rsidRDefault="00E032D3" w:rsidP="00E032D3">
            <w:pPr>
              <w:ind w:left="2014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 </w:t>
            </w:r>
            <w:r w:rsidRPr="002A65A5">
              <w:rPr>
                <w:rFonts w:eastAsiaTheme="minorEastAsia"/>
              </w:rPr>
              <w:sym w:font="Symbol" w:char="F0DF"/>
            </w:r>
          </w:p>
        </w:tc>
      </w:tr>
      <w:tr w:rsidR="00E032D3" w14:paraId="433B18B4" w14:textId="77777777" w:rsidTr="00E11929">
        <w:tc>
          <w:tcPr>
            <w:tcW w:w="4248" w:type="dxa"/>
            <w:gridSpan w:val="4"/>
          </w:tcPr>
          <w:p w14:paraId="3306DFC9" w14:textId="77777777" w:rsidR="00E032D3" w:rsidRDefault="00E032D3" w:rsidP="00E032D3">
            <w:pPr>
              <w:jc w:val="both"/>
              <w:rPr>
                <w:rFonts w:eastAsiaTheme="minorEastAsia"/>
              </w:rPr>
            </w:pPr>
            <w:r w:rsidRPr="002A65A5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75776" behindDoc="0" locked="0" layoutInCell="1" allowOverlap="1" wp14:anchorId="2124DAE4" wp14:editId="6C420C59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86043</wp:posOffset>
                      </wp:positionV>
                      <wp:extent cx="2463966" cy="533400"/>
                      <wp:effectExtent l="0" t="0" r="12700" b="19050"/>
                      <wp:wrapNone/>
                      <wp:docPr id="244959883" name="Obdélník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63966" cy="5334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20AC37A" id="Obdélník 21" o:spid="_x0000_s1026" style="position:absolute;margin-left:9pt;margin-top:6.8pt;width:194pt;height:42pt;z-index:252875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29C3F69E" w14:textId="59E442D4" w:rsidR="00E032D3" w:rsidRPr="002A65A5" w:rsidRDefault="00EC6246" w:rsidP="00E032D3">
            <w:pPr>
              <w:ind w:left="44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h</m:t>
                    </m:r>
                    <m:r>
                      <w:rPr>
                        <w:rFonts w:ascii="Cambria Math" w:eastAsiaTheme="minorEastAsia" w:hAnsi="Cambria Math"/>
                      </w:rPr>
                      <m:t>c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λ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0</m:t>
                        </m:r>
                      </m:sub>
                    </m:sSub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+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m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sub>
                </m:sSub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c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h</m:t>
                    </m:r>
                    <m:r>
                      <w:rPr>
                        <w:rFonts w:ascii="Cambria Math" w:eastAsiaTheme="minorEastAsia" w:hAnsi="Cambria Math"/>
                      </w:rPr>
                      <m:t>c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λ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+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0</m:t>
                        </m:r>
                      </m:sub>
                    </m:sSub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E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kin</m:t>
                        </m:r>
                      </m:sub>
                    </m:sSub>
                  </m:e>
                </m:d>
              </m:oMath>
            </m:oMathPara>
          </w:p>
          <w:p w14:paraId="5DD8C1A5" w14:textId="77777777" w:rsidR="00E032D3" w:rsidRDefault="00E032D3" w:rsidP="00E032D3">
            <w:pPr>
              <w:jc w:val="both"/>
              <w:rPr>
                <w:rFonts w:eastAsiaTheme="minorEastAsia"/>
              </w:rPr>
            </w:pPr>
          </w:p>
        </w:tc>
        <w:tc>
          <w:tcPr>
            <w:tcW w:w="4814" w:type="dxa"/>
            <w:gridSpan w:val="2"/>
            <w:vAlign w:val="center"/>
          </w:tcPr>
          <w:p w14:paraId="5F89C443" w14:textId="310F1895" w:rsidR="00E032D3" w:rsidRDefault="00E032D3" w:rsidP="00650EA2">
            <w:pPr>
              <w:tabs>
                <w:tab w:val="right" w:pos="4252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Pr="002A65A5">
              <w:rPr>
                <w:rFonts w:eastAsiaTheme="minorEastAsia"/>
              </w:rPr>
              <w:t>(2.2.19)</w:t>
            </w:r>
          </w:p>
        </w:tc>
      </w:tr>
      <w:tr w:rsidR="00E032D3" w14:paraId="3453643A" w14:textId="77777777" w:rsidTr="00E11929">
        <w:tc>
          <w:tcPr>
            <w:tcW w:w="9062" w:type="dxa"/>
            <w:gridSpan w:val="6"/>
          </w:tcPr>
          <w:p w14:paraId="4D2F8D7A" w14:textId="0F7C4E25" w:rsidR="00E032D3" w:rsidRDefault="00E032D3" w:rsidP="00E032D3">
            <w:pPr>
              <w:ind w:left="2014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 </w:t>
            </w:r>
            <w:r w:rsidRPr="002A65A5">
              <w:rPr>
                <w:rFonts w:eastAsiaTheme="minorEastAsia"/>
              </w:rPr>
              <w:sym w:font="Symbol" w:char="F0DF"/>
            </w:r>
          </w:p>
        </w:tc>
      </w:tr>
      <w:tr w:rsidR="00E032D3" w14:paraId="578DF643" w14:textId="77777777" w:rsidTr="00E11929">
        <w:tc>
          <w:tcPr>
            <w:tcW w:w="988" w:type="dxa"/>
          </w:tcPr>
          <w:p w14:paraId="7E38D5EA" w14:textId="77777777" w:rsidR="00E032D3" w:rsidRDefault="00E032D3" w:rsidP="00E032D3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877824" behindDoc="0" locked="0" layoutInCell="1" allowOverlap="1" wp14:anchorId="562A1600" wp14:editId="2DB2CB44">
                  <wp:simplePos x="0" y="0"/>
                  <wp:positionH relativeFrom="column">
                    <wp:posOffset>233045</wp:posOffset>
                  </wp:positionH>
                  <wp:positionV relativeFrom="paragraph">
                    <wp:posOffset>168910</wp:posOffset>
                  </wp:positionV>
                  <wp:extent cx="147320" cy="328295"/>
                  <wp:effectExtent l="0" t="0" r="5080" b="0"/>
                  <wp:wrapSquare wrapText="bothSides"/>
                  <wp:docPr id="41327128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1" w:type="dxa"/>
          </w:tcPr>
          <w:p w14:paraId="657371D5" w14:textId="77777777" w:rsidR="00E032D3" w:rsidRDefault="00E032D3" w:rsidP="00E032D3">
            <w:pPr>
              <w:ind w:left="175"/>
              <w:jc w:val="both"/>
              <w:rPr>
                <w:rFonts w:eastAsiaTheme="minorEastAsia"/>
              </w:rPr>
            </w:pPr>
            <w:r w:rsidRPr="002A65A5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76800" behindDoc="0" locked="0" layoutInCell="1" allowOverlap="1" wp14:anchorId="7B2BDB34" wp14:editId="1503AEB6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61913</wp:posOffset>
                      </wp:positionV>
                      <wp:extent cx="1461770" cy="542925"/>
                      <wp:effectExtent l="0" t="0" r="24130" b="28575"/>
                      <wp:wrapNone/>
                      <wp:docPr id="1099383168" name="Obdélník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61770" cy="5429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8B4E3D" id="Obdélník 22" o:spid="_x0000_s1026" style="position:absolute;margin-left:-.65pt;margin-top:4.9pt;width:115.1pt;height:42.75pt;z-index:25287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18E2F417" w14:textId="160F1720" w:rsidR="00E032D3" w:rsidRPr="002A65A5" w:rsidRDefault="00EC6246" w:rsidP="00E032D3">
            <w:pPr>
              <w:ind w:left="175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 xml:space="preserve"> </m:t>
                    </m:r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kin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 = h</m:t>
                </m:r>
                <m:r>
                  <w:rPr>
                    <w:rFonts w:ascii="Cambria Math" w:eastAsiaTheme="minorEastAsia" w:hAnsi="Cambria Math"/>
                  </w:rPr>
                  <m:t>c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λ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0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λ</m:t>
                        </m:r>
                      </m:den>
                    </m:f>
                  </m:e>
                </m:d>
              </m:oMath>
            </m:oMathPara>
          </w:p>
          <w:p w14:paraId="55BAC58F" w14:textId="77777777" w:rsidR="00E032D3" w:rsidRDefault="00E032D3" w:rsidP="00E032D3">
            <w:pPr>
              <w:jc w:val="both"/>
              <w:rPr>
                <w:rFonts w:eastAsiaTheme="minorEastAsia"/>
              </w:rPr>
            </w:pPr>
          </w:p>
        </w:tc>
        <w:tc>
          <w:tcPr>
            <w:tcW w:w="284" w:type="dxa"/>
          </w:tcPr>
          <w:p w14:paraId="7939E96B" w14:textId="77777777" w:rsidR="00E032D3" w:rsidRDefault="00E032D3" w:rsidP="00E032D3">
            <w:pPr>
              <w:jc w:val="both"/>
              <w:rPr>
                <w:rFonts w:eastAsiaTheme="minorEastAsia"/>
              </w:rPr>
            </w:pPr>
          </w:p>
          <w:p w14:paraId="3DBCB258" w14:textId="77777777" w:rsidR="00E032D3" w:rsidRDefault="00E032D3" w:rsidP="00E032D3">
            <w:pPr>
              <w:jc w:val="both"/>
              <w:rPr>
                <w:rFonts w:eastAsiaTheme="minorEastAsia"/>
              </w:rPr>
            </w:pPr>
          </w:p>
          <w:p w14:paraId="0B12B935" w14:textId="77777777" w:rsidR="00E032D3" w:rsidRPr="00E11929" w:rsidRDefault="00E032D3" w:rsidP="00E032D3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  <w:p w14:paraId="6857D48F" w14:textId="77777777" w:rsidR="00E032D3" w:rsidRPr="007E3C48" w:rsidRDefault="00E032D3" w:rsidP="00E032D3">
            <w:pPr>
              <w:jc w:val="both"/>
              <w:rPr>
                <w:rFonts w:eastAsiaTheme="minorEastAsia"/>
                <w:b/>
                <w:bCs/>
              </w:rPr>
            </w:pPr>
            <w:r w:rsidRPr="007E3C48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708" w:type="dxa"/>
            <w:gridSpan w:val="2"/>
          </w:tcPr>
          <w:p w14:paraId="0C825588" w14:textId="77777777" w:rsidR="00E032D3" w:rsidRDefault="00E032D3" w:rsidP="00E032D3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878848" behindDoc="0" locked="0" layoutInCell="1" allowOverlap="1" wp14:anchorId="031799E2" wp14:editId="0869C9BC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173355</wp:posOffset>
                  </wp:positionV>
                  <wp:extent cx="147320" cy="328295"/>
                  <wp:effectExtent l="0" t="0" r="5080" b="0"/>
                  <wp:wrapSquare wrapText="bothSides"/>
                  <wp:docPr id="232525851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1" w:type="dxa"/>
            <w:vAlign w:val="center"/>
          </w:tcPr>
          <w:p w14:paraId="7F18053D" w14:textId="77777777" w:rsidR="00E032D3" w:rsidRDefault="00E032D3" w:rsidP="00E02D86">
            <w:pPr>
              <w:tabs>
                <w:tab w:val="right" w:pos="3967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Pr="002A65A5">
              <w:rPr>
                <w:rFonts w:eastAsiaTheme="minorEastAsia"/>
              </w:rPr>
              <w:t>(2.2.20)</w:t>
            </w:r>
          </w:p>
        </w:tc>
      </w:tr>
    </w:tbl>
    <w:p w14:paraId="3045ACFC" w14:textId="7B053C0A" w:rsidR="00B3763E" w:rsidRDefault="00B3763E" w:rsidP="00792D59">
      <w:pPr>
        <w:spacing w:after="0"/>
        <w:jc w:val="both"/>
        <w:rPr>
          <w:rFonts w:eastAsiaTheme="minorEastAsia"/>
        </w:rPr>
      </w:pPr>
      <w:r w:rsidRPr="00B93DFA">
        <w:rPr>
          <w:rFonts w:eastAsiaTheme="minorEastAsia"/>
          <w:u w:val="wave"/>
        </w:rPr>
        <w:t>Zákon zachování energie</w:t>
      </w:r>
      <w:r w:rsidRPr="002A65A5">
        <w:rPr>
          <w:rFonts w:eastAsiaTheme="minorEastAsia"/>
        </w:rPr>
        <w:t xml:space="preserve"> říká:</w:t>
      </w:r>
    </w:p>
    <w:p w14:paraId="778F347F" w14:textId="77777777" w:rsidR="000459E1" w:rsidRDefault="000459E1" w:rsidP="00E032D3">
      <w:pPr>
        <w:jc w:val="both"/>
        <w:rPr>
          <w:rFonts w:eastAsiaTheme="minorEastAsia"/>
        </w:rPr>
      </w:pPr>
    </w:p>
    <w:p w14:paraId="0E958EF1" w14:textId="77777777" w:rsidR="00E032D3" w:rsidRDefault="00E032D3" w:rsidP="00E032D3">
      <w:pPr>
        <w:jc w:val="both"/>
        <w:rPr>
          <w:rFonts w:eastAsiaTheme="minorEastAsia"/>
        </w:rPr>
      </w:pPr>
    </w:p>
    <w:p w14:paraId="4BDDD316" w14:textId="77777777" w:rsidR="00626479" w:rsidRPr="002A65A5" w:rsidRDefault="00F46315" w:rsidP="00DA7C6F">
      <w:pPr>
        <w:spacing w:after="0"/>
        <w:jc w:val="both"/>
        <w:rPr>
          <w:rFonts w:eastAsiaTheme="minorEastAsia"/>
        </w:rPr>
      </w:pPr>
      <w:r w:rsidRPr="003E33B1">
        <w:rPr>
          <w:rFonts w:eastAsiaTheme="minorEastAsia"/>
          <w:u w:val="wave"/>
        </w:rPr>
        <w:lastRenderedPageBreak/>
        <w:t>Zákon zachování hybnosti</w:t>
      </w:r>
      <w:r w:rsidRPr="002A65A5">
        <w:rPr>
          <w:rFonts w:eastAsiaTheme="minorEastAsia"/>
        </w:rPr>
        <w:t xml:space="preserve"> dává:</w:t>
      </w:r>
    </w:p>
    <w:tbl>
      <w:tblPr>
        <w:tblStyle w:val="Mkatabulky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75"/>
        <w:gridCol w:w="1397"/>
        <w:gridCol w:w="425"/>
        <w:gridCol w:w="1985"/>
        <w:gridCol w:w="1984"/>
        <w:gridCol w:w="284"/>
        <w:gridCol w:w="1417"/>
      </w:tblGrid>
      <w:tr w:rsidR="00524B66" w:rsidRPr="002A65A5" w14:paraId="67A7F118" w14:textId="77777777" w:rsidTr="00BB3F71">
        <w:tc>
          <w:tcPr>
            <w:tcW w:w="2972" w:type="dxa"/>
            <w:gridSpan w:val="2"/>
          </w:tcPr>
          <w:p w14:paraId="17F7E303" w14:textId="77777777" w:rsidR="00524B66" w:rsidRPr="004F1259" w:rsidRDefault="00524B66" w:rsidP="00DD3FED">
            <w:pPr>
              <w:jc w:val="both"/>
              <w:rPr>
                <w:rFonts w:eastAsiaTheme="minorEastAsia"/>
                <w:sz w:val="20"/>
                <w:szCs w:val="20"/>
              </w:rPr>
            </w:pPr>
            <w:r w:rsidRPr="004F1259">
              <w:rPr>
                <w:rFonts w:eastAsiaTheme="minorEastAsia"/>
                <w:noProof/>
                <w:sz w:val="20"/>
                <w:szCs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08480" behindDoc="0" locked="0" layoutInCell="1" allowOverlap="1" wp14:anchorId="6CCE0334" wp14:editId="3EF1AB3B">
                      <wp:simplePos x="0" y="0"/>
                      <wp:positionH relativeFrom="column">
                        <wp:posOffset>113982</wp:posOffset>
                      </wp:positionH>
                      <wp:positionV relativeFrom="paragraph">
                        <wp:posOffset>49530</wp:posOffset>
                      </wp:positionV>
                      <wp:extent cx="4451350" cy="842962"/>
                      <wp:effectExtent l="0" t="0" r="25400" b="14605"/>
                      <wp:wrapNone/>
                      <wp:docPr id="896056643" name="Obdélník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51350" cy="84296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AA88A3" id="Obdélník 24" o:spid="_x0000_s1026" style="position:absolute;margin-left:8.95pt;margin-top:3.9pt;width:350.5pt;height:66.35pt;z-index:25230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1BCCB2C6" w14:textId="77777777" w:rsidR="00524B66" w:rsidRPr="004F1259" w:rsidRDefault="00EC6246" w:rsidP="00DD3FED">
            <w:pPr>
              <w:jc w:val="both"/>
              <w:rPr>
                <w:rFonts w:eastAsiaTheme="minorEastAsia"/>
                <w:sz w:val="20"/>
                <w:szCs w:val="20"/>
              </w:rPr>
            </w:pPr>
            <m:oMathPara>
              <m:oMath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p</m:t>
                                </m:r>
                              </m:e>
                            </m:acc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fot</m:t>
                            </m:r>
                          </m:sub>
                        </m:sSub>
                      </m:e>
                    </m:groupChr>
                  </m:e>
                  <m:lim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h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λ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0</m:t>
                            </m:r>
                          </m:sub>
                        </m:sSub>
                      </m:den>
                    </m:f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n</m:t>
                        </m:r>
                      </m:e>
                    </m:acc>
                  </m:lim>
                </m:limLow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 xml:space="preserve">           +          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p</m:t>
                                </m:r>
                              </m:e>
                            </m:acc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el</m:t>
                            </m:r>
                          </m:sub>
                        </m:sSub>
                      </m:e>
                    </m:groupChr>
                  </m:e>
                  <m:lim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0</m:t>
                    </m:r>
                  </m:lim>
                </m:limLow>
              </m:oMath>
            </m:oMathPara>
          </w:p>
        </w:tc>
        <w:tc>
          <w:tcPr>
            <w:tcW w:w="425" w:type="dxa"/>
          </w:tcPr>
          <w:p w14:paraId="16F310C0" w14:textId="77777777" w:rsidR="00524B66" w:rsidRPr="004F1259" w:rsidRDefault="00524B66" w:rsidP="003E2AB9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  <w:p w14:paraId="05D65FC8" w14:textId="77777777" w:rsidR="00524B66" w:rsidRPr="004F1259" w:rsidRDefault="00524B66" w:rsidP="003E2AB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004F1259">
              <w:rPr>
                <w:rFonts w:eastAsiaTheme="minorEastAsia"/>
                <w:sz w:val="20"/>
                <w:szCs w:val="20"/>
              </w:rPr>
              <w:t>=</w:t>
            </w:r>
          </w:p>
        </w:tc>
        <w:tc>
          <w:tcPr>
            <w:tcW w:w="3969" w:type="dxa"/>
            <w:gridSpan w:val="2"/>
          </w:tcPr>
          <w:p w14:paraId="0C2540D2" w14:textId="77777777" w:rsidR="00524B66" w:rsidRPr="004F1259" w:rsidRDefault="00524B66" w:rsidP="00DD3FED">
            <w:pPr>
              <w:jc w:val="both"/>
              <w:rPr>
                <w:rFonts w:eastAsiaTheme="minorEastAsia"/>
                <w:sz w:val="20"/>
                <w:szCs w:val="20"/>
              </w:rPr>
            </w:pPr>
          </w:p>
          <w:p w14:paraId="0C345E82" w14:textId="4606C96F" w:rsidR="00524B66" w:rsidRPr="004F1259" w:rsidRDefault="00EC6246" w:rsidP="00DD3FED">
            <w:pPr>
              <w:jc w:val="both"/>
              <w:rPr>
                <w:rFonts w:eastAsiaTheme="minorEastAsia"/>
                <w:sz w:val="20"/>
                <w:szCs w:val="20"/>
              </w:rPr>
            </w:pPr>
            <m:oMathPara>
              <m:oMath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groupChrPr>
                      <m:e>
                        <m:sSubSup>
                          <m:sSub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Sup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p</m:t>
                                </m:r>
                              </m:e>
                            </m:acc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fot</m:t>
                            </m:r>
                          </m:sub>
                          <m:sup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,</m:t>
                            </m:r>
                          </m:sup>
                        </m:sSubSup>
                      </m:e>
                    </m:groupChr>
                  </m:e>
                  <m:lim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h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λ</m:t>
                        </m:r>
                      </m:den>
                    </m:f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accPr>
                      <m:e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n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,</m:t>
                            </m:r>
                          </m:sup>
                        </m:sSup>
                      </m:e>
                    </m:acc>
                  </m:lim>
                </m:limLow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 xml:space="preserve">           +     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groupChrPr>
                      <m:e>
                        <m:sSubSup>
                          <m:sSub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Sup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p</m:t>
                                </m:r>
                              </m:e>
                            </m:acc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el</m:t>
                            </m:r>
                          </m:sub>
                          <m:sup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,</m:t>
                            </m:r>
                          </m:sup>
                        </m:sSubSup>
                      </m:e>
                    </m:groupChr>
                  </m:e>
                  <m:lim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p</m:t>
                        </m:r>
                        <m:func>
                          <m:func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cos</m:t>
                            </m:r>
                          </m:fName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θ</m:t>
                            </m:r>
                          </m:e>
                        </m:func>
                      </m:e>
                    </m:d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x</m:t>
                        </m:r>
                      </m:e>
                    </m:acc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+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p</m:t>
                        </m:r>
                        <m:func>
                          <m:func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sin</m:t>
                            </m:r>
                          </m:fName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θ</m:t>
                            </m:r>
                          </m:e>
                        </m:func>
                      </m:e>
                    </m:d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y</m:t>
                        </m:r>
                      </m:e>
                    </m:acc>
                  </m:lim>
                </m:limLow>
              </m:oMath>
            </m:oMathPara>
          </w:p>
        </w:tc>
        <w:tc>
          <w:tcPr>
            <w:tcW w:w="284" w:type="dxa"/>
            <w:vMerge w:val="restart"/>
            <w:vAlign w:val="center"/>
          </w:tcPr>
          <w:p w14:paraId="501A46C4" w14:textId="77777777" w:rsidR="00524B66" w:rsidRPr="004F1259" w:rsidRDefault="00524B66" w:rsidP="00317769">
            <w:pPr>
              <w:tabs>
                <w:tab w:val="right" w:pos="841"/>
              </w:tabs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</w:p>
          <w:p w14:paraId="1B19A71F" w14:textId="77777777" w:rsidR="00524B66" w:rsidRPr="004F1259" w:rsidRDefault="00524B66" w:rsidP="00317769">
            <w:pPr>
              <w:tabs>
                <w:tab w:val="right" w:pos="841"/>
              </w:tabs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</w:p>
          <w:p w14:paraId="422D028A" w14:textId="77777777" w:rsidR="00524B66" w:rsidRPr="004F1259" w:rsidRDefault="00524B66" w:rsidP="00317769">
            <w:pPr>
              <w:tabs>
                <w:tab w:val="right" w:pos="841"/>
              </w:tabs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</w:p>
          <w:p w14:paraId="53C73D66" w14:textId="77777777" w:rsidR="00524B66" w:rsidRPr="004F1259" w:rsidRDefault="00524B66" w:rsidP="00317769">
            <w:pPr>
              <w:tabs>
                <w:tab w:val="right" w:pos="841"/>
              </w:tabs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</w:p>
          <w:p w14:paraId="1D8B6705" w14:textId="77777777" w:rsidR="00524B66" w:rsidRPr="004F1259" w:rsidRDefault="00524B66" w:rsidP="00317769">
            <w:pPr>
              <w:tabs>
                <w:tab w:val="right" w:pos="841"/>
              </w:tabs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vAlign w:val="center"/>
          </w:tcPr>
          <w:p w14:paraId="07FBF30D" w14:textId="77777777" w:rsidR="00524B66" w:rsidRPr="002A65A5" w:rsidRDefault="006C1E9B" w:rsidP="006C1E9B">
            <w:pPr>
              <w:tabs>
                <w:tab w:val="right" w:pos="847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524B66" w:rsidRPr="002A65A5">
              <w:rPr>
                <w:rFonts w:eastAsiaTheme="minorEastAsia"/>
              </w:rPr>
              <w:t>(2.2.21)</w:t>
            </w:r>
          </w:p>
        </w:tc>
      </w:tr>
      <w:tr w:rsidR="00AB17BA" w:rsidRPr="002A65A5" w14:paraId="6563A6FC" w14:textId="77777777" w:rsidTr="00BB3F71">
        <w:tc>
          <w:tcPr>
            <w:tcW w:w="1575" w:type="dxa"/>
            <w:vAlign w:val="center"/>
          </w:tcPr>
          <w:p w14:paraId="30D9087A" w14:textId="10CE495E" w:rsidR="00AB17BA" w:rsidRPr="004F1259" w:rsidRDefault="00AB17BA" w:rsidP="00D23D0E">
            <w:pPr>
              <w:ind w:left="321"/>
              <w:rPr>
                <w:rFonts w:eastAsiaTheme="minor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</w:t>
            </w:r>
            <w:r w:rsidRPr="004F1259">
              <w:rPr>
                <w:sz w:val="20"/>
                <w:szCs w:val="20"/>
              </w:rPr>
              <w:sym w:font="Symbol" w:char="F0AD"/>
            </w:r>
          </w:p>
        </w:tc>
        <w:tc>
          <w:tcPr>
            <w:tcW w:w="1397" w:type="dxa"/>
            <w:vAlign w:val="center"/>
          </w:tcPr>
          <w:p w14:paraId="1126F33C" w14:textId="4F6282D9" w:rsidR="00AB17BA" w:rsidRPr="004F1259" w:rsidRDefault="00AB17BA" w:rsidP="00531855">
            <w:pPr>
              <w:ind w:left="297"/>
              <w:rPr>
                <w:rFonts w:eastAsiaTheme="minor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="00D23D0E">
              <w:rPr>
                <w:sz w:val="20"/>
                <w:szCs w:val="20"/>
              </w:rPr>
              <w:t xml:space="preserve"> </w:t>
            </w:r>
            <w:r w:rsidRPr="004F1259">
              <w:rPr>
                <w:sz w:val="20"/>
                <w:szCs w:val="20"/>
              </w:rPr>
              <w:sym w:font="Symbol" w:char="F0AD"/>
            </w:r>
          </w:p>
        </w:tc>
        <w:tc>
          <w:tcPr>
            <w:tcW w:w="425" w:type="dxa"/>
          </w:tcPr>
          <w:p w14:paraId="1E4E0024" w14:textId="77777777" w:rsidR="00AB17BA" w:rsidRPr="004F1259" w:rsidRDefault="00AB17BA" w:rsidP="00DD3FED">
            <w:pPr>
              <w:jc w:val="both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1683986" w14:textId="45B94FB2" w:rsidR="00AB17BA" w:rsidRPr="004F1259" w:rsidRDefault="00D23D0E" w:rsidP="000163C4">
            <w:pPr>
              <w:ind w:left="600"/>
              <w:rPr>
                <w:rFonts w:eastAsiaTheme="minor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AB17BA" w:rsidRPr="004F1259">
              <w:rPr>
                <w:sz w:val="20"/>
                <w:szCs w:val="20"/>
              </w:rPr>
              <w:sym w:font="Symbol" w:char="F0AD"/>
            </w:r>
          </w:p>
        </w:tc>
        <w:tc>
          <w:tcPr>
            <w:tcW w:w="1984" w:type="dxa"/>
          </w:tcPr>
          <w:p w14:paraId="0673985C" w14:textId="77777777" w:rsidR="00AB17BA" w:rsidRPr="004F1259" w:rsidRDefault="00AB17BA" w:rsidP="00DD3FED">
            <w:pPr>
              <w:jc w:val="both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1BA8AA43" w14:textId="77777777" w:rsidR="00AB17BA" w:rsidRPr="004F1259" w:rsidRDefault="00AB17BA" w:rsidP="00DD3FED">
            <w:pPr>
              <w:jc w:val="both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30987F98" w14:textId="77777777" w:rsidR="00AB17BA" w:rsidRPr="002A65A5" w:rsidRDefault="00AB17BA" w:rsidP="00DD3FED">
            <w:pPr>
              <w:jc w:val="both"/>
              <w:rPr>
                <w:rFonts w:eastAsiaTheme="minorEastAsia"/>
              </w:rPr>
            </w:pPr>
          </w:p>
        </w:tc>
      </w:tr>
      <w:tr w:rsidR="00AB17BA" w:rsidRPr="002A65A5" w14:paraId="6899AFF2" w14:textId="77777777" w:rsidTr="00BB3F71">
        <w:tc>
          <w:tcPr>
            <w:tcW w:w="1575" w:type="dxa"/>
          </w:tcPr>
          <w:p w14:paraId="3B09F74D" w14:textId="5FE1598C" w:rsidR="00AB17BA" w:rsidRPr="001A380D" w:rsidRDefault="00AB17BA" w:rsidP="00D23D0E">
            <w:pPr>
              <w:ind w:left="179"/>
              <w:jc w:val="both"/>
              <w:rPr>
                <w:rFonts w:eastAsiaTheme="minorEastAsia"/>
                <w:sz w:val="16"/>
                <w:szCs w:val="16"/>
              </w:rPr>
            </w:pPr>
            <w:r>
              <w:rPr>
                <w:rFonts w:eastAsiaTheme="minorEastAsia"/>
                <w:sz w:val="16"/>
                <w:szCs w:val="16"/>
              </w:rPr>
              <w:t xml:space="preserve">      </w:t>
            </w:r>
            <w:r w:rsidR="00D23D0E">
              <w:rPr>
                <w:rFonts w:eastAsiaTheme="minorEastAsia"/>
                <w:sz w:val="16"/>
                <w:szCs w:val="16"/>
              </w:rPr>
              <w:t xml:space="preserve">   </w:t>
            </w:r>
            <m:oMath>
              <m:r>
                <w:rPr>
                  <w:rFonts w:ascii="Cambria Math" w:eastAsiaTheme="minorEastAsia" w:hAnsi="Cambria Math"/>
                  <w:sz w:val="16"/>
                  <w:szCs w:val="16"/>
                </w:rPr>
                <m:t>1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x</m:t>
                  </m:r>
                </m:e>
              </m:acc>
              <m:r>
                <w:rPr>
                  <w:rFonts w:ascii="Cambria Math" w:eastAsiaTheme="minorEastAsia" w:hAnsi="Cambria Math"/>
                  <w:sz w:val="16"/>
                  <w:szCs w:val="16"/>
                </w:rPr>
                <m:t>+0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y</m:t>
                  </m:r>
                </m:e>
              </m:acc>
            </m:oMath>
          </w:p>
          <w:p w14:paraId="08611214" w14:textId="77777777" w:rsidR="00AB17BA" w:rsidRPr="000163C4" w:rsidRDefault="00AB17BA" w:rsidP="00DD3FED">
            <w:pPr>
              <w:jc w:val="both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1397" w:type="dxa"/>
          </w:tcPr>
          <w:p w14:paraId="0EFF3939" w14:textId="0A5100E9" w:rsidR="00AB17BA" w:rsidRPr="00531855" w:rsidRDefault="00AB17BA" w:rsidP="00531855">
            <w:pPr>
              <w:ind w:left="297"/>
              <w:jc w:val="both"/>
              <w:rPr>
                <w:rFonts w:eastAsiaTheme="minorEastAsia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>0</m:t>
                </m:r>
                <m:acc>
                  <m:accPr>
                    <m:chr m:val="⃗"/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x</m:t>
                    </m:r>
                  </m:e>
                </m:acc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>+0</m:t>
                </m:r>
                <m:acc>
                  <m:accPr>
                    <m:chr m:val="⃗"/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y</m:t>
                    </m:r>
                  </m:e>
                </m:acc>
              </m:oMath>
            </m:oMathPara>
          </w:p>
        </w:tc>
        <w:tc>
          <w:tcPr>
            <w:tcW w:w="425" w:type="dxa"/>
          </w:tcPr>
          <w:p w14:paraId="7042FCC5" w14:textId="77777777" w:rsidR="00AB17BA" w:rsidRPr="004F1259" w:rsidRDefault="00AB17BA" w:rsidP="00DD3FED">
            <w:pPr>
              <w:jc w:val="both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985" w:type="dxa"/>
          </w:tcPr>
          <w:p w14:paraId="54E81331" w14:textId="719931E2" w:rsidR="00AB17BA" w:rsidRPr="000163C4" w:rsidRDefault="00D23D0E" w:rsidP="00DD3FED">
            <w:pPr>
              <w:jc w:val="both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16"/>
                <w:szCs w:val="16"/>
              </w:rPr>
              <w:t xml:space="preserve">  </w:t>
            </w:r>
            <m:oMath>
              <m:d>
                <m:dPr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ϕ</m:t>
                      </m:r>
                    </m:e>
                  </m:func>
                </m:e>
              </m:d>
              <m:acc>
                <m:accPr>
                  <m:chr m:val="⃗"/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x</m:t>
                  </m:r>
                </m:e>
              </m:acc>
              <m:r>
                <w:rPr>
                  <w:rFonts w:ascii="Cambria Math" w:eastAsiaTheme="minorEastAsia" w:hAnsi="Cambria Math"/>
                  <w:sz w:val="16"/>
                  <w:szCs w:val="16"/>
                </w:rPr>
                <m:t>+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ϕ</m:t>
                      </m:r>
                    </m:e>
                  </m:func>
                </m:e>
              </m:d>
              <m:acc>
                <m:accPr>
                  <m:chr m:val="⃗"/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y</m:t>
                  </m:r>
                </m:e>
              </m:acc>
            </m:oMath>
          </w:p>
        </w:tc>
        <w:tc>
          <w:tcPr>
            <w:tcW w:w="1984" w:type="dxa"/>
          </w:tcPr>
          <w:p w14:paraId="663521EE" w14:textId="77777777" w:rsidR="00AB17BA" w:rsidRPr="004F1259" w:rsidRDefault="00AB17BA" w:rsidP="00DD3FED">
            <w:pPr>
              <w:jc w:val="both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1F638D37" w14:textId="77777777" w:rsidR="00AB17BA" w:rsidRPr="004F1259" w:rsidRDefault="00AB17BA" w:rsidP="00DD3FED">
            <w:pPr>
              <w:jc w:val="both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492D4415" w14:textId="77777777" w:rsidR="00AB17BA" w:rsidRPr="002A65A5" w:rsidRDefault="00AB17BA" w:rsidP="00DD3FED">
            <w:pPr>
              <w:jc w:val="both"/>
              <w:rPr>
                <w:rFonts w:eastAsiaTheme="minorEastAsia"/>
              </w:rPr>
            </w:pPr>
          </w:p>
        </w:tc>
      </w:tr>
      <w:tr w:rsidR="00E35CF7" w:rsidRPr="002A65A5" w14:paraId="6F9C9D3B" w14:textId="77777777" w:rsidTr="00BB3F71">
        <w:tc>
          <w:tcPr>
            <w:tcW w:w="9067" w:type="dxa"/>
            <w:gridSpan w:val="7"/>
          </w:tcPr>
          <w:p w14:paraId="6AFFBA57" w14:textId="77777777" w:rsidR="00E35CF7" w:rsidRPr="002A65A5" w:rsidRDefault="00134563" w:rsidP="00134563">
            <w:pPr>
              <w:ind w:left="3581"/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 </w:t>
            </w:r>
            <w:r w:rsidR="00E35CF7" w:rsidRPr="004F1259">
              <w:rPr>
                <w:rFonts w:eastAsiaTheme="minorEastAsia"/>
                <w:sz w:val="20"/>
                <w:szCs w:val="20"/>
              </w:rPr>
              <w:sym w:font="Symbol" w:char="F0DF"/>
            </w:r>
          </w:p>
        </w:tc>
      </w:tr>
      <w:tr w:rsidR="00A83133" w:rsidRPr="002A65A5" w14:paraId="23301F7C" w14:textId="77777777" w:rsidTr="00BB3F71">
        <w:tc>
          <w:tcPr>
            <w:tcW w:w="2972" w:type="dxa"/>
            <w:gridSpan w:val="2"/>
          </w:tcPr>
          <w:p w14:paraId="6648C390" w14:textId="77777777" w:rsidR="00A83133" w:rsidRPr="004F1259" w:rsidRDefault="0077169A" w:rsidP="004B6FE8">
            <w:pPr>
              <w:jc w:val="both"/>
              <w:rPr>
                <w:rFonts w:eastAsiaTheme="minorEastAsia"/>
                <w:sz w:val="20"/>
                <w:szCs w:val="20"/>
              </w:rPr>
            </w:pPr>
            <w:r w:rsidRPr="004F1259">
              <w:rPr>
                <w:rFonts w:eastAsiaTheme="minorEastAsia"/>
                <w:noProof/>
                <w:sz w:val="20"/>
                <w:szCs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934720" behindDoc="0" locked="0" layoutInCell="1" allowOverlap="1" wp14:anchorId="471FADDA" wp14:editId="752A2D38">
                      <wp:simplePos x="0" y="0"/>
                      <wp:positionH relativeFrom="column">
                        <wp:posOffset>119062</wp:posOffset>
                      </wp:positionH>
                      <wp:positionV relativeFrom="paragraph">
                        <wp:posOffset>23495</wp:posOffset>
                      </wp:positionV>
                      <wp:extent cx="4446587" cy="776287"/>
                      <wp:effectExtent l="0" t="0" r="11430" b="24130"/>
                      <wp:wrapNone/>
                      <wp:docPr id="1890468362" name="Obdélník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46587" cy="77628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62F779" id="Obdélník 24" o:spid="_x0000_s1026" style="position:absolute;margin-left:9.35pt;margin-top:1.85pt;width:350.1pt;height:61.1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10835125" w14:textId="0DAA8E7D" w:rsidR="00A83133" w:rsidRPr="004F1259" w:rsidRDefault="00EC6246" w:rsidP="004F1259">
            <w:pPr>
              <w:ind w:left="454"/>
              <w:jc w:val="both"/>
              <w:rPr>
                <w:rFonts w:eastAsiaTheme="minorEastAsia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h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λ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0</m:t>
                                </m:r>
                              </m:sub>
                            </m:sSub>
                          </m:den>
                        </m:f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1</m:t>
                            </m:r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x</m:t>
                                </m:r>
                              </m:e>
                            </m:acc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+0</m:t>
                            </m:r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y</m:t>
                                </m:r>
                              </m:e>
                            </m:acc>
                          </m:e>
                        </m:d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+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0</m:t>
                            </m:r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x</m:t>
                                </m:r>
                              </m:e>
                            </m:acc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+0</m:t>
                            </m:r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y</m:t>
                                </m:r>
                              </m:e>
                            </m:acc>
                          </m:e>
                        </m:d>
                      </m:e>
                    </m:groupChr>
                  </m:e>
                  <m:lim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h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λ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0</m:t>
                            </m:r>
                          </m:sub>
                        </m:sSub>
                      </m:den>
                    </m:f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x</m:t>
                        </m:r>
                      </m:e>
                    </m:acc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 xml:space="preserve">                 +           0</m:t>
                    </m:r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y</m:t>
                        </m:r>
                      </m:e>
                    </m:acc>
                  </m:lim>
                </m:limLow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 xml:space="preserve"> </m:t>
                </m:r>
              </m:oMath>
            </m:oMathPara>
          </w:p>
          <w:p w14:paraId="18CCA626" w14:textId="77777777" w:rsidR="00A83133" w:rsidRPr="004F1259" w:rsidRDefault="00A83133" w:rsidP="00DD3FED">
            <w:pPr>
              <w:jc w:val="both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25" w:type="dxa"/>
          </w:tcPr>
          <w:p w14:paraId="7E0ED1FF" w14:textId="77777777" w:rsidR="00A83133" w:rsidRPr="004F1259" w:rsidRDefault="00A83133" w:rsidP="00AA272E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  <w:p w14:paraId="199B2DCF" w14:textId="77777777" w:rsidR="00D13F33" w:rsidRPr="004F1259" w:rsidRDefault="00D13F33" w:rsidP="00AA272E">
            <w:pPr>
              <w:jc w:val="center"/>
              <w:rPr>
                <w:rFonts w:eastAsiaTheme="minorEastAsia"/>
                <w:sz w:val="14"/>
                <w:szCs w:val="14"/>
              </w:rPr>
            </w:pPr>
          </w:p>
          <w:p w14:paraId="71390F93" w14:textId="77777777" w:rsidR="00A83133" w:rsidRPr="004F1259" w:rsidRDefault="00A83133" w:rsidP="00AA272E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004F1259">
              <w:rPr>
                <w:rFonts w:eastAsiaTheme="minorEastAsia"/>
                <w:sz w:val="20"/>
                <w:szCs w:val="20"/>
              </w:rPr>
              <w:t>=</w:t>
            </w:r>
          </w:p>
        </w:tc>
        <w:tc>
          <w:tcPr>
            <w:tcW w:w="3969" w:type="dxa"/>
            <w:gridSpan w:val="2"/>
          </w:tcPr>
          <w:p w14:paraId="35176F24" w14:textId="77777777" w:rsidR="00A83133" w:rsidRPr="004F1259" w:rsidRDefault="00A83133" w:rsidP="00DD3FED">
            <w:pPr>
              <w:jc w:val="both"/>
              <w:rPr>
                <w:rFonts w:ascii="Aptos" w:eastAsia="Times New Roman" w:hAnsi="Aptos" w:cs="Times New Roman"/>
                <w:sz w:val="20"/>
                <w:szCs w:val="20"/>
              </w:rPr>
            </w:pPr>
          </w:p>
          <w:p w14:paraId="5F0F91EA" w14:textId="645F511D" w:rsidR="00A83133" w:rsidRPr="004F1259" w:rsidRDefault="00EC6246" w:rsidP="006B22F2">
            <w:pPr>
              <w:ind w:left="28"/>
              <w:jc w:val="both"/>
              <w:rPr>
                <w:rFonts w:eastAsiaTheme="minorEastAsia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h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λ</m:t>
                            </m:r>
                          </m:den>
                        </m:f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func>
                              <m:fun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funcPr>
                              <m:fNam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cos</m:t>
                                </m:r>
                              </m:fName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ϕ</m:t>
                                </m:r>
                              </m:e>
                            </m:func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x</m:t>
                                </m:r>
                              </m:e>
                            </m:acc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+</m:t>
                            </m:r>
                            <m:func>
                              <m:fun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funcPr>
                              <m:fNam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sin</m:t>
                                </m:r>
                              </m:fName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ϕ</m:t>
                                </m:r>
                              </m:e>
                            </m:func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y</m:t>
                                </m:r>
                              </m:e>
                            </m:acc>
                          </m:e>
                        </m:d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 xml:space="preserve">+ </m:t>
                        </m:r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p</m:t>
                        </m:r>
                        <m:func>
                          <m:func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cos</m:t>
                            </m:r>
                          </m:fName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θ</m:t>
                            </m:r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x</m:t>
                                </m:r>
                              </m:e>
                            </m:acc>
                          </m:e>
                        </m:func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+</m:t>
                        </m:r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p</m:t>
                        </m:r>
                        <m:func>
                          <m:func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sin</m:t>
                            </m:r>
                          </m:fName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θ</m:t>
                            </m:r>
                          </m:e>
                        </m:func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y</m:t>
                            </m:r>
                          </m:e>
                        </m:acc>
                      </m:e>
                    </m:groupChr>
                  </m:e>
                  <m:lim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h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λ</m:t>
                            </m:r>
                          </m:den>
                        </m:f>
                        <m:func>
                          <m:func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cos</m:t>
                            </m:r>
                          </m:fName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ϕ</m:t>
                            </m:r>
                          </m:e>
                        </m:func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+</m:t>
                        </m:r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p</m:t>
                        </m:r>
                        <m:func>
                          <m:func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cos</m:t>
                            </m:r>
                          </m:fName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θ</m:t>
                            </m:r>
                          </m:e>
                        </m:func>
                      </m:e>
                    </m:d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x</m:t>
                        </m:r>
                      </m:e>
                    </m:acc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 xml:space="preserve">         +       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h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λ</m:t>
                            </m:r>
                          </m:den>
                        </m:f>
                        <m:func>
                          <m:func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sin</m:t>
                            </m:r>
                          </m:fName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ϕ</m:t>
                            </m:r>
                          </m:e>
                        </m:func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+</m:t>
                        </m:r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p</m:t>
                        </m:r>
                        <m:func>
                          <m:func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sin</m:t>
                            </m:r>
                          </m:fName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θ</m:t>
                            </m:r>
                          </m:e>
                        </m:func>
                      </m:e>
                    </m:d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y</m:t>
                        </m:r>
                      </m:e>
                    </m:acc>
                  </m:lim>
                </m:limLow>
              </m:oMath>
            </m:oMathPara>
          </w:p>
          <w:p w14:paraId="735DB60A" w14:textId="77777777" w:rsidR="00A83133" w:rsidRPr="004F1259" w:rsidRDefault="00A83133" w:rsidP="00DD3FED">
            <w:pPr>
              <w:jc w:val="both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14:paraId="6D1D9D62" w14:textId="77777777" w:rsidR="00A83133" w:rsidRDefault="00A83133" w:rsidP="00DD3FED">
            <w:pPr>
              <w:jc w:val="both"/>
              <w:rPr>
                <w:rFonts w:eastAsiaTheme="minorEastAsia"/>
                <w:sz w:val="20"/>
                <w:szCs w:val="20"/>
              </w:rPr>
            </w:pPr>
          </w:p>
          <w:p w14:paraId="242BAD44" w14:textId="77777777" w:rsidR="006C1E9B" w:rsidRDefault="006C1E9B" w:rsidP="00DD3FED">
            <w:pPr>
              <w:jc w:val="both"/>
              <w:rPr>
                <w:rFonts w:eastAsiaTheme="minorEastAsia"/>
                <w:sz w:val="20"/>
                <w:szCs w:val="20"/>
              </w:rPr>
            </w:pPr>
          </w:p>
          <w:p w14:paraId="3AA2DC80" w14:textId="77777777" w:rsidR="006C1E9B" w:rsidRDefault="006C1E9B" w:rsidP="00DD3FED">
            <w:pPr>
              <w:jc w:val="both"/>
              <w:rPr>
                <w:rFonts w:eastAsiaTheme="minorEastAsia"/>
                <w:sz w:val="20"/>
                <w:szCs w:val="20"/>
              </w:rPr>
            </w:pPr>
          </w:p>
          <w:p w14:paraId="14F1E954" w14:textId="77777777" w:rsidR="006C1E9B" w:rsidRDefault="006C1E9B" w:rsidP="00DD3FED">
            <w:pPr>
              <w:jc w:val="both"/>
              <w:rPr>
                <w:rFonts w:eastAsiaTheme="minorEastAsia"/>
                <w:sz w:val="20"/>
                <w:szCs w:val="20"/>
              </w:rPr>
            </w:pPr>
          </w:p>
          <w:p w14:paraId="1F90F24A" w14:textId="77777777" w:rsidR="006C1E9B" w:rsidRPr="006C1E9B" w:rsidRDefault="006C1E9B" w:rsidP="00DD3FED">
            <w:pPr>
              <w:jc w:val="both"/>
              <w:rPr>
                <w:rFonts w:eastAsiaTheme="minorEastAsia"/>
                <w:sz w:val="8"/>
                <w:szCs w:val="8"/>
              </w:rPr>
            </w:pPr>
          </w:p>
          <w:p w14:paraId="16ABD242" w14:textId="77777777" w:rsidR="006C1E9B" w:rsidRPr="006C1E9B" w:rsidRDefault="006C1E9B" w:rsidP="00DD3FED">
            <w:pPr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6C1E9B">
              <w:rPr>
                <w:rFonts w:eastAsiaTheme="minorEastAsi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417" w:type="dxa"/>
            <w:vAlign w:val="center"/>
          </w:tcPr>
          <w:p w14:paraId="58ADEB7E" w14:textId="26749C97" w:rsidR="00A83133" w:rsidRPr="002A65A5" w:rsidRDefault="006C1E9B" w:rsidP="006C1E9B">
            <w:pPr>
              <w:tabs>
                <w:tab w:val="right" w:pos="847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524B66" w:rsidRPr="002A65A5">
              <w:rPr>
                <w:rFonts w:eastAsiaTheme="minorEastAsia"/>
              </w:rPr>
              <w:t>(2.2.2</w:t>
            </w:r>
            <w:r w:rsidR="00BC661C">
              <w:rPr>
                <w:rFonts w:eastAsiaTheme="minorEastAsia"/>
              </w:rPr>
              <w:t>2</w:t>
            </w:r>
            <w:r w:rsidR="00524B66">
              <w:rPr>
                <w:rFonts w:eastAsiaTheme="minorEastAsia"/>
              </w:rPr>
              <w:t>)</w:t>
            </w:r>
          </w:p>
        </w:tc>
      </w:tr>
    </w:tbl>
    <w:p w14:paraId="66433E09" w14:textId="77777777" w:rsidR="002D43DF" w:rsidRDefault="002D43DF" w:rsidP="00A97F88">
      <w:pPr>
        <w:spacing w:after="0"/>
        <w:jc w:val="both"/>
        <w:rPr>
          <w:rFonts w:eastAsiaTheme="minorEastAsia"/>
        </w:rPr>
      </w:pPr>
    </w:p>
    <w:p w14:paraId="3CAFC5D9" w14:textId="77777777" w:rsidR="003D3CE6" w:rsidRPr="002A65A5" w:rsidRDefault="00F71726" w:rsidP="00912F98">
      <w:pPr>
        <w:spacing w:after="0"/>
        <w:jc w:val="both"/>
        <w:rPr>
          <w:rFonts w:eastAsiaTheme="minorEastAsia"/>
        </w:rPr>
      </w:pPr>
      <w:r w:rsidRPr="002A65A5">
        <w:rPr>
          <w:rFonts w:eastAsiaTheme="minorEastAsia"/>
        </w:rPr>
        <w:t xml:space="preserve">Dostali jsme tak </w:t>
      </w:r>
      <w:r w:rsidRPr="00184C7F">
        <w:rPr>
          <w:rFonts w:eastAsiaTheme="minorEastAsia"/>
          <w:u w:val="wave"/>
        </w:rPr>
        <w:t>vektorovou</w:t>
      </w:r>
      <w:r w:rsidRPr="002A65A5">
        <w:rPr>
          <w:rFonts w:eastAsiaTheme="minorEastAsia"/>
        </w:rPr>
        <w:t xml:space="preserve"> rovnost: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4"/>
        <w:gridCol w:w="2688"/>
      </w:tblGrid>
      <w:tr w:rsidR="00D93CFB" w:rsidRPr="002A65A5" w14:paraId="18EB5206" w14:textId="77777777" w:rsidTr="00772D9C">
        <w:tc>
          <w:tcPr>
            <w:tcW w:w="6374" w:type="dxa"/>
          </w:tcPr>
          <w:p w14:paraId="3E45E2DC" w14:textId="77777777" w:rsidR="00D93CFB" w:rsidRPr="002A65A5" w:rsidRDefault="00CC5C00" w:rsidP="00DD3FED">
            <w:pPr>
              <w:jc w:val="both"/>
              <w:rPr>
                <w:rFonts w:eastAsiaTheme="minorEastAsia"/>
              </w:rPr>
            </w:pPr>
            <w:r w:rsidRPr="002A65A5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939840" behindDoc="0" locked="0" layoutInCell="1" allowOverlap="1" wp14:anchorId="074F8F14" wp14:editId="3211775A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59689</wp:posOffset>
                      </wp:positionV>
                      <wp:extent cx="3819525" cy="581025"/>
                      <wp:effectExtent l="0" t="0" r="28575" b="28575"/>
                      <wp:wrapNone/>
                      <wp:docPr id="8522209" name="Obdélní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9525" cy="5810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4277D4" id="Obdélník 3" o:spid="_x0000_s1026" style="position:absolute;margin-left:9.4pt;margin-top:4.7pt;width:300.75pt;height:45.75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1A1CE146" w14:textId="621A2D54" w:rsidR="00D93CFB" w:rsidRPr="002A65A5" w:rsidRDefault="00EC6246" w:rsidP="00D93CFB">
            <w:pPr>
              <w:ind w:left="44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h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λ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0</m:t>
                        </m:r>
                      </m:sub>
                    </m:sSub>
                  </m:den>
                </m:f>
                <m:acc>
                  <m:accPr>
                    <m:chr m:val="⃗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</m:acc>
                <m:r>
                  <w:rPr>
                    <w:rFonts w:ascii="Cambria Math" w:eastAsiaTheme="minorEastAsia" w:hAnsi="Cambria Math"/>
                  </w:rPr>
                  <m:t xml:space="preserve"> + 0</m:t>
                </m:r>
                <m:acc>
                  <m:accPr>
                    <m:chr m:val="⃗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</w:rPr>
                      <m:t>y</m:t>
                    </m:r>
                  </m:e>
                </m:acc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h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λ</m:t>
                        </m:r>
                      </m:den>
                    </m:f>
                    <m:func>
                      <m:func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cos</m:t>
                        </m:r>
                      </m:fName>
                      <m:e>
                        <m:r>
                          <w:rPr>
                            <w:rFonts w:ascii="Cambria Math" w:eastAsiaTheme="minorEastAsia" w:hAnsi="Cambria Math"/>
                          </w:rPr>
                          <m:t>ϕ</m:t>
                        </m:r>
                      </m:e>
                    </m:func>
                    <m:r>
                      <w:rPr>
                        <w:rFonts w:ascii="Cambria Math" w:eastAsiaTheme="minorEastAsia" w:hAnsi="Cambria Math"/>
                      </w:rPr>
                      <m:t>+</m:t>
                    </m:r>
                    <m:r>
                      <w:rPr>
                        <w:rFonts w:ascii="Cambria Math" w:eastAsiaTheme="minorEastAsia" w:hAnsi="Cambria Math"/>
                      </w:rPr>
                      <m:t>p</m:t>
                    </m:r>
                    <m:func>
                      <m:func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cos</m:t>
                        </m:r>
                      </m:fName>
                      <m:e>
                        <m:r>
                          <w:rPr>
                            <w:rFonts w:ascii="Cambria Math" w:eastAsiaTheme="minorEastAsia" w:hAnsi="Cambria Math"/>
                          </w:rPr>
                          <m:t>θ</m:t>
                        </m:r>
                      </m:e>
                    </m:func>
                  </m:e>
                </m:d>
                <m:acc>
                  <m:accPr>
                    <m:chr m:val="⃗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</m:acc>
                <m:r>
                  <w:rPr>
                    <w:rFonts w:ascii="Cambria Math" w:eastAsiaTheme="minorEastAsia" w:hAnsi="Cambria Math"/>
                  </w:rPr>
                  <m:t xml:space="preserve"> +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h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λ</m:t>
                        </m:r>
                      </m:den>
                    </m:f>
                    <m:func>
                      <m:func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sin</m:t>
                        </m:r>
                      </m:fName>
                      <m:e>
                        <m:r>
                          <w:rPr>
                            <w:rFonts w:ascii="Cambria Math" w:eastAsiaTheme="minorEastAsia" w:hAnsi="Cambria Math"/>
                          </w:rPr>
                          <m:t>ϕ</m:t>
                        </m:r>
                      </m:e>
                    </m:func>
                    <m:r>
                      <w:rPr>
                        <w:rFonts w:ascii="Cambria Math" w:eastAsiaTheme="minorEastAsia" w:hAnsi="Cambria Math"/>
                      </w:rPr>
                      <m:t>+</m:t>
                    </m:r>
                    <m:r>
                      <w:rPr>
                        <w:rFonts w:ascii="Cambria Math" w:eastAsiaTheme="minorEastAsia" w:hAnsi="Cambria Math"/>
                      </w:rPr>
                      <m:t>p</m:t>
                    </m:r>
                    <m:func>
                      <m:func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sin</m:t>
                        </m:r>
                      </m:fName>
                      <m:e>
                        <m:r>
                          <w:rPr>
                            <w:rFonts w:ascii="Cambria Math" w:eastAsiaTheme="minorEastAsia" w:hAnsi="Cambria Math"/>
                          </w:rPr>
                          <m:t>θ</m:t>
                        </m:r>
                      </m:e>
                    </m:func>
                  </m:e>
                </m:d>
                <m:acc>
                  <m:accPr>
                    <m:chr m:val="⃗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</w:rPr>
                      <m:t>y</m:t>
                    </m:r>
                  </m:e>
                </m:acc>
              </m:oMath>
            </m:oMathPara>
          </w:p>
          <w:p w14:paraId="60FAFB9E" w14:textId="77777777" w:rsidR="00D93CFB" w:rsidRPr="002A65A5" w:rsidRDefault="00D93CFB" w:rsidP="00DD3FED">
            <w:pPr>
              <w:jc w:val="both"/>
              <w:rPr>
                <w:rFonts w:eastAsiaTheme="minorEastAsia"/>
              </w:rPr>
            </w:pPr>
          </w:p>
        </w:tc>
        <w:tc>
          <w:tcPr>
            <w:tcW w:w="2688" w:type="dxa"/>
            <w:vAlign w:val="center"/>
          </w:tcPr>
          <w:p w14:paraId="1793B74A" w14:textId="5FDAE841" w:rsidR="00D93CFB" w:rsidRPr="002A65A5" w:rsidRDefault="00D93CFB" w:rsidP="00BB3F71">
            <w:pPr>
              <w:tabs>
                <w:tab w:val="right" w:pos="2129"/>
              </w:tabs>
              <w:rPr>
                <w:rFonts w:eastAsiaTheme="minorEastAsia"/>
              </w:rPr>
            </w:pPr>
            <w:r w:rsidRPr="002A65A5">
              <w:rPr>
                <w:rFonts w:eastAsiaTheme="minorEastAsia"/>
              </w:rPr>
              <w:tab/>
            </w:r>
            <w:r w:rsidR="00E4188C">
              <w:rPr>
                <w:rFonts w:eastAsiaTheme="minorEastAsia"/>
              </w:rPr>
              <w:t>(2.2.23)</w:t>
            </w:r>
          </w:p>
        </w:tc>
      </w:tr>
    </w:tbl>
    <w:p w14:paraId="16B6763E" w14:textId="77777777" w:rsidR="00A36E00" w:rsidRPr="002A65A5" w:rsidRDefault="00A36E00" w:rsidP="004D63FA">
      <w:pPr>
        <w:spacing w:after="0"/>
        <w:jc w:val="both"/>
        <w:rPr>
          <w:rFonts w:eastAsiaTheme="minorEastAsia"/>
        </w:rPr>
      </w:pPr>
    </w:p>
    <w:p w14:paraId="70E2D5A1" w14:textId="618C320A" w:rsidR="00371EA0" w:rsidRPr="002A65A5" w:rsidRDefault="00AD4DEB" w:rsidP="00805F52">
      <w:pPr>
        <w:spacing w:after="0"/>
        <w:jc w:val="both"/>
        <w:rPr>
          <w:rFonts w:eastAsiaTheme="minorEastAsia"/>
        </w:rPr>
      </w:pPr>
      <w:r w:rsidRPr="002A65A5">
        <w:rPr>
          <w:rFonts w:eastAsiaTheme="minorEastAsia"/>
        </w:rPr>
        <w:t>Porovnáním koeficientů u</w:t>
      </w:r>
      <w:r w:rsidR="00AE11C1">
        <w:rPr>
          <w:rFonts w:eastAsiaTheme="minorEastAsia"/>
        </w:rPr>
        <w:t> </w:t>
      </w:r>
      <w:r w:rsidRPr="002A65A5">
        <w:rPr>
          <w:rFonts w:eastAsiaTheme="minorEastAsia"/>
        </w:rPr>
        <w:t>jed</w:t>
      </w:r>
      <w:r w:rsidR="00F77582">
        <w:rPr>
          <w:rFonts w:eastAsiaTheme="minorEastAsia"/>
        </w:rPr>
        <w:t>n</w:t>
      </w:r>
      <w:r w:rsidRPr="002A65A5">
        <w:rPr>
          <w:rFonts w:eastAsiaTheme="minorEastAsia"/>
        </w:rPr>
        <w:t xml:space="preserve">otlivých vektorů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x</m:t>
            </m:r>
          </m:e>
        </m:acc>
      </m:oMath>
      <w:r w:rsidR="00D927D4" w:rsidRPr="002A65A5">
        <w:rPr>
          <w:rFonts w:eastAsiaTheme="minorEastAsia"/>
        </w:rPr>
        <w:t xml:space="preserve"> a</w:t>
      </w:r>
      <w:r w:rsidR="00AE11C1">
        <w:rPr>
          <w:rFonts w:eastAsiaTheme="minorEastAsia"/>
        </w:rPr>
        <w:t> 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y</m:t>
            </m:r>
          </m:e>
        </m:acc>
      </m:oMath>
      <w:r w:rsidR="00D927D4" w:rsidRPr="002A65A5">
        <w:rPr>
          <w:rFonts w:eastAsiaTheme="minorEastAsia"/>
        </w:rPr>
        <w:t xml:space="preserve"> odtud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693"/>
        <w:gridCol w:w="709"/>
        <w:gridCol w:w="4956"/>
      </w:tblGrid>
      <w:tr w:rsidR="00276CB9" w:rsidRPr="002A65A5" w14:paraId="7E148A24" w14:textId="77777777" w:rsidTr="005831AF">
        <w:tc>
          <w:tcPr>
            <w:tcW w:w="704" w:type="dxa"/>
          </w:tcPr>
          <w:p w14:paraId="492A68AA" w14:textId="77777777" w:rsidR="00276CB9" w:rsidRPr="002A65A5" w:rsidRDefault="003A582B" w:rsidP="00371EA0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310528" behindDoc="0" locked="0" layoutInCell="1" allowOverlap="1" wp14:anchorId="6F6D1A87" wp14:editId="3A214B8C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186690</wp:posOffset>
                  </wp:positionV>
                  <wp:extent cx="147320" cy="328295"/>
                  <wp:effectExtent l="0" t="0" r="5080" b="0"/>
                  <wp:wrapSquare wrapText="bothSides"/>
                  <wp:docPr id="1220267125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93" w:type="dxa"/>
          </w:tcPr>
          <w:p w14:paraId="7AFE203D" w14:textId="77777777" w:rsidR="00276CB9" w:rsidRPr="002A65A5" w:rsidRDefault="00805F52" w:rsidP="00371EA0">
            <w:pPr>
              <w:jc w:val="both"/>
              <w:rPr>
                <w:rFonts w:eastAsiaTheme="minorEastAsia"/>
              </w:rPr>
            </w:pPr>
            <w:r w:rsidRPr="002A65A5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944960" behindDoc="0" locked="0" layoutInCell="1" allowOverlap="1" wp14:anchorId="53E5BA49" wp14:editId="4452EEC4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59690</wp:posOffset>
                      </wp:positionV>
                      <wp:extent cx="1614488" cy="566738"/>
                      <wp:effectExtent l="0" t="0" r="24130" b="24130"/>
                      <wp:wrapNone/>
                      <wp:docPr id="443385267" name="Obdélní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4488" cy="56673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34F486" id="Obdélník 4" o:spid="_x0000_s1026" style="position:absolute;margin-left:-2.2pt;margin-top:4.7pt;width:127.15pt;height:44.65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0227C63D" w14:textId="77777777" w:rsidR="009E40A0" w:rsidRPr="00C705ED" w:rsidRDefault="00EC6246" w:rsidP="00805F52">
            <w:pPr>
              <w:ind w:left="34"/>
              <w:jc w:val="both"/>
              <w:rPr>
                <w:rFonts w:eastAsiaTheme="minorEastAsia"/>
                <w:sz w:val="28"/>
                <w:szCs w:val="28"/>
              </w:rPr>
            </w:pPr>
            <m:oMathPara>
              <m:oMathParaPr>
                <m:jc m:val="center"/>
              </m:oMathParaPr>
              <m:oMath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h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λ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0</m:t>
                        </m:r>
                      </m:sub>
                    </m:sSub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h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λ</m:t>
                    </m:r>
                  </m:den>
                </m:f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cos</m:t>
                    </m:r>
                  </m:fName>
                  <m:e>
                    <m:r>
                      <w:rPr>
                        <w:rFonts w:ascii="Cambria Math" w:eastAsiaTheme="minorEastAsia" w:hAnsi="Cambria Math"/>
                      </w:rPr>
                      <m:t>ϕ</m:t>
                    </m:r>
                  </m:e>
                </m:func>
                <m:r>
                  <w:rPr>
                    <w:rFonts w:ascii="Cambria Math" w:eastAsiaTheme="minorEastAsia" w:hAnsi="Cambria Math"/>
                  </w:rPr>
                  <m:t xml:space="preserve"> + </m:t>
                </m:r>
                <m:r>
                  <w:rPr>
                    <w:rFonts w:ascii="Cambria Math" w:eastAsiaTheme="minorEastAsia" w:hAnsi="Cambria Math"/>
                  </w:rPr>
                  <m:t>p</m:t>
                </m:r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cos</m:t>
                    </m:r>
                  </m:fName>
                  <m:e>
                    <m:r>
                      <w:rPr>
                        <w:rFonts w:ascii="Cambria Math" w:eastAsiaTheme="minorEastAsia" w:hAnsi="Cambria Math"/>
                      </w:rPr>
                      <m:t>θ</m:t>
                    </m:r>
                  </m:e>
                </m:func>
              </m:oMath>
            </m:oMathPara>
          </w:p>
          <w:p w14:paraId="4AECD239" w14:textId="77777777" w:rsidR="009E40A0" w:rsidRPr="002A65A5" w:rsidRDefault="009E40A0" w:rsidP="00371EA0">
            <w:pPr>
              <w:jc w:val="both"/>
              <w:rPr>
                <w:rFonts w:eastAsiaTheme="minorEastAsia"/>
              </w:rPr>
            </w:pPr>
          </w:p>
        </w:tc>
        <w:tc>
          <w:tcPr>
            <w:tcW w:w="709" w:type="dxa"/>
          </w:tcPr>
          <w:p w14:paraId="7A49BA29" w14:textId="77777777" w:rsidR="00276CB9" w:rsidRPr="002A65A5" w:rsidRDefault="003A582B" w:rsidP="00371EA0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314624" behindDoc="0" locked="0" layoutInCell="1" allowOverlap="1" wp14:anchorId="3B661BD8" wp14:editId="6E56E042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186690</wp:posOffset>
                  </wp:positionV>
                  <wp:extent cx="147320" cy="328295"/>
                  <wp:effectExtent l="0" t="0" r="5080" b="0"/>
                  <wp:wrapSquare wrapText="bothSides"/>
                  <wp:docPr id="696924686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56" w:type="dxa"/>
            <w:vAlign w:val="center"/>
          </w:tcPr>
          <w:p w14:paraId="7977A57C" w14:textId="4F4A809E" w:rsidR="00276CB9" w:rsidRPr="002A65A5" w:rsidRDefault="009E40A0" w:rsidP="004309EE">
            <w:pPr>
              <w:tabs>
                <w:tab w:val="right" w:pos="4386"/>
              </w:tabs>
              <w:rPr>
                <w:rFonts w:eastAsiaTheme="minorEastAsia"/>
              </w:rPr>
            </w:pPr>
            <w:r w:rsidRPr="002A65A5">
              <w:rPr>
                <w:rFonts w:eastAsiaTheme="minorEastAsia"/>
              </w:rPr>
              <w:tab/>
              <w:t>(2.2.2</w:t>
            </w:r>
            <w:r w:rsidR="00E4188C">
              <w:rPr>
                <w:rFonts w:eastAsiaTheme="minorEastAsia"/>
              </w:rPr>
              <w:t>4</w:t>
            </w:r>
            <w:r w:rsidRPr="002A65A5">
              <w:rPr>
                <w:rFonts w:eastAsiaTheme="minorEastAsia"/>
              </w:rPr>
              <w:t>)</w:t>
            </w:r>
          </w:p>
        </w:tc>
      </w:tr>
      <w:tr w:rsidR="00902FFD" w:rsidRPr="002A65A5" w14:paraId="7057EB16" w14:textId="77777777" w:rsidTr="005831AF">
        <w:tc>
          <w:tcPr>
            <w:tcW w:w="704" w:type="dxa"/>
          </w:tcPr>
          <w:p w14:paraId="75049045" w14:textId="77777777" w:rsidR="00902FFD" w:rsidRPr="002A65A5" w:rsidRDefault="003A582B" w:rsidP="00371EA0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312576" behindDoc="0" locked="0" layoutInCell="1" allowOverlap="1" wp14:anchorId="58E22B09" wp14:editId="14332C7D">
                  <wp:simplePos x="0" y="0"/>
                  <wp:positionH relativeFrom="column">
                    <wp:posOffset>78740</wp:posOffset>
                  </wp:positionH>
                  <wp:positionV relativeFrom="paragraph">
                    <wp:posOffset>173355</wp:posOffset>
                  </wp:positionV>
                  <wp:extent cx="147320" cy="328295"/>
                  <wp:effectExtent l="0" t="0" r="5080" b="0"/>
                  <wp:wrapSquare wrapText="bothSides"/>
                  <wp:docPr id="1471980304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93" w:type="dxa"/>
          </w:tcPr>
          <w:p w14:paraId="4B1F9762" w14:textId="77777777" w:rsidR="00902FFD" w:rsidRDefault="00902FFD" w:rsidP="00371EA0">
            <w:pPr>
              <w:jc w:val="both"/>
              <w:rPr>
                <w:rFonts w:eastAsiaTheme="minorEastAsia"/>
                <w:noProof/>
                <w14:ligatures w14:val="standardContextual"/>
              </w:rPr>
            </w:pPr>
            <w:r w:rsidRPr="002A65A5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950080" behindDoc="0" locked="0" layoutInCell="1" allowOverlap="1" wp14:anchorId="66D5C309" wp14:editId="169CDE49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60960</wp:posOffset>
                      </wp:positionV>
                      <wp:extent cx="1614170" cy="538163"/>
                      <wp:effectExtent l="0" t="0" r="24130" b="14605"/>
                      <wp:wrapNone/>
                      <wp:docPr id="517032228" name="Obdélní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4170" cy="5381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692464" id="Obdélník 5" o:spid="_x0000_s1026" style="position:absolute;margin-left:-2.2pt;margin-top:4.8pt;width:127.1pt;height:42.4pt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15FF6F3C" w14:textId="77777777" w:rsidR="00902FFD" w:rsidRPr="00C705ED" w:rsidRDefault="00902FFD" w:rsidP="00902FFD">
            <w:pPr>
              <w:ind w:left="34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Theme="minorEastAsia" w:hAnsi="Cambria Math"/>
                  </w:rPr>
                  <m:t xml:space="preserve">0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h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λ</m:t>
                    </m:r>
                  </m:den>
                </m:f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sin</m:t>
                    </m:r>
                  </m:fName>
                  <m:e>
                    <m:r>
                      <w:rPr>
                        <w:rFonts w:ascii="Cambria Math" w:eastAsiaTheme="minorEastAsia" w:hAnsi="Cambria Math"/>
                      </w:rPr>
                      <m:t>ϕ</m:t>
                    </m:r>
                  </m:e>
                </m:func>
                <m:r>
                  <w:rPr>
                    <w:rFonts w:ascii="Cambria Math" w:eastAsiaTheme="minorEastAsia" w:hAnsi="Cambria Math"/>
                  </w:rPr>
                  <m:t xml:space="preserve"> + p</m:t>
                </m:r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sin</m:t>
                    </m:r>
                  </m:fName>
                  <m:e>
                    <m:r>
                      <w:rPr>
                        <w:rFonts w:ascii="Cambria Math" w:eastAsiaTheme="minorEastAsia" w:hAnsi="Cambria Math"/>
                      </w:rPr>
                      <m:t>θ</m:t>
                    </m:r>
                  </m:e>
                </m:func>
              </m:oMath>
            </m:oMathPara>
          </w:p>
          <w:p w14:paraId="035B021B" w14:textId="77777777" w:rsidR="00902FFD" w:rsidRPr="002A65A5" w:rsidRDefault="00902FFD" w:rsidP="00371EA0">
            <w:pPr>
              <w:jc w:val="both"/>
              <w:rPr>
                <w:rFonts w:eastAsiaTheme="minorEastAsia"/>
                <w:noProof/>
                <w14:ligatures w14:val="standardContextual"/>
              </w:rPr>
            </w:pPr>
          </w:p>
        </w:tc>
        <w:tc>
          <w:tcPr>
            <w:tcW w:w="709" w:type="dxa"/>
          </w:tcPr>
          <w:p w14:paraId="556C66DA" w14:textId="77777777" w:rsidR="00902FFD" w:rsidRPr="002A65A5" w:rsidRDefault="003A582B" w:rsidP="00371EA0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316672" behindDoc="0" locked="0" layoutInCell="1" allowOverlap="1" wp14:anchorId="1916C923" wp14:editId="1C703CB8">
                  <wp:simplePos x="0" y="0"/>
                  <wp:positionH relativeFrom="column">
                    <wp:posOffset>89535</wp:posOffset>
                  </wp:positionH>
                  <wp:positionV relativeFrom="paragraph">
                    <wp:posOffset>166370</wp:posOffset>
                  </wp:positionV>
                  <wp:extent cx="147320" cy="328295"/>
                  <wp:effectExtent l="0" t="0" r="5080" b="0"/>
                  <wp:wrapSquare wrapText="bothSides"/>
                  <wp:docPr id="1434089633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56" w:type="dxa"/>
            <w:vAlign w:val="center"/>
          </w:tcPr>
          <w:p w14:paraId="3AB29702" w14:textId="27B0C652" w:rsidR="00902FFD" w:rsidRPr="002A65A5" w:rsidRDefault="0063590A" w:rsidP="004309EE">
            <w:pPr>
              <w:tabs>
                <w:tab w:val="right" w:pos="4386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89577C" w:rsidRPr="002A65A5">
              <w:rPr>
                <w:rFonts w:eastAsiaTheme="minorEastAsia"/>
              </w:rPr>
              <w:t>(2.2.2</w:t>
            </w:r>
            <w:r w:rsidR="00E4188C">
              <w:rPr>
                <w:rFonts w:eastAsiaTheme="minorEastAsia"/>
              </w:rPr>
              <w:t>5</w:t>
            </w:r>
            <w:r w:rsidR="0089577C" w:rsidRPr="002A65A5">
              <w:rPr>
                <w:rFonts w:eastAsiaTheme="minorEastAsia"/>
              </w:rPr>
              <w:t>)</w:t>
            </w:r>
          </w:p>
        </w:tc>
      </w:tr>
    </w:tbl>
    <w:p w14:paraId="77E29024" w14:textId="77777777" w:rsidR="00AE5190" w:rsidRDefault="00AE5190" w:rsidP="00445A5A">
      <w:pPr>
        <w:spacing w:after="0"/>
        <w:jc w:val="both"/>
        <w:rPr>
          <w:rFonts w:eastAsiaTheme="minorEastAsia"/>
        </w:rPr>
      </w:pPr>
    </w:p>
    <w:p w14:paraId="49C0BDAC" w14:textId="77777777" w:rsidR="00E66578" w:rsidRPr="002A65A5" w:rsidRDefault="00E66578" w:rsidP="00445A5A">
      <w:pPr>
        <w:spacing w:after="0"/>
        <w:jc w:val="both"/>
        <w:rPr>
          <w:rFonts w:eastAsiaTheme="minorEastAsia"/>
        </w:rPr>
      </w:pPr>
      <w:r w:rsidRPr="002A65A5">
        <w:rPr>
          <w:rFonts w:eastAsiaTheme="minorEastAsia"/>
        </w:rPr>
        <w:t xml:space="preserve">Pro kinetickou energii </w:t>
      </w:r>
      <w:r w:rsidR="009103AD" w:rsidRPr="002A65A5">
        <w:rPr>
          <w:rFonts w:eastAsiaTheme="minorEastAsia"/>
          <w:i/>
          <w:iCs/>
        </w:rPr>
        <w:t>E</w:t>
      </w:r>
      <w:r w:rsidR="009103AD" w:rsidRPr="002A65A5">
        <w:rPr>
          <w:rFonts w:eastAsiaTheme="minorEastAsia"/>
          <w:vertAlign w:val="subscript"/>
        </w:rPr>
        <w:t>kin</w:t>
      </w:r>
      <w:r w:rsidR="009103AD" w:rsidRPr="002A65A5">
        <w:rPr>
          <w:rFonts w:eastAsiaTheme="minorEastAsia"/>
        </w:rPr>
        <w:t>, vystupující v</w:t>
      </w:r>
      <w:r w:rsidR="005C32C7">
        <w:rPr>
          <w:rFonts w:eastAsiaTheme="minorEastAsia"/>
        </w:rPr>
        <w:t> </w:t>
      </w:r>
      <w:r w:rsidR="009103AD" w:rsidRPr="002A65A5">
        <w:rPr>
          <w:rFonts w:eastAsiaTheme="minorEastAsia"/>
        </w:rPr>
        <w:t>(2.2.</w:t>
      </w:r>
      <w:r w:rsidR="0025126F">
        <w:rPr>
          <w:rFonts w:eastAsiaTheme="minorEastAsia"/>
        </w:rPr>
        <w:t>2</w:t>
      </w:r>
      <w:r w:rsidR="009103AD" w:rsidRPr="002A65A5">
        <w:rPr>
          <w:rFonts w:eastAsiaTheme="minorEastAsia"/>
        </w:rPr>
        <w:t>0), dále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969"/>
        <w:gridCol w:w="851"/>
        <w:gridCol w:w="3538"/>
      </w:tblGrid>
      <w:tr w:rsidR="00A1142F" w:rsidRPr="002A65A5" w14:paraId="61456CC9" w14:textId="77777777" w:rsidTr="00564240">
        <w:tc>
          <w:tcPr>
            <w:tcW w:w="704" w:type="dxa"/>
          </w:tcPr>
          <w:p w14:paraId="02394E6C" w14:textId="77777777" w:rsidR="00A1142F" w:rsidRPr="002A65A5" w:rsidRDefault="005C32C7" w:rsidP="00371EA0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318720" behindDoc="0" locked="0" layoutInCell="1" allowOverlap="1" wp14:anchorId="179CDB2A" wp14:editId="1EED462A">
                  <wp:simplePos x="0" y="0"/>
                  <wp:positionH relativeFrom="column">
                    <wp:posOffset>78105</wp:posOffset>
                  </wp:positionH>
                  <wp:positionV relativeFrom="paragraph">
                    <wp:posOffset>280670</wp:posOffset>
                  </wp:positionV>
                  <wp:extent cx="147320" cy="328295"/>
                  <wp:effectExtent l="0" t="0" r="5080" b="0"/>
                  <wp:wrapSquare wrapText="bothSides"/>
                  <wp:docPr id="927533136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69" w:type="dxa"/>
          </w:tcPr>
          <w:p w14:paraId="6B823E07" w14:textId="77777777" w:rsidR="00A1142F" w:rsidRPr="002A65A5" w:rsidRDefault="00B31395" w:rsidP="00371EA0">
            <w:pPr>
              <w:jc w:val="both"/>
              <w:rPr>
                <w:rFonts w:eastAsiaTheme="minorEastAsia"/>
              </w:rPr>
            </w:pPr>
            <w:r w:rsidRPr="002A65A5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955200" behindDoc="0" locked="0" layoutInCell="1" allowOverlap="1" wp14:anchorId="010FE629" wp14:editId="3993F4AB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110490</wp:posOffset>
                      </wp:positionV>
                      <wp:extent cx="2438400" cy="698500"/>
                      <wp:effectExtent l="0" t="0" r="19050" b="25400"/>
                      <wp:wrapNone/>
                      <wp:docPr id="1589703441" name="Obdélník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38400" cy="6985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4458C5" id="Obdélník 6" o:spid="_x0000_s1026" style="position:absolute;margin-left:-1.45pt;margin-top:8.7pt;width:192pt;height:55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7E92869B" w14:textId="288426F4" w:rsidR="00A1142F" w:rsidRPr="00480C38" w:rsidRDefault="00EC6246" w:rsidP="009F6443">
            <w:pPr>
              <w:spacing w:after="160" w:line="259" w:lineRule="auto"/>
              <w:ind w:left="175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kin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rad>
                          <m:radPr>
                            <m:degHide m:val="1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radPr>
                          <m:deg/>
                          <m:e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c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p>
                            </m:sSup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p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Theme="minorEastAsia" w:hAnsi="Cambria Math"/>
                              </w:rPr>
                              <m:t>+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d>
                                  <m:d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m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0</m:t>
                                        </m:r>
                                      </m:sub>
                                    </m:sSub>
                                    <m:sSup>
                                      <m:sSup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c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e>
                                </m:d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p>
                            </m:sSup>
                          </m:e>
                        </m:rad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energie elektronu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 xml:space="preserve">s hybností </m:t>
                        </m:r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i/>
                            <w:iCs/>
                          </w:rPr>
                          <m:t>p</m:t>
                        </m:r>
                      </m:e>
                    </m:eqArr>
                  </m:lim>
                </m:limLow>
                <m:r>
                  <w:rPr>
                    <w:rFonts w:ascii="Cambria Math" w:eastAsiaTheme="minorEastAsia" w:hAnsi="Cambria Math"/>
                  </w:rPr>
                  <m:t xml:space="preserve">  -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0</m:t>
                            </m:r>
                          </m:sub>
                        </m:sSub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c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p>
                        </m:sSup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klidová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energie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elektronu</m:t>
                        </m:r>
                      </m:e>
                    </m:eqArr>
                  </m:lim>
                </m:limLow>
              </m:oMath>
            </m:oMathPara>
          </w:p>
        </w:tc>
        <w:tc>
          <w:tcPr>
            <w:tcW w:w="851" w:type="dxa"/>
          </w:tcPr>
          <w:p w14:paraId="5642E703" w14:textId="77777777" w:rsidR="00A1142F" w:rsidRPr="002A65A5" w:rsidRDefault="005C32C7" w:rsidP="00371EA0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320768" behindDoc="0" locked="0" layoutInCell="1" allowOverlap="1" wp14:anchorId="696F9AA1" wp14:editId="1DE187F6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288925</wp:posOffset>
                  </wp:positionV>
                  <wp:extent cx="147320" cy="328295"/>
                  <wp:effectExtent l="0" t="0" r="5080" b="0"/>
                  <wp:wrapSquare wrapText="bothSides"/>
                  <wp:docPr id="1419641830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38" w:type="dxa"/>
            <w:vAlign w:val="center"/>
          </w:tcPr>
          <w:p w14:paraId="5FA53DEC" w14:textId="1444213B" w:rsidR="00A1142F" w:rsidRPr="002A65A5" w:rsidRDefault="00A1142F" w:rsidP="00480C38">
            <w:pPr>
              <w:tabs>
                <w:tab w:val="right" w:pos="2961"/>
              </w:tabs>
              <w:rPr>
                <w:rFonts w:eastAsiaTheme="minorEastAsia"/>
              </w:rPr>
            </w:pPr>
            <w:r w:rsidRPr="002A65A5">
              <w:rPr>
                <w:rFonts w:eastAsiaTheme="minorEastAsia"/>
              </w:rPr>
              <w:tab/>
              <w:t>(2.2.2</w:t>
            </w:r>
            <w:r w:rsidR="00E4188C">
              <w:rPr>
                <w:rFonts w:eastAsiaTheme="minorEastAsia"/>
              </w:rPr>
              <w:t>6</w:t>
            </w:r>
            <w:r w:rsidRPr="002A65A5">
              <w:rPr>
                <w:rFonts w:eastAsiaTheme="minorEastAsia"/>
              </w:rPr>
              <w:t>)</w:t>
            </w:r>
          </w:p>
        </w:tc>
      </w:tr>
    </w:tbl>
    <w:p w14:paraId="3F6B43FF" w14:textId="77777777" w:rsidR="00295BA5" w:rsidRPr="002A65A5" w:rsidRDefault="00295BA5" w:rsidP="00445A5A">
      <w:pPr>
        <w:spacing w:after="0"/>
        <w:jc w:val="both"/>
        <w:rPr>
          <w:rFonts w:eastAsiaTheme="minorEastAsia"/>
        </w:rPr>
      </w:pPr>
    </w:p>
    <w:p w14:paraId="111C5379" w14:textId="77777777" w:rsidR="00E4335B" w:rsidRPr="002A65A5" w:rsidRDefault="00117561" w:rsidP="003B7D7C">
      <w:pPr>
        <w:jc w:val="both"/>
        <w:rPr>
          <w:rFonts w:eastAsiaTheme="minorEastAsia"/>
        </w:rPr>
      </w:pPr>
      <w:r w:rsidRPr="002A65A5">
        <w:rPr>
          <w:rFonts w:eastAsiaTheme="minorEastAsia"/>
        </w:rPr>
        <w:t xml:space="preserve">Máme nyní </w:t>
      </w:r>
      <w:r w:rsidR="00A10015" w:rsidRPr="00852FEA">
        <w:rPr>
          <w:rFonts w:eastAsiaTheme="minorEastAsia"/>
          <w:u w:val="wave"/>
        </w:rPr>
        <w:t>soustavu 4 rovnic</w:t>
      </w:r>
      <w:r w:rsidR="00A10015" w:rsidRPr="002A65A5">
        <w:rPr>
          <w:rFonts w:eastAsiaTheme="minorEastAsia"/>
        </w:rPr>
        <w:t>:</w:t>
      </w:r>
      <w:r w:rsidR="00A10015" w:rsidRPr="002A65A5">
        <w:rPr>
          <w:rFonts w:eastAsiaTheme="minorEastAsia"/>
        </w:rPr>
        <w:tab/>
        <w:t>(2.2.2</w:t>
      </w:r>
      <w:r w:rsidR="002E0511">
        <w:rPr>
          <w:rFonts w:eastAsiaTheme="minorEastAsia"/>
        </w:rPr>
        <w:t>0</w:t>
      </w:r>
      <w:r w:rsidR="00A10015" w:rsidRPr="002A65A5">
        <w:rPr>
          <w:rFonts w:eastAsiaTheme="minorEastAsia"/>
        </w:rPr>
        <w:t>), (2.2.24)</w:t>
      </w:r>
      <w:r w:rsidR="003B7D7C" w:rsidRPr="002A65A5">
        <w:rPr>
          <w:rFonts w:eastAsiaTheme="minorEastAsia"/>
        </w:rPr>
        <w:t xml:space="preserve">, </w:t>
      </w:r>
      <w:r w:rsidR="00A10015" w:rsidRPr="002A65A5">
        <w:rPr>
          <w:rFonts w:eastAsiaTheme="minorEastAsia"/>
        </w:rPr>
        <w:t>(2.2.25) a</w:t>
      </w:r>
      <w:r w:rsidR="00852FEA">
        <w:rPr>
          <w:rFonts w:eastAsiaTheme="minorEastAsia"/>
        </w:rPr>
        <w:t> </w:t>
      </w:r>
      <w:r w:rsidR="00A10015" w:rsidRPr="002A65A5">
        <w:rPr>
          <w:rFonts w:eastAsiaTheme="minorEastAsia"/>
        </w:rPr>
        <w:t>(2.2.26)</w:t>
      </w:r>
      <w:r w:rsidR="0052600A" w:rsidRPr="002A65A5">
        <w:rPr>
          <w:rFonts w:eastAsiaTheme="minorEastAsia"/>
        </w:rPr>
        <w:t>.</w:t>
      </w:r>
    </w:p>
    <w:p w14:paraId="06BB0787" w14:textId="77777777" w:rsidR="005A4B83" w:rsidRPr="002A65A5" w:rsidRDefault="0052600A" w:rsidP="003D59E0">
      <w:pPr>
        <w:spacing w:after="0"/>
        <w:jc w:val="both"/>
        <w:rPr>
          <w:rFonts w:eastAsiaTheme="minorEastAsia"/>
        </w:rPr>
      </w:pPr>
      <w:r w:rsidRPr="002A65A5">
        <w:rPr>
          <w:rFonts w:eastAsiaTheme="minorEastAsia"/>
        </w:rPr>
        <w:t xml:space="preserve">Eliminujeme-li z této soustavy veličiny </w:t>
      </w:r>
      <w:r w:rsidR="004B3B33" w:rsidRPr="002A65A5">
        <w:rPr>
          <w:rFonts w:eastAsiaTheme="minorEastAsia"/>
          <w:i/>
          <w:iCs/>
        </w:rPr>
        <w:t>E</w:t>
      </w:r>
      <w:r w:rsidR="004B3B33" w:rsidRPr="002A65A5">
        <w:rPr>
          <w:rFonts w:eastAsiaTheme="minorEastAsia"/>
          <w:vertAlign w:val="subscript"/>
        </w:rPr>
        <w:t>kin</w:t>
      </w:r>
      <w:r w:rsidR="004B3B33" w:rsidRPr="002A65A5">
        <w:rPr>
          <w:rFonts w:eastAsiaTheme="minorEastAsia"/>
        </w:rPr>
        <w:t xml:space="preserve">, </w:t>
      </w:r>
      <w:r w:rsidR="004B3B33" w:rsidRPr="002A65A5">
        <w:rPr>
          <w:rFonts w:eastAsiaTheme="minorEastAsia"/>
          <w:i/>
          <w:iCs/>
        </w:rPr>
        <w:t>p</w:t>
      </w:r>
      <w:r w:rsidR="004B3B33" w:rsidRPr="002A65A5">
        <w:rPr>
          <w:rFonts w:eastAsiaTheme="minorEastAsia"/>
        </w:rPr>
        <w:t xml:space="preserve"> a</w:t>
      </w:r>
      <w:r w:rsidR="00C63E28">
        <w:rPr>
          <w:rFonts w:eastAsiaTheme="minorEastAsia"/>
        </w:rPr>
        <w:t> </w:t>
      </w:r>
      <w:r w:rsidR="004B3B33" w:rsidRPr="002A65A5">
        <w:rPr>
          <w:rFonts w:eastAsiaTheme="minorEastAsia"/>
          <w:i/>
          <w:iCs/>
        </w:rPr>
        <w:sym w:font="Symbol" w:char="F071"/>
      </w:r>
      <w:r w:rsidR="004B3B33" w:rsidRPr="002A65A5">
        <w:rPr>
          <w:rFonts w:eastAsiaTheme="minorEastAsia"/>
        </w:rPr>
        <w:t xml:space="preserve">, můžeme vyjádřit </w:t>
      </w:r>
      <w:r w:rsidR="00DD5C88" w:rsidRPr="00DD5C88">
        <w:rPr>
          <w:rFonts w:eastAsiaTheme="minorEastAsia"/>
          <w:i/>
          <w:iCs/>
        </w:rPr>
        <w:sym w:font="Symbol" w:char="F06C"/>
      </w:r>
      <w:r w:rsidR="00DD5C88">
        <w:rPr>
          <w:rFonts w:eastAsiaTheme="minorEastAsia"/>
        </w:rPr>
        <w:t xml:space="preserve"> </w:t>
      </w:r>
      <w:r w:rsidR="004B3B33" w:rsidRPr="002A65A5">
        <w:rPr>
          <w:rFonts w:eastAsiaTheme="minorEastAsia"/>
        </w:rPr>
        <w:t>pomoc</w:t>
      </w:r>
      <w:r w:rsidR="00082F10" w:rsidRPr="002A65A5">
        <w:rPr>
          <w:rFonts w:eastAsiaTheme="minorEastAsia"/>
        </w:rPr>
        <w:t xml:space="preserve">í </w:t>
      </w:r>
      <w:r w:rsidR="00082F10" w:rsidRPr="002A65A5">
        <w:rPr>
          <w:rFonts w:eastAsiaTheme="minorEastAsia"/>
          <w:i/>
          <w:iCs/>
        </w:rPr>
        <w:sym w:font="Symbol" w:char="F066"/>
      </w:r>
      <w:r w:rsidR="00082F10" w:rsidRPr="002A65A5"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3119"/>
        <w:gridCol w:w="283"/>
        <w:gridCol w:w="709"/>
        <w:gridCol w:w="4247"/>
      </w:tblGrid>
      <w:tr w:rsidR="00CB4F49" w:rsidRPr="002A65A5" w14:paraId="572D9BC8" w14:textId="77777777" w:rsidTr="00984E30">
        <w:tc>
          <w:tcPr>
            <w:tcW w:w="704" w:type="dxa"/>
          </w:tcPr>
          <w:p w14:paraId="501C6CDB" w14:textId="77777777" w:rsidR="00CB4F49" w:rsidRPr="002A65A5" w:rsidRDefault="00C63E28" w:rsidP="00DD3FED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322816" behindDoc="0" locked="0" layoutInCell="1" allowOverlap="1" wp14:anchorId="0DB3021B" wp14:editId="6F11FE5D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186690</wp:posOffset>
                  </wp:positionV>
                  <wp:extent cx="147320" cy="328295"/>
                  <wp:effectExtent l="0" t="0" r="5080" b="0"/>
                  <wp:wrapSquare wrapText="bothSides"/>
                  <wp:docPr id="2134625078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9" w:type="dxa"/>
          </w:tcPr>
          <w:p w14:paraId="6D88EAD8" w14:textId="77777777" w:rsidR="00CB4F49" w:rsidRPr="002A65A5" w:rsidRDefault="007C79E2" w:rsidP="00DD3FED">
            <w:pPr>
              <w:jc w:val="both"/>
              <w:rPr>
                <w:rFonts w:eastAsiaTheme="minorEastAsia"/>
              </w:rPr>
            </w:pPr>
            <w:r w:rsidRPr="002A65A5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960320" behindDoc="0" locked="0" layoutInCell="1" allowOverlap="1" wp14:anchorId="551D70B9" wp14:editId="52F81961">
                      <wp:simplePos x="0" y="0"/>
                      <wp:positionH relativeFrom="column">
                        <wp:posOffset>24448</wp:posOffset>
                      </wp:positionH>
                      <wp:positionV relativeFrom="paragraph">
                        <wp:posOffset>84773</wp:posOffset>
                      </wp:positionV>
                      <wp:extent cx="1819275" cy="542925"/>
                      <wp:effectExtent l="0" t="0" r="28575" b="28575"/>
                      <wp:wrapNone/>
                      <wp:docPr id="1747258117" name="Obdélník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9275" cy="5429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4759CDBA" id="Obdélník 7" o:spid="_x0000_s1026" style="position:absolute;margin-left:1.95pt;margin-top:6.7pt;width:143.25pt;height:42.75pt;z-index:251960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38A63FC7" w14:textId="25A48433" w:rsidR="00CB4F49" w:rsidRPr="00480C38" w:rsidRDefault="00CB4F49" w:rsidP="007C79E2">
            <w:pPr>
              <w:ind w:left="175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 xml:space="preserve">λ =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λ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 +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h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c</m:t>
                    </m:r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1-</m:t>
                    </m:r>
                    <m:func>
                      <m:func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cos</m:t>
                        </m:r>
                      </m:fName>
                      <m:e>
                        <m:r>
                          <w:rPr>
                            <w:rFonts w:ascii="Cambria Math" w:eastAsiaTheme="minorEastAsia" w:hAnsi="Cambria Math"/>
                          </w:rPr>
                          <m:t>ϕ</m:t>
                        </m:r>
                      </m:e>
                    </m:func>
                  </m:e>
                </m:d>
              </m:oMath>
            </m:oMathPara>
          </w:p>
          <w:p w14:paraId="5CE990EE" w14:textId="77777777" w:rsidR="00CB4F49" w:rsidRPr="002A65A5" w:rsidRDefault="00CB4F49" w:rsidP="00DD3FED">
            <w:pPr>
              <w:jc w:val="both"/>
              <w:rPr>
                <w:rFonts w:eastAsiaTheme="minorEastAsia"/>
              </w:rPr>
            </w:pPr>
          </w:p>
        </w:tc>
        <w:tc>
          <w:tcPr>
            <w:tcW w:w="283" w:type="dxa"/>
          </w:tcPr>
          <w:p w14:paraId="0769D9EC" w14:textId="77777777" w:rsidR="00CB4F49" w:rsidRPr="002A65A5" w:rsidRDefault="00CB4F49" w:rsidP="00DD3FED">
            <w:pPr>
              <w:jc w:val="both"/>
              <w:rPr>
                <w:rFonts w:eastAsiaTheme="minorEastAsia"/>
              </w:rPr>
            </w:pPr>
          </w:p>
          <w:p w14:paraId="02D9F5F3" w14:textId="77777777" w:rsidR="00CB4F49" w:rsidRDefault="00CB4F49" w:rsidP="00DD3FED">
            <w:pPr>
              <w:jc w:val="both"/>
              <w:rPr>
                <w:rFonts w:eastAsiaTheme="minorEastAsia"/>
              </w:rPr>
            </w:pPr>
          </w:p>
          <w:p w14:paraId="7EBD1C21" w14:textId="77777777" w:rsidR="003F259A" w:rsidRPr="00480C38" w:rsidRDefault="003F259A" w:rsidP="00DD3FED">
            <w:pPr>
              <w:jc w:val="both"/>
              <w:rPr>
                <w:rFonts w:eastAsiaTheme="minorEastAsia"/>
                <w:sz w:val="20"/>
                <w:szCs w:val="20"/>
              </w:rPr>
            </w:pPr>
          </w:p>
          <w:p w14:paraId="37ED0851" w14:textId="77777777" w:rsidR="00CB4F49" w:rsidRPr="003F259A" w:rsidRDefault="00CB4F49" w:rsidP="00DD3FED">
            <w:pPr>
              <w:jc w:val="both"/>
              <w:rPr>
                <w:rFonts w:eastAsiaTheme="minorEastAsia"/>
                <w:b/>
                <w:bCs/>
              </w:rPr>
            </w:pPr>
            <w:r w:rsidRPr="003F259A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709" w:type="dxa"/>
          </w:tcPr>
          <w:p w14:paraId="1B64CC3E" w14:textId="77777777" w:rsidR="00CB4F49" w:rsidRPr="002A65A5" w:rsidRDefault="00C63E28" w:rsidP="00DD3FED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324864" behindDoc="0" locked="0" layoutInCell="1" allowOverlap="1" wp14:anchorId="21F74C2B" wp14:editId="10A8B8FC">
                  <wp:simplePos x="0" y="0"/>
                  <wp:positionH relativeFrom="column">
                    <wp:posOffset>-37465</wp:posOffset>
                  </wp:positionH>
                  <wp:positionV relativeFrom="paragraph">
                    <wp:posOffset>191770</wp:posOffset>
                  </wp:positionV>
                  <wp:extent cx="147320" cy="328295"/>
                  <wp:effectExtent l="0" t="0" r="5080" b="0"/>
                  <wp:wrapSquare wrapText="bothSides"/>
                  <wp:docPr id="1095003207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47" w:type="dxa"/>
            <w:vAlign w:val="center"/>
          </w:tcPr>
          <w:p w14:paraId="04FC1E93" w14:textId="77777777" w:rsidR="00CB4F49" w:rsidRPr="002A65A5" w:rsidRDefault="00CB4F49" w:rsidP="009C49EC">
            <w:pPr>
              <w:tabs>
                <w:tab w:val="right" w:pos="3667"/>
              </w:tabs>
              <w:rPr>
                <w:rFonts w:eastAsiaTheme="minorEastAsia"/>
              </w:rPr>
            </w:pPr>
            <w:r w:rsidRPr="002A65A5">
              <w:rPr>
                <w:rFonts w:eastAsiaTheme="minorEastAsia"/>
              </w:rPr>
              <w:tab/>
              <w:t>(2.2.27)</w:t>
            </w:r>
          </w:p>
        </w:tc>
      </w:tr>
    </w:tbl>
    <w:p w14:paraId="0BBE3235" w14:textId="77777777" w:rsidR="00AE5190" w:rsidRDefault="00AE5190" w:rsidP="00292ACF">
      <w:pPr>
        <w:spacing w:after="0"/>
        <w:jc w:val="both"/>
        <w:rPr>
          <w:rFonts w:eastAsiaTheme="minorEastAsia"/>
        </w:rPr>
      </w:pPr>
    </w:p>
    <w:p w14:paraId="1A98D9F9" w14:textId="77777777" w:rsidR="005A4B83" w:rsidRPr="002A65A5" w:rsidRDefault="001C0726" w:rsidP="00AE5190">
      <w:pPr>
        <w:jc w:val="both"/>
        <w:rPr>
          <w:rFonts w:eastAsiaTheme="minorEastAsia"/>
        </w:rPr>
      </w:pPr>
      <w:r>
        <w:rPr>
          <w:rFonts w:eastAsiaTheme="minor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2090368" behindDoc="0" locked="0" layoutInCell="1" allowOverlap="1" wp14:anchorId="3B08EAE9" wp14:editId="1D582BFD">
                <wp:simplePos x="0" y="0"/>
                <wp:positionH relativeFrom="column">
                  <wp:posOffset>1925955</wp:posOffset>
                </wp:positionH>
                <wp:positionV relativeFrom="paragraph">
                  <wp:posOffset>-26670</wp:posOffset>
                </wp:positionV>
                <wp:extent cx="342900" cy="336550"/>
                <wp:effectExtent l="0" t="0" r="19050" b="25400"/>
                <wp:wrapNone/>
                <wp:docPr id="200909568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365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1919A9A5" id="Ovál 2" o:spid="_x0000_s1026" style="position:absolute;margin-left:151.65pt;margin-top:-2.1pt;width:27pt;height:26.5pt;z-index:252090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" filled="f" strokecolor="black [3213]" strokeweight="1pt">
                <v:stroke joinstyle="miter"/>
              </v:oval>
            </w:pict>
          </mc:Fallback>
        </mc:AlternateContent>
      </w:r>
      <w:r w:rsidR="002D5E58" w:rsidRPr="002A65A5">
        <w:rPr>
          <w:rFonts w:eastAsiaTheme="minorEastAsia"/>
        </w:rPr>
        <w:t>Pro číselnou hodnotu konstanty</w:t>
      </w:r>
      <w:r>
        <w:rPr>
          <w:rFonts w:eastAsiaTheme="minorEastAsia"/>
        </w:rPr>
        <w:t xml:space="preserve">  </w:t>
      </w:r>
      <w:r w:rsidR="002D5E58" w:rsidRPr="002A65A5">
        <w:rPr>
          <w:rFonts w:eastAsiaTheme="minorEastAsi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h</m:t>
            </m:r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</w:rPr>
              <m:t>c</m:t>
            </m:r>
          </m:den>
        </m:f>
      </m:oMath>
      <w:r w:rsidR="002D5E58" w:rsidRPr="002A65A5">
        <w:rPr>
          <w:rFonts w:eastAsiaTheme="minorEastAsia"/>
        </w:rPr>
        <w:t xml:space="preserve"> </w:t>
      </w:r>
      <w:r>
        <w:rPr>
          <w:rFonts w:eastAsiaTheme="minorEastAsia"/>
        </w:rPr>
        <w:t xml:space="preserve"> </w:t>
      </w:r>
      <w:r w:rsidR="00117820">
        <w:rPr>
          <w:rFonts w:eastAsiaTheme="minorEastAsia"/>
        </w:rPr>
        <w:t xml:space="preserve"> </w:t>
      </w:r>
      <w:r w:rsidR="002D5E58" w:rsidRPr="002A65A5">
        <w:rPr>
          <w:rFonts w:eastAsiaTheme="minorEastAsia"/>
        </w:rPr>
        <w:t>dostaneme:</w:t>
      </w:r>
    </w:p>
    <w:tbl>
      <w:tblPr>
        <w:tblStyle w:val="Mkatabulky"/>
        <w:tblW w:w="91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55"/>
        <w:gridCol w:w="286"/>
        <w:gridCol w:w="2187"/>
      </w:tblGrid>
      <w:tr w:rsidR="0029205B" w:rsidRPr="002A65A5" w14:paraId="77EE2DA7" w14:textId="77777777" w:rsidTr="00BB1B68">
        <w:tc>
          <w:tcPr>
            <w:tcW w:w="6655" w:type="dxa"/>
          </w:tcPr>
          <w:p w14:paraId="74EEDA34" w14:textId="77777777" w:rsidR="0029205B" w:rsidRPr="002A65A5" w:rsidRDefault="006077CF" w:rsidP="00DD3FED">
            <w:pPr>
              <w:jc w:val="both"/>
              <w:rPr>
                <w:rFonts w:eastAsiaTheme="minorEastAsia"/>
              </w:rPr>
            </w:pPr>
            <w:r w:rsidRPr="002A65A5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961344" behindDoc="0" locked="0" layoutInCell="1" allowOverlap="1" wp14:anchorId="152B6D8D" wp14:editId="3A14E327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88900</wp:posOffset>
                      </wp:positionV>
                      <wp:extent cx="3967162" cy="571500"/>
                      <wp:effectExtent l="0" t="0" r="14605" b="19050"/>
                      <wp:wrapNone/>
                      <wp:docPr id="454620174" name="Obdélník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67162" cy="5715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AE41BF" id="Obdélník 9" o:spid="_x0000_s1026" style="position:absolute;margin-left:9.4pt;margin-top:7pt;width:312.35pt;height:45pt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" filled="f" strokecolor="#c00000" strokeweight="1.5pt"/>
                  </w:pict>
                </mc:Fallback>
              </mc:AlternateContent>
            </w:r>
          </w:p>
          <w:p w14:paraId="0A35F84D" w14:textId="77777777" w:rsidR="0029205B" w:rsidRPr="002A65A5" w:rsidRDefault="00EC6246" w:rsidP="006077CF">
            <w:pPr>
              <w:ind w:left="44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h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c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6.625×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-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34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 xml:space="preserve"> 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Js</m:t>
                        </m:r>
                      </m:e>
                    </m:d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9.1×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-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31</m:t>
                        </m:r>
                      </m:sup>
                    </m:sSup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kg</m:t>
                        </m:r>
                      </m:e>
                    </m:d>
                    <m:r>
                      <w:rPr>
                        <w:rFonts w:ascii="Cambria Math" w:eastAsiaTheme="minorEastAsia" w:hAnsi="Cambria Math"/>
                      </w:rPr>
                      <m:t>.3×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8</m:t>
                        </m:r>
                      </m:sup>
                    </m:sSup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m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</w:rPr>
                              <m:t>s</m:t>
                            </m:r>
                          </m:e>
                          <m:sup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</w:rPr>
                              <m:t>-1</m:t>
                            </m:r>
                          </m:sup>
                        </m:sSup>
                      </m:e>
                    </m:d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= 2.426×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10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r>
                      <w:rPr>
                        <w:rFonts w:ascii="Cambria Math" w:eastAsiaTheme="minorEastAsia" w:hAnsi="Cambria Math"/>
                      </w:rPr>
                      <m:t>12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m</m:t>
                    </m:r>
                  </m:e>
                </m:d>
              </m:oMath>
            </m:oMathPara>
          </w:p>
          <w:p w14:paraId="53835BBE" w14:textId="77777777" w:rsidR="0029205B" w:rsidRPr="002A65A5" w:rsidRDefault="0029205B" w:rsidP="0029205B">
            <w:pPr>
              <w:ind w:left="447"/>
              <w:jc w:val="both"/>
              <w:rPr>
                <w:rFonts w:eastAsiaTheme="minorEastAsia"/>
              </w:rPr>
            </w:pPr>
          </w:p>
        </w:tc>
        <w:tc>
          <w:tcPr>
            <w:tcW w:w="286" w:type="dxa"/>
          </w:tcPr>
          <w:p w14:paraId="71636395" w14:textId="77777777" w:rsidR="0029205B" w:rsidRPr="002A65A5" w:rsidRDefault="0029205B" w:rsidP="00DD3FED">
            <w:pPr>
              <w:jc w:val="both"/>
              <w:rPr>
                <w:rFonts w:eastAsiaTheme="minorEastAsia"/>
              </w:rPr>
            </w:pPr>
          </w:p>
          <w:p w14:paraId="0CF049FC" w14:textId="77777777" w:rsidR="0029205B" w:rsidRDefault="0029205B" w:rsidP="00DD3FED">
            <w:pPr>
              <w:jc w:val="both"/>
              <w:rPr>
                <w:rFonts w:eastAsiaTheme="minorEastAsia"/>
              </w:rPr>
            </w:pPr>
          </w:p>
          <w:p w14:paraId="79530FF3" w14:textId="77777777" w:rsidR="00611655" w:rsidRPr="002A65A5" w:rsidRDefault="00611655" w:rsidP="00DD3FED">
            <w:pPr>
              <w:jc w:val="both"/>
              <w:rPr>
                <w:rFonts w:eastAsiaTheme="minorEastAsia"/>
              </w:rPr>
            </w:pPr>
          </w:p>
          <w:p w14:paraId="0297E174" w14:textId="77777777" w:rsidR="0029205B" w:rsidRPr="00611655" w:rsidRDefault="0029205B" w:rsidP="00DD3FED">
            <w:pPr>
              <w:jc w:val="both"/>
              <w:rPr>
                <w:rFonts w:eastAsiaTheme="minorEastAsia"/>
                <w:b/>
                <w:bCs/>
              </w:rPr>
            </w:pPr>
            <w:r w:rsidRPr="00611655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2187" w:type="dxa"/>
            <w:vAlign w:val="center"/>
          </w:tcPr>
          <w:p w14:paraId="17B0E281" w14:textId="77777777" w:rsidR="0029205B" w:rsidRPr="002A65A5" w:rsidRDefault="006077CF" w:rsidP="00623843">
            <w:pPr>
              <w:tabs>
                <w:tab w:val="right" w:pos="1551"/>
              </w:tabs>
              <w:jc w:val="both"/>
              <w:rPr>
                <w:rFonts w:eastAsiaTheme="minorEastAsia"/>
              </w:rPr>
            </w:pPr>
            <w:r w:rsidRPr="002A65A5">
              <w:rPr>
                <w:rFonts w:eastAsiaTheme="minorEastAsia"/>
              </w:rPr>
              <w:tab/>
              <w:t>(2.2.28)</w:t>
            </w:r>
          </w:p>
        </w:tc>
      </w:tr>
    </w:tbl>
    <w:p w14:paraId="300BABF9" w14:textId="77777777" w:rsidR="00F25856" w:rsidRPr="002A65A5" w:rsidRDefault="00F25856" w:rsidP="009D0815">
      <w:pPr>
        <w:spacing w:after="0"/>
        <w:jc w:val="both"/>
        <w:rPr>
          <w:rFonts w:eastAsiaTheme="minorEastAsia"/>
        </w:rPr>
      </w:pPr>
      <w:r w:rsidRPr="002A65A5">
        <w:rPr>
          <w:rFonts w:eastAsiaTheme="minorEastAsia"/>
        </w:rPr>
        <w:lastRenderedPageBreak/>
        <w:t>Rovnici (2.2.27) můžeme tedy nakonec přepsat ve tvaru: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411"/>
        <w:gridCol w:w="284"/>
        <w:gridCol w:w="692"/>
        <w:gridCol w:w="2971"/>
      </w:tblGrid>
      <w:tr w:rsidR="004B5194" w:rsidRPr="002A65A5" w14:paraId="61236D5C" w14:textId="77777777" w:rsidTr="00124524">
        <w:tc>
          <w:tcPr>
            <w:tcW w:w="704" w:type="dxa"/>
          </w:tcPr>
          <w:p w14:paraId="4AD12A5A" w14:textId="77777777" w:rsidR="004B5194" w:rsidRPr="002A65A5" w:rsidRDefault="009D2C9B" w:rsidP="00DD3FED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326912" behindDoc="0" locked="0" layoutInCell="1" allowOverlap="1" wp14:anchorId="0101D518" wp14:editId="0E4CE8CC">
                  <wp:simplePos x="0" y="0"/>
                  <wp:positionH relativeFrom="column">
                    <wp:posOffset>72390</wp:posOffset>
                  </wp:positionH>
                  <wp:positionV relativeFrom="paragraph">
                    <wp:posOffset>151765</wp:posOffset>
                  </wp:positionV>
                  <wp:extent cx="147320" cy="328295"/>
                  <wp:effectExtent l="0" t="0" r="5080" b="0"/>
                  <wp:wrapSquare wrapText="bothSides"/>
                  <wp:docPr id="1267140899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411" w:type="dxa"/>
          </w:tcPr>
          <w:p w14:paraId="55528FB1" w14:textId="77777777" w:rsidR="004B5194" w:rsidRPr="002A65A5" w:rsidRDefault="00BF5CF1" w:rsidP="00DD3FED">
            <w:pPr>
              <w:jc w:val="both"/>
              <w:rPr>
                <w:rFonts w:eastAsiaTheme="minorEastAsia"/>
              </w:rPr>
            </w:pPr>
            <w:r w:rsidRPr="002A65A5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966464" behindDoc="0" locked="0" layoutInCell="1" allowOverlap="1" wp14:anchorId="6C7497C3" wp14:editId="76D751E9">
                      <wp:simplePos x="0" y="0"/>
                      <wp:positionH relativeFrom="column">
                        <wp:posOffset>-13652</wp:posOffset>
                      </wp:positionH>
                      <wp:positionV relativeFrom="paragraph">
                        <wp:posOffset>47943</wp:posOffset>
                      </wp:positionV>
                      <wp:extent cx="2695575" cy="557212"/>
                      <wp:effectExtent l="0" t="0" r="28575" b="14605"/>
                      <wp:wrapNone/>
                      <wp:docPr id="1812982522" name="Obdélník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95575" cy="55721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E78280" id="Obdélník 10" o:spid="_x0000_s1026" style="position:absolute;margin-left:-1.05pt;margin-top:3.8pt;width:212.25pt;height:43.85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" filled="f" strokecolor="#c00000" strokeweight="1.5pt"/>
                  </w:pict>
                </mc:Fallback>
              </mc:AlternateContent>
            </w:r>
          </w:p>
          <w:p w14:paraId="5B5F60B3" w14:textId="77777777" w:rsidR="004B5194" w:rsidRPr="002A65A5" w:rsidRDefault="00EC6246" w:rsidP="004B5194">
            <w:pPr>
              <w:ind w:left="175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λ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-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 xml:space="preserve"> 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λ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0</m:t>
                            </m:r>
                          </m:sub>
                        </m:sSub>
                      </m:e>
                    </m:groupChr>
                  </m:e>
                  <m:lim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Δ</m:t>
                    </m:r>
                    <m:r>
                      <w:rPr>
                        <w:rFonts w:ascii="Cambria Math" w:eastAsiaTheme="minorEastAsia" w:hAnsi="Cambria Math"/>
                      </w:rPr>
                      <m:t>λ</m:t>
                    </m:r>
                  </m:lim>
                </m:limLow>
                <m:r>
                  <w:rPr>
                    <w:rFonts w:ascii="Cambria Math" w:eastAsiaTheme="minorEastAsia" w:hAnsi="Cambria Math"/>
                  </w:rPr>
                  <m:t xml:space="preserve"> = 2.426×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10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r>
                      <w:rPr>
                        <w:rFonts w:ascii="Cambria Math" w:eastAsiaTheme="minorEastAsia" w:hAnsi="Cambria Math"/>
                      </w:rPr>
                      <m:t>12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m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1-</m:t>
                    </m:r>
                    <m:func>
                      <m:func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cos</m:t>
                        </m:r>
                      </m:fName>
                      <m:e>
                        <m:r>
                          <w:rPr>
                            <w:rFonts w:ascii="Cambria Math" w:eastAsiaTheme="minorEastAsia" w:hAnsi="Cambria Math"/>
                          </w:rPr>
                          <m:t>ϕ</m:t>
                        </m:r>
                      </m:e>
                    </m:func>
                  </m:e>
                </m:d>
              </m:oMath>
            </m:oMathPara>
          </w:p>
          <w:p w14:paraId="750DA657" w14:textId="77777777" w:rsidR="004B5194" w:rsidRPr="002A65A5" w:rsidRDefault="004B5194" w:rsidP="00DD3FED">
            <w:pPr>
              <w:jc w:val="both"/>
              <w:rPr>
                <w:rFonts w:eastAsiaTheme="minorEastAsia"/>
              </w:rPr>
            </w:pPr>
          </w:p>
        </w:tc>
        <w:tc>
          <w:tcPr>
            <w:tcW w:w="284" w:type="dxa"/>
          </w:tcPr>
          <w:p w14:paraId="27B3465A" w14:textId="77777777" w:rsidR="004B5194" w:rsidRPr="002A65A5" w:rsidRDefault="004B5194" w:rsidP="00DD3FED">
            <w:pPr>
              <w:jc w:val="both"/>
              <w:rPr>
                <w:rFonts w:eastAsiaTheme="minorEastAsia"/>
              </w:rPr>
            </w:pPr>
          </w:p>
          <w:p w14:paraId="239EB028" w14:textId="77777777" w:rsidR="004B5194" w:rsidRDefault="004B5194" w:rsidP="00DD3FED">
            <w:pPr>
              <w:jc w:val="both"/>
              <w:rPr>
                <w:rFonts w:eastAsiaTheme="minorEastAsia"/>
              </w:rPr>
            </w:pPr>
          </w:p>
          <w:p w14:paraId="19D8B09F" w14:textId="77777777" w:rsidR="00EB4DFC" w:rsidRPr="001F7070" w:rsidRDefault="00EB4DFC" w:rsidP="00DD3FED">
            <w:pPr>
              <w:jc w:val="both"/>
              <w:rPr>
                <w:rFonts w:eastAsiaTheme="minorEastAsia"/>
                <w:sz w:val="16"/>
                <w:szCs w:val="16"/>
              </w:rPr>
            </w:pPr>
          </w:p>
          <w:p w14:paraId="28FC7F2E" w14:textId="77777777" w:rsidR="004B5194" w:rsidRPr="004F3956" w:rsidRDefault="004B5194" w:rsidP="00DD3FED">
            <w:pPr>
              <w:jc w:val="both"/>
              <w:rPr>
                <w:rFonts w:eastAsiaTheme="minorEastAsia"/>
                <w:b/>
                <w:bCs/>
              </w:rPr>
            </w:pPr>
            <w:r w:rsidRPr="004F3956">
              <w:rPr>
                <w:rFonts w:eastAsiaTheme="minorEastAsia"/>
                <w:b/>
                <w:bCs/>
              </w:rPr>
              <w:t>,</w:t>
            </w:r>
          </w:p>
        </w:tc>
        <w:tc>
          <w:tcPr>
            <w:tcW w:w="692" w:type="dxa"/>
          </w:tcPr>
          <w:p w14:paraId="79A7E31F" w14:textId="77777777" w:rsidR="004B5194" w:rsidRPr="002A65A5" w:rsidRDefault="009D2C9B" w:rsidP="00DD3FED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328960" behindDoc="0" locked="0" layoutInCell="1" allowOverlap="1" wp14:anchorId="227ED4B5" wp14:editId="1260A6FB">
                  <wp:simplePos x="0" y="0"/>
                  <wp:positionH relativeFrom="column">
                    <wp:posOffset>-33020</wp:posOffset>
                  </wp:positionH>
                  <wp:positionV relativeFrom="paragraph">
                    <wp:posOffset>155575</wp:posOffset>
                  </wp:positionV>
                  <wp:extent cx="147320" cy="328295"/>
                  <wp:effectExtent l="0" t="0" r="5080" b="0"/>
                  <wp:wrapSquare wrapText="bothSides"/>
                  <wp:docPr id="634431398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1" w:type="dxa"/>
            <w:vAlign w:val="center"/>
          </w:tcPr>
          <w:p w14:paraId="38C10D2E" w14:textId="77777777" w:rsidR="004B5194" w:rsidRPr="002A65A5" w:rsidRDefault="0094646B" w:rsidP="00EB4DFC">
            <w:pPr>
              <w:tabs>
                <w:tab w:val="right" w:pos="2399"/>
              </w:tabs>
              <w:rPr>
                <w:rFonts w:eastAsiaTheme="minorEastAsia"/>
              </w:rPr>
            </w:pPr>
            <w:r w:rsidRPr="002A65A5">
              <w:rPr>
                <w:rFonts w:eastAsiaTheme="minorEastAsia"/>
              </w:rPr>
              <w:tab/>
              <w:t>(2.2.29)</w:t>
            </w:r>
          </w:p>
        </w:tc>
      </w:tr>
    </w:tbl>
    <w:p w14:paraId="27273F7C" w14:textId="6AA968A1" w:rsidR="009D0815" w:rsidRPr="002A65A5" w:rsidRDefault="009D0815" w:rsidP="006979F1">
      <w:pPr>
        <w:spacing w:after="0"/>
        <w:jc w:val="both"/>
        <w:rPr>
          <w:rFonts w:eastAsiaTheme="minorEastAsia"/>
        </w:rPr>
      </w:pPr>
      <w:r w:rsidRPr="002A65A5">
        <w:rPr>
          <w:rFonts w:eastAsiaTheme="minorEastAsia"/>
        </w:rPr>
        <w:t xml:space="preserve">což je opět </w:t>
      </w:r>
      <w:r w:rsidRPr="00AF6F54">
        <w:rPr>
          <w:rFonts w:eastAsiaTheme="minorEastAsia"/>
          <w:u w:val="wave"/>
        </w:rPr>
        <w:t>naprost</w:t>
      </w:r>
      <w:r w:rsidR="00AF6F54" w:rsidRPr="00AF6F54">
        <w:rPr>
          <w:rFonts w:eastAsiaTheme="minorEastAsia"/>
          <w:u w:val="wave"/>
        </w:rPr>
        <w:t>ý</w:t>
      </w:r>
      <w:r w:rsidRPr="00AF6F54">
        <w:rPr>
          <w:rFonts w:eastAsiaTheme="minorEastAsia"/>
          <w:u w:val="wave"/>
        </w:rPr>
        <w:t xml:space="preserve"> kvantitativní souhlas s</w:t>
      </w:r>
      <w:r w:rsidR="00AF6F54" w:rsidRPr="00AF6F54">
        <w:rPr>
          <w:rFonts w:eastAsiaTheme="minorEastAsia"/>
          <w:u w:val="wave"/>
        </w:rPr>
        <w:t> </w:t>
      </w:r>
      <w:r w:rsidRPr="00AF6F54">
        <w:rPr>
          <w:rFonts w:eastAsiaTheme="minorEastAsia"/>
          <w:u w:val="wave"/>
        </w:rPr>
        <w:t>exp</w:t>
      </w:r>
      <w:r w:rsidR="00AF6F54" w:rsidRPr="00AF6F54">
        <w:rPr>
          <w:rFonts w:eastAsiaTheme="minorEastAsia"/>
          <w:u w:val="wave"/>
        </w:rPr>
        <w:t>!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284"/>
        <w:gridCol w:w="4247"/>
      </w:tblGrid>
      <w:tr w:rsidR="003478F0" w:rsidRPr="002A65A5" w14:paraId="6260DC19" w14:textId="77777777" w:rsidTr="00D01B04">
        <w:tc>
          <w:tcPr>
            <w:tcW w:w="4531" w:type="dxa"/>
          </w:tcPr>
          <w:p w14:paraId="5A03A508" w14:textId="09D7A422" w:rsidR="0070708E" w:rsidRDefault="0070708E" w:rsidP="00DD3FED">
            <w:pPr>
              <w:jc w:val="both"/>
              <w:rPr>
                <w:rFonts w:eastAsiaTheme="minorEastAsia"/>
                <w:b/>
                <w:iCs/>
                <w:noProof/>
                <w:sz w:val="16"/>
                <w:szCs w:val="16"/>
              </w:rPr>
            </w:pPr>
            <w:r w:rsidRPr="002A65A5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969536" behindDoc="0" locked="0" layoutInCell="1" allowOverlap="1" wp14:anchorId="488446C0" wp14:editId="3A874E3A">
                      <wp:simplePos x="0" y="0"/>
                      <wp:positionH relativeFrom="column">
                        <wp:posOffset>114301</wp:posOffset>
                      </wp:positionH>
                      <wp:positionV relativeFrom="paragraph">
                        <wp:posOffset>71755</wp:posOffset>
                      </wp:positionV>
                      <wp:extent cx="2624138" cy="1552575"/>
                      <wp:effectExtent l="0" t="0" r="24130" b="28575"/>
                      <wp:wrapNone/>
                      <wp:docPr id="222011586" name="Obdélník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24138" cy="15525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8271AC" id="Obdélník 13" o:spid="_x0000_s1026" style="position:absolute;margin-left:9pt;margin-top:5.65pt;width:206.65pt;height:122.25pt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40FADB22" w14:textId="7B0F0249" w:rsidR="0070613B" w:rsidRPr="0070613B" w:rsidRDefault="00BE0126" w:rsidP="00DD3FED">
            <w:pPr>
              <w:jc w:val="both"/>
              <w:rPr>
                <w:rFonts w:eastAsiaTheme="minorEastAsia"/>
                <w:b/>
                <w:i/>
                <w:noProof/>
                <w:sz w:val="16"/>
                <w:szCs w:val="16"/>
              </w:rPr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30720" behindDoc="0" locked="0" layoutInCell="1" allowOverlap="1" wp14:anchorId="3764C034" wp14:editId="73915234">
                      <wp:simplePos x="0" y="0"/>
                      <wp:positionH relativeFrom="column">
                        <wp:posOffset>1310957</wp:posOffset>
                      </wp:positionH>
                      <wp:positionV relativeFrom="paragraph">
                        <wp:posOffset>236855</wp:posOffset>
                      </wp:positionV>
                      <wp:extent cx="99695" cy="590550"/>
                      <wp:effectExtent l="0" t="0" r="14605" b="19050"/>
                      <wp:wrapNone/>
                      <wp:docPr id="813544735" name="Volný tvar: obrazec 5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695" cy="590550"/>
                              </a:xfrm>
                              <a:custGeom>
                                <a:avLst/>
                                <a:gdLst>
                                  <a:gd name="connsiteX0" fmla="*/ 0 w 123825"/>
                                  <a:gd name="connsiteY0" fmla="*/ 662871 h 662871"/>
                                  <a:gd name="connsiteX1" fmla="*/ 23813 w 123825"/>
                                  <a:gd name="connsiteY1" fmla="*/ 610483 h 662871"/>
                                  <a:gd name="connsiteX2" fmla="*/ 33338 w 123825"/>
                                  <a:gd name="connsiteY2" fmla="*/ 553333 h 662871"/>
                                  <a:gd name="connsiteX3" fmla="*/ 66675 w 123825"/>
                                  <a:gd name="connsiteY3" fmla="*/ 67558 h 662871"/>
                                  <a:gd name="connsiteX4" fmla="*/ 95250 w 123825"/>
                                  <a:gd name="connsiteY4" fmla="*/ 53271 h 662871"/>
                                  <a:gd name="connsiteX5" fmla="*/ 104775 w 123825"/>
                                  <a:gd name="connsiteY5" fmla="*/ 529521 h 662871"/>
                                  <a:gd name="connsiteX6" fmla="*/ 114300 w 123825"/>
                                  <a:gd name="connsiteY6" fmla="*/ 605721 h 662871"/>
                                  <a:gd name="connsiteX7" fmla="*/ 123825 w 123825"/>
                                  <a:gd name="connsiteY7" fmla="*/ 662871 h 66287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</a:cxnLst>
                                <a:rect l="l" t="t" r="r" b="b"/>
                                <a:pathLst>
                                  <a:path w="123825" h="662871">
                                    <a:moveTo>
                                      <a:pt x="0" y="662871"/>
                                    </a:moveTo>
                                    <a:cubicBezTo>
                                      <a:pt x="9128" y="645805"/>
                                      <a:pt x="18257" y="628739"/>
                                      <a:pt x="23813" y="610483"/>
                                    </a:cubicBezTo>
                                    <a:cubicBezTo>
                                      <a:pt x="29369" y="592227"/>
                                      <a:pt x="26194" y="643820"/>
                                      <a:pt x="33338" y="553333"/>
                                    </a:cubicBezTo>
                                    <a:cubicBezTo>
                                      <a:pt x="40482" y="462846"/>
                                      <a:pt x="56356" y="150902"/>
                                      <a:pt x="66675" y="67558"/>
                                    </a:cubicBezTo>
                                    <a:cubicBezTo>
                                      <a:pt x="76994" y="-15786"/>
                                      <a:pt x="88900" y="-23723"/>
                                      <a:pt x="95250" y="53271"/>
                                    </a:cubicBezTo>
                                    <a:cubicBezTo>
                                      <a:pt x="101600" y="130265"/>
                                      <a:pt x="101600" y="437446"/>
                                      <a:pt x="104775" y="529521"/>
                                    </a:cubicBezTo>
                                    <a:cubicBezTo>
                                      <a:pt x="107950" y="621596"/>
                                      <a:pt x="111125" y="583496"/>
                                      <a:pt x="114300" y="605721"/>
                                    </a:cubicBezTo>
                                    <a:cubicBezTo>
                                      <a:pt x="117475" y="627946"/>
                                      <a:pt x="120650" y="645408"/>
                                      <a:pt x="123825" y="662871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0EF384" id="Volný tvar: obrazec 540" o:spid="_x0000_s1026" style="position:absolute;margin-left:103.2pt;margin-top:18.65pt;width:7.85pt;height:46.5pt;z-index:25283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6628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" path="m,662871c9128,645805,18257,628739,23813,610483v5556,-18256,2381,33337,9525,-57150c40482,462846,56356,150902,66675,67558,76994,-15786,88900,-23723,95250,53271v6350,76994,6350,384175,9525,476250c107950,621596,111125,583496,114300,605721v3175,22225,6350,39687,9525,57150e" filled="f" strokecolor="#030e13 [484]" strokeweight="1.5pt">
                      <v:stroke joinstyle="miter"/>
                      <v:path arrowok="t" o:connecttype="custom" o:connectlocs="0,590550;19173,543878;26841,492963;53682,60187;76688,47459;84357,471749;92026,539635;99695,590550" o:connectangles="0,0,0,0,0,0,0,0"/>
                    </v:shape>
                  </w:pict>
                </mc:Fallback>
              </mc:AlternateContent>
            </w:r>
            <w:r w:rsidR="0070613B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27648" behindDoc="0" locked="0" layoutInCell="1" allowOverlap="1" wp14:anchorId="2831F5A6" wp14:editId="48856DFB">
                      <wp:simplePos x="0" y="0"/>
                      <wp:positionH relativeFrom="column">
                        <wp:posOffset>622300</wp:posOffset>
                      </wp:positionH>
                      <wp:positionV relativeFrom="paragraph">
                        <wp:posOffset>105093</wp:posOffset>
                      </wp:positionV>
                      <wp:extent cx="0" cy="723900"/>
                      <wp:effectExtent l="76200" t="38100" r="57150" b="19050"/>
                      <wp:wrapNone/>
                      <wp:docPr id="1110841212" name="Přímá spojnice se šipkou 3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72390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F1B79D9" id="Přímá spojnice se šipkou 341" o:spid="_x0000_s1026" type="#_x0000_t32" style="position:absolute;margin-left:49pt;margin-top:8.3pt;width:0;height:57pt;flip:y;z-index:252827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36C59683" w14:textId="14F17C0D" w:rsidR="0070613B" w:rsidRPr="0070613B" w:rsidRDefault="00EC6246" w:rsidP="0070613B">
            <w:pPr>
              <w:ind w:left="454"/>
              <w:jc w:val="both"/>
              <w:rPr>
                <w:rFonts w:eastAsiaTheme="minorEastAsia"/>
                <w:b/>
                <w:i/>
                <w:noProof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Theme="minorEastAsia" w:hAnsi="Cambria Math"/>
                        <w:b/>
                        <w:i/>
                        <w:noProof/>
                        <w:sz w:val="16"/>
                        <w:szCs w:val="16"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b/>
                        <w:i/>
                        <w:iCs/>
                        <w:noProof/>
                        <w:sz w:val="16"/>
                        <w:szCs w:val="16"/>
                      </w:rPr>
                      <m:t>d</m:t>
                    </m:r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I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b/>
                        <w:i/>
                        <w:iCs/>
                        <w:noProof/>
                        <w:sz w:val="16"/>
                        <w:szCs w:val="16"/>
                      </w:rPr>
                      <m:t>d</m:t>
                    </m:r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λ</m:t>
                    </m:r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b/>
                        <w:i/>
                        <w:noProof/>
                        <w:sz w:val="16"/>
                        <w:szCs w:val="16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λ</m:t>
                    </m:r>
                  </m:e>
                </m:d>
              </m:oMath>
            </m:oMathPara>
          </w:p>
          <w:p w14:paraId="0F18F029" w14:textId="6C78F80D" w:rsidR="0070613B" w:rsidRPr="00BE0126" w:rsidRDefault="00BE0126" w:rsidP="00DD3FED">
            <w:pPr>
              <w:jc w:val="both"/>
              <w:rPr>
                <w:rFonts w:eastAsiaTheme="minorEastAsia"/>
                <w:b/>
                <w:i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iCs/>
                <w:noProof/>
                <w:sz w:val="16"/>
                <w:szCs w:val="16"/>
              </w:rPr>
              <w:tab/>
            </w:r>
            <w:r>
              <w:rPr>
                <w:rFonts w:eastAsiaTheme="minorEastAsia"/>
                <w:b/>
                <w:iCs/>
                <w:noProof/>
                <w:sz w:val="16"/>
                <w:szCs w:val="16"/>
              </w:rPr>
              <w:tab/>
            </w:r>
            <w:r w:rsidR="00315FBF">
              <w:rPr>
                <w:rFonts w:eastAsiaTheme="minorEastAsia"/>
                <w:b/>
                <w:iCs/>
                <w:noProof/>
                <w:sz w:val="16"/>
                <w:szCs w:val="16"/>
              </w:rPr>
              <w:t xml:space="preserve"> </w:t>
            </w:r>
            <w:r w:rsidRPr="00BE0126">
              <w:rPr>
                <w:rFonts w:eastAsiaTheme="minorEastAsia"/>
                <w:b/>
                <w:i/>
                <w:noProof/>
                <w:sz w:val="16"/>
                <w:szCs w:val="16"/>
              </w:rPr>
              <w:sym w:font="Symbol" w:char="F066"/>
            </w:r>
          </w:p>
          <w:p w14:paraId="0FA2C361" w14:textId="7BBEA7D3" w:rsidR="0070613B" w:rsidRPr="0070613B" w:rsidRDefault="0070613B" w:rsidP="00DD3FED">
            <w:pPr>
              <w:jc w:val="both"/>
              <w:rPr>
                <w:rFonts w:eastAsiaTheme="minorEastAsia"/>
                <w:b/>
                <w:i/>
                <w:noProof/>
                <w:sz w:val="16"/>
                <w:szCs w:val="16"/>
              </w:rPr>
            </w:pPr>
          </w:p>
          <w:p w14:paraId="6C66A8C5" w14:textId="34E3C2B8" w:rsidR="0070613B" w:rsidRPr="0070613B" w:rsidRDefault="0070613B" w:rsidP="00DD3FED">
            <w:pPr>
              <w:jc w:val="both"/>
              <w:rPr>
                <w:rFonts w:eastAsiaTheme="minorEastAsia"/>
                <w:b/>
                <w:i/>
                <w:noProof/>
                <w:sz w:val="16"/>
                <w:szCs w:val="16"/>
              </w:rPr>
            </w:pPr>
          </w:p>
          <w:p w14:paraId="3303D44A" w14:textId="1D74A9E3" w:rsidR="0070613B" w:rsidRDefault="005C63F5" w:rsidP="0070613B">
            <w:pPr>
              <w:ind w:left="1447"/>
              <w:jc w:val="both"/>
              <w:rPr>
                <w:rFonts w:eastAsiaTheme="minorEastAsia"/>
                <w:b/>
                <w:i/>
                <w:noProof/>
                <w:sz w:val="16"/>
                <w:szCs w:val="16"/>
              </w:rPr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35840" behindDoc="0" locked="0" layoutInCell="1" allowOverlap="1" wp14:anchorId="61B39ED6" wp14:editId="43CACE8C">
                      <wp:simplePos x="0" y="0"/>
                      <wp:positionH relativeFrom="column">
                        <wp:posOffset>905510</wp:posOffset>
                      </wp:positionH>
                      <wp:positionV relativeFrom="paragraph">
                        <wp:posOffset>53975</wp:posOffset>
                      </wp:positionV>
                      <wp:extent cx="99695" cy="45085"/>
                      <wp:effectExtent l="0" t="0" r="14605" b="12065"/>
                      <wp:wrapNone/>
                      <wp:docPr id="488872125" name="Volný tvar: obrazec 5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695" cy="45085"/>
                              </a:xfrm>
                              <a:custGeom>
                                <a:avLst/>
                                <a:gdLst>
                                  <a:gd name="connsiteX0" fmla="*/ 0 w 123825"/>
                                  <a:gd name="connsiteY0" fmla="*/ 662871 h 662871"/>
                                  <a:gd name="connsiteX1" fmla="*/ 23813 w 123825"/>
                                  <a:gd name="connsiteY1" fmla="*/ 610483 h 662871"/>
                                  <a:gd name="connsiteX2" fmla="*/ 33338 w 123825"/>
                                  <a:gd name="connsiteY2" fmla="*/ 553333 h 662871"/>
                                  <a:gd name="connsiteX3" fmla="*/ 66675 w 123825"/>
                                  <a:gd name="connsiteY3" fmla="*/ 67558 h 662871"/>
                                  <a:gd name="connsiteX4" fmla="*/ 95250 w 123825"/>
                                  <a:gd name="connsiteY4" fmla="*/ 53271 h 662871"/>
                                  <a:gd name="connsiteX5" fmla="*/ 104775 w 123825"/>
                                  <a:gd name="connsiteY5" fmla="*/ 529521 h 662871"/>
                                  <a:gd name="connsiteX6" fmla="*/ 114300 w 123825"/>
                                  <a:gd name="connsiteY6" fmla="*/ 605721 h 662871"/>
                                  <a:gd name="connsiteX7" fmla="*/ 123825 w 123825"/>
                                  <a:gd name="connsiteY7" fmla="*/ 662871 h 66287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</a:cxnLst>
                                <a:rect l="l" t="t" r="r" b="b"/>
                                <a:pathLst>
                                  <a:path w="123825" h="662871">
                                    <a:moveTo>
                                      <a:pt x="0" y="662871"/>
                                    </a:moveTo>
                                    <a:cubicBezTo>
                                      <a:pt x="9128" y="645805"/>
                                      <a:pt x="18257" y="628739"/>
                                      <a:pt x="23813" y="610483"/>
                                    </a:cubicBezTo>
                                    <a:cubicBezTo>
                                      <a:pt x="29369" y="592227"/>
                                      <a:pt x="26194" y="643820"/>
                                      <a:pt x="33338" y="553333"/>
                                    </a:cubicBezTo>
                                    <a:cubicBezTo>
                                      <a:pt x="40482" y="462846"/>
                                      <a:pt x="56356" y="150902"/>
                                      <a:pt x="66675" y="67558"/>
                                    </a:cubicBezTo>
                                    <a:cubicBezTo>
                                      <a:pt x="76994" y="-15786"/>
                                      <a:pt x="88900" y="-23723"/>
                                      <a:pt x="95250" y="53271"/>
                                    </a:cubicBezTo>
                                    <a:cubicBezTo>
                                      <a:pt x="101600" y="130265"/>
                                      <a:pt x="101600" y="437446"/>
                                      <a:pt x="104775" y="529521"/>
                                    </a:cubicBezTo>
                                    <a:cubicBezTo>
                                      <a:pt x="107950" y="621596"/>
                                      <a:pt x="111125" y="583496"/>
                                      <a:pt x="114300" y="605721"/>
                                    </a:cubicBezTo>
                                    <a:cubicBezTo>
                                      <a:pt x="117475" y="627946"/>
                                      <a:pt x="120650" y="645408"/>
                                      <a:pt x="123825" y="662871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525B25" id="Volný tvar: obrazec 540" o:spid="_x0000_s1026" style="position:absolute;margin-left:71.3pt;margin-top:4.25pt;width:7.85pt;height:3.55pt;z-index:25283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6628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" path="m,662871c9128,645805,18257,628739,23813,610483v5556,-18256,2381,33337,9525,-57150c40482,462846,56356,150902,66675,67558,76994,-15786,88900,-23723,95250,53271v6350,76994,6350,384175,9525,476250c107950,621596,111125,583496,114300,605721v3175,22225,6350,39687,9525,57150e" filled="f" strokecolor="#030e13 [484]" strokeweight="1.5pt">
                      <v:stroke joinstyle="miter"/>
                      <v:path arrowok="t" o:connecttype="custom" o:connectlocs="0,45085;19173,41522;26841,37635;53682,4595;76688,3623;84357,36015;92026,41198;99695,45085" o:connectangles="0,0,0,0,0,0,0,0"/>
                    </v:shape>
                  </w:pict>
                </mc:Fallback>
              </mc:AlternateContent>
            </w:r>
            <w:r w:rsidR="009719FC" w:rsidRPr="0070613B">
              <w:rPr>
                <w:rFonts w:eastAsiaTheme="minorEastAsia"/>
                <w:b/>
                <w:i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968512" behindDoc="0" locked="0" layoutInCell="1" allowOverlap="1" wp14:anchorId="12102EAB" wp14:editId="09FF13DA">
                      <wp:simplePos x="0" y="0"/>
                      <wp:positionH relativeFrom="column">
                        <wp:posOffset>1107361</wp:posOffset>
                      </wp:positionH>
                      <wp:positionV relativeFrom="paragraph">
                        <wp:posOffset>122951</wp:posOffset>
                      </wp:positionV>
                      <wp:extent cx="94616" cy="424339"/>
                      <wp:effectExtent l="6668" t="0" r="26352" b="26353"/>
                      <wp:wrapNone/>
                      <wp:docPr id="871505641" name="Levá složená závorka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94616" cy="424339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48E903" id="Levá složená závorka 12" o:spid="_x0000_s1026" type="#_x0000_t87" style="position:absolute;margin-left:87.2pt;margin-top:9.7pt;width:7.45pt;height:33.4pt;rotation:-90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" adj="401" strokecolor="black [3200]">
                      <v:stroke joinstyle="miter"/>
                    </v:shape>
                  </w:pict>
                </mc:Fallback>
              </mc:AlternateContent>
            </w:r>
            <w:r w:rsidR="009719FC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36864" behindDoc="0" locked="0" layoutInCell="1" allowOverlap="1" wp14:anchorId="3C40F534" wp14:editId="1FA62449">
                      <wp:simplePos x="0" y="0"/>
                      <wp:positionH relativeFrom="column">
                        <wp:posOffset>1004570</wp:posOffset>
                      </wp:positionH>
                      <wp:positionV relativeFrom="paragraph">
                        <wp:posOffset>98108</wp:posOffset>
                      </wp:positionV>
                      <wp:extent cx="305118" cy="0"/>
                      <wp:effectExtent l="0" t="0" r="0" b="0"/>
                      <wp:wrapNone/>
                      <wp:docPr id="1258440193" name="Přímá spojnice 3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5118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26AA38F" id="Přímá spojnice 345" o:spid="_x0000_s1026" style="position:absolute;z-index:252836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1pt,7.75pt" to="103.1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BE0126">
              <w:rPr>
                <w:rFonts w:eastAsiaTheme="minorEastAsia"/>
                <w:b/>
                <w:i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33792" behindDoc="0" locked="0" layoutInCell="1" allowOverlap="1" wp14:anchorId="26C3F309" wp14:editId="01EDEB05">
                      <wp:simplePos x="0" y="0"/>
                      <wp:positionH relativeFrom="column">
                        <wp:posOffset>966470</wp:posOffset>
                      </wp:positionH>
                      <wp:positionV relativeFrom="paragraph">
                        <wp:posOffset>54610</wp:posOffset>
                      </wp:positionV>
                      <wp:extent cx="0" cy="84455"/>
                      <wp:effectExtent l="0" t="0" r="38100" b="29845"/>
                      <wp:wrapNone/>
                      <wp:docPr id="1888574517" name="Přímá spojnice 3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445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AC631DD" id="Přímá spojnice 344" o:spid="_x0000_s1026" style="position:absolute;z-index:252833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1pt,4.3pt" to="76.1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 w:rsidR="00BE0126">
              <w:rPr>
                <w:rFonts w:eastAsiaTheme="minorEastAsia"/>
                <w:b/>
                <w:i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31744" behindDoc="0" locked="0" layoutInCell="1" allowOverlap="1" wp14:anchorId="6CCC43C8" wp14:editId="43933891">
                      <wp:simplePos x="0" y="0"/>
                      <wp:positionH relativeFrom="column">
                        <wp:posOffset>1368107</wp:posOffset>
                      </wp:positionH>
                      <wp:positionV relativeFrom="paragraph">
                        <wp:posOffset>58420</wp:posOffset>
                      </wp:positionV>
                      <wp:extent cx="0" cy="84455"/>
                      <wp:effectExtent l="0" t="0" r="38100" b="29845"/>
                      <wp:wrapNone/>
                      <wp:docPr id="1405083846" name="Přímá spojnice 3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445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CEA7BF3" id="Přímá spojnice 344" o:spid="_x0000_s1026" style="position:absolute;z-index:25283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7.7pt,4.6pt" to="107.7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 w:rsidR="0070613B">
              <w:rPr>
                <w:rFonts w:eastAsiaTheme="minorEastAsia"/>
                <w:b/>
                <w:i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28672" behindDoc="0" locked="0" layoutInCell="1" allowOverlap="1" wp14:anchorId="52982A88" wp14:editId="683CE4AB">
                      <wp:simplePos x="0" y="0"/>
                      <wp:positionH relativeFrom="column">
                        <wp:posOffset>357187</wp:posOffset>
                      </wp:positionH>
                      <wp:positionV relativeFrom="paragraph">
                        <wp:posOffset>101283</wp:posOffset>
                      </wp:positionV>
                      <wp:extent cx="2105025" cy="0"/>
                      <wp:effectExtent l="0" t="76200" r="9525" b="95250"/>
                      <wp:wrapNone/>
                      <wp:docPr id="777358509" name="Přímá spojnice se šipkou 3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0502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452D74" id="Přímá spojnice se šipkou 342" o:spid="_x0000_s1026" type="#_x0000_t32" style="position:absolute;margin-left:28.1pt;margin-top:8pt;width:165.75pt;height:0;z-index:252828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07FC9051" w14:textId="4F48A7CF" w:rsidR="0070613B" w:rsidRPr="0070613B" w:rsidRDefault="0070613B" w:rsidP="0070613B">
            <w:pPr>
              <w:ind w:left="1447"/>
              <w:jc w:val="both"/>
              <w:rPr>
                <w:rFonts w:eastAsiaTheme="minorEastAsia"/>
                <w:b/>
                <w:i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i/>
                <w:noProof/>
                <w:sz w:val="16"/>
                <w:szCs w:val="16"/>
              </w:rPr>
              <w:sym w:font="Symbol" w:char="F06C"/>
            </w:r>
            <w:r>
              <w:rPr>
                <w:rFonts w:eastAsiaTheme="minorEastAsia"/>
                <w:b/>
                <w:iCs/>
                <w:noProof/>
                <w:sz w:val="16"/>
                <w:szCs w:val="16"/>
                <w:vertAlign w:val="subscript"/>
              </w:rPr>
              <w:t>0</w:t>
            </w:r>
            <w:r>
              <w:rPr>
                <w:rFonts w:eastAsiaTheme="minorEastAsia"/>
                <w:b/>
                <w:iCs/>
                <w:noProof/>
                <w:sz w:val="16"/>
                <w:szCs w:val="16"/>
              </w:rPr>
              <w:tab/>
            </w:r>
            <w:r w:rsidRPr="003D20FA">
              <w:rPr>
                <w:rFonts w:eastAsiaTheme="minorEastAsia"/>
                <w:b/>
                <w:i/>
                <w:noProof/>
                <w:sz w:val="16"/>
                <w:szCs w:val="16"/>
              </w:rPr>
              <w:sym w:font="Symbol" w:char="F06C"/>
            </w:r>
            <w:r>
              <w:rPr>
                <w:rFonts w:eastAsiaTheme="minorEastAsia"/>
                <w:b/>
                <w:iCs/>
                <w:noProof/>
                <w:sz w:val="16"/>
                <w:szCs w:val="16"/>
              </w:rPr>
              <w:tab/>
            </w:r>
            <w:r w:rsidR="00BE0126">
              <w:rPr>
                <w:rFonts w:eastAsiaTheme="minorEastAsia"/>
                <w:b/>
                <w:iCs/>
                <w:noProof/>
                <w:sz w:val="16"/>
                <w:szCs w:val="16"/>
              </w:rPr>
              <w:tab/>
            </w:r>
            <w:r w:rsidR="00315FBF">
              <w:rPr>
                <w:rFonts w:eastAsiaTheme="minorEastAsia"/>
                <w:b/>
                <w:iCs/>
                <w:noProof/>
                <w:sz w:val="16"/>
                <w:szCs w:val="16"/>
              </w:rPr>
              <w:t xml:space="preserve">   </w:t>
            </w:r>
            <w:r w:rsidRPr="003D20FA">
              <w:rPr>
                <w:rFonts w:eastAsiaTheme="minorEastAsia"/>
                <w:b/>
                <w:i/>
                <w:noProof/>
                <w:sz w:val="16"/>
                <w:szCs w:val="16"/>
              </w:rPr>
              <w:sym w:font="Symbol" w:char="F06C"/>
            </w:r>
          </w:p>
          <w:p w14:paraId="06D1AFAC" w14:textId="65A47EC3" w:rsidR="0070613B" w:rsidRDefault="0070613B" w:rsidP="00DD3FED">
            <w:pPr>
              <w:jc w:val="both"/>
              <w:rPr>
                <w:rFonts w:eastAsiaTheme="minorEastAsia"/>
                <w:b/>
                <w:iCs/>
                <w:sz w:val="16"/>
                <w:szCs w:val="16"/>
              </w:rPr>
            </w:pPr>
          </w:p>
          <w:p w14:paraId="27BB4274" w14:textId="05B3D1B5" w:rsidR="003478F0" w:rsidRPr="0070708E" w:rsidRDefault="003478F0" w:rsidP="00DD3FED">
            <w:pPr>
              <w:jc w:val="both"/>
              <w:rPr>
                <w:rFonts w:eastAsiaTheme="minorEastAsia"/>
                <w:b/>
                <w:iCs/>
                <w:sz w:val="16"/>
                <w:szCs w:val="16"/>
              </w:rPr>
            </w:pPr>
          </w:p>
          <w:p w14:paraId="671B887F" w14:textId="606BD538" w:rsidR="009719FC" w:rsidRPr="00315FBF" w:rsidRDefault="009719FC" w:rsidP="009719FC">
            <w:pPr>
              <w:ind w:left="454"/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18"/>
                    <w:szCs w:val="18"/>
                  </w:rPr>
                  <m:t>Δ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18"/>
                    <w:szCs w:val="18"/>
                  </w:rPr>
                  <m:t>λ=λ-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λ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0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18"/>
                    <w:szCs w:val="18"/>
                  </w:rPr>
                  <m:t>=2.426×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10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-12</m:t>
                    </m:r>
                  </m:sup>
                </m:sSup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dPr>
                  <m:e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b/>
                        <w:bCs/>
                        <w:sz w:val="18"/>
                        <w:szCs w:val="18"/>
                      </w:rPr>
                      <m:t>m</m:t>
                    </m:r>
                  </m:e>
                </m:d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18"/>
                    <w:szCs w:val="18"/>
                  </w:rPr>
                  <m:t xml:space="preserve">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1-</m:t>
                    </m:r>
                    <m:func>
                      <m:func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funcPr>
                      <m:fNam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cos</m:t>
                        </m:r>
                      </m:fName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ϕ</m:t>
                        </m:r>
                      </m:e>
                    </m:func>
                  </m:e>
                </m:d>
              </m:oMath>
            </m:oMathPara>
          </w:p>
          <w:p w14:paraId="1E1039A1" w14:textId="77777777" w:rsidR="00F914BA" w:rsidRPr="002A65A5" w:rsidRDefault="00F914BA" w:rsidP="0070613B">
            <w:pPr>
              <w:ind w:left="454"/>
              <w:jc w:val="both"/>
              <w:rPr>
                <w:rFonts w:eastAsiaTheme="minorEastAsia"/>
              </w:rPr>
            </w:pPr>
          </w:p>
        </w:tc>
        <w:tc>
          <w:tcPr>
            <w:tcW w:w="284" w:type="dxa"/>
          </w:tcPr>
          <w:p w14:paraId="6F7FA343" w14:textId="77777777" w:rsidR="003478F0" w:rsidRPr="002A65A5" w:rsidRDefault="003478F0" w:rsidP="00DD3FED">
            <w:pPr>
              <w:jc w:val="both"/>
              <w:rPr>
                <w:rFonts w:eastAsiaTheme="minorEastAsia"/>
              </w:rPr>
            </w:pPr>
          </w:p>
          <w:p w14:paraId="0EA73003" w14:textId="77777777" w:rsidR="00CD1CF8" w:rsidRPr="002A65A5" w:rsidRDefault="00CD1CF8" w:rsidP="00DD3FED">
            <w:pPr>
              <w:jc w:val="both"/>
              <w:rPr>
                <w:rFonts w:eastAsiaTheme="minorEastAsia"/>
              </w:rPr>
            </w:pPr>
          </w:p>
          <w:p w14:paraId="3EE9A181" w14:textId="77777777" w:rsidR="00CD1CF8" w:rsidRPr="002A65A5" w:rsidRDefault="00CD1CF8" w:rsidP="00DD3FED">
            <w:pPr>
              <w:jc w:val="both"/>
              <w:rPr>
                <w:rFonts w:eastAsiaTheme="minorEastAsia"/>
              </w:rPr>
            </w:pPr>
          </w:p>
          <w:p w14:paraId="23E5B778" w14:textId="77777777" w:rsidR="00CD1CF8" w:rsidRPr="002A65A5" w:rsidRDefault="00CD1CF8" w:rsidP="00DD3FED">
            <w:pPr>
              <w:jc w:val="both"/>
              <w:rPr>
                <w:rFonts w:eastAsiaTheme="minorEastAsia"/>
              </w:rPr>
            </w:pPr>
          </w:p>
          <w:p w14:paraId="3EBC35C2" w14:textId="006E5DC6" w:rsidR="00CD1CF8" w:rsidRPr="002A65A5" w:rsidRDefault="00CD1CF8" w:rsidP="00DD3FED">
            <w:pPr>
              <w:jc w:val="both"/>
              <w:rPr>
                <w:rFonts w:eastAsiaTheme="minorEastAsia"/>
              </w:rPr>
            </w:pPr>
          </w:p>
          <w:p w14:paraId="55673209" w14:textId="77777777" w:rsidR="00CD1CF8" w:rsidRPr="002A65A5" w:rsidRDefault="00CD1CF8" w:rsidP="00DD3FED">
            <w:pPr>
              <w:jc w:val="both"/>
              <w:rPr>
                <w:rFonts w:eastAsiaTheme="minorEastAsia"/>
              </w:rPr>
            </w:pPr>
          </w:p>
          <w:p w14:paraId="72F765F3" w14:textId="77777777" w:rsidR="00CD1CF8" w:rsidRPr="002A65A5" w:rsidRDefault="00CD1CF8" w:rsidP="00DD3FED">
            <w:pPr>
              <w:jc w:val="both"/>
              <w:rPr>
                <w:rFonts w:eastAsiaTheme="minorEastAsia"/>
              </w:rPr>
            </w:pPr>
          </w:p>
          <w:p w14:paraId="180EFD96" w14:textId="7F4865F2" w:rsidR="00CD1CF8" w:rsidRDefault="00CD1CF8" w:rsidP="00DD3FED">
            <w:pPr>
              <w:jc w:val="both"/>
              <w:rPr>
                <w:rFonts w:eastAsiaTheme="minorEastAsia"/>
              </w:rPr>
            </w:pPr>
          </w:p>
          <w:p w14:paraId="21060129" w14:textId="77777777" w:rsidR="0070708E" w:rsidRPr="00D01B04" w:rsidRDefault="0070708E" w:rsidP="00DD3FED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  <w:p w14:paraId="122322F6" w14:textId="77777777" w:rsidR="00CD1CF8" w:rsidRPr="005526E4" w:rsidRDefault="00CD1CF8" w:rsidP="00DD3FED">
            <w:pPr>
              <w:jc w:val="both"/>
              <w:rPr>
                <w:rFonts w:eastAsiaTheme="minorEastAsia"/>
                <w:b/>
                <w:bCs/>
              </w:rPr>
            </w:pPr>
            <w:r w:rsidRPr="005526E4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4247" w:type="dxa"/>
            <w:vAlign w:val="center"/>
          </w:tcPr>
          <w:p w14:paraId="6900E512" w14:textId="61057E7B" w:rsidR="003478F0" w:rsidRPr="002A65A5" w:rsidRDefault="00D6720E" w:rsidP="00315FBF">
            <w:pPr>
              <w:tabs>
                <w:tab w:val="right" w:pos="3674"/>
              </w:tabs>
              <w:rPr>
                <w:rFonts w:eastAsiaTheme="minorEastAsia"/>
              </w:rPr>
            </w:pPr>
            <w:r w:rsidRPr="002A65A5">
              <w:rPr>
                <w:rFonts w:eastAsiaTheme="minorEastAsia"/>
              </w:rPr>
              <w:tab/>
              <w:t>(2.2.30)</w:t>
            </w:r>
          </w:p>
        </w:tc>
      </w:tr>
    </w:tbl>
    <w:p w14:paraId="002EFC12" w14:textId="77777777" w:rsidR="0070613B" w:rsidRPr="002A65A5" w:rsidRDefault="0070613B" w:rsidP="007146F4">
      <w:pPr>
        <w:spacing w:after="0"/>
        <w:jc w:val="both"/>
        <w:rPr>
          <w:rFonts w:eastAsiaTheme="minorEastAsia"/>
        </w:rPr>
      </w:pPr>
    </w:p>
    <w:p w14:paraId="74ED6D34" w14:textId="791D618C" w:rsidR="0001080C" w:rsidRDefault="00F45A28" w:rsidP="0001080C">
      <w:pPr>
        <w:spacing w:after="0"/>
        <w:jc w:val="both"/>
        <w:rPr>
          <w:rFonts w:eastAsiaTheme="minorEastAsia"/>
        </w:rPr>
      </w:pPr>
      <w:r w:rsidRPr="002A65A5">
        <w:rPr>
          <w:rFonts w:eastAsiaTheme="minorEastAsia"/>
        </w:rPr>
        <w:t xml:space="preserve">Konstanta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h</m:t>
            </m:r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</w:rPr>
              <m:t>c</m:t>
            </m:r>
          </m:den>
        </m:f>
        <m:r>
          <w:rPr>
            <w:rFonts w:ascii="Cambria Math" w:eastAsiaTheme="minorEastAsia" w:hAnsi="Cambria Math"/>
          </w:rPr>
          <m:t>= 2.426×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10</m:t>
            </m:r>
          </m:e>
          <m:sup>
            <m:r>
              <w:rPr>
                <w:rFonts w:ascii="Cambria Math" w:eastAsiaTheme="minorEastAsia" w:hAnsi="Cambria Math"/>
              </w:rPr>
              <m:t>-12</m:t>
            </m:r>
          </m:sup>
        </m:sSup>
        <m:r>
          <w:rPr>
            <w:rFonts w:ascii="Cambria Math" w:eastAsiaTheme="minorEastAsia" w:hAnsi="Cambria Math"/>
          </w:rPr>
          <m:t xml:space="preserve"> 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m:rPr>
                <m:nor/>
              </m:rPr>
              <w:rPr>
                <w:rFonts w:ascii="Cambria Math" w:eastAsiaTheme="minorEastAsia" w:hAnsi="Cambria Math"/>
              </w:rPr>
              <m:t>m</m:t>
            </m:r>
          </m:e>
        </m:d>
        <m:r>
          <w:rPr>
            <w:rFonts w:ascii="Cambria Math" w:eastAsiaTheme="minorEastAsia" w:hAnsi="Cambria Math"/>
          </w:rPr>
          <m:t xml:space="preserve"> </m:t>
        </m:r>
      </m:oMath>
      <w:r w:rsidRPr="002A65A5">
        <w:rPr>
          <w:rFonts w:eastAsiaTheme="minorEastAsia"/>
        </w:rPr>
        <w:t xml:space="preserve"> se nazývá </w:t>
      </w:r>
      <w:r w:rsidR="002C6954" w:rsidRPr="00AB1890">
        <w:rPr>
          <w:rFonts w:eastAsiaTheme="minorEastAsia"/>
          <w:u w:val="wave"/>
        </w:rPr>
        <w:t>Comptonova vlnová délka elektronu</w:t>
      </w:r>
      <w:r w:rsidR="002C6954" w:rsidRPr="002A65A5">
        <w:rPr>
          <w:rFonts w:eastAsiaTheme="minorEastAsia"/>
        </w:rPr>
        <w:t xml:space="preserve"> (značí se </w:t>
      </w:r>
      <w:r w:rsidR="000313A5" w:rsidRPr="002A65A5">
        <w:rPr>
          <w:rFonts w:eastAsiaTheme="minorEastAsia"/>
          <w:i/>
          <w:iCs/>
        </w:rPr>
        <w:sym w:font="Symbol" w:char="F06C"/>
      </w:r>
      <w:r w:rsidR="000313A5" w:rsidRPr="002A65A5">
        <w:rPr>
          <w:rFonts w:eastAsiaTheme="minorEastAsia"/>
          <w:vertAlign w:val="subscript"/>
        </w:rPr>
        <w:t>c</w:t>
      </w:r>
      <w:r w:rsidR="000313A5" w:rsidRPr="002A65A5">
        <w:rPr>
          <w:rFonts w:eastAsiaTheme="minorEastAsia"/>
        </w:rPr>
        <w:t>) a</w:t>
      </w:r>
      <w:r w:rsidR="00AB1890">
        <w:rPr>
          <w:rFonts w:eastAsiaTheme="minorEastAsia"/>
        </w:rPr>
        <w:t> </w:t>
      </w:r>
      <w:r w:rsidR="000313A5" w:rsidRPr="002A65A5">
        <w:rPr>
          <w:rFonts w:eastAsiaTheme="minorEastAsia"/>
        </w:rPr>
        <w:t>hraje úlohu určité hranice</w:t>
      </w:r>
      <w:r w:rsidR="00A0644F">
        <w:rPr>
          <w:rFonts w:eastAsiaTheme="minorEastAsia"/>
        </w:rPr>
        <w:t xml:space="preserve"> mezi</w:t>
      </w:r>
      <w:r w:rsidR="0001080C">
        <w:rPr>
          <w:rFonts w:eastAsiaTheme="minorEastAsia"/>
        </w:rPr>
        <w:t>:</w:t>
      </w:r>
    </w:p>
    <w:p w14:paraId="5F7742DD" w14:textId="1F81F948" w:rsidR="0001080C" w:rsidRPr="0001080C" w:rsidRDefault="000313A5" w:rsidP="0001080C">
      <w:pPr>
        <w:pStyle w:val="Odstavecseseznamem"/>
        <w:numPr>
          <w:ilvl w:val="0"/>
          <w:numId w:val="7"/>
        </w:numPr>
        <w:spacing w:after="0"/>
        <w:ind w:left="567" w:hanging="283"/>
        <w:jc w:val="both"/>
        <w:rPr>
          <w:rFonts w:eastAsiaTheme="minorEastAsia"/>
        </w:rPr>
      </w:pPr>
      <w:r w:rsidRPr="0001080C">
        <w:rPr>
          <w:rFonts w:eastAsiaTheme="minorEastAsia"/>
          <w:u w:val="wave"/>
        </w:rPr>
        <w:t>světem atomů</w:t>
      </w:r>
      <w:r w:rsidRPr="0001080C">
        <w:rPr>
          <w:rFonts w:eastAsiaTheme="minorEastAsia"/>
        </w:rPr>
        <w:t xml:space="preserve"> (charakteristické rozměry </w:t>
      </w:r>
      <w:r w:rsidRPr="002A65A5">
        <w:sym w:font="Symbol" w:char="F03E"/>
      </w:r>
      <w:r w:rsidRPr="0001080C">
        <w:rPr>
          <w:rFonts w:eastAsiaTheme="minorEastAsia"/>
        </w:rPr>
        <w:t xml:space="preserve"> </w:t>
      </w:r>
      <w:r w:rsidRPr="002A65A5">
        <w:rPr>
          <w:i/>
          <w:iCs/>
        </w:rPr>
        <w:sym w:font="Symbol" w:char="F06C"/>
      </w:r>
      <w:r w:rsidRPr="0001080C">
        <w:rPr>
          <w:rFonts w:eastAsiaTheme="minorEastAsia"/>
          <w:vertAlign w:val="subscript"/>
        </w:rPr>
        <w:t>c</w:t>
      </w:r>
      <w:r w:rsidRPr="0001080C">
        <w:rPr>
          <w:rFonts w:eastAsiaTheme="minorEastAsia"/>
        </w:rPr>
        <w:t>,</w:t>
      </w:r>
      <w:r w:rsidR="0001080C" w:rsidRPr="0001080C">
        <w:rPr>
          <w:rFonts w:eastAsiaTheme="minorEastAsia"/>
        </w:rPr>
        <w:t xml:space="preserve"> </w:t>
      </w:r>
      <w:r w:rsidRPr="0001080C">
        <w:rPr>
          <w:rFonts w:eastAsiaTheme="minorEastAsia"/>
        </w:rPr>
        <w:t>např.</w:t>
      </w:r>
      <w:r w:rsidR="0001080C" w:rsidRPr="0001080C">
        <w:rPr>
          <w:rFonts w:eastAsiaTheme="minorEastAsia"/>
        </w:rPr>
        <w:t> </w:t>
      </w:r>
      <w:r w:rsidRPr="0001080C">
        <w:rPr>
          <w:rFonts w:eastAsiaTheme="minorEastAsia"/>
          <w:i/>
          <w:iCs/>
        </w:rPr>
        <w:t>r</w:t>
      </w:r>
      <w:r w:rsidRPr="0001080C">
        <w:rPr>
          <w:rFonts w:eastAsiaTheme="minorEastAsia"/>
          <w:vertAlign w:val="subscript"/>
        </w:rPr>
        <w:t>atom</w:t>
      </w:r>
      <w:r w:rsidR="0001080C" w:rsidRPr="0001080C">
        <w:rPr>
          <w:rFonts w:eastAsiaTheme="minorEastAsia"/>
        </w:rPr>
        <w:t> </w:t>
      </w:r>
      <w:r w:rsidRPr="002A65A5">
        <w:sym w:font="Symbol" w:char="F07E"/>
      </w:r>
      <w:r w:rsidR="0001080C" w:rsidRPr="0001080C">
        <w:rPr>
          <w:rFonts w:eastAsiaTheme="minorEastAsia"/>
        </w:rPr>
        <w:t> 10</w:t>
      </w:r>
      <w:r w:rsidR="0001080C" w:rsidRPr="0001080C">
        <w:rPr>
          <w:rFonts w:eastAsiaTheme="minorEastAsia"/>
          <w:vertAlign w:val="superscript"/>
        </w:rPr>
        <w:t>–10</w:t>
      </w:r>
      <w:r w:rsidR="00801469">
        <w:rPr>
          <w:rFonts w:eastAsiaTheme="minorEastAsia"/>
          <w:vertAlign w:val="superscript"/>
        </w:rPr>
        <w:t xml:space="preserve"> </w:t>
      </w:r>
      <w:r w:rsidR="00487B29" w:rsidRPr="0001080C">
        <w:rPr>
          <w:rFonts w:eastAsiaTheme="minorEastAsia"/>
        </w:rPr>
        <w:t>[m]</w:t>
      </w:r>
      <w:r w:rsidRPr="0001080C">
        <w:rPr>
          <w:rFonts w:eastAsiaTheme="minorEastAsia"/>
        </w:rPr>
        <w:t>)</w:t>
      </w:r>
      <w:r w:rsidR="00A0644F">
        <w:rPr>
          <w:rFonts w:eastAsiaTheme="minorEastAsia"/>
        </w:rPr>
        <w:t xml:space="preserve"> a</w:t>
      </w:r>
    </w:p>
    <w:p w14:paraId="4C5B4EBF" w14:textId="67C3E688" w:rsidR="0001080C" w:rsidRPr="007755CC" w:rsidRDefault="000313A5" w:rsidP="007755CC">
      <w:pPr>
        <w:pStyle w:val="Odstavecseseznamem"/>
        <w:numPr>
          <w:ilvl w:val="0"/>
          <w:numId w:val="7"/>
        </w:numPr>
        <w:ind w:left="567" w:hanging="283"/>
        <w:jc w:val="both"/>
        <w:rPr>
          <w:rFonts w:eastAsiaTheme="minorEastAsia"/>
        </w:rPr>
      </w:pPr>
      <w:r w:rsidRPr="0001080C">
        <w:rPr>
          <w:rFonts w:eastAsiaTheme="minorEastAsia"/>
          <w:u w:val="wave"/>
        </w:rPr>
        <w:t>světem subatomárních jevů</w:t>
      </w:r>
      <w:r w:rsidRPr="0001080C">
        <w:rPr>
          <w:rFonts w:eastAsiaTheme="minorEastAsia"/>
        </w:rPr>
        <w:t xml:space="preserve"> (charakteristické rozměry </w:t>
      </w:r>
      <w:r w:rsidR="00487B29" w:rsidRPr="002A65A5">
        <w:sym w:font="Symbol" w:char="F03C"/>
      </w:r>
      <w:r w:rsidR="00487B29" w:rsidRPr="0001080C">
        <w:rPr>
          <w:rFonts w:eastAsiaTheme="minorEastAsia"/>
        </w:rPr>
        <w:t xml:space="preserve"> </w:t>
      </w:r>
      <w:r w:rsidR="00487B29" w:rsidRPr="002A65A5">
        <w:rPr>
          <w:i/>
          <w:iCs/>
        </w:rPr>
        <w:sym w:font="Symbol" w:char="F06C"/>
      </w:r>
      <w:r w:rsidR="00487B29" w:rsidRPr="0001080C">
        <w:rPr>
          <w:rFonts w:eastAsiaTheme="minorEastAsia"/>
          <w:vertAlign w:val="subscript"/>
        </w:rPr>
        <w:t>c</w:t>
      </w:r>
      <w:r w:rsidR="00487B29" w:rsidRPr="0001080C">
        <w:rPr>
          <w:rFonts w:eastAsiaTheme="minorEastAsia"/>
        </w:rPr>
        <w:t xml:space="preserve">, např. </w:t>
      </w:r>
      <w:r w:rsidR="00487B29" w:rsidRPr="0001080C">
        <w:rPr>
          <w:rFonts w:eastAsiaTheme="minorEastAsia"/>
          <w:i/>
          <w:iCs/>
        </w:rPr>
        <w:t>r</w:t>
      </w:r>
      <w:r w:rsidR="00487B29" w:rsidRPr="0001080C">
        <w:rPr>
          <w:rFonts w:eastAsiaTheme="minorEastAsia"/>
          <w:vertAlign w:val="subscript"/>
        </w:rPr>
        <w:t>j</w:t>
      </w:r>
      <w:r w:rsidR="00AD2CA5" w:rsidRPr="0001080C">
        <w:rPr>
          <w:rFonts w:eastAsiaTheme="minorEastAsia"/>
          <w:vertAlign w:val="subscript"/>
        </w:rPr>
        <w:t>á</w:t>
      </w:r>
      <w:r w:rsidR="00487B29" w:rsidRPr="0001080C">
        <w:rPr>
          <w:rFonts w:eastAsiaTheme="minorEastAsia"/>
          <w:vertAlign w:val="subscript"/>
        </w:rPr>
        <w:t>dro</w:t>
      </w:r>
      <w:r w:rsidR="00487B29" w:rsidRPr="0001080C">
        <w:rPr>
          <w:rFonts w:eastAsiaTheme="minorEastAsia"/>
        </w:rPr>
        <w:t xml:space="preserve"> </w:t>
      </w:r>
      <w:r w:rsidR="00487B29" w:rsidRPr="002A65A5">
        <w:sym w:font="Symbol" w:char="F07E"/>
      </w:r>
      <w:r w:rsidR="00487B29" w:rsidRPr="0001080C">
        <w:rPr>
          <w:rFonts w:eastAsiaTheme="minorEastAsia"/>
        </w:rPr>
        <w:t xml:space="preserve"> 10</w:t>
      </w:r>
      <w:r w:rsidR="00487B29" w:rsidRPr="0001080C">
        <w:rPr>
          <w:rFonts w:eastAsiaTheme="minorEastAsia"/>
          <w:vertAlign w:val="superscript"/>
        </w:rPr>
        <w:t>-15</w:t>
      </w:r>
      <w:r w:rsidR="009F24F8" w:rsidRPr="0001080C">
        <w:rPr>
          <w:rFonts w:eastAsiaTheme="minorEastAsia"/>
        </w:rPr>
        <w:t> </w:t>
      </w:r>
      <w:r w:rsidR="00487B29" w:rsidRPr="0001080C">
        <w:rPr>
          <w:rFonts w:eastAsiaTheme="minorEastAsia"/>
        </w:rPr>
        <w:t>[m]).</w:t>
      </w:r>
    </w:p>
    <w:p w14:paraId="413029A1" w14:textId="77777777" w:rsidR="00C715EA" w:rsidRPr="002A65A5" w:rsidRDefault="000B60C9" w:rsidP="00DD3FED">
      <w:pPr>
        <w:jc w:val="both"/>
        <w:rPr>
          <w:rFonts w:eastAsiaTheme="minorEastAsia"/>
        </w:rPr>
      </w:pPr>
      <w:r w:rsidRPr="002A65A5">
        <w:rPr>
          <w:rFonts w:eastAsiaTheme="minorEastAsia"/>
        </w:rPr>
        <w:t xml:space="preserve">Je užitečné si uvědomit, co </w:t>
      </w:r>
      <w:r w:rsidRPr="00D15FCB">
        <w:rPr>
          <w:rFonts w:eastAsiaTheme="minorEastAsia"/>
          <w:u w:val="wave"/>
        </w:rPr>
        <w:t>nového</w:t>
      </w:r>
      <w:r w:rsidRPr="002A65A5">
        <w:rPr>
          <w:rFonts w:eastAsiaTheme="minorEastAsia"/>
        </w:rPr>
        <w:t xml:space="preserve"> ve srovnání s fotoelektrickým jevem přineslo ob</w:t>
      </w:r>
      <w:r w:rsidR="00E83410">
        <w:rPr>
          <w:rFonts w:eastAsiaTheme="minorEastAsia"/>
        </w:rPr>
        <w:t>j</w:t>
      </w:r>
      <w:r w:rsidRPr="002A65A5">
        <w:rPr>
          <w:rFonts w:eastAsiaTheme="minorEastAsia"/>
        </w:rPr>
        <w:t xml:space="preserve">asnění </w:t>
      </w:r>
      <w:r w:rsidRPr="00D15FCB">
        <w:rPr>
          <w:rFonts w:eastAsiaTheme="minorEastAsia"/>
          <w:u w:val="wave"/>
        </w:rPr>
        <w:t>Comptonova jevu</w:t>
      </w:r>
      <w:r w:rsidRPr="002A65A5">
        <w:rPr>
          <w:rFonts w:eastAsiaTheme="minorEastAsia"/>
        </w:rPr>
        <w:t xml:space="preserve">. </w:t>
      </w:r>
      <w:r w:rsidR="000E6901" w:rsidRPr="002A65A5">
        <w:rPr>
          <w:rFonts w:eastAsiaTheme="minorEastAsia"/>
        </w:rPr>
        <w:t xml:space="preserve">Zatímco fotoelektrický jev lze beze zbytku objasnit na základě </w:t>
      </w:r>
      <w:r w:rsidR="000E6901" w:rsidRPr="00D15FCB">
        <w:rPr>
          <w:rFonts w:eastAsiaTheme="minorEastAsia"/>
          <w:u w:val="wave"/>
        </w:rPr>
        <w:t>fotonové hypotézy</w:t>
      </w:r>
      <w:r w:rsidR="000E6901" w:rsidRPr="002A65A5">
        <w:rPr>
          <w:rFonts w:eastAsiaTheme="minorEastAsia"/>
        </w:rPr>
        <w:t xml:space="preserve"> a</w:t>
      </w:r>
      <w:r w:rsidR="00D15FCB">
        <w:rPr>
          <w:rFonts w:eastAsiaTheme="minorEastAsia"/>
        </w:rPr>
        <w:t> </w:t>
      </w:r>
      <w:r w:rsidR="000E6901" w:rsidRPr="00D15FCB">
        <w:rPr>
          <w:rFonts w:eastAsiaTheme="minorEastAsia"/>
          <w:u w:val="wave"/>
        </w:rPr>
        <w:t>zákona zachování energie</w:t>
      </w:r>
      <w:r w:rsidR="000E6901" w:rsidRPr="002A65A5">
        <w:rPr>
          <w:rFonts w:eastAsiaTheme="minorEastAsia"/>
        </w:rPr>
        <w:t xml:space="preserve">, objasnění Comptonova jevu </w:t>
      </w:r>
      <w:r w:rsidR="000E6901" w:rsidRPr="00D15FCB">
        <w:rPr>
          <w:rFonts w:eastAsiaTheme="minorEastAsia"/>
          <w:u w:val="wave"/>
        </w:rPr>
        <w:t>vyžaduje navíc i</w:t>
      </w:r>
      <w:r w:rsidR="00D15FCB" w:rsidRPr="00D15FCB">
        <w:rPr>
          <w:rFonts w:eastAsiaTheme="minorEastAsia"/>
          <w:u w:val="wave"/>
        </w:rPr>
        <w:t> </w:t>
      </w:r>
      <w:r w:rsidR="000E6901" w:rsidRPr="00D15FCB">
        <w:rPr>
          <w:rFonts w:eastAsiaTheme="minorEastAsia"/>
          <w:u w:val="wave"/>
        </w:rPr>
        <w:t>zákon zachování hybnosti</w:t>
      </w:r>
      <w:r w:rsidR="000E6901" w:rsidRPr="002A65A5">
        <w:rPr>
          <w:rFonts w:eastAsiaTheme="minorEastAsia"/>
        </w:rPr>
        <w:t xml:space="preserve">. </w:t>
      </w:r>
      <w:r w:rsidR="00611454" w:rsidRPr="002A65A5">
        <w:rPr>
          <w:rFonts w:eastAsiaTheme="minorEastAsia"/>
        </w:rPr>
        <w:t xml:space="preserve">To </w:t>
      </w:r>
      <w:r w:rsidR="00611454" w:rsidRPr="00D15FCB">
        <w:rPr>
          <w:rFonts w:eastAsiaTheme="minorEastAsia"/>
          <w:u w:val="wave"/>
        </w:rPr>
        <w:t>rozšiřuje</w:t>
      </w:r>
      <w:r w:rsidR="00611454" w:rsidRPr="002A65A5">
        <w:rPr>
          <w:rFonts w:eastAsiaTheme="minorEastAsia"/>
        </w:rPr>
        <w:t xml:space="preserve"> chápání fotonu z úrovně „kvantum energie“ (fotoelektrický jev) na úroveň „Newtonova částice“ (Comptonův jev).</w:t>
      </w:r>
    </w:p>
    <w:p w14:paraId="6FB9DF2D" w14:textId="77777777" w:rsidR="00D21155" w:rsidRPr="002A65A5" w:rsidRDefault="00123E91" w:rsidP="00DD3FED">
      <w:pPr>
        <w:jc w:val="both"/>
        <w:rPr>
          <w:rFonts w:eastAsiaTheme="minorEastAsia"/>
        </w:rPr>
      </w:pPr>
      <w:r w:rsidRPr="002A65A5">
        <w:rPr>
          <w:rFonts w:eastAsiaTheme="minorEastAsia"/>
        </w:rPr>
        <w:t xml:space="preserve">Závěrem si povšimněme, že při objasnění </w:t>
      </w:r>
      <w:r w:rsidRPr="006F1AD6">
        <w:rPr>
          <w:rFonts w:eastAsiaTheme="minorEastAsia"/>
          <w:u w:val="wave"/>
        </w:rPr>
        <w:t>všech</w:t>
      </w:r>
      <w:r w:rsidRPr="002A65A5">
        <w:rPr>
          <w:rFonts w:eastAsiaTheme="minorEastAsia"/>
        </w:rPr>
        <w:t xml:space="preserve"> dosud uvažovaných záhad (záření AČT, fotoelektric</w:t>
      </w:r>
      <w:r w:rsidR="007605DF">
        <w:rPr>
          <w:rFonts w:eastAsiaTheme="minorEastAsia"/>
        </w:rPr>
        <w:t>k</w:t>
      </w:r>
      <w:r w:rsidRPr="002A65A5">
        <w:rPr>
          <w:rFonts w:eastAsiaTheme="minorEastAsia"/>
        </w:rPr>
        <w:t xml:space="preserve">ý jev, Comptonův jev) hraje klíčovou roli Planckova konstanta </w:t>
      </w:r>
      <w:r w:rsidRPr="006F1AD6">
        <w:rPr>
          <w:rFonts w:eastAsiaTheme="minorEastAsia"/>
          <w:i/>
          <w:iCs/>
        </w:rPr>
        <w:t>h</w:t>
      </w:r>
      <w:r w:rsidRPr="002A65A5">
        <w:rPr>
          <w:rFonts w:eastAsiaTheme="minorEastAsia"/>
        </w:rPr>
        <w:t xml:space="preserve"> = 6.625</w:t>
      </w:r>
      <w:r w:rsidR="002A65A5" w:rsidRPr="002A65A5">
        <w:rPr>
          <w:rFonts w:eastAsiaTheme="minorEastAsia"/>
        </w:rPr>
        <w:sym w:font="Symbol" w:char="F0B4"/>
      </w:r>
      <w:r w:rsidR="002A65A5" w:rsidRPr="002A65A5">
        <w:rPr>
          <w:rFonts w:eastAsiaTheme="minorEastAsia"/>
        </w:rPr>
        <w:t>10</w:t>
      </w:r>
      <w:r w:rsidR="002A65A5" w:rsidRPr="002A65A5">
        <w:rPr>
          <w:rFonts w:eastAsiaTheme="minorEastAsia"/>
          <w:vertAlign w:val="superscript"/>
        </w:rPr>
        <w:t>-34</w:t>
      </w:r>
      <w:r w:rsidR="00AB15DE">
        <w:rPr>
          <w:rFonts w:eastAsiaTheme="minorEastAsia"/>
        </w:rPr>
        <w:t> </w:t>
      </w:r>
      <w:r w:rsidR="002A65A5" w:rsidRPr="002A65A5">
        <w:rPr>
          <w:rFonts w:eastAsiaTheme="minorEastAsia"/>
        </w:rPr>
        <w:t>[Js].</w:t>
      </w:r>
      <w:r w:rsidR="002A65A5">
        <w:rPr>
          <w:rFonts w:eastAsiaTheme="minorEastAsia"/>
        </w:rPr>
        <w:t xml:space="preserve"> Ta vystupuje ve </w:t>
      </w:r>
      <w:r w:rsidR="002A65A5" w:rsidRPr="00AB15DE">
        <w:rPr>
          <w:rFonts w:eastAsiaTheme="minorEastAsia"/>
          <w:u w:val="wave"/>
        </w:rPr>
        <w:t>všech</w:t>
      </w:r>
      <w:r w:rsidR="002A65A5">
        <w:rPr>
          <w:rFonts w:eastAsiaTheme="minorEastAsia"/>
        </w:rPr>
        <w:t xml:space="preserve"> zásadních formulích, které dávají </w:t>
      </w:r>
      <w:r w:rsidR="002A65A5" w:rsidRPr="00AB15DE">
        <w:rPr>
          <w:rFonts w:eastAsiaTheme="minorEastAsia"/>
          <w:u w:val="wave"/>
        </w:rPr>
        <w:t>absolutní souhlas s exp. daty ve zdánlivě zcela nesouvisejících jevech</w:t>
      </w:r>
      <w:r w:rsidR="002A65A5">
        <w:rPr>
          <w:rFonts w:eastAsiaTheme="minorEastAsia"/>
        </w:rPr>
        <w:t>.</w:t>
      </w:r>
    </w:p>
    <w:p w14:paraId="48B3AB72" w14:textId="77777777" w:rsidR="00E61565" w:rsidRPr="00A763E7" w:rsidRDefault="00E61565" w:rsidP="00E61565">
      <w:pPr>
        <w:jc w:val="center"/>
        <w:rPr>
          <w:sz w:val="32"/>
          <w:szCs w:val="32"/>
        </w:rPr>
      </w:pP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</w:p>
    <w:p w14:paraId="2FC5160C" w14:textId="77777777" w:rsidR="000D628C" w:rsidRDefault="000D628C" w:rsidP="00DD3FED">
      <w:pPr>
        <w:jc w:val="both"/>
        <w:rPr>
          <w:rFonts w:eastAsiaTheme="minorEastAsia"/>
        </w:rPr>
      </w:pPr>
    </w:p>
    <w:p w14:paraId="36EB97D6" w14:textId="77777777" w:rsidR="00AB15DE" w:rsidRDefault="00AB15DE">
      <w:pPr>
        <w:rPr>
          <w:rFonts w:eastAsiaTheme="minorEastAsia"/>
        </w:rPr>
      </w:pPr>
      <w:r>
        <w:rPr>
          <w:rFonts w:eastAsiaTheme="minorEastAsia"/>
        </w:rPr>
        <w:br w:type="page"/>
      </w:r>
    </w:p>
    <w:p w14:paraId="072CBF8B" w14:textId="77777777" w:rsidR="000D628C" w:rsidRPr="00D02E71" w:rsidRDefault="00DB4827" w:rsidP="00DD3FED">
      <w:pPr>
        <w:jc w:val="both"/>
        <w:rPr>
          <w:rFonts w:eastAsiaTheme="minorEastAsia"/>
          <w:b/>
          <w:bCs/>
        </w:rPr>
      </w:pPr>
      <w:r w:rsidRPr="00D02E71">
        <w:rPr>
          <w:rFonts w:eastAsiaTheme="minorEastAsia"/>
          <w:b/>
          <w:bCs/>
          <w:u w:val="double"/>
        </w:rPr>
        <w:lastRenderedPageBreak/>
        <w:t>2.3</w:t>
      </w:r>
      <w:r w:rsidRPr="00D02E71">
        <w:rPr>
          <w:rFonts w:eastAsiaTheme="minorEastAsia"/>
          <w:b/>
          <w:bCs/>
        </w:rPr>
        <w:tab/>
      </w:r>
      <w:r w:rsidRPr="00D02E71">
        <w:rPr>
          <w:rFonts w:eastAsiaTheme="minorEastAsia"/>
          <w:b/>
          <w:bCs/>
          <w:u w:val="double"/>
        </w:rPr>
        <w:t>Jevy demonstrující existenci hmotnosti fotonu</w:t>
      </w:r>
    </w:p>
    <w:p w14:paraId="5ABCDFF5" w14:textId="77777777" w:rsidR="000A3F82" w:rsidRDefault="000A3F82" w:rsidP="00C46B60">
      <w:pPr>
        <w:spacing w:after="0"/>
        <w:jc w:val="both"/>
        <w:rPr>
          <w:rFonts w:eastAsiaTheme="minorEastAsia"/>
        </w:rPr>
      </w:pPr>
    </w:p>
    <w:p w14:paraId="1AE89724" w14:textId="77777777" w:rsidR="00D21155" w:rsidRPr="00F67994" w:rsidRDefault="000A3F82" w:rsidP="00DD3FED">
      <w:pPr>
        <w:jc w:val="both"/>
        <w:rPr>
          <w:rFonts w:eastAsiaTheme="minorEastAsia"/>
          <w:b/>
          <w:bCs/>
          <w:i/>
          <w:iCs/>
        </w:rPr>
      </w:pPr>
      <w:r w:rsidRPr="00F67994">
        <w:rPr>
          <w:rFonts w:eastAsiaTheme="minorEastAsia"/>
          <w:b/>
          <w:bCs/>
          <w:i/>
          <w:iCs/>
          <w:u w:val="double"/>
        </w:rPr>
        <w:t>Jev č.</w:t>
      </w:r>
      <w:r w:rsidR="006F5CA6">
        <w:rPr>
          <w:rFonts w:eastAsiaTheme="minorEastAsia"/>
          <w:b/>
          <w:bCs/>
          <w:i/>
          <w:iCs/>
          <w:u w:val="double"/>
        </w:rPr>
        <w:t> </w:t>
      </w:r>
      <w:r w:rsidRPr="00F67994">
        <w:rPr>
          <w:rFonts w:eastAsiaTheme="minorEastAsia"/>
          <w:b/>
          <w:bCs/>
          <w:i/>
          <w:iCs/>
          <w:u w:val="double"/>
        </w:rPr>
        <w:t>1</w:t>
      </w:r>
      <w:r w:rsidRPr="00F67994">
        <w:rPr>
          <w:rFonts w:eastAsiaTheme="minorEastAsia"/>
          <w:b/>
          <w:bCs/>
          <w:i/>
          <w:iCs/>
        </w:rPr>
        <w:t xml:space="preserve"> – </w:t>
      </w:r>
      <w:r w:rsidRPr="00F67994">
        <w:rPr>
          <w:rFonts w:eastAsiaTheme="minorEastAsia"/>
          <w:b/>
          <w:bCs/>
          <w:i/>
          <w:iCs/>
          <w:u w:val="single"/>
        </w:rPr>
        <w:t>Chování fotonu v gravitačním poli</w:t>
      </w:r>
    </w:p>
    <w:p w14:paraId="67FB1173" w14:textId="77777777" w:rsidR="000A3F82" w:rsidRPr="002A65A5" w:rsidRDefault="009961C8" w:rsidP="003A58C8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 xml:space="preserve">Má-li foton </w:t>
      </w:r>
      <w:r w:rsidRPr="009A7E11">
        <w:rPr>
          <w:rFonts w:eastAsiaTheme="minorEastAsia"/>
          <w:u w:val="wave"/>
        </w:rPr>
        <w:t>hmotnost</w:t>
      </w:r>
      <w:r>
        <w:rPr>
          <w:rFonts w:eastAsiaTheme="minorEastAsia"/>
        </w:rPr>
        <w:t xml:space="preserve">, musí na něj, jako na každý hmotný objekt, </w:t>
      </w:r>
      <w:r w:rsidRPr="009A7E11">
        <w:rPr>
          <w:rFonts w:eastAsiaTheme="minorEastAsia"/>
          <w:u w:val="wave"/>
        </w:rPr>
        <w:t>silově působit gravitační pole a</w:t>
      </w:r>
      <w:r w:rsidR="009A7E11" w:rsidRPr="009A7E11">
        <w:rPr>
          <w:rFonts w:eastAsiaTheme="minorEastAsia"/>
          <w:u w:val="wave"/>
        </w:rPr>
        <w:t> </w:t>
      </w:r>
      <w:r w:rsidRPr="009A7E11">
        <w:rPr>
          <w:rFonts w:eastAsiaTheme="minorEastAsia"/>
          <w:u w:val="wave"/>
        </w:rPr>
        <w:t>ovlivňovat tak jeho charakteristiky, zejména vlnovou délku</w:t>
      </w:r>
      <w:r>
        <w:rPr>
          <w:rFonts w:eastAsiaTheme="minorEastAsia"/>
        </w:rPr>
        <w:t>. Uvažujme pro konkrétnost následující situaci:</w:t>
      </w:r>
    </w:p>
    <w:tbl>
      <w:tblPr>
        <w:tblStyle w:val="Mkatabulky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3260"/>
        <w:gridCol w:w="2126"/>
      </w:tblGrid>
      <w:tr w:rsidR="00175C7C" w14:paraId="22468DF3" w14:textId="77777777" w:rsidTr="00B70710">
        <w:tc>
          <w:tcPr>
            <w:tcW w:w="6941" w:type="dxa"/>
            <w:gridSpan w:val="2"/>
          </w:tcPr>
          <w:p w14:paraId="1C5EA7BE" w14:textId="68418FCA" w:rsidR="0078713B" w:rsidRDefault="00E770D4" w:rsidP="00DD3FED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977728" behindDoc="0" locked="0" layoutInCell="1" allowOverlap="1" wp14:anchorId="1D1A0C97" wp14:editId="02ED07F5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43815</wp:posOffset>
                      </wp:positionV>
                      <wp:extent cx="4157662" cy="4362450"/>
                      <wp:effectExtent l="0" t="0" r="14605" b="28575"/>
                      <wp:wrapNone/>
                      <wp:docPr id="373425100" name="Obdélník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57662" cy="43624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B467B2" id="Obdélník 1" o:spid="_x0000_s1026" style="position:absolute;margin-left:9pt;margin-top:3.45pt;width:327.35pt;height:343.5pt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" filled="f" strokecolor="#c00000" strokeweight="1.5pt"/>
                  </w:pict>
                </mc:Fallback>
              </mc:AlternateContent>
            </w:r>
            <w:r w:rsidR="00631EA9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436480" behindDoc="0" locked="0" layoutInCell="1" allowOverlap="1" wp14:anchorId="3F9C48B2" wp14:editId="2113DF23">
                      <wp:simplePos x="0" y="0"/>
                      <wp:positionH relativeFrom="column">
                        <wp:posOffset>313690</wp:posOffset>
                      </wp:positionH>
                      <wp:positionV relativeFrom="paragraph">
                        <wp:posOffset>83820</wp:posOffset>
                      </wp:positionV>
                      <wp:extent cx="1223645" cy="352425"/>
                      <wp:effectExtent l="0" t="0" r="0" b="0"/>
                      <wp:wrapSquare wrapText="bothSides"/>
                      <wp:docPr id="491238992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23645" cy="352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A4EE8A" w14:textId="77777777" w:rsidR="00BD5C60" w:rsidRPr="00BD5C60" w:rsidRDefault="00BD5C60" w:rsidP="00631EA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h</w:t>
                                  </w:r>
                                  <w:r w:rsidRPr="00BD5C60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vězda o hmotnosti </w:t>
                                  </w:r>
                                  <w:r w:rsidRPr="00BD5C60">
                                    <w:rPr>
                                      <w:b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  <w:t>M</w:t>
                                  </w: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a poloměru </w:t>
                                  </w:r>
                                  <w:r w:rsidRPr="00BD5C60">
                                    <w:rPr>
                                      <w:b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  <w:t>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9C48B2" id="_x0000_s1041" type="#_x0000_t202" style="position:absolute;left:0;text-align:left;margin-left:24.7pt;margin-top:6.6pt;width:96.35pt;height:27.75pt;z-index:252436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" stroked="f">
                      <v:textbox>
                        <w:txbxContent>
                          <w:p w14:paraId="79A4EE8A" w14:textId="77777777" w:rsidR="00BD5C60" w:rsidRPr="00BD5C60" w:rsidRDefault="00BD5C60" w:rsidP="00631EA9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h</w:t>
                            </w:r>
                            <w:r w:rsidRPr="00BD5C60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vězda o hmotnosti </w:t>
                            </w:r>
                            <w:r w:rsidRPr="00BD5C60"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a poloměru </w:t>
                            </w:r>
                            <w:r w:rsidRPr="00BD5C60"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31B07082" w14:textId="550F9D91" w:rsidR="008C5EDE" w:rsidRDefault="008C5EDE" w:rsidP="00DD3FED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195F0672" w14:textId="7450FA81" w:rsidR="008C5EDE" w:rsidRDefault="008C5EDE" w:rsidP="00DD3FED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6DC2FA1C" w14:textId="6C8E6181" w:rsidR="008C5EDE" w:rsidRDefault="008C5EDE" w:rsidP="00DD3FED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2285FE9C" w14:textId="53556796" w:rsidR="008C5EDE" w:rsidRPr="00B96780" w:rsidRDefault="008F0012" w:rsidP="000811A9">
            <w:pPr>
              <w:ind w:left="2014"/>
              <w:jc w:val="both"/>
              <w:rPr>
                <w:b/>
                <w:bCs/>
                <w:sz w:val="16"/>
                <w:szCs w:val="16"/>
                <w:vertAlign w:val="subscript"/>
              </w:rPr>
            </w:pPr>
            <w:r>
              <w:rPr>
                <w:b/>
                <w:bCs/>
                <w:i/>
                <w:i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16384" behindDoc="0" locked="0" layoutInCell="1" allowOverlap="1" wp14:anchorId="34C58B6C" wp14:editId="15C9D0AC">
                      <wp:simplePos x="0" y="0"/>
                      <wp:positionH relativeFrom="column">
                        <wp:posOffset>1431608</wp:posOffset>
                      </wp:positionH>
                      <wp:positionV relativeFrom="paragraph">
                        <wp:posOffset>124460</wp:posOffset>
                      </wp:positionV>
                      <wp:extent cx="0" cy="114300"/>
                      <wp:effectExtent l="0" t="0" r="38100" b="19050"/>
                      <wp:wrapNone/>
                      <wp:docPr id="1470997073" name="Přímá spojnice 3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53F7DB0" id="Přímá spojnice 329" o:spid="_x0000_s1026" style="position:absolute;z-index:252816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2.75pt,9.8pt" to="112.75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i/>
                <w:i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14336" behindDoc="0" locked="0" layoutInCell="1" allowOverlap="1" wp14:anchorId="60447EAD" wp14:editId="06DB325F">
                      <wp:simplePos x="0" y="0"/>
                      <wp:positionH relativeFrom="column">
                        <wp:posOffset>1337945</wp:posOffset>
                      </wp:positionH>
                      <wp:positionV relativeFrom="paragraph">
                        <wp:posOffset>119062</wp:posOffset>
                      </wp:positionV>
                      <wp:extent cx="0" cy="114300"/>
                      <wp:effectExtent l="0" t="0" r="38100" b="19050"/>
                      <wp:wrapNone/>
                      <wp:docPr id="1777355640" name="Přímá spojnice 3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16041CE" id="Přímá spojnice 329" o:spid="_x0000_s1026" style="position:absolute;z-index:252814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5.35pt,9.35pt" to="105.35pt,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="000811A9">
              <w:rPr>
                <w:b/>
                <w:bCs/>
                <w:i/>
                <w:i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07168" behindDoc="0" locked="0" layoutInCell="1" allowOverlap="1" wp14:anchorId="2786ED5B" wp14:editId="6FD6FF25">
                      <wp:simplePos x="0" y="0"/>
                      <wp:positionH relativeFrom="column">
                        <wp:posOffset>922496</wp:posOffset>
                      </wp:positionH>
                      <wp:positionV relativeFrom="paragraph">
                        <wp:posOffset>10478</wp:posOffset>
                      </wp:positionV>
                      <wp:extent cx="0" cy="114300"/>
                      <wp:effectExtent l="76200" t="0" r="57150" b="57150"/>
                      <wp:wrapNone/>
                      <wp:docPr id="1413324431" name="Přímá spojnice se šipkou 3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1430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2957CF" id="Přímá spojnice se šipkou 326" o:spid="_x0000_s1026" type="#_x0000_t32" style="position:absolute;margin-left:72.65pt;margin-top:.85pt;width:0;height:9pt;flip:y;z-index:252807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" strokecolor="black [3213]">
                      <v:stroke startarrow="classic" joinstyle="miter"/>
                    </v:shape>
                  </w:pict>
                </mc:Fallback>
              </mc:AlternateContent>
            </w:r>
            <w:r w:rsidR="00E827AB" w:rsidRPr="000B36FF">
              <w:rPr>
                <w:b/>
                <w:bCs/>
                <w:i/>
                <w:i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97952" behindDoc="0" locked="0" layoutInCell="1" allowOverlap="1" wp14:anchorId="4542D46C" wp14:editId="1A13DE00">
                      <wp:simplePos x="0" y="0"/>
                      <wp:positionH relativeFrom="column">
                        <wp:posOffset>742950</wp:posOffset>
                      </wp:positionH>
                      <wp:positionV relativeFrom="paragraph">
                        <wp:posOffset>127000</wp:posOffset>
                      </wp:positionV>
                      <wp:extent cx="381000" cy="381000"/>
                      <wp:effectExtent l="0" t="0" r="19050" b="19050"/>
                      <wp:wrapNone/>
                      <wp:docPr id="1516844143" name="Ovál 3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38100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2E7C565" id="Ovál 324" o:spid="_x0000_s1026" style="position:absolute;margin-left:58.5pt;margin-top:10pt;width:30pt;height:30pt;z-index:252797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0811A9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="00DC707D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="00B96780" w:rsidRPr="000B36FF">
              <w:rPr>
                <w:b/>
                <w:bCs/>
                <w:i/>
                <w:iCs/>
                <w:sz w:val="16"/>
                <w:szCs w:val="16"/>
              </w:rPr>
              <w:sym w:font="Symbol" w:char="F06C"/>
            </w:r>
            <w:r w:rsidR="00B96780">
              <w:rPr>
                <w:b/>
                <w:bCs/>
                <w:sz w:val="16"/>
                <w:szCs w:val="16"/>
                <w:vertAlign w:val="subscript"/>
              </w:rPr>
              <w:t>0</w:t>
            </w:r>
          </w:p>
          <w:p w14:paraId="5E5E58C4" w14:textId="6E338DFA" w:rsidR="008C5EDE" w:rsidRDefault="00B2680F" w:rsidP="00DD3FED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11264" behindDoc="0" locked="0" layoutInCell="1" allowOverlap="1" wp14:anchorId="509B4FC9" wp14:editId="56CD43FC">
                      <wp:simplePos x="0" y="0"/>
                      <wp:positionH relativeFrom="column">
                        <wp:posOffset>1432878</wp:posOffset>
                      </wp:positionH>
                      <wp:positionV relativeFrom="paragraph">
                        <wp:posOffset>45720</wp:posOffset>
                      </wp:positionV>
                      <wp:extent cx="142875" cy="0"/>
                      <wp:effectExtent l="38100" t="76200" r="0" b="95250"/>
                      <wp:wrapNone/>
                      <wp:docPr id="881498556" name="Přímá spojnice se šipkou 3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287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E98365B" id="Přímá spojnice se šipkou 328" o:spid="_x0000_s1026" type="#_x0000_t32" style="position:absolute;margin-left:112.85pt;margin-top:3.6pt;width:11.25pt;height:0;z-index:252811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" strokecolor="black [3213]">
                      <v:stroke startarrow="classic" joinstyle="miter"/>
                    </v:shape>
                  </w:pict>
                </mc:Fallback>
              </mc:AlternateContent>
            </w:r>
            <w:r w:rsidR="00DC707D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13312" behindDoc="0" locked="0" layoutInCell="1" allowOverlap="1" wp14:anchorId="34F53DD5" wp14:editId="4ADAAF6C">
                      <wp:simplePos x="0" y="0"/>
                      <wp:positionH relativeFrom="column">
                        <wp:posOffset>1194118</wp:posOffset>
                      </wp:positionH>
                      <wp:positionV relativeFrom="paragraph">
                        <wp:posOffset>46355</wp:posOffset>
                      </wp:positionV>
                      <wp:extent cx="142875" cy="0"/>
                      <wp:effectExtent l="0" t="76200" r="9525" b="95250"/>
                      <wp:wrapNone/>
                      <wp:docPr id="1572299876" name="Přímá spojnice se šipkou 3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287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none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6D3B90" id="Přímá spojnice se šipkou 328" o:spid="_x0000_s1026" type="#_x0000_t32" style="position:absolute;margin-left:94.05pt;margin-top:3.65pt;width:11.25pt;height:0;z-index:252813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25B53B5C" w14:textId="29E3E43D" w:rsidR="008C5EDE" w:rsidRPr="000B36FF" w:rsidRDefault="001F2221" w:rsidP="00E827AB">
            <w:pPr>
              <w:ind w:left="3006"/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23552" behindDoc="0" locked="0" layoutInCell="1" allowOverlap="1" wp14:anchorId="18DE2E64" wp14:editId="5F7E2171">
                      <wp:simplePos x="0" y="0"/>
                      <wp:positionH relativeFrom="column">
                        <wp:posOffset>1122363</wp:posOffset>
                      </wp:positionH>
                      <wp:positionV relativeFrom="paragraph">
                        <wp:posOffset>59055</wp:posOffset>
                      </wp:positionV>
                      <wp:extent cx="0" cy="452120"/>
                      <wp:effectExtent l="0" t="0" r="38100" b="24130"/>
                      <wp:wrapNone/>
                      <wp:docPr id="1648298159" name="Přímá spojnice 3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5212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13A1998" id="Přímá spojnice 337" o:spid="_x0000_s1026" style="position:absolute;z-index:252823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4pt,4.65pt" to="88.4pt,4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AB081B">
              <w:rPr>
                <w:i/>
                <w:i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19456" behindDoc="0" locked="0" layoutInCell="1" allowOverlap="1" wp14:anchorId="748E40E1" wp14:editId="1B1D330A">
                      <wp:simplePos x="0" y="0"/>
                      <wp:positionH relativeFrom="column">
                        <wp:posOffset>3279775</wp:posOffset>
                      </wp:positionH>
                      <wp:positionV relativeFrom="paragraph">
                        <wp:posOffset>67628</wp:posOffset>
                      </wp:positionV>
                      <wp:extent cx="0" cy="149860"/>
                      <wp:effectExtent l="0" t="0" r="38100" b="21590"/>
                      <wp:wrapNone/>
                      <wp:docPr id="515733282" name="Přímá spojnice 3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4986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FF36A40" id="Přímá spojnice 331" o:spid="_x0000_s1026" style="position:absolute;z-index:252819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.25pt,5.35pt" to="258.25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="00AB081B">
              <w:rPr>
                <w:i/>
                <w:i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17408" behindDoc="0" locked="0" layoutInCell="1" allowOverlap="1" wp14:anchorId="7C689DBE" wp14:editId="0D65B404">
                      <wp:simplePos x="0" y="0"/>
                      <wp:positionH relativeFrom="column">
                        <wp:posOffset>3067050</wp:posOffset>
                      </wp:positionH>
                      <wp:positionV relativeFrom="paragraph">
                        <wp:posOffset>75883</wp:posOffset>
                      </wp:positionV>
                      <wp:extent cx="0" cy="150177"/>
                      <wp:effectExtent l="0" t="0" r="38100" b="21590"/>
                      <wp:wrapNone/>
                      <wp:docPr id="1272668948" name="Přímá spojnice 3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5017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E5E2F59" id="Přímá spojnice 331" o:spid="_x0000_s1026" style="position:absolute;z-index:252817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1.5pt,6pt" to="241.5pt,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 w:rsidR="008D7ECB" w:rsidRPr="000B36FF">
              <w:rPr>
                <w:i/>
                <w:i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04096" behindDoc="0" locked="0" layoutInCell="1" allowOverlap="1" wp14:anchorId="4354C220" wp14:editId="196DE55A">
                      <wp:simplePos x="0" y="0"/>
                      <wp:positionH relativeFrom="column">
                        <wp:posOffset>2646363</wp:posOffset>
                      </wp:positionH>
                      <wp:positionV relativeFrom="paragraph">
                        <wp:posOffset>31750</wp:posOffset>
                      </wp:positionV>
                      <wp:extent cx="1000125" cy="45719"/>
                      <wp:effectExtent l="0" t="0" r="28575" b="12065"/>
                      <wp:wrapNone/>
                      <wp:docPr id="132853129" name="Volný tvar: obrazec 3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0125" cy="45719"/>
                              </a:xfrm>
                              <a:custGeom>
                                <a:avLst/>
                                <a:gdLst>
                                  <a:gd name="connsiteX0" fmla="*/ 0 w 776287"/>
                                  <a:gd name="connsiteY0" fmla="*/ 85766 h 100058"/>
                                  <a:gd name="connsiteX1" fmla="*/ 80962 w 776287"/>
                                  <a:gd name="connsiteY1" fmla="*/ 41 h 100058"/>
                                  <a:gd name="connsiteX2" fmla="*/ 166687 w 776287"/>
                                  <a:gd name="connsiteY2" fmla="*/ 95291 h 100058"/>
                                  <a:gd name="connsiteX3" fmla="*/ 242887 w 776287"/>
                                  <a:gd name="connsiteY3" fmla="*/ 41 h 100058"/>
                                  <a:gd name="connsiteX4" fmla="*/ 328612 w 776287"/>
                                  <a:gd name="connsiteY4" fmla="*/ 95291 h 100058"/>
                                  <a:gd name="connsiteX5" fmla="*/ 404812 w 776287"/>
                                  <a:gd name="connsiteY5" fmla="*/ 41 h 100058"/>
                                  <a:gd name="connsiteX6" fmla="*/ 485775 w 776287"/>
                                  <a:gd name="connsiteY6" fmla="*/ 100054 h 100058"/>
                                  <a:gd name="connsiteX7" fmla="*/ 561975 w 776287"/>
                                  <a:gd name="connsiteY7" fmla="*/ 4804 h 100058"/>
                                  <a:gd name="connsiteX8" fmla="*/ 633412 w 776287"/>
                                  <a:gd name="connsiteY8" fmla="*/ 95291 h 100058"/>
                                  <a:gd name="connsiteX9" fmla="*/ 719137 w 776287"/>
                                  <a:gd name="connsiteY9" fmla="*/ 4804 h 100058"/>
                                  <a:gd name="connsiteX10" fmla="*/ 776287 w 776287"/>
                                  <a:gd name="connsiteY10" fmla="*/ 76241 h 100058"/>
                                  <a:gd name="connsiteX11" fmla="*/ 776287 w 776287"/>
                                  <a:gd name="connsiteY11" fmla="*/ 76241 h 10005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</a:cxnLst>
                                <a:rect l="l" t="t" r="r" b="b"/>
                                <a:pathLst>
                                  <a:path w="776287" h="100058">
                                    <a:moveTo>
                                      <a:pt x="0" y="85766"/>
                                    </a:moveTo>
                                    <a:cubicBezTo>
                                      <a:pt x="26590" y="42110"/>
                                      <a:pt x="53181" y="-1546"/>
                                      <a:pt x="80962" y="41"/>
                                    </a:cubicBezTo>
                                    <a:cubicBezTo>
                                      <a:pt x="108743" y="1628"/>
                                      <a:pt x="139700" y="95291"/>
                                      <a:pt x="166687" y="95291"/>
                                    </a:cubicBezTo>
                                    <a:cubicBezTo>
                                      <a:pt x="193674" y="95291"/>
                                      <a:pt x="215900" y="41"/>
                                      <a:pt x="242887" y="41"/>
                                    </a:cubicBezTo>
                                    <a:cubicBezTo>
                                      <a:pt x="269874" y="41"/>
                                      <a:pt x="301625" y="95291"/>
                                      <a:pt x="328612" y="95291"/>
                                    </a:cubicBezTo>
                                    <a:cubicBezTo>
                                      <a:pt x="355599" y="95291"/>
                                      <a:pt x="378618" y="-753"/>
                                      <a:pt x="404812" y="41"/>
                                    </a:cubicBezTo>
                                    <a:cubicBezTo>
                                      <a:pt x="431006" y="835"/>
                                      <a:pt x="459581" y="99260"/>
                                      <a:pt x="485775" y="100054"/>
                                    </a:cubicBezTo>
                                    <a:cubicBezTo>
                                      <a:pt x="511969" y="100848"/>
                                      <a:pt x="537369" y="5598"/>
                                      <a:pt x="561975" y="4804"/>
                                    </a:cubicBezTo>
                                    <a:cubicBezTo>
                                      <a:pt x="586581" y="4010"/>
                                      <a:pt x="607218" y="95291"/>
                                      <a:pt x="633412" y="95291"/>
                                    </a:cubicBezTo>
                                    <a:cubicBezTo>
                                      <a:pt x="659606" y="95291"/>
                                      <a:pt x="695325" y="7979"/>
                                      <a:pt x="719137" y="4804"/>
                                    </a:cubicBezTo>
                                    <a:cubicBezTo>
                                      <a:pt x="742950" y="1629"/>
                                      <a:pt x="776287" y="76241"/>
                                      <a:pt x="776287" y="76241"/>
                                    </a:cubicBezTo>
                                    <a:lnTo>
                                      <a:pt x="776287" y="76241"/>
                                    </a:lnTo>
                                  </a:path>
                                </a:pathLst>
                              </a:cu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3FC932" id="Volný tvar: obrazec 309" o:spid="_x0000_s1026" style="position:absolute;margin-left:208.4pt;margin-top:2.5pt;width:78.75pt;height:3.6pt;z-index:25280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76287,1000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" path="m,85766c26590,42110,53181,-1546,80962,41v27781,1587,58738,95250,85725,95250c193674,95291,215900,41,242887,41v26987,,58738,95250,85725,95250c355599,95291,378618,-753,404812,41v26194,794,54769,99219,80963,100013c511969,100848,537369,5598,561975,4804v24606,-794,45243,90487,71437,90487c659606,95291,695325,7979,719137,4804v23813,-3175,57150,71437,57150,71437l776287,76241e" filled="f" strokecolor="black [3213]" strokeweight="1pt">
                      <v:stroke joinstyle="miter"/>
                      <v:path arrowok="t" o:connecttype="custom" o:connectlocs="0,39189;104307,19;214750,43541;312922,19;423365,43541;521537,19;625845,45717;724017,2195;816053,43541;926496,2195;1000125,34836;1000125,34836" o:connectangles="0,0,0,0,0,0,0,0,0,0,0,0"/>
                    </v:shape>
                  </w:pict>
                </mc:Fallback>
              </mc:AlternateContent>
            </w:r>
            <w:r w:rsidR="009C02C3" w:rsidRPr="000B36FF">
              <w:rPr>
                <w:b/>
                <w:bCs/>
                <w:i/>
                <w:i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06144" behindDoc="0" locked="0" layoutInCell="1" allowOverlap="1" wp14:anchorId="5C1EB2EB" wp14:editId="142E9BED">
                      <wp:simplePos x="0" y="0"/>
                      <wp:positionH relativeFrom="column">
                        <wp:posOffset>3649028</wp:posOffset>
                      </wp:positionH>
                      <wp:positionV relativeFrom="paragraph">
                        <wp:posOffset>59690</wp:posOffset>
                      </wp:positionV>
                      <wp:extent cx="342900" cy="0"/>
                      <wp:effectExtent l="0" t="76200" r="19050" b="95250"/>
                      <wp:wrapNone/>
                      <wp:docPr id="740017019" name="Přímá spojnice se šipkou 2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42900" cy="0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headEnd type="stealth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4588637" id="Přímá spojnice se šipkou 298" o:spid="_x0000_s1026" type="#_x0000_t32" style="position:absolute;margin-left:287.35pt;margin-top:4.7pt;width:27pt;height:0;flip:x;z-index:252806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" strokecolor="black [3213]" strokeweight="2pt">
                      <v:stroke startarrow="classic" joinstyle="miter"/>
                    </v:shape>
                  </w:pict>
                </mc:Fallback>
              </mc:AlternateContent>
            </w:r>
            <w:r w:rsidR="00213CB4" w:rsidRPr="000B36FF">
              <w:rPr>
                <w:i/>
                <w:i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00000" behindDoc="0" locked="0" layoutInCell="1" allowOverlap="1" wp14:anchorId="28ECAC7A" wp14:editId="614572AA">
                      <wp:simplePos x="0" y="0"/>
                      <wp:positionH relativeFrom="column">
                        <wp:posOffset>1123950</wp:posOffset>
                      </wp:positionH>
                      <wp:positionV relativeFrom="paragraph">
                        <wp:posOffset>13019</wp:posOffset>
                      </wp:positionV>
                      <wp:extent cx="414020" cy="78422"/>
                      <wp:effectExtent l="0" t="0" r="24130" b="17145"/>
                      <wp:wrapNone/>
                      <wp:docPr id="47663991" name="Volný tvar: obrazec 3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4020" cy="78422"/>
                              </a:xfrm>
                              <a:custGeom>
                                <a:avLst/>
                                <a:gdLst>
                                  <a:gd name="connsiteX0" fmla="*/ 0 w 776287"/>
                                  <a:gd name="connsiteY0" fmla="*/ 85766 h 100058"/>
                                  <a:gd name="connsiteX1" fmla="*/ 80962 w 776287"/>
                                  <a:gd name="connsiteY1" fmla="*/ 41 h 100058"/>
                                  <a:gd name="connsiteX2" fmla="*/ 166687 w 776287"/>
                                  <a:gd name="connsiteY2" fmla="*/ 95291 h 100058"/>
                                  <a:gd name="connsiteX3" fmla="*/ 242887 w 776287"/>
                                  <a:gd name="connsiteY3" fmla="*/ 41 h 100058"/>
                                  <a:gd name="connsiteX4" fmla="*/ 328612 w 776287"/>
                                  <a:gd name="connsiteY4" fmla="*/ 95291 h 100058"/>
                                  <a:gd name="connsiteX5" fmla="*/ 404812 w 776287"/>
                                  <a:gd name="connsiteY5" fmla="*/ 41 h 100058"/>
                                  <a:gd name="connsiteX6" fmla="*/ 485775 w 776287"/>
                                  <a:gd name="connsiteY6" fmla="*/ 100054 h 100058"/>
                                  <a:gd name="connsiteX7" fmla="*/ 561975 w 776287"/>
                                  <a:gd name="connsiteY7" fmla="*/ 4804 h 100058"/>
                                  <a:gd name="connsiteX8" fmla="*/ 633412 w 776287"/>
                                  <a:gd name="connsiteY8" fmla="*/ 95291 h 100058"/>
                                  <a:gd name="connsiteX9" fmla="*/ 719137 w 776287"/>
                                  <a:gd name="connsiteY9" fmla="*/ 4804 h 100058"/>
                                  <a:gd name="connsiteX10" fmla="*/ 776287 w 776287"/>
                                  <a:gd name="connsiteY10" fmla="*/ 76241 h 100058"/>
                                  <a:gd name="connsiteX11" fmla="*/ 776287 w 776287"/>
                                  <a:gd name="connsiteY11" fmla="*/ 76241 h 10005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</a:cxnLst>
                                <a:rect l="l" t="t" r="r" b="b"/>
                                <a:pathLst>
                                  <a:path w="776287" h="100058">
                                    <a:moveTo>
                                      <a:pt x="0" y="85766"/>
                                    </a:moveTo>
                                    <a:cubicBezTo>
                                      <a:pt x="26590" y="42110"/>
                                      <a:pt x="53181" y="-1546"/>
                                      <a:pt x="80962" y="41"/>
                                    </a:cubicBezTo>
                                    <a:cubicBezTo>
                                      <a:pt x="108743" y="1628"/>
                                      <a:pt x="139700" y="95291"/>
                                      <a:pt x="166687" y="95291"/>
                                    </a:cubicBezTo>
                                    <a:cubicBezTo>
                                      <a:pt x="193674" y="95291"/>
                                      <a:pt x="215900" y="41"/>
                                      <a:pt x="242887" y="41"/>
                                    </a:cubicBezTo>
                                    <a:cubicBezTo>
                                      <a:pt x="269874" y="41"/>
                                      <a:pt x="301625" y="95291"/>
                                      <a:pt x="328612" y="95291"/>
                                    </a:cubicBezTo>
                                    <a:cubicBezTo>
                                      <a:pt x="355599" y="95291"/>
                                      <a:pt x="378618" y="-753"/>
                                      <a:pt x="404812" y="41"/>
                                    </a:cubicBezTo>
                                    <a:cubicBezTo>
                                      <a:pt x="431006" y="835"/>
                                      <a:pt x="459581" y="99260"/>
                                      <a:pt x="485775" y="100054"/>
                                    </a:cubicBezTo>
                                    <a:cubicBezTo>
                                      <a:pt x="511969" y="100848"/>
                                      <a:pt x="537369" y="5598"/>
                                      <a:pt x="561975" y="4804"/>
                                    </a:cubicBezTo>
                                    <a:cubicBezTo>
                                      <a:pt x="586581" y="4010"/>
                                      <a:pt x="607218" y="95291"/>
                                      <a:pt x="633412" y="95291"/>
                                    </a:cubicBezTo>
                                    <a:cubicBezTo>
                                      <a:pt x="659606" y="95291"/>
                                      <a:pt x="695325" y="7979"/>
                                      <a:pt x="719137" y="4804"/>
                                    </a:cubicBezTo>
                                    <a:cubicBezTo>
                                      <a:pt x="742950" y="1629"/>
                                      <a:pt x="776287" y="76241"/>
                                      <a:pt x="776287" y="76241"/>
                                    </a:cubicBezTo>
                                    <a:lnTo>
                                      <a:pt x="776287" y="76241"/>
                                    </a:lnTo>
                                  </a:path>
                                </a:pathLst>
                              </a:cu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99E755" id="Volný tvar: obrazec 309" o:spid="_x0000_s1026" style="position:absolute;margin-left:88.5pt;margin-top:1.05pt;width:32.6pt;height:6.15pt;z-index:25280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76287,1000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" path="m,85766c26590,42110,53181,-1546,80962,41v27781,1587,58738,95250,85725,95250c193674,95291,215900,41,242887,41v26987,,58738,95250,85725,95250c355599,95291,378618,-753,404812,41v26194,794,54769,99219,80963,100013c511969,100848,537369,5598,561975,4804v24606,-794,45243,90487,71437,90487c659606,95291,695325,7979,719137,4804v23813,-3175,57150,71437,57150,71437l776287,76241e" filled="f" strokecolor="black [3213]" strokeweight="1pt">
                      <v:stroke joinstyle="miter"/>
                      <v:path arrowok="t" o:connecttype="custom" o:connectlocs="0,67220;43180,32;88900,74686;129540,32;175260,74686;215900,32;259080,78419;299720,3765;337820,74686;383540,3765;414020,59755;414020,59755" o:connectangles="0,0,0,0,0,0,0,0,0,0,0,0"/>
                    </v:shape>
                  </w:pict>
                </mc:Fallback>
              </mc:AlternateContent>
            </w:r>
            <w:r w:rsidR="00BD170D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96928" behindDoc="0" locked="0" layoutInCell="1" allowOverlap="1" wp14:anchorId="1C33E198" wp14:editId="5C17EDA7">
                      <wp:simplePos x="0" y="0"/>
                      <wp:positionH relativeFrom="column">
                        <wp:posOffset>910908</wp:posOffset>
                      </wp:positionH>
                      <wp:positionV relativeFrom="paragraph">
                        <wp:posOffset>46355</wp:posOffset>
                      </wp:positionV>
                      <wp:extent cx="47626" cy="47626"/>
                      <wp:effectExtent l="0" t="0" r="28575" b="28575"/>
                      <wp:wrapNone/>
                      <wp:docPr id="1935406692" name="Ovál 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626" cy="47626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421D65B" id="Ovál 323" o:spid="_x0000_s1026" style="position:absolute;margin-left:71.75pt;margin-top:3.65pt;width:3.75pt;height:3.75pt;z-index:25279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E827AB" w:rsidRPr="000B36FF">
              <w:rPr>
                <w:b/>
                <w:bCs/>
                <w:i/>
                <w:i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02048" behindDoc="0" locked="0" layoutInCell="1" allowOverlap="1" wp14:anchorId="38432266" wp14:editId="6947B05C">
                      <wp:simplePos x="0" y="0"/>
                      <wp:positionH relativeFrom="column">
                        <wp:posOffset>1536700</wp:posOffset>
                      </wp:positionH>
                      <wp:positionV relativeFrom="paragraph">
                        <wp:posOffset>70802</wp:posOffset>
                      </wp:positionV>
                      <wp:extent cx="342900" cy="0"/>
                      <wp:effectExtent l="0" t="76200" r="19050" b="95250"/>
                      <wp:wrapNone/>
                      <wp:docPr id="1059461025" name="Přímá spojnice se šipkou 2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42900" cy="0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headEnd type="stealth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1361EEC" id="Přímá spojnice se šipkou 298" o:spid="_x0000_s1026" type="#_x0000_t32" style="position:absolute;margin-left:121pt;margin-top:5.55pt;width:27pt;height:0;flip:x;z-index:252802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" strokecolor="black [3213]" strokeweight="2pt">
                      <v:stroke startarrow="classic" joinstyle="miter"/>
                    </v:shape>
                  </w:pict>
                </mc:Fallback>
              </mc:AlternateContent>
            </w:r>
            <w:r w:rsidR="00E827AB" w:rsidRPr="000B36FF">
              <w:rPr>
                <w:b/>
                <w:bCs/>
                <w:i/>
                <w:iCs/>
                <w:sz w:val="16"/>
                <w:szCs w:val="16"/>
              </w:rPr>
              <w:t>c</w:t>
            </w:r>
            <w:r w:rsidR="008D7ECB">
              <w:rPr>
                <w:b/>
                <w:bCs/>
                <w:i/>
                <w:iCs/>
                <w:sz w:val="16"/>
                <w:szCs w:val="16"/>
              </w:rPr>
              <w:tab/>
            </w:r>
            <w:r w:rsidR="008D7ECB">
              <w:rPr>
                <w:b/>
                <w:bCs/>
                <w:i/>
                <w:iCs/>
                <w:sz w:val="16"/>
                <w:szCs w:val="16"/>
              </w:rPr>
              <w:tab/>
            </w:r>
            <w:r w:rsidR="008D7ECB">
              <w:rPr>
                <w:b/>
                <w:bCs/>
                <w:i/>
                <w:iCs/>
                <w:sz w:val="16"/>
                <w:szCs w:val="16"/>
              </w:rPr>
              <w:tab/>
            </w:r>
            <w:r w:rsidR="008D7ECB">
              <w:rPr>
                <w:b/>
                <w:bCs/>
                <w:i/>
                <w:iCs/>
                <w:sz w:val="16"/>
                <w:szCs w:val="16"/>
              </w:rPr>
              <w:tab/>
            </w:r>
            <w:r w:rsidR="008D7ECB">
              <w:rPr>
                <w:b/>
                <w:bCs/>
                <w:i/>
                <w:iCs/>
                <w:sz w:val="16"/>
                <w:szCs w:val="16"/>
              </w:rPr>
              <w:tab/>
              <w:t>c</w:t>
            </w:r>
          </w:p>
          <w:p w14:paraId="5086576A" w14:textId="26B7CEA1" w:rsidR="008C5EDE" w:rsidRPr="000B36FF" w:rsidRDefault="002A50EE" w:rsidP="003276D5">
            <w:pPr>
              <w:ind w:left="1305"/>
              <w:jc w:val="both"/>
              <w:rPr>
                <w:b/>
                <w:bCs/>
                <w:sz w:val="16"/>
                <w:szCs w:val="16"/>
                <w:vertAlign w:val="subscript"/>
              </w:rPr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41600" behindDoc="0" locked="0" layoutInCell="1" allowOverlap="1" wp14:anchorId="43370762" wp14:editId="0567FC06">
                      <wp:simplePos x="0" y="0"/>
                      <wp:positionH relativeFrom="column">
                        <wp:posOffset>2009141</wp:posOffset>
                      </wp:positionH>
                      <wp:positionV relativeFrom="paragraph">
                        <wp:posOffset>57149</wp:posOffset>
                      </wp:positionV>
                      <wp:extent cx="115572" cy="2225042"/>
                      <wp:effectExtent l="0" t="6985" r="10795" b="10795"/>
                      <wp:wrapNone/>
                      <wp:docPr id="1437078224" name="Levá složená závorka 1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15572" cy="2225042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87FBED" id="Levá složená závorka 164" o:spid="_x0000_s1026" type="#_x0000_t87" style="position:absolute;margin-left:158.2pt;margin-top:4.5pt;width:9.1pt;height:175.2pt;rotation:-90;z-index:25244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" adj="93" strokecolor="black [3200]">
                      <v:stroke joinstyle="miter"/>
                    </v:shape>
                  </w:pict>
                </mc:Fallback>
              </mc:AlternateContent>
            </w:r>
            <w:r w:rsidR="00AB081B">
              <w:rPr>
                <w:b/>
                <w:bCs/>
                <w:i/>
                <w:i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20480" behindDoc="0" locked="0" layoutInCell="1" allowOverlap="1" wp14:anchorId="274892F7" wp14:editId="44946D3B">
                      <wp:simplePos x="0" y="0"/>
                      <wp:positionH relativeFrom="column">
                        <wp:posOffset>3067050</wp:posOffset>
                      </wp:positionH>
                      <wp:positionV relativeFrom="paragraph">
                        <wp:posOffset>30798</wp:posOffset>
                      </wp:positionV>
                      <wp:extent cx="214313" cy="0"/>
                      <wp:effectExtent l="38100" t="76200" r="14605" b="95250"/>
                      <wp:wrapNone/>
                      <wp:docPr id="1161823785" name="Přímá spojnice se šipkou 3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4313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4DCED6D" id="Přímá spojnice se šipkou 332" o:spid="_x0000_s1026" type="#_x0000_t32" style="position:absolute;margin-left:241.5pt;margin-top:2.45pt;width:16.9pt;height:0;z-index:252820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  <w:r w:rsidR="003276D5">
              <w:rPr>
                <w:b/>
                <w:bCs/>
                <w:i/>
                <w:iCs/>
                <w:sz w:val="16"/>
                <w:szCs w:val="16"/>
              </w:rPr>
              <w:t xml:space="preserve"> M                </w:t>
            </w:r>
            <w:r w:rsidR="000B36FF" w:rsidRPr="000B36FF">
              <w:rPr>
                <w:b/>
                <w:bCs/>
                <w:i/>
                <w:iCs/>
                <w:sz w:val="16"/>
                <w:szCs w:val="16"/>
              </w:rPr>
              <w:t>m</w:t>
            </w:r>
            <w:r w:rsidR="000B36FF">
              <w:rPr>
                <w:b/>
                <w:bCs/>
                <w:sz w:val="16"/>
                <w:szCs w:val="16"/>
                <w:vertAlign w:val="subscript"/>
              </w:rPr>
              <w:t>fot</w:t>
            </w:r>
          </w:p>
          <w:p w14:paraId="094A4175" w14:textId="2D5C2A3F" w:rsidR="008C5EDE" w:rsidRDefault="00445824" w:rsidP="00CF0967">
            <w:pPr>
              <w:ind w:left="4849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25600" behindDoc="0" locked="0" layoutInCell="1" allowOverlap="1" wp14:anchorId="43CD70A1" wp14:editId="0B43D081">
                      <wp:simplePos x="0" y="0"/>
                      <wp:positionH relativeFrom="column">
                        <wp:posOffset>1338263</wp:posOffset>
                      </wp:positionH>
                      <wp:positionV relativeFrom="paragraph">
                        <wp:posOffset>51275</wp:posOffset>
                      </wp:positionV>
                      <wp:extent cx="0" cy="270035"/>
                      <wp:effectExtent l="76200" t="38100" r="57150" b="15875"/>
                      <wp:wrapNone/>
                      <wp:docPr id="921495038" name="Přímá spojnice se šipkou 3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7003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BD0DD41" id="Přímá spojnice se šipkou 339" o:spid="_x0000_s1026" type="#_x0000_t32" style="position:absolute;margin-left:105.4pt;margin-top:4.05pt;width:0;height:21.25pt;flip:y;z-index:252825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AB5A6D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24576" behindDoc="0" locked="0" layoutInCell="1" allowOverlap="1" wp14:anchorId="6F9F749F" wp14:editId="1581746B">
                      <wp:simplePos x="0" y="0"/>
                      <wp:positionH relativeFrom="column">
                        <wp:posOffset>987425</wp:posOffset>
                      </wp:positionH>
                      <wp:positionV relativeFrom="paragraph">
                        <wp:posOffset>6032</wp:posOffset>
                      </wp:positionV>
                      <wp:extent cx="76835" cy="164625"/>
                      <wp:effectExtent l="0" t="5715" r="12700" b="12700"/>
                      <wp:wrapNone/>
                      <wp:docPr id="1293136118" name="Levá složená závorka 3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6835" cy="164625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7E0042" id="Levá složená závorka 338" o:spid="_x0000_s1026" type="#_x0000_t87" style="position:absolute;margin-left:77.75pt;margin-top:.45pt;width:6.05pt;height:12.95pt;rotation:-90;z-index:25282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" adj="840" strokecolor="black [3213]">
                      <v:stroke joinstyle="miter"/>
                    </v:shape>
                  </w:pict>
                </mc:Fallback>
              </mc:AlternateContent>
            </w:r>
            <w:r w:rsidR="00B96492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21504" behindDoc="0" locked="0" layoutInCell="1" allowOverlap="1" wp14:anchorId="4DC66D14" wp14:editId="20E012B8">
                      <wp:simplePos x="0" y="0"/>
                      <wp:positionH relativeFrom="column">
                        <wp:posOffset>933133</wp:posOffset>
                      </wp:positionH>
                      <wp:positionV relativeFrom="paragraph">
                        <wp:posOffset>6985</wp:posOffset>
                      </wp:positionV>
                      <wp:extent cx="0" cy="1119188"/>
                      <wp:effectExtent l="0" t="0" r="38100" b="24130"/>
                      <wp:wrapNone/>
                      <wp:docPr id="653215618" name="Přímá spojnice 3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19188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762B520" id="Přímá spojnice 334" o:spid="_x0000_s1026" style="position:absolute;z-index:252821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5pt,.55pt" to="73.5pt,8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" strokecolor="black [3213]">
                      <v:stroke dashstyle="dash" joinstyle="miter"/>
                    </v:line>
                  </w:pict>
                </mc:Fallback>
              </mc:AlternateContent>
            </w:r>
            <w:r w:rsidR="008D7ECB">
              <w:rPr>
                <w:b/>
                <w:bCs/>
                <w:sz w:val="16"/>
                <w:szCs w:val="16"/>
              </w:rPr>
              <w:sym w:font="Symbol" w:char="F06C"/>
            </w:r>
            <w:r w:rsidR="008D7ECB">
              <w:rPr>
                <w:b/>
                <w:bCs/>
                <w:sz w:val="16"/>
                <w:szCs w:val="16"/>
              </w:rPr>
              <w:t xml:space="preserve"> = ?</w:t>
            </w:r>
          </w:p>
          <w:p w14:paraId="0C7F3AC6" w14:textId="36D48FCD" w:rsidR="008C5EDE" w:rsidRDefault="000B36FF" w:rsidP="000B36FF">
            <w:pPr>
              <w:ind w:left="1588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</w:t>
            </w:r>
          </w:p>
          <w:p w14:paraId="4A5F5CC7" w14:textId="361D4130" w:rsidR="008C5EDE" w:rsidRDefault="00D63446" w:rsidP="00DD3FED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440063" behindDoc="0" locked="0" layoutInCell="1" allowOverlap="1" wp14:anchorId="11093D42" wp14:editId="2C4568DD">
                      <wp:simplePos x="0" y="0"/>
                      <wp:positionH relativeFrom="column">
                        <wp:posOffset>1017270</wp:posOffset>
                      </wp:positionH>
                      <wp:positionV relativeFrom="paragraph">
                        <wp:posOffset>67945</wp:posOffset>
                      </wp:positionV>
                      <wp:extent cx="671195" cy="638175"/>
                      <wp:effectExtent l="0" t="0" r="0" b="9525"/>
                      <wp:wrapSquare wrapText="bothSides"/>
                      <wp:docPr id="477648861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1195" cy="638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32F09C" w14:textId="77777777" w:rsidR="00087535" w:rsidRPr="00087535" w:rsidRDefault="00087535" w:rsidP="0078713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08753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foton</w:t>
                                  </w: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vyslaný z povrchu hvězdy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093D42" id="_x0000_s1042" type="#_x0000_t202" style="position:absolute;left:0;text-align:left;margin-left:80.1pt;margin-top:5.35pt;width:52.85pt;height:50.25pt;z-index:25244006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" stroked="f">
                      <v:textbox>
                        <w:txbxContent>
                          <w:p w14:paraId="2F32F09C" w14:textId="77777777" w:rsidR="00087535" w:rsidRPr="00087535" w:rsidRDefault="00087535" w:rsidP="0078713B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08753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foton</w:t>
                            </w: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vyslaný z povrchu hvězdy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051990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440576" behindDoc="0" locked="0" layoutInCell="1" allowOverlap="1" wp14:anchorId="2A04E287" wp14:editId="6759C829">
                      <wp:simplePos x="0" y="0"/>
                      <wp:positionH relativeFrom="column">
                        <wp:posOffset>2675890</wp:posOffset>
                      </wp:positionH>
                      <wp:positionV relativeFrom="paragraph">
                        <wp:posOffset>69850</wp:posOffset>
                      </wp:positionV>
                      <wp:extent cx="995045" cy="490220"/>
                      <wp:effectExtent l="0" t="0" r="0" b="5080"/>
                      <wp:wrapSquare wrapText="bothSides"/>
                      <wp:docPr id="1104851335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95045" cy="490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58F985" w14:textId="77777777" w:rsidR="0078713B" w:rsidRDefault="003825BC" w:rsidP="00C802C8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08753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foton</w:t>
                                  </w: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ve</w:t>
                                  </w:r>
                                </w:p>
                                <w:p w14:paraId="3B693870" w14:textId="77777777" w:rsidR="0078713B" w:rsidRDefault="003825BC" w:rsidP="00C802C8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velké</w:t>
                                  </w:r>
                                  <w:r w:rsidR="0078713B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vzdálenosti</w:t>
                                  </w:r>
                                </w:p>
                                <w:p w14:paraId="4EA6E15A" w14:textId="77777777" w:rsidR="003825BC" w:rsidRPr="00087535" w:rsidRDefault="003825BC" w:rsidP="00C802C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od hvězdy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04E287" id="_x0000_s1043" type="#_x0000_t202" style="position:absolute;left:0;text-align:left;margin-left:210.7pt;margin-top:5.5pt;width:78.35pt;height:38.6pt;z-index:252440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" stroked="f">
                      <v:textbox>
                        <w:txbxContent>
                          <w:p w14:paraId="4758F985" w14:textId="77777777" w:rsidR="0078713B" w:rsidRDefault="003825BC" w:rsidP="00C802C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08753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foton</w:t>
                            </w: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ve</w:t>
                            </w:r>
                          </w:p>
                          <w:p w14:paraId="3B693870" w14:textId="77777777" w:rsidR="0078713B" w:rsidRDefault="003825BC" w:rsidP="00C802C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velké</w:t>
                            </w:r>
                            <w:r w:rsidR="0078713B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vzdálenosti</w:t>
                            </w:r>
                          </w:p>
                          <w:p w14:paraId="4EA6E15A" w14:textId="77777777" w:rsidR="003825BC" w:rsidRPr="00087535" w:rsidRDefault="003825BC" w:rsidP="00C802C8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od hvězdy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3FC4680A" w14:textId="0566692A" w:rsidR="008C5EDE" w:rsidRDefault="008C5EDE" w:rsidP="00DD3FED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391EC0ED" w14:textId="4CB33547" w:rsidR="008C5EDE" w:rsidRDefault="008C5EDE" w:rsidP="00DD3FED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73B7F169" w14:textId="08D8D869" w:rsidR="008C5EDE" w:rsidRDefault="008C5EDE" w:rsidP="00DD3FED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30F69FA1" w14:textId="3DD1D1CB" w:rsidR="008C5EDE" w:rsidRDefault="002A50EE" w:rsidP="00DD3FED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826624" behindDoc="0" locked="0" layoutInCell="1" allowOverlap="1" wp14:anchorId="356A3C7A" wp14:editId="56A38ECC">
                      <wp:simplePos x="0" y="0"/>
                      <wp:positionH relativeFrom="column">
                        <wp:posOffset>3209925</wp:posOffset>
                      </wp:positionH>
                      <wp:positionV relativeFrom="paragraph">
                        <wp:posOffset>63183</wp:posOffset>
                      </wp:positionV>
                      <wp:extent cx="0" cy="290195"/>
                      <wp:effectExtent l="0" t="0" r="38100" b="14605"/>
                      <wp:wrapNone/>
                      <wp:docPr id="1982427975" name="Přímá spojnice 3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901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E15B57E" id="Přímá spojnice 340" o:spid="_x0000_s1026" style="position:absolute;flip:y;z-index:252826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52.75pt,5pt" to="252.75pt,2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" strokecolor="black [3213]">
                      <v:stroke dashstyle="dash" joinstyle="miter"/>
                    </v:line>
                  </w:pict>
                </mc:Fallback>
              </mc:AlternateContent>
            </w:r>
          </w:p>
          <w:p w14:paraId="1AAA1131" w14:textId="27E6BDA5" w:rsidR="008C5EDE" w:rsidRDefault="008C5EDE" w:rsidP="00DD3FED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646B4D66" w14:textId="04AAF7C8" w:rsidR="0078713B" w:rsidRDefault="0078713B" w:rsidP="00DD3FED">
            <w:pPr>
              <w:jc w:val="both"/>
            </w:pPr>
          </w:p>
          <w:p w14:paraId="0385390B" w14:textId="01B209AD" w:rsidR="0078713B" w:rsidRPr="000F6D0C" w:rsidRDefault="000F6D0C" w:rsidP="00B73294">
            <w:pPr>
              <w:ind w:left="3006"/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3B3DB3">
              <w:rPr>
                <w:b/>
                <w:bCs/>
                <w:i/>
                <w:iCs/>
                <w:sz w:val="18"/>
                <w:szCs w:val="18"/>
              </w:rPr>
              <w:t>r</w:t>
            </w:r>
            <w:r w:rsidRPr="000F6D0C">
              <w:rPr>
                <w:b/>
                <w:bCs/>
                <w:sz w:val="18"/>
                <w:szCs w:val="18"/>
              </w:rPr>
              <w:t xml:space="preserve"> </w:t>
            </w:r>
            <w:r w:rsidRPr="000F6D0C">
              <w:rPr>
                <w:b/>
                <w:bCs/>
                <w:sz w:val="18"/>
                <w:szCs w:val="18"/>
              </w:rPr>
              <w:sym w:font="Symbol" w:char="F0AE"/>
            </w:r>
            <w:r w:rsidRPr="000F6D0C">
              <w:rPr>
                <w:b/>
                <w:bCs/>
                <w:sz w:val="18"/>
                <w:szCs w:val="18"/>
              </w:rPr>
              <w:t xml:space="preserve"> </w:t>
            </w:r>
            <w:r w:rsidRPr="000F6D0C">
              <w:rPr>
                <w:b/>
                <w:bCs/>
                <w:sz w:val="18"/>
                <w:szCs w:val="18"/>
              </w:rPr>
              <w:sym w:font="Symbol" w:char="F0A5"/>
            </w:r>
          </w:p>
          <w:p w14:paraId="28EA1F8F" w14:textId="4A9682CF" w:rsidR="00175C7C" w:rsidRDefault="00175C7C" w:rsidP="00DD3FED">
            <w:pPr>
              <w:jc w:val="both"/>
            </w:pPr>
          </w:p>
        </w:tc>
        <w:tc>
          <w:tcPr>
            <w:tcW w:w="2126" w:type="dxa"/>
            <w:vMerge w:val="restart"/>
            <w:vAlign w:val="center"/>
          </w:tcPr>
          <w:p w14:paraId="38C96C25" w14:textId="672B590F" w:rsidR="00175C7C" w:rsidRDefault="00175C7C" w:rsidP="004A76B5">
            <w:pPr>
              <w:tabs>
                <w:tab w:val="right" w:pos="1551"/>
              </w:tabs>
            </w:pPr>
            <w:r>
              <w:tab/>
              <w:t>(2.3.1)</w:t>
            </w:r>
          </w:p>
        </w:tc>
      </w:tr>
      <w:tr w:rsidR="00175C7C" w14:paraId="65C8E56D" w14:textId="77777777" w:rsidTr="00B70710">
        <w:tc>
          <w:tcPr>
            <w:tcW w:w="3681" w:type="dxa"/>
          </w:tcPr>
          <w:p w14:paraId="07C07A33" w14:textId="72590B7A" w:rsidR="00175C7C" w:rsidRPr="008043A9" w:rsidRDefault="00EC6246" w:rsidP="00AA2D90">
            <w:pPr>
              <w:ind w:left="447"/>
              <w:jc w:val="both"/>
              <w:rPr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E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fot</m:t>
                    </m:r>
                  </m:sub>
                  <m:sup>
                    <m:r>
                      <m:rPr>
                        <m:nor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elmag</m:t>
                    </m:r>
                  </m:sup>
                </m:sSubSup>
                <m:r>
                  <w:rPr>
                    <w:rFonts w:ascii="Cambria Math" w:hAnsi="Cambria Math"/>
                    <w:sz w:val="18"/>
                    <w:szCs w:val="18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h</m:t>
                    </m:r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c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λ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0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3260" w:type="dxa"/>
          </w:tcPr>
          <w:p w14:paraId="7E1C9E9C" w14:textId="19837962" w:rsidR="00175C7C" w:rsidRPr="008043A9" w:rsidRDefault="00EC6246" w:rsidP="00A829A9">
            <w:pPr>
              <w:ind w:left="180"/>
              <w:jc w:val="both"/>
              <w:rPr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E</m:t>
                    </m:r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´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fot</m:t>
                    </m:r>
                  </m:sub>
                  <m:sup>
                    <m:r>
                      <m:rPr>
                        <m:nor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elmag</m:t>
                    </m:r>
                  </m:sup>
                </m:sSubSup>
                <m:r>
                  <w:rPr>
                    <w:rFonts w:ascii="Cambria Math" w:hAnsi="Cambria Math"/>
                    <w:sz w:val="18"/>
                    <w:szCs w:val="18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h</m:t>
                    </m:r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c</m:t>
                    </m:r>
                  </m:num>
                  <m:den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λ</m:t>
                    </m:r>
                  </m:den>
                </m:f>
              </m:oMath>
            </m:oMathPara>
          </w:p>
        </w:tc>
        <w:tc>
          <w:tcPr>
            <w:tcW w:w="2126" w:type="dxa"/>
            <w:vMerge/>
          </w:tcPr>
          <w:p w14:paraId="2AFDCDB2" w14:textId="77777777" w:rsidR="00175C7C" w:rsidRDefault="00175C7C" w:rsidP="00DD3FED">
            <w:pPr>
              <w:jc w:val="both"/>
            </w:pPr>
          </w:p>
        </w:tc>
      </w:tr>
      <w:tr w:rsidR="00175C7C" w14:paraId="1C09E758" w14:textId="77777777" w:rsidTr="00B70710">
        <w:tc>
          <w:tcPr>
            <w:tcW w:w="3681" w:type="dxa"/>
          </w:tcPr>
          <w:p w14:paraId="6716768A" w14:textId="282C42C1" w:rsidR="00175C7C" w:rsidRPr="008043A9" w:rsidRDefault="00175C7C" w:rsidP="00DD3FED">
            <w:pPr>
              <w:jc w:val="both"/>
              <w:rPr>
                <w:sz w:val="20"/>
                <w:szCs w:val="20"/>
              </w:rPr>
            </w:pPr>
          </w:p>
          <w:p w14:paraId="63CE7435" w14:textId="126800B2" w:rsidR="00175C7C" w:rsidRPr="008043A9" w:rsidRDefault="00EC6246" w:rsidP="00AF6278">
            <w:pPr>
              <w:ind w:left="447"/>
              <w:jc w:val="both"/>
              <w:rPr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E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fot</m:t>
                    </m:r>
                  </m:sub>
                  <m:sup>
                    <m:r>
                      <m:rPr>
                        <m:nor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grav</m:t>
                    </m:r>
                  </m:sup>
                </m:sSubSup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m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fot</m:t>
                    </m:r>
                  </m:sub>
                </m:sSub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 xml:space="preserve"> .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groupChr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-</m:t>
                                </m:r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ϰM</m:t>
                                </m:r>
                              </m:num>
                              <m:den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R</m:t>
                                </m:r>
                              </m:den>
                            </m:f>
                          </m:e>
                        </m:d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potenciál gravitačního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pole hvězdy na povrchu</m:t>
                        </m:r>
                      </m:e>
                    </m:eqArr>
                  </m:lim>
                </m:limLow>
              </m:oMath>
            </m:oMathPara>
          </w:p>
          <w:p w14:paraId="024CFA90" w14:textId="77777777" w:rsidR="00175C7C" w:rsidRPr="008043A9" w:rsidRDefault="00175C7C" w:rsidP="00DD3FE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14:paraId="5E35099A" w14:textId="77777777" w:rsidR="00175C7C" w:rsidRPr="008043A9" w:rsidRDefault="00175C7C" w:rsidP="00DD3FED">
            <w:pPr>
              <w:jc w:val="both"/>
              <w:rPr>
                <w:sz w:val="20"/>
                <w:szCs w:val="20"/>
              </w:rPr>
            </w:pPr>
          </w:p>
          <w:p w14:paraId="33BE47FE" w14:textId="73C0041E" w:rsidR="00175C7C" w:rsidRPr="008043A9" w:rsidRDefault="00EC6246" w:rsidP="00A829A9">
            <w:pPr>
              <w:ind w:left="180"/>
              <w:jc w:val="both"/>
              <w:rPr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E</m:t>
                    </m:r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´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fot</m:t>
                    </m:r>
                  </m:sub>
                  <m:sup>
                    <m:r>
                      <m:rPr>
                        <m:nor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grav</m:t>
                    </m:r>
                  </m:sup>
                </m:sSubSup>
                <m:r>
                  <w:rPr>
                    <w:rFonts w:ascii="Cambria Math" w:hAnsi="Cambria Math"/>
                    <w:sz w:val="18"/>
                    <w:szCs w:val="18"/>
                  </w:rPr>
                  <m:t xml:space="preserve"> =</m:t>
                </m:r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m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fot</m:t>
                    </m:r>
                  </m:sub>
                </m:sSub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 xml:space="preserve"> .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groupChrPr>
                      <m:e>
                        <m:func>
                          <m:func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funcPr>
                          <m:fName>
                            <m:limLow>
                              <m:limLow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limLow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lim</m:t>
                                </m:r>
                              </m:e>
                              <m:lim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r</m:t>
                                </m:r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→</m:t>
                                </m:r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∞</m:t>
                                </m:r>
                              </m:lim>
                            </m:limLow>
                          </m:fName>
                          <m:e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dPr>
                              <m:e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Theme="minorEastAsia" w:hAnsi="Cambria Math"/>
                                        <w:sz w:val="18"/>
                                        <w:szCs w:val="18"/>
                                      </w:rPr>
                                      <m:t>-</m:t>
                                    </m:r>
                                    <m:r>
                                      <w:rPr>
                                        <w:rFonts w:ascii="Cambria Math" w:eastAsiaTheme="minorEastAsia" w:hAnsi="Cambria Math"/>
                                        <w:sz w:val="18"/>
                                        <w:szCs w:val="18"/>
                                      </w:rPr>
                                      <m:t>ϰM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/>
                                        <w:sz w:val="18"/>
                                        <w:szCs w:val="18"/>
                                      </w:rPr>
                                      <m:t>r</m:t>
                                    </m:r>
                                  </m:den>
                                </m:f>
                              </m:e>
                            </m:d>
                          </m:e>
                        </m:func>
                      </m:e>
                    </m:groupChr>
                  </m:e>
                  <m:lim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0</m:t>
                    </m:r>
                  </m:lim>
                </m:limLow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 xml:space="preserve"> = 0</m:t>
                </m:r>
              </m:oMath>
            </m:oMathPara>
          </w:p>
          <w:p w14:paraId="25DCAD19" w14:textId="77777777" w:rsidR="00175C7C" w:rsidRPr="008043A9" w:rsidRDefault="00175C7C" w:rsidP="00DD3FE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14:paraId="1DE9590C" w14:textId="77777777" w:rsidR="00175C7C" w:rsidRDefault="00175C7C" w:rsidP="00DD3FED">
            <w:pPr>
              <w:jc w:val="both"/>
            </w:pPr>
          </w:p>
        </w:tc>
      </w:tr>
      <w:tr w:rsidR="00175C7C" w14:paraId="73ECF79F" w14:textId="77777777" w:rsidTr="00B70710">
        <w:tc>
          <w:tcPr>
            <w:tcW w:w="3681" w:type="dxa"/>
            <w:vAlign w:val="center"/>
          </w:tcPr>
          <w:p w14:paraId="42FCE778" w14:textId="7B4DE671" w:rsidR="00175C7C" w:rsidRPr="008043A9" w:rsidRDefault="00EC6246" w:rsidP="00082B7F">
            <w:pPr>
              <w:ind w:left="447"/>
              <w:rPr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ba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E</m:t>
                            </m:r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fot</m:t>
                            </m:r>
                          </m:sub>
                        </m:sSub>
                      </m:e>
                    </m:bar>
                  </m:e>
                </m:bar>
                <m:r>
                  <w:rPr>
                    <w:rFonts w:ascii="Cambria Math" w:hAnsi="Cambria Math"/>
                    <w:sz w:val="18"/>
                    <w:szCs w:val="18"/>
                  </w:rPr>
                  <m:t xml:space="preserve"> = 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E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fot</m:t>
                    </m:r>
                  </m:sub>
                  <m:sup>
                    <m:r>
                      <m:rPr>
                        <m:nor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elmag</m:t>
                    </m:r>
                  </m:sup>
                </m:sSubSup>
                <m:r>
                  <w:rPr>
                    <w:rFonts w:ascii="Cambria Math" w:hAnsi="Cambria Math"/>
                    <w:sz w:val="18"/>
                    <w:szCs w:val="18"/>
                  </w:rPr>
                  <m:t xml:space="preserve"> + 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E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fot</m:t>
                    </m:r>
                  </m:sub>
                  <m:sup>
                    <m:r>
                      <m:rPr>
                        <m:nor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grav</m:t>
                    </m:r>
                  </m:sup>
                </m:sSubSup>
                <m:r>
                  <w:rPr>
                    <w:rFonts w:ascii="Cambria Math" w:hAnsi="Cambria Math"/>
                    <w:sz w:val="18"/>
                    <w:szCs w:val="18"/>
                  </w:rPr>
                  <m:t xml:space="preserve"> =</m:t>
                </m:r>
              </m:oMath>
            </m:oMathPara>
          </w:p>
        </w:tc>
        <w:tc>
          <w:tcPr>
            <w:tcW w:w="3260" w:type="dxa"/>
          </w:tcPr>
          <w:p w14:paraId="7B48D1E3" w14:textId="0BA50026" w:rsidR="00175C7C" w:rsidRPr="008043A9" w:rsidRDefault="00EC6246" w:rsidP="00A829A9">
            <w:pPr>
              <w:ind w:left="180"/>
              <w:jc w:val="both"/>
              <w:rPr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ba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E</m:t>
                            </m:r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´</m:t>
                            </m:r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fot</m:t>
                            </m:r>
                          </m:sub>
                        </m:sSub>
                      </m:e>
                    </m:bar>
                  </m:e>
                </m:bar>
                <m:r>
                  <w:rPr>
                    <w:rFonts w:ascii="Cambria Math" w:hAnsi="Cambria Math"/>
                    <w:sz w:val="18"/>
                    <w:szCs w:val="18"/>
                  </w:rPr>
                  <m:t xml:space="preserve"> = 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E</m:t>
                    </m:r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´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fot</m:t>
                    </m:r>
                  </m:sub>
                  <m:sup>
                    <m:r>
                      <m:rPr>
                        <m:nor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elmag</m:t>
                    </m:r>
                  </m:sup>
                </m:sSubSup>
                <m:r>
                  <w:rPr>
                    <w:rFonts w:ascii="Cambria Math" w:hAnsi="Cambria Math"/>
                    <w:sz w:val="18"/>
                    <w:szCs w:val="18"/>
                  </w:rPr>
                  <m:t xml:space="preserve"> + 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E</m:t>
                    </m:r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´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fot</m:t>
                    </m:r>
                  </m:sub>
                  <m:sup>
                    <m:r>
                      <m:rPr>
                        <m:nor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grav</m:t>
                    </m:r>
                  </m:sup>
                </m:sSubSup>
                <m:r>
                  <w:rPr>
                    <w:rFonts w:ascii="Cambria Math" w:hAnsi="Cambria Math"/>
                    <w:sz w:val="18"/>
                    <w:szCs w:val="18"/>
                  </w:rPr>
                  <m:t xml:space="preserve"> =</m:t>
                </m:r>
              </m:oMath>
            </m:oMathPara>
          </w:p>
        </w:tc>
        <w:tc>
          <w:tcPr>
            <w:tcW w:w="2126" w:type="dxa"/>
            <w:vMerge/>
          </w:tcPr>
          <w:p w14:paraId="33A8F5DD" w14:textId="77777777" w:rsidR="00175C7C" w:rsidRDefault="00175C7C" w:rsidP="00DD3FED">
            <w:pPr>
              <w:jc w:val="both"/>
            </w:pPr>
          </w:p>
        </w:tc>
      </w:tr>
      <w:tr w:rsidR="00175C7C" w14:paraId="60D48061" w14:textId="77777777" w:rsidTr="00B70710">
        <w:tc>
          <w:tcPr>
            <w:tcW w:w="3681" w:type="dxa"/>
          </w:tcPr>
          <w:p w14:paraId="64E494E2" w14:textId="77777777" w:rsidR="00175C7C" w:rsidRPr="008043A9" w:rsidRDefault="00175C7C" w:rsidP="001972D7">
            <w:pPr>
              <w:ind w:left="22"/>
              <w:jc w:val="both"/>
              <w:rPr>
                <w:rFonts w:eastAsiaTheme="minorEastAsia"/>
                <w:sz w:val="20"/>
                <w:szCs w:val="20"/>
              </w:rPr>
            </w:pPr>
          </w:p>
          <w:p w14:paraId="30308156" w14:textId="36654C34" w:rsidR="00175C7C" w:rsidRPr="008043A9" w:rsidRDefault="008043A9" w:rsidP="0078247A">
            <w:pPr>
              <w:ind w:left="746"/>
              <w:jc w:val="both"/>
              <w:rPr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18"/>
                    <w:szCs w:val="18"/>
                  </w:rPr>
                  <m:t xml:space="preserve">  = </m:t>
                </m:r>
                <m:bar>
                  <m:bar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ba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hc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λ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0</m:t>
                                </m:r>
                              </m:sub>
                            </m:sSub>
                          </m:den>
                        </m:f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 xml:space="preserve"> - 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ϰM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R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 xml:space="preserve"> 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m</m:t>
                            </m:r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fot</m:t>
                            </m:r>
                          </m:sub>
                        </m:sSub>
                      </m:e>
                    </m:bar>
                  </m:e>
                </m:bar>
              </m:oMath>
            </m:oMathPara>
          </w:p>
          <w:p w14:paraId="4FDE94E9" w14:textId="77777777" w:rsidR="00175C7C" w:rsidRPr="008043A9" w:rsidRDefault="00175C7C" w:rsidP="00DD3FE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14:paraId="2903923A" w14:textId="77777777" w:rsidR="00175C7C" w:rsidRPr="008043A9" w:rsidRDefault="00175C7C" w:rsidP="00DD3FED">
            <w:pPr>
              <w:jc w:val="both"/>
              <w:rPr>
                <w:sz w:val="18"/>
                <w:szCs w:val="18"/>
              </w:rPr>
            </w:pPr>
          </w:p>
          <w:p w14:paraId="090D7DE9" w14:textId="45EABB31" w:rsidR="00175C7C" w:rsidRPr="008043A9" w:rsidRDefault="008043A9" w:rsidP="00A829A9">
            <w:pPr>
              <w:ind w:left="605"/>
              <w:jc w:val="both"/>
              <w:rPr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18"/>
                    <w:szCs w:val="18"/>
                  </w:rPr>
                  <m:t xml:space="preserve">= </m:t>
                </m:r>
                <m:bar>
                  <m:bar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ba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hc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λ</m:t>
                            </m:r>
                          </m:den>
                        </m:f>
                      </m:e>
                    </m:bar>
                  </m:e>
                </m:bar>
              </m:oMath>
            </m:oMathPara>
          </w:p>
        </w:tc>
        <w:tc>
          <w:tcPr>
            <w:tcW w:w="2126" w:type="dxa"/>
            <w:vMerge/>
          </w:tcPr>
          <w:p w14:paraId="65A40804" w14:textId="77777777" w:rsidR="00175C7C" w:rsidRDefault="00175C7C" w:rsidP="00DD3FED">
            <w:pPr>
              <w:jc w:val="both"/>
            </w:pPr>
          </w:p>
        </w:tc>
      </w:tr>
    </w:tbl>
    <w:p w14:paraId="534DFDE7" w14:textId="77777777" w:rsidR="00BD5C60" w:rsidRDefault="00BD5C60" w:rsidP="00CD3987">
      <w:pPr>
        <w:spacing w:after="0"/>
        <w:jc w:val="both"/>
      </w:pPr>
    </w:p>
    <w:p w14:paraId="721259A3" w14:textId="1AD605D6" w:rsidR="005B73F7" w:rsidRDefault="009D31B0" w:rsidP="00CD3987">
      <w:pPr>
        <w:spacing w:after="0"/>
        <w:jc w:val="both"/>
      </w:pPr>
      <w:r>
        <w:t xml:space="preserve">Pokud foton </w:t>
      </w:r>
      <w:r w:rsidR="00A5510B">
        <w:t>nebude inter</w:t>
      </w:r>
      <w:r w:rsidR="006C282B">
        <w:t>ag</w:t>
      </w:r>
      <w:r w:rsidR="00A5510B">
        <w:t>ovat s okolím, jeho celková energie zůstane zachována, tj.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552"/>
        <w:gridCol w:w="283"/>
        <w:gridCol w:w="709"/>
        <w:gridCol w:w="4814"/>
      </w:tblGrid>
      <w:tr w:rsidR="00C66E93" w14:paraId="3F4AC7F1" w14:textId="77777777" w:rsidTr="00AF1098">
        <w:tc>
          <w:tcPr>
            <w:tcW w:w="704" w:type="dxa"/>
          </w:tcPr>
          <w:p w14:paraId="4505B06F" w14:textId="77777777" w:rsidR="00C66E93" w:rsidRDefault="00C66E93" w:rsidP="00DD3FED">
            <w:pPr>
              <w:jc w:val="both"/>
            </w:pPr>
          </w:p>
        </w:tc>
        <w:tc>
          <w:tcPr>
            <w:tcW w:w="2552" w:type="dxa"/>
          </w:tcPr>
          <w:p w14:paraId="064E73A9" w14:textId="77777777" w:rsidR="00C66E93" w:rsidRDefault="008C4A54" w:rsidP="00DD3FED">
            <w:pPr>
              <w:jc w:val="both"/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982848" behindDoc="0" locked="0" layoutInCell="1" allowOverlap="1" wp14:anchorId="02714F08" wp14:editId="4FF199E8">
                      <wp:simplePos x="0" y="0"/>
                      <wp:positionH relativeFrom="column">
                        <wp:posOffset>314959</wp:posOffset>
                      </wp:positionH>
                      <wp:positionV relativeFrom="paragraph">
                        <wp:posOffset>83185</wp:posOffset>
                      </wp:positionV>
                      <wp:extent cx="842645" cy="361950"/>
                      <wp:effectExtent l="0" t="0" r="14605" b="19050"/>
                      <wp:wrapNone/>
                      <wp:docPr id="1871670826" name="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42645" cy="3619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98604DE" id="Obdélník 2" o:spid="_x0000_s1026" style="position:absolute;margin-left:24.8pt;margin-top:6.55pt;width:66.35pt;height:28.5pt;z-index:251982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0AB7CC00" w14:textId="77777777" w:rsidR="00790612" w:rsidRPr="00790612" w:rsidRDefault="00EC6246" w:rsidP="00790612">
            <w:pPr>
              <w:jc w:val="both"/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fot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fot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,</m:t>
                    </m:r>
                  </m:sup>
                </m:sSubSup>
              </m:oMath>
            </m:oMathPara>
          </w:p>
          <w:p w14:paraId="4819D8EB" w14:textId="77777777" w:rsidR="00790612" w:rsidRDefault="00790612" w:rsidP="00DD3FED">
            <w:pPr>
              <w:jc w:val="both"/>
            </w:pPr>
          </w:p>
        </w:tc>
        <w:tc>
          <w:tcPr>
            <w:tcW w:w="283" w:type="dxa"/>
          </w:tcPr>
          <w:p w14:paraId="22A37CB3" w14:textId="77777777" w:rsidR="00C66E93" w:rsidRDefault="00C66E93" w:rsidP="00DD3FED">
            <w:pPr>
              <w:jc w:val="both"/>
            </w:pPr>
          </w:p>
        </w:tc>
        <w:tc>
          <w:tcPr>
            <w:tcW w:w="709" w:type="dxa"/>
          </w:tcPr>
          <w:p w14:paraId="74F3A3E2" w14:textId="77777777" w:rsidR="00C66E93" w:rsidRDefault="00C66E93" w:rsidP="00DD3FED">
            <w:pPr>
              <w:jc w:val="both"/>
            </w:pPr>
          </w:p>
        </w:tc>
        <w:tc>
          <w:tcPr>
            <w:tcW w:w="4814" w:type="dxa"/>
            <w:vAlign w:val="center"/>
          </w:tcPr>
          <w:p w14:paraId="41E31288" w14:textId="77777777" w:rsidR="00C66E93" w:rsidRDefault="00790612" w:rsidP="001000BC">
            <w:pPr>
              <w:tabs>
                <w:tab w:val="right" w:pos="4252"/>
              </w:tabs>
            </w:pPr>
            <w:r>
              <w:tab/>
              <w:t>(2.3.2)</w:t>
            </w:r>
          </w:p>
        </w:tc>
      </w:tr>
      <w:tr w:rsidR="00C66E93" w14:paraId="170C60E8" w14:textId="77777777" w:rsidTr="00AF1098">
        <w:tc>
          <w:tcPr>
            <w:tcW w:w="704" w:type="dxa"/>
          </w:tcPr>
          <w:p w14:paraId="32E54EE7" w14:textId="77777777" w:rsidR="00C66E93" w:rsidRDefault="00C66E93" w:rsidP="00DD3FED">
            <w:pPr>
              <w:jc w:val="both"/>
            </w:pPr>
          </w:p>
        </w:tc>
        <w:tc>
          <w:tcPr>
            <w:tcW w:w="2552" w:type="dxa"/>
          </w:tcPr>
          <w:p w14:paraId="2210D268" w14:textId="77777777" w:rsidR="00C66E93" w:rsidRDefault="00177FE7" w:rsidP="00177FE7">
            <w:pPr>
              <w:jc w:val="center"/>
            </w:pPr>
            <w:r>
              <w:sym w:font="Symbol" w:char="F0DF"/>
            </w:r>
          </w:p>
        </w:tc>
        <w:tc>
          <w:tcPr>
            <w:tcW w:w="283" w:type="dxa"/>
          </w:tcPr>
          <w:p w14:paraId="7A649521" w14:textId="77777777" w:rsidR="00C66E93" w:rsidRDefault="00C66E93" w:rsidP="00DD3FED">
            <w:pPr>
              <w:jc w:val="both"/>
            </w:pPr>
          </w:p>
        </w:tc>
        <w:tc>
          <w:tcPr>
            <w:tcW w:w="709" w:type="dxa"/>
          </w:tcPr>
          <w:p w14:paraId="7FB9F969" w14:textId="77777777" w:rsidR="00C66E93" w:rsidRDefault="00C66E93" w:rsidP="00DD3FED">
            <w:pPr>
              <w:jc w:val="both"/>
            </w:pPr>
          </w:p>
        </w:tc>
        <w:tc>
          <w:tcPr>
            <w:tcW w:w="4814" w:type="dxa"/>
          </w:tcPr>
          <w:p w14:paraId="1CA23D0A" w14:textId="77777777" w:rsidR="00C66E93" w:rsidRDefault="00C66E93" w:rsidP="00DD3FED">
            <w:pPr>
              <w:jc w:val="both"/>
            </w:pPr>
          </w:p>
        </w:tc>
      </w:tr>
      <w:tr w:rsidR="00C66E93" w14:paraId="5F498BDB" w14:textId="77777777" w:rsidTr="00AF1098">
        <w:tc>
          <w:tcPr>
            <w:tcW w:w="704" w:type="dxa"/>
          </w:tcPr>
          <w:p w14:paraId="50EE6791" w14:textId="77777777" w:rsidR="00C66E93" w:rsidRDefault="00CD7087" w:rsidP="00DD3FED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331008" behindDoc="0" locked="0" layoutInCell="1" allowOverlap="1" wp14:anchorId="02AA3560" wp14:editId="471A6C25">
                  <wp:simplePos x="0" y="0"/>
                  <wp:positionH relativeFrom="column">
                    <wp:posOffset>90170</wp:posOffset>
                  </wp:positionH>
                  <wp:positionV relativeFrom="paragraph">
                    <wp:posOffset>185420</wp:posOffset>
                  </wp:positionV>
                  <wp:extent cx="147320" cy="328295"/>
                  <wp:effectExtent l="0" t="0" r="5080" b="0"/>
                  <wp:wrapSquare wrapText="bothSides"/>
                  <wp:docPr id="1405763738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2" w:type="dxa"/>
          </w:tcPr>
          <w:p w14:paraId="650803DC" w14:textId="77777777" w:rsidR="00C66E93" w:rsidRDefault="008C4A54" w:rsidP="00DD3FED">
            <w:pPr>
              <w:jc w:val="both"/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983872" behindDoc="0" locked="0" layoutInCell="1" allowOverlap="1" wp14:anchorId="4408743C" wp14:editId="135FECBA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64453</wp:posOffset>
                      </wp:positionV>
                      <wp:extent cx="1524000" cy="581025"/>
                      <wp:effectExtent l="0" t="0" r="19050" b="28575"/>
                      <wp:wrapNone/>
                      <wp:docPr id="135702373" name="Obdélní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0" cy="5810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69160A0" id="Obdélník 3" o:spid="_x0000_s1026" style="position:absolute;margin-left:-2.2pt;margin-top:5.1pt;width:120pt;height:45.75pt;z-index:251983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7F88F51F" w14:textId="56C4B6A6" w:rsidR="00504EC5" w:rsidRPr="00A92EB5" w:rsidRDefault="00EC6246" w:rsidP="00504EC5">
            <w:pPr>
              <w:ind w:left="175"/>
              <w:jc w:val="both"/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h</m:t>
                    </m:r>
                    <m:r>
                      <w:rPr>
                        <w:rFonts w:ascii="Cambria Math" w:hAnsi="Cambria Math"/>
                      </w:rPr>
                      <m:t>c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λ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 xml:space="preserve"> -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ϰM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R</m:t>
                    </m:r>
                  </m:den>
                </m:f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m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fot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h</m:t>
                    </m:r>
                    <m:r>
                      <w:rPr>
                        <w:rFonts w:ascii="Cambria Math" w:hAnsi="Cambria Math"/>
                      </w:rPr>
                      <m:t>c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λ</m:t>
                    </m:r>
                  </m:den>
                </m:f>
              </m:oMath>
            </m:oMathPara>
          </w:p>
          <w:p w14:paraId="44309D2C" w14:textId="77777777" w:rsidR="00504EC5" w:rsidRDefault="00504EC5" w:rsidP="00DD3FED">
            <w:pPr>
              <w:jc w:val="both"/>
            </w:pPr>
          </w:p>
        </w:tc>
        <w:tc>
          <w:tcPr>
            <w:tcW w:w="283" w:type="dxa"/>
          </w:tcPr>
          <w:p w14:paraId="180A8504" w14:textId="77777777" w:rsidR="00C66E93" w:rsidRDefault="00C66E93" w:rsidP="00DD3FED">
            <w:pPr>
              <w:jc w:val="both"/>
            </w:pPr>
          </w:p>
          <w:p w14:paraId="669DB0BC" w14:textId="77777777" w:rsidR="00504EC5" w:rsidRDefault="00504EC5" w:rsidP="00DD3FED">
            <w:pPr>
              <w:jc w:val="both"/>
            </w:pPr>
          </w:p>
          <w:p w14:paraId="4A9204AC" w14:textId="77777777" w:rsidR="005D4CFE" w:rsidRDefault="005D4CFE" w:rsidP="00DD3FED">
            <w:pPr>
              <w:jc w:val="both"/>
            </w:pPr>
          </w:p>
          <w:p w14:paraId="5ECA154C" w14:textId="77777777" w:rsidR="00504EC5" w:rsidRPr="005D4CFE" w:rsidRDefault="00504EC5" w:rsidP="00DD3FED">
            <w:pPr>
              <w:jc w:val="both"/>
              <w:rPr>
                <w:b/>
                <w:bCs/>
              </w:rPr>
            </w:pPr>
            <w:r w:rsidRPr="005D4CFE">
              <w:rPr>
                <w:b/>
                <w:bCs/>
              </w:rPr>
              <w:t>.</w:t>
            </w:r>
          </w:p>
        </w:tc>
        <w:tc>
          <w:tcPr>
            <w:tcW w:w="709" w:type="dxa"/>
          </w:tcPr>
          <w:p w14:paraId="099FE426" w14:textId="77777777" w:rsidR="00C66E93" w:rsidRDefault="00CD7087" w:rsidP="00C31DAF">
            <w:r>
              <w:rPr>
                <w:noProof/>
              </w:rPr>
              <w:drawing>
                <wp:anchor distT="0" distB="0" distL="114300" distR="114300" simplePos="0" relativeHeight="252333056" behindDoc="0" locked="0" layoutInCell="1" allowOverlap="1" wp14:anchorId="6209679F" wp14:editId="221E97D2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194310</wp:posOffset>
                  </wp:positionV>
                  <wp:extent cx="147320" cy="328295"/>
                  <wp:effectExtent l="0" t="0" r="5080" b="0"/>
                  <wp:wrapSquare wrapText="bothSides"/>
                  <wp:docPr id="889835489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14" w:type="dxa"/>
            <w:vAlign w:val="center"/>
          </w:tcPr>
          <w:p w14:paraId="5600299F" w14:textId="77777777" w:rsidR="00C66E93" w:rsidRDefault="00504EC5" w:rsidP="001000BC">
            <w:pPr>
              <w:tabs>
                <w:tab w:val="right" w:pos="4244"/>
              </w:tabs>
            </w:pPr>
            <w:r>
              <w:tab/>
              <w:t>(2.3.3)</w:t>
            </w:r>
          </w:p>
        </w:tc>
      </w:tr>
    </w:tbl>
    <w:p w14:paraId="113F365D" w14:textId="77777777" w:rsidR="00E20D0D" w:rsidRDefault="00E20D0D" w:rsidP="00A829A9">
      <w:pPr>
        <w:spacing w:after="0"/>
        <w:jc w:val="both"/>
      </w:pPr>
    </w:p>
    <w:p w14:paraId="41153D37" w14:textId="77777777" w:rsidR="005B73F7" w:rsidRDefault="00A36040" w:rsidP="00C16FE1">
      <w:pPr>
        <w:spacing w:after="0"/>
        <w:jc w:val="both"/>
      </w:pPr>
      <w:r>
        <w:t>Pro hmotnost fotonu na povrchu hvězdy máme podle (2.2.12):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5"/>
        <w:gridCol w:w="288"/>
        <w:gridCol w:w="6799"/>
      </w:tblGrid>
      <w:tr w:rsidR="003B3519" w14:paraId="38F0004A" w14:textId="77777777" w:rsidTr="001A05C2">
        <w:tc>
          <w:tcPr>
            <w:tcW w:w="1975" w:type="dxa"/>
          </w:tcPr>
          <w:p w14:paraId="66DA3FFE" w14:textId="77777777" w:rsidR="003B3519" w:rsidRDefault="00C16FE1" w:rsidP="00DD3FED">
            <w:pPr>
              <w:jc w:val="both"/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984896" behindDoc="0" locked="0" layoutInCell="1" allowOverlap="1" wp14:anchorId="2EAB256F" wp14:editId="5714EFC4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66674</wp:posOffset>
                      </wp:positionV>
                      <wp:extent cx="1023938" cy="561975"/>
                      <wp:effectExtent l="0" t="0" r="24130" b="28575"/>
                      <wp:wrapNone/>
                      <wp:docPr id="1317041223" name="Obdélní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23938" cy="5619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4BD073" id="Obdélník 5" o:spid="_x0000_s1026" style="position:absolute;margin-left:9.75pt;margin-top:5.25pt;width:80.65pt;height:44.25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5DD5EB62" w14:textId="77777777" w:rsidR="003B3519" w:rsidRPr="00BF3BFE" w:rsidRDefault="00EC6246" w:rsidP="003B3519">
            <w:pPr>
              <w:ind w:left="447"/>
              <w:jc w:val="both"/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m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fot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h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cλ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</m:den>
                </m:f>
              </m:oMath>
            </m:oMathPara>
          </w:p>
          <w:p w14:paraId="72B3EEF5" w14:textId="77777777" w:rsidR="003B3519" w:rsidRDefault="003B3519" w:rsidP="00DD3FED">
            <w:pPr>
              <w:jc w:val="both"/>
            </w:pPr>
          </w:p>
        </w:tc>
        <w:tc>
          <w:tcPr>
            <w:tcW w:w="288" w:type="dxa"/>
          </w:tcPr>
          <w:p w14:paraId="7BE31D78" w14:textId="77777777" w:rsidR="003B3519" w:rsidRDefault="003B3519" w:rsidP="00DD3FED">
            <w:pPr>
              <w:jc w:val="both"/>
            </w:pPr>
          </w:p>
          <w:p w14:paraId="52EE7729" w14:textId="77777777" w:rsidR="003B3519" w:rsidRDefault="003B3519" w:rsidP="00DD3FED">
            <w:pPr>
              <w:jc w:val="both"/>
            </w:pPr>
          </w:p>
          <w:p w14:paraId="215E2F65" w14:textId="77777777" w:rsidR="001000BC" w:rsidRPr="001A05C2" w:rsidRDefault="001000BC" w:rsidP="00DD3FED">
            <w:pPr>
              <w:jc w:val="both"/>
              <w:rPr>
                <w:sz w:val="20"/>
                <w:szCs w:val="20"/>
              </w:rPr>
            </w:pPr>
          </w:p>
          <w:p w14:paraId="354D04D1" w14:textId="77777777" w:rsidR="003B3519" w:rsidRPr="00C40CB7" w:rsidRDefault="003B3519" w:rsidP="00DD3FED">
            <w:pPr>
              <w:jc w:val="both"/>
              <w:rPr>
                <w:b/>
                <w:bCs/>
              </w:rPr>
            </w:pPr>
            <w:r w:rsidRPr="00C40CB7">
              <w:rPr>
                <w:b/>
                <w:bCs/>
              </w:rPr>
              <w:t>.</w:t>
            </w:r>
          </w:p>
        </w:tc>
        <w:tc>
          <w:tcPr>
            <w:tcW w:w="6799" w:type="dxa"/>
            <w:vAlign w:val="center"/>
          </w:tcPr>
          <w:p w14:paraId="66BE9892" w14:textId="77777777" w:rsidR="003B3519" w:rsidRDefault="003B3519" w:rsidP="001000BC">
            <w:pPr>
              <w:tabs>
                <w:tab w:val="right" w:pos="6231"/>
              </w:tabs>
            </w:pPr>
            <w:r>
              <w:tab/>
              <w:t>(2.3.4)</w:t>
            </w:r>
          </w:p>
        </w:tc>
      </w:tr>
    </w:tbl>
    <w:p w14:paraId="26767BAA" w14:textId="77777777" w:rsidR="00C554E8" w:rsidRDefault="00C554E8" w:rsidP="00C554E8">
      <w:pPr>
        <w:jc w:val="both"/>
      </w:pPr>
    </w:p>
    <w:p w14:paraId="66A566F6" w14:textId="1635BBE8" w:rsidR="00900BF4" w:rsidRPr="00B02586" w:rsidRDefault="006A0225" w:rsidP="00DB0B77">
      <w:pPr>
        <w:spacing w:after="0"/>
        <w:jc w:val="both"/>
      </w:pPr>
      <w:r>
        <w:lastRenderedPageBreak/>
        <w:t>Dosazením tohoto výrazu do (2.2.3) do</w:t>
      </w:r>
      <w:r w:rsidR="00E941FC">
        <w:t>s</w:t>
      </w:r>
      <w:r>
        <w:t>t</w:t>
      </w:r>
      <w:r w:rsidR="00E941FC">
        <w:t>a</w:t>
      </w:r>
      <w:r>
        <w:t>neme:</w:t>
      </w:r>
    </w:p>
    <w:tbl>
      <w:tblPr>
        <w:tblStyle w:val="Mkatabulky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126"/>
        <w:gridCol w:w="284"/>
        <w:gridCol w:w="283"/>
        <w:gridCol w:w="426"/>
        <w:gridCol w:w="5244"/>
      </w:tblGrid>
      <w:tr w:rsidR="006D1F01" w14:paraId="639545E1" w14:textId="77777777" w:rsidTr="00531ADD">
        <w:tc>
          <w:tcPr>
            <w:tcW w:w="3397" w:type="dxa"/>
            <w:gridSpan w:val="4"/>
          </w:tcPr>
          <w:p w14:paraId="726BD649" w14:textId="77777777" w:rsidR="006D1F01" w:rsidRDefault="006D1F01" w:rsidP="00DD3FED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53856" behindDoc="0" locked="0" layoutInCell="1" allowOverlap="1" wp14:anchorId="6E4F9C86" wp14:editId="1E296434">
                      <wp:simplePos x="0" y="0"/>
                      <wp:positionH relativeFrom="column">
                        <wp:posOffset>242888</wp:posOffset>
                      </wp:positionH>
                      <wp:positionV relativeFrom="paragraph">
                        <wp:posOffset>86043</wp:posOffset>
                      </wp:positionV>
                      <wp:extent cx="1600200" cy="790575"/>
                      <wp:effectExtent l="0" t="0" r="19050" b="28575"/>
                      <wp:wrapNone/>
                      <wp:docPr id="3911185" name="Obdélník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0" cy="7905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49AB444F" id="Obdélník 6" o:spid="_x0000_s1026" style="position:absolute;margin-left:19.15pt;margin-top:6.8pt;width:126pt;height:62.25pt;z-index:252153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" filled="f" strokecolor="#c00000" strokeweight="1.5pt"/>
                  </w:pict>
                </mc:Fallback>
              </mc:AlternateContent>
            </w:r>
          </w:p>
          <w:p w14:paraId="2E08B671" w14:textId="77777777" w:rsidR="006D1F01" w:rsidRPr="00A92EB5" w:rsidRDefault="00B13CC4" w:rsidP="0094662C">
            <w:pPr>
              <w:ind w:left="596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hc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λ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0</m:t>
                                </m:r>
                              </m:sub>
                            </m:sSub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 xml:space="preserve"> - 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ϰM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R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</w:rPr>
                          <m:t xml:space="preserve"> .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h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cλ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0</m:t>
                                </m:r>
                              </m:sub>
                            </m:sSub>
                          </m:den>
                        </m:f>
                      </m:e>
                    </m:groupChr>
                  </m:e>
                  <m:lim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hc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λ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0</m:t>
                            </m:r>
                          </m:sub>
                        </m:sSub>
                      </m:den>
                    </m:f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 xml:space="preserve">1 - 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ϰM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R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c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</m:e>
                    </m:d>
                  </m:lim>
                </m:limLow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hc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λ</m:t>
                    </m:r>
                  </m:den>
                </m:f>
              </m:oMath>
            </m:oMathPara>
          </w:p>
          <w:p w14:paraId="1F4BD3B6" w14:textId="77777777" w:rsidR="006D1F01" w:rsidRDefault="006D1F01" w:rsidP="005003E9">
            <w:pPr>
              <w:tabs>
                <w:tab w:val="right" w:pos="5242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</w:p>
        </w:tc>
        <w:tc>
          <w:tcPr>
            <w:tcW w:w="5670" w:type="dxa"/>
            <w:gridSpan w:val="2"/>
            <w:vAlign w:val="center"/>
          </w:tcPr>
          <w:p w14:paraId="3B05AB9C" w14:textId="77777777" w:rsidR="006D1F01" w:rsidRDefault="00847AA1" w:rsidP="0094662C">
            <w:pPr>
              <w:tabs>
                <w:tab w:val="right" w:pos="5099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6D1F01">
              <w:rPr>
                <w:rFonts w:eastAsiaTheme="minorEastAsia"/>
              </w:rPr>
              <w:t>(2.3.5)</w:t>
            </w:r>
          </w:p>
        </w:tc>
      </w:tr>
      <w:tr w:rsidR="00A5616F" w14:paraId="44DA2C60" w14:textId="77777777" w:rsidTr="00531ADD">
        <w:tc>
          <w:tcPr>
            <w:tcW w:w="9067" w:type="dxa"/>
            <w:gridSpan w:val="6"/>
          </w:tcPr>
          <w:p w14:paraId="70A6AA24" w14:textId="77777777" w:rsidR="00A5616F" w:rsidRDefault="00A5616F" w:rsidP="0094662C">
            <w:pPr>
              <w:ind w:left="1588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sym w:font="Symbol" w:char="F0DF"/>
            </w:r>
          </w:p>
        </w:tc>
      </w:tr>
      <w:tr w:rsidR="006D1F01" w14:paraId="0EA35BA0" w14:textId="77777777" w:rsidTr="00531ADD">
        <w:tc>
          <w:tcPr>
            <w:tcW w:w="3397" w:type="dxa"/>
            <w:gridSpan w:val="4"/>
          </w:tcPr>
          <w:p w14:paraId="00E53E1D" w14:textId="77777777" w:rsidR="006D1F01" w:rsidRDefault="006D1F01" w:rsidP="00DD3FED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57952" behindDoc="0" locked="0" layoutInCell="1" allowOverlap="1" wp14:anchorId="22CA9307" wp14:editId="50773601">
                      <wp:simplePos x="0" y="0"/>
                      <wp:positionH relativeFrom="column">
                        <wp:posOffset>328930</wp:posOffset>
                      </wp:positionH>
                      <wp:positionV relativeFrom="paragraph">
                        <wp:posOffset>59690</wp:posOffset>
                      </wp:positionV>
                      <wp:extent cx="1428433" cy="571500"/>
                      <wp:effectExtent l="0" t="0" r="19685" b="19050"/>
                      <wp:wrapNone/>
                      <wp:docPr id="1337694072" name="Obdélník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433" cy="5715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74601F3" id="Obdélník 7" o:spid="_x0000_s1026" style="position:absolute;margin-left:25.9pt;margin-top:4.7pt;width:112.5pt;height:45pt;z-index:252157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758C8CD7" w14:textId="6E274D6D" w:rsidR="006D1F01" w:rsidRPr="00DA4EDE" w:rsidRDefault="00847AA1" w:rsidP="0094662C">
            <w:pPr>
              <w:ind w:left="738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λ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1-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ϰM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R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c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p>
                        </m:sSup>
                      </m:den>
                    </m:f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λ</m:t>
                    </m:r>
                  </m:den>
                </m:f>
              </m:oMath>
            </m:oMathPara>
          </w:p>
          <w:p w14:paraId="2C03F7B0" w14:textId="77777777" w:rsidR="006D1F01" w:rsidRDefault="006D1F01" w:rsidP="005003E9">
            <w:pPr>
              <w:tabs>
                <w:tab w:val="right" w:pos="5249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</w:p>
        </w:tc>
        <w:tc>
          <w:tcPr>
            <w:tcW w:w="5670" w:type="dxa"/>
            <w:gridSpan w:val="2"/>
            <w:vAlign w:val="center"/>
          </w:tcPr>
          <w:p w14:paraId="2F41E964" w14:textId="77777777" w:rsidR="006D1F01" w:rsidRDefault="00847AA1" w:rsidP="0094662C">
            <w:pPr>
              <w:tabs>
                <w:tab w:val="right" w:pos="5106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6D1F01">
              <w:rPr>
                <w:rFonts w:eastAsiaTheme="minorEastAsia"/>
              </w:rPr>
              <w:t>(2.3.6)</w:t>
            </w:r>
          </w:p>
        </w:tc>
      </w:tr>
      <w:tr w:rsidR="00A5616F" w14:paraId="6867DCAA" w14:textId="77777777" w:rsidTr="00531ADD">
        <w:tc>
          <w:tcPr>
            <w:tcW w:w="9067" w:type="dxa"/>
            <w:gridSpan w:val="6"/>
          </w:tcPr>
          <w:p w14:paraId="2BFEC8BE" w14:textId="77777777" w:rsidR="00A5616F" w:rsidRDefault="00A5616F" w:rsidP="0094662C">
            <w:pPr>
              <w:ind w:left="1588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sym w:font="Symbol" w:char="F0DF"/>
            </w:r>
          </w:p>
        </w:tc>
      </w:tr>
      <w:tr w:rsidR="007D4EC0" w14:paraId="302C9965" w14:textId="77777777" w:rsidTr="00531ADD">
        <w:tc>
          <w:tcPr>
            <w:tcW w:w="704" w:type="dxa"/>
          </w:tcPr>
          <w:p w14:paraId="73895613" w14:textId="77777777" w:rsidR="007D4EC0" w:rsidRDefault="00BD5427" w:rsidP="00DD3FED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335104" behindDoc="0" locked="0" layoutInCell="1" allowOverlap="1" wp14:anchorId="085FA2A0" wp14:editId="69FFB9F0">
                  <wp:simplePos x="0" y="0"/>
                  <wp:positionH relativeFrom="column">
                    <wp:posOffset>85090</wp:posOffset>
                  </wp:positionH>
                  <wp:positionV relativeFrom="paragraph">
                    <wp:posOffset>206375</wp:posOffset>
                  </wp:positionV>
                  <wp:extent cx="147320" cy="328295"/>
                  <wp:effectExtent l="0" t="0" r="5080" b="0"/>
                  <wp:wrapSquare wrapText="bothSides"/>
                  <wp:docPr id="229406163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6" w:type="dxa"/>
          </w:tcPr>
          <w:p w14:paraId="76B7FB74" w14:textId="77777777" w:rsidR="007D4EC0" w:rsidRDefault="007D4EC0" w:rsidP="00DD3FED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66144" behindDoc="0" locked="0" layoutInCell="1" allowOverlap="1" wp14:anchorId="77BA8F3F" wp14:editId="4B166E94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73660</wp:posOffset>
                      </wp:positionV>
                      <wp:extent cx="1247775" cy="628650"/>
                      <wp:effectExtent l="0" t="0" r="28575" b="19050"/>
                      <wp:wrapNone/>
                      <wp:docPr id="1000812065" name="Obdélník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47775" cy="6286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5D335C1" id="Obdélník 8" o:spid="_x0000_s1026" style="position:absolute;margin-left:-1.8pt;margin-top:5.8pt;width:98.25pt;height:49.5pt;z-index:252166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0B36885B" w14:textId="082FFE56" w:rsidR="007D4EC0" w:rsidRPr="00DC5690" w:rsidRDefault="007D4EC0" w:rsidP="0094662C">
            <w:pPr>
              <w:ind w:left="175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λ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λ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1-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ϰM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R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c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</m:e>
                    </m:d>
                  </m:den>
                </m:f>
              </m:oMath>
            </m:oMathPara>
          </w:p>
          <w:p w14:paraId="4619BE3C" w14:textId="77777777" w:rsidR="007D4EC0" w:rsidRPr="00DC5690" w:rsidRDefault="007D4EC0" w:rsidP="00DC5690">
            <w:pPr>
              <w:ind w:left="175"/>
              <w:jc w:val="both"/>
              <w:rPr>
                <w:rFonts w:eastAsiaTheme="minorEastAsia"/>
              </w:rPr>
            </w:pPr>
          </w:p>
        </w:tc>
        <w:tc>
          <w:tcPr>
            <w:tcW w:w="284" w:type="dxa"/>
          </w:tcPr>
          <w:p w14:paraId="64A3DFF5" w14:textId="77777777" w:rsidR="007D4EC0" w:rsidRDefault="007D4EC0" w:rsidP="00DD3FED">
            <w:pPr>
              <w:jc w:val="both"/>
              <w:rPr>
                <w:rFonts w:eastAsiaTheme="minorEastAsia"/>
              </w:rPr>
            </w:pPr>
          </w:p>
          <w:p w14:paraId="7DD3A3E0" w14:textId="77777777" w:rsidR="007D4EC0" w:rsidRDefault="007D4EC0" w:rsidP="00DD3FED">
            <w:pPr>
              <w:jc w:val="both"/>
              <w:rPr>
                <w:rFonts w:eastAsiaTheme="minorEastAsia"/>
              </w:rPr>
            </w:pPr>
          </w:p>
          <w:p w14:paraId="3B42BB77" w14:textId="77777777" w:rsidR="007D4EC0" w:rsidRDefault="007D4EC0" w:rsidP="00DD3FED">
            <w:pPr>
              <w:jc w:val="both"/>
              <w:rPr>
                <w:rFonts w:eastAsiaTheme="minorEastAsia"/>
              </w:rPr>
            </w:pPr>
          </w:p>
          <w:p w14:paraId="0A1E9E13" w14:textId="77777777" w:rsidR="0076073B" w:rsidRPr="0076073B" w:rsidRDefault="0076073B" w:rsidP="00DD3FED">
            <w:pPr>
              <w:jc w:val="both"/>
              <w:rPr>
                <w:rFonts w:eastAsiaTheme="minorEastAsia"/>
                <w:sz w:val="6"/>
                <w:szCs w:val="6"/>
              </w:rPr>
            </w:pPr>
          </w:p>
          <w:p w14:paraId="53A2EA36" w14:textId="77777777" w:rsidR="007D4EC0" w:rsidRPr="00E22E3B" w:rsidRDefault="007D4EC0" w:rsidP="00DD3FED">
            <w:pPr>
              <w:jc w:val="both"/>
              <w:rPr>
                <w:rFonts w:eastAsiaTheme="minorEastAsia"/>
                <w:b/>
                <w:bCs/>
              </w:rPr>
            </w:pPr>
            <w:r w:rsidRPr="00E22E3B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709" w:type="dxa"/>
            <w:gridSpan w:val="2"/>
          </w:tcPr>
          <w:p w14:paraId="2BFFF302" w14:textId="77777777" w:rsidR="007D4EC0" w:rsidRDefault="00BD5427" w:rsidP="007D4EC0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337152" behindDoc="0" locked="0" layoutInCell="1" allowOverlap="1" wp14:anchorId="369D05FF" wp14:editId="4DBDDF65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201930</wp:posOffset>
                  </wp:positionV>
                  <wp:extent cx="147320" cy="328295"/>
                  <wp:effectExtent l="0" t="0" r="5080" b="0"/>
                  <wp:wrapSquare wrapText="bothSides"/>
                  <wp:docPr id="2102860288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D4EC0">
              <w:rPr>
                <w:rFonts w:eastAsiaTheme="minorEastAsia"/>
              </w:rPr>
              <w:tab/>
            </w:r>
          </w:p>
        </w:tc>
        <w:tc>
          <w:tcPr>
            <w:tcW w:w="5244" w:type="dxa"/>
            <w:vAlign w:val="center"/>
          </w:tcPr>
          <w:p w14:paraId="151A61F4" w14:textId="77777777" w:rsidR="007D4EC0" w:rsidRDefault="007D4EC0" w:rsidP="007D4EC0">
            <w:pPr>
              <w:tabs>
                <w:tab w:val="right" w:pos="4671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(2.3.7)</w:t>
            </w:r>
          </w:p>
        </w:tc>
      </w:tr>
    </w:tbl>
    <w:p w14:paraId="3A0583AB" w14:textId="77777777" w:rsidR="00636013" w:rsidRDefault="00636013" w:rsidP="00053B78">
      <w:pPr>
        <w:spacing w:after="0"/>
        <w:jc w:val="both"/>
        <w:rPr>
          <w:rFonts w:eastAsiaTheme="minorEastAsia"/>
        </w:rPr>
      </w:pPr>
    </w:p>
    <w:p w14:paraId="00991802" w14:textId="77777777" w:rsidR="00C16FE1" w:rsidRPr="00CB6246" w:rsidRDefault="00636013" w:rsidP="00DD3FED">
      <w:pPr>
        <w:jc w:val="both"/>
      </w:pPr>
      <w:r>
        <w:rPr>
          <w:rFonts w:eastAsiaTheme="minorEastAsia"/>
        </w:rPr>
        <w:t>Z</w:t>
      </w:r>
      <w:r w:rsidR="007D1AB5">
        <w:rPr>
          <w:rFonts w:eastAsiaTheme="minorEastAsia"/>
        </w:rPr>
        <w:t> </w:t>
      </w:r>
      <w:r>
        <w:rPr>
          <w:rFonts w:eastAsiaTheme="minorEastAsia"/>
        </w:rPr>
        <w:t>(2.3.7)</w:t>
      </w:r>
      <w:r w:rsidR="00CB6246">
        <w:rPr>
          <w:rFonts w:eastAsiaTheme="minorEastAsia"/>
        </w:rPr>
        <w:t xml:space="preserve"> je zřejmé, že </w:t>
      </w:r>
      <w:r w:rsidR="00CB6246" w:rsidRPr="00CB6246">
        <w:rPr>
          <w:rFonts w:eastAsiaTheme="minorEastAsia"/>
          <w:i/>
          <w:iCs/>
          <w:u w:val="double"/>
        </w:rPr>
        <w:sym w:font="Symbol" w:char="F06C"/>
      </w:r>
      <w:r w:rsidR="00CB6246" w:rsidRPr="00CB6246">
        <w:rPr>
          <w:rFonts w:eastAsiaTheme="minorEastAsia"/>
          <w:u w:val="double"/>
        </w:rPr>
        <w:t xml:space="preserve"> </w:t>
      </w:r>
      <w:r w:rsidR="00CB6246" w:rsidRPr="00CB6246">
        <w:rPr>
          <w:rFonts w:eastAsiaTheme="minorEastAsia"/>
          <w:u w:val="double"/>
        </w:rPr>
        <w:sym w:font="Symbol" w:char="F03E"/>
      </w:r>
      <w:r w:rsidR="00CB6246" w:rsidRPr="00CB6246">
        <w:rPr>
          <w:rFonts w:eastAsiaTheme="minorEastAsia"/>
          <w:u w:val="double"/>
        </w:rPr>
        <w:t xml:space="preserve"> </w:t>
      </w:r>
      <w:r w:rsidR="00CB6246" w:rsidRPr="00CB6246">
        <w:rPr>
          <w:rFonts w:eastAsiaTheme="minorEastAsia"/>
          <w:i/>
          <w:iCs/>
          <w:u w:val="double"/>
        </w:rPr>
        <w:sym w:font="Symbol" w:char="F06C"/>
      </w:r>
      <w:r w:rsidR="00CB6246" w:rsidRPr="00CB6246">
        <w:rPr>
          <w:rFonts w:eastAsiaTheme="minorEastAsia"/>
          <w:u w:val="double"/>
          <w:vertAlign w:val="subscript"/>
        </w:rPr>
        <w:t>0</w:t>
      </w:r>
      <w:r w:rsidR="00CB6246">
        <w:t xml:space="preserve">, tj. vlnová délka fotonu se ve velké vzdálenosti od hvězdy </w:t>
      </w:r>
      <w:r w:rsidR="00CB6246" w:rsidRPr="007D1AB5">
        <w:rPr>
          <w:u w:val="wave"/>
        </w:rPr>
        <w:t>prodlouží</w:t>
      </w:r>
      <w:r w:rsidR="00CB6246">
        <w:t xml:space="preserve"> ve srovnání s tou, kterou má na povrchu hvězdy. U</w:t>
      </w:r>
      <w:r w:rsidR="007D1AB5">
        <w:t> </w:t>
      </w:r>
      <w:r w:rsidR="00CB6246">
        <w:t xml:space="preserve">viditelného světla to znamená, že všechny spektrální čáry </w:t>
      </w:r>
      <w:r w:rsidR="00CB6246" w:rsidRPr="007D1AB5">
        <w:rPr>
          <w:u w:val="wave"/>
        </w:rPr>
        <w:t>zrudnou</w:t>
      </w:r>
      <w:r w:rsidR="00CB6246">
        <w:t xml:space="preserve"> (posunou se k červenému (rudému) konci spektra) – odtud název uvedeného jevu: </w:t>
      </w:r>
      <w:r w:rsidR="00CB6246" w:rsidRPr="007D1AB5">
        <w:rPr>
          <w:u w:val="wave"/>
        </w:rPr>
        <w:t>GRAVITAČNÍ RUDÝ POSUV</w:t>
      </w:r>
      <w:r w:rsidR="00CB6246">
        <w:t>. Předpovědi dle formule (2.3.</w:t>
      </w:r>
      <w:r w:rsidR="004E1B32">
        <w:t>7</w:t>
      </w:r>
      <w:r w:rsidR="00CB6246">
        <w:t>) jsou ve vynikajícím souladu s experimentálními daty.</w:t>
      </w:r>
    </w:p>
    <w:p w14:paraId="0C3AB2E3" w14:textId="77777777" w:rsidR="00C16FE1" w:rsidRDefault="005F563D" w:rsidP="00D9297B">
      <w:pPr>
        <w:spacing w:after="0"/>
        <w:jc w:val="both"/>
      </w:pPr>
      <w:r>
        <w:t>Zajímavá situace nastane, když parametry hvězdy jsou takové, že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284"/>
        <w:gridCol w:w="7082"/>
      </w:tblGrid>
      <w:tr w:rsidR="00D02287" w14:paraId="6772D7BC" w14:textId="77777777" w:rsidTr="005D2E49">
        <w:tc>
          <w:tcPr>
            <w:tcW w:w="1696" w:type="dxa"/>
          </w:tcPr>
          <w:p w14:paraId="42ED5DBF" w14:textId="77777777" w:rsidR="00D02287" w:rsidRDefault="00D9297B" w:rsidP="00DD3FED">
            <w:pPr>
              <w:jc w:val="both"/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993088" behindDoc="0" locked="0" layoutInCell="1" allowOverlap="1" wp14:anchorId="1AC66E54" wp14:editId="7A575ECD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66994</wp:posOffset>
                      </wp:positionV>
                      <wp:extent cx="838200" cy="533082"/>
                      <wp:effectExtent l="0" t="0" r="19050" b="19685"/>
                      <wp:wrapNone/>
                      <wp:docPr id="1160750929" name="Obdélník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38200" cy="53308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02D1B8" id="Obdélník 10" o:spid="_x0000_s1026" style="position:absolute;margin-left:9.75pt;margin-top:5.3pt;width:66pt;height:41.95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27323EF8" w14:textId="77777777" w:rsidR="00D02287" w:rsidRPr="00D02287" w:rsidRDefault="00EC6246" w:rsidP="00D02287">
            <w:pPr>
              <w:ind w:left="447"/>
              <w:jc w:val="both"/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ϰM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R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= 1</m:t>
                </m:r>
              </m:oMath>
            </m:oMathPara>
          </w:p>
          <w:p w14:paraId="4DA67254" w14:textId="77777777" w:rsidR="00D02287" w:rsidRDefault="00D02287" w:rsidP="00DD3FED">
            <w:pPr>
              <w:jc w:val="both"/>
            </w:pPr>
          </w:p>
        </w:tc>
        <w:tc>
          <w:tcPr>
            <w:tcW w:w="284" w:type="dxa"/>
          </w:tcPr>
          <w:p w14:paraId="057CF03D" w14:textId="77777777" w:rsidR="00D02287" w:rsidRPr="00575F8A" w:rsidRDefault="00D02287" w:rsidP="00DD3FED">
            <w:pPr>
              <w:jc w:val="both"/>
              <w:rPr>
                <w:b/>
                <w:bCs/>
              </w:rPr>
            </w:pPr>
          </w:p>
          <w:p w14:paraId="251900F8" w14:textId="77777777" w:rsidR="00D02287" w:rsidRDefault="00D02287" w:rsidP="00DD3FED">
            <w:pPr>
              <w:jc w:val="both"/>
              <w:rPr>
                <w:b/>
                <w:bCs/>
              </w:rPr>
            </w:pPr>
          </w:p>
          <w:p w14:paraId="47998EE1" w14:textId="77777777" w:rsidR="005D2E49" w:rsidRPr="005D2E49" w:rsidRDefault="005D2E49" w:rsidP="00DD3FED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4B46F565" w14:textId="77777777" w:rsidR="00D02287" w:rsidRPr="00575F8A" w:rsidRDefault="00D02287" w:rsidP="00DD3FED">
            <w:pPr>
              <w:jc w:val="both"/>
              <w:rPr>
                <w:b/>
                <w:bCs/>
              </w:rPr>
            </w:pPr>
            <w:r w:rsidRPr="00575F8A">
              <w:rPr>
                <w:b/>
                <w:bCs/>
              </w:rPr>
              <w:t>,</w:t>
            </w:r>
          </w:p>
        </w:tc>
        <w:tc>
          <w:tcPr>
            <w:tcW w:w="7082" w:type="dxa"/>
            <w:vAlign w:val="center"/>
          </w:tcPr>
          <w:p w14:paraId="7C411295" w14:textId="77777777" w:rsidR="00D02287" w:rsidRDefault="00D02287" w:rsidP="005D2E49">
            <w:pPr>
              <w:tabs>
                <w:tab w:val="right" w:pos="6517"/>
              </w:tabs>
            </w:pPr>
            <w:r>
              <w:tab/>
              <w:t>(2.3.8)</w:t>
            </w:r>
          </w:p>
        </w:tc>
      </w:tr>
    </w:tbl>
    <w:p w14:paraId="3BCB4002" w14:textId="77777777" w:rsidR="00D02287" w:rsidRDefault="00E55DF0" w:rsidP="00F4513C">
      <w:pPr>
        <w:spacing w:after="0"/>
        <w:jc w:val="both"/>
      </w:pPr>
      <w:r>
        <w:t>tj.</w:t>
      </w:r>
    </w:p>
    <w:p w14:paraId="7F63581A" w14:textId="4797A300" w:rsidR="00E55DF0" w:rsidRPr="00F4513C" w:rsidRDefault="00EC6246" w:rsidP="00F4513C">
      <w:pPr>
        <w:ind w:left="567"/>
        <w:jc w:val="both"/>
      </w:pPr>
      <m:oMathPara>
        <m:oMathParaPr>
          <m:jc m:val="left"/>
        </m:oMathParaPr>
        <m:oMath>
          <m:bar>
            <m:barPr>
              <m:ctrlPr>
                <w:rPr>
                  <w:rFonts w:ascii="Cambria Math" w:hAnsi="Cambria Math"/>
                  <w:i/>
                </w:rPr>
              </m:ctrlPr>
            </m:barPr>
            <m:e>
              <m:bar>
                <m:barPr>
                  <m:ctrlPr>
                    <w:rPr>
                      <w:rFonts w:ascii="Cambria Math" w:hAnsi="Cambria Math"/>
                      <w:i/>
                    </w:rPr>
                  </m:ctrlPr>
                </m:bar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M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R</m:t>
                      </m:r>
                    </m:den>
                  </m:f>
                </m:e>
              </m:bar>
            </m:e>
          </m:bar>
          <m:r>
            <w:rPr>
              <w:rFonts w:ascii="Cambria Math" w:hAns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ϰ</m:t>
              </m:r>
            </m:den>
          </m:f>
          <m:r>
            <w:rPr>
              <w:rFonts w:ascii="Cambria Math" w:hAnsi="Cambria Math"/>
            </w:rPr>
            <m:t xml:space="preserve"> ~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10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8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</m:t>
                  </m:r>
                  <m:r>
                    <w:rPr>
                      <w:rFonts w:ascii="Cambria Math" w:hAnsi="Cambria Math"/>
                    </w:rPr>
                    <m:t>11</m:t>
                  </m:r>
                </m:sup>
              </m:sSup>
            </m:den>
          </m:f>
          <m:r>
            <w:rPr>
              <w:rFonts w:ascii="Cambria Math" w:hAnsi="Cambria Math"/>
            </w:rPr>
            <m:t xml:space="preserve"> ~ </m:t>
          </m:r>
          <m:bar>
            <m:barPr>
              <m:ctrlPr>
                <w:rPr>
                  <w:rFonts w:ascii="Cambria Math" w:hAnsi="Cambria Math"/>
                  <w:i/>
                </w:rPr>
              </m:ctrlPr>
            </m:barPr>
            <m:e>
              <m:bar>
                <m:barPr>
                  <m:ctrlPr>
                    <w:rPr>
                      <w:rFonts w:ascii="Cambria Math" w:hAnsi="Cambria Math"/>
                      <w:i/>
                    </w:rPr>
                  </m:ctrlPr>
                </m:bar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27</m:t>
                      </m:r>
                    </m:sup>
                  </m:sSup>
                </m:e>
              </m:bar>
            </m:e>
          </m:bar>
        </m:oMath>
      </m:oMathPara>
    </w:p>
    <w:p w14:paraId="2137D34F" w14:textId="77777777" w:rsidR="00575F8A" w:rsidRDefault="009446E9" w:rsidP="00106656">
      <w:pPr>
        <w:jc w:val="both"/>
      </w:pPr>
      <w:r>
        <w:t xml:space="preserve">(např. </w:t>
      </w:r>
      <w:r w:rsidRPr="009446E9">
        <w:rPr>
          <w:i/>
          <w:iCs/>
        </w:rPr>
        <w:t>M</w:t>
      </w:r>
      <w:r>
        <w:t xml:space="preserve"> = 8x Slunce; </w:t>
      </w:r>
      <w:r w:rsidRPr="009446E9">
        <w:rPr>
          <w:i/>
          <w:iCs/>
        </w:rPr>
        <w:t>R</w:t>
      </w:r>
      <w:r>
        <w:t xml:space="preserve"> = 10</w:t>
      </w:r>
      <w:r w:rsidR="00473FA6">
        <w:t> </w:t>
      </w:r>
      <w:r>
        <w:t>km).</w:t>
      </w:r>
    </w:p>
    <w:p w14:paraId="75B24CE5" w14:textId="77777777" w:rsidR="009446E9" w:rsidRDefault="00AB4ADD" w:rsidP="00282885">
      <w:pPr>
        <w:spacing w:after="0"/>
        <w:jc w:val="both"/>
      </w:pPr>
      <w:r>
        <w:t>Dosazením vztahu (2.3.8) do výrazu (2.3.7) pak máme:</w:t>
      </w:r>
    </w:p>
    <w:tbl>
      <w:tblPr>
        <w:tblStyle w:val="Mkatabulky"/>
        <w:tblW w:w="91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126"/>
        <w:gridCol w:w="284"/>
        <w:gridCol w:w="567"/>
        <w:gridCol w:w="5421"/>
      </w:tblGrid>
      <w:tr w:rsidR="00A87FED" w14:paraId="2CD33B0D" w14:textId="77777777" w:rsidTr="004E084C">
        <w:tc>
          <w:tcPr>
            <w:tcW w:w="3681" w:type="dxa"/>
            <w:gridSpan w:val="4"/>
          </w:tcPr>
          <w:p w14:paraId="543CED2B" w14:textId="77777777" w:rsidR="00A87FED" w:rsidRDefault="00A87FED" w:rsidP="00DD3FED">
            <w:pPr>
              <w:jc w:val="both"/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07776" behindDoc="0" locked="0" layoutInCell="1" allowOverlap="1" wp14:anchorId="4FC6F091" wp14:editId="15F3DBD6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86043</wp:posOffset>
                      </wp:positionV>
                      <wp:extent cx="1933258" cy="538162"/>
                      <wp:effectExtent l="0" t="0" r="10160" b="14605"/>
                      <wp:wrapNone/>
                      <wp:docPr id="946716075" name="Obdélník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33258" cy="53816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BBEE42" id="Obdélník 11" o:spid="_x0000_s1026" style="position:absolute;margin-left:9.75pt;margin-top:6.8pt;width:152.25pt;height:42.35pt;z-index:25210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40636DC0" w14:textId="62340A12" w:rsidR="00A87FED" w:rsidRPr="00F84F1C" w:rsidRDefault="00EC6246" w:rsidP="00A5542C">
            <w:pPr>
              <w:ind w:left="45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</w:rPr>
                          <m:t>λ</m:t>
                        </m:r>
                      </m:e>
                    </m:bar>
                  </m:e>
                </m:bar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λ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1-1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λ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</w:rPr>
                      <m:t>0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</m:t>
                </m:r>
                <m:r>
                  <w:rPr>
                    <w:rFonts w:ascii="Cambria Math" w:hAnsi="Cambria Math"/>
                  </w:rPr>
                  <m:t>⟶</m:t>
                </m:r>
                <m:r>
                  <w:rPr>
                    <w:rFonts w:ascii="Cambria Math" w:hAnsi="Cambria Math"/>
                  </w:rPr>
                  <m:t xml:space="preserve"> </m:t>
                </m:r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</w:rPr>
                          <m:t>∞</m:t>
                        </m:r>
                      </m:e>
                    </m:bar>
                  </m:e>
                </m:bar>
              </m:oMath>
            </m:oMathPara>
          </w:p>
          <w:p w14:paraId="41764481" w14:textId="77777777" w:rsidR="00A87FED" w:rsidRDefault="00A87FED" w:rsidP="00DD3FED">
            <w:pPr>
              <w:jc w:val="both"/>
            </w:pPr>
          </w:p>
        </w:tc>
        <w:tc>
          <w:tcPr>
            <w:tcW w:w="5421" w:type="dxa"/>
            <w:vAlign w:val="center"/>
          </w:tcPr>
          <w:p w14:paraId="712ED5F6" w14:textId="77777777" w:rsidR="00A87FED" w:rsidRDefault="00A87FED" w:rsidP="003776A9">
            <w:pPr>
              <w:tabs>
                <w:tab w:val="right" w:pos="4806"/>
              </w:tabs>
            </w:pPr>
            <w:r>
              <w:tab/>
              <w:t>(2.3.9)</w:t>
            </w:r>
          </w:p>
        </w:tc>
      </w:tr>
      <w:tr w:rsidR="007902EA" w14:paraId="0E82CAED" w14:textId="77777777" w:rsidTr="004E084C">
        <w:tc>
          <w:tcPr>
            <w:tcW w:w="9102" w:type="dxa"/>
            <w:gridSpan w:val="5"/>
          </w:tcPr>
          <w:p w14:paraId="46E306A5" w14:textId="4990307C" w:rsidR="00B333DF" w:rsidRDefault="000643BC" w:rsidP="00B80DA4">
            <w:pPr>
              <w:ind w:left="1591"/>
              <w:jc w:val="both"/>
            </w:pPr>
            <w:r>
              <w:t xml:space="preserve"> </w:t>
            </w:r>
            <w:r w:rsidR="007902EA">
              <w:sym w:font="Symbol" w:char="F0DF"/>
            </w:r>
          </w:p>
        </w:tc>
      </w:tr>
      <w:tr w:rsidR="002207E3" w14:paraId="52E6B3C1" w14:textId="77777777" w:rsidTr="004E084C">
        <w:tc>
          <w:tcPr>
            <w:tcW w:w="704" w:type="dxa"/>
          </w:tcPr>
          <w:p w14:paraId="4AAF978D" w14:textId="77777777" w:rsidR="002207E3" w:rsidRPr="002207E3" w:rsidRDefault="00BF091D" w:rsidP="002207E3">
            <w:pPr>
              <w:spacing w:after="160" w:line="259" w:lineRule="auto"/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339200" behindDoc="0" locked="0" layoutInCell="1" allowOverlap="1" wp14:anchorId="2DD0CDAF" wp14:editId="48A8F7C6">
                  <wp:simplePos x="0" y="0"/>
                  <wp:positionH relativeFrom="column">
                    <wp:posOffset>94615</wp:posOffset>
                  </wp:positionH>
                  <wp:positionV relativeFrom="paragraph">
                    <wp:posOffset>416560</wp:posOffset>
                  </wp:positionV>
                  <wp:extent cx="147320" cy="328295"/>
                  <wp:effectExtent l="0" t="0" r="5080" b="0"/>
                  <wp:wrapSquare wrapText="bothSides"/>
                  <wp:docPr id="1180116663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6" w:type="dxa"/>
          </w:tcPr>
          <w:p w14:paraId="4D55D191" w14:textId="77777777" w:rsidR="002207E3" w:rsidRDefault="00956C8B" w:rsidP="002207E3">
            <w:pPr>
              <w:ind w:left="447"/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999232" behindDoc="0" locked="0" layoutInCell="1" allowOverlap="1" wp14:anchorId="55489443" wp14:editId="624ADF12">
                      <wp:simplePos x="0" y="0"/>
                      <wp:positionH relativeFrom="column">
                        <wp:posOffset>29210</wp:posOffset>
                      </wp:positionH>
                      <wp:positionV relativeFrom="paragraph">
                        <wp:posOffset>90806</wp:posOffset>
                      </wp:positionV>
                      <wp:extent cx="1200150" cy="966788"/>
                      <wp:effectExtent l="0" t="0" r="19050" b="24130"/>
                      <wp:wrapNone/>
                      <wp:docPr id="1901322852" name="Obdélník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0150" cy="96678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996073" id="Obdélník 12" o:spid="_x0000_s1026" style="position:absolute;margin-left:2.3pt;margin-top:7.15pt;width:94.5pt;height:76.15pt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" filled="f" strokecolor="#c00000" strokeweight="1.5pt"/>
                  </w:pict>
                </mc:Fallback>
              </mc:AlternateContent>
            </w:r>
          </w:p>
          <w:p w14:paraId="70557D3E" w14:textId="77777777" w:rsidR="002207E3" w:rsidRPr="007902EA" w:rsidRDefault="00EC6246" w:rsidP="007902EA">
            <w:pPr>
              <w:ind w:left="31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m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fot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h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cλ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</m:t>
                </m:r>
                <m:r>
                  <w:rPr>
                    <w:rFonts w:ascii="Cambria Math" w:hAnsi="Cambria Math"/>
                  </w:rPr>
                  <m:t>⟶</m:t>
                </m:r>
                <m:r>
                  <w:rPr>
                    <w:rFonts w:ascii="Cambria Math" w:hAnsi="Cambria Math"/>
                  </w:rPr>
                  <m:t xml:space="preserve"> 0</m:t>
                </m:r>
              </m:oMath>
            </m:oMathPara>
          </w:p>
          <w:p w14:paraId="1AB29E00" w14:textId="77777777" w:rsidR="002207E3" w:rsidRPr="002207E3" w:rsidRDefault="002207E3" w:rsidP="002207E3">
            <w:pPr>
              <w:ind w:left="745"/>
              <w:jc w:val="both"/>
              <w:rPr>
                <w:rFonts w:eastAsiaTheme="minorEastAsia"/>
              </w:rPr>
            </w:pPr>
          </w:p>
          <w:p w14:paraId="51641DD2" w14:textId="77777777" w:rsidR="002207E3" w:rsidRPr="007902EA" w:rsidRDefault="00EC6246" w:rsidP="007902EA">
            <w:pPr>
              <w:ind w:left="31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fot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h</m:t>
                    </m:r>
                    <m:r>
                      <w:rPr>
                        <w:rFonts w:ascii="Cambria Math" w:hAnsi="Cambria Math"/>
                      </w:rPr>
                      <m:t>c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λ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</m:t>
                </m:r>
                <m:r>
                  <w:rPr>
                    <w:rFonts w:ascii="Cambria Math" w:hAnsi="Cambria Math"/>
                  </w:rPr>
                  <m:t>⟶</m:t>
                </m:r>
                <m:r>
                  <w:rPr>
                    <w:rFonts w:ascii="Cambria Math" w:hAnsi="Cambria Math"/>
                  </w:rPr>
                  <m:t xml:space="preserve"> 0</m:t>
                </m:r>
              </m:oMath>
            </m:oMathPara>
          </w:p>
          <w:p w14:paraId="08D8E77F" w14:textId="77777777" w:rsidR="002207E3" w:rsidRPr="002207E3" w:rsidRDefault="002207E3" w:rsidP="002207E3">
            <w:pPr>
              <w:ind w:left="742"/>
              <w:jc w:val="both"/>
            </w:pPr>
          </w:p>
        </w:tc>
        <w:tc>
          <w:tcPr>
            <w:tcW w:w="284" w:type="dxa"/>
          </w:tcPr>
          <w:p w14:paraId="04359D53" w14:textId="77777777" w:rsidR="002207E3" w:rsidRPr="007902EA" w:rsidRDefault="002207E3" w:rsidP="00DD3FED">
            <w:pPr>
              <w:jc w:val="both"/>
              <w:rPr>
                <w:b/>
                <w:bCs/>
              </w:rPr>
            </w:pPr>
          </w:p>
          <w:p w14:paraId="17E136BF" w14:textId="77777777" w:rsidR="002207E3" w:rsidRPr="007902EA" w:rsidRDefault="002207E3" w:rsidP="00DD3FED">
            <w:pPr>
              <w:jc w:val="both"/>
              <w:rPr>
                <w:b/>
                <w:bCs/>
              </w:rPr>
            </w:pPr>
          </w:p>
          <w:p w14:paraId="35FDFCB4" w14:textId="77777777" w:rsidR="002207E3" w:rsidRPr="007902EA" w:rsidRDefault="002207E3" w:rsidP="00DD3FED">
            <w:pPr>
              <w:jc w:val="both"/>
              <w:rPr>
                <w:b/>
                <w:bCs/>
              </w:rPr>
            </w:pPr>
          </w:p>
          <w:p w14:paraId="6BD44B85" w14:textId="77777777" w:rsidR="002207E3" w:rsidRPr="007902EA" w:rsidRDefault="002207E3" w:rsidP="00DD3FED">
            <w:pPr>
              <w:jc w:val="both"/>
              <w:rPr>
                <w:b/>
                <w:bCs/>
              </w:rPr>
            </w:pPr>
          </w:p>
          <w:p w14:paraId="4A622E1E" w14:textId="77777777" w:rsidR="002207E3" w:rsidRDefault="002207E3" w:rsidP="00DD3FED">
            <w:pPr>
              <w:jc w:val="both"/>
              <w:rPr>
                <w:b/>
                <w:bCs/>
              </w:rPr>
            </w:pPr>
          </w:p>
          <w:p w14:paraId="33901808" w14:textId="77777777" w:rsidR="00373B98" w:rsidRPr="00373B98" w:rsidRDefault="00373B98" w:rsidP="00DD3FED">
            <w:pPr>
              <w:jc w:val="both"/>
              <w:rPr>
                <w:b/>
                <w:bCs/>
                <w:sz w:val="8"/>
                <w:szCs w:val="8"/>
              </w:rPr>
            </w:pPr>
          </w:p>
          <w:p w14:paraId="39F6AA4C" w14:textId="77777777" w:rsidR="002207E3" w:rsidRPr="007902EA" w:rsidRDefault="002207E3" w:rsidP="00DD3FED">
            <w:pPr>
              <w:jc w:val="both"/>
              <w:rPr>
                <w:b/>
                <w:bCs/>
              </w:rPr>
            </w:pPr>
            <w:r w:rsidRPr="007902EA">
              <w:rPr>
                <w:b/>
                <w:bCs/>
              </w:rPr>
              <w:t>,</w:t>
            </w:r>
          </w:p>
        </w:tc>
        <w:tc>
          <w:tcPr>
            <w:tcW w:w="567" w:type="dxa"/>
          </w:tcPr>
          <w:p w14:paraId="46EFF2B6" w14:textId="77777777" w:rsidR="002207E3" w:rsidRDefault="00BF091D" w:rsidP="00DD3FED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341248" behindDoc="0" locked="0" layoutInCell="1" allowOverlap="1" wp14:anchorId="4F406119" wp14:editId="1F5752B5">
                  <wp:simplePos x="0" y="0"/>
                  <wp:positionH relativeFrom="column">
                    <wp:posOffset>-52705</wp:posOffset>
                  </wp:positionH>
                  <wp:positionV relativeFrom="paragraph">
                    <wp:posOffset>422910</wp:posOffset>
                  </wp:positionV>
                  <wp:extent cx="147320" cy="328295"/>
                  <wp:effectExtent l="0" t="0" r="5080" b="0"/>
                  <wp:wrapSquare wrapText="bothSides"/>
                  <wp:docPr id="541068277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21" w:type="dxa"/>
            <w:vAlign w:val="center"/>
          </w:tcPr>
          <w:p w14:paraId="7E3F066E" w14:textId="77777777" w:rsidR="002207E3" w:rsidRDefault="004C3899" w:rsidP="003776A9">
            <w:pPr>
              <w:tabs>
                <w:tab w:val="right" w:pos="4814"/>
              </w:tabs>
            </w:pPr>
            <w:r>
              <w:tab/>
              <w:t>(2.3.10)</w:t>
            </w:r>
          </w:p>
        </w:tc>
      </w:tr>
    </w:tbl>
    <w:p w14:paraId="778ACE73" w14:textId="77777777" w:rsidR="00753159" w:rsidRDefault="00753159" w:rsidP="00E218AA">
      <w:pPr>
        <w:jc w:val="both"/>
        <w:rPr>
          <w:rFonts w:eastAsiaTheme="minorEastAsia"/>
        </w:rPr>
      </w:pPr>
      <w:r>
        <w:rPr>
          <w:rFonts w:eastAsiaTheme="minorEastAsia"/>
        </w:rPr>
        <w:t xml:space="preserve">tj. </w:t>
      </w:r>
      <w:r w:rsidRPr="00FD2C3A">
        <w:rPr>
          <w:rFonts w:eastAsiaTheme="minorEastAsia"/>
          <w:u w:val="wave"/>
        </w:rPr>
        <w:t>žádný reálný foton ve velké vzdálenosti od hvězdy nezaregistrujeme</w:t>
      </w:r>
      <w:r>
        <w:rPr>
          <w:rFonts w:eastAsiaTheme="minorEastAsia"/>
        </w:rPr>
        <w:t xml:space="preserve"> (hvězda se chová jako </w:t>
      </w:r>
      <w:r w:rsidRPr="003C39AA">
        <w:rPr>
          <w:rFonts w:eastAsiaTheme="minorEastAsia"/>
          <w:u w:val="wave"/>
        </w:rPr>
        <w:t>černá díra</w:t>
      </w:r>
      <w:r>
        <w:rPr>
          <w:rFonts w:eastAsiaTheme="minorEastAsia"/>
        </w:rPr>
        <w:t>).</w:t>
      </w:r>
    </w:p>
    <w:p w14:paraId="231EFBBA" w14:textId="77777777" w:rsidR="00373B98" w:rsidRPr="00E218AA" w:rsidRDefault="00373B98" w:rsidP="00E218AA">
      <w:pPr>
        <w:jc w:val="both"/>
        <w:rPr>
          <w:rFonts w:eastAsiaTheme="minorEastAsia"/>
        </w:rPr>
      </w:pPr>
    </w:p>
    <w:p w14:paraId="76ABE269" w14:textId="77777777" w:rsidR="00D74FE4" w:rsidRPr="002076E6" w:rsidRDefault="00D74FE4" w:rsidP="00D74FE4">
      <w:pPr>
        <w:jc w:val="both"/>
        <w:rPr>
          <w:rFonts w:eastAsiaTheme="minorEastAsia"/>
          <w:b/>
          <w:bCs/>
          <w:i/>
          <w:iCs/>
        </w:rPr>
      </w:pPr>
      <w:r w:rsidRPr="002076E6">
        <w:rPr>
          <w:rFonts w:eastAsiaTheme="minorEastAsia"/>
          <w:b/>
          <w:bCs/>
          <w:i/>
          <w:iCs/>
          <w:u w:val="double"/>
        </w:rPr>
        <w:lastRenderedPageBreak/>
        <w:t>Jev č.</w:t>
      </w:r>
      <w:r w:rsidR="00F53636">
        <w:rPr>
          <w:rFonts w:eastAsiaTheme="minorEastAsia"/>
          <w:b/>
          <w:bCs/>
          <w:i/>
          <w:iCs/>
          <w:u w:val="double"/>
        </w:rPr>
        <w:t> </w:t>
      </w:r>
      <w:r w:rsidRPr="002076E6">
        <w:rPr>
          <w:rFonts w:eastAsiaTheme="minorEastAsia"/>
          <w:b/>
          <w:bCs/>
          <w:i/>
          <w:iCs/>
          <w:u w:val="double"/>
        </w:rPr>
        <w:t>2</w:t>
      </w:r>
      <w:r w:rsidRPr="002076E6">
        <w:rPr>
          <w:rFonts w:eastAsiaTheme="minorEastAsia"/>
          <w:b/>
          <w:bCs/>
          <w:i/>
          <w:iCs/>
        </w:rPr>
        <w:t xml:space="preserve"> – </w:t>
      </w:r>
      <w:r w:rsidRPr="002076E6">
        <w:rPr>
          <w:rFonts w:eastAsiaTheme="minorEastAsia"/>
          <w:b/>
          <w:bCs/>
          <w:i/>
          <w:iCs/>
          <w:u w:val="single"/>
        </w:rPr>
        <w:t>Kreace (tvorba) a</w:t>
      </w:r>
      <w:r w:rsidR="008F6FA4">
        <w:rPr>
          <w:rFonts w:eastAsiaTheme="minorEastAsia"/>
          <w:b/>
          <w:bCs/>
          <w:i/>
          <w:iCs/>
          <w:u w:val="single"/>
        </w:rPr>
        <w:t> </w:t>
      </w:r>
      <w:r w:rsidRPr="002076E6">
        <w:rPr>
          <w:rFonts w:eastAsiaTheme="minorEastAsia"/>
          <w:b/>
          <w:bCs/>
          <w:i/>
          <w:iCs/>
          <w:u w:val="single"/>
        </w:rPr>
        <w:t>anihilace (zánik) elektron-pozitronového páru</w:t>
      </w:r>
    </w:p>
    <w:p w14:paraId="3B19E02A" w14:textId="77777777" w:rsidR="001818E5" w:rsidRDefault="00EB5BCD" w:rsidP="00DD3FED">
      <w:pPr>
        <w:jc w:val="both"/>
      </w:pPr>
      <w:r>
        <w:t xml:space="preserve">V gravitačním poli se hmotnost fotonu projevuje </w:t>
      </w:r>
      <w:r w:rsidRPr="00731E4F">
        <w:rPr>
          <w:u w:val="wave"/>
        </w:rPr>
        <w:t>nepřímo</w:t>
      </w:r>
      <w:r>
        <w:t xml:space="preserve"> (prostřednictvím silového působení).</w:t>
      </w:r>
    </w:p>
    <w:p w14:paraId="6AB97536" w14:textId="15301C86" w:rsidR="00EB5BCD" w:rsidRDefault="00EB5BCD" w:rsidP="00170F40">
      <w:pPr>
        <w:spacing w:after="0"/>
        <w:jc w:val="both"/>
      </w:pPr>
      <w:r>
        <w:t xml:space="preserve">Existuje však proces, v němž se foton doslova </w:t>
      </w:r>
      <w:r w:rsidRPr="00731E4F">
        <w:rPr>
          <w:u w:val="wave"/>
        </w:rPr>
        <w:t xml:space="preserve">materializuje (zhmotňuje) </w:t>
      </w:r>
      <w:r>
        <w:t xml:space="preserve">ve formě </w:t>
      </w:r>
      <w:r w:rsidRPr="00731E4F">
        <w:rPr>
          <w:u w:val="wave"/>
        </w:rPr>
        <w:t>2</w:t>
      </w:r>
      <w:r w:rsidR="00731E4F" w:rsidRPr="00731E4F">
        <w:rPr>
          <w:u w:val="wave"/>
        </w:rPr>
        <w:t> </w:t>
      </w:r>
      <w:r w:rsidRPr="00731E4F">
        <w:rPr>
          <w:u w:val="wave"/>
        </w:rPr>
        <w:t>nových částic</w:t>
      </w:r>
      <w:r>
        <w:t>:</w:t>
      </w:r>
    </w:p>
    <w:tbl>
      <w:tblPr>
        <w:tblStyle w:val="Mkatabulky"/>
        <w:tblW w:w="90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2835"/>
        <w:gridCol w:w="283"/>
        <w:gridCol w:w="3399"/>
      </w:tblGrid>
      <w:tr w:rsidR="00784162" w14:paraId="102F03EC" w14:textId="77777777" w:rsidTr="00610991">
        <w:trPr>
          <w:trHeight w:val="942"/>
        </w:trPr>
        <w:tc>
          <w:tcPr>
            <w:tcW w:w="2547" w:type="dxa"/>
          </w:tcPr>
          <w:p w14:paraId="1118D1AF" w14:textId="77777777" w:rsidR="00784162" w:rsidRPr="00284230" w:rsidRDefault="00403DDA" w:rsidP="00032144">
            <w:pPr>
              <w:spacing w:before="120"/>
              <w:ind w:left="738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18"/>
                    <w:szCs w:val="18"/>
                  </w:rPr>
                  <m:t xml:space="preserve">  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E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b/>
                        <w:bCs/>
                        <w:noProof/>
                        <w:sz w:val="18"/>
                        <w:szCs w:val="18"/>
                      </w:rPr>
                      <m:t>fot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18"/>
                    <w:szCs w:val="18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hc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λ</m:t>
                    </m:r>
                  </m:den>
                </m:f>
              </m:oMath>
            </m:oMathPara>
          </w:p>
          <w:p w14:paraId="0030F21B" w14:textId="709963A1" w:rsidR="00784162" w:rsidRDefault="00B452BC" w:rsidP="00784162">
            <w:pPr>
              <w:spacing w:before="120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  <w:sz w:val="18"/>
                <w:szCs w:val="1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62752" behindDoc="0" locked="0" layoutInCell="1" allowOverlap="1" wp14:anchorId="0857E03F" wp14:editId="0C086E97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-307022</wp:posOffset>
                      </wp:positionV>
                      <wp:extent cx="3195320" cy="2043112"/>
                      <wp:effectExtent l="0" t="0" r="24130" b="14605"/>
                      <wp:wrapNone/>
                      <wp:docPr id="786903983" name="Obdélník 1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95320" cy="204311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569D46" id="Obdélník 147" o:spid="_x0000_s1026" style="position:absolute;margin-left:9pt;margin-top:-24.15pt;width:251.6pt;height:160.85pt;z-index:25236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" filled="f" strokecolor="#c00000" strokeweight="1.5pt"/>
                  </w:pict>
                </mc:Fallback>
              </mc:AlternateContent>
            </w:r>
            <w:r w:rsidR="00432EAE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87712" behindDoc="0" locked="0" layoutInCell="1" allowOverlap="1" wp14:anchorId="4478637F" wp14:editId="1F102D05">
                      <wp:simplePos x="0" y="0"/>
                      <wp:positionH relativeFrom="column">
                        <wp:posOffset>934402</wp:posOffset>
                      </wp:positionH>
                      <wp:positionV relativeFrom="paragraph">
                        <wp:posOffset>231140</wp:posOffset>
                      </wp:positionV>
                      <wp:extent cx="342900" cy="0"/>
                      <wp:effectExtent l="0" t="76200" r="19050" b="95250"/>
                      <wp:wrapNone/>
                      <wp:docPr id="1542563526" name="Přímá spojnice se šipkou 2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42900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headEnd type="stealth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F3571B5" id="Přímá spojnice se šipkou 298" o:spid="_x0000_s1026" type="#_x0000_t32" style="position:absolute;margin-left:73.55pt;margin-top:18.2pt;width:27pt;height:0;flip:x;z-index:252787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" strokecolor="black [3213]" strokeweight="1.5pt">
                      <v:stroke startarrow="classic" joinstyle="miter"/>
                    </v:shape>
                  </w:pict>
                </mc:Fallback>
              </mc:AlternateContent>
            </w:r>
            <w:r w:rsidR="00432EAE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85664" behindDoc="0" locked="0" layoutInCell="1" allowOverlap="1" wp14:anchorId="6C707493" wp14:editId="58748D1C">
                      <wp:simplePos x="0" y="0"/>
                      <wp:positionH relativeFrom="column">
                        <wp:posOffset>414020</wp:posOffset>
                      </wp:positionH>
                      <wp:positionV relativeFrom="paragraph">
                        <wp:posOffset>224473</wp:posOffset>
                      </wp:positionV>
                      <wp:extent cx="85725" cy="0"/>
                      <wp:effectExtent l="0" t="0" r="0" b="0"/>
                      <wp:wrapNone/>
                      <wp:docPr id="464666399" name="Přímá spojnice 3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572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8D07A79" id="Přímá spojnice 320" o:spid="_x0000_s1026" style="position:absolute;flip:x;z-index:252785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6pt,17.7pt" to="39.35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432EAE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84640" behindDoc="0" locked="0" layoutInCell="1" allowOverlap="1" wp14:anchorId="70057F9D" wp14:editId="0040DDDE">
                      <wp:simplePos x="0" y="0"/>
                      <wp:positionH relativeFrom="column">
                        <wp:posOffset>500063</wp:posOffset>
                      </wp:positionH>
                      <wp:positionV relativeFrom="paragraph">
                        <wp:posOffset>124778</wp:posOffset>
                      </wp:positionV>
                      <wp:extent cx="428625" cy="189865"/>
                      <wp:effectExtent l="0" t="0" r="28575" b="19685"/>
                      <wp:wrapNone/>
                      <wp:docPr id="134581404" name="Volný tvar: obrazec 3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8625" cy="189865"/>
                              </a:xfrm>
                              <a:custGeom>
                                <a:avLst/>
                                <a:gdLst>
                                  <a:gd name="connsiteX0" fmla="*/ 0 w 323850"/>
                                  <a:gd name="connsiteY0" fmla="*/ 80992 h 152433"/>
                                  <a:gd name="connsiteX1" fmla="*/ 42863 w 323850"/>
                                  <a:gd name="connsiteY1" fmla="*/ 38130 h 152433"/>
                                  <a:gd name="connsiteX2" fmla="*/ 52388 w 323850"/>
                                  <a:gd name="connsiteY2" fmla="*/ 128617 h 152433"/>
                                  <a:gd name="connsiteX3" fmla="*/ 76200 w 323850"/>
                                  <a:gd name="connsiteY3" fmla="*/ 14317 h 152433"/>
                                  <a:gd name="connsiteX4" fmla="*/ 90488 w 323850"/>
                                  <a:gd name="connsiteY4" fmla="*/ 138142 h 152433"/>
                                  <a:gd name="connsiteX5" fmla="*/ 114300 w 323850"/>
                                  <a:gd name="connsiteY5" fmla="*/ 4792 h 152433"/>
                                  <a:gd name="connsiteX6" fmla="*/ 133350 w 323850"/>
                                  <a:gd name="connsiteY6" fmla="*/ 152430 h 152433"/>
                                  <a:gd name="connsiteX7" fmla="*/ 157163 w 323850"/>
                                  <a:gd name="connsiteY7" fmla="*/ 30 h 152433"/>
                                  <a:gd name="connsiteX8" fmla="*/ 200025 w 323850"/>
                                  <a:gd name="connsiteY8" fmla="*/ 138142 h 152433"/>
                                  <a:gd name="connsiteX9" fmla="*/ 228600 w 323850"/>
                                  <a:gd name="connsiteY9" fmla="*/ 28605 h 152433"/>
                                  <a:gd name="connsiteX10" fmla="*/ 257175 w 323850"/>
                                  <a:gd name="connsiteY10" fmla="*/ 138142 h 152433"/>
                                  <a:gd name="connsiteX11" fmla="*/ 285750 w 323850"/>
                                  <a:gd name="connsiteY11" fmla="*/ 42892 h 152433"/>
                                  <a:gd name="connsiteX12" fmla="*/ 295275 w 323850"/>
                                  <a:gd name="connsiteY12" fmla="*/ 114330 h 152433"/>
                                  <a:gd name="connsiteX13" fmla="*/ 304800 w 323850"/>
                                  <a:gd name="connsiteY13" fmla="*/ 61942 h 152433"/>
                                  <a:gd name="connsiteX14" fmla="*/ 323850 w 323850"/>
                                  <a:gd name="connsiteY14" fmla="*/ 85755 h 152433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</a:cxnLst>
                                <a:rect l="l" t="t" r="r" b="b"/>
                                <a:pathLst>
                                  <a:path w="323850" h="152433">
                                    <a:moveTo>
                                      <a:pt x="0" y="80992"/>
                                    </a:moveTo>
                                    <a:cubicBezTo>
                                      <a:pt x="17066" y="55592"/>
                                      <a:pt x="34132" y="30193"/>
                                      <a:pt x="42863" y="38130"/>
                                    </a:cubicBezTo>
                                    <a:cubicBezTo>
                                      <a:pt x="51594" y="46067"/>
                                      <a:pt x="46832" y="132586"/>
                                      <a:pt x="52388" y="128617"/>
                                    </a:cubicBezTo>
                                    <a:cubicBezTo>
                                      <a:pt x="57944" y="124648"/>
                                      <a:pt x="69850" y="12729"/>
                                      <a:pt x="76200" y="14317"/>
                                    </a:cubicBezTo>
                                    <a:cubicBezTo>
                                      <a:pt x="82550" y="15904"/>
                                      <a:pt x="84138" y="139730"/>
                                      <a:pt x="90488" y="138142"/>
                                    </a:cubicBezTo>
                                    <a:cubicBezTo>
                                      <a:pt x="96838" y="136555"/>
                                      <a:pt x="107156" y="2411"/>
                                      <a:pt x="114300" y="4792"/>
                                    </a:cubicBezTo>
                                    <a:cubicBezTo>
                                      <a:pt x="121444" y="7173"/>
                                      <a:pt x="126206" y="153224"/>
                                      <a:pt x="133350" y="152430"/>
                                    </a:cubicBezTo>
                                    <a:cubicBezTo>
                                      <a:pt x="140494" y="151636"/>
                                      <a:pt x="146051" y="2411"/>
                                      <a:pt x="157163" y="30"/>
                                    </a:cubicBezTo>
                                    <a:cubicBezTo>
                                      <a:pt x="168275" y="-2351"/>
                                      <a:pt x="188119" y="133380"/>
                                      <a:pt x="200025" y="138142"/>
                                    </a:cubicBezTo>
                                    <a:cubicBezTo>
                                      <a:pt x="211931" y="142905"/>
                                      <a:pt x="219075" y="28605"/>
                                      <a:pt x="228600" y="28605"/>
                                    </a:cubicBezTo>
                                    <a:cubicBezTo>
                                      <a:pt x="238125" y="28605"/>
                                      <a:pt x="247650" y="135761"/>
                                      <a:pt x="257175" y="138142"/>
                                    </a:cubicBezTo>
                                    <a:cubicBezTo>
                                      <a:pt x="266700" y="140523"/>
                                      <a:pt x="279400" y="46861"/>
                                      <a:pt x="285750" y="42892"/>
                                    </a:cubicBezTo>
                                    <a:cubicBezTo>
                                      <a:pt x="292100" y="38923"/>
                                      <a:pt x="292100" y="111155"/>
                                      <a:pt x="295275" y="114330"/>
                                    </a:cubicBezTo>
                                    <a:cubicBezTo>
                                      <a:pt x="298450" y="117505"/>
                                      <a:pt x="300038" y="66704"/>
                                      <a:pt x="304800" y="61942"/>
                                    </a:cubicBezTo>
                                    <a:cubicBezTo>
                                      <a:pt x="309562" y="57180"/>
                                      <a:pt x="316706" y="71467"/>
                                      <a:pt x="323850" y="85755"/>
                                    </a:cubicBezTo>
                                  </a:path>
                                </a:pathLst>
                              </a:cu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871F02" id="Volný tvar: obrazec 319" o:spid="_x0000_s1026" style="position:absolute;margin-left:39.4pt;margin-top:9.85pt;width:33.75pt;height:14.95pt;z-index:25278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23850,1524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" path="m,80992c17066,55592,34132,30193,42863,38130v8731,7937,3969,94456,9525,90487c57944,124648,69850,12729,76200,14317v6350,1587,7938,125413,14288,123825c96838,136555,107156,2411,114300,4792v7144,2381,11906,148432,19050,147638c140494,151636,146051,2411,157163,30v11112,-2381,30956,133350,42862,138112c211931,142905,219075,28605,228600,28605v9525,,19050,107156,28575,109537c266700,140523,279400,46861,285750,42892v6350,-3969,6350,68263,9525,71438c298450,117505,300038,66704,304800,61942v4762,-4762,11906,9525,19050,23813e" filled="f" strokecolor="black [3213]" strokeweight="1pt">
                      <v:stroke joinstyle="miter"/>
                      <v:path arrowok="t" o:connecttype="custom" o:connectlocs="0,100881;56730,47493;69337,160201;100853,17833;119764,172065;151279,5969;176493,189861;208010,37;264739,172065;302559,35629;340379,172065;378199,53425;390805,142405;403412,77153;428625,106813" o:connectangles="0,0,0,0,0,0,0,0,0,0,0,0,0,0,0"/>
                    </v:shape>
                  </w:pict>
                </mc:Fallback>
              </mc:AlternateContent>
            </w:r>
          </w:p>
          <w:p w14:paraId="70C4ACE1" w14:textId="36F81D01" w:rsidR="00784162" w:rsidRDefault="00432EAE" w:rsidP="00FC2B34">
            <w:pPr>
              <w:ind w:left="1588"/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90784" behindDoc="0" locked="0" layoutInCell="1" allowOverlap="1" wp14:anchorId="30B0610C" wp14:editId="2E4FCE6F">
                      <wp:simplePos x="0" y="0"/>
                      <wp:positionH relativeFrom="column">
                        <wp:posOffset>677227</wp:posOffset>
                      </wp:positionH>
                      <wp:positionV relativeFrom="paragraph">
                        <wp:posOffset>29845</wp:posOffset>
                      </wp:positionV>
                      <wp:extent cx="0" cy="247650"/>
                      <wp:effectExtent l="0" t="0" r="38100" b="19050"/>
                      <wp:wrapNone/>
                      <wp:docPr id="1960259237" name="Přímá spojnice 3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A0B38D4" id="Přímá spojnice 321" o:spid="_x0000_s1026" style="position:absolute;z-index:25279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3pt,2.35pt" to="53.3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92832" behindDoc="0" locked="0" layoutInCell="1" allowOverlap="1" wp14:anchorId="0B0A42FF" wp14:editId="50FDA92C">
                      <wp:simplePos x="0" y="0"/>
                      <wp:positionH relativeFrom="column">
                        <wp:posOffset>766128</wp:posOffset>
                      </wp:positionH>
                      <wp:positionV relativeFrom="paragraph">
                        <wp:posOffset>27940</wp:posOffset>
                      </wp:positionV>
                      <wp:extent cx="0" cy="247650"/>
                      <wp:effectExtent l="0" t="0" r="38100" b="19050"/>
                      <wp:wrapNone/>
                      <wp:docPr id="1353736914" name="Přímá spojnice 3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8EFC7BB" id="Přímá spojnice 321" o:spid="_x0000_s1026" style="position:absolute;z-index:252792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35pt,2.2pt" to="60.35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 w:rsidR="00FC2B34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 xml:space="preserve">  </w:t>
            </w:r>
            <w:r w:rsidR="00642D48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 xml:space="preserve">   </w:t>
            </w:r>
            <w:r w:rsidR="00FC2B34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c</w:t>
            </w:r>
          </w:p>
          <w:p w14:paraId="5E9552F2" w14:textId="418A08FE" w:rsidR="00FC2B34" w:rsidRPr="00FC2B34" w:rsidRDefault="002E4790" w:rsidP="00F7476A">
            <w:pPr>
              <w:ind w:left="1021"/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95904" behindDoc="0" locked="0" layoutInCell="1" allowOverlap="1" wp14:anchorId="1CEA4EB0" wp14:editId="4BBCABCA">
                      <wp:simplePos x="0" y="0"/>
                      <wp:positionH relativeFrom="column">
                        <wp:posOffset>503238</wp:posOffset>
                      </wp:positionH>
                      <wp:positionV relativeFrom="paragraph">
                        <wp:posOffset>68580</wp:posOffset>
                      </wp:positionV>
                      <wp:extent cx="166687" cy="0"/>
                      <wp:effectExtent l="0" t="76200" r="24130" b="95250"/>
                      <wp:wrapNone/>
                      <wp:docPr id="1044539303" name="Přímá spojnice se šipkou 3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6687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none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E7EE64" id="Přímá spojnice se šipkou 322" o:spid="_x0000_s1026" type="#_x0000_t32" style="position:absolute;margin-left:39.65pt;margin-top:5.4pt;width:13.1pt;height:0;z-index:252795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" strokecolor="black [3213]">
                      <v:stroke endarrow="classic" joinstyle="miter"/>
                    </v:shap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93856" behindDoc="0" locked="0" layoutInCell="1" allowOverlap="1" wp14:anchorId="17AB6D1C" wp14:editId="2B8E06BE">
                      <wp:simplePos x="0" y="0"/>
                      <wp:positionH relativeFrom="column">
                        <wp:posOffset>766763</wp:posOffset>
                      </wp:positionH>
                      <wp:positionV relativeFrom="paragraph">
                        <wp:posOffset>68263</wp:posOffset>
                      </wp:positionV>
                      <wp:extent cx="166687" cy="0"/>
                      <wp:effectExtent l="38100" t="76200" r="0" b="95250"/>
                      <wp:wrapNone/>
                      <wp:docPr id="1318189206" name="Přímá spojnice se šipkou 3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6687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C01739E" id="Přímá spojnice se šipkou 322" o:spid="_x0000_s1026" type="#_x0000_t32" style="position:absolute;margin-left:60.4pt;margin-top:5.4pt;width:13.1pt;height:0;z-index:252793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" strokecolor="black [3213]">
                      <v:stroke startarrow="classic" joinstyle="miter"/>
                    </v:shape>
                  </w:pict>
                </mc:Fallback>
              </mc:AlternateContent>
            </w:r>
            <w:r w:rsidR="00432EAE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 xml:space="preserve">  </w:t>
            </w:r>
            <w:r w:rsidR="00032144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sym w:font="Symbol" w:char="F06C"/>
            </w:r>
          </w:p>
          <w:p w14:paraId="442920FC" w14:textId="405D3B47" w:rsidR="00784162" w:rsidRDefault="00784162" w:rsidP="00F7476A">
            <w:pPr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  <w:p w14:paraId="0F2BA622" w14:textId="19B56B9C" w:rsidR="00F7476A" w:rsidRDefault="004755CA" w:rsidP="00F7476A">
            <w:pPr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89760" behindDoc="0" locked="0" layoutInCell="1" allowOverlap="1" wp14:anchorId="2C34363A" wp14:editId="691C3334">
                      <wp:simplePos x="0" y="0"/>
                      <wp:positionH relativeFrom="column">
                        <wp:posOffset>501650</wp:posOffset>
                      </wp:positionH>
                      <wp:positionV relativeFrom="paragraph">
                        <wp:posOffset>109855</wp:posOffset>
                      </wp:positionV>
                      <wp:extent cx="447675" cy="447675"/>
                      <wp:effectExtent l="0" t="0" r="28575" b="28575"/>
                      <wp:wrapNone/>
                      <wp:docPr id="1197855284" name="Ovál 3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4767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AE3A0EF" id="Ovál 317" o:spid="_x0000_s1026" style="position:absolute;margin-left:39.5pt;margin-top:8.65pt;width:35.25pt;height:35.25pt;z-index:25278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" filled="f" strokecolor="black [3213]" strokeweight="1pt">
                      <v:stroke joinstyle="miter"/>
                    </v:oval>
                  </w:pict>
                </mc:Fallback>
              </mc:AlternateContent>
            </w:r>
          </w:p>
          <w:p w14:paraId="254C6BF2" w14:textId="6B28B2BD" w:rsidR="00FC2B34" w:rsidRPr="004755CA" w:rsidRDefault="00FC2B34" w:rsidP="00F7476A">
            <w:pPr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</w:p>
          <w:p w14:paraId="4D916FFD" w14:textId="4F267E2F" w:rsidR="00323A9B" w:rsidRPr="00323A9B" w:rsidRDefault="004755CA" w:rsidP="004755CA">
            <w:pPr>
              <w:ind w:left="880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 </w:t>
            </w:r>
            <w:r w:rsidR="00323A9B">
              <w:rPr>
                <w:rFonts w:eastAsiaTheme="minorEastAsia"/>
                <w:b/>
                <w:bCs/>
                <w:noProof/>
                <w:sz w:val="16"/>
                <w:szCs w:val="16"/>
              </w:rPr>
              <w:t>atom</w:t>
            </w:r>
          </w:p>
          <w:p w14:paraId="41E782EE" w14:textId="77777777" w:rsidR="00784162" w:rsidRPr="00B26C91" w:rsidRDefault="00784162" w:rsidP="00B26C91">
            <w:pPr>
              <w:rPr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2835" w:type="dxa"/>
          </w:tcPr>
          <w:p w14:paraId="6996AF03" w14:textId="3578A687" w:rsidR="00FC14A1" w:rsidRPr="00B452BC" w:rsidRDefault="00FC14A1" w:rsidP="006529E4">
            <w:pPr>
              <w:spacing w:after="120"/>
              <w:jc w:val="center"/>
              <w:rPr>
                <w:rFonts w:eastAsiaTheme="minorEastAsia"/>
                <w:noProof/>
                <w:sz w:val="12"/>
                <w:szCs w:val="12"/>
              </w:rPr>
            </w:pPr>
          </w:p>
          <w:p w14:paraId="54C4FC07" w14:textId="30656B0D" w:rsidR="00784162" w:rsidRDefault="00EC6246" w:rsidP="007D03AF">
            <w:pPr>
              <w:spacing w:after="120"/>
              <w:ind w:left="463"/>
              <w:rPr>
                <w:rFonts w:eastAsiaTheme="minorEastAsia"/>
                <w:b/>
                <w:bCs/>
                <w:sz w:val="18"/>
                <w:szCs w:val="18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18"/>
                      <w:szCs w:val="1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 xml:space="preserve"> 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E</m:t>
                  </m:r>
                </m:e>
                <m:sub>
                  <m:r>
                    <m:rPr>
                      <m:nor/>
                    </m:rPr>
                    <w:rPr>
                      <w:rFonts w:ascii="Cambria Math" w:hAnsi="Cambria Math"/>
                      <w:b/>
                      <w:bCs/>
                      <w:sz w:val="18"/>
                      <w:szCs w:val="18"/>
                    </w:rPr>
                    <m:t>kin</m:t>
                  </m:r>
                </m:sub>
              </m:sSub>
            </m:oMath>
            <w:r w:rsidR="00FC14A1" w:rsidRPr="00FC14A1">
              <w:rPr>
                <w:rFonts w:eastAsiaTheme="minorEastAsia"/>
                <w:sz w:val="18"/>
                <w:szCs w:val="18"/>
              </w:rPr>
              <w:t xml:space="preserve">  </w:t>
            </w:r>
            <w:r w:rsidR="00F901B1">
              <w:rPr>
                <w:rFonts w:eastAsiaTheme="minorEastAsia"/>
                <w:sz w:val="18"/>
                <w:szCs w:val="18"/>
              </w:rPr>
              <w:tab/>
              <w:t xml:space="preserve">       </w:t>
            </w:r>
            <w:r w:rsidR="00F901B1" w:rsidRPr="00284230">
              <w:rPr>
                <w:rFonts w:eastAsiaTheme="minorEastAsia"/>
                <w:b/>
                <w:bCs/>
                <w:sz w:val="18"/>
                <w:szCs w:val="18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18"/>
                      <w:szCs w:val="1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E</m:t>
                  </m:r>
                </m:e>
                <m:sub>
                  <m:r>
                    <m:rPr>
                      <m:nor/>
                    </m:rPr>
                    <w:rPr>
                      <w:rFonts w:ascii="Cambria Math" w:hAnsi="Cambria Math"/>
                      <w:b/>
                      <w:bCs/>
                      <w:sz w:val="18"/>
                      <w:szCs w:val="18"/>
                    </w:rPr>
                    <m:t>kin</m:t>
                  </m:r>
                </m:sub>
              </m:sSub>
            </m:oMath>
          </w:p>
          <w:p w14:paraId="4DBB43F7" w14:textId="059DF7CF" w:rsidR="00545138" w:rsidRPr="008305BB" w:rsidRDefault="00545138" w:rsidP="00545138">
            <w:pPr>
              <w:ind w:left="319"/>
              <w:rPr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82592" behindDoc="0" locked="0" layoutInCell="1" allowOverlap="1" wp14:anchorId="4438978B" wp14:editId="36A03F84">
                      <wp:simplePos x="0" y="0"/>
                      <wp:positionH relativeFrom="column">
                        <wp:posOffset>1076325</wp:posOffset>
                      </wp:positionH>
                      <wp:positionV relativeFrom="paragraph">
                        <wp:posOffset>86042</wp:posOffset>
                      </wp:positionV>
                      <wp:extent cx="199390" cy="199390"/>
                      <wp:effectExtent l="0" t="0" r="10160" b="10160"/>
                      <wp:wrapNone/>
                      <wp:docPr id="1577084875" name="Ovál 2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390" cy="19939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CC919A5" id="Ovál 281" o:spid="_x0000_s1026" style="position:absolute;margin-left:84.75pt;margin-top:6.75pt;width:15.7pt;height:15.7pt;z-index:252782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" filled="f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eastAsiaTheme="minorEastAsia"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80544" behindDoc="0" locked="0" layoutInCell="1" allowOverlap="1" wp14:anchorId="24869D33" wp14:editId="20276BBE">
                      <wp:simplePos x="0" y="0"/>
                      <wp:positionH relativeFrom="column">
                        <wp:posOffset>319723</wp:posOffset>
                      </wp:positionH>
                      <wp:positionV relativeFrom="paragraph">
                        <wp:posOffset>90170</wp:posOffset>
                      </wp:positionV>
                      <wp:extent cx="199390" cy="199390"/>
                      <wp:effectExtent l="0" t="0" r="10160" b="10160"/>
                      <wp:wrapNone/>
                      <wp:docPr id="1201768528" name="Ovál 2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390" cy="19939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395FA6A" id="Ovál 281" o:spid="_x0000_s1026" style="position:absolute;margin-left:25.2pt;margin-top:7.1pt;width:15.7pt;height:15.7pt;z-index:252780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" filled="f" strokecolor="black [3213]" strokeweight="1pt">
                      <v:stroke joinstyle="miter"/>
                    </v:oval>
                  </w:pict>
                </mc:Fallback>
              </mc:AlternateContent>
            </w:r>
          </w:p>
          <w:p w14:paraId="242B36BF" w14:textId="19657F72" w:rsidR="00545138" w:rsidRPr="008305BB" w:rsidRDefault="003B6281" w:rsidP="00545138">
            <w:pPr>
              <w:ind w:left="602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73376" behindDoc="0" locked="0" layoutInCell="1" allowOverlap="1" wp14:anchorId="14C86C75" wp14:editId="2A9FEF1D">
                      <wp:simplePos x="0" y="0"/>
                      <wp:positionH relativeFrom="column">
                        <wp:posOffset>953770</wp:posOffset>
                      </wp:positionH>
                      <wp:positionV relativeFrom="paragraph">
                        <wp:posOffset>36195</wp:posOffset>
                      </wp:positionV>
                      <wp:extent cx="128905" cy="0"/>
                      <wp:effectExtent l="0" t="0" r="0" b="0"/>
                      <wp:wrapNone/>
                      <wp:docPr id="1713747882" name="Přímá spojnice 3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890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ADA21F0" id="Přímá spojnice 302" o:spid="_x0000_s1026" style="position:absolute;z-index:25277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1pt,2.85pt" to="85.2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 w:rsidR="00AC156A">
              <w:rPr>
                <w:rFonts w:eastAsiaTheme="minorEastAsia"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78496" behindDoc="0" locked="0" layoutInCell="1" allowOverlap="1" wp14:anchorId="527B2227" wp14:editId="6ABC5822">
                      <wp:simplePos x="0" y="0"/>
                      <wp:positionH relativeFrom="column">
                        <wp:posOffset>1011873</wp:posOffset>
                      </wp:positionH>
                      <wp:positionV relativeFrom="paragraph">
                        <wp:posOffset>121285</wp:posOffset>
                      </wp:positionV>
                      <wp:extent cx="80645" cy="0"/>
                      <wp:effectExtent l="0" t="0" r="0" b="0"/>
                      <wp:wrapNone/>
                      <wp:docPr id="2107096715" name="Přímá spojnice 3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64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8635D9F" id="Přímá spojnice 303" o:spid="_x0000_s1026" style="position:absolute;z-index:25277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9.7pt,9.55pt" to="86.05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="00545138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69280" behindDoc="0" locked="0" layoutInCell="1" allowOverlap="1" wp14:anchorId="58126855" wp14:editId="02AFE15D">
                      <wp:simplePos x="0" y="0"/>
                      <wp:positionH relativeFrom="column">
                        <wp:posOffset>1282382</wp:posOffset>
                      </wp:positionH>
                      <wp:positionV relativeFrom="paragraph">
                        <wp:posOffset>62865</wp:posOffset>
                      </wp:positionV>
                      <wp:extent cx="171450" cy="0"/>
                      <wp:effectExtent l="0" t="76200" r="19050" b="95250"/>
                      <wp:wrapNone/>
                      <wp:docPr id="789279430" name="Přímá spojnice se šipkou 2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71450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headEnd type="stealth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462BF45" id="Přímá spojnice se šipkou 283" o:spid="_x0000_s1026" type="#_x0000_t32" style="position:absolute;margin-left:100.95pt;margin-top:4.95pt;width:13.5pt;height:0;flip:x;z-index:252769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" strokecolor="black [3213]" strokeweight="1.5pt">
                      <v:stroke startarrow="classic" joinstyle="miter"/>
                    </v:shape>
                  </w:pict>
                </mc:Fallback>
              </mc:AlternateContent>
            </w:r>
            <w:r w:rsidR="00545138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74400" behindDoc="0" locked="0" layoutInCell="1" allowOverlap="1" wp14:anchorId="4019D9C1" wp14:editId="3AC385E6">
                      <wp:simplePos x="0" y="0"/>
                      <wp:positionH relativeFrom="column">
                        <wp:posOffset>952500</wp:posOffset>
                      </wp:positionH>
                      <wp:positionV relativeFrom="paragraph">
                        <wp:posOffset>92075</wp:posOffset>
                      </wp:positionV>
                      <wp:extent cx="128905" cy="0"/>
                      <wp:effectExtent l="0" t="0" r="0" b="0"/>
                      <wp:wrapNone/>
                      <wp:docPr id="1249367132" name="Přímá spojnice 3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890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C7A6755" id="Přímá spojnice 302" o:spid="_x0000_s1026" style="position:absolute;z-index:25277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pt,7.25pt" to="85.15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="00545138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68256" behindDoc="0" locked="0" layoutInCell="1" allowOverlap="1" wp14:anchorId="79F498A6" wp14:editId="37911F2D">
                      <wp:simplePos x="0" y="0"/>
                      <wp:positionH relativeFrom="column">
                        <wp:posOffset>903923</wp:posOffset>
                      </wp:positionH>
                      <wp:positionV relativeFrom="paragraph">
                        <wp:posOffset>62230</wp:posOffset>
                      </wp:positionV>
                      <wp:extent cx="171450" cy="0"/>
                      <wp:effectExtent l="0" t="0" r="0" b="0"/>
                      <wp:wrapNone/>
                      <wp:docPr id="1662456435" name="Přímá spojnice se šipkou 2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7145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682D6CF" id="Přímá spojnice se šipkou 283" o:spid="_x0000_s1026" type="#_x0000_t32" style="position:absolute;margin-left:71.2pt;margin-top:4.9pt;width:13.5pt;height:0;flip:x;z-index:252768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" strokecolor="black [3213]">
                      <v:stroke joinstyle="miter"/>
                    </v:shape>
                  </w:pict>
                </mc:Fallback>
              </mc:AlternateContent>
            </w:r>
            <w:r w:rsidR="00545138">
              <w:rPr>
                <w:rFonts w:eastAsiaTheme="minorEastAsia"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77472" behindDoc="0" locked="0" layoutInCell="1" allowOverlap="1" wp14:anchorId="5565D963" wp14:editId="3F519537">
                      <wp:simplePos x="0" y="0"/>
                      <wp:positionH relativeFrom="column">
                        <wp:posOffset>1016000</wp:posOffset>
                      </wp:positionH>
                      <wp:positionV relativeFrom="paragraph">
                        <wp:posOffset>4445</wp:posOffset>
                      </wp:positionV>
                      <wp:extent cx="80645" cy="0"/>
                      <wp:effectExtent l="0" t="0" r="0" b="0"/>
                      <wp:wrapNone/>
                      <wp:docPr id="2140488663" name="Přímá spojnice 3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64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FE27803" id="Přímá spojnice 303" o:spid="_x0000_s1026" style="position:absolute;z-index:25277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pt,.35pt" to="86.3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 w:rsidR="00545138">
              <w:rPr>
                <w:rFonts w:eastAsiaTheme="minorEastAsia"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76448" behindDoc="0" locked="0" layoutInCell="1" allowOverlap="1" wp14:anchorId="37D62830" wp14:editId="2DD07EAC">
                      <wp:simplePos x="0" y="0"/>
                      <wp:positionH relativeFrom="column">
                        <wp:posOffset>515937</wp:posOffset>
                      </wp:positionH>
                      <wp:positionV relativeFrom="paragraph">
                        <wp:posOffset>120015</wp:posOffset>
                      </wp:positionV>
                      <wp:extent cx="80645" cy="0"/>
                      <wp:effectExtent l="0" t="0" r="0" b="0"/>
                      <wp:wrapNone/>
                      <wp:docPr id="1349227591" name="Přímá spojnice 3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64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857C73C" id="Přímá spojnice 303" o:spid="_x0000_s1026" style="position:absolute;z-index:25277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.6pt,9.45pt" to="46.9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 w:rsidR="00545138">
              <w:rPr>
                <w:rFonts w:eastAsiaTheme="minorEastAsia"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75424" behindDoc="0" locked="0" layoutInCell="1" allowOverlap="1" wp14:anchorId="32986008" wp14:editId="1AA8DAB1">
                      <wp:simplePos x="0" y="0"/>
                      <wp:positionH relativeFrom="column">
                        <wp:posOffset>507683</wp:posOffset>
                      </wp:positionH>
                      <wp:positionV relativeFrom="paragraph">
                        <wp:posOffset>4445</wp:posOffset>
                      </wp:positionV>
                      <wp:extent cx="80645" cy="0"/>
                      <wp:effectExtent l="0" t="0" r="0" b="0"/>
                      <wp:wrapNone/>
                      <wp:docPr id="1825111776" name="Přímá spojnice 3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64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9442D30" id="Přímá spojnice 303" o:spid="_x0000_s1026" style="position:absolute;z-index:252775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pt,.35pt" to="46.3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 w:rsidR="00545138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71328" behindDoc="0" locked="0" layoutInCell="1" allowOverlap="1" wp14:anchorId="5ADA6C3A" wp14:editId="0876C231">
                      <wp:simplePos x="0" y="0"/>
                      <wp:positionH relativeFrom="column">
                        <wp:posOffset>521970</wp:posOffset>
                      </wp:positionH>
                      <wp:positionV relativeFrom="paragraph">
                        <wp:posOffset>33973</wp:posOffset>
                      </wp:positionV>
                      <wp:extent cx="128905" cy="0"/>
                      <wp:effectExtent l="0" t="0" r="0" b="0"/>
                      <wp:wrapNone/>
                      <wp:docPr id="168288322" name="Přímá spojnice 3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890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353B186" id="Přímá spojnice 302" o:spid="_x0000_s1026" style="position:absolute;z-index:252771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.1pt,2.7pt" to="51.2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 w:rsidR="00545138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72352" behindDoc="0" locked="0" layoutInCell="1" allowOverlap="1" wp14:anchorId="4F049277" wp14:editId="7D73AFB3">
                      <wp:simplePos x="0" y="0"/>
                      <wp:positionH relativeFrom="column">
                        <wp:posOffset>517525</wp:posOffset>
                      </wp:positionH>
                      <wp:positionV relativeFrom="paragraph">
                        <wp:posOffset>90487</wp:posOffset>
                      </wp:positionV>
                      <wp:extent cx="128905" cy="0"/>
                      <wp:effectExtent l="0" t="0" r="0" b="0"/>
                      <wp:wrapNone/>
                      <wp:docPr id="269378609" name="Přímá spojnice 3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890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4C2FF47" id="Přímá spojnice 302" o:spid="_x0000_s1026" style="position:absolute;z-index:252772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75pt,7.1pt" to="50.9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 w:rsidR="00545138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70304" behindDoc="0" locked="0" layoutInCell="1" allowOverlap="1" wp14:anchorId="5A286960" wp14:editId="5B5F71BF">
                      <wp:simplePos x="0" y="0"/>
                      <wp:positionH relativeFrom="column">
                        <wp:posOffset>530860</wp:posOffset>
                      </wp:positionH>
                      <wp:positionV relativeFrom="paragraph">
                        <wp:posOffset>63182</wp:posOffset>
                      </wp:positionV>
                      <wp:extent cx="171450" cy="0"/>
                      <wp:effectExtent l="0" t="0" r="0" b="0"/>
                      <wp:wrapNone/>
                      <wp:docPr id="1843722598" name="Přímá spojnice se šipkou 2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7145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6092919" id="Přímá spojnice se šipkou 283" o:spid="_x0000_s1026" type="#_x0000_t32" style="position:absolute;margin-left:41.8pt;margin-top:4.95pt;width:13.5pt;height:0;flip:x;z-index:252770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" strokecolor="black [3213]">
                      <v:stroke joinstyle="miter"/>
                    </v:shape>
                  </w:pict>
                </mc:Fallback>
              </mc:AlternateContent>
            </w:r>
            <w:r w:rsidR="00545138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67232" behindDoc="0" locked="0" layoutInCell="1" allowOverlap="1" wp14:anchorId="779B9F79" wp14:editId="5A6B77B4">
                      <wp:simplePos x="0" y="0"/>
                      <wp:positionH relativeFrom="column">
                        <wp:posOffset>151765</wp:posOffset>
                      </wp:positionH>
                      <wp:positionV relativeFrom="paragraph">
                        <wp:posOffset>61913</wp:posOffset>
                      </wp:positionV>
                      <wp:extent cx="171450" cy="0"/>
                      <wp:effectExtent l="38100" t="76200" r="0" b="95250"/>
                      <wp:wrapNone/>
                      <wp:docPr id="839794890" name="Přímá spojnice se šipkou 2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71450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229252" id="Přímá spojnice se šipkou 283" o:spid="_x0000_s1026" type="#_x0000_t32" style="position:absolute;margin-left:11.95pt;margin-top:4.9pt;width:13.5pt;height:0;flip:x;z-index:252767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" strokecolor="black [3213]" strokeweight="1.5pt">
                      <v:stroke endarrow="classic" joinstyle="miter"/>
                    </v:shape>
                  </w:pict>
                </mc:Fallback>
              </mc:AlternateContent>
            </w:r>
            <w:r w:rsidR="00545138">
              <w:rPr>
                <w:b/>
                <w:bCs/>
                <w:sz w:val="16"/>
                <w:szCs w:val="16"/>
              </w:rPr>
              <w:t>-e</w:t>
            </w:r>
            <w:r w:rsidR="00545138">
              <w:rPr>
                <w:b/>
                <w:bCs/>
                <w:sz w:val="16"/>
                <w:szCs w:val="16"/>
              </w:rPr>
              <w:tab/>
              <w:t xml:space="preserve">           +e</w:t>
            </w:r>
          </w:p>
          <w:p w14:paraId="39DAD771" w14:textId="7DE01AF9" w:rsidR="00545138" w:rsidRPr="00FC2B34" w:rsidRDefault="00545138" w:rsidP="000C1720">
            <w:pPr>
              <w:ind w:left="670"/>
              <w:rPr>
                <w:rFonts w:eastAsiaTheme="minorEastAsia"/>
                <w:sz w:val="16"/>
                <w:szCs w:val="16"/>
              </w:rPr>
            </w:pPr>
          </w:p>
          <w:p w14:paraId="24056EA3" w14:textId="77777777" w:rsidR="00BB03B5" w:rsidRDefault="005123A2" w:rsidP="003B6281">
            <w:pPr>
              <w:ind w:left="463"/>
              <w:rPr>
                <w:rFonts w:eastAsiaTheme="minorEastAsia"/>
                <w:sz w:val="18"/>
                <w:szCs w:val="18"/>
              </w:rPr>
            </w:pPr>
            <m:oMath>
              <m:r>
                <w:rPr>
                  <w:rFonts w:ascii="Cambria Math" w:hAnsi="Cambria Math"/>
                  <w:sz w:val="18"/>
                  <w:szCs w:val="18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18"/>
                      <w:szCs w:val="1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m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0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b/>
                      <w:bCs/>
                      <w:i/>
                      <w:sz w:val="18"/>
                      <w:szCs w:val="1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c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2</m:t>
                  </m:r>
                </m:sup>
              </m:sSup>
            </m:oMath>
            <w:r w:rsidRPr="005123A2">
              <w:rPr>
                <w:rFonts w:eastAsiaTheme="minorEastAsia"/>
                <w:sz w:val="18"/>
                <w:szCs w:val="18"/>
              </w:rPr>
              <w:t xml:space="preserve"> </w:t>
            </w:r>
            <w:r>
              <w:rPr>
                <w:rFonts w:eastAsiaTheme="minorEastAsia"/>
                <w:sz w:val="18"/>
                <w:szCs w:val="18"/>
              </w:rPr>
              <w:tab/>
              <w:t xml:space="preserve">       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18"/>
                      <w:szCs w:val="1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m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0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b/>
                      <w:bCs/>
                      <w:i/>
                      <w:sz w:val="18"/>
                      <w:szCs w:val="1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c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2</m:t>
                  </m:r>
                </m:sup>
              </m:sSup>
            </m:oMath>
          </w:p>
          <w:p w14:paraId="7F7231BC" w14:textId="3A17C391" w:rsidR="00BF0267" w:rsidRDefault="00A33E03" w:rsidP="003B6281">
            <w:pPr>
              <w:ind w:left="321"/>
              <w:rPr>
                <w:b/>
                <w:bCs/>
                <w:sz w:val="16"/>
                <w:szCs w:val="16"/>
              </w:rPr>
            </w:pPr>
            <w:r w:rsidRPr="00284230">
              <w:rPr>
                <w:b/>
                <w:bCs/>
                <w:sz w:val="16"/>
                <w:szCs w:val="16"/>
              </w:rPr>
              <w:t xml:space="preserve">elektron(e) </w:t>
            </w:r>
            <w:proofErr w:type="gramStart"/>
            <w:r w:rsidRPr="00284230">
              <w:rPr>
                <w:b/>
                <w:bCs/>
                <w:sz w:val="16"/>
                <w:szCs w:val="16"/>
              </w:rPr>
              <w:tab/>
              <w:t xml:space="preserve">  pozitron</w:t>
            </w:r>
            <w:proofErr w:type="gramEnd"/>
            <w:r w:rsidRPr="00284230">
              <w:rPr>
                <w:b/>
                <w:bCs/>
                <w:sz w:val="16"/>
                <w:szCs w:val="16"/>
              </w:rPr>
              <w:t>(p)</w:t>
            </w:r>
          </w:p>
          <w:p w14:paraId="448E3B27" w14:textId="316DFC2C" w:rsidR="00000B1F" w:rsidRDefault="00000B1F" w:rsidP="00F7476A">
            <w:pPr>
              <w:ind w:left="29"/>
              <w:rPr>
                <w:b/>
                <w:bCs/>
                <w:sz w:val="16"/>
                <w:szCs w:val="16"/>
              </w:rPr>
            </w:pPr>
            <w:r>
              <w:rPr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83616" behindDoc="0" locked="0" layoutInCell="1" allowOverlap="1" wp14:anchorId="69798117" wp14:editId="79E53DB6">
                      <wp:simplePos x="0" y="0"/>
                      <wp:positionH relativeFrom="column">
                        <wp:posOffset>586740</wp:posOffset>
                      </wp:positionH>
                      <wp:positionV relativeFrom="paragraph">
                        <wp:posOffset>74612</wp:posOffset>
                      </wp:positionV>
                      <wp:extent cx="447675" cy="447675"/>
                      <wp:effectExtent l="0" t="0" r="28575" b="28575"/>
                      <wp:wrapNone/>
                      <wp:docPr id="1717174425" name="Ovál 3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4767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49E7976" id="Ovál 317" o:spid="_x0000_s1026" style="position:absolute;margin-left:46.2pt;margin-top:5.85pt;width:35.25pt;height:35.25pt;z-index:252783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" filled="f" strokecolor="black [3213]" strokeweight="1pt">
                      <v:stroke joinstyle="miter"/>
                    </v:oval>
                  </w:pict>
                </mc:Fallback>
              </mc:AlternateContent>
            </w:r>
          </w:p>
          <w:p w14:paraId="5CB191AA" w14:textId="386AF3CA" w:rsidR="00323A9B" w:rsidRPr="004D7508" w:rsidRDefault="00323A9B" w:rsidP="00F7476A">
            <w:pPr>
              <w:ind w:left="29"/>
              <w:rPr>
                <w:b/>
                <w:bCs/>
                <w:sz w:val="14"/>
                <w:szCs w:val="14"/>
              </w:rPr>
            </w:pPr>
          </w:p>
          <w:p w14:paraId="0199331D" w14:textId="5AD6BC6C" w:rsidR="00323A9B" w:rsidRPr="00284230" w:rsidRDefault="007D67B3" w:rsidP="007D67B3">
            <w:pPr>
              <w:spacing w:after="120"/>
              <w:ind w:left="1022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</w:t>
            </w:r>
            <w:r w:rsidR="00323A9B">
              <w:rPr>
                <w:b/>
                <w:bCs/>
                <w:sz w:val="16"/>
                <w:szCs w:val="16"/>
              </w:rPr>
              <w:t>atom</w:t>
            </w:r>
          </w:p>
          <w:p w14:paraId="5AEB0749" w14:textId="7090590A" w:rsidR="00800486" w:rsidRPr="00B26C91" w:rsidRDefault="00800486" w:rsidP="00A33E03">
            <w:pPr>
              <w:spacing w:after="120"/>
              <w:ind w:left="386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</w:tcPr>
          <w:p w14:paraId="05835D74" w14:textId="77777777" w:rsidR="00784162" w:rsidRPr="0028213A" w:rsidRDefault="00784162" w:rsidP="00DD3FED">
            <w:pPr>
              <w:jc w:val="both"/>
              <w:rPr>
                <w:b/>
                <w:bCs/>
              </w:rPr>
            </w:pPr>
          </w:p>
          <w:p w14:paraId="1BA4EE21" w14:textId="77777777" w:rsidR="00784162" w:rsidRPr="0028213A" w:rsidRDefault="00784162" w:rsidP="00DD3FED">
            <w:pPr>
              <w:jc w:val="both"/>
              <w:rPr>
                <w:b/>
                <w:bCs/>
              </w:rPr>
            </w:pPr>
          </w:p>
          <w:p w14:paraId="21502A4D" w14:textId="77777777" w:rsidR="00784162" w:rsidRPr="0028213A" w:rsidRDefault="00784162" w:rsidP="00DD3FED">
            <w:pPr>
              <w:jc w:val="both"/>
              <w:rPr>
                <w:b/>
                <w:bCs/>
              </w:rPr>
            </w:pPr>
          </w:p>
          <w:p w14:paraId="1B739C4C" w14:textId="77777777" w:rsidR="00784162" w:rsidRPr="0028213A" w:rsidRDefault="00784162" w:rsidP="00DD3FED">
            <w:pPr>
              <w:jc w:val="both"/>
              <w:rPr>
                <w:b/>
                <w:bCs/>
              </w:rPr>
            </w:pPr>
          </w:p>
          <w:p w14:paraId="3D3FDEA9" w14:textId="77777777" w:rsidR="00784162" w:rsidRPr="0028213A" w:rsidRDefault="00784162" w:rsidP="00DD3FED">
            <w:pPr>
              <w:jc w:val="both"/>
              <w:rPr>
                <w:b/>
                <w:bCs/>
              </w:rPr>
            </w:pPr>
          </w:p>
          <w:p w14:paraId="564DC512" w14:textId="77777777" w:rsidR="00784162" w:rsidRPr="0028213A" w:rsidRDefault="00784162" w:rsidP="00DD3FED">
            <w:pPr>
              <w:jc w:val="both"/>
              <w:rPr>
                <w:b/>
                <w:bCs/>
              </w:rPr>
            </w:pPr>
          </w:p>
          <w:p w14:paraId="008E2EEA" w14:textId="77777777" w:rsidR="00784162" w:rsidRPr="0028213A" w:rsidRDefault="00784162" w:rsidP="00DD3FED">
            <w:pPr>
              <w:jc w:val="both"/>
              <w:rPr>
                <w:b/>
                <w:bCs/>
              </w:rPr>
            </w:pPr>
          </w:p>
          <w:p w14:paraId="69AA85A5" w14:textId="77777777" w:rsidR="00784162" w:rsidRPr="0028213A" w:rsidRDefault="00784162" w:rsidP="00DD3FED">
            <w:pPr>
              <w:jc w:val="both"/>
              <w:rPr>
                <w:b/>
                <w:bCs/>
              </w:rPr>
            </w:pPr>
          </w:p>
          <w:p w14:paraId="4DD60573" w14:textId="77777777" w:rsidR="00784162" w:rsidRPr="0028213A" w:rsidRDefault="00784162" w:rsidP="00DD3FED">
            <w:pPr>
              <w:jc w:val="both"/>
              <w:rPr>
                <w:b/>
                <w:bCs/>
              </w:rPr>
            </w:pPr>
          </w:p>
          <w:p w14:paraId="269BF168" w14:textId="77777777" w:rsidR="00784162" w:rsidRPr="0028213A" w:rsidRDefault="00784162" w:rsidP="00DD3FED">
            <w:pPr>
              <w:jc w:val="both"/>
              <w:rPr>
                <w:b/>
                <w:bCs/>
              </w:rPr>
            </w:pPr>
          </w:p>
          <w:p w14:paraId="4788FA72" w14:textId="77777777" w:rsidR="00784162" w:rsidRDefault="00784162" w:rsidP="00DD3FED">
            <w:pPr>
              <w:jc w:val="both"/>
              <w:rPr>
                <w:b/>
                <w:bCs/>
              </w:rPr>
            </w:pPr>
          </w:p>
          <w:p w14:paraId="55D66760" w14:textId="77777777" w:rsidR="00B452BC" w:rsidRPr="00610991" w:rsidRDefault="00B452BC" w:rsidP="00DD3FED">
            <w:pPr>
              <w:jc w:val="both"/>
              <w:rPr>
                <w:b/>
                <w:bCs/>
                <w:sz w:val="8"/>
                <w:szCs w:val="8"/>
              </w:rPr>
            </w:pPr>
          </w:p>
          <w:p w14:paraId="0C9E4CD4" w14:textId="77777777" w:rsidR="00784162" w:rsidRPr="0028213A" w:rsidRDefault="00784162" w:rsidP="00DD3FED">
            <w:pPr>
              <w:jc w:val="both"/>
              <w:rPr>
                <w:b/>
                <w:bCs/>
              </w:rPr>
            </w:pPr>
            <w:r w:rsidRPr="0028213A">
              <w:rPr>
                <w:b/>
                <w:bCs/>
              </w:rPr>
              <w:t>.</w:t>
            </w:r>
          </w:p>
        </w:tc>
        <w:tc>
          <w:tcPr>
            <w:tcW w:w="3399" w:type="dxa"/>
            <w:vMerge w:val="restart"/>
            <w:vAlign w:val="center"/>
          </w:tcPr>
          <w:p w14:paraId="2FF61FCF" w14:textId="45F8EB01" w:rsidR="00784162" w:rsidRDefault="00784162" w:rsidP="00B4485D">
            <w:pPr>
              <w:tabs>
                <w:tab w:val="right" w:pos="2826"/>
              </w:tabs>
            </w:pPr>
            <w:r>
              <w:tab/>
              <w:t>(2.3.11)</w:t>
            </w:r>
          </w:p>
        </w:tc>
      </w:tr>
      <w:tr w:rsidR="00784162" w14:paraId="6FFE0D55" w14:textId="77777777" w:rsidTr="00610991">
        <w:trPr>
          <w:trHeight w:val="581"/>
        </w:trPr>
        <w:tc>
          <w:tcPr>
            <w:tcW w:w="5382" w:type="dxa"/>
            <w:gridSpan w:val="2"/>
          </w:tcPr>
          <w:p w14:paraId="76B61F4A" w14:textId="6C333576" w:rsidR="006E5DEC" w:rsidRPr="00814CA7" w:rsidRDefault="00AE1B4B" w:rsidP="004D7508">
            <w:pPr>
              <w:spacing w:before="120"/>
              <w:ind w:left="604"/>
              <w:rPr>
                <w:b/>
                <w:bCs/>
                <w:sz w:val="18"/>
                <w:szCs w:val="18"/>
              </w:rPr>
            </w:pPr>
            <w:r>
              <w:t xml:space="preserve"> </w:t>
            </w:r>
            <w:r w:rsidR="004D7508">
              <w:t xml:space="preserve">  </w:t>
            </w:r>
            <w:r w:rsidR="001818E3" w:rsidRPr="00814CA7">
              <w:rPr>
                <w:b/>
                <w:bCs/>
                <w:sz w:val="18"/>
                <w:szCs w:val="18"/>
              </w:rPr>
              <w:t>KREACE (TVORBA) ELEKTRON-POZITRONOVÉHO</w:t>
            </w:r>
            <w:r w:rsidR="006E5DEC" w:rsidRPr="00814CA7">
              <w:rPr>
                <w:b/>
                <w:bCs/>
                <w:sz w:val="18"/>
                <w:szCs w:val="18"/>
              </w:rPr>
              <w:t xml:space="preserve"> </w:t>
            </w:r>
          </w:p>
          <w:p w14:paraId="43DB60AE" w14:textId="5A2EE694" w:rsidR="00784162" w:rsidRPr="00814CA7" w:rsidRDefault="001818E3" w:rsidP="00FA68E1">
            <w:pPr>
              <w:ind w:left="2447"/>
              <w:rPr>
                <w:b/>
                <w:bCs/>
                <w:sz w:val="18"/>
                <w:szCs w:val="18"/>
              </w:rPr>
            </w:pPr>
            <w:r w:rsidRPr="00814CA7">
              <w:rPr>
                <w:b/>
                <w:bCs/>
                <w:sz w:val="18"/>
                <w:szCs w:val="18"/>
              </w:rPr>
              <w:t>PÁRU</w:t>
            </w:r>
          </w:p>
          <w:p w14:paraId="5218C45C" w14:textId="5B2475DA" w:rsidR="0033439F" w:rsidRPr="006E5DEC" w:rsidRDefault="0033439F" w:rsidP="0002518E">
            <w:pPr>
              <w:ind w:left="313"/>
              <w:rPr>
                <w:sz w:val="18"/>
                <w:szCs w:val="18"/>
              </w:rPr>
            </w:pPr>
          </w:p>
        </w:tc>
        <w:tc>
          <w:tcPr>
            <w:tcW w:w="283" w:type="dxa"/>
            <w:vMerge/>
          </w:tcPr>
          <w:p w14:paraId="1B31CC66" w14:textId="77777777" w:rsidR="00784162" w:rsidRPr="0028213A" w:rsidRDefault="00784162" w:rsidP="00DD3FED">
            <w:pPr>
              <w:jc w:val="both"/>
              <w:rPr>
                <w:b/>
                <w:bCs/>
              </w:rPr>
            </w:pPr>
          </w:p>
        </w:tc>
        <w:tc>
          <w:tcPr>
            <w:tcW w:w="3399" w:type="dxa"/>
            <w:vMerge/>
            <w:vAlign w:val="center"/>
          </w:tcPr>
          <w:p w14:paraId="607B29C3" w14:textId="77777777" w:rsidR="00784162" w:rsidRDefault="00784162" w:rsidP="004374ED">
            <w:pPr>
              <w:tabs>
                <w:tab w:val="right" w:pos="2399"/>
              </w:tabs>
            </w:pPr>
          </w:p>
        </w:tc>
      </w:tr>
    </w:tbl>
    <w:p w14:paraId="00525A83" w14:textId="62DB3B47" w:rsidR="00784162" w:rsidRDefault="00784162" w:rsidP="00AB6448">
      <w:pPr>
        <w:tabs>
          <w:tab w:val="right" w:pos="8647"/>
        </w:tabs>
        <w:spacing w:after="0"/>
        <w:jc w:val="both"/>
      </w:pPr>
    </w:p>
    <w:p w14:paraId="726704F7" w14:textId="2D4B4F3B" w:rsidR="009135BF" w:rsidRDefault="009D2C8A" w:rsidP="00AB6448">
      <w:pPr>
        <w:tabs>
          <w:tab w:val="right" w:pos="8647"/>
        </w:tabs>
        <w:jc w:val="both"/>
      </w:pPr>
      <w:r>
        <w:t>Pozitron je antičástice elektronu a</w:t>
      </w:r>
      <w:r w:rsidR="00A57AFB">
        <w:t> </w:t>
      </w:r>
      <w:r>
        <w:t>budeme o</w:t>
      </w:r>
      <w:r w:rsidR="00A57AFB">
        <w:t> </w:t>
      </w:r>
      <w:r>
        <w:t>něm hovořit později v 9.</w:t>
      </w:r>
      <w:r w:rsidR="00A57AFB">
        <w:t> </w:t>
      </w:r>
      <w:r>
        <w:t>týdnu, až se seznámíme s důsledky uvážení relativistických efektů v mikrosvětě.</w:t>
      </w:r>
    </w:p>
    <w:p w14:paraId="75366C78" w14:textId="77777777" w:rsidR="009D2C8A" w:rsidRDefault="000529E1" w:rsidP="005D77BE">
      <w:pPr>
        <w:spacing w:after="0"/>
        <w:jc w:val="both"/>
      </w:pPr>
      <w:r w:rsidRPr="00A57AFB">
        <w:rPr>
          <w:u w:val="wave"/>
        </w:rPr>
        <w:t>Zákon zachování energie</w:t>
      </w:r>
      <w:r>
        <w:t xml:space="preserve"> říká: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284"/>
        <w:gridCol w:w="4247"/>
      </w:tblGrid>
      <w:tr w:rsidR="00FA1185" w14:paraId="3B71751D" w14:textId="77777777" w:rsidTr="009A3927">
        <w:tc>
          <w:tcPr>
            <w:tcW w:w="4531" w:type="dxa"/>
          </w:tcPr>
          <w:p w14:paraId="43EC1FAB" w14:textId="77777777" w:rsidR="00FA1185" w:rsidRDefault="001E4CCB" w:rsidP="00DD3FED">
            <w:pPr>
              <w:jc w:val="both"/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001280" behindDoc="0" locked="0" layoutInCell="1" allowOverlap="1" wp14:anchorId="0D9C4399" wp14:editId="6029FC7C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40323</wp:posOffset>
                      </wp:positionV>
                      <wp:extent cx="2624138" cy="690563"/>
                      <wp:effectExtent l="0" t="0" r="24130" b="14605"/>
                      <wp:wrapNone/>
                      <wp:docPr id="246624510" name="Obdélník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24138" cy="6905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C26EE0" id="Obdélník 14" o:spid="_x0000_s1026" style="position:absolute;margin-left:9.75pt;margin-top:3.2pt;width:206.65pt;height:54.4pt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5487C880" w14:textId="77777777" w:rsidR="00A614CB" w:rsidRPr="00A614CB" w:rsidRDefault="00EC6246" w:rsidP="00A614CB">
            <w:pPr>
              <w:ind w:left="44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E</m:t>
                            </m:r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</w:rPr>
                              <m:t>fot</m:t>
                            </m:r>
                          </m:sub>
                        </m:sSub>
                      </m:e>
                    </m:groupChr>
                  </m:e>
                  <m:lim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h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c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λ</m:t>
                        </m:r>
                      </m:den>
                    </m:f>
                  </m:lim>
                </m:limLow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m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0</m:t>
                                </m:r>
                              </m:sub>
                            </m:sSub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c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Theme="minorEastAsia" w:hAnsi="Cambria Math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E</m:t>
                                </m:r>
                              </m:e>
                              <m:sub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eastAsiaTheme="minorEastAsia" w:hAnsi="Cambria Math"/>
                                  </w:rPr>
                                  <m:t>kin</m:t>
                                </m:r>
                              </m:sub>
                            </m:sSub>
                          </m:e>
                        </m:d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energie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elektronu</m:t>
                        </m:r>
                      </m:e>
                    </m:eqArr>
                  </m:lim>
                </m:limLow>
                <m:r>
                  <w:rPr>
                    <w:rFonts w:ascii="Cambria Math" w:eastAsiaTheme="minorEastAsia" w:hAnsi="Cambria Math"/>
                  </w:rPr>
                  <m:t xml:space="preserve"> +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m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0</m:t>
                                </m:r>
                              </m:sub>
                            </m:sSub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c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Theme="minorEastAsia" w:hAnsi="Cambria Math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E</m:t>
                                </m:r>
                              </m:e>
                              <m:sub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eastAsiaTheme="minorEastAsia" w:hAnsi="Cambria Math"/>
                                  </w:rPr>
                                  <m:t>kin</m:t>
                                </m:r>
                              </m:sub>
                            </m:sSub>
                          </m:e>
                        </m:d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energie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pozitronu</m:t>
                        </m:r>
                      </m:e>
                    </m:eqArr>
                  </m:lim>
                </m:limLow>
              </m:oMath>
            </m:oMathPara>
          </w:p>
          <w:p w14:paraId="7823A71F" w14:textId="77777777" w:rsidR="00A614CB" w:rsidRDefault="00A614CB" w:rsidP="00DD3FED">
            <w:pPr>
              <w:jc w:val="both"/>
            </w:pPr>
          </w:p>
        </w:tc>
        <w:tc>
          <w:tcPr>
            <w:tcW w:w="284" w:type="dxa"/>
          </w:tcPr>
          <w:p w14:paraId="0ACF3B30" w14:textId="77777777" w:rsidR="00FA1185" w:rsidRPr="00EC0F6D" w:rsidRDefault="00FA1185" w:rsidP="00DD3FED">
            <w:pPr>
              <w:jc w:val="both"/>
              <w:rPr>
                <w:b/>
                <w:bCs/>
              </w:rPr>
            </w:pPr>
          </w:p>
          <w:p w14:paraId="4B1E5BB5" w14:textId="77777777" w:rsidR="009C5EEE" w:rsidRPr="00EC0F6D" w:rsidRDefault="009C5EEE" w:rsidP="00DD3FED">
            <w:pPr>
              <w:jc w:val="both"/>
              <w:rPr>
                <w:b/>
                <w:bCs/>
              </w:rPr>
            </w:pPr>
          </w:p>
          <w:p w14:paraId="66B0FC3A" w14:textId="77777777" w:rsidR="009C5EEE" w:rsidRDefault="009C5EEE" w:rsidP="00DD3FED">
            <w:pPr>
              <w:jc w:val="both"/>
              <w:rPr>
                <w:b/>
                <w:bCs/>
              </w:rPr>
            </w:pPr>
          </w:p>
          <w:p w14:paraId="25049BB9" w14:textId="77777777" w:rsidR="009A3927" w:rsidRPr="009A3927" w:rsidRDefault="009A3927" w:rsidP="00DD3FED">
            <w:pPr>
              <w:jc w:val="both"/>
              <w:rPr>
                <w:b/>
                <w:bCs/>
                <w:sz w:val="10"/>
                <w:szCs w:val="10"/>
              </w:rPr>
            </w:pPr>
          </w:p>
          <w:p w14:paraId="2EC9363B" w14:textId="77777777" w:rsidR="009C5EEE" w:rsidRPr="00EC0F6D" w:rsidRDefault="009C5EEE" w:rsidP="00DD3FED">
            <w:pPr>
              <w:jc w:val="both"/>
              <w:rPr>
                <w:b/>
                <w:bCs/>
              </w:rPr>
            </w:pPr>
            <w:r w:rsidRPr="00EC0F6D">
              <w:rPr>
                <w:b/>
                <w:bCs/>
              </w:rPr>
              <w:t>.</w:t>
            </w:r>
          </w:p>
        </w:tc>
        <w:tc>
          <w:tcPr>
            <w:tcW w:w="4247" w:type="dxa"/>
            <w:vAlign w:val="center"/>
          </w:tcPr>
          <w:p w14:paraId="78324441" w14:textId="77777777" w:rsidR="00FA1185" w:rsidRDefault="009C5EEE" w:rsidP="009A3927">
            <w:pPr>
              <w:tabs>
                <w:tab w:val="right" w:pos="3682"/>
              </w:tabs>
            </w:pPr>
            <w:r>
              <w:tab/>
              <w:t>(2.1.12)</w:t>
            </w:r>
          </w:p>
        </w:tc>
      </w:tr>
    </w:tbl>
    <w:p w14:paraId="0AA6AAFC" w14:textId="77777777" w:rsidR="000413CE" w:rsidRDefault="000413CE" w:rsidP="00394A5B">
      <w:pPr>
        <w:spacing w:after="0"/>
        <w:jc w:val="both"/>
      </w:pPr>
    </w:p>
    <w:p w14:paraId="36FA4A08" w14:textId="77777777" w:rsidR="000413CE" w:rsidRDefault="002514A7" w:rsidP="004F3C76">
      <w:pPr>
        <w:spacing w:after="0"/>
        <w:jc w:val="both"/>
      </w:pPr>
      <w:r>
        <w:t>Z rovnice (2.3.12)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0"/>
        <w:gridCol w:w="284"/>
        <w:gridCol w:w="5948"/>
      </w:tblGrid>
      <w:tr w:rsidR="00E73791" w14:paraId="7FA47B51" w14:textId="77777777" w:rsidTr="00C56B8B">
        <w:tc>
          <w:tcPr>
            <w:tcW w:w="3114" w:type="dxa"/>
            <w:gridSpan w:val="2"/>
          </w:tcPr>
          <w:p w14:paraId="3AF6EF7F" w14:textId="77777777" w:rsidR="00E73791" w:rsidRDefault="00E73791" w:rsidP="00DD3FED">
            <w:pPr>
              <w:jc w:val="both"/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10848" behindDoc="0" locked="0" layoutInCell="1" allowOverlap="1" wp14:anchorId="4B6FE4B9" wp14:editId="7AD6ADA5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103823</wp:posOffset>
                      </wp:positionV>
                      <wp:extent cx="1595438" cy="495300"/>
                      <wp:effectExtent l="0" t="0" r="24130" b="19050"/>
                      <wp:wrapNone/>
                      <wp:docPr id="283992250" name="Obdélník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95438" cy="4953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28C10C4E" id="Obdélník 16" o:spid="_x0000_s1026" style="position:absolute;margin-left:9.75pt;margin-top:8.2pt;width:125.65pt;height:39pt;z-index:252110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2E4EA5C4" w14:textId="77777777" w:rsidR="00E73791" w:rsidRPr="00A130F5" w:rsidRDefault="00EC6246" w:rsidP="00A130F5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h</m:t>
                    </m:r>
                    <m:r>
                      <w:rPr>
                        <w:rFonts w:ascii="Cambria Math" w:eastAsiaTheme="minorEastAsia" w:hAnsi="Cambria Math"/>
                      </w:rPr>
                      <m:t>c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λ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= 2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0</m:t>
                        </m:r>
                      </m:sub>
                    </m:sSub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E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kin</m:t>
                        </m:r>
                      </m:sub>
                    </m:sSub>
                  </m:e>
                </m:d>
              </m:oMath>
            </m:oMathPara>
          </w:p>
          <w:p w14:paraId="1A3A26BF" w14:textId="77777777" w:rsidR="00E73791" w:rsidRDefault="00E73791" w:rsidP="00DD3FED">
            <w:pPr>
              <w:jc w:val="both"/>
            </w:pPr>
          </w:p>
        </w:tc>
        <w:tc>
          <w:tcPr>
            <w:tcW w:w="5948" w:type="dxa"/>
            <w:vAlign w:val="center"/>
          </w:tcPr>
          <w:p w14:paraId="43ED3F5C" w14:textId="77777777" w:rsidR="00E73791" w:rsidRDefault="00E73791" w:rsidP="002B6CBC">
            <w:pPr>
              <w:tabs>
                <w:tab w:val="right" w:pos="5391"/>
              </w:tabs>
            </w:pPr>
            <w:r>
              <w:tab/>
              <w:t>(2.2.13)</w:t>
            </w:r>
          </w:p>
        </w:tc>
      </w:tr>
      <w:tr w:rsidR="00E73791" w14:paraId="1BF60A72" w14:textId="77777777" w:rsidTr="00C56B8B">
        <w:tc>
          <w:tcPr>
            <w:tcW w:w="9062" w:type="dxa"/>
            <w:gridSpan w:val="3"/>
          </w:tcPr>
          <w:p w14:paraId="641BDCE4" w14:textId="77777777" w:rsidR="00E73791" w:rsidRDefault="0056375B" w:rsidP="00E73791">
            <w:pPr>
              <w:ind w:left="1308"/>
              <w:jc w:val="both"/>
            </w:pPr>
            <w:r>
              <w:rPr>
                <w:rFonts w:eastAsiaTheme="minorEastAsia"/>
              </w:rPr>
              <w:t xml:space="preserve"> </w:t>
            </w:r>
            <w:r w:rsidR="00A130F5">
              <w:rPr>
                <w:rFonts w:eastAsiaTheme="minorEastAsia"/>
              </w:rPr>
              <w:t xml:space="preserve"> </w:t>
            </w:r>
            <w:r w:rsidR="00E73791">
              <w:rPr>
                <w:rFonts w:eastAsiaTheme="minorEastAsia"/>
              </w:rPr>
              <w:sym w:font="Symbol" w:char="F0DF"/>
            </w:r>
          </w:p>
        </w:tc>
      </w:tr>
      <w:tr w:rsidR="005632E7" w14:paraId="760E23B6" w14:textId="77777777" w:rsidTr="00C56B8B">
        <w:tc>
          <w:tcPr>
            <w:tcW w:w="2830" w:type="dxa"/>
          </w:tcPr>
          <w:p w14:paraId="48FB754E" w14:textId="77777777" w:rsidR="005632E7" w:rsidRDefault="00D758A9" w:rsidP="00DD3FED">
            <w:pPr>
              <w:jc w:val="both"/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003328" behindDoc="0" locked="0" layoutInCell="1" allowOverlap="1" wp14:anchorId="72BA72C9" wp14:editId="6D56656F">
                      <wp:simplePos x="0" y="0"/>
                      <wp:positionH relativeFrom="column">
                        <wp:posOffset>209550</wp:posOffset>
                      </wp:positionH>
                      <wp:positionV relativeFrom="paragraph">
                        <wp:posOffset>103505</wp:posOffset>
                      </wp:positionV>
                      <wp:extent cx="1419225" cy="495300"/>
                      <wp:effectExtent l="0" t="0" r="28575" b="19050"/>
                      <wp:wrapNone/>
                      <wp:docPr id="1437983020" name="Obdélník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19225" cy="4953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D4028F" id="Obdélník 17" o:spid="_x0000_s1026" style="position:absolute;margin-left:16.5pt;margin-top:8.15pt;width:111.75pt;height:39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71D00C85" w14:textId="77777777" w:rsidR="005632E7" w:rsidRPr="00134270" w:rsidRDefault="0056375B" w:rsidP="00134270">
            <w:pPr>
              <w:ind w:left="457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 xml:space="preserve"> 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kin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hc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2λ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-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m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sub>
                </m:sSub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c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</m:oMath>
            </m:oMathPara>
          </w:p>
          <w:p w14:paraId="557D4CB1" w14:textId="77777777" w:rsidR="005632E7" w:rsidRDefault="005632E7" w:rsidP="00DD3FED">
            <w:pPr>
              <w:jc w:val="both"/>
            </w:pPr>
          </w:p>
        </w:tc>
        <w:tc>
          <w:tcPr>
            <w:tcW w:w="284" w:type="dxa"/>
          </w:tcPr>
          <w:p w14:paraId="42F3FE3D" w14:textId="77777777" w:rsidR="005632E7" w:rsidRPr="00E73791" w:rsidRDefault="005632E7" w:rsidP="00DD3FED">
            <w:pPr>
              <w:jc w:val="both"/>
              <w:rPr>
                <w:b/>
                <w:bCs/>
              </w:rPr>
            </w:pPr>
          </w:p>
          <w:p w14:paraId="256D3F21" w14:textId="77777777" w:rsidR="00D758A9" w:rsidRDefault="00D758A9" w:rsidP="00DD3FED">
            <w:pPr>
              <w:jc w:val="both"/>
              <w:rPr>
                <w:b/>
                <w:bCs/>
              </w:rPr>
            </w:pPr>
          </w:p>
          <w:p w14:paraId="6B1BAE13" w14:textId="77777777" w:rsidR="00A130F5" w:rsidRPr="00967FFD" w:rsidRDefault="00A130F5" w:rsidP="00DD3FED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1FF20DFC" w14:textId="77777777" w:rsidR="00D758A9" w:rsidRPr="00E73791" w:rsidRDefault="00D758A9" w:rsidP="00DD3FED">
            <w:pPr>
              <w:jc w:val="both"/>
              <w:rPr>
                <w:b/>
                <w:bCs/>
              </w:rPr>
            </w:pPr>
            <w:r w:rsidRPr="00E73791">
              <w:rPr>
                <w:b/>
                <w:bCs/>
              </w:rPr>
              <w:t>.</w:t>
            </w:r>
          </w:p>
        </w:tc>
        <w:tc>
          <w:tcPr>
            <w:tcW w:w="5948" w:type="dxa"/>
            <w:vAlign w:val="center"/>
          </w:tcPr>
          <w:p w14:paraId="240F326C" w14:textId="77777777" w:rsidR="005632E7" w:rsidRDefault="00D758A9" w:rsidP="002B6CBC">
            <w:pPr>
              <w:tabs>
                <w:tab w:val="right" w:pos="5391"/>
              </w:tabs>
            </w:pPr>
            <w:r>
              <w:tab/>
              <w:t>(2.2.14)</w:t>
            </w:r>
          </w:p>
        </w:tc>
      </w:tr>
    </w:tbl>
    <w:p w14:paraId="177CEC17" w14:textId="77777777" w:rsidR="00A614CB" w:rsidRDefault="00A614CB" w:rsidP="00FB1432">
      <w:pPr>
        <w:spacing w:after="0"/>
        <w:jc w:val="both"/>
      </w:pPr>
    </w:p>
    <w:p w14:paraId="2E79E248" w14:textId="77777777" w:rsidR="003E252A" w:rsidRDefault="003E252A" w:rsidP="001B6D4D">
      <w:pPr>
        <w:spacing w:after="0"/>
        <w:jc w:val="both"/>
      </w:pPr>
      <w:r>
        <w:t>Proces může</w:t>
      </w:r>
      <w:r w:rsidR="001853BA">
        <w:t xml:space="preserve"> zřejmě proběhnout jen tehdy, když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284"/>
        <w:gridCol w:w="7082"/>
      </w:tblGrid>
      <w:tr w:rsidR="00672D4D" w14:paraId="5F77E62B" w14:textId="77777777" w:rsidTr="00992385">
        <w:tc>
          <w:tcPr>
            <w:tcW w:w="1696" w:type="dxa"/>
          </w:tcPr>
          <w:p w14:paraId="14EAB947" w14:textId="77777777" w:rsidR="00672D4D" w:rsidRDefault="00672D4D" w:rsidP="00DD3FED">
            <w:pPr>
              <w:jc w:val="both"/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004352" behindDoc="0" locked="0" layoutInCell="1" allowOverlap="1" wp14:anchorId="261881CA" wp14:editId="1B0B93F6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69850</wp:posOffset>
                      </wp:positionV>
                      <wp:extent cx="847725" cy="381000"/>
                      <wp:effectExtent l="0" t="0" r="28575" b="19050"/>
                      <wp:wrapNone/>
                      <wp:docPr id="33918255" name="Obdélník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47725" cy="3810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DF1BEC" id="Obdélník 18" o:spid="_x0000_s1026" style="position:absolute;margin-left:10.15pt;margin-top:5.5pt;width:66.75pt;height:30pt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0BD29976" w14:textId="77777777" w:rsidR="00672D4D" w:rsidRPr="00672D4D" w:rsidRDefault="00EC6246" w:rsidP="00672D4D">
            <w:pPr>
              <w:ind w:left="44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kin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 ≧ 0</m:t>
                </m:r>
              </m:oMath>
            </m:oMathPara>
          </w:p>
          <w:p w14:paraId="2955EDFB" w14:textId="77777777" w:rsidR="00672D4D" w:rsidRDefault="00672D4D" w:rsidP="00DD3FED">
            <w:pPr>
              <w:jc w:val="both"/>
            </w:pPr>
          </w:p>
        </w:tc>
        <w:tc>
          <w:tcPr>
            <w:tcW w:w="284" w:type="dxa"/>
          </w:tcPr>
          <w:p w14:paraId="60976CCE" w14:textId="77777777" w:rsidR="00672D4D" w:rsidRDefault="00672D4D" w:rsidP="00DD3FED">
            <w:pPr>
              <w:jc w:val="both"/>
            </w:pPr>
          </w:p>
          <w:p w14:paraId="2C3604A3" w14:textId="77777777" w:rsidR="00B65F7E" w:rsidRPr="00992385" w:rsidRDefault="00B65F7E" w:rsidP="00DD3FED">
            <w:pPr>
              <w:jc w:val="both"/>
              <w:rPr>
                <w:sz w:val="18"/>
                <w:szCs w:val="18"/>
              </w:rPr>
            </w:pPr>
          </w:p>
          <w:p w14:paraId="2F5CA6F9" w14:textId="77777777" w:rsidR="00672D4D" w:rsidRPr="001C029D" w:rsidRDefault="00672D4D" w:rsidP="00DD3FED">
            <w:pPr>
              <w:jc w:val="both"/>
              <w:rPr>
                <w:b/>
                <w:bCs/>
              </w:rPr>
            </w:pPr>
            <w:r w:rsidRPr="001C029D">
              <w:rPr>
                <w:b/>
                <w:bCs/>
              </w:rPr>
              <w:t>,</w:t>
            </w:r>
          </w:p>
        </w:tc>
        <w:tc>
          <w:tcPr>
            <w:tcW w:w="7082" w:type="dxa"/>
            <w:vAlign w:val="center"/>
          </w:tcPr>
          <w:p w14:paraId="107E7C6C" w14:textId="77777777" w:rsidR="00672D4D" w:rsidRDefault="00672D4D" w:rsidP="001C029D">
            <w:pPr>
              <w:tabs>
                <w:tab w:val="right" w:pos="6510"/>
              </w:tabs>
            </w:pPr>
            <w:r>
              <w:tab/>
              <w:t>(2.3.15)</w:t>
            </w:r>
          </w:p>
        </w:tc>
      </w:tr>
    </w:tbl>
    <w:p w14:paraId="44106444" w14:textId="77777777" w:rsidR="00DC507F" w:rsidRDefault="00DC507F" w:rsidP="00DC507F">
      <w:pPr>
        <w:jc w:val="both"/>
        <w:rPr>
          <w:rFonts w:eastAsiaTheme="minorEastAsia"/>
        </w:rPr>
      </w:pPr>
    </w:p>
    <w:p w14:paraId="04E0F783" w14:textId="77777777" w:rsidR="00DC507F" w:rsidRDefault="00DC507F" w:rsidP="00DC507F">
      <w:pPr>
        <w:jc w:val="both"/>
        <w:rPr>
          <w:rFonts w:eastAsiaTheme="minorEastAsia"/>
        </w:rPr>
      </w:pPr>
    </w:p>
    <w:p w14:paraId="749A62AB" w14:textId="77777777" w:rsidR="00DC507F" w:rsidRDefault="00DC507F" w:rsidP="00DC507F">
      <w:pPr>
        <w:jc w:val="both"/>
        <w:rPr>
          <w:rFonts w:eastAsiaTheme="minorEastAsia"/>
        </w:rPr>
      </w:pPr>
    </w:p>
    <w:p w14:paraId="55536349" w14:textId="77777777" w:rsidR="00DC507F" w:rsidRDefault="00DC507F" w:rsidP="00DC507F">
      <w:pPr>
        <w:jc w:val="both"/>
        <w:rPr>
          <w:rFonts w:eastAsiaTheme="minorEastAsia"/>
        </w:rPr>
      </w:pPr>
    </w:p>
    <w:p w14:paraId="68A93CCE" w14:textId="77777777" w:rsidR="00DC507F" w:rsidRDefault="00DC507F" w:rsidP="00DC507F">
      <w:pPr>
        <w:jc w:val="both"/>
        <w:rPr>
          <w:rFonts w:eastAsiaTheme="minorEastAsia"/>
        </w:rPr>
      </w:pPr>
    </w:p>
    <w:p w14:paraId="19C4AFDB" w14:textId="77777777" w:rsidR="005070BE" w:rsidRDefault="005070BE" w:rsidP="00DC507F">
      <w:pPr>
        <w:jc w:val="both"/>
        <w:rPr>
          <w:rFonts w:eastAsiaTheme="minorEastAsia"/>
        </w:rPr>
      </w:pPr>
    </w:p>
    <w:p w14:paraId="15C5DC89" w14:textId="3FDBB055" w:rsidR="00672D4D" w:rsidRDefault="00672D4D" w:rsidP="00C67B6A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lastRenderedPageBreak/>
        <w:t xml:space="preserve">což s uvážením </w:t>
      </w:r>
      <w:r w:rsidR="007A6F3A">
        <w:rPr>
          <w:rFonts w:eastAsiaTheme="minorEastAsia"/>
        </w:rPr>
        <w:t>(2.3.14) dává:</w:t>
      </w:r>
    </w:p>
    <w:tbl>
      <w:tblPr>
        <w:tblStyle w:val="Mkatabulky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835"/>
        <w:gridCol w:w="284"/>
        <w:gridCol w:w="708"/>
        <w:gridCol w:w="4536"/>
      </w:tblGrid>
      <w:tr w:rsidR="0084250B" w14:paraId="2DCDA66A" w14:textId="77777777" w:rsidTr="008F0BBA">
        <w:tc>
          <w:tcPr>
            <w:tcW w:w="4531" w:type="dxa"/>
            <w:gridSpan w:val="4"/>
          </w:tcPr>
          <w:p w14:paraId="62AA303C" w14:textId="77777777" w:rsidR="0084250B" w:rsidRDefault="0084250B" w:rsidP="00DD3FED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12896" behindDoc="0" locked="0" layoutInCell="1" allowOverlap="1" wp14:anchorId="1A3C68C9" wp14:editId="7779D3E8">
                      <wp:simplePos x="0" y="0"/>
                      <wp:positionH relativeFrom="column">
                        <wp:posOffset>665797</wp:posOffset>
                      </wp:positionH>
                      <wp:positionV relativeFrom="paragraph">
                        <wp:posOffset>116205</wp:posOffset>
                      </wp:positionV>
                      <wp:extent cx="1238250" cy="476250"/>
                      <wp:effectExtent l="0" t="0" r="19050" b="19050"/>
                      <wp:wrapNone/>
                      <wp:docPr id="795659940" name="Obdélník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0" cy="4762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953D771" id="Obdélník 19" o:spid="_x0000_s1026" style="position:absolute;margin-left:52.4pt;margin-top:9.15pt;width:97.5pt;height:37.5pt;z-index:252112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36095E0A" w14:textId="71A197E7" w:rsidR="0084250B" w:rsidRPr="005021A6" w:rsidRDefault="00B803E0" w:rsidP="00B803E0">
            <w:pPr>
              <w:ind w:left="1163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 xml:space="preserve"> 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hc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2λ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-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m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sub>
                </m:sSub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c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 ≧ 0</m:t>
                </m:r>
              </m:oMath>
            </m:oMathPara>
          </w:p>
          <w:p w14:paraId="20698338" w14:textId="77777777" w:rsidR="0084250B" w:rsidRDefault="0084250B" w:rsidP="00DD3FED">
            <w:pPr>
              <w:jc w:val="both"/>
              <w:rPr>
                <w:rFonts w:eastAsiaTheme="minorEastAsia"/>
              </w:rPr>
            </w:pPr>
          </w:p>
        </w:tc>
        <w:tc>
          <w:tcPr>
            <w:tcW w:w="4536" w:type="dxa"/>
            <w:vAlign w:val="center"/>
          </w:tcPr>
          <w:p w14:paraId="0ADBD02B" w14:textId="77777777" w:rsidR="0084250B" w:rsidRDefault="0084250B" w:rsidP="008F0BBA">
            <w:pPr>
              <w:tabs>
                <w:tab w:val="right" w:pos="3967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(2.3.16)</w:t>
            </w:r>
          </w:p>
        </w:tc>
      </w:tr>
      <w:tr w:rsidR="0084250B" w14:paraId="57C91FEE" w14:textId="77777777" w:rsidTr="008F0BBA">
        <w:tc>
          <w:tcPr>
            <w:tcW w:w="9067" w:type="dxa"/>
            <w:gridSpan w:val="5"/>
          </w:tcPr>
          <w:p w14:paraId="4575EB1A" w14:textId="2D150B08" w:rsidR="0084250B" w:rsidRDefault="00953F31" w:rsidP="00953F31">
            <w:pPr>
              <w:ind w:left="1872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  </w:t>
            </w:r>
            <w:r w:rsidR="0084250B">
              <w:rPr>
                <w:rFonts w:eastAsiaTheme="minorEastAsia"/>
              </w:rPr>
              <w:sym w:font="Symbol" w:char="F0DF"/>
            </w:r>
          </w:p>
        </w:tc>
      </w:tr>
      <w:tr w:rsidR="0084250B" w14:paraId="2C325A88" w14:textId="77777777" w:rsidTr="008F0BBA">
        <w:tc>
          <w:tcPr>
            <w:tcW w:w="4531" w:type="dxa"/>
            <w:gridSpan w:val="4"/>
          </w:tcPr>
          <w:p w14:paraId="59DAE558" w14:textId="77777777" w:rsidR="0084250B" w:rsidRDefault="0084250B" w:rsidP="00DD3FED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14944" behindDoc="0" locked="0" layoutInCell="1" allowOverlap="1" wp14:anchorId="21D8ABBD" wp14:editId="76692F78">
                      <wp:simplePos x="0" y="0"/>
                      <wp:positionH relativeFrom="column">
                        <wp:posOffset>417512</wp:posOffset>
                      </wp:positionH>
                      <wp:positionV relativeFrom="paragraph">
                        <wp:posOffset>71438</wp:posOffset>
                      </wp:positionV>
                      <wp:extent cx="1766887" cy="962025"/>
                      <wp:effectExtent l="0" t="0" r="24130" b="28575"/>
                      <wp:wrapNone/>
                      <wp:docPr id="1071832903" name="Obdélník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66887" cy="9620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48F6D4" id="Obdélník 20" o:spid="_x0000_s1026" style="position:absolute;margin-left:32.85pt;margin-top:5.65pt;width:139.1pt;height:75.75pt;z-index:25211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3D9D52C9" w14:textId="3BEFC417" w:rsidR="0084250B" w:rsidRPr="001C2929" w:rsidRDefault="0084250B" w:rsidP="00953F31">
            <w:pPr>
              <w:ind w:left="880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λ ≦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.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h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m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</w:rPr>
                              <m:t>c</m:t>
                            </m:r>
                          </m:den>
                        </m:f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λ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 xml:space="preserve">c 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=2.426×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10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-12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 xml:space="preserve"> </m:t>
                        </m:r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</w:rPr>
                              <m:t>m</m:t>
                            </m:r>
                          </m:e>
                        </m:d>
                      </m:e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eqArr>
                              <m:eqArr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eqArrPr>
                              <m:e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hAnsi="Cambria Math"/>
                                  </w:rPr>
                                  <m:t>Comptonova vlnová</m:t>
                                </m:r>
                              </m:e>
                              <m:e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hAnsi="Cambria Math"/>
                                  </w:rPr>
                                  <m:t>délka elektronu</m:t>
                                </m:r>
                              </m:e>
                            </m:eqArr>
                          </m:e>
                        </m:d>
                      </m:e>
                    </m:eqArr>
                  </m:lim>
                </m:limLow>
              </m:oMath>
            </m:oMathPara>
          </w:p>
          <w:p w14:paraId="577DBF7C" w14:textId="77777777" w:rsidR="0084250B" w:rsidRDefault="0084250B" w:rsidP="00DD3FED">
            <w:pPr>
              <w:jc w:val="both"/>
              <w:rPr>
                <w:rFonts w:eastAsiaTheme="minorEastAsia"/>
              </w:rPr>
            </w:pPr>
          </w:p>
        </w:tc>
        <w:tc>
          <w:tcPr>
            <w:tcW w:w="4536" w:type="dxa"/>
            <w:vAlign w:val="center"/>
          </w:tcPr>
          <w:p w14:paraId="0E27E96B" w14:textId="77777777" w:rsidR="0084250B" w:rsidRDefault="0084250B" w:rsidP="008F0BBA">
            <w:pPr>
              <w:tabs>
                <w:tab w:val="right" w:pos="3967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(2.3.17)</w:t>
            </w:r>
          </w:p>
        </w:tc>
      </w:tr>
      <w:tr w:rsidR="0084250B" w14:paraId="66A10CB3" w14:textId="77777777" w:rsidTr="008F0BBA">
        <w:tc>
          <w:tcPr>
            <w:tcW w:w="9067" w:type="dxa"/>
            <w:gridSpan w:val="5"/>
          </w:tcPr>
          <w:p w14:paraId="22C7D0C6" w14:textId="2B7272C3" w:rsidR="0084250B" w:rsidRDefault="00815931" w:rsidP="00815931">
            <w:pPr>
              <w:ind w:left="1872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  </w:t>
            </w:r>
            <w:r w:rsidR="0084250B">
              <w:rPr>
                <w:rFonts w:eastAsiaTheme="minorEastAsia"/>
              </w:rPr>
              <w:sym w:font="Symbol" w:char="F0DF"/>
            </w:r>
          </w:p>
        </w:tc>
      </w:tr>
      <w:tr w:rsidR="00F12624" w14:paraId="50D16C37" w14:textId="77777777" w:rsidTr="008F0BBA">
        <w:trPr>
          <w:trHeight w:val="863"/>
        </w:trPr>
        <w:tc>
          <w:tcPr>
            <w:tcW w:w="704" w:type="dxa"/>
          </w:tcPr>
          <w:p w14:paraId="4B7127E3" w14:textId="77777777" w:rsidR="00F12624" w:rsidRDefault="004F245A" w:rsidP="00DD3FED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343296" behindDoc="0" locked="0" layoutInCell="1" allowOverlap="1" wp14:anchorId="303A2A5E" wp14:editId="6CBAAE9F">
                  <wp:simplePos x="0" y="0"/>
                  <wp:positionH relativeFrom="column">
                    <wp:posOffset>90170</wp:posOffset>
                  </wp:positionH>
                  <wp:positionV relativeFrom="paragraph">
                    <wp:posOffset>93345</wp:posOffset>
                  </wp:positionV>
                  <wp:extent cx="147320" cy="328295"/>
                  <wp:effectExtent l="0" t="0" r="5080" b="0"/>
                  <wp:wrapSquare wrapText="bothSides"/>
                  <wp:docPr id="904973502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4F1408C7" w14:textId="77777777" w:rsidR="00F12624" w:rsidRDefault="005A62E9" w:rsidP="00DD3FED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011520" behindDoc="0" locked="0" layoutInCell="1" allowOverlap="1" wp14:anchorId="175F1161" wp14:editId="5DF30C56">
                      <wp:simplePos x="0" y="0"/>
                      <wp:positionH relativeFrom="column">
                        <wp:posOffset>14288</wp:posOffset>
                      </wp:positionH>
                      <wp:positionV relativeFrom="paragraph">
                        <wp:posOffset>62230</wp:posOffset>
                      </wp:positionV>
                      <wp:extent cx="1671638" cy="390525"/>
                      <wp:effectExtent l="0" t="0" r="24130" b="28575"/>
                      <wp:wrapNone/>
                      <wp:docPr id="680633323" name="Obdélník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1638" cy="3905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7B4A293" id="Obdélník 21" o:spid="_x0000_s1026" style="position:absolute;margin-left:1.15pt;margin-top:4.9pt;width:131.65pt;height:30.75pt;z-index:252011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4EA1A7EA" w14:textId="77777777" w:rsidR="00F12624" w:rsidRPr="00672D4D" w:rsidRDefault="00CF3655" w:rsidP="00815931">
            <w:pPr>
              <w:ind w:left="175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λ ≦ 1.213×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-12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m</m:t>
                    </m:r>
                  </m:e>
                </m:d>
              </m:oMath>
            </m:oMathPara>
          </w:p>
          <w:p w14:paraId="2AB38BE2" w14:textId="77777777" w:rsidR="00F12624" w:rsidRDefault="00F12624" w:rsidP="00DD3FED">
            <w:pPr>
              <w:jc w:val="both"/>
              <w:rPr>
                <w:rFonts w:eastAsiaTheme="minorEastAsia"/>
              </w:rPr>
            </w:pPr>
          </w:p>
        </w:tc>
        <w:tc>
          <w:tcPr>
            <w:tcW w:w="284" w:type="dxa"/>
          </w:tcPr>
          <w:p w14:paraId="450A28B4" w14:textId="77777777" w:rsidR="00F12624" w:rsidRPr="00CF3655" w:rsidRDefault="00F12624" w:rsidP="00DD3FED">
            <w:pPr>
              <w:jc w:val="both"/>
              <w:rPr>
                <w:rFonts w:eastAsiaTheme="minorEastAsia"/>
                <w:b/>
                <w:bCs/>
              </w:rPr>
            </w:pPr>
          </w:p>
          <w:p w14:paraId="31C865CC" w14:textId="77777777" w:rsidR="00CF3655" w:rsidRPr="00421299" w:rsidRDefault="00CF3655" w:rsidP="00DD3FED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</w:p>
          <w:p w14:paraId="6FF605DE" w14:textId="77777777" w:rsidR="00F12624" w:rsidRPr="00CF3655" w:rsidRDefault="00F12624" w:rsidP="00DD3FED">
            <w:pPr>
              <w:jc w:val="both"/>
              <w:rPr>
                <w:rFonts w:eastAsiaTheme="minorEastAsia"/>
                <w:b/>
                <w:bCs/>
              </w:rPr>
            </w:pPr>
            <w:r w:rsidRPr="00CF3655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708" w:type="dxa"/>
          </w:tcPr>
          <w:p w14:paraId="4C4C0FC8" w14:textId="77777777" w:rsidR="00F12624" w:rsidRDefault="004F245A" w:rsidP="00DD3FED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345344" behindDoc="0" locked="0" layoutInCell="1" allowOverlap="1" wp14:anchorId="38D58FC1" wp14:editId="54D654ED">
                  <wp:simplePos x="0" y="0"/>
                  <wp:positionH relativeFrom="column">
                    <wp:posOffset>-47625</wp:posOffset>
                  </wp:positionH>
                  <wp:positionV relativeFrom="paragraph">
                    <wp:posOffset>103505</wp:posOffset>
                  </wp:positionV>
                  <wp:extent cx="147320" cy="328295"/>
                  <wp:effectExtent l="0" t="0" r="5080" b="0"/>
                  <wp:wrapSquare wrapText="bothSides"/>
                  <wp:docPr id="822903338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6" w:type="dxa"/>
          </w:tcPr>
          <w:p w14:paraId="1D06487F" w14:textId="77777777" w:rsidR="00092992" w:rsidRDefault="008A265D" w:rsidP="00092992">
            <w:pPr>
              <w:tabs>
                <w:tab w:val="right" w:pos="3680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</w:p>
          <w:p w14:paraId="1517E5A3" w14:textId="77777777" w:rsidR="00F12624" w:rsidRDefault="00092992" w:rsidP="008F0BBA">
            <w:pPr>
              <w:tabs>
                <w:tab w:val="right" w:pos="3967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7F7383">
              <w:rPr>
                <w:rFonts w:eastAsiaTheme="minorEastAsia"/>
              </w:rPr>
              <w:t>(2.3.18)</w:t>
            </w:r>
          </w:p>
        </w:tc>
      </w:tr>
    </w:tbl>
    <w:p w14:paraId="0D315732" w14:textId="77777777" w:rsidR="00DB46B1" w:rsidRDefault="00DB46B1" w:rsidP="00DD3FED">
      <w:pPr>
        <w:jc w:val="both"/>
      </w:pPr>
      <w:r>
        <w:t xml:space="preserve">Takové vlnové délky </w:t>
      </w:r>
      <w:r w:rsidR="006C232D">
        <w:t xml:space="preserve">má jen </w:t>
      </w:r>
      <w:r w:rsidR="007924B2" w:rsidRPr="00F7370F">
        <w:rPr>
          <w:i/>
          <w:iCs/>
        </w:rPr>
        <w:sym w:font="Symbol" w:char="F067"/>
      </w:r>
      <w:r w:rsidR="007924B2">
        <w:t>-záření, přítomné jen v </w:t>
      </w:r>
      <w:r w:rsidR="007924B2" w:rsidRPr="00AD35D7">
        <w:rPr>
          <w:u w:val="wave"/>
        </w:rPr>
        <w:t>jaderných reakcích</w:t>
      </w:r>
      <w:r w:rsidR="007924B2">
        <w:t xml:space="preserve"> a</w:t>
      </w:r>
      <w:r w:rsidR="00AD35D7">
        <w:t> </w:t>
      </w:r>
      <w:r w:rsidR="007924B2" w:rsidRPr="00AD35D7">
        <w:rPr>
          <w:u w:val="wave"/>
        </w:rPr>
        <w:t>kosmickém záření</w:t>
      </w:r>
      <w:r w:rsidR="007924B2">
        <w:t>.</w:t>
      </w:r>
    </w:p>
    <w:p w14:paraId="38EACB24" w14:textId="078A389E" w:rsidR="005D77BE" w:rsidRDefault="0021654D" w:rsidP="00DD3FED">
      <w:pPr>
        <w:jc w:val="both"/>
      </w:pPr>
      <w:r>
        <w:t>V poslední době je diskutována i</w:t>
      </w:r>
      <w:r w:rsidR="00AD35D7">
        <w:t> </w:t>
      </w:r>
      <w:r>
        <w:t xml:space="preserve">možnost, že úlohu fotonu </w:t>
      </w:r>
      <w:r w:rsidRPr="00F7370F">
        <w:rPr>
          <w:i/>
          <w:iCs/>
        </w:rPr>
        <w:sym w:font="Symbol" w:char="F067"/>
      </w:r>
      <w:r>
        <w:t xml:space="preserve">-záření (tj. kvanta elektromagnetického pole) může přebrat </w:t>
      </w:r>
      <w:r w:rsidRPr="00AD35D7">
        <w:rPr>
          <w:u w:val="wave"/>
        </w:rPr>
        <w:t>graviton</w:t>
      </w:r>
      <w:r>
        <w:t xml:space="preserve"> (tj. kvantum gravitačního pole).</w:t>
      </w:r>
      <w:r w:rsidR="00C9244C">
        <w:t xml:space="preserve"> To ovšem vyžaduje </w:t>
      </w:r>
      <w:r w:rsidR="00C9244C" w:rsidRPr="00167B54">
        <w:rPr>
          <w:u w:val="wave"/>
        </w:rPr>
        <w:t>extrémně silná gravitační pole</w:t>
      </w:r>
      <w:r w:rsidR="00C9244C">
        <w:t>, cca 10</w:t>
      </w:r>
      <w:r w:rsidR="00C9244C">
        <w:rPr>
          <w:vertAlign w:val="superscript"/>
        </w:rPr>
        <w:t>5</w:t>
      </w:r>
      <w:r w:rsidR="00B6463D">
        <w:t>krát</w:t>
      </w:r>
      <w:r w:rsidR="00C9244C">
        <w:t xml:space="preserve"> silnější</w:t>
      </w:r>
      <w:r w:rsidR="00F5018F">
        <w:t>,</w:t>
      </w:r>
      <w:r w:rsidR="00C9244C">
        <w:t xml:space="preserve"> než jaká existují v</w:t>
      </w:r>
      <w:r w:rsidR="00167B54">
        <w:t> </w:t>
      </w:r>
      <w:r w:rsidR="00C9244C">
        <w:t>„obyčejných“ černých dírách, zm</w:t>
      </w:r>
      <w:r w:rsidR="00F5018F">
        <w:t>íně</w:t>
      </w:r>
      <w:r w:rsidR="00C9244C">
        <w:t>ných v předchozí části.</w:t>
      </w:r>
    </w:p>
    <w:p w14:paraId="228003D7" w14:textId="77777777" w:rsidR="00945888" w:rsidRDefault="00C9244C" w:rsidP="00362382">
      <w:pPr>
        <w:jc w:val="both"/>
      </w:pPr>
      <w:r>
        <w:t>Jde zde o</w:t>
      </w:r>
      <w:r w:rsidR="007D5EAD">
        <w:t> </w:t>
      </w:r>
      <w:r>
        <w:t xml:space="preserve">tzv. </w:t>
      </w:r>
      <w:r w:rsidRPr="007D5EAD">
        <w:rPr>
          <w:u w:val="wave"/>
        </w:rPr>
        <w:t>kvantové černé díry</w:t>
      </w:r>
      <w:r>
        <w:t>, pozoruhodné tím, že místo aby do sebe vše pohlcovaly, a</w:t>
      </w:r>
      <w:r w:rsidR="00362382">
        <w:t> </w:t>
      </w:r>
      <w:r>
        <w:t xml:space="preserve">to daleko silněji než obyčejné černé díry, tak </w:t>
      </w:r>
      <w:r w:rsidRPr="00362382">
        <w:rPr>
          <w:u w:val="wave"/>
        </w:rPr>
        <w:t>naopak z nich tryská ven</w:t>
      </w:r>
      <w:r>
        <w:t xml:space="preserve"> silný proud pozitronů (tzv. Hawkingovo záření).</w:t>
      </w:r>
    </w:p>
    <w:p w14:paraId="242007D4" w14:textId="14D3EA45" w:rsidR="00B211D7" w:rsidRDefault="006C3A50" w:rsidP="007D0BF0">
      <w:pPr>
        <w:spacing w:after="0"/>
        <w:jc w:val="both"/>
      </w:pPr>
      <w:r>
        <w:t>Možné vysvětlení je následující: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2"/>
        <w:gridCol w:w="283"/>
        <w:gridCol w:w="3397"/>
      </w:tblGrid>
      <w:tr w:rsidR="00BD598B" w14:paraId="3709CD13" w14:textId="77777777" w:rsidTr="005C050B">
        <w:tc>
          <w:tcPr>
            <w:tcW w:w="5382" w:type="dxa"/>
          </w:tcPr>
          <w:p w14:paraId="11881242" w14:textId="3DDF2756" w:rsidR="009D6EB0" w:rsidRDefault="009D6EB0" w:rsidP="00DD3FED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67168" behindDoc="0" locked="0" layoutInCell="1" allowOverlap="1" wp14:anchorId="78952B20" wp14:editId="13C1EABB">
                      <wp:simplePos x="0" y="0"/>
                      <wp:positionH relativeFrom="column">
                        <wp:posOffset>121602</wp:posOffset>
                      </wp:positionH>
                      <wp:positionV relativeFrom="paragraph">
                        <wp:posOffset>59690</wp:posOffset>
                      </wp:positionV>
                      <wp:extent cx="3171825" cy="2100262"/>
                      <wp:effectExtent l="0" t="0" r="28575" b="14605"/>
                      <wp:wrapNone/>
                      <wp:docPr id="806294103" name="Obdélník 1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71825" cy="2100262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3DA1A7" id="Obdélník 148" o:spid="_x0000_s1026" style="position:absolute;margin-left:9.55pt;margin-top:4.7pt;width:249.75pt;height:165.35pt;z-index:25216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" filled="f" strokecolor="#030e13 [484]" strokeweight="1.5pt"/>
                  </w:pict>
                </mc:Fallback>
              </mc:AlternateContent>
            </w:r>
          </w:p>
          <w:p w14:paraId="743C0C8B" w14:textId="2F3AC19E" w:rsidR="009D6EB0" w:rsidRDefault="00C84D34" w:rsidP="00DD3FED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50848" behindDoc="0" locked="0" layoutInCell="1" allowOverlap="1" wp14:anchorId="0A3DF5B1" wp14:editId="3FF0B1A8">
                      <wp:simplePos x="0" y="0"/>
                      <wp:positionH relativeFrom="column">
                        <wp:posOffset>360680</wp:posOffset>
                      </wp:positionH>
                      <wp:positionV relativeFrom="paragraph">
                        <wp:posOffset>46673</wp:posOffset>
                      </wp:positionV>
                      <wp:extent cx="1352550" cy="1900238"/>
                      <wp:effectExtent l="0" t="0" r="19050" b="24130"/>
                      <wp:wrapNone/>
                      <wp:docPr id="1205048102" name="Volný tvar: obrazec 3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52550" cy="1900238"/>
                              </a:xfrm>
                              <a:custGeom>
                                <a:avLst/>
                                <a:gdLst>
                                  <a:gd name="connsiteX0" fmla="*/ 0 w 1487686"/>
                                  <a:gd name="connsiteY0" fmla="*/ 0 h 1927061"/>
                                  <a:gd name="connsiteX1" fmla="*/ 123825 w 1487686"/>
                                  <a:gd name="connsiteY1" fmla="*/ 4762 h 1927061"/>
                                  <a:gd name="connsiteX2" fmla="*/ 304800 w 1487686"/>
                                  <a:gd name="connsiteY2" fmla="*/ 28575 h 1927061"/>
                                  <a:gd name="connsiteX3" fmla="*/ 542925 w 1487686"/>
                                  <a:gd name="connsiteY3" fmla="*/ 95250 h 1927061"/>
                                  <a:gd name="connsiteX4" fmla="*/ 776288 w 1487686"/>
                                  <a:gd name="connsiteY4" fmla="*/ 190500 h 1927061"/>
                                  <a:gd name="connsiteX5" fmla="*/ 990600 w 1487686"/>
                                  <a:gd name="connsiteY5" fmla="*/ 295275 h 1927061"/>
                                  <a:gd name="connsiteX6" fmla="*/ 1228725 w 1487686"/>
                                  <a:gd name="connsiteY6" fmla="*/ 514350 h 1927061"/>
                                  <a:gd name="connsiteX7" fmla="*/ 1400175 w 1487686"/>
                                  <a:gd name="connsiteY7" fmla="*/ 766762 h 1927061"/>
                                  <a:gd name="connsiteX8" fmla="*/ 1485900 w 1487686"/>
                                  <a:gd name="connsiteY8" fmla="*/ 1085850 h 1927061"/>
                                  <a:gd name="connsiteX9" fmla="*/ 1443038 w 1487686"/>
                                  <a:gd name="connsiteY9" fmla="*/ 1419225 h 1927061"/>
                                  <a:gd name="connsiteX10" fmla="*/ 1271588 w 1487686"/>
                                  <a:gd name="connsiteY10" fmla="*/ 1714500 h 1927061"/>
                                  <a:gd name="connsiteX11" fmla="*/ 1081088 w 1487686"/>
                                  <a:gd name="connsiteY11" fmla="*/ 1909762 h 1927061"/>
                                  <a:gd name="connsiteX12" fmla="*/ 1076325 w 1487686"/>
                                  <a:gd name="connsiteY12" fmla="*/ 1905000 h 192706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</a:cxnLst>
                                <a:rect l="l" t="t" r="r" b="b"/>
                                <a:pathLst>
                                  <a:path w="1487686" h="1927061">
                                    <a:moveTo>
                                      <a:pt x="0" y="0"/>
                                    </a:moveTo>
                                    <a:cubicBezTo>
                                      <a:pt x="36512" y="0"/>
                                      <a:pt x="73025" y="0"/>
                                      <a:pt x="123825" y="4762"/>
                                    </a:cubicBezTo>
                                    <a:cubicBezTo>
                                      <a:pt x="174625" y="9524"/>
                                      <a:pt x="234950" y="13494"/>
                                      <a:pt x="304800" y="28575"/>
                                    </a:cubicBezTo>
                                    <a:cubicBezTo>
                                      <a:pt x="374650" y="43656"/>
                                      <a:pt x="464344" y="68263"/>
                                      <a:pt x="542925" y="95250"/>
                                    </a:cubicBezTo>
                                    <a:cubicBezTo>
                                      <a:pt x="621506" y="122237"/>
                                      <a:pt x="701676" y="157163"/>
                                      <a:pt x="776288" y="190500"/>
                                    </a:cubicBezTo>
                                    <a:cubicBezTo>
                                      <a:pt x="850901" y="223838"/>
                                      <a:pt x="915194" y="241300"/>
                                      <a:pt x="990600" y="295275"/>
                                    </a:cubicBezTo>
                                    <a:cubicBezTo>
                                      <a:pt x="1066006" y="349250"/>
                                      <a:pt x="1160463" y="435769"/>
                                      <a:pt x="1228725" y="514350"/>
                                    </a:cubicBezTo>
                                    <a:cubicBezTo>
                                      <a:pt x="1296987" y="592931"/>
                                      <a:pt x="1357312" y="671512"/>
                                      <a:pt x="1400175" y="766762"/>
                                    </a:cubicBezTo>
                                    <a:cubicBezTo>
                                      <a:pt x="1443038" y="862012"/>
                                      <a:pt x="1478756" y="977106"/>
                                      <a:pt x="1485900" y="1085850"/>
                                    </a:cubicBezTo>
                                    <a:cubicBezTo>
                                      <a:pt x="1493044" y="1194594"/>
                                      <a:pt x="1478757" y="1314450"/>
                                      <a:pt x="1443038" y="1419225"/>
                                    </a:cubicBezTo>
                                    <a:cubicBezTo>
                                      <a:pt x="1407319" y="1524000"/>
                                      <a:pt x="1331913" y="1632744"/>
                                      <a:pt x="1271588" y="1714500"/>
                                    </a:cubicBezTo>
                                    <a:cubicBezTo>
                                      <a:pt x="1211263" y="1796256"/>
                                      <a:pt x="1081088" y="1909762"/>
                                      <a:pt x="1081088" y="1909762"/>
                                    </a:cubicBezTo>
                                    <a:cubicBezTo>
                                      <a:pt x="1048544" y="1941512"/>
                                      <a:pt x="1062434" y="1923256"/>
                                      <a:pt x="1076325" y="1905000"/>
                                    </a:cubicBezTo>
                                  </a:path>
                                </a:pathLst>
                              </a:custGeom>
                              <a:noFill/>
                              <a:ln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D97CC8" id="Volný tvar: obrazec 309" o:spid="_x0000_s1026" style="position:absolute;margin-left:28.4pt;margin-top:3.7pt;width:106.5pt;height:149.65pt;z-index:25275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87686,19270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" path="m,c36512,,73025,,123825,4762v50800,4762,111125,8732,180975,23813c374650,43656,464344,68263,542925,95250v78581,26987,158751,61913,233363,95250c850901,223838,915194,241300,990600,295275v75406,53975,169863,140494,238125,219075c1296987,592931,1357312,671512,1400175,766762v42863,95250,78581,210344,85725,319088c1493044,1194594,1478757,1314450,1443038,1419225v-35719,104775,-111125,213519,-171450,295275c1211263,1796256,1081088,1909762,1081088,1909762v-32544,31750,-18654,13494,-4763,-4762e" filled="f" strokecolor="black [3213]" strokeweight="1pt">
                      <v:stroke dashstyle="dash" joinstyle="miter"/>
                      <v:path arrowok="t" o:connecttype="custom" o:connectlocs="0,0;112577,4696;277113,28177;493608,93924;705773,187848;900617,291165;1117112,507191;1272988,756089;1350926,1070736;1311958,1399471;1156082,1690636;982886,1883180;978556,1878484" o:connectangles="0,0,0,0,0,0,0,0,0,0,0,0,0"/>
                    </v:shape>
                  </w:pict>
                </mc:Fallback>
              </mc:AlternateContent>
            </w:r>
          </w:p>
          <w:p w14:paraId="04B7D9B6" w14:textId="7C22A8E1" w:rsidR="009D6EB0" w:rsidRDefault="00E0757B" w:rsidP="00DD3FED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456960" behindDoc="0" locked="0" layoutInCell="1" allowOverlap="1" wp14:anchorId="27244297" wp14:editId="762D780D">
                      <wp:simplePos x="0" y="0"/>
                      <wp:positionH relativeFrom="column">
                        <wp:posOffset>2484120</wp:posOffset>
                      </wp:positionH>
                      <wp:positionV relativeFrom="paragraph">
                        <wp:posOffset>9207</wp:posOffset>
                      </wp:positionV>
                      <wp:extent cx="762000" cy="347345"/>
                      <wp:effectExtent l="0" t="0" r="0" b="0"/>
                      <wp:wrapSquare wrapText="bothSides"/>
                      <wp:docPr id="26131766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3473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EBB5BCE" w14:textId="77777777" w:rsidR="00BF64B4" w:rsidRPr="00F06805" w:rsidRDefault="00BF64B4" w:rsidP="00BF64B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0680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Hawkingovo záření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44297" id="_x0000_s1044" type="#_x0000_t202" style="position:absolute;left:0;text-align:left;margin-left:195.6pt;margin-top:.7pt;width:60pt;height:27.35pt;z-index:252456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" stroked="f">
                      <v:textbox>
                        <w:txbxContent>
                          <w:p w14:paraId="0EBB5BCE" w14:textId="77777777" w:rsidR="00BF64B4" w:rsidRPr="00F06805" w:rsidRDefault="00BF64B4" w:rsidP="00BF64B4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0680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Hawkingovo záření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3DFC9117" w14:textId="594561E7" w:rsidR="009D6EB0" w:rsidRPr="0089525F" w:rsidRDefault="009D6EB0" w:rsidP="009925CD">
            <w:pPr>
              <w:ind w:left="2589"/>
              <w:jc w:val="both"/>
              <w:rPr>
                <w:b/>
                <w:bCs/>
                <w:sz w:val="16"/>
                <w:szCs w:val="16"/>
              </w:rPr>
            </w:pPr>
            <w:r w:rsidRPr="0089525F">
              <w:rPr>
                <w:b/>
                <w:bCs/>
                <w:sz w:val="16"/>
                <w:szCs w:val="16"/>
              </w:rPr>
              <w:t>pozitron</w:t>
            </w:r>
          </w:p>
          <w:p w14:paraId="2B91B120" w14:textId="4E330BF7" w:rsidR="009D6EB0" w:rsidRDefault="00E607AC" w:rsidP="00DD3FED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64160" behindDoc="0" locked="0" layoutInCell="1" allowOverlap="1" wp14:anchorId="729DFE1C" wp14:editId="466279E0">
                      <wp:simplePos x="0" y="0"/>
                      <wp:positionH relativeFrom="column">
                        <wp:posOffset>1593850</wp:posOffset>
                      </wp:positionH>
                      <wp:positionV relativeFrom="paragraph">
                        <wp:posOffset>94297</wp:posOffset>
                      </wp:positionV>
                      <wp:extent cx="943610" cy="121920"/>
                      <wp:effectExtent l="0" t="247650" r="0" b="0"/>
                      <wp:wrapNone/>
                      <wp:docPr id="1688956732" name="Oblouk 3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9810237">
                                <a:off x="0" y="0"/>
                                <a:ext cx="943610" cy="121920"/>
                              </a:xfrm>
                              <a:prstGeom prst="arc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4D02B5" id="Oblouk 316" o:spid="_x0000_s1026" style="position:absolute;margin-left:125.5pt;margin-top:7.4pt;width:74.3pt;height:9.6pt;rotation:-1954898fd;z-index:252764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43610,121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" path="m471805,nsc732376,,943610,27293,943610,60960r-471805,l471805,xem471805,nfc732376,,943610,27293,943610,60960e" filled="f" strokecolor="black [3213]">
                      <v:stroke endarrow="classic" joinstyle="miter"/>
                      <v:path arrowok="t" o:connecttype="custom" o:connectlocs="471805,0;943610,60960" o:connectangles="0,0"/>
                    </v:shape>
                  </w:pict>
                </mc:Fallback>
              </mc:AlternateContent>
            </w:r>
            <w:r w:rsidR="00316D89">
              <w:rPr>
                <w:rFonts w:eastAsiaTheme="minorEastAsia"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42656" behindDoc="0" locked="0" layoutInCell="1" allowOverlap="1" wp14:anchorId="038AB7C1" wp14:editId="14E0F730">
                      <wp:simplePos x="0" y="0"/>
                      <wp:positionH relativeFrom="column">
                        <wp:posOffset>1759903</wp:posOffset>
                      </wp:positionH>
                      <wp:positionV relativeFrom="paragraph">
                        <wp:posOffset>58420</wp:posOffset>
                      </wp:positionV>
                      <wp:extent cx="199390" cy="199390"/>
                      <wp:effectExtent l="0" t="0" r="10160" b="10160"/>
                      <wp:wrapNone/>
                      <wp:docPr id="802290880" name="Ovál 2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390" cy="19939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4EF2D99" id="Ovál 281" o:spid="_x0000_s1026" style="position:absolute;margin-left:138.6pt;margin-top:4.6pt;width:15.7pt;height:15.7pt;z-index:25274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" filled="f" strokecolor="black [3213]" strokeweight="1pt">
                      <v:stroke joinstyle="miter"/>
                    </v:oval>
                  </w:pict>
                </mc:Fallback>
              </mc:AlternateContent>
            </w:r>
          </w:p>
          <w:p w14:paraId="5E736650" w14:textId="1FEC7AE3" w:rsidR="009D6EB0" w:rsidRDefault="00D36C9C" w:rsidP="009A513D">
            <w:pPr>
              <w:ind w:left="2864"/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55968" behindDoc="0" locked="0" layoutInCell="1" allowOverlap="1" wp14:anchorId="3B78CA6D" wp14:editId="505AEE97">
                      <wp:simplePos x="0" y="0"/>
                      <wp:positionH relativeFrom="column">
                        <wp:posOffset>1696720</wp:posOffset>
                      </wp:positionH>
                      <wp:positionV relativeFrom="paragraph">
                        <wp:posOffset>96837</wp:posOffset>
                      </wp:positionV>
                      <wp:extent cx="81280" cy="71120"/>
                      <wp:effectExtent l="0" t="0" r="33020" b="24130"/>
                      <wp:wrapNone/>
                      <wp:docPr id="1268345846" name="Přímá spojnice 3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1280" cy="7112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9BAFE6A" id="Přímá spojnice 312" o:spid="_x0000_s1026" style="position:absolute;flip:y;z-index:25275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3.6pt,7.6pt" to="140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" strokecolor="black [3213]">
                      <v:stroke joinstyle="miter"/>
                    </v:line>
                  </w:pict>
                </mc:Fallback>
              </mc:AlternateContent>
            </w:r>
            <w:r w:rsidR="007934A6">
              <w:rPr>
                <w:rFonts w:eastAsiaTheme="minorEastAsia"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59040" behindDoc="0" locked="0" layoutInCell="1" allowOverlap="1" wp14:anchorId="2D5B41C9" wp14:editId="0E55B6BD">
                      <wp:simplePos x="0" y="0"/>
                      <wp:positionH relativeFrom="column">
                        <wp:posOffset>1708468</wp:posOffset>
                      </wp:positionH>
                      <wp:positionV relativeFrom="paragraph">
                        <wp:posOffset>81280</wp:posOffset>
                      </wp:positionV>
                      <wp:extent cx="46990" cy="33020"/>
                      <wp:effectExtent l="0" t="0" r="29210" b="24130"/>
                      <wp:wrapNone/>
                      <wp:docPr id="1881428473" name="Přímá spojnice 3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6990" cy="3302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489E12E" id="Přímá spojnice 313" o:spid="_x0000_s1026" style="position:absolute;flip:y;z-index:25275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4.55pt,6.4pt" to="138.2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" strokecolor="black [3213]">
                      <v:stroke joinstyle="miter"/>
                    </v:line>
                  </w:pict>
                </mc:Fallback>
              </mc:AlternateContent>
            </w:r>
            <w:r w:rsidR="00316D89">
              <w:rPr>
                <w:b/>
                <w:bCs/>
                <w:sz w:val="14"/>
                <w:szCs w:val="14"/>
              </w:rPr>
              <w:t>+e</w:t>
            </w:r>
          </w:p>
          <w:p w14:paraId="3EB83F50" w14:textId="124D5E51" w:rsidR="000E5EFD" w:rsidRDefault="007934A6" w:rsidP="009A513D">
            <w:pPr>
              <w:ind w:left="454"/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63136" behindDoc="0" locked="0" layoutInCell="1" allowOverlap="1" wp14:anchorId="31EA6C6E" wp14:editId="6E3C73AF">
                      <wp:simplePos x="0" y="0"/>
                      <wp:positionH relativeFrom="column">
                        <wp:posOffset>1751648</wp:posOffset>
                      </wp:positionH>
                      <wp:positionV relativeFrom="paragraph">
                        <wp:posOffset>23495</wp:posOffset>
                      </wp:positionV>
                      <wp:extent cx="46990" cy="33020"/>
                      <wp:effectExtent l="0" t="0" r="29210" b="24130"/>
                      <wp:wrapNone/>
                      <wp:docPr id="883921612" name="Přímá spojnice 3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6990" cy="3302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A7AE098" id="Přímá spojnice 313" o:spid="_x0000_s1026" style="position:absolute;flip:y;z-index:252763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7.95pt,1.85pt" to="141.6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" strokecolor="black [3213]">
                      <v:stroke joinstyle="miter"/>
                    </v:line>
                  </w:pict>
                </mc:Fallback>
              </mc:AlternateContent>
            </w:r>
            <w:r w:rsidR="000E5EFD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46752" behindDoc="0" locked="0" layoutInCell="1" allowOverlap="1" wp14:anchorId="222C4DDE" wp14:editId="18C0674A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44768</wp:posOffset>
                      </wp:positionV>
                      <wp:extent cx="585470" cy="163830"/>
                      <wp:effectExtent l="0" t="0" r="24130" b="26670"/>
                      <wp:wrapNone/>
                      <wp:docPr id="622961706" name="Volný tvar: obrazec 3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5470" cy="163830"/>
                              </a:xfrm>
                              <a:custGeom>
                                <a:avLst/>
                                <a:gdLst>
                                  <a:gd name="connsiteX0" fmla="*/ 0 w 776287"/>
                                  <a:gd name="connsiteY0" fmla="*/ 85766 h 100058"/>
                                  <a:gd name="connsiteX1" fmla="*/ 80962 w 776287"/>
                                  <a:gd name="connsiteY1" fmla="*/ 41 h 100058"/>
                                  <a:gd name="connsiteX2" fmla="*/ 166687 w 776287"/>
                                  <a:gd name="connsiteY2" fmla="*/ 95291 h 100058"/>
                                  <a:gd name="connsiteX3" fmla="*/ 242887 w 776287"/>
                                  <a:gd name="connsiteY3" fmla="*/ 41 h 100058"/>
                                  <a:gd name="connsiteX4" fmla="*/ 328612 w 776287"/>
                                  <a:gd name="connsiteY4" fmla="*/ 95291 h 100058"/>
                                  <a:gd name="connsiteX5" fmla="*/ 404812 w 776287"/>
                                  <a:gd name="connsiteY5" fmla="*/ 41 h 100058"/>
                                  <a:gd name="connsiteX6" fmla="*/ 485775 w 776287"/>
                                  <a:gd name="connsiteY6" fmla="*/ 100054 h 100058"/>
                                  <a:gd name="connsiteX7" fmla="*/ 561975 w 776287"/>
                                  <a:gd name="connsiteY7" fmla="*/ 4804 h 100058"/>
                                  <a:gd name="connsiteX8" fmla="*/ 633412 w 776287"/>
                                  <a:gd name="connsiteY8" fmla="*/ 95291 h 100058"/>
                                  <a:gd name="connsiteX9" fmla="*/ 719137 w 776287"/>
                                  <a:gd name="connsiteY9" fmla="*/ 4804 h 100058"/>
                                  <a:gd name="connsiteX10" fmla="*/ 776287 w 776287"/>
                                  <a:gd name="connsiteY10" fmla="*/ 76241 h 100058"/>
                                  <a:gd name="connsiteX11" fmla="*/ 776287 w 776287"/>
                                  <a:gd name="connsiteY11" fmla="*/ 76241 h 10005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</a:cxnLst>
                                <a:rect l="l" t="t" r="r" b="b"/>
                                <a:pathLst>
                                  <a:path w="776287" h="100058">
                                    <a:moveTo>
                                      <a:pt x="0" y="85766"/>
                                    </a:moveTo>
                                    <a:cubicBezTo>
                                      <a:pt x="26590" y="42110"/>
                                      <a:pt x="53181" y="-1546"/>
                                      <a:pt x="80962" y="41"/>
                                    </a:cubicBezTo>
                                    <a:cubicBezTo>
                                      <a:pt x="108743" y="1628"/>
                                      <a:pt x="139700" y="95291"/>
                                      <a:pt x="166687" y="95291"/>
                                    </a:cubicBezTo>
                                    <a:cubicBezTo>
                                      <a:pt x="193674" y="95291"/>
                                      <a:pt x="215900" y="41"/>
                                      <a:pt x="242887" y="41"/>
                                    </a:cubicBezTo>
                                    <a:cubicBezTo>
                                      <a:pt x="269874" y="41"/>
                                      <a:pt x="301625" y="95291"/>
                                      <a:pt x="328612" y="95291"/>
                                    </a:cubicBezTo>
                                    <a:cubicBezTo>
                                      <a:pt x="355599" y="95291"/>
                                      <a:pt x="378618" y="-753"/>
                                      <a:pt x="404812" y="41"/>
                                    </a:cubicBezTo>
                                    <a:cubicBezTo>
                                      <a:pt x="431006" y="835"/>
                                      <a:pt x="459581" y="99260"/>
                                      <a:pt x="485775" y="100054"/>
                                    </a:cubicBezTo>
                                    <a:cubicBezTo>
                                      <a:pt x="511969" y="100848"/>
                                      <a:pt x="537369" y="5598"/>
                                      <a:pt x="561975" y="4804"/>
                                    </a:cubicBezTo>
                                    <a:cubicBezTo>
                                      <a:pt x="586581" y="4010"/>
                                      <a:pt x="607218" y="95291"/>
                                      <a:pt x="633412" y="95291"/>
                                    </a:cubicBezTo>
                                    <a:cubicBezTo>
                                      <a:pt x="659606" y="95291"/>
                                      <a:pt x="695325" y="7979"/>
                                      <a:pt x="719137" y="4804"/>
                                    </a:cubicBezTo>
                                    <a:cubicBezTo>
                                      <a:pt x="742950" y="1629"/>
                                      <a:pt x="776287" y="76241"/>
                                      <a:pt x="776287" y="76241"/>
                                    </a:cubicBezTo>
                                    <a:lnTo>
                                      <a:pt x="776287" y="76241"/>
                                    </a:lnTo>
                                  </a:path>
                                </a:pathLst>
                              </a:cu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5943F6" id="Volný tvar: obrazec 309" o:spid="_x0000_s1026" style="position:absolute;margin-left:21.75pt;margin-top:3.55pt;width:46.1pt;height:12.9pt;z-index:25274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76287,1000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" path="m,85766c26590,42110,53181,-1546,80962,41v27781,1587,58738,95250,85725,95250c193674,95291,215900,41,242887,41v26987,,58738,95250,85725,95250c355599,95291,378618,-753,404812,41v26194,794,54769,99219,80963,100013c511969,100848,537369,5598,561975,4804v24606,-794,45243,90487,71437,90487c659606,95291,695325,7979,719137,4804v23813,-3175,57150,71437,57150,71437l776287,76241e" filled="f" strokecolor="black [3213]" strokeweight="1pt">
                      <v:stroke joinstyle="miter"/>
                      <v:path arrowok="t" o:connecttype="custom" o:connectlocs="0,140429;61061,67;125714,156025;183184,67;247837,156025;305306,67;366368,163823;423837,7866;477715,156025;542368,7866;585470,124833;585470,124833" o:connectangles="0,0,0,0,0,0,0,0,0,0,0,0"/>
                    </v:shape>
                  </w:pict>
                </mc:Fallback>
              </mc:AlternateContent>
            </w:r>
          </w:p>
          <w:p w14:paraId="19EA8C2F" w14:textId="4EF02B96" w:rsidR="009D6EB0" w:rsidRDefault="0021556A" w:rsidP="000E5EFD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48800" behindDoc="0" locked="0" layoutInCell="1" allowOverlap="1" wp14:anchorId="200C04E3" wp14:editId="46C5389F">
                      <wp:simplePos x="0" y="0"/>
                      <wp:positionH relativeFrom="column">
                        <wp:posOffset>855345</wp:posOffset>
                      </wp:positionH>
                      <wp:positionV relativeFrom="paragraph">
                        <wp:posOffset>52388</wp:posOffset>
                      </wp:positionV>
                      <wp:extent cx="342900" cy="0"/>
                      <wp:effectExtent l="0" t="76200" r="19050" b="95250"/>
                      <wp:wrapNone/>
                      <wp:docPr id="1286607930" name="Přímá spojnice se šipkou 2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42900" cy="0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headEnd type="stealth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1445982" id="Přímá spojnice se šipkou 298" o:spid="_x0000_s1026" type="#_x0000_t32" style="position:absolute;margin-left:67.35pt;margin-top:4.15pt;width:27pt;height:0;flip:x;z-index:25274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" strokecolor="black [3213]" strokeweight="2pt">
                      <v:stroke startarrow="classic" joinstyle="miter"/>
                    </v:shape>
                  </w:pict>
                </mc:Fallback>
              </mc:AlternateContent>
            </w:r>
            <w:r w:rsidR="000E5EFD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51872" behindDoc="0" locked="0" layoutInCell="1" allowOverlap="1" wp14:anchorId="1396E396" wp14:editId="3A55948F">
                      <wp:simplePos x="0" y="0"/>
                      <wp:positionH relativeFrom="column">
                        <wp:posOffset>1563052</wp:posOffset>
                      </wp:positionH>
                      <wp:positionV relativeFrom="paragraph">
                        <wp:posOffset>34290</wp:posOffset>
                      </wp:positionV>
                      <wp:extent cx="45720" cy="45720"/>
                      <wp:effectExtent l="0" t="0" r="11430" b="11430"/>
                      <wp:wrapNone/>
                      <wp:docPr id="2087656022" name="Ovál 3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78753F6" id="Ovál 310" o:spid="_x0000_s1026" style="position:absolute;margin-left:123.05pt;margin-top:2.7pt;width:3.6pt;height:3.6pt;z-index:25275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</w:p>
          <w:p w14:paraId="5927E0D0" w14:textId="094E4FCD" w:rsidR="009D6EB0" w:rsidRPr="0089525F" w:rsidRDefault="007934A6" w:rsidP="00E85093">
            <w:pPr>
              <w:ind w:left="604"/>
              <w:jc w:val="both"/>
              <w:rPr>
                <w:b/>
                <w:bCs/>
                <w:sz w:val="16"/>
                <w:szCs w:val="16"/>
              </w:rPr>
            </w:pPr>
            <w:r w:rsidRPr="0089525F">
              <w:rPr>
                <w:rFonts w:eastAsiaTheme="minorEastAsia"/>
                <w:noProof/>
                <w:sz w:val="18"/>
                <w:szCs w:val="1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61088" behindDoc="0" locked="0" layoutInCell="1" allowOverlap="1" wp14:anchorId="49090C25" wp14:editId="09762DB8">
                      <wp:simplePos x="0" y="0"/>
                      <wp:positionH relativeFrom="column">
                        <wp:posOffset>1418273</wp:posOffset>
                      </wp:positionH>
                      <wp:positionV relativeFrom="paragraph">
                        <wp:posOffset>99060</wp:posOffset>
                      </wp:positionV>
                      <wp:extent cx="46990" cy="33020"/>
                      <wp:effectExtent l="0" t="0" r="29210" b="24130"/>
                      <wp:wrapNone/>
                      <wp:docPr id="86602853" name="Přímá spojnice 3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6990" cy="3302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DE2C617" id="Přímá spojnice 313" o:spid="_x0000_s1026" style="position:absolute;flip:y;z-index:252761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1.7pt,7.8pt" to="115.4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" strokecolor="black [3213]">
                      <v:stroke joinstyle="miter"/>
                    </v:line>
                  </w:pict>
                </mc:Fallback>
              </mc:AlternateContent>
            </w:r>
            <w:r w:rsidRPr="0089525F">
              <w:rPr>
                <w:rFonts w:eastAsiaTheme="minorEastAsia"/>
                <w:noProof/>
                <w:sz w:val="18"/>
                <w:szCs w:val="1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56992" behindDoc="0" locked="0" layoutInCell="1" allowOverlap="1" wp14:anchorId="12962499" wp14:editId="7FD14B31">
                      <wp:simplePos x="0" y="0"/>
                      <wp:positionH relativeFrom="column">
                        <wp:posOffset>1370965</wp:posOffset>
                      </wp:positionH>
                      <wp:positionV relativeFrom="paragraph">
                        <wp:posOffset>47308</wp:posOffset>
                      </wp:positionV>
                      <wp:extent cx="46990" cy="33337"/>
                      <wp:effectExtent l="0" t="0" r="29210" b="24130"/>
                      <wp:wrapNone/>
                      <wp:docPr id="2048843931" name="Přímá spojnice 3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6990" cy="3333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2ED96F8" id="Přímá spojnice 313" o:spid="_x0000_s1026" style="position:absolute;flip:y;z-index:252756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7.95pt,3.75pt" to="111.6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" strokecolor="black [3213]">
                      <v:stroke joinstyle="miter"/>
                    </v:line>
                  </w:pict>
                </mc:Fallback>
              </mc:AlternateContent>
            </w:r>
            <w:r w:rsidR="008E6D4A" w:rsidRPr="0089525F">
              <w:rPr>
                <w:rFonts w:eastAsiaTheme="minorEastAsia"/>
                <w:noProof/>
                <w:sz w:val="18"/>
                <w:szCs w:val="1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53920" behindDoc="0" locked="0" layoutInCell="1" allowOverlap="1" wp14:anchorId="4FE5F991" wp14:editId="3BA20906">
                      <wp:simplePos x="0" y="0"/>
                      <wp:positionH relativeFrom="column">
                        <wp:posOffset>1403032</wp:posOffset>
                      </wp:positionH>
                      <wp:positionV relativeFrom="paragraph">
                        <wp:posOffset>33655</wp:posOffset>
                      </wp:positionV>
                      <wp:extent cx="81597" cy="71438"/>
                      <wp:effectExtent l="0" t="0" r="33020" b="24130"/>
                      <wp:wrapNone/>
                      <wp:docPr id="731503234" name="Přímá spojnice 3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1597" cy="71438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9D9ADF9" id="Přímá spojnice 312" o:spid="_x0000_s1026" style="position:absolute;flip:y;z-index:252753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45pt,2.65pt" to="116.8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" strokecolor="black [3213]">
                      <v:stroke joinstyle="miter"/>
                    </v:line>
                  </w:pict>
                </mc:Fallback>
              </mc:AlternateContent>
            </w:r>
            <w:r w:rsidR="000E5EFD" w:rsidRPr="0089525F">
              <w:rPr>
                <w:rFonts w:eastAsiaTheme="minorEastAsia"/>
                <w:noProof/>
                <w:sz w:val="18"/>
                <w:szCs w:val="1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44704" behindDoc="0" locked="0" layoutInCell="1" allowOverlap="1" wp14:anchorId="3F63755A" wp14:editId="5EFB3A98">
                      <wp:simplePos x="0" y="0"/>
                      <wp:positionH relativeFrom="column">
                        <wp:posOffset>1221740</wp:posOffset>
                      </wp:positionH>
                      <wp:positionV relativeFrom="paragraph">
                        <wp:posOffset>65088</wp:posOffset>
                      </wp:positionV>
                      <wp:extent cx="199390" cy="199390"/>
                      <wp:effectExtent l="0" t="0" r="10160" b="10160"/>
                      <wp:wrapNone/>
                      <wp:docPr id="1088337308" name="Ovál 2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390" cy="19939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19955C7" id="Ovál 281" o:spid="_x0000_s1026" style="position:absolute;margin-left:96.2pt;margin-top:5.15pt;width:15.7pt;height:15.7pt;z-index:25274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0E5EFD" w:rsidRPr="0089525F">
              <w:rPr>
                <w:b/>
                <w:bCs/>
                <w:sz w:val="16"/>
                <w:szCs w:val="16"/>
              </w:rPr>
              <w:t>graviton</w:t>
            </w:r>
          </w:p>
          <w:p w14:paraId="3A57E8B6" w14:textId="16FB5069" w:rsidR="00745D9B" w:rsidRDefault="000E5EFD" w:rsidP="00745D9B">
            <w:pPr>
              <w:ind w:left="2014"/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-e</w:t>
            </w:r>
          </w:p>
          <w:p w14:paraId="3CE719E6" w14:textId="426567C3" w:rsidR="000E5EFD" w:rsidRDefault="00990EB6" w:rsidP="00911AFA">
            <w:pPr>
              <w:ind w:left="2014"/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52896" behindDoc="0" locked="0" layoutInCell="1" allowOverlap="1" wp14:anchorId="60083FC8" wp14:editId="22910E1D">
                      <wp:simplePos x="0" y="0"/>
                      <wp:positionH relativeFrom="column">
                        <wp:posOffset>1034415</wp:posOffset>
                      </wp:positionH>
                      <wp:positionV relativeFrom="paragraph">
                        <wp:posOffset>12383</wp:posOffset>
                      </wp:positionV>
                      <wp:extent cx="209550" cy="172085"/>
                      <wp:effectExtent l="38100" t="0" r="19050" b="56515"/>
                      <wp:wrapNone/>
                      <wp:docPr id="1522821112" name="Přímá spojnice se šipkou 3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09550" cy="172085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571B0EE" id="Přímá spojnice se šipkou 311" o:spid="_x0000_s1026" type="#_x0000_t32" style="position:absolute;margin-left:81.45pt;margin-top:1pt;width:16.5pt;height:13.55pt;flip:x;z-index:252752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" strokecolor="black [3213]" strokeweight="1pt">
                      <v:stroke endarrow="block" joinstyle="miter"/>
                    </v:shape>
                  </w:pict>
                </mc:Fallback>
              </mc:AlternateContent>
            </w:r>
          </w:p>
          <w:p w14:paraId="1F385262" w14:textId="23FE3978" w:rsidR="000E5EFD" w:rsidRPr="0089525F" w:rsidRDefault="00111437" w:rsidP="00CB20A5">
            <w:pPr>
              <w:ind w:left="1880"/>
              <w:jc w:val="both"/>
              <w:rPr>
                <w:b/>
                <w:bCs/>
                <w:sz w:val="16"/>
                <w:szCs w:val="16"/>
              </w:rPr>
            </w:pPr>
            <w:r w:rsidRPr="0089525F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49824" behindDoc="0" locked="0" layoutInCell="1" allowOverlap="1" wp14:anchorId="044C5FDB" wp14:editId="2D87706C">
                      <wp:simplePos x="0" y="0"/>
                      <wp:positionH relativeFrom="column">
                        <wp:posOffset>383857</wp:posOffset>
                      </wp:positionH>
                      <wp:positionV relativeFrom="paragraph">
                        <wp:posOffset>77470</wp:posOffset>
                      </wp:positionV>
                      <wp:extent cx="628650" cy="628650"/>
                      <wp:effectExtent l="0" t="0" r="19050" b="19050"/>
                      <wp:wrapNone/>
                      <wp:docPr id="1405999915" name="Ovál 3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28650" cy="62865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5D2F994" id="Ovál 306" o:spid="_x0000_s1026" style="position:absolute;margin-left:30.2pt;margin-top:6.1pt;width:49.5pt;height:49.5pt;z-index:252749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" filled="f" strokecolor="black [3213]" strokeweight="1pt">
                      <v:stroke dashstyle="dash" joinstyle="miter"/>
                    </v:oval>
                  </w:pict>
                </mc:Fallback>
              </mc:AlternateContent>
            </w:r>
            <w:r w:rsidR="000E5EFD" w:rsidRPr="0089525F">
              <w:rPr>
                <w:b/>
                <w:bCs/>
                <w:sz w:val="16"/>
                <w:szCs w:val="16"/>
              </w:rPr>
              <w:t>elektron</w:t>
            </w:r>
          </w:p>
          <w:p w14:paraId="3293D385" w14:textId="6CCDC241" w:rsidR="009D6EB0" w:rsidRDefault="00911AFA" w:rsidP="00DD3FED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448768" behindDoc="0" locked="0" layoutInCell="1" allowOverlap="1" wp14:anchorId="67925A0B" wp14:editId="2295AACE">
                      <wp:simplePos x="0" y="0"/>
                      <wp:positionH relativeFrom="column">
                        <wp:posOffset>360680</wp:posOffset>
                      </wp:positionH>
                      <wp:positionV relativeFrom="paragraph">
                        <wp:posOffset>87630</wp:posOffset>
                      </wp:positionV>
                      <wp:extent cx="661670" cy="433070"/>
                      <wp:effectExtent l="0" t="0" r="5080" b="5080"/>
                      <wp:wrapSquare wrapText="bothSides"/>
                      <wp:docPr id="159124273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1670" cy="4330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8D7E22B" w14:textId="77777777" w:rsidR="00B5468E" w:rsidRPr="0089525F" w:rsidRDefault="00B5468E" w:rsidP="00F11FF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89525F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kvantová černá díra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925A0B" id="_x0000_s1045" type="#_x0000_t202" style="position:absolute;left:0;text-align:left;margin-left:28.4pt;margin-top:6.9pt;width:52.1pt;height:34.1pt;z-index:252448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" stroked="f">
                      <v:textbox>
                        <w:txbxContent>
                          <w:p w14:paraId="08D7E22B" w14:textId="77777777" w:rsidR="00B5468E" w:rsidRPr="0089525F" w:rsidRDefault="00B5468E" w:rsidP="00F11FFB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89525F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kvantová černá díra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17585C2A" w14:textId="51815EDD" w:rsidR="009D6EB0" w:rsidRDefault="00911AFA" w:rsidP="00DD3FED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454912" behindDoc="0" locked="0" layoutInCell="1" allowOverlap="1" wp14:anchorId="7952455C" wp14:editId="09F5463F">
                      <wp:simplePos x="0" y="0"/>
                      <wp:positionH relativeFrom="column">
                        <wp:posOffset>1774825</wp:posOffset>
                      </wp:positionH>
                      <wp:positionV relativeFrom="paragraph">
                        <wp:posOffset>55245</wp:posOffset>
                      </wp:positionV>
                      <wp:extent cx="861695" cy="400050"/>
                      <wp:effectExtent l="0" t="0" r="0" b="0"/>
                      <wp:wrapSquare wrapText="bothSides"/>
                      <wp:docPr id="410790676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61695" cy="400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9E24BBC" w14:textId="77777777" w:rsidR="00B5200A" w:rsidRPr="0089525F" w:rsidRDefault="00B5200A" w:rsidP="00213455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89525F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horizont úniku z černé díry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52455C" id="_x0000_s1046" type="#_x0000_t202" style="position:absolute;left:0;text-align:left;margin-left:139.75pt;margin-top:4.35pt;width:67.85pt;height:31.5pt;z-index:252454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" stroked="f">
                      <v:textbox>
                        <w:txbxContent>
                          <w:p w14:paraId="39E24BBC" w14:textId="77777777" w:rsidR="00B5200A" w:rsidRPr="0089525F" w:rsidRDefault="00B5200A" w:rsidP="00213455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89525F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horizont úniku z černé díry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7B37101D" w14:textId="6C2B3386" w:rsidR="009D6EB0" w:rsidRDefault="009D6EB0" w:rsidP="00DD3FED">
            <w:pPr>
              <w:jc w:val="both"/>
              <w:rPr>
                <w:b/>
                <w:bCs/>
                <w:sz w:val="14"/>
                <w:szCs w:val="14"/>
              </w:rPr>
            </w:pPr>
          </w:p>
          <w:p w14:paraId="59F61C5F" w14:textId="2DFEDD87" w:rsidR="009D6EB0" w:rsidRDefault="009D6EB0" w:rsidP="00DD3FED">
            <w:pPr>
              <w:jc w:val="both"/>
              <w:rPr>
                <w:b/>
                <w:bCs/>
                <w:sz w:val="14"/>
                <w:szCs w:val="14"/>
              </w:rPr>
            </w:pPr>
          </w:p>
          <w:p w14:paraId="313FF254" w14:textId="319C02FC" w:rsidR="009D6EB0" w:rsidRDefault="009D6EB0" w:rsidP="00DD3FED">
            <w:pPr>
              <w:jc w:val="both"/>
              <w:rPr>
                <w:b/>
                <w:bCs/>
                <w:sz w:val="14"/>
                <w:szCs w:val="14"/>
              </w:rPr>
            </w:pPr>
          </w:p>
          <w:p w14:paraId="2495B7BF" w14:textId="7810891F" w:rsidR="009D6EB0" w:rsidRDefault="009D6EB0" w:rsidP="00DD3FED">
            <w:pPr>
              <w:jc w:val="both"/>
              <w:rPr>
                <w:b/>
                <w:bCs/>
                <w:sz w:val="14"/>
                <w:szCs w:val="14"/>
              </w:rPr>
            </w:pPr>
          </w:p>
          <w:p w14:paraId="7BD916BF" w14:textId="6BD73078" w:rsidR="00BD598B" w:rsidRPr="009D6EB0" w:rsidRDefault="00BD598B" w:rsidP="00DD3FED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3" w:type="dxa"/>
          </w:tcPr>
          <w:p w14:paraId="524A8935" w14:textId="4FA219A1" w:rsidR="00BD598B" w:rsidRPr="00480738" w:rsidRDefault="00BD598B" w:rsidP="00DD3FED">
            <w:pPr>
              <w:jc w:val="both"/>
              <w:rPr>
                <w:b/>
                <w:bCs/>
              </w:rPr>
            </w:pPr>
          </w:p>
          <w:p w14:paraId="107E9EC8" w14:textId="38E511E6" w:rsidR="001C76C3" w:rsidRPr="00480738" w:rsidRDefault="001C76C3" w:rsidP="00DD3FED">
            <w:pPr>
              <w:jc w:val="both"/>
              <w:rPr>
                <w:b/>
                <w:bCs/>
              </w:rPr>
            </w:pPr>
          </w:p>
          <w:p w14:paraId="649E210A" w14:textId="6ECFFF53" w:rsidR="001C76C3" w:rsidRPr="00480738" w:rsidRDefault="001C76C3" w:rsidP="00DD3FED">
            <w:pPr>
              <w:jc w:val="both"/>
              <w:rPr>
                <w:b/>
                <w:bCs/>
              </w:rPr>
            </w:pPr>
          </w:p>
          <w:p w14:paraId="21667A4A" w14:textId="77777777" w:rsidR="001C76C3" w:rsidRPr="00480738" w:rsidRDefault="001C76C3" w:rsidP="00DD3FED">
            <w:pPr>
              <w:jc w:val="both"/>
              <w:rPr>
                <w:b/>
                <w:bCs/>
              </w:rPr>
            </w:pPr>
          </w:p>
          <w:p w14:paraId="736E33CF" w14:textId="77777777" w:rsidR="001C76C3" w:rsidRPr="00480738" w:rsidRDefault="001C76C3" w:rsidP="00DD3FED">
            <w:pPr>
              <w:jc w:val="both"/>
              <w:rPr>
                <w:b/>
                <w:bCs/>
              </w:rPr>
            </w:pPr>
          </w:p>
          <w:p w14:paraId="65C67E9D" w14:textId="6215A0CF" w:rsidR="001C76C3" w:rsidRPr="00480738" w:rsidRDefault="001C76C3" w:rsidP="00DD3FED">
            <w:pPr>
              <w:jc w:val="both"/>
              <w:rPr>
                <w:b/>
                <w:bCs/>
              </w:rPr>
            </w:pPr>
          </w:p>
          <w:p w14:paraId="0AF434F7" w14:textId="13103ECD" w:rsidR="001C76C3" w:rsidRPr="00480738" w:rsidRDefault="001C76C3" w:rsidP="00DD3FED">
            <w:pPr>
              <w:jc w:val="both"/>
              <w:rPr>
                <w:b/>
                <w:bCs/>
              </w:rPr>
            </w:pPr>
          </w:p>
          <w:p w14:paraId="55A098BC" w14:textId="5F6A848C" w:rsidR="001C76C3" w:rsidRPr="00480738" w:rsidRDefault="001C76C3" w:rsidP="00DD3FED">
            <w:pPr>
              <w:jc w:val="both"/>
              <w:rPr>
                <w:b/>
                <w:bCs/>
              </w:rPr>
            </w:pPr>
          </w:p>
          <w:p w14:paraId="0D103632" w14:textId="1EC6A2F5" w:rsidR="001C76C3" w:rsidRPr="00480738" w:rsidRDefault="001C76C3" w:rsidP="00DD3FED">
            <w:pPr>
              <w:jc w:val="both"/>
              <w:rPr>
                <w:b/>
                <w:bCs/>
              </w:rPr>
            </w:pPr>
          </w:p>
          <w:p w14:paraId="41FBE418" w14:textId="640DE6A0" w:rsidR="001C76C3" w:rsidRPr="00480738" w:rsidRDefault="001C76C3" w:rsidP="00DD3FED">
            <w:pPr>
              <w:jc w:val="both"/>
              <w:rPr>
                <w:b/>
                <w:bCs/>
              </w:rPr>
            </w:pPr>
          </w:p>
          <w:p w14:paraId="776A54F1" w14:textId="383C955E" w:rsidR="001C76C3" w:rsidRPr="00480738" w:rsidRDefault="001C76C3" w:rsidP="00DD3FED">
            <w:pPr>
              <w:jc w:val="both"/>
              <w:rPr>
                <w:b/>
                <w:bCs/>
              </w:rPr>
            </w:pPr>
          </w:p>
          <w:p w14:paraId="454994CA" w14:textId="77777777" w:rsidR="001C76C3" w:rsidRPr="00480738" w:rsidRDefault="001C76C3" w:rsidP="00DD3FED">
            <w:pPr>
              <w:jc w:val="both"/>
              <w:rPr>
                <w:b/>
                <w:bCs/>
              </w:rPr>
            </w:pPr>
          </w:p>
          <w:p w14:paraId="32DDF14F" w14:textId="77777777" w:rsidR="001C76C3" w:rsidRPr="00480738" w:rsidRDefault="001C76C3" w:rsidP="00DD3FED">
            <w:pPr>
              <w:jc w:val="both"/>
              <w:rPr>
                <w:b/>
                <w:bCs/>
              </w:rPr>
            </w:pPr>
            <w:r w:rsidRPr="00480738">
              <w:rPr>
                <w:b/>
                <w:bCs/>
              </w:rPr>
              <w:t>.</w:t>
            </w:r>
          </w:p>
        </w:tc>
        <w:tc>
          <w:tcPr>
            <w:tcW w:w="3397" w:type="dxa"/>
            <w:vAlign w:val="center"/>
          </w:tcPr>
          <w:p w14:paraId="077F3B12" w14:textId="2C239251" w:rsidR="00BD598B" w:rsidRDefault="0092630D" w:rsidP="0089027B">
            <w:pPr>
              <w:tabs>
                <w:tab w:val="right" w:pos="2841"/>
              </w:tabs>
            </w:pPr>
            <w:r>
              <w:tab/>
            </w:r>
            <w:r w:rsidR="001C76C3">
              <w:t>(2.3.19)</w:t>
            </w:r>
          </w:p>
        </w:tc>
      </w:tr>
    </w:tbl>
    <w:p w14:paraId="0E0D19D6" w14:textId="77777777" w:rsidR="002A2E67" w:rsidRDefault="002A2E67" w:rsidP="00CC5F64">
      <w:pPr>
        <w:spacing w:after="0"/>
        <w:jc w:val="both"/>
      </w:pPr>
    </w:p>
    <w:p w14:paraId="27A4E89B" w14:textId="2106FA58" w:rsidR="00B211D7" w:rsidRDefault="00075B41" w:rsidP="00DD3FED">
      <w:pPr>
        <w:jc w:val="both"/>
      </w:pPr>
      <w:r>
        <w:t>Tato problematika je ovšem v současnosti ve stádiu výzkumu, takže zde nelze činit definitivní závěry.</w:t>
      </w:r>
    </w:p>
    <w:p w14:paraId="7C7C4F2F" w14:textId="77777777" w:rsidR="00075B41" w:rsidRDefault="00075B41" w:rsidP="00DD3FED">
      <w:pPr>
        <w:jc w:val="both"/>
      </w:pPr>
      <w:r>
        <w:t xml:space="preserve">Vraťme se nyní </w:t>
      </w:r>
      <w:r w:rsidR="00087C76">
        <w:t>ke standardní kreaci elektron-pozitronového páru v blízkosti atomu (viz (2.3.11)) a</w:t>
      </w:r>
      <w:r w:rsidR="00EE6B07">
        <w:t> </w:t>
      </w:r>
      <w:r w:rsidR="00087C76">
        <w:t xml:space="preserve">vysvětleme, </w:t>
      </w:r>
      <w:r w:rsidR="00087C76" w:rsidRPr="00EE6B07">
        <w:rPr>
          <w:u w:val="wave"/>
        </w:rPr>
        <w:t>proč</w:t>
      </w:r>
      <w:r w:rsidR="00087C76">
        <w:t xml:space="preserve"> je k tomuto procesu </w:t>
      </w:r>
      <w:r w:rsidR="00087C76" w:rsidRPr="00EE6B07">
        <w:rPr>
          <w:u w:val="wave"/>
        </w:rPr>
        <w:t>nutná přítomnost atomu</w:t>
      </w:r>
      <w:r w:rsidR="00087C76">
        <w:t>.</w:t>
      </w:r>
    </w:p>
    <w:p w14:paraId="47F6A5DA" w14:textId="77777777" w:rsidR="00B211D7" w:rsidRDefault="005D7D90" w:rsidP="00DD3FED">
      <w:pPr>
        <w:jc w:val="both"/>
      </w:pPr>
      <w:r>
        <w:t>Z experimentu je známo, že vznikající elektron a</w:t>
      </w:r>
      <w:r w:rsidR="00D14241">
        <w:t> </w:t>
      </w:r>
      <w:r>
        <w:t xml:space="preserve">pozitron mají </w:t>
      </w:r>
      <w:r w:rsidRPr="00D14241">
        <w:rPr>
          <w:u w:val="wave"/>
        </w:rPr>
        <w:t>stejně velké, opačně orientované hybnosti</w:t>
      </w:r>
      <w:r>
        <w:t>.</w:t>
      </w:r>
    </w:p>
    <w:p w14:paraId="7B31E750" w14:textId="77777777" w:rsidR="00283995" w:rsidRDefault="00283995" w:rsidP="00DD3FED">
      <w:pPr>
        <w:jc w:val="both"/>
      </w:pPr>
    </w:p>
    <w:p w14:paraId="5C4565B3" w14:textId="77777777" w:rsidR="005D77BE" w:rsidRDefault="00F707FC" w:rsidP="00A531D0">
      <w:pPr>
        <w:spacing w:after="0"/>
        <w:jc w:val="both"/>
      </w:pPr>
      <w:r>
        <w:lastRenderedPageBreak/>
        <w:t xml:space="preserve">Kdyby proces probíhal ve </w:t>
      </w:r>
      <w:r w:rsidRPr="002E39FC">
        <w:rPr>
          <w:u w:val="wave"/>
        </w:rPr>
        <w:t>vakuu</w:t>
      </w:r>
      <w:r>
        <w:t xml:space="preserve">, </w:t>
      </w:r>
      <w:r w:rsidRPr="002E39FC">
        <w:rPr>
          <w:u w:val="wave"/>
        </w:rPr>
        <w:t>nemohl by</w:t>
      </w:r>
      <w:r>
        <w:t xml:space="preserve"> být splněn </w:t>
      </w:r>
      <w:r w:rsidRPr="002E39FC">
        <w:rPr>
          <w:u w:val="wave"/>
        </w:rPr>
        <w:t>zákon zachování hybnosti</w:t>
      </w:r>
      <w: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1276"/>
        <w:gridCol w:w="1418"/>
        <w:gridCol w:w="283"/>
        <w:gridCol w:w="3255"/>
      </w:tblGrid>
      <w:tr w:rsidR="00384EE9" w14:paraId="2A1279A5" w14:textId="77777777" w:rsidTr="00DC657D">
        <w:tc>
          <w:tcPr>
            <w:tcW w:w="2830" w:type="dxa"/>
          </w:tcPr>
          <w:p w14:paraId="67D5ECC4" w14:textId="0E0CD5FA" w:rsidR="00314B72" w:rsidRDefault="00FB525A" w:rsidP="00DD3FED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17056" behindDoc="0" locked="0" layoutInCell="1" allowOverlap="1" wp14:anchorId="3160D97E" wp14:editId="5D6CDF73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43180</wp:posOffset>
                      </wp:positionV>
                      <wp:extent cx="3286125" cy="1524000"/>
                      <wp:effectExtent l="0" t="0" r="28575" b="19050"/>
                      <wp:wrapNone/>
                      <wp:docPr id="1612847031" name="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86125" cy="15240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5A33C6" id="Obdélník 2" o:spid="_x0000_s1026" style="position:absolute;margin-left:9.75pt;margin-top:3.4pt;width:258.75pt;height:120pt;z-index:25271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48D6AF9D" w14:textId="65B6A51B" w:rsidR="00314B72" w:rsidRPr="003E438C" w:rsidRDefault="00005102" w:rsidP="00005102">
            <w:pPr>
              <w:ind w:left="880"/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="003E438C" w:rsidRPr="003E438C">
              <w:rPr>
                <w:b/>
                <w:bCs/>
                <w:i/>
                <w:iCs/>
                <w:sz w:val="16"/>
                <w:szCs w:val="16"/>
              </w:rPr>
              <w:sym w:font="Symbol" w:char="F06C"/>
            </w:r>
          </w:p>
          <w:p w14:paraId="77AC0827" w14:textId="2EDE3256" w:rsidR="003E438C" w:rsidRPr="003E438C" w:rsidRDefault="00005102" w:rsidP="00005102">
            <w:pPr>
              <w:ind w:left="738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40608" behindDoc="0" locked="0" layoutInCell="1" allowOverlap="1" wp14:anchorId="3CA4EC32" wp14:editId="0FA07B72">
                      <wp:simplePos x="0" y="0"/>
                      <wp:positionH relativeFrom="column">
                        <wp:posOffset>576263</wp:posOffset>
                      </wp:positionH>
                      <wp:positionV relativeFrom="paragraph">
                        <wp:posOffset>80645</wp:posOffset>
                      </wp:positionV>
                      <wp:extent cx="100012" cy="0"/>
                      <wp:effectExtent l="0" t="0" r="0" b="0"/>
                      <wp:wrapNone/>
                      <wp:docPr id="313941340" name="Přímá spojnice 3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012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8DAC2DA" id="Přímá spojnice 305" o:spid="_x0000_s1026" style="position:absolute;z-index:252740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4pt,6.35pt" to="53.2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39584" behindDoc="0" locked="0" layoutInCell="1" allowOverlap="1" wp14:anchorId="008E46B4" wp14:editId="34B01F3C">
                      <wp:simplePos x="0" y="0"/>
                      <wp:positionH relativeFrom="column">
                        <wp:posOffset>676275</wp:posOffset>
                      </wp:positionH>
                      <wp:positionV relativeFrom="paragraph">
                        <wp:posOffset>35560</wp:posOffset>
                      </wp:positionV>
                      <wp:extent cx="0" cy="114300"/>
                      <wp:effectExtent l="0" t="0" r="38100" b="19050"/>
                      <wp:wrapNone/>
                      <wp:docPr id="1525645628" name="Přímá spojnice 3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E39A5D6" id="Přímá spojnice 304" o:spid="_x0000_s1026" style="position:absolute;flip:y;z-index:252739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25pt,2.8pt" to="53.25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37536" behindDoc="0" locked="0" layoutInCell="1" allowOverlap="1" wp14:anchorId="5AF34CC4" wp14:editId="53B07CC9">
                      <wp:simplePos x="0" y="0"/>
                      <wp:positionH relativeFrom="column">
                        <wp:posOffset>575628</wp:posOffset>
                      </wp:positionH>
                      <wp:positionV relativeFrom="paragraph">
                        <wp:posOffset>37465</wp:posOffset>
                      </wp:positionV>
                      <wp:extent cx="0" cy="114300"/>
                      <wp:effectExtent l="0" t="0" r="38100" b="19050"/>
                      <wp:wrapNone/>
                      <wp:docPr id="920837971" name="Přímá spojnice 3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227096F" id="Přímá spojnice 304" o:spid="_x0000_s1026" style="position:absolute;flip:y;z-index:25273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35pt,2.95pt" to="45.3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sz w:val="16"/>
                <w:szCs w:val="16"/>
              </w:rPr>
              <w:t xml:space="preserve">  </w:t>
            </w:r>
            <w:r>
              <w:rPr>
                <w:b/>
                <w:bCs/>
                <w:sz w:val="16"/>
                <w:szCs w:val="16"/>
              </w:rPr>
              <w:sym w:font="Symbol" w:char="F03E"/>
            </w:r>
            <w:r>
              <w:rPr>
                <w:b/>
                <w:bCs/>
                <w:sz w:val="16"/>
                <w:szCs w:val="16"/>
              </w:rPr>
              <w:t xml:space="preserve">     </w:t>
            </w:r>
            <w:r>
              <w:rPr>
                <w:b/>
                <w:bCs/>
                <w:sz w:val="16"/>
                <w:szCs w:val="16"/>
              </w:rPr>
              <w:sym w:font="Symbol" w:char="F03C"/>
            </w:r>
          </w:p>
          <w:p w14:paraId="6D5B6522" w14:textId="581DFE4B" w:rsidR="00384EE9" w:rsidRPr="009B6D81" w:rsidRDefault="009B6D81" w:rsidP="009B6D81">
            <w:r w:rsidRPr="00C83E8E">
              <w:rPr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032000" behindDoc="0" locked="0" layoutInCell="1" allowOverlap="1" wp14:anchorId="759A26F3" wp14:editId="1BAC5AC3">
                      <wp:simplePos x="0" y="0"/>
                      <wp:positionH relativeFrom="column">
                        <wp:posOffset>759460</wp:posOffset>
                      </wp:positionH>
                      <wp:positionV relativeFrom="paragraph">
                        <wp:posOffset>185102</wp:posOffset>
                      </wp:positionV>
                      <wp:extent cx="96520" cy="1042670"/>
                      <wp:effectExtent l="3175" t="0" r="20955" b="20955"/>
                      <wp:wrapNone/>
                      <wp:docPr id="255851085" name="Levá složená závorka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96520" cy="1042670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5E0412" id="Levá složená závorka 1" o:spid="_x0000_s1026" type="#_x0000_t87" style="position:absolute;margin-left:59.8pt;margin-top:14.55pt;width:7.6pt;height:82.1pt;rotation:-90;z-index:25203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" adj="167" strokecolor="black [3200]">
                      <v:stroke joinstyle="miter"/>
                    </v:shape>
                  </w:pict>
                </mc:Fallback>
              </mc:AlternateContent>
            </w:r>
            <w:r w:rsidR="007970F8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36512" behindDoc="0" locked="0" layoutInCell="1" allowOverlap="1" wp14:anchorId="0776A867" wp14:editId="585696D3">
                      <wp:simplePos x="0" y="0"/>
                      <wp:positionH relativeFrom="column">
                        <wp:posOffset>903287</wp:posOffset>
                      </wp:positionH>
                      <wp:positionV relativeFrom="paragraph">
                        <wp:posOffset>57785</wp:posOffset>
                      </wp:positionV>
                      <wp:extent cx="342900" cy="0"/>
                      <wp:effectExtent l="0" t="76200" r="19050" b="95250"/>
                      <wp:wrapNone/>
                      <wp:docPr id="54438529" name="Přímá spojnice se šipkou 2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42900" cy="0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headEnd type="stealth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905C5F3" id="Přímá spojnice se šipkou 298" o:spid="_x0000_s1026" type="#_x0000_t32" style="position:absolute;margin-left:71.1pt;margin-top:4.55pt;width:27pt;height:0;flip:x;z-index:25273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" strokecolor="black [3213]" strokeweight="2pt">
                      <v:stroke startarrow="classic" joinstyle="miter"/>
                    </v:shape>
                  </w:pict>
                </mc:Fallback>
              </mc:AlternateContent>
            </w:r>
            <w:r w:rsidR="007970F8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34464" behindDoc="0" locked="0" layoutInCell="1" allowOverlap="1" wp14:anchorId="20E130ED" wp14:editId="15974517">
                      <wp:simplePos x="0" y="0"/>
                      <wp:positionH relativeFrom="column">
                        <wp:posOffset>427355</wp:posOffset>
                      </wp:positionH>
                      <wp:positionV relativeFrom="paragraph">
                        <wp:posOffset>22542</wp:posOffset>
                      </wp:positionV>
                      <wp:extent cx="476250" cy="45719"/>
                      <wp:effectExtent l="0" t="0" r="19050" b="12065"/>
                      <wp:wrapNone/>
                      <wp:docPr id="1452449007" name="Volný tvar: obrazec 3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6250" cy="45719"/>
                              </a:xfrm>
                              <a:custGeom>
                                <a:avLst/>
                                <a:gdLst>
                                  <a:gd name="connsiteX0" fmla="*/ 0 w 776287"/>
                                  <a:gd name="connsiteY0" fmla="*/ 85766 h 100058"/>
                                  <a:gd name="connsiteX1" fmla="*/ 80962 w 776287"/>
                                  <a:gd name="connsiteY1" fmla="*/ 41 h 100058"/>
                                  <a:gd name="connsiteX2" fmla="*/ 166687 w 776287"/>
                                  <a:gd name="connsiteY2" fmla="*/ 95291 h 100058"/>
                                  <a:gd name="connsiteX3" fmla="*/ 242887 w 776287"/>
                                  <a:gd name="connsiteY3" fmla="*/ 41 h 100058"/>
                                  <a:gd name="connsiteX4" fmla="*/ 328612 w 776287"/>
                                  <a:gd name="connsiteY4" fmla="*/ 95291 h 100058"/>
                                  <a:gd name="connsiteX5" fmla="*/ 404812 w 776287"/>
                                  <a:gd name="connsiteY5" fmla="*/ 41 h 100058"/>
                                  <a:gd name="connsiteX6" fmla="*/ 485775 w 776287"/>
                                  <a:gd name="connsiteY6" fmla="*/ 100054 h 100058"/>
                                  <a:gd name="connsiteX7" fmla="*/ 561975 w 776287"/>
                                  <a:gd name="connsiteY7" fmla="*/ 4804 h 100058"/>
                                  <a:gd name="connsiteX8" fmla="*/ 633412 w 776287"/>
                                  <a:gd name="connsiteY8" fmla="*/ 95291 h 100058"/>
                                  <a:gd name="connsiteX9" fmla="*/ 719137 w 776287"/>
                                  <a:gd name="connsiteY9" fmla="*/ 4804 h 100058"/>
                                  <a:gd name="connsiteX10" fmla="*/ 776287 w 776287"/>
                                  <a:gd name="connsiteY10" fmla="*/ 76241 h 100058"/>
                                  <a:gd name="connsiteX11" fmla="*/ 776287 w 776287"/>
                                  <a:gd name="connsiteY11" fmla="*/ 76241 h 10005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</a:cxnLst>
                                <a:rect l="l" t="t" r="r" b="b"/>
                                <a:pathLst>
                                  <a:path w="776287" h="100058">
                                    <a:moveTo>
                                      <a:pt x="0" y="85766"/>
                                    </a:moveTo>
                                    <a:cubicBezTo>
                                      <a:pt x="26590" y="42110"/>
                                      <a:pt x="53181" y="-1546"/>
                                      <a:pt x="80962" y="41"/>
                                    </a:cubicBezTo>
                                    <a:cubicBezTo>
                                      <a:pt x="108743" y="1628"/>
                                      <a:pt x="139700" y="95291"/>
                                      <a:pt x="166687" y="95291"/>
                                    </a:cubicBezTo>
                                    <a:cubicBezTo>
                                      <a:pt x="193674" y="95291"/>
                                      <a:pt x="215900" y="41"/>
                                      <a:pt x="242887" y="41"/>
                                    </a:cubicBezTo>
                                    <a:cubicBezTo>
                                      <a:pt x="269874" y="41"/>
                                      <a:pt x="301625" y="95291"/>
                                      <a:pt x="328612" y="95291"/>
                                    </a:cubicBezTo>
                                    <a:cubicBezTo>
                                      <a:pt x="355599" y="95291"/>
                                      <a:pt x="378618" y="-753"/>
                                      <a:pt x="404812" y="41"/>
                                    </a:cubicBezTo>
                                    <a:cubicBezTo>
                                      <a:pt x="431006" y="835"/>
                                      <a:pt x="459581" y="99260"/>
                                      <a:pt x="485775" y="100054"/>
                                    </a:cubicBezTo>
                                    <a:cubicBezTo>
                                      <a:pt x="511969" y="100848"/>
                                      <a:pt x="537369" y="5598"/>
                                      <a:pt x="561975" y="4804"/>
                                    </a:cubicBezTo>
                                    <a:cubicBezTo>
                                      <a:pt x="586581" y="4010"/>
                                      <a:pt x="607218" y="95291"/>
                                      <a:pt x="633412" y="95291"/>
                                    </a:cubicBezTo>
                                    <a:cubicBezTo>
                                      <a:pt x="659606" y="95291"/>
                                      <a:pt x="695325" y="7979"/>
                                      <a:pt x="719137" y="4804"/>
                                    </a:cubicBezTo>
                                    <a:cubicBezTo>
                                      <a:pt x="742950" y="1629"/>
                                      <a:pt x="776287" y="76241"/>
                                      <a:pt x="776287" y="76241"/>
                                    </a:cubicBezTo>
                                    <a:lnTo>
                                      <a:pt x="776287" y="76241"/>
                                    </a:lnTo>
                                  </a:path>
                                </a:pathLst>
                              </a:cu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538B9B" id="Volný tvar: obrazec 309" o:spid="_x0000_s1026" style="position:absolute;margin-left:33.65pt;margin-top:1.75pt;width:37.5pt;height:3.6pt;z-index:25273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76287,1000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" path="m,85766c26590,42110,53181,-1546,80962,41v27781,1587,58738,95250,85725,95250c193674,95291,215900,41,242887,41v26987,,58738,95250,85725,95250c355599,95291,378618,-753,404812,41v26194,794,54769,99219,80963,100013c511969,100848,537369,5598,561975,4804v24606,-794,45243,90487,71437,90487c659606,95291,695325,7979,719137,4804v23813,-3175,57150,71437,57150,71437l776287,76241e" filled="f" strokecolor="black [3213]" strokeweight="1pt">
                      <v:stroke joinstyle="miter"/>
                      <v:path arrowok="t" o:connecttype="custom" o:connectlocs="0,39189;49670,19;102262,43541;149011,19;201603,43541;248351,19;298022,45717;344770,2195;388597,43541;441189,2195;476250,34836;476250,34836" o:connectangles="0,0,0,0,0,0,0,0,0,0,0,0"/>
                    </v:shape>
                  </w:pict>
                </mc:Fallback>
              </mc:AlternateContent>
            </w:r>
            <w:r w:rsidR="003E438C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35488" behindDoc="0" locked="0" layoutInCell="1" allowOverlap="1" wp14:anchorId="2C87F3A3" wp14:editId="07862BAA">
                      <wp:simplePos x="0" y="0"/>
                      <wp:positionH relativeFrom="column">
                        <wp:posOffset>327343</wp:posOffset>
                      </wp:positionH>
                      <wp:positionV relativeFrom="paragraph">
                        <wp:posOffset>56515</wp:posOffset>
                      </wp:positionV>
                      <wp:extent cx="102235" cy="0"/>
                      <wp:effectExtent l="0" t="0" r="0" b="0"/>
                      <wp:wrapNone/>
                      <wp:docPr id="84993379" name="Přímá spojnice 3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223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261FBA7" id="Přímá spojnice 300" o:spid="_x0000_s1026" style="position:absolute;flip:x;z-index:252735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8pt,4.45pt" to="33.8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" strokecolor="black [3213]" strokeweight="1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694" w:type="dxa"/>
            <w:gridSpan w:val="2"/>
          </w:tcPr>
          <w:p w14:paraId="0E84880E" w14:textId="23493B13" w:rsidR="00384EE9" w:rsidRDefault="00384EE9" w:rsidP="00DD3FED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50FAA74D" w14:textId="77777777" w:rsidR="00384EE9" w:rsidRDefault="00EC6246" w:rsidP="00384EE9">
            <w:pPr>
              <w:ind w:left="319"/>
              <w:rPr>
                <w:rFonts w:eastAsiaTheme="minorEastAsia"/>
                <w:b/>
                <w:bCs/>
                <w:sz w:val="16"/>
                <w:szCs w:val="1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acc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p</m:t>
                      </m:r>
                    </m:e>
                  </m:acc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-</m:t>
                  </m:r>
                </m:sub>
              </m:sSub>
            </m:oMath>
            <w:r w:rsidR="00384EE9" w:rsidRPr="00F3005C">
              <w:rPr>
                <w:rFonts w:eastAsiaTheme="minorEastAsia"/>
                <w:sz w:val="16"/>
                <w:szCs w:val="16"/>
              </w:rPr>
              <w:t xml:space="preserve">  </w:t>
            </w:r>
            <w:r w:rsidR="00384EE9">
              <w:rPr>
                <w:rFonts w:eastAsiaTheme="minorEastAsia"/>
                <w:sz w:val="16"/>
                <w:szCs w:val="16"/>
              </w:rPr>
              <w:tab/>
            </w:r>
            <w:r w:rsidR="00384EE9">
              <w:rPr>
                <w:rFonts w:eastAsiaTheme="minorEastAsia"/>
                <w:sz w:val="16"/>
                <w:szCs w:val="16"/>
              </w:rPr>
              <w:tab/>
              <w:t xml:space="preserve">              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acc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p</m:t>
                      </m:r>
                    </m:e>
                  </m:acc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+</m:t>
                  </m:r>
                </m:sub>
              </m:sSub>
            </m:oMath>
          </w:p>
          <w:p w14:paraId="3AF10466" w14:textId="17606B03" w:rsidR="00384EE9" w:rsidRPr="008305BB" w:rsidRDefault="00384EE9" w:rsidP="00384EE9">
            <w:pPr>
              <w:ind w:left="319"/>
              <w:rPr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19104" behindDoc="0" locked="0" layoutInCell="1" allowOverlap="1" wp14:anchorId="07411793" wp14:editId="4C647CE3">
                      <wp:simplePos x="0" y="0"/>
                      <wp:positionH relativeFrom="column">
                        <wp:posOffset>328295</wp:posOffset>
                      </wp:positionH>
                      <wp:positionV relativeFrom="paragraph">
                        <wp:posOffset>86360</wp:posOffset>
                      </wp:positionV>
                      <wp:extent cx="199390" cy="199390"/>
                      <wp:effectExtent l="0" t="0" r="10160" b="10160"/>
                      <wp:wrapNone/>
                      <wp:docPr id="1404597630" name="Ovál 2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390" cy="19939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B96AE4F" id="Ovál 281" o:spid="_x0000_s1026" style="position:absolute;margin-left:25.85pt;margin-top:6.8pt;width:15.7pt;height:15.7pt;z-index:252719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" filled="f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eastAsiaTheme="minorEastAsia"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20128" behindDoc="0" locked="0" layoutInCell="1" allowOverlap="1" wp14:anchorId="7B75797A" wp14:editId="394FFB32">
                      <wp:simplePos x="0" y="0"/>
                      <wp:positionH relativeFrom="column">
                        <wp:posOffset>1075055</wp:posOffset>
                      </wp:positionH>
                      <wp:positionV relativeFrom="paragraph">
                        <wp:posOffset>89852</wp:posOffset>
                      </wp:positionV>
                      <wp:extent cx="199390" cy="199390"/>
                      <wp:effectExtent l="0" t="0" r="10160" b="10160"/>
                      <wp:wrapNone/>
                      <wp:docPr id="1675774492" name="Ovál 2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390" cy="19939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597688A" id="Ovál 281" o:spid="_x0000_s1026" style="position:absolute;margin-left:84.65pt;margin-top:7.05pt;width:15.7pt;height:15.7pt;z-index:25272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" filled="f" strokecolor="black [3213]" strokeweight="1pt">
                      <v:stroke joinstyle="miter"/>
                    </v:oval>
                  </w:pict>
                </mc:Fallback>
              </mc:AlternateContent>
            </w:r>
          </w:p>
          <w:p w14:paraId="4E2E45A6" w14:textId="68F61333" w:rsidR="00384EE9" w:rsidRPr="00384EE9" w:rsidRDefault="00CE6E64" w:rsidP="009B6D81">
            <w:pPr>
              <w:ind w:left="602"/>
              <w:rPr>
                <w:b/>
                <w:bCs/>
                <w:sz w:val="16"/>
                <w:szCs w:val="16"/>
              </w:rPr>
            </w:pPr>
            <w:r w:rsidRPr="00C83E8E">
              <w:rPr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69216" behindDoc="0" locked="0" layoutInCell="1" allowOverlap="1" wp14:anchorId="509C9027" wp14:editId="70A9BDD9">
                      <wp:simplePos x="0" y="0"/>
                      <wp:positionH relativeFrom="column">
                        <wp:posOffset>676592</wp:posOffset>
                      </wp:positionH>
                      <wp:positionV relativeFrom="paragraph">
                        <wp:posOffset>58103</wp:posOffset>
                      </wp:positionV>
                      <wp:extent cx="151768" cy="1268732"/>
                      <wp:effectExtent l="0" t="6032" r="13652" b="13653"/>
                      <wp:wrapNone/>
                      <wp:docPr id="1261962573" name="Levá složená závorka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51768" cy="1268732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40A1AC" id="Levá složená závorka 1" o:spid="_x0000_s1026" type="#_x0000_t87" style="position:absolute;margin-left:53.25pt;margin-top:4.6pt;width:11.95pt;height:99.9pt;rotation:-90;z-index:25216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" adj="215" strokecolor="black [3200]">
                      <v:stroke joinstyle="miter"/>
                    </v:shape>
                  </w:pict>
                </mc:Fallback>
              </mc:AlternateContent>
            </w:r>
            <w:r w:rsidR="00507F61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26272" behindDoc="0" locked="0" layoutInCell="1" allowOverlap="1" wp14:anchorId="50E46074" wp14:editId="27B34FFD">
                      <wp:simplePos x="0" y="0"/>
                      <wp:positionH relativeFrom="column">
                        <wp:posOffset>521970</wp:posOffset>
                      </wp:positionH>
                      <wp:positionV relativeFrom="paragraph">
                        <wp:posOffset>90170</wp:posOffset>
                      </wp:positionV>
                      <wp:extent cx="128905" cy="0"/>
                      <wp:effectExtent l="0" t="0" r="0" b="0"/>
                      <wp:wrapNone/>
                      <wp:docPr id="843525764" name="Přímá spojnice 3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890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9ECD54E" id="Přímá spojnice 302" o:spid="_x0000_s1026" style="position:absolute;z-index:252726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.1pt,7.1pt" to="51.25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 w:rsidR="006B5279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27296" behindDoc="0" locked="0" layoutInCell="1" allowOverlap="1" wp14:anchorId="72EC2FD2" wp14:editId="4E5C6563">
                      <wp:simplePos x="0" y="0"/>
                      <wp:positionH relativeFrom="column">
                        <wp:posOffset>953770</wp:posOffset>
                      </wp:positionH>
                      <wp:positionV relativeFrom="paragraph">
                        <wp:posOffset>35560</wp:posOffset>
                      </wp:positionV>
                      <wp:extent cx="128905" cy="0"/>
                      <wp:effectExtent l="0" t="0" r="0" b="0"/>
                      <wp:wrapNone/>
                      <wp:docPr id="233245560" name="Přímá spojnice 3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890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0956E4" id="Přímá spojnice 302" o:spid="_x0000_s1026" style="position:absolute;z-index:25272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1pt,2.8pt" to="85.2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 w:rsidR="00384EE9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23200" behindDoc="0" locked="0" layoutInCell="1" allowOverlap="1" wp14:anchorId="5EFBE712" wp14:editId="51B7127B">
                      <wp:simplePos x="0" y="0"/>
                      <wp:positionH relativeFrom="column">
                        <wp:posOffset>1282382</wp:posOffset>
                      </wp:positionH>
                      <wp:positionV relativeFrom="paragraph">
                        <wp:posOffset>62865</wp:posOffset>
                      </wp:positionV>
                      <wp:extent cx="171450" cy="0"/>
                      <wp:effectExtent l="0" t="76200" r="19050" b="95250"/>
                      <wp:wrapNone/>
                      <wp:docPr id="1509964250" name="Přímá spojnice se šipkou 2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71450" cy="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headEnd type="stealth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577A9CE" id="Přímá spojnice se šipkou 283" o:spid="_x0000_s1026" type="#_x0000_t32" style="position:absolute;margin-left:100.95pt;margin-top:4.95pt;width:13.5pt;height:0;flip:x;z-index:25272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" strokecolor="black [3213]" strokeweight="1pt">
                      <v:stroke startarrow="classic" joinstyle="miter"/>
                    </v:shape>
                  </w:pict>
                </mc:Fallback>
              </mc:AlternateContent>
            </w:r>
            <w:r w:rsidR="00384EE9">
              <w:rPr>
                <w:rFonts w:eastAsiaTheme="minorEastAsia"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32416" behindDoc="0" locked="0" layoutInCell="1" allowOverlap="1" wp14:anchorId="09C5B029" wp14:editId="4E0B3251">
                      <wp:simplePos x="0" y="0"/>
                      <wp:positionH relativeFrom="column">
                        <wp:posOffset>1002983</wp:posOffset>
                      </wp:positionH>
                      <wp:positionV relativeFrom="paragraph">
                        <wp:posOffset>120650</wp:posOffset>
                      </wp:positionV>
                      <wp:extent cx="80645" cy="0"/>
                      <wp:effectExtent l="0" t="0" r="0" b="0"/>
                      <wp:wrapNone/>
                      <wp:docPr id="787862360" name="Přímá spojnice 3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64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9CB7C4F" id="Přímá spojnice 303" o:spid="_x0000_s1026" style="position:absolute;z-index:25273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9pt,9.5pt" to="85.3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 w:rsidR="00384EE9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28320" behindDoc="0" locked="0" layoutInCell="1" allowOverlap="1" wp14:anchorId="773087B0" wp14:editId="15C80C16">
                      <wp:simplePos x="0" y="0"/>
                      <wp:positionH relativeFrom="column">
                        <wp:posOffset>952500</wp:posOffset>
                      </wp:positionH>
                      <wp:positionV relativeFrom="paragraph">
                        <wp:posOffset>92075</wp:posOffset>
                      </wp:positionV>
                      <wp:extent cx="128905" cy="0"/>
                      <wp:effectExtent l="0" t="0" r="0" b="0"/>
                      <wp:wrapNone/>
                      <wp:docPr id="1870048827" name="Přímá spojnice 3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890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06ADC07" id="Přímá spojnice 302" o:spid="_x0000_s1026" style="position:absolute;z-index:25272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pt,7.25pt" to="85.15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="00384EE9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22176" behindDoc="0" locked="0" layoutInCell="1" allowOverlap="1" wp14:anchorId="6943DB80" wp14:editId="7D7FD2FA">
                      <wp:simplePos x="0" y="0"/>
                      <wp:positionH relativeFrom="column">
                        <wp:posOffset>903923</wp:posOffset>
                      </wp:positionH>
                      <wp:positionV relativeFrom="paragraph">
                        <wp:posOffset>62230</wp:posOffset>
                      </wp:positionV>
                      <wp:extent cx="171450" cy="0"/>
                      <wp:effectExtent l="0" t="0" r="0" b="0"/>
                      <wp:wrapNone/>
                      <wp:docPr id="713423889" name="Přímá spojnice se šipkou 2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7145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815018D" id="Přímá spojnice se šipkou 283" o:spid="_x0000_s1026" type="#_x0000_t32" style="position:absolute;margin-left:71.2pt;margin-top:4.9pt;width:13.5pt;height:0;flip:x;z-index:252722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" strokecolor="black [3213]">
                      <v:stroke joinstyle="miter"/>
                    </v:shape>
                  </w:pict>
                </mc:Fallback>
              </mc:AlternateContent>
            </w:r>
            <w:r w:rsidR="00384EE9">
              <w:rPr>
                <w:rFonts w:eastAsiaTheme="minorEastAsia"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31392" behindDoc="0" locked="0" layoutInCell="1" allowOverlap="1" wp14:anchorId="2D360A28" wp14:editId="40C656F5">
                      <wp:simplePos x="0" y="0"/>
                      <wp:positionH relativeFrom="column">
                        <wp:posOffset>1016000</wp:posOffset>
                      </wp:positionH>
                      <wp:positionV relativeFrom="paragraph">
                        <wp:posOffset>4445</wp:posOffset>
                      </wp:positionV>
                      <wp:extent cx="80645" cy="0"/>
                      <wp:effectExtent l="0" t="0" r="0" b="0"/>
                      <wp:wrapNone/>
                      <wp:docPr id="830109903" name="Přímá spojnice 3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64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4C8948D" id="Přímá spojnice 303" o:spid="_x0000_s1026" style="position:absolute;z-index:25273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pt,.35pt" to="86.3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 w:rsidR="00384EE9">
              <w:rPr>
                <w:rFonts w:eastAsiaTheme="minorEastAsia"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30368" behindDoc="0" locked="0" layoutInCell="1" allowOverlap="1" wp14:anchorId="17D08E24" wp14:editId="36E9B2B7">
                      <wp:simplePos x="0" y="0"/>
                      <wp:positionH relativeFrom="column">
                        <wp:posOffset>515937</wp:posOffset>
                      </wp:positionH>
                      <wp:positionV relativeFrom="paragraph">
                        <wp:posOffset>120015</wp:posOffset>
                      </wp:positionV>
                      <wp:extent cx="80645" cy="0"/>
                      <wp:effectExtent l="0" t="0" r="0" b="0"/>
                      <wp:wrapNone/>
                      <wp:docPr id="1002081873" name="Přímá spojnice 3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64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6BF9D7" id="Přímá spojnice 303" o:spid="_x0000_s1026" style="position:absolute;z-index:25273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.6pt,9.45pt" to="46.9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 w:rsidR="00384EE9">
              <w:rPr>
                <w:rFonts w:eastAsiaTheme="minorEastAsia"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29344" behindDoc="0" locked="0" layoutInCell="1" allowOverlap="1" wp14:anchorId="3E79D815" wp14:editId="773F60E4">
                      <wp:simplePos x="0" y="0"/>
                      <wp:positionH relativeFrom="column">
                        <wp:posOffset>507683</wp:posOffset>
                      </wp:positionH>
                      <wp:positionV relativeFrom="paragraph">
                        <wp:posOffset>4445</wp:posOffset>
                      </wp:positionV>
                      <wp:extent cx="80645" cy="0"/>
                      <wp:effectExtent l="0" t="0" r="0" b="0"/>
                      <wp:wrapNone/>
                      <wp:docPr id="401403102" name="Přímá spojnice 3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64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CFB6D4C" id="Přímá spojnice 303" o:spid="_x0000_s1026" style="position:absolute;z-index:25272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pt,.35pt" to="46.3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 w:rsidR="00384EE9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25248" behindDoc="0" locked="0" layoutInCell="1" allowOverlap="1" wp14:anchorId="3B3900C4" wp14:editId="121AC2E4">
                      <wp:simplePos x="0" y="0"/>
                      <wp:positionH relativeFrom="column">
                        <wp:posOffset>521970</wp:posOffset>
                      </wp:positionH>
                      <wp:positionV relativeFrom="paragraph">
                        <wp:posOffset>33973</wp:posOffset>
                      </wp:positionV>
                      <wp:extent cx="128905" cy="0"/>
                      <wp:effectExtent l="0" t="0" r="0" b="0"/>
                      <wp:wrapNone/>
                      <wp:docPr id="1088063105" name="Přímá spojnice 3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890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481680D" id="Přímá spojnice 302" o:spid="_x0000_s1026" style="position:absolute;z-index:252725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.1pt,2.7pt" to="51.2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 w:rsidR="00384EE9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24224" behindDoc="0" locked="0" layoutInCell="1" allowOverlap="1" wp14:anchorId="328F01CB" wp14:editId="349ECFB7">
                      <wp:simplePos x="0" y="0"/>
                      <wp:positionH relativeFrom="column">
                        <wp:posOffset>530860</wp:posOffset>
                      </wp:positionH>
                      <wp:positionV relativeFrom="paragraph">
                        <wp:posOffset>63182</wp:posOffset>
                      </wp:positionV>
                      <wp:extent cx="171450" cy="0"/>
                      <wp:effectExtent l="0" t="0" r="0" b="0"/>
                      <wp:wrapNone/>
                      <wp:docPr id="1993469505" name="Přímá spojnice se šipkou 2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7145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0376F66" id="Přímá spojnice se šipkou 283" o:spid="_x0000_s1026" type="#_x0000_t32" style="position:absolute;margin-left:41.8pt;margin-top:4.95pt;width:13.5pt;height:0;flip:x;z-index:252724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" strokecolor="black [3213]">
                      <v:stroke joinstyle="miter"/>
                    </v:shape>
                  </w:pict>
                </mc:Fallback>
              </mc:AlternateContent>
            </w:r>
            <w:r w:rsidR="00384EE9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21152" behindDoc="0" locked="0" layoutInCell="1" allowOverlap="1" wp14:anchorId="295A622E" wp14:editId="14AAB072">
                      <wp:simplePos x="0" y="0"/>
                      <wp:positionH relativeFrom="column">
                        <wp:posOffset>151765</wp:posOffset>
                      </wp:positionH>
                      <wp:positionV relativeFrom="paragraph">
                        <wp:posOffset>61913</wp:posOffset>
                      </wp:positionV>
                      <wp:extent cx="171450" cy="0"/>
                      <wp:effectExtent l="38100" t="76200" r="0" b="95250"/>
                      <wp:wrapNone/>
                      <wp:docPr id="327807194" name="Přímá spojnice se šipkou 2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71450" cy="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D4F48AE" id="Přímá spojnice se šipkou 283" o:spid="_x0000_s1026" type="#_x0000_t32" style="position:absolute;margin-left:11.95pt;margin-top:4.9pt;width:13.5pt;height:0;flip:x;z-index:252721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" strokecolor="black [3213]" strokeweight="1pt">
                      <v:stroke endarrow="classic" joinstyle="miter"/>
                    </v:shape>
                  </w:pict>
                </mc:Fallback>
              </mc:AlternateContent>
            </w:r>
            <w:r w:rsidR="00384EE9">
              <w:rPr>
                <w:b/>
                <w:bCs/>
                <w:sz w:val="16"/>
                <w:szCs w:val="16"/>
              </w:rPr>
              <w:t>-e</w:t>
            </w:r>
            <w:r w:rsidR="00384EE9">
              <w:rPr>
                <w:b/>
                <w:bCs/>
                <w:sz w:val="16"/>
                <w:szCs w:val="16"/>
              </w:rPr>
              <w:tab/>
              <w:t xml:space="preserve">           +e</w:t>
            </w:r>
          </w:p>
        </w:tc>
        <w:tc>
          <w:tcPr>
            <w:tcW w:w="283" w:type="dxa"/>
            <w:vMerge w:val="restart"/>
          </w:tcPr>
          <w:p w14:paraId="6032C479" w14:textId="77777777" w:rsidR="00384EE9" w:rsidRDefault="00384EE9" w:rsidP="00DD3FED">
            <w:pPr>
              <w:jc w:val="both"/>
            </w:pPr>
          </w:p>
          <w:p w14:paraId="16A847A0" w14:textId="77777777" w:rsidR="00384EE9" w:rsidRDefault="00384EE9" w:rsidP="00DD3FED">
            <w:pPr>
              <w:jc w:val="both"/>
            </w:pPr>
          </w:p>
          <w:p w14:paraId="50D08DA8" w14:textId="77777777" w:rsidR="00384EE9" w:rsidRDefault="00384EE9" w:rsidP="00DD3FED">
            <w:pPr>
              <w:jc w:val="both"/>
            </w:pPr>
          </w:p>
          <w:p w14:paraId="6BD73946" w14:textId="77777777" w:rsidR="00384EE9" w:rsidRDefault="00384EE9" w:rsidP="00DD3FED">
            <w:pPr>
              <w:jc w:val="both"/>
            </w:pPr>
          </w:p>
          <w:p w14:paraId="3ABD2B11" w14:textId="77777777" w:rsidR="00384EE9" w:rsidRDefault="00384EE9" w:rsidP="00DD3FED">
            <w:pPr>
              <w:jc w:val="both"/>
            </w:pPr>
          </w:p>
          <w:p w14:paraId="0629EFBD" w14:textId="77777777" w:rsidR="00384EE9" w:rsidRDefault="00384EE9" w:rsidP="00DD3FED">
            <w:pPr>
              <w:jc w:val="both"/>
            </w:pPr>
          </w:p>
          <w:p w14:paraId="11DEE0DB" w14:textId="77777777" w:rsidR="00384EE9" w:rsidRDefault="00384EE9" w:rsidP="00DD3FED">
            <w:pPr>
              <w:jc w:val="both"/>
            </w:pPr>
          </w:p>
          <w:p w14:paraId="2E64F811" w14:textId="6894D785" w:rsidR="00384EE9" w:rsidRDefault="00384EE9" w:rsidP="00DD3FED">
            <w:pPr>
              <w:jc w:val="both"/>
            </w:pPr>
          </w:p>
          <w:p w14:paraId="7B515180" w14:textId="77777777" w:rsidR="00B85738" w:rsidRPr="00B85738" w:rsidRDefault="00B85738" w:rsidP="00DD3FED">
            <w:pPr>
              <w:jc w:val="both"/>
              <w:rPr>
                <w:sz w:val="8"/>
                <w:szCs w:val="8"/>
              </w:rPr>
            </w:pPr>
          </w:p>
          <w:p w14:paraId="38B8162B" w14:textId="48831CB8" w:rsidR="00384EE9" w:rsidRPr="00F80B1A" w:rsidRDefault="00384EE9" w:rsidP="00DD3FED">
            <w:pPr>
              <w:jc w:val="both"/>
              <w:rPr>
                <w:b/>
                <w:bCs/>
              </w:rPr>
            </w:pPr>
            <w:r w:rsidRPr="00F80B1A">
              <w:rPr>
                <w:b/>
                <w:bCs/>
              </w:rPr>
              <w:t>.</w:t>
            </w:r>
          </w:p>
        </w:tc>
        <w:tc>
          <w:tcPr>
            <w:tcW w:w="3255" w:type="dxa"/>
            <w:vMerge w:val="restart"/>
            <w:vAlign w:val="center"/>
          </w:tcPr>
          <w:p w14:paraId="0937505B" w14:textId="473CD201" w:rsidR="00384EE9" w:rsidRDefault="00384EE9" w:rsidP="005C050B">
            <w:pPr>
              <w:tabs>
                <w:tab w:val="right" w:pos="2684"/>
              </w:tabs>
            </w:pPr>
            <w:r>
              <w:tab/>
              <w:t>(2.3.20)</w:t>
            </w:r>
          </w:p>
        </w:tc>
      </w:tr>
      <w:tr w:rsidR="00714616" w14:paraId="340D2CE7" w14:textId="77777777" w:rsidTr="00DC657D">
        <w:tc>
          <w:tcPr>
            <w:tcW w:w="2830" w:type="dxa"/>
          </w:tcPr>
          <w:p w14:paraId="21D16677" w14:textId="77777777" w:rsidR="00714616" w:rsidRPr="00C83E8E" w:rsidRDefault="00EC6246" w:rsidP="0062652E">
            <w:pPr>
              <w:ind w:left="1156"/>
              <w:jc w:val="both"/>
              <w:rPr>
                <w:rFonts w:eastAsiaTheme="minorEastAsia"/>
                <w:b/>
                <w:bCs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p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b/>
                        <w:bCs/>
                        <w:sz w:val="18"/>
                        <w:szCs w:val="18"/>
                      </w:rPr>
                      <m:t>fot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h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λ</m:t>
                    </m:r>
                  </m:den>
                </m:f>
                <m:acc>
                  <m:accPr>
                    <m:chr m:val="⃗"/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n</m:t>
                    </m:r>
                  </m:e>
                </m:acc>
              </m:oMath>
            </m:oMathPara>
          </w:p>
        </w:tc>
        <w:tc>
          <w:tcPr>
            <w:tcW w:w="1276" w:type="dxa"/>
            <w:vAlign w:val="center"/>
          </w:tcPr>
          <w:p w14:paraId="7954AD8E" w14:textId="77777777" w:rsidR="00714616" w:rsidRPr="00D2639E" w:rsidRDefault="00EC6246" w:rsidP="00323A71">
            <w:pPr>
              <w:rPr>
                <w:rFonts w:eastAsiaTheme="minorEastAsia"/>
                <w:b/>
                <w:bCs/>
                <w:sz w:val="18"/>
                <w:szCs w:val="18"/>
              </w:rPr>
            </w:pPr>
            <m:oMathPara>
              <m:oMathParaPr>
                <m:jc m:val="righ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p</m:t>
                        </m:r>
                      </m:e>
                    </m:acc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-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18"/>
                    <w:szCs w:val="18"/>
                  </w:rPr>
                  <m:t xml:space="preserve"> = -</m:t>
                </m:r>
                <m:acc>
                  <m:accPr>
                    <m:chr m:val="⃗"/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p</m:t>
                    </m:r>
                  </m:e>
                </m:acc>
              </m:oMath>
            </m:oMathPara>
          </w:p>
        </w:tc>
        <w:tc>
          <w:tcPr>
            <w:tcW w:w="1418" w:type="dxa"/>
            <w:vAlign w:val="center"/>
          </w:tcPr>
          <w:p w14:paraId="409327FB" w14:textId="77777777" w:rsidR="00714616" w:rsidRPr="00D2639E" w:rsidRDefault="00EC6246" w:rsidP="00384EE9">
            <w:pPr>
              <w:ind w:left="171"/>
              <w:rPr>
                <w:rFonts w:eastAsiaTheme="minorEastAsia"/>
                <w:b/>
                <w:bCs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p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b/>
                        <w:bCs/>
                        <w:sz w:val="18"/>
                        <w:szCs w:val="18"/>
                      </w:rPr>
                      <m:t>+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 = 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p</m:t>
                    </m:r>
                  </m:e>
                </m:acc>
              </m:oMath>
            </m:oMathPara>
          </w:p>
        </w:tc>
        <w:tc>
          <w:tcPr>
            <w:tcW w:w="283" w:type="dxa"/>
            <w:vMerge/>
          </w:tcPr>
          <w:p w14:paraId="6871AAB6" w14:textId="77777777" w:rsidR="00714616" w:rsidRDefault="00714616" w:rsidP="00DD3FED">
            <w:pPr>
              <w:jc w:val="both"/>
            </w:pPr>
          </w:p>
        </w:tc>
        <w:tc>
          <w:tcPr>
            <w:tcW w:w="3255" w:type="dxa"/>
            <w:vMerge/>
          </w:tcPr>
          <w:p w14:paraId="6BAF02D9" w14:textId="77777777" w:rsidR="00714616" w:rsidRDefault="00714616" w:rsidP="00DD3FED">
            <w:pPr>
              <w:jc w:val="both"/>
            </w:pPr>
          </w:p>
        </w:tc>
      </w:tr>
      <w:tr w:rsidR="00714616" w14:paraId="7F006437" w14:textId="77777777" w:rsidTr="00DC657D">
        <w:tc>
          <w:tcPr>
            <w:tcW w:w="2830" w:type="dxa"/>
          </w:tcPr>
          <w:p w14:paraId="12D49273" w14:textId="23370CBC" w:rsidR="00714616" w:rsidRDefault="00714616" w:rsidP="00DD3FED">
            <w:pPr>
              <w:jc w:val="both"/>
              <w:rPr>
                <w:b/>
                <w:bCs/>
              </w:rPr>
            </w:pPr>
          </w:p>
          <w:p w14:paraId="78806D4F" w14:textId="07E42289" w:rsidR="009B6D81" w:rsidRPr="00C83E8E" w:rsidRDefault="009B6D81" w:rsidP="00DD3FED">
            <w:pPr>
              <w:jc w:val="both"/>
              <w:rPr>
                <w:b/>
                <w:bCs/>
              </w:rPr>
            </w:pPr>
          </w:p>
        </w:tc>
        <w:tc>
          <w:tcPr>
            <w:tcW w:w="2694" w:type="dxa"/>
            <w:gridSpan w:val="2"/>
          </w:tcPr>
          <w:p w14:paraId="71EE7645" w14:textId="3274102E" w:rsidR="00714616" w:rsidRPr="00C83E8E" w:rsidRDefault="00714616" w:rsidP="00DD3FED">
            <w:pPr>
              <w:jc w:val="both"/>
              <w:rPr>
                <w:b/>
                <w:bCs/>
              </w:rPr>
            </w:pPr>
          </w:p>
        </w:tc>
        <w:tc>
          <w:tcPr>
            <w:tcW w:w="283" w:type="dxa"/>
            <w:vMerge/>
          </w:tcPr>
          <w:p w14:paraId="643C1798" w14:textId="77777777" w:rsidR="00714616" w:rsidRDefault="00714616" w:rsidP="00DD3FED">
            <w:pPr>
              <w:jc w:val="both"/>
            </w:pPr>
          </w:p>
        </w:tc>
        <w:tc>
          <w:tcPr>
            <w:tcW w:w="3255" w:type="dxa"/>
            <w:vMerge/>
          </w:tcPr>
          <w:p w14:paraId="70621D06" w14:textId="77777777" w:rsidR="00714616" w:rsidRDefault="00714616" w:rsidP="00DD3FED">
            <w:pPr>
              <w:jc w:val="both"/>
            </w:pPr>
          </w:p>
        </w:tc>
      </w:tr>
      <w:tr w:rsidR="00714616" w14:paraId="470F1602" w14:textId="77777777" w:rsidTr="00DC657D">
        <w:tc>
          <w:tcPr>
            <w:tcW w:w="2830" w:type="dxa"/>
          </w:tcPr>
          <w:p w14:paraId="4D1187B1" w14:textId="77777777" w:rsidR="00714616" w:rsidRPr="00B85738" w:rsidRDefault="00EC6246" w:rsidP="00DD3FED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p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b/>
                        <w:bCs/>
                        <w:sz w:val="18"/>
                        <w:szCs w:val="18"/>
                      </w:rPr>
                      <m:t>celk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p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b/>
                        <w:bCs/>
                        <w:sz w:val="18"/>
                        <w:szCs w:val="18"/>
                      </w:rPr>
                      <m:t>fot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 ≠ 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0</m:t>
                    </m:r>
                  </m:e>
                </m:acc>
              </m:oMath>
            </m:oMathPara>
          </w:p>
          <w:p w14:paraId="348F78ED" w14:textId="77777777" w:rsidR="00714616" w:rsidRPr="00C83E8E" w:rsidRDefault="00714616" w:rsidP="00DD3FED">
            <w:pPr>
              <w:jc w:val="both"/>
              <w:rPr>
                <w:b/>
                <w:bCs/>
              </w:rPr>
            </w:pPr>
          </w:p>
        </w:tc>
        <w:tc>
          <w:tcPr>
            <w:tcW w:w="2694" w:type="dxa"/>
            <w:gridSpan w:val="2"/>
          </w:tcPr>
          <w:p w14:paraId="7F1EFDF3" w14:textId="3B876E3E" w:rsidR="00714616" w:rsidRPr="00B85738" w:rsidRDefault="00B85738" w:rsidP="00384EE9">
            <w:pPr>
              <w:ind w:left="178"/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p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b/>
                        <w:bCs/>
                        <w:sz w:val="18"/>
                        <w:szCs w:val="18"/>
                      </w:rPr>
                      <m:t>celk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b/>
                                    <w:bCs/>
                                    <w:i/>
                                    <w:sz w:val="18"/>
                                    <w:szCs w:val="18"/>
                                  </w:rPr>
                                </m:ctrlPr>
                              </m:acc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p</m:t>
                                </m:r>
                              </m:e>
                            </m:acc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  <w:b/>
                                <w:bCs/>
                                <w:sz w:val="18"/>
                                <w:szCs w:val="18"/>
                              </w:rPr>
                              <m:t>+</m:t>
                            </m:r>
                          </m:sub>
                        </m:sSub>
                      </m:e>
                    </m:groupChr>
                  </m:e>
                  <m:lim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p</m:t>
                        </m:r>
                      </m:e>
                    </m:acc>
                  </m:lim>
                </m:limLow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 + </m:t>
                </m:r>
                <m:limLow>
                  <m:limLow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b/>
                                    <w:bCs/>
                                    <w:i/>
                                    <w:sz w:val="18"/>
                                    <w:szCs w:val="18"/>
                                  </w:rPr>
                                </m:ctrlPr>
                              </m:acc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p</m:t>
                                </m:r>
                              </m:e>
                            </m:acc>
                          </m:e>
                          <m: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-</m:t>
                            </m:r>
                          </m:sub>
                        </m:sSub>
                      </m:e>
                    </m:groupChr>
                  </m:e>
                  <m:lim>
                    <m:d>
                      <m:d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-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</m:ctrlPr>
                          </m:acc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p</m:t>
                            </m:r>
                          </m:e>
                        </m:acc>
                      </m:e>
                    </m:d>
                  </m:lim>
                </m:limLow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= 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0</m:t>
                    </m:r>
                  </m:e>
                </m:acc>
              </m:oMath>
            </m:oMathPara>
          </w:p>
          <w:p w14:paraId="63015C05" w14:textId="210E669A" w:rsidR="00714616" w:rsidRPr="00C83E8E" w:rsidRDefault="00714616" w:rsidP="00DD3FED">
            <w:pPr>
              <w:jc w:val="both"/>
              <w:rPr>
                <w:b/>
                <w:bCs/>
              </w:rPr>
            </w:pPr>
          </w:p>
        </w:tc>
        <w:tc>
          <w:tcPr>
            <w:tcW w:w="283" w:type="dxa"/>
            <w:vMerge/>
          </w:tcPr>
          <w:p w14:paraId="463418B0" w14:textId="77777777" w:rsidR="00714616" w:rsidRDefault="00714616" w:rsidP="00DD3FED">
            <w:pPr>
              <w:jc w:val="both"/>
            </w:pPr>
          </w:p>
        </w:tc>
        <w:tc>
          <w:tcPr>
            <w:tcW w:w="3255" w:type="dxa"/>
            <w:vMerge/>
          </w:tcPr>
          <w:p w14:paraId="57A3EEDA" w14:textId="77777777" w:rsidR="00714616" w:rsidRDefault="00714616" w:rsidP="00DD3FED">
            <w:pPr>
              <w:jc w:val="both"/>
            </w:pPr>
          </w:p>
        </w:tc>
      </w:tr>
    </w:tbl>
    <w:p w14:paraId="28CC2B63" w14:textId="1753DD38" w:rsidR="00A05C59" w:rsidRDefault="00A05C59" w:rsidP="000057F9">
      <w:pPr>
        <w:spacing w:after="0"/>
        <w:jc w:val="both"/>
        <w:rPr>
          <w:rFonts w:eastAsiaTheme="minorEastAsia"/>
        </w:rPr>
      </w:pPr>
    </w:p>
    <w:p w14:paraId="3BA93494" w14:textId="6D84786D" w:rsidR="00CF6D6C" w:rsidRPr="008774D3" w:rsidRDefault="00CF6D6C" w:rsidP="00A22971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 xml:space="preserve">Přítomnost </w:t>
      </w:r>
      <w:r w:rsidRPr="000975F5">
        <w:rPr>
          <w:rFonts w:eastAsiaTheme="minorEastAsia"/>
          <w:u w:val="wave"/>
        </w:rPr>
        <w:t>atomu</w:t>
      </w:r>
      <w:r>
        <w:rPr>
          <w:rFonts w:eastAsiaTheme="minorEastAsia"/>
        </w:rPr>
        <w:t xml:space="preserve"> je tedy nutná </w:t>
      </w:r>
      <w:r w:rsidR="000057F9">
        <w:rPr>
          <w:rFonts w:eastAsiaTheme="minorEastAsia"/>
        </w:rPr>
        <w:t xml:space="preserve">proto, aby </w:t>
      </w:r>
      <w:r w:rsidR="000057F9" w:rsidRPr="000975F5">
        <w:rPr>
          <w:rFonts w:eastAsiaTheme="minorEastAsia"/>
          <w:u w:val="wave"/>
        </w:rPr>
        <w:t>vykompenzovala</w:t>
      </w:r>
      <w:r w:rsidR="000057F9">
        <w:rPr>
          <w:rFonts w:eastAsiaTheme="minorEastAsia"/>
        </w:rPr>
        <w:t xml:space="preserve"> hybnost fotonu:</w:t>
      </w:r>
    </w:p>
    <w:tbl>
      <w:tblPr>
        <w:tblStyle w:val="Mkatabulky"/>
        <w:tblW w:w="91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2693"/>
        <w:gridCol w:w="284"/>
        <w:gridCol w:w="3013"/>
      </w:tblGrid>
      <w:tr w:rsidR="00DD5CEF" w14:paraId="6F266950" w14:textId="77777777" w:rsidTr="00384EE9">
        <w:trPr>
          <w:trHeight w:val="687"/>
        </w:trPr>
        <w:tc>
          <w:tcPr>
            <w:tcW w:w="3114" w:type="dxa"/>
          </w:tcPr>
          <w:p w14:paraId="6552F3C5" w14:textId="77777777" w:rsidR="00DD5CEF" w:rsidRDefault="00DD5CEF" w:rsidP="001470FD"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81216" behindDoc="0" locked="0" layoutInCell="1" allowOverlap="1" wp14:anchorId="0A32E4E0" wp14:editId="360A6369">
                      <wp:simplePos x="0" y="0"/>
                      <wp:positionH relativeFrom="column">
                        <wp:posOffset>123508</wp:posOffset>
                      </wp:positionH>
                      <wp:positionV relativeFrom="paragraph">
                        <wp:posOffset>24765</wp:posOffset>
                      </wp:positionV>
                      <wp:extent cx="3457575" cy="1819275"/>
                      <wp:effectExtent l="0" t="0" r="28575" b="28575"/>
                      <wp:wrapNone/>
                      <wp:docPr id="1248491150" name="Obdélní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57575" cy="18192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DD1B75" id="Obdélník 3" o:spid="_x0000_s1026" style="position:absolute;margin-left:9.75pt;margin-top:1.95pt;width:272.25pt;height:143.25pt;z-index:25268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3A5EBCE2" w14:textId="5F67BF71" w:rsidR="00DD5CEF" w:rsidRDefault="00DD5CEF" w:rsidP="001470FD"/>
          <w:p w14:paraId="5F810EA7" w14:textId="03D0C6EA" w:rsidR="00DD5CEF" w:rsidRDefault="00DD5CEF" w:rsidP="001470FD"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85312" behindDoc="0" locked="0" layoutInCell="1" allowOverlap="1" wp14:anchorId="3EA7810F" wp14:editId="3E212DD0">
                      <wp:simplePos x="0" y="0"/>
                      <wp:positionH relativeFrom="column">
                        <wp:posOffset>625158</wp:posOffset>
                      </wp:positionH>
                      <wp:positionV relativeFrom="paragraph">
                        <wp:posOffset>57150</wp:posOffset>
                      </wp:positionV>
                      <wp:extent cx="102235" cy="0"/>
                      <wp:effectExtent l="0" t="0" r="0" b="0"/>
                      <wp:wrapNone/>
                      <wp:docPr id="553146153" name="Přímá spojnice 3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223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F909A00" id="Přímá spojnice 300" o:spid="_x0000_s1026" style="position:absolute;flip:x;z-index:25268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25pt,4.5pt" to="57.3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" strokecolor="black [3213]" strokeweight="1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84288" behindDoc="0" locked="0" layoutInCell="1" allowOverlap="1" wp14:anchorId="151CA0B5" wp14:editId="025E5567">
                      <wp:simplePos x="0" y="0"/>
                      <wp:positionH relativeFrom="column">
                        <wp:posOffset>724218</wp:posOffset>
                      </wp:positionH>
                      <wp:positionV relativeFrom="paragraph">
                        <wp:posOffset>17780</wp:posOffset>
                      </wp:positionV>
                      <wp:extent cx="346075" cy="45085"/>
                      <wp:effectExtent l="0" t="0" r="15875" b="12065"/>
                      <wp:wrapNone/>
                      <wp:docPr id="1109364048" name="Volný tvar: obrazec 3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6075" cy="45085"/>
                              </a:xfrm>
                              <a:custGeom>
                                <a:avLst/>
                                <a:gdLst>
                                  <a:gd name="connsiteX0" fmla="*/ 0 w 776287"/>
                                  <a:gd name="connsiteY0" fmla="*/ 85766 h 100058"/>
                                  <a:gd name="connsiteX1" fmla="*/ 80962 w 776287"/>
                                  <a:gd name="connsiteY1" fmla="*/ 41 h 100058"/>
                                  <a:gd name="connsiteX2" fmla="*/ 166687 w 776287"/>
                                  <a:gd name="connsiteY2" fmla="*/ 95291 h 100058"/>
                                  <a:gd name="connsiteX3" fmla="*/ 242887 w 776287"/>
                                  <a:gd name="connsiteY3" fmla="*/ 41 h 100058"/>
                                  <a:gd name="connsiteX4" fmla="*/ 328612 w 776287"/>
                                  <a:gd name="connsiteY4" fmla="*/ 95291 h 100058"/>
                                  <a:gd name="connsiteX5" fmla="*/ 404812 w 776287"/>
                                  <a:gd name="connsiteY5" fmla="*/ 41 h 100058"/>
                                  <a:gd name="connsiteX6" fmla="*/ 485775 w 776287"/>
                                  <a:gd name="connsiteY6" fmla="*/ 100054 h 100058"/>
                                  <a:gd name="connsiteX7" fmla="*/ 561975 w 776287"/>
                                  <a:gd name="connsiteY7" fmla="*/ 4804 h 100058"/>
                                  <a:gd name="connsiteX8" fmla="*/ 633412 w 776287"/>
                                  <a:gd name="connsiteY8" fmla="*/ 95291 h 100058"/>
                                  <a:gd name="connsiteX9" fmla="*/ 719137 w 776287"/>
                                  <a:gd name="connsiteY9" fmla="*/ 4804 h 100058"/>
                                  <a:gd name="connsiteX10" fmla="*/ 776287 w 776287"/>
                                  <a:gd name="connsiteY10" fmla="*/ 76241 h 100058"/>
                                  <a:gd name="connsiteX11" fmla="*/ 776287 w 776287"/>
                                  <a:gd name="connsiteY11" fmla="*/ 76241 h 10005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</a:cxnLst>
                                <a:rect l="l" t="t" r="r" b="b"/>
                                <a:pathLst>
                                  <a:path w="776287" h="100058">
                                    <a:moveTo>
                                      <a:pt x="0" y="85766"/>
                                    </a:moveTo>
                                    <a:cubicBezTo>
                                      <a:pt x="26590" y="42110"/>
                                      <a:pt x="53181" y="-1546"/>
                                      <a:pt x="80962" y="41"/>
                                    </a:cubicBezTo>
                                    <a:cubicBezTo>
                                      <a:pt x="108743" y="1628"/>
                                      <a:pt x="139700" y="95291"/>
                                      <a:pt x="166687" y="95291"/>
                                    </a:cubicBezTo>
                                    <a:cubicBezTo>
                                      <a:pt x="193674" y="95291"/>
                                      <a:pt x="215900" y="41"/>
                                      <a:pt x="242887" y="41"/>
                                    </a:cubicBezTo>
                                    <a:cubicBezTo>
                                      <a:pt x="269874" y="41"/>
                                      <a:pt x="301625" y="95291"/>
                                      <a:pt x="328612" y="95291"/>
                                    </a:cubicBezTo>
                                    <a:cubicBezTo>
                                      <a:pt x="355599" y="95291"/>
                                      <a:pt x="378618" y="-753"/>
                                      <a:pt x="404812" y="41"/>
                                    </a:cubicBezTo>
                                    <a:cubicBezTo>
                                      <a:pt x="431006" y="835"/>
                                      <a:pt x="459581" y="99260"/>
                                      <a:pt x="485775" y="100054"/>
                                    </a:cubicBezTo>
                                    <a:cubicBezTo>
                                      <a:pt x="511969" y="100848"/>
                                      <a:pt x="537369" y="5598"/>
                                      <a:pt x="561975" y="4804"/>
                                    </a:cubicBezTo>
                                    <a:cubicBezTo>
                                      <a:pt x="586581" y="4010"/>
                                      <a:pt x="607218" y="95291"/>
                                      <a:pt x="633412" y="95291"/>
                                    </a:cubicBezTo>
                                    <a:cubicBezTo>
                                      <a:pt x="659606" y="95291"/>
                                      <a:pt x="695325" y="7979"/>
                                      <a:pt x="719137" y="4804"/>
                                    </a:cubicBezTo>
                                    <a:cubicBezTo>
                                      <a:pt x="742950" y="1629"/>
                                      <a:pt x="776287" y="76241"/>
                                      <a:pt x="776287" y="76241"/>
                                    </a:cubicBezTo>
                                    <a:lnTo>
                                      <a:pt x="776287" y="76241"/>
                                    </a:lnTo>
                                  </a:path>
                                </a:pathLst>
                              </a:cu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25C0E2" id="Volný tvar: obrazec 309" o:spid="_x0000_s1026" style="position:absolute;margin-left:57.05pt;margin-top:1.4pt;width:27.25pt;height:3.55pt;z-index:25268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76287,1000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" path="m,85766c26590,42110,53181,-1546,80962,41v27781,1587,58738,95250,85725,95250c193674,95291,215900,41,242887,41v26987,,58738,95250,85725,95250c355599,95291,378618,-753,404812,41v26194,794,54769,99219,80963,100013c511969,100848,537369,5598,561975,4804v24606,-794,45243,90487,71437,90487c659606,95291,695325,7979,719137,4804v23813,-3175,57150,71437,57150,71437l776287,76241e" filled="f" strokecolor="black [3213]" strokeweight="1pt">
                      <v:stroke joinstyle="miter"/>
                      <v:path arrowok="t" o:connecttype="custom" o:connectlocs="0,38645;36094,18;74310,42937;108281,18;146498,42937;180468,18;216562,45083;250533,2165;282380,42937;320597,2165;346075,34353;346075,34353" o:connectangles="0,0,0,0,0,0,0,0,0,0,0,0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86336" behindDoc="0" locked="0" layoutInCell="1" allowOverlap="1" wp14:anchorId="53D0345A" wp14:editId="7B6BA298">
                      <wp:simplePos x="0" y="0"/>
                      <wp:positionH relativeFrom="column">
                        <wp:posOffset>1070928</wp:posOffset>
                      </wp:positionH>
                      <wp:positionV relativeFrom="paragraph">
                        <wp:posOffset>49530</wp:posOffset>
                      </wp:positionV>
                      <wp:extent cx="342900" cy="0"/>
                      <wp:effectExtent l="0" t="76200" r="19050" b="95250"/>
                      <wp:wrapNone/>
                      <wp:docPr id="1773877856" name="Přímá spojnice se šipkou 2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42900" cy="0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headEnd type="stealth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EDF29F4" id="Přímá spojnice se šipkou 298" o:spid="_x0000_s1026" type="#_x0000_t32" style="position:absolute;margin-left:84.35pt;margin-top:3.9pt;width:27pt;height:0;flip:x;z-index:25268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" strokecolor="black [3213]" strokeweight="2pt">
                      <v:stroke startarrow="classic" joinstyle="miter"/>
                    </v:shape>
                  </w:pict>
                </mc:Fallback>
              </mc:AlternateContent>
            </w:r>
          </w:p>
          <w:p w14:paraId="751C13BA" w14:textId="77777777" w:rsidR="00DD5CEF" w:rsidRPr="00CF1884" w:rsidRDefault="00EC6246" w:rsidP="004D7A95">
            <w:pPr>
              <w:ind w:left="1588"/>
              <w:rPr>
                <w:b/>
                <w:bCs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p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b/>
                        <w:bCs/>
                        <w:sz w:val="18"/>
                        <w:szCs w:val="18"/>
                      </w:rPr>
                      <m:t>fot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h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λ</m:t>
                    </m:r>
                  </m:den>
                </m:f>
                <m:acc>
                  <m:accPr>
                    <m:chr m:val="⃗"/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n</m:t>
                    </m:r>
                  </m:e>
                </m:acc>
              </m:oMath>
            </m:oMathPara>
          </w:p>
        </w:tc>
        <w:tc>
          <w:tcPr>
            <w:tcW w:w="2693" w:type="dxa"/>
          </w:tcPr>
          <w:p w14:paraId="512DB876" w14:textId="06A3FDEE" w:rsidR="00DD5CEF" w:rsidRDefault="00DD5CEF" w:rsidP="001470FD">
            <w:pPr>
              <w:rPr>
                <w:rFonts w:eastAsiaTheme="minorEastAsia"/>
                <w:sz w:val="16"/>
                <w:szCs w:val="16"/>
              </w:rPr>
            </w:pPr>
          </w:p>
          <w:p w14:paraId="0C40675A" w14:textId="77777777" w:rsidR="00DD5CEF" w:rsidRDefault="00EC6246" w:rsidP="006A0D22">
            <w:pPr>
              <w:ind w:left="319"/>
              <w:rPr>
                <w:rFonts w:eastAsiaTheme="minorEastAsia"/>
                <w:b/>
                <w:bCs/>
                <w:sz w:val="16"/>
                <w:szCs w:val="1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acc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p</m:t>
                      </m:r>
                    </m:e>
                  </m:acc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-</m:t>
                  </m:r>
                </m:sub>
              </m:sSub>
            </m:oMath>
            <w:r w:rsidR="00DD5CEF" w:rsidRPr="00F3005C">
              <w:rPr>
                <w:rFonts w:eastAsiaTheme="minorEastAsia"/>
                <w:sz w:val="16"/>
                <w:szCs w:val="16"/>
              </w:rPr>
              <w:t xml:space="preserve">  </w:t>
            </w:r>
            <w:r w:rsidR="00DD5CEF">
              <w:rPr>
                <w:rFonts w:eastAsiaTheme="minorEastAsia"/>
                <w:sz w:val="16"/>
                <w:szCs w:val="16"/>
              </w:rPr>
              <w:tab/>
            </w:r>
            <w:r w:rsidR="00DD5CEF">
              <w:rPr>
                <w:rFonts w:eastAsiaTheme="minorEastAsia"/>
                <w:sz w:val="16"/>
                <w:szCs w:val="16"/>
              </w:rPr>
              <w:tab/>
              <w:t xml:space="preserve">              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acc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p</m:t>
                      </m:r>
                    </m:e>
                  </m:acc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+</m:t>
                  </m:r>
                </m:sub>
              </m:sSub>
            </m:oMath>
          </w:p>
          <w:p w14:paraId="480600E9" w14:textId="56B5BBA0" w:rsidR="008305BB" w:rsidRPr="008305BB" w:rsidRDefault="0099042F" w:rsidP="006A0D22">
            <w:pPr>
              <w:ind w:left="319"/>
              <w:rPr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91456" behindDoc="0" locked="0" layoutInCell="1" allowOverlap="1" wp14:anchorId="41776E80" wp14:editId="35F654A2">
                      <wp:simplePos x="0" y="0"/>
                      <wp:positionH relativeFrom="column">
                        <wp:posOffset>961707</wp:posOffset>
                      </wp:positionH>
                      <wp:positionV relativeFrom="paragraph">
                        <wp:posOffset>81280</wp:posOffset>
                      </wp:positionV>
                      <wp:extent cx="199390" cy="199390"/>
                      <wp:effectExtent l="0" t="0" r="10160" b="10160"/>
                      <wp:wrapNone/>
                      <wp:docPr id="503671814" name="Ovál 2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390" cy="19939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12A3924" id="Ovál 281" o:spid="_x0000_s1026" style="position:absolute;margin-left:75.7pt;margin-top:6.4pt;width:15.7pt;height:15.7pt;z-index:25269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" filled="f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eastAsiaTheme="minorEastAsia"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89408" behindDoc="0" locked="0" layoutInCell="1" allowOverlap="1" wp14:anchorId="2ABD32CC" wp14:editId="06629D74">
                      <wp:simplePos x="0" y="0"/>
                      <wp:positionH relativeFrom="column">
                        <wp:posOffset>328612</wp:posOffset>
                      </wp:positionH>
                      <wp:positionV relativeFrom="paragraph">
                        <wp:posOffset>81915</wp:posOffset>
                      </wp:positionV>
                      <wp:extent cx="199390" cy="199390"/>
                      <wp:effectExtent l="0" t="0" r="10160" b="10160"/>
                      <wp:wrapNone/>
                      <wp:docPr id="1229343201" name="Ovál 2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390" cy="19939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3D17BFE" id="Ovál 281" o:spid="_x0000_s1026" style="position:absolute;margin-left:25.85pt;margin-top:6.45pt;width:15.7pt;height:15.7pt;z-index:25268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" filled="f" strokecolor="black [3213]" strokeweight="1pt">
                      <v:stroke joinstyle="miter"/>
                    </v:oval>
                  </w:pict>
                </mc:Fallback>
              </mc:AlternateContent>
            </w:r>
          </w:p>
          <w:p w14:paraId="0BD4CB68" w14:textId="07D57AEA" w:rsidR="008305BB" w:rsidRPr="008305BB" w:rsidRDefault="0054553A" w:rsidP="0099042F">
            <w:pPr>
              <w:ind w:left="602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02720" behindDoc="0" locked="0" layoutInCell="1" allowOverlap="1" wp14:anchorId="10300D5C" wp14:editId="5CCCE75C">
                      <wp:simplePos x="0" y="0"/>
                      <wp:positionH relativeFrom="column">
                        <wp:posOffset>517525</wp:posOffset>
                      </wp:positionH>
                      <wp:positionV relativeFrom="paragraph">
                        <wp:posOffset>94615</wp:posOffset>
                      </wp:positionV>
                      <wp:extent cx="128905" cy="0"/>
                      <wp:effectExtent l="0" t="0" r="0" b="0"/>
                      <wp:wrapNone/>
                      <wp:docPr id="2121478834" name="Přímá spojnice 3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890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53A8654" id="Přímá spojnice 302" o:spid="_x0000_s1026" style="position:absolute;z-index:252702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75pt,7.45pt" to="50.9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 w:rsidR="00314D2B">
              <w:rPr>
                <w:rFonts w:eastAsiaTheme="minorEastAsia"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11936" behindDoc="0" locked="0" layoutInCell="1" allowOverlap="1" wp14:anchorId="5A35DAB2" wp14:editId="54C6AFE3">
                      <wp:simplePos x="0" y="0"/>
                      <wp:positionH relativeFrom="column">
                        <wp:posOffset>894080</wp:posOffset>
                      </wp:positionH>
                      <wp:positionV relativeFrom="paragraph">
                        <wp:posOffset>8890</wp:posOffset>
                      </wp:positionV>
                      <wp:extent cx="80645" cy="0"/>
                      <wp:effectExtent l="0" t="0" r="0" b="0"/>
                      <wp:wrapNone/>
                      <wp:docPr id="2051113876" name="Přímá spojnice 3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64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8A1B914" id="Přímá spojnice 303" o:spid="_x0000_s1026" style="position:absolute;z-index:25271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0.4pt,.7pt" to="76.7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 w:rsidR="00314D2B">
              <w:rPr>
                <w:rFonts w:eastAsiaTheme="minorEastAsia"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07840" behindDoc="0" locked="0" layoutInCell="1" allowOverlap="1" wp14:anchorId="61DAA7A3" wp14:editId="137C9495">
                      <wp:simplePos x="0" y="0"/>
                      <wp:positionH relativeFrom="column">
                        <wp:posOffset>507365</wp:posOffset>
                      </wp:positionH>
                      <wp:positionV relativeFrom="paragraph">
                        <wp:posOffset>8890</wp:posOffset>
                      </wp:positionV>
                      <wp:extent cx="80645" cy="0"/>
                      <wp:effectExtent l="0" t="0" r="0" b="0"/>
                      <wp:wrapNone/>
                      <wp:docPr id="405249189" name="Přímá spojnice 3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64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96FAAB4" id="Přímá spojnice 303" o:spid="_x0000_s1026" style="position:absolute;z-index:25270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95pt,.7pt" to="46.3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 w:rsidR="00642065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04768" behindDoc="0" locked="0" layoutInCell="1" allowOverlap="1" wp14:anchorId="3492C33D" wp14:editId="4C83FC4F">
                      <wp:simplePos x="0" y="0"/>
                      <wp:positionH relativeFrom="column">
                        <wp:posOffset>836930</wp:posOffset>
                      </wp:positionH>
                      <wp:positionV relativeFrom="paragraph">
                        <wp:posOffset>35878</wp:posOffset>
                      </wp:positionV>
                      <wp:extent cx="128905" cy="0"/>
                      <wp:effectExtent l="0" t="0" r="0" b="0"/>
                      <wp:wrapNone/>
                      <wp:docPr id="173862066" name="Přímá spojnice 3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890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41B7A3" id="Přímá spojnice 302" o:spid="_x0000_s1026" style="position:absolute;z-index:25270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.9pt,2.85pt" to="76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 w:rsidR="00B27E65">
              <w:rPr>
                <w:rFonts w:eastAsiaTheme="minorEastAsia"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13984" behindDoc="0" locked="0" layoutInCell="1" allowOverlap="1" wp14:anchorId="483486C9" wp14:editId="15F78C1B">
                      <wp:simplePos x="0" y="0"/>
                      <wp:positionH relativeFrom="column">
                        <wp:posOffset>892492</wp:posOffset>
                      </wp:positionH>
                      <wp:positionV relativeFrom="paragraph">
                        <wp:posOffset>120650</wp:posOffset>
                      </wp:positionV>
                      <wp:extent cx="80645" cy="0"/>
                      <wp:effectExtent l="0" t="0" r="0" b="0"/>
                      <wp:wrapNone/>
                      <wp:docPr id="1860612509" name="Přímá spojnice 3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64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5ED5483" id="Přímá spojnice 303" o:spid="_x0000_s1026" style="position:absolute;z-index:25271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0.25pt,9.5pt" to="76.6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="003C64E4">
              <w:rPr>
                <w:rFonts w:eastAsiaTheme="minorEastAsia"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09888" behindDoc="0" locked="0" layoutInCell="1" allowOverlap="1" wp14:anchorId="017DCC79" wp14:editId="38EA66F5">
                      <wp:simplePos x="0" y="0"/>
                      <wp:positionH relativeFrom="column">
                        <wp:posOffset>515937</wp:posOffset>
                      </wp:positionH>
                      <wp:positionV relativeFrom="paragraph">
                        <wp:posOffset>120015</wp:posOffset>
                      </wp:positionV>
                      <wp:extent cx="80645" cy="0"/>
                      <wp:effectExtent l="0" t="0" r="0" b="0"/>
                      <wp:wrapNone/>
                      <wp:docPr id="2061297995" name="Přímá spojnice 3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64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D60BDD8" id="Přímá spojnice 303" o:spid="_x0000_s1026" style="position:absolute;z-index:25270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.6pt,9.45pt" to="46.9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 w:rsidR="001D509F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06816" behindDoc="0" locked="0" layoutInCell="1" allowOverlap="1" wp14:anchorId="6FDC46CF" wp14:editId="23840209">
                      <wp:simplePos x="0" y="0"/>
                      <wp:positionH relativeFrom="column">
                        <wp:posOffset>830898</wp:posOffset>
                      </wp:positionH>
                      <wp:positionV relativeFrom="paragraph">
                        <wp:posOffset>92075</wp:posOffset>
                      </wp:positionV>
                      <wp:extent cx="129223" cy="0"/>
                      <wp:effectExtent l="0" t="0" r="0" b="0"/>
                      <wp:wrapNone/>
                      <wp:docPr id="1777229105" name="Přímá spojnice 3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9223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015663F" id="Přímá spojnice 302" o:spid="_x0000_s1026" style="position:absolute;z-index:25270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.45pt,7.25pt" to="75.65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="001D509F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00672" behindDoc="0" locked="0" layoutInCell="1" allowOverlap="1" wp14:anchorId="558F388D" wp14:editId="23D9277F">
                      <wp:simplePos x="0" y="0"/>
                      <wp:positionH relativeFrom="column">
                        <wp:posOffset>521970</wp:posOffset>
                      </wp:positionH>
                      <wp:positionV relativeFrom="paragraph">
                        <wp:posOffset>33973</wp:posOffset>
                      </wp:positionV>
                      <wp:extent cx="128905" cy="0"/>
                      <wp:effectExtent l="0" t="0" r="0" b="0"/>
                      <wp:wrapNone/>
                      <wp:docPr id="1615443500" name="Přímá spojnice 3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890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2ED03E0" id="Přímá spojnice 302" o:spid="_x0000_s1026" style="position:absolute;z-index:25270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.1pt,2.7pt" to="51.2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 w:rsidR="00C14A05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99648" behindDoc="0" locked="0" layoutInCell="1" allowOverlap="1" wp14:anchorId="3591E513" wp14:editId="3D69A8AB">
                      <wp:simplePos x="0" y="0"/>
                      <wp:positionH relativeFrom="column">
                        <wp:posOffset>530860</wp:posOffset>
                      </wp:positionH>
                      <wp:positionV relativeFrom="paragraph">
                        <wp:posOffset>63182</wp:posOffset>
                      </wp:positionV>
                      <wp:extent cx="171450" cy="0"/>
                      <wp:effectExtent l="0" t="0" r="0" b="0"/>
                      <wp:wrapNone/>
                      <wp:docPr id="2044576077" name="Přímá spojnice se šipkou 2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7145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7FE5BEE" id="Přímá spojnice se šipkou 283" o:spid="_x0000_s1026" type="#_x0000_t32" style="position:absolute;margin-left:41.8pt;margin-top:4.95pt;width:13.5pt;height:0;flip:x;z-index:25269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" strokecolor="black [3213]">
                      <v:stroke joinstyle="miter"/>
                    </v:shape>
                  </w:pict>
                </mc:Fallback>
              </mc:AlternateContent>
            </w:r>
            <w:r w:rsidR="00C14A05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95552" behindDoc="0" locked="0" layoutInCell="1" allowOverlap="1" wp14:anchorId="56232BAD" wp14:editId="213A20EC">
                      <wp:simplePos x="0" y="0"/>
                      <wp:positionH relativeFrom="column">
                        <wp:posOffset>794068</wp:posOffset>
                      </wp:positionH>
                      <wp:positionV relativeFrom="paragraph">
                        <wp:posOffset>62230</wp:posOffset>
                      </wp:positionV>
                      <wp:extent cx="171450" cy="0"/>
                      <wp:effectExtent l="0" t="0" r="0" b="0"/>
                      <wp:wrapNone/>
                      <wp:docPr id="805180327" name="Přímá spojnice se šipkou 2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7145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CE29237" id="Přímá spojnice se šipkou 283" o:spid="_x0000_s1026" type="#_x0000_t32" style="position:absolute;margin-left:62.55pt;margin-top:4.9pt;width:13.5pt;height:0;flip:x;z-index:252695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" strokecolor="black [3213]">
                      <v:stroke joinstyle="miter"/>
                    </v:shape>
                  </w:pict>
                </mc:Fallback>
              </mc:AlternateContent>
            </w:r>
            <w:r w:rsidR="0058435C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97600" behindDoc="0" locked="0" layoutInCell="1" allowOverlap="1" wp14:anchorId="5A0DF86A" wp14:editId="54EC1A21">
                      <wp:simplePos x="0" y="0"/>
                      <wp:positionH relativeFrom="column">
                        <wp:posOffset>1164273</wp:posOffset>
                      </wp:positionH>
                      <wp:positionV relativeFrom="paragraph">
                        <wp:posOffset>62865</wp:posOffset>
                      </wp:positionV>
                      <wp:extent cx="171450" cy="0"/>
                      <wp:effectExtent l="0" t="76200" r="19050" b="95250"/>
                      <wp:wrapNone/>
                      <wp:docPr id="747729436" name="Přímá spojnice se šipkou 2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71450" cy="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headEnd type="stealth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A4EB959" id="Přímá spojnice se šipkou 283" o:spid="_x0000_s1026" type="#_x0000_t32" style="position:absolute;margin-left:91.7pt;margin-top:4.95pt;width:13.5pt;height:0;flip:x;z-index:252697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" strokecolor="black [3213]" strokeweight="1pt">
                      <v:stroke startarrow="classic" joinstyle="miter"/>
                    </v:shape>
                  </w:pict>
                </mc:Fallback>
              </mc:AlternateContent>
            </w:r>
            <w:r w:rsidR="0058435C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93504" behindDoc="0" locked="0" layoutInCell="1" allowOverlap="1" wp14:anchorId="399DCE79" wp14:editId="7018215B">
                      <wp:simplePos x="0" y="0"/>
                      <wp:positionH relativeFrom="column">
                        <wp:posOffset>151765</wp:posOffset>
                      </wp:positionH>
                      <wp:positionV relativeFrom="paragraph">
                        <wp:posOffset>61913</wp:posOffset>
                      </wp:positionV>
                      <wp:extent cx="171450" cy="0"/>
                      <wp:effectExtent l="38100" t="76200" r="0" b="95250"/>
                      <wp:wrapNone/>
                      <wp:docPr id="1975458647" name="Přímá spojnice se šipkou 2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71450" cy="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22377E7" id="Přímá spojnice se šipkou 283" o:spid="_x0000_s1026" type="#_x0000_t32" style="position:absolute;margin-left:11.95pt;margin-top:4.9pt;width:13.5pt;height:0;flip:x;z-index:25269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" strokecolor="black [3213]" strokeweight="1pt">
                      <v:stroke endarrow="classic" joinstyle="miter"/>
                    </v:shape>
                  </w:pict>
                </mc:Fallback>
              </mc:AlternateContent>
            </w:r>
            <w:r w:rsidR="0099042F">
              <w:rPr>
                <w:b/>
                <w:bCs/>
                <w:sz w:val="16"/>
                <w:szCs w:val="16"/>
              </w:rPr>
              <w:t>-e</w:t>
            </w:r>
            <w:r w:rsidR="0099042F">
              <w:rPr>
                <w:b/>
                <w:bCs/>
                <w:sz w:val="16"/>
                <w:szCs w:val="16"/>
              </w:rPr>
              <w:tab/>
              <w:t xml:space="preserve">   </w:t>
            </w:r>
            <w:r w:rsidR="00C14A05">
              <w:rPr>
                <w:b/>
                <w:bCs/>
                <w:sz w:val="16"/>
                <w:szCs w:val="16"/>
              </w:rPr>
              <w:t xml:space="preserve">  </w:t>
            </w:r>
            <w:r w:rsidR="0099042F">
              <w:rPr>
                <w:b/>
                <w:bCs/>
                <w:sz w:val="16"/>
                <w:szCs w:val="16"/>
              </w:rPr>
              <w:t>+e</w:t>
            </w:r>
          </w:p>
          <w:p w14:paraId="7F4287DD" w14:textId="4937F5AF" w:rsidR="008305BB" w:rsidRDefault="008305BB" w:rsidP="006A0D22">
            <w:pPr>
              <w:ind w:left="319"/>
              <w:rPr>
                <w:b/>
                <w:bCs/>
                <w:sz w:val="16"/>
                <w:szCs w:val="16"/>
              </w:rPr>
            </w:pPr>
          </w:p>
          <w:p w14:paraId="620A644D" w14:textId="17FF3980" w:rsidR="008305BB" w:rsidRPr="008305BB" w:rsidRDefault="008305BB" w:rsidP="006A0D22">
            <w:pPr>
              <w:ind w:left="319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</w:tcPr>
          <w:p w14:paraId="43B6CB38" w14:textId="77777777" w:rsidR="00DD5CEF" w:rsidRPr="0002061C" w:rsidRDefault="00DD5CEF" w:rsidP="00DD3FED">
            <w:pPr>
              <w:jc w:val="both"/>
              <w:rPr>
                <w:b/>
                <w:bCs/>
              </w:rPr>
            </w:pPr>
          </w:p>
          <w:p w14:paraId="569EF6BD" w14:textId="77777777" w:rsidR="00DD5CEF" w:rsidRPr="0002061C" w:rsidRDefault="00DD5CEF" w:rsidP="00DD3FED">
            <w:pPr>
              <w:jc w:val="both"/>
              <w:rPr>
                <w:b/>
                <w:bCs/>
              </w:rPr>
            </w:pPr>
          </w:p>
          <w:p w14:paraId="2B6C90DF" w14:textId="77777777" w:rsidR="00DD5CEF" w:rsidRPr="0002061C" w:rsidRDefault="00DD5CEF" w:rsidP="00DD3FED">
            <w:pPr>
              <w:jc w:val="both"/>
              <w:rPr>
                <w:b/>
                <w:bCs/>
              </w:rPr>
            </w:pPr>
          </w:p>
          <w:p w14:paraId="7EFE772D" w14:textId="77777777" w:rsidR="00DD5CEF" w:rsidRPr="0002061C" w:rsidRDefault="00DD5CEF" w:rsidP="00DD3FED">
            <w:pPr>
              <w:jc w:val="both"/>
              <w:rPr>
                <w:b/>
                <w:bCs/>
              </w:rPr>
            </w:pPr>
          </w:p>
          <w:p w14:paraId="032EF416" w14:textId="77777777" w:rsidR="00DD5CEF" w:rsidRPr="0002061C" w:rsidRDefault="00DD5CEF" w:rsidP="00DD3FED">
            <w:pPr>
              <w:jc w:val="both"/>
              <w:rPr>
                <w:b/>
                <w:bCs/>
              </w:rPr>
            </w:pPr>
          </w:p>
          <w:p w14:paraId="3B56917C" w14:textId="73CA2549" w:rsidR="00DD5CEF" w:rsidRPr="0002061C" w:rsidRDefault="00DD5CEF" w:rsidP="00DD3FED">
            <w:pPr>
              <w:jc w:val="both"/>
              <w:rPr>
                <w:b/>
                <w:bCs/>
              </w:rPr>
            </w:pPr>
          </w:p>
          <w:p w14:paraId="0318234F" w14:textId="28908826" w:rsidR="00DD5CEF" w:rsidRPr="0002061C" w:rsidRDefault="00DD5CEF" w:rsidP="00DD3FED">
            <w:pPr>
              <w:jc w:val="both"/>
              <w:rPr>
                <w:b/>
                <w:bCs/>
              </w:rPr>
            </w:pPr>
          </w:p>
          <w:p w14:paraId="500F4F56" w14:textId="208F3999" w:rsidR="00DD5CEF" w:rsidRPr="0002061C" w:rsidRDefault="00DD5CEF" w:rsidP="00DD3FED">
            <w:pPr>
              <w:jc w:val="both"/>
              <w:rPr>
                <w:b/>
                <w:bCs/>
              </w:rPr>
            </w:pPr>
          </w:p>
          <w:p w14:paraId="76637494" w14:textId="77777777" w:rsidR="00DD5CEF" w:rsidRPr="0002061C" w:rsidRDefault="00DD5CEF" w:rsidP="00DD3FED">
            <w:pPr>
              <w:jc w:val="both"/>
              <w:rPr>
                <w:b/>
                <w:bCs/>
              </w:rPr>
            </w:pPr>
          </w:p>
          <w:p w14:paraId="607C368B" w14:textId="77777777" w:rsidR="00DD5CEF" w:rsidRPr="0002061C" w:rsidRDefault="00DD5CEF" w:rsidP="00DD3FED">
            <w:pPr>
              <w:jc w:val="both"/>
              <w:rPr>
                <w:b/>
                <w:bCs/>
              </w:rPr>
            </w:pPr>
          </w:p>
          <w:p w14:paraId="37547C7B" w14:textId="77777777" w:rsidR="00DD5CEF" w:rsidRPr="0002061C" w:rsidRDefault="00DD5CEF" w:rsidP="00DD3FED">
            <w:pPr>
              <w:jc w:val="both"/>
              <w:rPr>
                <w:b/>
                <w:bCs/>
              </w:rPr>
            </w:pPr>
            <w:r w:rsidRPr="0002061C">
              <w:rPr>
                <w:b/>
                <w:bCs/>
              </w:rPr>
              <w:t>.</w:t>
            </w:r>
          </w:p>
        </w:tc>
        <w:tc>
          <w:tcPr>
            <w:tcW w:w="3013" w:type="dxa"/>
            <w:vMerge w:val="restart"/>
            <w:vAlign w:val="center"/>
          </w:tcPr>
          <w:p w14:paraId="3F38551F" w14:textId="039E7B0A" w:rsidR="00DD5CEF" w:rsidRDefault="00DD5CEF" w:rsidP="0011792E">
            <w:pPr>
              <w:tabs>
                <w:tab w:val="right" w:pos="2399"/>
              </w:tabs>
            </w:pPr>
            <w:r>
              <w:tab/>
              <w:t>(2.3.21)</w:t>
            </w:r>
          </w:p>
        </w:tc>
      </w:tr>
      <w:tr w:rsidR="00DD5CEF" w14:paraId="403DD1A5" w14:textId="77777777" w:rsidTr="00384EE9">
        <w:tc>
          <w:tcPr>
            <w:tcW w:w="3114" w:type="dxa"/>
          </w:tcPr>
          <w:p w14:paraId="32EF86D8" w14:textId="7D9524B9" w:rsidR="00DD5CEF" w:rsidRDefault="00DD5CEF" w:rsidP="00EB3DD7">
            <w:pPr>
              <w:ind w:left="1447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87360" behindDoc="0" locked="0" layoutInCell="1" allowOverlap="1" wp14:anchorId="5DAECA09" wp14:editId="7D8B71D2">
                      <wp:simplePos x="0" y="0"/>
                      <wp:positionH relativeFrom="column">
                        <wp:posOffset>866457</wp:posOffset>
                      </wp:positionH>
                      <wp:positionV relativeFrom="paragraph">
                        <wp:posOffset>84455</wp:posOffset>
                      </wp:positionV>
                      <wp:extent cx="352425" cy="195262"/>
                      <wp:effectExtent l="0" t="0" r="28575" b="14605"/>
                      <wp:wrapNone/>
                      <wp:docPr id="707606590" name="Ovál 3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195262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24511FFF" id="Ovál 301" o:spid="_x0000_s1026" style="position:absolute;margin-left:68.2pt;margin-top:6.65pt;width:27.75pt;height:15.35pt;z-index:252687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" filled="f" strokecolor="#030e13 [484]" strokeweight="1pt">
                      <v:stroke joinstyle="miter"/>
                    </v:oval>
                  </w:pict>
                </mc:Fallback>
              </mc:AlternateContent>
            </w:r>
          </w:p>
          <w:p w14:paraId="03C2C38B" w14:textId="25D68D18" w:rsidR="00DD5CEF" w:rsidRPr="00EB3DD7" w:rsidRDefault="00DD5CEF" w:rsidP="00EB3DD7">
            <w:pPr>
              <w:ind w:left="1447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83264" behindDoc="0" locked="0" layoutInCell="1" allowOverlap="1" wp14:anchorId="16DC0E89" wp14:editId="4B422139">
                      <wp:simplePos x="0" y="0"/>
                      <wp:positionH relativeFrom="column">
                        <wp:posOffset>519113</wp:posOffset>
                      </wp:positionH>
                      <wp:positionV relativeFrom="paragraph">
                        <wp:posOffset>56833</wp:posOffset>
                      </wp:positionV>
                      <wp:extent cx="342900" cy="0"/>
                      <wp:effectExtent l="38100" t="76200" r="0" b="95250"/>
                      <wp:wrapNone/>
                      <wp:docPr id="1811695105" name="Přímá spojnice se šipkou 2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42900" cy="0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1D99F98" id="Přímá spojnice se šipkou 298" o:spid="_x0000_s1026" type="#_x0000_t32" style="position:absolute;margin-left:40.9pt;margin-top:4.5pt;width:27pt;height:0;flip:x;z-index:25268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" strokecolor="black [3213]" strokeweight="2pt">
                      <v:stroke endarrow="classic" joinstyle="miter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w:t>atom</w:t>
            </w:r>
          </w:p>
          <w:p w14:paraId="61D45528" w14:textId="77777777" w:rsidR="00DD5CEF" w:rsidRDefault="00DD5CEF" w:rsidP="00DD3FED">
            <w:pPr>
              <w:jc w:val="both"/>
            </w:pPr>
          </w:p>
        </w:tc>
        <w:tc>
          <w:tcPr>
            <w:tcW w:w="2693" w:type="dxa"/>
          </w:tcPr>
          <w:p w14:paraId="29D3B912" w14:textId="5FC7EC49" w:rsidR="00DD5CEF" w:rsidRDefault="00DD5CEF" w:rsidP="00DD3FED">
            <w:pPr>
              <w:jc w:val="both"/>
            </w:pPr>
          </w:p>
        </w:tc>
        <w:tc>
          <w:tcPr>
            <w:tcW w:w="284" w:type="dxa"/>
            <w:vMerge/>
          </w:tcPr>
          <w:p w14:paraId="3A6FC3B4" w14:textId="77777777" w:rsidR="00DD5CEF" w:rsidRDefault="00DD5CEF" w:rsidP="00DD3FED">
            <w:pPr>
              <w:jc w:val="both"/>
            </w:pPr>
          </w:p>
        </w:tc>
        <w:tc>
          <w:tcPr>
            <w:tcW w:w="3013" w:type="dxa"/>
            <w:vMerge/>
          </w:tcPr>
          <w:p w14:paraId="6CB393E6" w14:textId="77777777" w:rsidR="00DD5CEF" w:rsidRDefault="00DD5CEF" w:rsidP="00DD3FED">
            <w:pPr>
              <w:jc w:val="both"/>
            </w:pPr>
          </w:p>
        </w:tc>
      </w:tr>
      <w:tr w:rsidR="00DD5CEF" w14:paraId="722DE9FA" w14:textId="77777777" w:rsidTr="00384EE9">
        <w:tc>
          <w:tcPr>
            <w:tcW w:w="3114" w:type="dxa"/>
          </w:tcPr>
          <w:p w14:paraId="1EA080C8" w14:textId="77777777" w:rsidR="00DD5CEF" w:rsidRPr="00CF1884" w:rsidRDefault="00EC6246" w:rsidP="00832D3C">
            <w:pPr>
              <w:ind w:left="306"/>
              <w:jc w:val="both"/>
              <w:rPr>
                <w:b/>
                <w:bCs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p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b/>
                        <w:bCs/>
                        <w:sz w:val="18"/>
                        <w:szCs w:val="18"/>
                      </w:rPr>
                      <m:t>atom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-</m:t>
                    </m:r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p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b/>
                        <w:bCs/>
                        <w:sz w:val="18"/>
                        <w:szCs w:val="18"/>
                      </w:rPr>
                      <m:t>fot</m:t>
                    </m:r>
                  </m:sub>
                </m:sSub>
              </m:oMath>
            </m:oMathPara>
          </w:p>
        </w:tc>
        <w:tc>
          <w:tcPr>
            <w:tcW w:w="2693" w:type="dxa"/>
          </w:tcPr>
          <w:p w14:paraId="0E794A55" w14:textId="330A1534" w:rsidR="00DD5CEF" w:rsidRPr="00CF1884" w:rsidRDefault="00DD5CEF" w:rsidP="00DD3FED">
            <w:pPr>
              <w:jc w:val="both"/>
              <w:rPr>
                <w:b/>
                <w:bCs/>
              </w:rPr>
            </w:pPr>
          </w:p>
        </w:tc>
        <w:tc>
          <w:tcPr>
            <w:tcW w:w="284" w:type="dxa"/>
            <w:vMerge/>
          </w:tcPr>
          <w:p w14:paraId="5E2551E7" w14:textId="77777777" w:rsidR="00DD5CEF" w:rsidRDefault="00DD5CEF" w:rsidP="00DD3FED">
            <w:pPr>
              <w:jc w:val="both"/>
            </w:pPr>
          </w:p>
        </w:tc>
        <w:tc>
          <w:tcPr>
            <w:tcW w:w="3013" w:type="dxa"/>
            <w:vMerge/>
          </w:tcPr>
          <w:p w14:paraId="58C3FF81" w14:textId="77777777" w:rsidR="00DD5CEF" w:rsidRDefault="00DD5CEF" w:rsidP="00DD3FED">
            <w:pPr>
              <w:jc w:val="both"/>
            </w:pPr>
          </w:p>
        </w:tc>
      </w:tr>
      <w:tr w:rsidR="00DD5CEF" w14:paraId="1C2496BD" w14:textId="77777777" w:rsidTr="00384EE9">
        <w:tc>
          <w:tcPr>
            <w:tcW w:w="3114" w:type="dxa"/>
          </w:tcPr>
          <w:p w14:paraId="66760E29" w14:textId="77777777" w:rsidR="00DD5CEF" w:rsidRPr="00CF1884" w:rsidRDefault="00DD5CEF" w:rsidP="00DD3FED">
            <w:pPr>
              <w:jc w:val="both"/>
              <w:rPr>
                <w:b/>
                <w:bCs/>
              </w:rPr>
            </w:pPr>
            <w:r w:rsidRPr="00CF1884">
              <w:rPr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79168" behindDoc="0" locked="0" layoutInCell="1" allowOverlap="1" wp14:anchorId="6D131B70" wp14:editId="2D9313F6">
                      <wp:simplePos x="0" y="0"/>
                      <wp:positionH relativeFrom="column">
                        <wp:posOffset>998219</wp:posOffset>
                      </wp:positionH>
                      <wp:positionV relativeFrom="paragraph">
                        <wp:posOffset>-520700</wp:posOffset>
                      </wp:positionV>
                      <wp:extent cx="90171" cy="1162052"/>
                      <wp:effectExtent l="0" t="2540" r="21590" b="21590"/>
                      <wp:wrapNone/>
                      <wp:docPr id="1603196137" name="Levá složená závorka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90171" cy="1162052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EE82C4" id="Levá složená závorka 1" o:spid="_x0000_s1026" type="#_x0000_t87" style="position:absolute;margin-left:78.6pt;margin-top:-41pt;width:7.1pt;height:91.5pt;rotation:-90;z-index:25267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" adj="140" strokecolor="black [3200]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2693" w:type="dxa"/>
          </w:tcPr>
          <w:p w14:paraId="5A0A1BED" w14:textId="77777777" w:rsidR="00DD5CEF" w:rsidRPr="00CF1884" w:rsidRDefault="00DD5CEF" w:rsidP="00DD3FED">
            <w:pPr>
              <w:jc w:val="both"/>
              <w:rPr>
                <w:b/>
                <w:bCs/>
              </w:rPr>
            </w:pPr>
            <w:r w:rsidRPr="00CF1884">
              <w:rPr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80192" behindDoc="0" locked="0" layoutInCell="1" allowOverlap="1" wp14:anchorId="4194DA8C" wp14:editId="5BBC4927">
                      <wp:simplePos x="0" y="0"/>
                      <wp:positionH relativeFrom="column">
                        <wp:posOffset>734220</wp:posOffset>
                      </wp:positionH>
                      <wp:positionV relativeFrom="paragraph">
                        <wp:posOffset>-538163</wp:posOffset>
                      </wp:positionV>
                      <wp:extent cx="96837" cy="1191898"/>
                      <wp:effectExtent l="4762" t="0" r="22543" b="22542"/>
                      <wp:wrapNone/>
                      <wp:docPr id="637561560" name="Levá složená závorka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96837" cy="1191898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182082" id="Levá složená závorka 1" o:spid="_x0000_s1026" type="#_x0000_t87" style="position:absolute;margin-left:57.8pt;margin-top:-42.4pt;width:7.6pt;height:93.85pt;rotation:-90;z-index:25268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" adj="146" strokecolor="black [3200]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284" w:type="dxa"/>
            <w:vMerge/>
          </w:tcPr>
          <w:p w14:paraId="50DE358D" w14:textId="77777777" w:rsidR="00DD5CEF" w:rsidRDefault="00DD5CEF" w:rsidP="00DD3FED">
            <w:pPr>
              <w:jc w:val="both"/>
            </w:pPr>
          </w:p>
        </w:tc>
        <w:tc>
          <w:tcPr>
            <w:tcW w:w="3013" w:type="dxa"/>
            <w:vMerge/>
          </w:tcPr>
          <w:p w14:paraId="77B955FC" w14:textId="77777777" w:rsidR="00DD5CEF" w:rsidRDefault="00DD5CEF" w:rsidP="00DD3FED">
            <w:pPr>
              <w:jc w:val="both"/>
            </w:pPr>
          </w:p>
        </w:tc>
      </w:tr>
      <w:tr w:rsidR="00DD5CEF" w14:paraId="43588068" w14:textId="77777777" w:rsidTr="00384EE9">
        <w:tc>
          <w:tcPr>
            <w:tcW w:w="3114" w:type="dxa"/>
          </w:tcPr>
          <w:p w14:paraId="42B7A39B" w14:textId="77777777" w:rsidR="00DD5CEF" w:rsidRPr="0013721D" w:rsidRDefault="00EC6246" w:rsidP="00832D3C">
            <w:pPr>
              <w:ind w:left="447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p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b/>
                        <w:bCs/>
                        <w:sz w:val="18"/>
                        <w:szCs w:val="18"/>
                      </w:rPr>
                      <m:t>celk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p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b/>
                        <w:bCs/>
                        <w:sz w:val="18"/>
                        <w:szCs w:val="18"/>
                      </w:rPr>
                      <m:t>fot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p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b/>
                        <w:bCs/>
                        <w:sz w:val="18"/>
                        <w:szCs w:val="18"/>
                      </w:rPr>
                      <m:t>atom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= 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0</m:t>
                    </m:r>
                  </m:e>
                </m:acc>
              </m:oMath>
            </m:oMathPara>
          </w:p>
          <w:p w14:paraId="1A0C4E13" w14:textId="77777777" w:rsidR="00DD5CEF" w:rsidRPr="00CF1884" w:rsidRDefault="00DD5CEF" w:rsidP="00DD3FED">
            <w:pPr>
              <w:jc w:val="both"/>
              <w:rPr>
                <w:b/>
                <w:bCs/>
              </w:rPr>
            </w:pPr>
          </w:p>
        </w:tc>
        <w:tc>
          <w:tcPr>
            <w:tcW w:w="2693" w:type="dxa"/>
          </w:tcPr>
          <w:p w14:paraId="651BDD6E" w14:textId="77777777" w:rsidR="00DD5CEF" w:rsidRPr="0013721D" w:rsidRDefault="00EC6246" w:rsidP="005F2480">
            <w:pPr>
              <w:jc w:val="both"/>
              <w:rPr>
                <w:b/>
                <w:bCs/>
                <w:sz w:val="18"/>
                <w:szCs w:val="1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p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b/>
                        <w:bCs/>
                        <w:sz w:val="18"/>
                        <w:szCs w:val="18"/>
                      </w:rPr>
                      <m:t>celk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p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b/>
                        <w:bCs/>
                        <w:sz w:val="18"/>
                        <w:szCs w:val="18"/>
                      </w:rPr>
                      <m:t>+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 +  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p</m:t>
                        </m:r>
                      </m:e>
                    </m:acc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-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>=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0</m:t>
                    </m:r>
                  </m:e>
                </m:acc>
              </m:oMath>
            </m:oMathPara>
          </w:p>
          <w:p w14:paraId="790ABD71" w14:textId="77777777" w:rsidR="00DD5CEF" w:rsidRPr="00CF1884" w:rsidRDefault="00DD5CEF" w:rsidP="00DD3FED">
            <w:pPr>
              <w:jc w:val="both"/>
              <w:rPr>
                <w:b/>
                <w:bCs/>
              </w:rPr>
            </w:pPr>
          </w:p>
        </w:tc>
        <w:tc>
          <w:tcPr>
            <w:tcW w:w="284" w:type="dxa"/>
            <w:vMerge/>
          </w:tcPr>
          <w:p w14:paraId="2C129B40" w14:textId="77777777" w:rsidR="00DD5CEF" w:rsidRDefault="00DD5CEF" w:rsidP="00DD3FED">
            <w:pPr>
              <w:jc w:val="both"/>
            </w:pPr>
          </w:p>
        </w:tc>
        <w:tc>
          <w:tcPr>
            <w:tcW w:w="3013" w:type="dxa"/>
            <w:vMerge/>
          </w:tcPr>
          <w:p w14:paraId="60DAC22F" w14:textId="77777777" w:rsidR="00DD5CEF" w:rsidRDefault="00DD5CEF" w:rsidP="00DD3FED">
            <w:pPr>
              <w:jc w:val="both"/>
            </w:pPr>
          </w:p>
        </w:tc>
      </w:tr>
    </w:tbl>
    <w:p w14:paraId="3542EEDF" w14:textId="77777777" w:rsidR="00387639" w:rsidRPr="00387639" w:rsidRDefault="00387639" w:rsidP="00BB5714">
      <w:pPr>
        <w:spacing w:after="0"/>
        <w:jc w:val="both"/>
      </w:pPr>
    </w:p>
    <w:p w14:paraId="63D2B9BA" w14:textId="66A7068B" w:rsidR="001470FD" w:rsidRDefault="00DC6134" w:rsidP="00DD3FED">
      <w:pPr>
        <w:jc w:val="both"/>
      </w:pPr>
      <w:r>
        <w:t xml:space="preserve">Tak jako se foton elektromagnetického záření může přeměnit na </w:t>
      </w:r>
      <w:r w:rsidRPr="00AA3B5D">
        <w:rPr>
          <w:u w:val="wave"/>
        </w:rPr>
        <w:t>dvojici částic (elektron-pozitron)</w:t>
      </w:r>
      <w:r>
        <w:t>, je možný i</w:t>
      </w:r>
      <w:r w:rsidR="00AA3B5D">
        <w:t> </w:t>
      </w:r>
      <w:r w:rsidRPr="00AA3B5D">
        <w:rPr>
          <w:u w:val="wave"/>
        </w:rPr>
        <w:t>opačný proces</w:t>
      </w:r>
      <w:r>
        <w:t>:</w:t>
      </w:r>
    </w:p>
    <w:p w14:paraId="262BF0CF" w14:textId="77777777" w:rsidR="001470FD" w:rsidRDefault="00DE0F60" w:rsidP="00DD3FED">
      <w:pPr>
        <w:jc w:val="both"/>
      </w:pPr>
      <w:r w:rsidRPr="00592419">
        <w:rPr>
          <w:u w:val="wave"/>
        </w:rPr>
        <w:t>ANIHILACE (ZÁNIK) ELEKTRON-POZITRONOVÉHO PÁRU</w:t>
      </w:r>
      <w:r>
        <w:t xml:space="preserve"> a</w:t>
      </w:r>
      <w:r w:rsidR="00E2339D">
        <w:t> </w:t>
      </w:r>
      <w:r>
        <w:t xml:space="preserve">jeho přeměna na </w:t>
      </w:r>
      <w:r w:rsidR="004022A3" w:rsidRPr="004022A3">
        <w:rPr>
          <w:i/>
          <w:iCs/>
        </w:rPr>
        <w:sym w:font="Symbol" w:char="F067"/>
      </w:r>
      <w:r w:rsidR="004022A3">
        <w:t>-záření.</w:t>
      </w:r>
    </w:p>
    <w:p w14:paraId="7EC1FFAD" w14:textId="77777777" w:rsidR="001470FD" w:rsidRDefault="004022A3" w:rsidP="007E01C5">
      <w:pPr>
        <w:spacing w:after="0"/>
        <w:jc w:val="both"/>
      </w:pPr>
      <w:r>
        <w:t xml:space="preserve">Experiment ukazuje, že při této anihilaci </w:t>
      </w:r>
      <w:r w:rsidRPr="00E2339D">
        <w:rPr>
          <w:u w:val="wave"/>
        </w:rPr>
        <w:t>vznikají vždy 2</w:t>
      </w:r>
      <w:r w:rsidR="00E2339D" w:rsidRPr="00E2339D">
        <w:rPr>
          <w:u w:val="wave"/>
        </w:rPr>
        <w:t> </w:t>
      </w:r>
      <w:r w:rsidRPr="00E2339D">
        <w:rPr>
          <w:u w:val="wave"/>
        </w:rPr>
        <w:t>fotony</w:t>
      </w:r>
      <w:r>
        <w:t xml:space="preserve">, takže </w:t>
      </w:r>
      <w:r w:rsidR="00CB296A" w:rsidRPr="00E2339D">
        <w:rPr>
          <w:u w:val="wave"/>
        </w:rPr>
        <w:t>není nutná</w:t>
      </w:r>
      <w:r w:rsidR="00CB296A">
        <w:t xml:space="preserve"> přítomnost dalšího objektu (atomu) a</w:t>
      </w:r>
      <w:r w:rsidR="00E2339D">
        <w:t> </w:t>
      </w:r>
      <w:r w:rsidR="00CB296A">
        <w:t>elektron i</w:t>
      </w:r>
      <w:r w:rsidR="00E2339D">
        <w:t> </w:t>
      </w:r>
      <w:r w:rsidR="00CB296A">
        <w:t xml:space="preserve">pozitron mohou mít obecně </w:t>
      </w:r>
      <w:r w:rsidR="00CB296A" w:rsidRPr="00BB3365">
        <w:rPr>
          <w:u w:val="wave"/>
        </w:rPr>
        <w:t>různé veliké hybnosti</w:t>
      </w:r>
      <w:r w:rsidR="00CB296A">
        <w:t>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6"/>
        <w:gridCol w:w="848"/>
        <w:gridCol w:w="993"/>
        <w:gridCol w:w="283"/>
        <w:gridCol w:w="3822"/>
      </w:tblGrid>
      <w:tr w:rsidR="0019238C" w14:paraId="054727D4" w14:textId="77777777" w:rsidTr="00DC657D">
        <w:trPr>
          <w:trHeight w:val="2887"/>
        </w:trPr>
        <w:tc>
          <w:tcPr>
            <w:tcW w:w="3116" w:type="dxa"/>
          </w:tcPr>
          <w:p w14:paraId="737A7ED0" w14:textId="77777777" w:rsidR="003C1865" w:rsidRDefault="00093D35" w:rsidP="00BD659E">
            <w:pPr>
              <w:jc w:val="center"/>
              <w:rPr>
                <w:noProof/>
              </w:rPr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53536" behindDoc="0" locked="0" layoutInCell="1" allowOverlap="1" wp14:anchorId="054D6C1C" wp14:editId="02917F70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31115</wp:posOffset>
                      </wp:positionV>
                      <wp:extent cx="2871787" cy="1747838"/>
                      <wp:effectExtent l="0" t="0" r="24130" b="24130"/>
                      <wp:wrapNone/>
                      <wp:docPr id="2028819438" name="Obdélník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71787" cy="174783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4B9DAF" id="Obdélník 146" o:spid="_x0000_s1026" style="position:absolute;margin-left:9.4pt;margin-top:2.45pt;width:226.1pt;height:137.65pt;z-index:25235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3D5FF237" w14:textId="473470DC" w:rsidR="0019238C" w:rsidRDefault="0019238C" w:rsidP="00BD659E">
            <w:pPr>
              <w:jc w:val="center"/>
              <w:rPr>
                <w:noProof/>
              </w:rPr>
            </w:pPr>
          </w:p>
          <w:p w14:paraId="24DBFD2D" w14:textId="48F218F4" w:rsidR="0019238C" w:rsidRDefault="00EC6246" w:rsidP="007D28B0">
            <w:pPr>
              <w:ind w:left="1588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acc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p</m:t>
                      </m:r>
                    </m:e>
                  </m:acc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-</m:t>
                  </m:r>
                </m:sub>
              </m:sSub>
            </m:oMath>
            <w:r w:rsidR="0019238C" w:rsidRPr="00104862">
              <w:rPr>
                <w:rFonts w:eastAsiaTheme="minorEastAsia"/>
                <w:noProof/>
                <w:sz w:val="16"/>
                <w:szCs w:val="16"/>
              </w:rPr>
              <w:t xml:space="preserve">   </w:t>
            </w:r>
            <w:r w:rsidR="0019238C">
              <w:rPr>
                <w:rFonts w:eastAsiaTheme="minorEastAsia"/>
                <w:noProof/>
                <w:sz w:val="16"/>
                <w:szCs w:val="16"/>
              </w:rPr>
              <w:t xml:space="preserve">        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acc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p</m:t>
                      </m:r>
                    </m:e>
                  </m:acc>
                </m:e>
                <m:sub>
                  <m:r>
                    <m:rPr>
                      <m:nor/>
                    </m:rPr>
                    <w:rPr>
                      <w:rFonts w:ascii="Cambria Math" w:hAnsi="Cambria Math"/>
                      <w:b/>
                      <w:bCs/>
                      <w:sz w:val="16"/>
                      <w:szCs w:val="16"/>
                    </w:rPr>
                    <m:t>+</m:t>
                  </m:r>
                </m:sub>
              </m:sSub>
            </m:oMath>
          </w:p>
          <w:p w14:paraId="2562F508" w14:textId="0A9D872A" w:rsidR="00706877" w:rsidRDefault="00715D6D" w:rsidP="007D28B0">
            <w:pPr>
              <w:ind w:left="1588"/>
              <w:rPr>
                <w:rFonts w:eastAsiaTheme="minorEastAsia"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30016" behindDoc="0" locked="0" layoutInCell="1" allowOverlap="1" wp14:anchorId="1B25F949" wp14:editId="0AE62E7B">
                      <wp:simplePos x="0" y="0"/>
                      <wp:positionH relativeFrom="column">
                        <wp:posOffset>1480503</wp:posOffset>
                      </wp:positionH>
                      <wp:positionV relativeFrom="paragraph">
                        <wp:posOffset>86995</wp:posOffset>
                      </wp:positionV>
                      <wp:extent cx="199390" cy="199390"/>
                      <wp:effectExtent l="0" t="0" r="10160" b="10160"/>
                      <wp:wrapNone/>
                      <wp:docPr id="338897406" name="Ovál 2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390" cy="19939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BD5E91B" id="Ovál 281" o:spid="_x0000_s1026" style="position:absolute;margin-left:116.6pt;margin-top:6.85pt;width:15.7pt;height:15.7pt;z-index:25263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" filled="f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eastAsiaTheme="minorEastAsia"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27968" behindDoc="0" locked="0" layoutInCell="1" allowOverlap="1" wp14:anchorId="532A1245" wp14:editId="5856FE4E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91123</wp:posOffset>
                      </wp:positionV>
                      <wp:extent cx="199390" cy="199390"/>
                      <wp:effectExtent l="0" t="0" r="10160" b="10160"/>
                      <wp:wrapNone/>
                      <wp:docPr id="924696168" name="Ovál 2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390" cy="19939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158B925" id="Ovál 281" o:spid="_x0000_s1026" style="position:absolute;margin-left:53.85pt;margin-top:7.2pt;width:15.7pt;height:15.7pt;z-index:25262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" filled="f" strokecolor="black [3213]" strokeweight="1pt">
                      <v:stroke joinstyle="miter"/>
                    </v:oval>
                  </w:pict>
                </mc:Fallback>
              </mc:AlternateContent>
            </w:r>
          </w:p>
          <w:p w14:paraId="268C6EFB" w14:textId="33982720" w:rsidR="0019238C" w:rsidRDefault="004757D7" w:rsidP="00715D6D">
            <w:pPr>
              <w:ind w:left="1163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41280" behindDoc="0" locked="0" layoutInCell="1" allowOverlap="1" wp14:anchorId="655971E6" wp14:editId="1B32D55F">
                      <wp:simplePos x="0" y="0"/>
                      <wp:positionH relativeFrom="column">
                        <wp:posOffset>523240</wp:posOffset>
                      </wp:positionH>
                      <wp:positionV relativeFrom="paragraph">
                        <wp:posOffset>40005</wp:posOffset>
                      </wp:positionV>
                      <wp:extent cx="168910" cy="0"/>
                      <wp:effectExtent l="0" t="0" r="0" b="0"/>
                      <wp:wrapNone/>
                      <wp:docPr id="589599059" name="Přímá spojnice 2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6891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F38BB42" id="Přímá spojnice 288" o:spid="_x0000_s1026" style="position:absolute;flip:x;z-index:25264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.2pt,3.15pt" to="54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38208" behindDoc="0" locked="0" layoutInCell="1" allowOverlap="1" wp14:anchorId="547264E7" wp14:editId="3070B826">
                      <wp:simplePos x="0" y="0"/>
                      <wp:positionH relativeFrom="column">
                        <wp:posOffset>419100</wp:posOffset>
                      </wp:positionH>
                      <wp:positionV relativeFrom="paragraph">
                        <wp:posOffset>62865</wp:posOffset>
                      </wp:positionV>
                      <wp:extent cx="264160" cy="0"/>
                      <wp:effectExtent l="0" t="0" r="0" b="0"/>
                      <wp:wrapNone/>
                      <wp:docPr id="1643840485" name="Přímá spojnice 2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6416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ADBB717" id="Přímá spojnice 287" o:spid="_x0000_s1026" style="position:absolute;flip:x;z-index:25263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pt,4.95pt" to="53.8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" strokecolor="black [3213]">
                      <v:stroke joinstyle="miter"/>
                    </v:line>
                  </w:pict>
                </mc:Fallback>
              </mc:AlternateContent>
            </w:r>
            <w:r w:rsidR="0058435C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32064" behindDoc="0" locked="0" layoutInCell="1" allowOverlap="1" wp14:anchorId="3E8E61F4" wp14:editId="4692752D">
                      <wp:simplePos x="0" y="0"/>
                      <wp:positionH relativeFrom="column">
                        <wp:posOffset>1303020</wp:posOffset>
                      </wp:positionH>
                      <wp:positionV relativeFrom="paragraph">
                        <wp:posOffset>70167</wp:posOffset>
                      </wp:positionV>
                      <wp:extent cx="171450" cy="0"/>
                      <wp:effectExtent l="38100" t="76200" r="0" b="95250"/>
                      <wp:wrapNone/>
                      <wp:docPr id="1615858736" name="Přímá spojnice se šipkou 2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71450" cy="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4385C73" id="Přímá spojnice se šipkou 283" o:spid="_x0000_s1026" type="#_x0000_t32" style="position:absolute;margin-left:102.6pt;margin-top:5.5pt;width:13.5pt;height:0;flip:x;z-index:25263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" strokecolor="black [3213]" strokeweight="1pt">
                      <v:stroke endarrow="classic" joinstyle="miter"/>
                    </v:shape>
                  </w:pict>
                </mc:Fallback>
              </mc:AlternateContent>
            </w:r>
            <w:r w:rsidR="0058435C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31040" behindDoc="0" locked="0" layoutInCell="1" allowOverlap="1" wp14:anchorId="5FCBDD55" wp14:editId="142E44D4">
                      <wp:simplePos x="0" y="0"/>
                      <wp:positionH relativeFrom="column">
                        <wp:posOffset>885190</wp:posOffset>
                      </wp:positionH>
                      <wp:positionV relativeFrom="paragraph">
                        <wp:posOffset>73025</wp:posOffset>
                      </wp:positionV>
                      <wp:extent cx="248285" cy="0"/>
                      <wp:effectExtent l="0" t="76200" r="18415" b="95250"/>
                      <wp:wrapNone/>
                      <wp:docPr id="1085322417" name="Přímá spojnice se šipkou 2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8285" cy="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AB8DFB7" id="Přímá spojnice se šipkou 282" o:spid="_x0000_s1026" type="#_x0000_t32" style="position:absolute;margin-left:69.7pt;margin-top:5.75pt;width:19.55pt;height:0;z-index:25263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" strokecolor="black [3213]" strokeweight="1pt">
                      <v:stroke endarrow="classic" joinstyle="miter"/>
                    </v:shape>
                  </w:pict>
                </mc:Fallback>
              </mc:AlternateContent>
            </w:r>
            <w:r w:rsidR="0056100D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43328" behindDoc="0" locked="0" layoutInCell="1" allowOverlap="1" wp14:anchorId="06F1E163" wp14:editId="6F21D495">
                      <wp:simplePos x="0" y="0"/>
                      <wp:positionH relativeFrom="column">
                        <wp:posOffset>526415</wp:posOffset>
                      </wp:positionH>
                      <wp:positionV relativeFrom="paragraph">
                        <wp:posOffset>124142</wp:posOffset>
                      </wp:positionV>
                      <wp:extent cx="168910" cy="0"/>
                      <wp:effectExtent l="0" t="0" r="0" b="0"/>
                      <wp:wrapNone/>
                      <wp:docPr id="757449499" name="Přímá spojnice 2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6891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B820D10" id="Přímá spojnice 288" o:spid="_x0000_s1026" style="position:absolute;flip:x;z-index:25264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.45pt,9.75pt" to="54.75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" strokecolor="black [3213]">
                      <v:stroke joinstyle="miter"/>
                    </v:line>
                  </w:pict>
                </mc:Fallback>
              </mc:AlternateContent>
            </w:r>
            <w:r w:rsidR="0056100D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40256" behindDoc="0" locked="0" layoutInCell="1" allowOverlap="1" wp14:anchorId="0C8C5859" wp14:editId="1D170FD2">
                      <wp:simplePos x="0" y="0"/>
                      <wp:positionH relativeFrom="column">
                        <wp:posOffset>422593</wp:posOffset>
                      </wp:positionH>
                      <wp:positionV relativeFrom="paragraph">
                        <wp:posOffset>101600</wp:posOffset>
                      </wp:positionV>
                      <wp:extent cx="264160" cy="0"/>
                      <wp:effectExtent l="0" t="0" r="0" b="0"/>
                      <wp:wrapNone/>
                      <wp:docPr id="1102287375" name="Přímá spojnice 2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6416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061ABB5" id="Přímá spojnice 287" o:spid="_x0000_s1026" style="position:absolute;flip:x;z-index:25264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3pt,8pt" to="54.1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" strokecolor="black [3213]">
                      <v:stroke joinstyle="miter"/>
                    </v:line>
                  </w:pict>
                </mc:Fallback>
              </mc:AlternateContent>
            </w:r>
            <w:r w:rsidR="0056100D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37184" behindDoc="0" locked="0" layoutInCell="1" allowOverlap="1" wp14:anchorId="7BBCAC6E" wp14:editId="6476E9DA">
                      <wp:simplePos x="0" y="0"/>
                      <wp:positionH relativeFrom="column">
                        <wp:posOffset>288131</wp:posOffset>
                      </wp:positionH>
                      <wp:positionV relativeFrom="paragraph">
                        <wp:posOffset>77470</wp:posOffset>
                      </wp:positionV>
                      <wp:extent cx="397669" cy="0"/>
                      <wp:effectExtent l="0" t="0" r="0" b="0"/>
                      <wp:wrapNone/>
                      <wp:docPr id="1981109430" name="Přímá spojnice 2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97669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772096C" id="Přímá spojnice 286" o:spid="_x0000_s1026" style="position:absolute;flip:x;z-index:25263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7pt,6.1pt" to="54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" strokecolor="black [3213]">
                      <v:stroke joinstyle="miter"/>
                    </v:line>
                  </w:pict>
                </mc:Fallback>
              </mc:AlternateContent>
            </w:r>
            <w:r w:rsidR="008372AC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36160" behindDoc="0" locked="0" layoutInCell="1" allowOverlap="1" wp14:anchorId="54732F11" wp14:editId="6854E529">
                      <wp:simplePos x="0" y="0"/>
                      <wp:positionH relativeFrom="column">
                        <wp:posOffset>1682750</wp:posOffset>
                      </wp:positionH>
                      <wp:positionV relativeFrom="paragraph">
                        <wp:posOffset>102552</wp:posOffset>
                      </wp:positionV>
                      <wp:extent cx="85725" cy="0"/>
                      <wp:effectExtent l="0" t="0" r="0" b="0"/>
                      <wp:wrapNone/>
                      <wp:docPr id="1587554684" name="Přímá spojnice 2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18FEFCB" id="Přímá spojnice 285" o:spid="_x0000_s1026" style="position:absolute;z-index:252636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2.5pt,8.05pt" to="139.2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 w:rsidR="008372AC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34112" behindDoc="0" locked="0" layoutInCell="1" allowOverlap="1" wp14:anchorId="7EAF342A" wp14:editId="638DAAD3">
                      <wp:simplePos x="0" y="0"/>
                      <wp:positionH relativeFrom="column">
                        <wp:posOffset>1681163</wp:posOffset>
                      </wp:positionH>
                      <wp:positionV relativeFrom="paragraph">
                        <wp:posOffset>53658</wp:posOffset>
                      </wp:positionV>
                      <wp:extent cx="85725" cy="0"/>
                      <wp:effectExtent l="0" t="0" r="0" b="0"/>
                      <wp:wrapNone/>
                      <wp:docPr id="1857118594" name="Přímá spojnice 2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FFDD729" id="Přímá spojnice 285" o:spid="_x0000_s1026" style="position:absolute;z-index:252634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2.4pt,4.25pt" to="139.1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 w:rsidR="008372AC">
              <w:rPr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33088" behindDoc="0" locked="0" layoutInCell="1" allowOverlap="1" wp14:anchorId="41A6CEDC" wp14:editId="76F2529B">
                      <wp:simplePos x="0" y="0"/>
                      <wp:positionH relativeFrom="column">
                        <wp:posOffset>1680528</wp:posOffset>
                      </wp:positionH>
                      <wp:positionV relativeFrom="paragraph">
                        <wp:posOffset>77470</wp:posOffset>
                      </wp:positionV>
                      <wp:extent cx="157797" cy="0"/>
                      <wp:effectExtent l="0" t="0" r="0" b="0"/>
                      <wp:wrapNone/>
                      <wp:docPr id="1637736402" name="Přímá spojnice 2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7797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BD57495" id="Přímá spojnice 284" o:spid="_x0000_s1026" style="position:absolute;z-index:25263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2.35pt,6.1pt" to="144.75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" strokecolor="black [3213]">
                      <v:stroke joinstyle="miter"/>
                    </v:line>
                  </w:pict>
                </mc:Fallback>
              </mc:AlternateContent>
            </w:r>
            <w:r w:rsidR="00706877">
              <w:rPr>
                <w:b/>
                <w:bCs/>
                <w:noProof/>
                <w:sz w:val="16"/>
                <w:szCs w:val="16"/>
              </w:rPr>
              <w:t>-e</w:t>
            </w:r>
            <w:r w:rsidR="00706877">
              <w:rPr>
                <w:b/>
                <w:bCs/>
                <w:noProof/>
                <w:sz w:val="16"/>
                <w:szCs w:val="16"/>
              </w:rPr>
              <w:tab/>
            </w:r>
            <w:r w:rsidR="00715D6D">
              <w:rPr>
                <w:b/>
                <w:bCs/>
                <w:noProof/>
                <w:sz w:val="16"/>
                <w:szCs w:val="16"/>
              </w:rPr>
              <w:tab/>
            </w:r>
            <w:r w:rsidR="00495132">
              <w:rPr>
                <w:b/>
                <w:bCs/>
                <w:noProof/>
                <w:sz w:val="16"/>
                <w:szCs w:val="16"/>
              </w:rPr>
              <w:t xml:space="preserve">     </w:t>
            </w:r>
            <w:r w:rsidR="00D93344">
              <w:rPr>
                <w:b/>
                <w:bCs/>
                <w:noProof/>
                <w:sz w:val="16"/>
                <w:szCs w:val="16"/>
              </w:rPr>
              <w:t xml:space="preserve">    </w:t>
            </w:r>
            <w:r w:rsidR="00706877">
              <w:rPr>
                <w:b/>
                <w:bCs/>
                <w:noProof/>
                <w:sz w:val="16"/>
                <w:szCs w:val="16"/>
              </w:rPr>
              <w:t>+e</w:t>
            </w:r>
          </w:p>
          <w:p w14:paraId="4F814636" w14:textId="5424E9C4" w:rsidR="00706877" w:rsidRPr="00706877" w:rsidRDefault="00706877" w:rsidP="00706877">
            <w:pPr>
              <w:ind w:left="1163"/>
              <w:rPr>
                <w:b/>
                <w:bCs/>
                <w:noProof/>
                <w:sz w:val="16"/>
                <w:szCs w:val="16"/>
              </w:rPr>
            </w:pPr>
          </w:p>
          <w:p w14:paraId="748A5F88" w14:textId="77777777" w:rsidR="0019238C" w:rsidRPr="008A7781" w:rsidRDefault="00EC6246" w:rsidP="0053238A">
            <w:pPr>
              <w:ind w:left="604"/>
              <w:jc w:val="both"/>
              <w:rPr>
                <w:b/>
                <w:bCs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 xml:space="preserve"> </m:t>
                    </m:r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p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b/>
                        <w:bCs/>
                        <w:sz w:val="18"/>
                        <w:szCs w:val="18"/>
                      </w:rPr>
                      <m:t>celk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p</m:t>
                        </m:r>
                      </m:e>
                    </m:acc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-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 +  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p</m:t>
                        </m:r>
                      </m:e>
                    </m:acc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+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>≠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0</m:t>
                    </m:r>
                  </m:e>
                </m:acc>
              </m:oMath>
            </m:oMathPara>
          </w:p>
          <w:p w14:paraId="7B7FE820" w14:textId="47568D75" w:rsidR="0019238C" w:rsidRDefault="0019238C" w:rsidP="007D28B0">
            <w:pPr>
              <w:ind w:left="1588"/>
              <w:rPr>
                <w:noProof/>
              </w:rPr>
            </w:pPr>
          </w:p>
          <w:p w14:paraId="74F9206A" w14:textId="4BCD3537" w:rsidR="00C452DF" w:rsidRDefault="00C452DF" w:rsidP="007D28B0">
            <w:pPr>
              <w:ind w:left="1588"/>
              <w:rPr>
                <w:noProof/>
              </w:rPr>
            </w:pPr>
          </w:p>
          <w:p w14:paraId="145D680A" w14:textId="03C97C4B" w:rsidR="00CC7FB2" w:rsidRDefault="007769B8" w:rsidP="007D28B0">
            <w:pPr>
              <w:ind w:left="1588"/>
              <w:rPr>
                <w:noProof/>
              </w:rPr>
            </w:pP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44352" behindDoc="0" locked="0" layoutInCell="1" allowOverlap="1" wp14:anchorId="63B1F7B3" wp14:editId="6445AF83">
                      <wp:simplePos x="0" y="0"/>
                      <wp:positionH relativeFrom="column">
                        <wp:posOffset>804863</wp:posOffset>
                      </wp:positionH>
                      <wp:positionV relativeFrom="paragraph">
                        <wp:posOffset>92393</wp:posOffset>
                      </wp:positionV>
                      <wp:extent cx="247650" cy="45719"/>
                      <wp:effectExtent l="0" t="19050" r="38100" b="31115"/>
                      <wp:wrapNone/>
                      <wp:docPr id="1333607330" name="Šipka: doprava 2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45719"/>
                              </a:xfrm>
                              <a:prstGeom prst="rightArrow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EC32CCD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Šipka: doprava 289" o:spid="_x0000_s1026" type="#_x0000_t13" style="position:absolute;margin-left:63.4pt;margin-top:7.3pt;width:19.5pt;height:3.6pt;z-index:25264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" adj="19606" filled="f" strokecolor="#030e13 [484]" strokeweight="1pt"/>
                  </w:pict>
                </mc:Fallback>
              </mc:AlternateContent>
            </w:r>
          </w:p>
          <w:p w14:paraId="5E6CFFE7" w14:textId="77777777" w:rsidR="00CC7FB2" w:rsidRPr="004D6FC3" w:rsidRDefault="00EC6246" w:rsidP="00CC7FB2">
            <w:pPr>
              <w:ind w:left="1305"/>
              <w:rPr>
                <w:b/>
                <w:bCs/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p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b/>
                        <w:bCs/>
                        <w:sz w:val="16"/>
                        <w:szCs w:val="16"/>
                      </w:rPr>
                      <m:t>celk</m:t>
                    </m:r>
                  </m:sub>
                </m:sSub>
              </m:oMath>
            </m:oMathPara>
          </w:p>
          <w:p w14:paraId="16A22A92" w14:textId="77777777" w:rsidR="00482F9D" w:rsidRPr="00482F9D" w:rsidRDefault="00482F9D" w:rsidP="00482F9D"/>
        </w:tc>
        <w:tc>
          <w:tcPr>
            <w:tcW w:w="848" w:type="dxa"/>
          </w:tcPr>
          <w:p w14:paraId="6647DADC" w14:textId="523BD1E1" w:rsidR="0019238C" w:rsidRDefault="0041568E" w:rsidP="003C1865"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60736" behindDoc="0" locked="0" layoutInCell="1" allowOverlap="1" wp14:anchorId="653DB0E3" wp14:editId="0C8D3450">
                      <wp:simplePos x="0" y="0"/>
                      <wp:positionH relativeFrom="column">
                        <wp:posOffset>235744</wp:posOffset>
                      </wp:positionH>
                      <wp:positionV relativeFrom="paragraph">
                        <wp:posOffset>747712</wp:posOffset>
                      </wp:positionV>
                      <wp:extent cx="142716" cy="156845"/>
                      <wp:effectExtent l="0" t="0" r="67310" b="52705"/>
                      <wp:wrapNone/>
                      <wp:docPr id="1640321595" name="Přímá spojnice se šipkou 2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2716" cy="15684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C77AF7" id="Přímá spojnice se šipkou 291" o:spid="_x0000_s1026" type="#_x0000_t32" style="position:absolute;margin-left:18.55pt;margin-top:58.85pt;width:11.25pt;height:12.35pt;z-index:25266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" strokecolor="black [3213]" strokeweight=".5pt">
                      <v:stroke endarrow="classic" joinstyle="miter"/>
                    </v:shape>
                  </w:pict>
                </mc:Fallback>
              </mc:AlternateContent>
            </w:r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58688" behindDoc="0" locked="0" layoutInCell="1" allowOverlap="1" wp14:anchorId="0663BFD5" wp14:editId="5BEF75F6">
                      <wp:simplePos x="0" y="0"/>
                      <wp:positionH relativeFrom="column">
                        <wp:posOffset>223520</wp:posOffset>
                      </wp:positionH>
                      <wp:positionV relativeFrom="paragraph">
                        <wp:posOffset>381635</wp:posOffset>
                      </wp:positionV>
                      <wp:extent cx="142716" cy="171450"/>
                      <wp:effectExtent l="0" t="38100" r="48260" b="19050"/>
                      <wp:wrapNone/>
                      <wp:docPr id="1611242493" name="Přímá spojnice se šipkou 2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42716" cy="171450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719CE7" id="Přímá spojnice se šipkou 290" o:spid="_x0000_s1026" type="#_x0000_t32" style="position:absolute;margin-left:17.6pt;margin-top:30.05pt;width:11.25pt;height:13.5pt;flip:y;z-index:25265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" strokecolor="black [3213]" strokeweight=".5pt">
                      <v:stroke endarrow="classic" joinstyle="miter"/>
                    </v:shape>
                  </w:pict>
                </mc:Fallback>
              </mc:AlternateContent>
            </w:r>
            <w:r w:rsidR="00980B3C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56640" behindDoc="0" locked="0" layoutInCell="1" allowOverlap="1" wp14:anchorId="6B7647FF" wp14:editId="05C4A606">
                      <wp:simplePos x="0" y="0"/>
                      <wp:positionH relativeFrom="column">
                        <wp:posOffset>261302</wp:posOffset>
                      </wp:positionH>
                      <wp:positionV relativeFrom="paragraph">
                        <wp:posOffset>939800</wp:posOffset>
                      </wp:positionV>
                      <wp:extent cx="80948" cy="106841"/>
                      <wp:effectExtent l="0" t="0" r="52705" b="64770"/>
                      <wp:wrapNone/>
                      <wp:docPr id="1808662964" name="Přímá spojnice se šipkou 2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948" cy="106841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6019274" id="Přímá spojnice se šipkou 295" o:spid="_x0000_s1026" type="#_x0000_t32" style="position:absolute;margin-left:20.55pt;margin-top:74pt;width:6.35pt;height:8.4pt;z-index:25265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" strokecolor="black [3213]" strokeweight="1pt">
                      <v:stroke endarrow="classic" joinstyle="miter"/>
                    </v:shape>
                  </w:pict>
                </mc:Fallback>
              </mc:AlternateContent>
            </w:r>
            <w:r w:rsidR="00980B3C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55616" behindDoc="0" locked="0" layoutInCell="1" allowOverlap="1" wp14:anchorId="54D0B4FE" wp14:editId="355F4545">
                      <wp:simplePos x="0" y="0"/>
                      <wp:positionH relativeFrom="column">
                        <wp:posOffset>260668</wp:posOffset>
                      </wp:positionH>
                      <wp:positionV relativeFrom="paragraph">
                        <wp:posOffset>250825</wp:posOffset>
                      </wp:positionV>
                      <wp:extent cx="93013" cy="110480"/>
                      <wp:effectExtent l="0" t="38100" r="59690" b="23495"/>
                      <wp:wrapNone/>
                      <wp:docPr id="1289975757" name="Přímá spojnice se šipkou 2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3013" cy="11048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27C7261" id="Přímá spojnice se šipkou 294" o:spid="_x0000_s1026" type="#_x0000_t32" style="position:absolute;margin-left:20.55pt;margin-top:19.75pt;width:7.3pt;height:8.7pt;flip:y;z-index:25265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" strokecolor="black [3213]" strokeweight="1pt">
                      <v:stroke endarrow="classic" joinstyle="miter"/>
                    </v:shape>
                  </w:pict>
                </mc:Fallback>
              </mc:AlternateContent>
            </w:r>
            <w:r w:rsidR="00E07758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52544" behindDoc="0" locked="0" layoutInCell="1" allowOverlap="1" wp14:anchorId="12E1A2AC" wp14:editId="75908F19">
                      <wp:simplePos x="0" y="0"/>
                      <wp:positionH relativeFrom="column">
                        <wp:posOffset>-10478</wp:posOffset>
                      </wp:positionH>
                      <wp:positionV relativeFrom="paragraph">
                        <wp:posOffset>481965</wp:posOffset>
                      </wp:positionV>
                      <wp:extent cx="346075" cy="45085"/>
                      <wp:effectExtent l="93345" t="0" r="90170" b="0"/>
                      <wp:wrapNone/>
                      <wp:docPr id="1885849389" name="Volný tvar: obrazec 3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124244">
                                <a:off x="0" y="0"/>
                                <a:ext cx="346075" cy="45085"/>
                              </a:xfrm>
                              <a:custGeom>
                                <a:avLst/>
                                <a:gdLst>
                                  <a:gd name="connsiteX0" fmla="*/ 0 w 776287"/>
                                  <a:gd name="connsiteY0" fmla="*/ 85766 h 100058"/>
                                  <a:gd name="connsiteX1" fmla="*/ 80962 w 776287"/>
                                  <a:gd name="connsiteY1" fmla="*/ 41 h 100058"/>
                                  <a:gd name="connsiteX2" fmla="*/ 166687 w 776287"/>
                                  <a:gd name="connsiteY2" fmla="*/ 95291 h 100058"/>
                                  <a:gd name="connsiteX3" fmla="*/ 242887 w 776287"/>
                                  <a:gd name="connsiteY3" fmla="*/ 41 h 100058"/>
                                  <a:gd name="connsiteX4" fmla="*/ 328612 w 776287"/>
                                  <a:gd name="connsiteY4" fmla="*/ 95291 h 100058"/>
                                  <a:gd name="connsiteX5" fmla="*/ 404812 w 776287"/>
                                  <a:gd name="connsiteY5" fmla="*/ 41 h 100058"/>
                                  <a:gd name="connsiteX6" fmla="*/ 485775 w 776287"/>
                                  <a:gd name="connsiteY6" fmla="*/ 100054 h 100058"/>
                                  <a:gd name="connsiteX7" fmla="*/ 561975 w 776287"/>
                                  <a:gd name="connsiteY7" fmla="*/ 4804 h 100058"/>
                                  <a:gd name="connsiteX8" fmla="*/ 633412 w 776287"/>
                                  <a:gd name="connsiteY8" fmla="*/ 95291 h 100058"/>
                                  <a:gd name="connsiteX9" fmla="*/ 719137 w 776287"/>
                                  <a:gd name="connsiteY9" fmla="*/ 4804 h 100058"/>
                                  <a:gd name="connsiteX10" fmla="*/ 776287 w 776287"/>
                                  <a:gd name="connsiteY10" fmla="*/ 76241 h 100058"/>
                                  <a:gd name="connsiteX11" fmla="*/ 776287 w 776287"/>
                                  <a:gd name="connsiteY11" fmla="*/ 76241 h 10005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</a:cxnLst>
                                <a:rect l="l" t="t" r="r" b="b"/>
                                <a:pathLst>
                                  <a:path w="776287" h="100058">
                                    <a:moveTo>
                                      <a:pt x="0" y="85766"/>
                                    </a:moveTo>
                                    <a:cubicBezTo>
                                      <a:pt x="26590" y="42110"/>
                                      <a:pt x="53181" y="-1546"/>
                                      <a:pt x="80962" y="41"/>
                                    </a:cubicBezTo>
                                    <a:cubicBezTo>
                                      <a:pt x="108743" y="1628"/>
                                      <a:pt x="139700" y="95291"/>
                                      <a:pt x="166687" y="95291"/>
                                    </a:cubicBezTo>
                                    <a:cubicBezTo>
                                      <a:pt x="193674" y="95291"/>
                                      <a:pt x="215900" y="41"/>
                                      <a:pt x="242887" y="41"/>
                                    </a:cubicBezTo>
                                    <a:cubicBezTo>
                                      <a:pt x="269874" y="41"/>
                                      <a:pt x="301625" y="95291"/>
                                      <a:pt x="328612" y="95291"/>
                                    </a:cubicBezTo>
                                    <a:cubicBezTo>
                                      <a:pt x="355599" y="95291"/>
                                      <a:pt x="378618" y="-753"/>
                                      <a:pt x="404812" y="41"/>
                                    </a:cubicBezTo>
                                    <a:cubicBezTo>
                                      <a:pt x="431006" y="835"/>
                                      <a:pt x="459581" y="99260"/>
                                      <a:pt x="485775" y="100054"/>
                                    </a:cubicBezTo>
                                    <a:cubicBezTo>
                                      <a:pt x="511969" y="100848"/>
                                      <a:pt x="537369" y="5598"/>
                                      <a:pt x="561975" y="4804"/>
                                    </a:cubicBezTo>
                                    <a:cubicBezTo>
                                      <a:pt x="586581" y="4010"/>
                                      <a:pt x="607218" y="95291"/>
                                      <a:pt x="633412" y="95291"/>
                                    </a:cubicBezTo>
                                    <a:cubicBezTo>
                                      <a:pt x="659606" y="95291"/>
                                      <a:pt x="695325" y="7979"/>
                                      <a:pt x="719137" y="4804"/>
                                    </a:cubicBezTo>
                                    <a:cubicBezTo>
                                      <a:pt x="742950" y="1629"/>
                                      <a:pt x="776287" y="76241"/>
                                      <a:pt x="776287" y="76241"/>
                                    </a:cubicBezTo>
                                    <a:lnTo>
                                      <a:pt x="776287" y="76241"/>
                                    </a:lnTo>
                                  </a:path>
                                </a:pathLst>
                              </a:cu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9DB100" id="Volný tvar: obrazec 309" o:spid="_x0000_s1026" style="position:absolute;margin-left:-.85pt;margin-top:37.95pt;width:27.25pt;height:3.55pt;rotation:-3796452fd;z-index:25265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76287,1000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" path="m,85766c26590,42110,53181,-1546,80962,41v27781,1587,58738,95250,85725,95250c193674,95291,215900,41,242887,41v26987,,58738,95250,85725,95250c355599,95291,378618,-753,404812,41v26194,794,54769,99219,80963,100013c511969,100848,537369,5598,561975,4804v24606,-794,45243,90487,71437,90487c659606,95291,695325,7979,719137,4804v23813,-3175,57150,71437,57150,71437l776287,76241e" filled="f" strokecolor="black [3213]" strokeweight="1pt">
                      <v:stroke joinstyle="miter"/>
                      <v:path arrowok="t" o:connecttype="custom" o:connectlocs="0,38645;36094,18;74310,42937;108281,18;146498,42937;180468,18;216562,45083;250533,2165;282380,42937;320597,2165;346075,34353;346075,34353" o:connectangles="0,0,0,0,0,0,0,0,0,0,0,0"/>
                    </v:shape>
                  </w:pict>
                </mc:Fallback>
              </mc:AlternateContent>
            </w:r>
            <w:r w:rsidR="00E07758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54592" behindDoc="0" locked="0" layoutInCell="1" allowOverlap="1" wp14:anchorId="3656D0E7" wp14:editId="411764C7">
                      <wp:simplePos x="0" y="0"/>
                      <wp:positionH relativeFrom="column">
                        <wp:posOffset>9842</wp:posOffset>
                      </wp:positionH>
                      <wp:positionV relativeFrom="paragraph">
                        <wp:posOffset>769620</wp:posOffset>
                      </wp:positionV>
                      <wp:extent cx="346620" cy="45719"/>
                      <wp:effectExtent l="93345" t="0" r="90170" b="0"/>
                      <wp:wrapNone/>
                      <wp:docPr id="1761105112" name="Volný tvar: obrazec 3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3423615">
                                <a:off x="0" y="0"/>
                                <a:ext cx="346620" cy="45719"/>
                              </a:xfrm>
                              <a:custGeom>
                                <a:avLst/>
                                <a:gdLst>
                                  <a:gd name="connsiteX0" fmla="*/ 0 w 776287"/>
                                  <a:gd name="connsiteY0" fmla="*/ 85766 h 100058"/>
                                  <a:gd name="connsiteX1" fmla="*/ 80962 w 776287"/>
                                  <a:gd name="connsiteY1" fmla="*/ 41 h 100058"/>
                                  <a:gd name="connsiteX2" fmla="*/ 166687 w 776287"/>
                                  <a:gd name="connsiteY2" fmla="*/ 95291 h 100058"/>
                                  <a:gd name="connsiteX3" fmla="*/ 242887 w 776287"/>
                                  <a:gd name="connsiteY3" fmla="*/ 41 h 100058"/>
                                  <a:gd name="connsiteX4" fmla="*/ 328612 w 776287"/>
                                  <a:gd name="connsiteY4" fmla="*/ 95291 h 100058"/>
                                  <a:gd name="connsiteX5" fmla="*/ 404812 w 776287"/>
                                  <a:gd name="connsiteY5" fmla="*/ 41 h 100058"/>
                                  <a:gd name="connsiteX6" fmla="*/ 485775 w 776287"/>
                                  <a:gd name="connsiteY6" fmla="*/ 100054 h 100058"/>
                                  <a:gd name="connsiteX7" fmla="*/ 561975 w 776287"/>
                                  <a:gd name="connsiteY7" fmla="*/ 4804 h 100058"/>
                                  <a:gd name="connsiteX8" fmla="*/ 633412 w 776287"/>
                                  <a:gd name="connsiteY8" fmla="*/ 95291 h 100058"/>
                                  <a:gd name="connsiteX9" fmla="*/ 719137 w 776287"/>
                                  <a:gd name="connsiteY9" fmla="*/ 4804 h 100058"/>
                                  <a:gd name="connsiteX10" fmla="*/ 776287 w 776287"/>
                                  <a:gd name="connsiteY10" fmla="*/ 76241 h 100058"/>
                                  <a:gd name="connsiteX11" fmla="*/ 776287 w 776287"/>
                                  <a:gd name="connsiteY11" fmla="*/ 76241 h 10005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</a:cxnLst>
                                <a:rect l="l" t="t" r="r" b="b"/>
                                <a:pathLst>
                                  <a:path w="776287" h="100058">
                                    <a:moveTo>
                                      <a:pt x="0" y="85766"/>
                                    </a:moveTo>
                                    <a:cubicBezTo>
                                      <a:pt x="26590" y="42110"/>
                                      <a:pt x="53181" y="-1546"/>
                                      <a:pt x="80962" y="41"/>
                                    </a:cubicBezTo>
                                    <a:cubicBezTo>
                                      <a:pt x="108743" y="1628"/>
                                      <a:pt x="139700" y="95291"/>
                                      <a:pt x="166687" y="95291"/>
                                    </a:cubicBezTo>
                                    <a:cubicBezTo>
                                      <a:pt x="193674" y="95291"/>
                                      <a:pt x="215900" y="41"/>
                                      <a:pt x="242887" y="41"/>
                                    </a:cubicBezTo>
                                    <a:cubicBezTo>
                                      <a:pt x="269874" y="41"/>
                                      <a:pt x="301625" y="95291"/>
                                      <a:pt x="328612" y="95291"/>
                                    </a:cubicBezTo>
                                    <a:cubicBezTo>
                                      <a:pt x="355599" y="95291"/>
                                      <a:pt x="378618" y="-753"/>
                                      <a:pt x="404812" y="41"/>
                                    </a:cubicBezTo>
                                    <a:cubicBezTo>
                                      <a:pt x="431006" y="835"/>
                                      <a:pt x="459581" y="99260"/>
                                      <a:pt x="485775" y="100054"/>
                                    </a:cubicBezTo>
                                    <a:cubicBezTo>
                                      <a:pt x="511969" y="100848"/>
                                      <a:pt x="537369" y="5598"/>
                                      <a:pt x="561975" y="4804"/>
                                    </a:cubicBezTo>
                                    <a:cubicBezTo>
                                      <a:pt x="586581" y="4010"/>
                                      <a:pt x="607218" y="95291"/>
                                      <a:pt x="633412" y="95291"/>
                                    </a:cubicBezTo>
                                    <a:cubicBezTo>
                                      <a:pt x="659606" y="95291"/>
                                      <a:pt x="695325" y="7979"/>
                                      <a:pt x="719137" y="4804"/>
                                    </a:cubicBezTo>
                                    <a:cubicBezTo>
                                      <a:pt x="742950" y="1629"/>
                                      <a:pt x="776287" y="76241"/>
                                      <a:pt x="776287" y="76241"/>
                                    </a:cubicBezTo>
                                    <a:lnTo>
                                      <a:pt x="776287" y="76241"/>
                                    </a:lnTo>
                                  </a:path>
                                </a:pathLst>
                              </a:cu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1FE504" id="Volný tvar: obrazec 309" o:spid="_x0000_s1026" style="position:absolute;margin-left:.75pt;margin-top:60.6pt;width:27.3pt;height:3.6pt;rotation:3739501fd;z-index:25265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76287,1000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" path="m,85766c26590,42110,53181,-1546,80962,41v27781,1587,58738,95250,85725,95250c193674,95291,215900,41,242887,41v26987,,58738,95250,85725,95250c355599,95291,378618,-753,404812,41v26194,794,54769,99219,80963,100013c511969,100848,537369,5598,561975,4804v24606,-794,45243,90487,71437,90487c659606,95291,695325,7979,719137,4804v23813,-3175,57150,71437,57150,71437l776287,76241e" filled="f" strokecolor="black [3213]" strokeweight="1pt">
                      <v:stroke joinstyle="miter"/>
                      <v:path arrowok="t" o:connecttype="custom" o:connectlocs="0,39189;36150,19;74427,43541;108452,19;146729,43541;180753,19;216903,45717;250928,2195;282825,43541;321102,2195;346620,34836;346620,34836" o:connectangles="0,0,0,0,0,0,0,0,0,0,0,0"/>
                    </v:shape>
                  </w:pict>
                </mc:Fallback>
              </mc:AlternateContent>
            </w:r>
            <w:r w:rsidR="002643EB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50496" behindDoc="0" locked="0" layoutInCell="1" allowOverlap="1" wp14:anchorId="37CA1366" wp14:editId="352C44C8">
                      <wp:simplePos x="0" y="0"/>
                      <wp:positionH relativeFrom="column">
                        <wp:posOffset>154940</wp:posOffset>
                      </wp:positionH>
                      <wp:positionV relativeFrom="paragraph">
                        <wp:posOffset>1466533</wp:posOffset>
                      </wp:positionV>
                      <wp:extent cx="129223" cy="156845"/>
                      <wp:effectExtent l="0" t="0" r="23495" b="33655"/>
                      <wp:wrapNone/>
                      <wp:docPr id="962838118" name="Přímá spojnice 2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29223" cy="15684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2DE97C1" id="Přímá spojnice 293" o:spid="_x0000_s1026" style="position:absolute;flip:x;z-index:25265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2pt,115.5pt" to="22.4pt,12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" strokecolor="black [3213]" strokeweight=".5pt">
                      <v:stroke dashstyle="3 1" joinstyle="miter"/>
                    </v:line>
                  </w:pict>
                </mc:Fallback>
              </mc:AlternateContent>
            </w:r>
            <w:r w:rsidR="002643EB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49472" behindDoc="0" locked="0" layoutInCell="1" allowOverlap="1" wp14:anchorId="790733BF" wp14:editId="7E576D51">
                      <wp:simplePos x="0" y="0"/>
                      <wp:positionH relativeFrom="column">
                        <wp:posOffset>178117</wp:posOffset>
                      </wp:positionH>
                      <wp:positionV relativeFrom="paragraph">
                        <wp:posOffset>1280795</wp:posOffset>
                      </wp:positionV>
                      <wp:extent cx="105410" cy="171450"/>
                      <wp:effectExtent l="0" t="0" r="27940" b="19050"/>
                      <wp:wrapNone/>
                      <wp:docPr id="1429882697" name="Přímá spojnice 2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5410" cy="171450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1E380D4" id="Přímá spojnice 292" o:spid="_x0000_s1026" style="position:absolute;z-index:25264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pt,100.85pt" to="22.3pt,1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" strokecolor="black [3213]" strokeweight=".5pt">
                      <v:stroke dashstyle="3 1" joinstyle="miter"/>
                    </v:line>
                  </w:pict>
                </mc:Fallback>
              </mc:AlternateContent>
            </w:r>
            <w:r w:rsidR="00155E64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48448" behindDoc="0" locked="0" layoutInCell="1" allowOverlap="1" wp14:anchorId="5D5C928D" wp14:editId="42DC03C4">
                      <wp:simplePos x="0" y="0"/>
                      <wp:positionH relativeFrom="column">
                        <wp:posOffset>40641</wp:posOffset>
                      </wp:positionH>
                      <wp:positionV relativeFrom="paragraph">
                        <wp:posOffset>1466533</wp:posOffset>
                      </wp:positionV>
                      <wp:extent cx="142716" cy="156845"/>
                      <wp:effectExtent l="0" t="0" r="67310" b="52705"/>
                      <wp:wrapNone/>
                      <wp:docPr id="10550166" name="Přímá spojnice se šipkou 2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2716" cy="15684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DB6D742" id="Přímá spojnice se šipkou 291" o:spid="_x0000_s1026" type="#_x0000_t32" style="position:absolute;margin-left:3.2pt;margin-top:115.5pt;width:11.25pt;height:12.35pt;z-index:252648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155E64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47424" behindDoc="0" locked="0" layoutInCell="1" allowOverlap="1" wp14:anchorId="3A4A6092" wp14:editId="3932F3FF">
                      <wp:simplePos x="0" y="0"/>
                      <wp:positionH relativeFrom="column">
                        <wp:posOffset>40641</wp:posOffset>
                      </wp:positionH>
                      <wp:positionV relativeFrom="paragraph">
                        <wp:posOffset>1280795</wp:posOffset>
                      </wp:positionV>
                      <wp:extent cx="142716" cy="171450"/>
                      <wp:effectExtent l="0" t="38100" r="48260" b="19050"/>
                      <wp:wrapNone/>
                      <wp:docPr id="1015732676" name="Přímá spojnice se šipkou 2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42716" cy="1714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C23E343" id="Přímá spojnice se šipkou 290" o:spid="_x0000_s1026" type="#_x0000_t32" style="position:absolute;margin-left:3.2pt;margin-top:100.85pt;width:11.25pt;height:13.5pt;flip:y;z-index:252647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155E64"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46400" behindDoc="0" locked="0" layoutInCell="1" allowOverlap="1" wp14:anchorId="4AC4DA2E" wp14:editId="3E1E6CD7">
                      <wp:simplePos x="0" y="0"/>
                      <wp:positionH relativeFrom="column">
                        <wp:posOffset>39053</wp:posOffset>
                      </wp:positionH>
                      <wp:positionV relativeFrom="paragraph">
                        <wp:posOffset>1438910</wp:posOffset>
                      </wp:positionV>
                      <wp:extent cx="247650" cy="45719"/>
                      <wp:effectExtent l="0" t="19050" r="38100" b="31115"/>
                      <wp:wrapNone/>
                      <wp:docPr id="1155885064" name="Šipka: doprava 2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45719"/>
                              </a:xfrm>
                              <a:prstGeom prst="rightArrow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E4881FD" id="Šipka: doprava 289" o:spid="_x0000_s1026" type="#_x0000_t13" style="position:absolute;margin-left:3.1pt;margin-top:113.3pt;width:19.5pt;height:3.6pt;z-index:25264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" adj="19606" filled="f" strokecolor="#030e13 [484]" strokeweight="1pt"/>
                  </w:pict>
                </mc:Fallback>
              </mc:AlternateContent>
            </w:r>
          </w:p>
        </w:tc>
        <w:tc>
          <w:tcPr>
            <w:tcW w:w="993" w:type="dxa"/>
          </w:tcPr>
          <w:p w14:paraId="6DA4101F" w14:textId="77777777" w:rsidR="00D15B41" w:rsidRDefault="00D15B41" w:rsidP="00D15B41">
            <w:pPr>
              <w:rPr>
                <w:rFonts w:eastAsiaTheme="minorEastAsia"/>
                <w:sz w:val="16"/>
                <w:szCs w:val="16"/>
              </w:rPr>
            </w:pPr>
          </w:p>
          <w:p w14:paraId="3341B804" w14:textId="77777777" w:rsidR="0019238C" w:rsidRPr="004D6FC3" w:rsidRDefault="00EC6246" w:rsidP="00D15B41">
            <w:pPr>
              <w:rPr>
                <w:rFonts w:eastAsiaTheme="minorEastAsia"/>
                <w:b/>
                <w:bCs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p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b/>
                        <w:bCs/>
                        <w:sz w:val="16"/>
                        <w:szCs w:val="16"/>
                      </w:rPr>
                      <m:t>fot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(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1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)</m:t>
                </m:r>
              </m:oMath>
            </m:oMathPara>
          </w:p>
          <w:p w14:paraId="7B3D37BC" w14:textId="77777777" w:rsidR="003C1865" w:rsidRDefault="003C1865" w:rsidP="00D15B41">
            <w:pPr>
              <w:rPr>
                <w:rFonts w:eastAsiaTheme="minorEastAsia"/>
                <w:sz w:val="16"/>
                <w:szCs w:val="16"/>
              </w:rPr>
            </w:pPr>
          </w:p>
          <w:p w14:paraId="76900FAB" w14:textId="40CBB14E" w:rsidR="00D15B41" w:rsidRDefault="00D15B41" w:rsidP="00D15B41">
            <w:pPr>
              <w:rPr>
                <w:rFonts w:eastAsiaTheme="minorEastAsia"/>
                <w:sz w:val="16"/>
                <w:szCs w:val="16"/>
              </w:rPr>
            </w:pPr>
          </w:p>
          <w:p w14:paraId="0FB61460" w14:textId="7579B46E" w:rsidR="00D15B41" w:rsidRDefault="00D15B41" w:rsidP="00D15B41">
            <w:pPr>
              <w:rPr>
                <w:rFonts w:eastAsiaTheme="minorEastAsia"/>
                <w:sz w:val="16"/>
                <w:szCs w:val="16"/>
              </w:rPr>
            </w:pPr>
          </w:p>
          <w:p w14:paraId="5AE834A6" w14:textId="77777777" w:rsidR="0041568E" w:rsidRDefault="0041568E" w:rsidP="00D15B41">
            <w:pPr>
              <w:rPr>
                <w:rFonts w:eastAsiaTheme="minorEastAsia"/>
                <w:sz w:val="16"/>
                <w:szCs w:val="16"/>
              </w:rPr>
            </w:pPr>
          </w:p>
          <w:p w14:paraId="2F0BCF7D" w14:textId="77777777" w:rsidR="0041568E" w:rsidRDefault="0041568E" w:rsidP="00D15B41">
            <w:pPr>
              <w:rPr>
                <w:rFonts w:eastAsiaTheme="minorEastAsia"/>
                <w:sz w:val="16"/>
                <w:szCs w:val="16"/>
              </w:rPr>
            </w:pPr>
          </w:p>
          <w:p w14:paraId="57386716" w14:textId="3FF91883" w:rsidR="00D15B41" w:rsidRPr="00D15B41" w:rsidRDefault="00D15B41" w:rsidP="00D15B41">
            <w:pPr>
              <w:rPr>
                <w:rFonts w:eastAsiaTheme="minorEastAsia"/>
                <w:sz w:val="10"/>
                <w:szCs w:val="10"/>
              </w:rPr>
            </w:pPr>
          </w:p>
          <w:p w14:paraId="29D7AA62" w14:textId="77777777" w:rsidR="003C1865" w:rsidRPr="004D6FC3" w:rsidRDefault="00EC6246" w:rsidP="00D15B41">
            <w:pPr>
              <w:rPr>
                <w:rFonts w:eastAsiaTheme="minorEastAsia"/>
                <w:b/>
                <w:bCs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p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b/>
                        <w:bCs/>
                        <w:sz w:val="16"/>
                        <w:szCs w:val="16"/>
                      </w:rPr>
                      <m:t>fot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(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)</m:t>
                </m:r>
              </m:oMath>
            </m:oMathPara>
          </w:p>
          <w:p w14:paraId="51B040F3" w14:textId="03637834" w:rsidR="003C1865" w:rsidRDefault="003C1865" w:rsidP="00D15B41">
            <w:pPr>
              <w:rPr>
                <w:rFonts w:eastAsiaTheme="minorEastAsia"/>
                <w:sz w:val="16"/>
                <w:szCs w:val="16"/>
              </w:rPr>
            </w:pPr>
          </w:p>
          <w:p w14:paraId="71B891D3" w14:textId="4931B964" w:rsidR="003F4BD8" w:rsidRDefault="003F4BD8" w:rsidP="00D15B41">
            <w:pPr>
              <w:rPr>
                <w:rFonts w:eastAsiaTheme="minorEastAsia"/>
                <w:sz w:val="16"/>
                <w:szCs w:val="16"/>
              </w:rPr>
            </w:pPr>
          </w:p>
          <w:p w14:paraId="50BF4CE7" w14:textId="77777777" w:rsidR="003F4BD8" w:rsidRPr="00D15B41" w:rsidRDefault="003F4BD8" w:rsidP="00D15B41">
            <w:pPr>
              <w:rPr>
                <w:rFonts w:eastAsiaTheme="minorEastAsia"/>
                <w:sz w:val="16"/>
                <w:szCs w:val="16"/>
              </w:rPr>
            </w:pPr>
          </w:p>
          <w:p w14:paraId="5E497529" w14:textId="77777777" w:rsidR="003C1865" w:rsidRPr="004D6FC3" w:rsidRDefault="00EC6246" w:rsidP="00D15B41">
            <w:pPr>
              <w:rPr>
                <w:b/>
                <w:bCs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p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b/>
                        <w:bCs/>
                        <w:sz w:val="16"/>
                        <w:szCs w:val="16"/>
                      </w:rPr>
                      <m:t>celk</m:t>
                    </m:r>
                  </m:sub>
                </m:sSub>
              </m:oMath>
            </m:oMathPara>
          </w:p>
        </w:tc>
        <w:tc>
          <w:tcPr>
            <w:tcW w:w="283" w:type="dxa"/>
          </w:tcPr>
          <w:p w14:paraId="43209B9B" w14:textId="77777777" w:rsidR="0019238C" w:rsidRDefault="0019238C" w:rsidP="00DD3FED">
            <w:pPr>
              <w:jc w:val="both"/>
            </w:pPr>
          </w:p>
          <w:p w14:paraId="54FE70DC" w14:textId="77777777" w:rsidR="0019238C" w:rsidRDefault="0019238C" w:rsidP="00DD3FED">
            <w:pPr>
              <w:jc w:val="both"/>
            </w:pPr>
          </w:p>
          <w:p w14:paraId="403C82CF" w14:textId="77777777" w:rsidR="0019238C" w:rsidRDefault="0019238C" w:rsidP="00DD3FED">
            <w:pPr>
              <w:jc w:val="both"/>
            </w:pPr>
          </w:p>
          <w:p w14:paraId="6C7325B3" w14:textId="77777777" w:rsidR="0019238C" w:rsidRDefault="0019238C" w:rsidP="00DD3FED">
            <w:pPr>
              <w:jc w:val="both"/>
            </w:pPr>
          </w:p>
          <w:p w14:paraId="187A3074" w14:textId="77777777" w:rsidR="0019238C" w:rsidRDefault="0019238C" w:rsidP="00DD3FED">
            <w:pPr>
              <w:jc w:val="both"/>
            </w:pPr>
          </w:p>
          <w:p w14:paraId="22A17F53" w14:textId="77777777" w:rsidR="0019238C" w:rsidRDefault="0019238C" w:rsidP="00DD3FED">
            <w:pPr>
              <w:jc w:val="both"/>
            </w:pPr>
          </w:p>
          <w:p w14:paraId="289E5AEF" w14:textId="0EAE7479" w:rsidR="0019238C" w:rsidRDefault="0019238C" w:rsidP="00DD3FED">
            <w:pPr>
              <w:jc w:val="both"/>
            </w:pPr>
          </w:p>
          <w:p w14:paraId="5E135D1C" w14:textId="77777777" w:rsidR="0019238C" w:rsidRDefault="0019238C" w:rsidP="00DD3FED">
            <w:pPr>
              <w:jc w:val="both"/>
            </w:pPr>
          </w:p>
          <w:p w14:paraId="27E7F6A8" w14:textId="77777777" w:rsidR="0019238C" w:rsidRDefault="0019238C" w:rsidP="00DD3FED">
            <w:pPr>
              <w:jc w:val="both"/>
            </w:pPr>
          </w:p>
          <w:p w14:paraId="08EE4BB3" w14:textId="77777777" w:rsidR="0019238C" w:rsidRPr="0041568E" w:rsidRDefault="0019238C" w:rsidP="00DD3FED">
            <w:pPr>
              <w:jc w:val="both"/>
              <w:rPr>
                <w:sz w:val="14"/>
                <w:szCs w:val="14"/>
              </w:rPr>
            </w:pPr>
          </w:p>
          <w:p w14:paraId="38DABC23" w14:textId="77777777" w:rsidR="0019238C" w:rsidRPr="00D764DC" w:rsidRDefault="0019238C" w:rsidP="00DD3FED">
            <w:pPr>
              <w:jc w:val="both"/>
              <w:rPr>
                <w:b/>
                <w:bCs/>
              </w:rPr>
            </w:pPr>
            <w:r w:rsidRPr="00D764DC">
              <w:rPr>
                <w:b/>
                <w:bCs/>
              </w:rPr>
              <w:t>.</w:t>
            </w:r>
          </w:p>
        </w:tc>
        <w:tc>
          <w:tcPr>
            <w:tcW w:w="3822" w:type="dxa"/>
            <w:vAlign w:val="center"/>
          </w:tcPr>
          <w:p w14:paraId="3A7067B4" w14:textId="47E25DF8" w:rsidR="0019238C" w:rsidRDefault="0019238C" w:rsidP="00674D2C">
            <w:pPr>
              <w:tabs>
                <w:tab w:val="right" w:pos="3254"/>
              </w:tabs>
            </w:pPr>
            <w:r>
              <w:tab/>
              <w:t>(2.3.22)</w:t>
            </w:r>
          </w:p>
        </w:tc>
      </w:tr>
      <w:tr w:rsidR="001B6D77" w14:paraId="488C4E89" w14:textId="77777777" w:rsidTr="00DC657D">
        <w:trPr>
          <w:trHeight w:val="258"/>
        </w:trPr>
        <w:tc>
          <w:tcPr>
            <w:tcW w:w="4957" w:type="dxa"/>
            <w:gridSpan w:val="3"/>
          </w:tcPr>
          <w:p w14:paraId="15CFB5C7" w14:textId="77777777" w:rsidR="001B6D77" w:rsidRPr="0021344E" w:rsidRDefault="001B6D77" w:rsidP="0021344E">
            <w:pPr>
              <w:ind w:left="321"/>
              <w:jc w:val="both"/>
              <w:rPr>
                <w:b/>
                <w:bCs/>
              </w:rPr>
            </w:pPr>
            <w:r w:rsidRPr="0021344E">
              <w:rPr>
                <w:b/>
                <w:bCs/>
                <w:sz w:val="20"/>
                <w:szCs w:val="20"/>
              </w:rPr>
              <w:t>ANIHILACE ELEKTRON-POZITRONOVÉHO PÁRU</w:t>
            </w:r>
          </w:p>
        </w:tc>
        <w:tc>
          <w:tcPr>
            <w:tcW w:w="283" w:type="dxa"/>
          </w:tcPr>
          <w:p w14:paraId="5C7D4AE3" w14:textId="77777777" w:rsidR="001B6D77" w:rsidRDefault="001B6D77" w:rsidP="00DD3FED">
            <w:pPr>
              <w:jc w:val="both"/>
            </w:pPr>
          </w:p>
        </w:tc>
        <w:tc>
          <w:tcPr>
            <w:tcW w:w="3822" w:type="dxa"/>
          </w:tcPr>
          <w:p w14:paraId="4DAEDE20" w14:textId="77777777" w:rsidR="001B6D77" w:rsidRDefault="001B6D77" w:rsidP="004D6786">
            <w:pPr>
              <w:tabs>
                <w:tab w:val="right" w:pos="1970"/>
              </w:tabs>
            </w:pPr>
          </w:p>
        </w:tc>
      </w:tr>
    </w:tbl>
    <w:p w14:paraId="49ADC09A" w14:textId="77777777" w:rsidR="004D6786" w:rsidRDefault="004D6786" w:rsidP="00E844E2">
      <w:pPr>
        <w:spacing w:after="0"/>
        <w:jc w:val="both"/>
      </w:pPr>
    </w:p>
    <w:p w14:paraId="29C29DD4" w14:textId="77777777" w:rsidR="007B341E" w:rsidRDefault="009D479C" w:rsidP="00DD3FED">
      <w:pPr>
        <w:jc w:val="both"/>
      </w:pPr>
      <w:r>
        <w:t xml:space="preserve">Popsané procesy, tj. </w:t>
      </w:r>
      <w:r w:rsidRPr="00AA0EF6">
        <w:rPr>
          <w:u w:val="wave"/>
        </w:rPr>
        <w:t>přeměna elektromagnetického záření na částice</w:t>
      </w:r>
      <w:r>
        <w:t xml:space="preserve"> (= kreace elektron-pozitronového páru) a</w:t>
      </w:r>
      <w:r w:rsidR="00AA0EF6">
        <w:t> </w:t>
      </w:r>
      <w:r>
        <w:t xml:space="preserve">obráceně, </w:t>
      </w:r>
      <w:r w:rsidRPr="00AA0EF6">
        <w:rPr>
          <w:u w:val="wave"/>
        </w:rPr>
        <w:t>přeměna částic na elektromagnetické záření</w:t>
      </w:r>
      <w:r>
        <w:t xml:space="preserve"> (= anihilace elektron-pozitronového páru) jsou nejpřesvědčivější demonstrací toho, že </w:t>
      </w:r>
      <w:r w:rsidR="00B93C6C" w:rsidRPr="00AA0EF6">
        <w:rPr>
          <w:u w:val="wave"/>
        </w:rPr>
        <w:t>fotony elmag</w:t>
      </w:r>
      <w:r w:rsidR="008455A8" w:rsidRPr="00AA0EF6">
        <w:rPr>
          <w:u w:val="wave"/>
        </w:rPr>
        <w:t>.</w:t>
      </w:r>
      <w:r w:rsidR="00B93C6C" w:rsidRPr="00AA0EF6">
        <w:rPr>
          <w:u w:val="wave"/>
        </w:rPr>
        <w:t xml:space="preserve"> záření evidentně vykazují vla</w:t>
      </w:r>
      <w:r w:rsidR="008455A8" w:rsidRPr="00AA0EF6">
        <w:rPr>
          <w:u w:val="wave"/>
        </w:rPr>
        <w:t>s</w:t>
      </w:r>
      <w:r w:rsidR="00B93C6C" w:rsidRPr="00AA0EF6">
        <w:rPr>
          <w:u w:val="wave"/>
        </w:rPr>
        <w:t>tnosti Newtonových částic</w:t>
      </w:r>
      <w:r w:rsidR="00B93C6C">
        <w:t>.</w:t>
      </w:r>
    </w:p>
    <w:p w14:paraId="2A2D853D" w14:textId="77777777" w:rsidR="00593382" w:rsidRDefault="00B93C6C" w:rsidP="00DD3FED">
      <w:pPr>
        <w:jc w:val="both"/>
      </w:pPr>
      <w:r>
        <w:t xml:space="preserve">Neznamená to však, že by se na elmag. záření nemělo pohlížet </w:t>
      </w:r>
      <w:r w:rsidRPr="002126EC">
        <w:rPr>
          <w:u w:val="wave"/>
        </w:rPr>
        <w:t>také jako na vlnění</w:t>
      </w:r>
      <w:r>
        <w:t xml:space="preserve"> – jinak by nebylo možno vysvětlit jevy jako difrakce či interference, které elmag. záření evidentně vykazuje také.</w:t>
      </w:r>
    </w:p>
    <w:p w14:paraId="2F5D49FB" w14:textId="77777777" w:rsidR="007B341E" w:rsidRDefault="00593382" w:rsidP="00381B88">
      <w:pPr>
        <w:spacing w:after="0"/>
        <w:jc w:val="both"/>
      </w:pPr>
      <w:r w:rsidRPr="007B4DE5">
        <w:rPr>
          <w:u w:val="wave"/>
        </w:rPr>
        <w:lastRenderedPageBreak/>
        <w:t>Poprvé v historii vědy</w:t>
      </w:r>
      <w:r>
        <w:t xml:space="preserve"> vzniká kuriozní situace, kdy pro vysvětlení </w:t>
      </w:r>
      <w:r w:rsidRPr="007B4DE5">
        <w:rPr>
          <w:u w:val="wave"/>
        </w:rPr>
        <w:t>jediné</w:t>
      </w:r>
      <w:r>
        <w:t xml:space="preserve"> fyzikální reality jsou zapotřebí </w:t>
      </w:r>
      <w:r w:rsidRPr="007E00E2">
        <w:rPr>
          <w:u w:val="wave"/>
        </w:rPr>
        <w:t>dvě</w:t>
      </w:r>
      <w:r>
        <w:t xml:space="preserve"> různé teorie:</w:t>
      </w:r>
    </w:p>
    <w:p w14:paraId="28EBED57" w14:textId="77777777" w:rsidR="007B341E" w:rsidRDefault="004D1F68" w:rsidP="00004F4A">
      <w:pPr>
        <w:pStyle w:val="Odstavecseseznamem"/>
        <w:numPr>
          <w:ilvl w:val="0"/>
          <w:numId w:val="4"/>
        </w:numPr>
        <w:spacing w:after="0"/>
        <w:ind w:left="709" w:hanging="425"/>
        <w:jc w:val="both"/>
      </w:pPr>
      <w:r w:rsidRPr="007E00E2">
        <w:rPr>
          <w:u w:val="wave"/>
        </w:rPr>
        <w:t>vlnová</w:t>
      </w:r>
      <w:r>
        <w:t xml:space="preserve"> (vysvětluje jevy jako interference, difrakce)</w:t>
      </w:r>
    </w:p>
    <w:p w14:paraId="7DFCDD32" w14:textId="77777777" w:rsidR="004D1F68" w:rsidRDefault="004D1F68" w:rsidP="007E00E2">
      <w:pPr>
        <w:pStyle w:val="Odstavecseseznamem"/>
        <w:numPr>
          <w:ilvl w:val="0"/>
          <w:numId w:val="4"/>
        </w:numPr>
        <w:tabs>
          <w:tab w:val="left" w:pos="1701"/>
        </w:tabs>
        <w:ind w:left="709" w:hanging="425"/>
        <w:jc w:val="both"/>
      </w:pPr>
      <w:r w:rsidRPr="007E00E2">
        <w:rPr>
          <w:u w:val="wave"/>
        </w:rPr>
        <w:t>částicová</w:t>
      </w:r>
      <w:r w:rsidR="00C10BB0">
        <w:t xml:space="preserve"> </w:t>
      </w:r>
      <w:r>
        <w:t>(vysvětluje jevy jako záření AČT, fotoelektrický jev, Comptonův jev, gravitační rudý posuv, kreace a</w:t>
      </w:r>
      <w:r w:rsidR="007E00E2">
        <w:t> </w:t>
      </w:r>
      <w:r>
        <w:t>anihilace elektron-pozitronového páru).</w:t>
      </w:r>
    </w:p>
    <w:p w14:paraId="68BEC903" w14:textId="77777777" w:rsidR="004D1F68" w:rsidRDefault="000B4B04" w:rsidP="00DD3FED">
      <w:pPr>
        <w:jc w:val="both"/>
      </w:pPr>
      <w:r>
        <w:t>Elektromagnetické záření se tedy v </w:t>
      </w:r>
      <w:r w:rsidRPr="00012C1D">
        <w:rPr>
          <w:u w:val="wave"/>
        </w:rPr>
        <w:t>dané konkrétní situaci</w:t>
      </w:r>
      <w:r>
        <w:t xml:space="preserve"> chová BUĎ jako </w:t>
      </w:r>
      <w:r w:rsidRPr="00012C1D">
        <w:rPr>
          <w:u w:val="wave"/>
        </w:rPr>
        <w:t>vlna</w:t>
      </w:r>
      <w:r>
        <w:t xml:space="preserve"> NEBO jako </w:t>
      </w:r>
      <w:r w:rsidRPr="00012C1D">
        <w:rPr>
          <w:u w:val="wave"/>
        </w:rPr>
        <w:t>částice</w:t>
      </w:r>
      <w:r>
        <w:t xml:space="preserve"> (podobně jako báj</w:t>
      </w:r>
      <w:r w:rsidR="00A803FF">
        <w:t>n</w:t>
      </w:r>
      <w:r>
        <w:t>ý pery</w:t>
      </w:r>
      <w:r w:rsidR="00475FA1">
        <w:t>ton</w:t>
      </w:r>
      <w:r>
        <w:t xml:space="preserve"> – v poledne pták, večer jelen)</w:t>
      </w:r>
    </w:p>
    <w:p w14:paraId="7A32700C" w14:textId="77777777" w:rsidR="000B4B04" w:rsidRDefault="00B278EE" w:rsidP="00DD3FED">
      <w:pPr>
        <w:jc w:val="both"/>
      </w:pPr>
      <w:r>
        <w:t xml:space="preserve">Elektromagnetické záření můžeme </w:t>
      </w:r>
      <w:r w:rsidR="007554F6">
        <w:t xml:space="preserve">přitom </w:t>
      </w:r>
      <w:r w:rsidR="007554F6" w:rsidRPr="00012C1D">
        <w:rPr>
          <w:u w:val="wave"/>
        </w:rPr>
        <w:t>pozorovat jen zprostředkovaně</w:t>
      </w:r>
      <w:r w:rsidR="007554F6">
        <w:t xml:space="preserve"> pomocí jistých jevů, </w:t>
      </w:r>
      <w:r w:rsidR="00475FA1">
        <w:t>které způsobuje (opět analog s perytonem, o</w:t>
      </w:r>
      <w:r w:rsidR="00012C1D">
        <w:t> </w:t>
      </w:r>
      <w:r w:rsidR="00475FA1">
        <w:t>němž se lze něco dozvědět jen prostřednictvím vrženého stínu).</w:t>
      </w:r>
    </w:p>
    <w:p w14:paraId="7C017524" w14:textId="77777777" w:rsidR="00475FA1" w:rsidRDefault="002443A3" w:rsidP="00DD3FED">
      <w:pPr>
        <w:jc w:val="both"/>
      </w:pPr>
      <w:r>
        <w:t xml:space="preserve">Z výše uvedeného je zřejmé, že elektromagnetické záření má tzv. </w:t>
      </w:r>
      <w:r w:rsidRPr="00012C1D">
        <w:rPr>
          <w:u w:val="wave"/>
        </w:rPr>
        <w:t>duální (částicově-vlnový) charakter</w:t>
      </w:r>
      <w:r>
        <w:t>.</w:t>
      </w:r>
    </w:p>
    <w:p w14:paraId="5EF7DEC9" w14:textId="77777777" w:rsidR="007B341E" w:rsidRDefault="00762D5F" w:rsidP="00DD3FED">
      <w:pPr>
        <w:jc w:val="both"/>
      </w:pPr>
      <w:r w:rsidRPr="00605CEB">
        <w:rPr>
          <w:u w:val="wave"/>
        </w:rPr>
        <w:t>Obě stránky</w:t>
      </w:r>
      <w:r>
        <w:t xml:space="preserve"> jeho vnějšího projevu (někdy vlna, jindy částice) se přitom </w:t>
      </w:r>
      <w:r w:rsidRPr="00605CEB">
        <w:rPr>
          <w:u w:val="wave"/>
        </w:rPr>
        <w:t>vzájemně doplňují</w:t>
      </w:r>
      <w:r>
        <w:t xml:space="preserve"> – říkáme, že jsou </w:t>
      </w:r>
      <w:r w:rsidRPr="00605CEB">
        <w:rPr>
          <w:u w:val="wave"/>
        </w:rPr>
        <w:t>komplementární</w:t>
      </w:r>
      <w:r>
        <w:t>.</w:t>
      </w:r>
    </w:p>
    <w:p w14:paraId="662AB6D5" w14:textId="77777777" w:rsidR="00705D94" w:rsidRDefault="002076E6" w:rsidP="002076E6">
      <w:pPr>
        <w:jc w:val="center"/>
        <w:rPr>
          <w:sz w:val="32"/>
          <w:szCs w:val="32"/>
        </w:rPr>
      </w:pP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</w:p>
    <w:p w14:paraId="0FB50636" w14:textId="77777777" w:rsidR="00A4363D" w:rsidRDefault="00A4363D" w:rsidP="00A4363D"/>
    <w:p w14:paraId="2EBC109F" w14:textId="1D7087D7" w:rsidR="00A4363D" w:rsidRPr="00A4363D" w:rsidRDefault="00A4363D" w:rsidP="00A4363D"/>
    <w:sectPr w:rsidR="00A4363D" w:rsidRPr="00A436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7.5pt;height:23.25pt;visibility:visible;mso-wrap-style:square" o:bullet="t">
        <v:imagedata r:id="rId1" o:title=""/>
      </v:shape>
    </w:pict>
  </w:numPicBullet>
  <w:abstractNum w:abstractNumId="0" w15:restartNumberingAfterBreak="0">
    <w:nsid w:val="21086F65"/>
    <w:multiLevelType w:val="hybridMultilevel"/>
    <w:tmpl w:val="69DC83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193CF9"/>
    <w:multiLevelType w:val="hybridMultilevel"/>
    <w:tmpl w:val="C818D8B6"/>
    <w:lvl w:ilvl="0" w:tplc="5F62B3F0">
      <w:start w:val="2"/>
      <w:numFmt w:val="bullet"/>
      <w:lvlText w:val=""/>
      <w:lvlJc w:val="left"/>
      <w:pPr>
        <w:ind w:left="1455" w:hanging="360"/>
      </w:pPr>
      <w:rPr>
        <w:rFonts w:ascii="Symbol" w:eastAsiaTheme="minorHAnsi" w:hAnsi="Symbol" w:cstheme="minorBidi" w:hint="default"/>
        <w:b/>
        <w:bCs w:val="0"/>
        <w:i/>
        <w:iCs w:val="0"/>
      </w:rPr>
    </w:lvl>
    <w:lvl w:ilvl="1" w:tplc="040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2" w15:restartNumberingAfterBreak="0">
    <w:nsid w:val="27E07682"/>
    <w:multiLevelType w:val="hybridMultilevel"/>
    <w:tmpl w:val="ECB81138"/>
    <w:lvl w:ilvl="0" w:tplc="78F8203C">
      <w:start w:val="2"/>
      <w:numFmt w:val="bullet"/>
      <w:lvlText w:val=""/>
      <w:lvlJc w:val="left"/>
      <w:pPr>
        <w:ind w:left="644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299871A4"/>
    <w:multiLevelType w:val="hybridMultilevel"/>
    <w:tmpl w:val="A0EE3CC8"/>
    <w:lvl w:ilvl="0" w:tplc="3A96D4BA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265430"/>
    <w:multiLevelType w:val="hybridMultilevel"/>
    <w:tmpl w:val="0644D98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8D69CE"/>
    <w:multiLevelType w:val="hybridMultilevel"/>
    <w:tmpl w:val="575613A8"/>
    <w:lvl w:ilvl="0" w:tplc="D5C8F310">
      <w:start w:val="2"/>
      <w:numFmt w:val="bullet"/>
      <w:lvlText w:val=""/>
      <w:lvlJc w:val="left"/>
      <w:pPr>
        <w:ind w:left="6024" w:hanging="360"/>
      </w:pPr>
      <w:rPr>
        <w:rFonts w:ascii="Wingdings 3" w:eastAsiaTheme="minorEastAsia" w:hAnsi="Wingdings 3" w:cstheme="minorBidi" w:hint="default"/>
      </w:rPr>
    </w:lvl>
    <w:lvl w:ilvl="1" w:tplc="04050003">
      <w:start w:val="1"/>
      <w:numFmt w:val="bullet"/>
      <w:lvlText w:val="o"/>
      <w:lvlJc w:val="left"/>
      <w:pPr>
        <w:ind w:left="674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46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818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90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62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34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106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784" w:hanging="360"/>
      </w:pPr>
      <w:rPr>
        <w:rFonts w:ascii="Wingdings" w:hAnsi="Wingdings" w:hint="default"/>
      </w:rPr>
    </w:lvl>
  </w:abstractNum>
  <w:abstractNum w:abstractNumId="6" w15:restartNumberingAfterBreak="0">
    <w:nsid w:val="7C2F650B"/>
    <w:multiLevelType w:val="hybridMultilevel"/>
    <w:tmpl w:val="62B2D7CE"/>
    <w:lvl w:ilvl="0" w:tplc="B0C02C8C">
      <w:start w:val="2"/>
      <w:numFmt w:val="bullet"/>
      <w:lvlText w:val=""/>
      <w:lvlJc w:val="left"/>
      <w:pPr>
        <w:ind w:left="949" w:hanging="360"/>
      </w:pPr>
      <w:rPr>
        <w:rFonts w:ascii="Symbol" w:eastAsiaTheme="minorEastAsia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66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8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0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2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4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6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8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09" w:hanging="360"/>
      </w:pPr>
      <w:rPr>
        <w:rFonts w:ascii="Wingdings" w:hAnsi="Wingdings" w:hint="default"/>
      </w:rPr>
    </w:lvl>
  </w:abstractNum>
  <w:num w:numId="1" w16cid:durableId="659424151">
    <w:abstractNumId w:val="5"/>
  </w:num>
  <w:num w:numId="2" w16cid:durableId="74669963">
    <w:abstractNumId w:val="3"/>
  </w:num>
  <w:num w:numId="3" w16cid:durableId="762342122">
    <w:abstractNumId w:val="6"/>
  </w:num>
  <w:num w:numId="4" w16cid:durableId="68312908">
    <w:abstractNumId w:val="2"/>
  </w:num>
  <w:num w:numId="5" w16cid:durableId="460345278">
    <w:abstractNumId w:val="4"/>
  </w:num>
  <w:num w:numId="6" w16cid:durableId="1302034412">
    <w:abstractNumId w:val="1"/>
  </w:num>
  <w:num w:numId="7" w16cid:durableId="18664072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FA9"/>
    <w:rsid w:val="00000AE5"/>
    <w:rsid w:val="00000B1F"/>
    <w:rsid w:val="00001517"/>
    <w:rsid w:val="000017F0"/>
    <w:rsid w:val="00001926"/>
    <w:rsid w:val="00001D6B"/>
    <w:rsid w:val="000035CA"/>
    <w:rsid w:val="00003BEE"/>
    <w:rsid w:val="00003DDC"/>
    <w:rsid w:val="00003FB9"/>
    <w:rsid w:val="000041D6"/>
    <w:rsid w:val="0000424C"/>
    <w:rsid w:val="00004F4A"/>
    <w:rsid w:val="00005102"/>
    <w:rsid w:val="000057F9"/>
    <w:rsid w:val="00007C2C"/>
    <w:rsid w:val="000101C4"/>
    <w:rsid w:val="0001080C"/>
    <w:rsid w:val="0001282B"/>
    <w:rsid w:val="00012C1D"/>
    <w:rsid w:val="00013353"/>
    <w:rsid w:val="00013EF9"/>
    <w:rsid w:val="000154AB"/>
    <w:rsid w:val="000163C4"/>
    <w:rsid w:val="00016C35"/>
    <w:rsid w:val="0001753D"/>
    <w:rsid w:val="000176DC"/>
    <w:rsid w:val="00017A08"/>
    <w:rsid w:val="0002023B"/>
    <w:rsid w:val="0002061C"/>
    <w:rsid w:val="00020B8D"/>
    <w:rsid w:val="00020D85"/>
    <w:rsid w:val="00023074"/>
    <w:rsid w:val="000238C8"/>
    <w:rsid w:val="00023FA3"/>
    <w:rsid w:val="0002454A"/>
    <w:rsid w:val="00024C99"/>
    <w:rsid w:val="0002518E"/>
    <w:rsid w:val="000274B5"/>
    <w:rsid w:val="00027DDA"/>
    <w:rsid w:val="00030052"/>
    <w:rsid w:val="00030CD6"/>
    <w:rsid w:val="000313A5"/>
    <w:rsid w:val="00031867"/>
    <w:rsid w:val="00031B92"/>
    <w:rsid w:val="00032144"/>
    <w:rsid w:val="000323DC"/>
    <w:rsid w:val="00032870"/>
    <w:rsid w:val="00032A76"/>
    <w:rsid w:val="00033745"/>
    <w:rsid w:val="00033EB5"/>
    <w:rsid w:val="00033EE4"/>
    <w:rsid w:val="00034405"/>
    <w:rsid w:val="00034A2A"/>
    <w:rsid w:val="00034A8D"/>
    <w:rsid w:val="00034F35"/>
    <w:rsid w:val="00036ACB"/>
    <w:rsid w:val="00036BE1"/>
    <w:rsid w:val="00036C37"/>
    <w:rsid w:val="000372E5"/>
    <w:rsid w:val="00037732"/>
    <w:rsid w:val="00037B11"/>
    <w:rsid w:val="00037EE0"/>
    <w:rsid w:val="000410BB"/>
    <w:rsid w:val="000413CE"/>
    <w:rsid w:val="00041A5E"/>
    <w:rsid w:val="00041C4E"/>
    <w:rsid w:val="000427EE"/>
    <w:rsid w:val="00043045"/>
    <w:rsid w:val="00043060"/>
    <w:rsid w:val="000432DA"/>
    <w:rsid w:val="00043535"/>
    <w:rsid w:val="00043781"/>
    <w:rsid w:val="00044938"/>
    <w:rsid w:val="000455EA"/>
    <w:rsid w:val="0004566D"/>
    <w:rsid w:val="000459E1"/>
    <w:rsid w:val="00050BD8"/>
    <w:rsid w:val="00051962"/>
    <w:rsid w:val="00051990"/>
    <w:rsid w:val="000521BF"/>
    <w:rsid w:val="000529E1"/>
    <w:rsid w:val="00052C32"/>
    <w:rsid w:val="00052E71"/>
    <w:rsid w:val="00053607"/>
    <w:rsid w:val="00053B78"/>
    <w:rsid w:val="00053F7A"/>
    <w:rsid w:val="000540D8"/>
    <w:rsid w:val="00054E88"/>
    <w:rsid w:val="000551AA"/>
    <w:rsid w:val="00055561"/>
    <w:rsid w:val="00055EAC"/>
    <w:rsid w:val="00056016"/>
    <w:rsid w:val="000563C5"/>
    <w:rsid w:val="000603A2"/>
    <w:rsid w:val="00060CF4"/>
    <w:rsid w:val="000619DC"/>
    <w:rsid w:val="00061D62"/>
    <w:rsid w:val="000628BF"/>
    <w:rsid w:val="00062BAD"/>
    <w:rsid w:val="00063C2E"/>
    <w:rsid w:val="000643BC"/>
    <w:rsid w:val="000645A2"/>
    <w:rsid w:val="00064DC2"/>
    <w:rsid w:val="00064F03"/>
    <w:rsid w:val="00065325"/>
    <w:rsid w:val="00065F66"/>
    <w:rsid w:val="00066107"/>
    <w:rsid w:val="00066E03"/>
    <w:rsid w:val="00066F81"/>
    <w:rsid w:val="000673DB"/>
    <w:rsid w:val="000673DF"/>
    <w:rsid w:val="0007037B"/>
    <w:rsid w:val="000709C9"/>
    <w:rsid w:val="00070A8C"/>
    <w:rsid w:val="00073943"/>
    <w:rsid w:val="00073DDC"/>
    <w:rsid w:val="00074AC7"/>
    <w:rsid w:val="00075B41"/>
    <w:rsid w:val="000763F6"/>
    <w:rsid w:val="00076BD6"/>
    <w:rsid w:val="00077012"/>
    <w:rsid w:val="00077A9B"/>
    <w:rsid w:val="0008008F"/>
    <w:rsid w:val="0008057B"/>
    <w:rsid w:val="000811A9"/>
    <w:rsid w:val="00081B87"/>
    <w:rsid w:val="00081BA1"/>
    <w:rsid w:val="00081C29"/>
    <w:rsid w:val="00082B7F"/>
    <w:rsid w:val="00082F10"/>
    <w:rsid w:val="00083585"/>
    <w:rsid w:val="00083C82"/>
    <w:rsid w:val="000845EC"/>
    <w:rsid w:val="000863EB"/>
    <w:rsid w:val="00086FF0"/>
    <w:rsid w:val="00087535"/>
    <w:rsid w:val="00087859"/>
    <w:rsid w:val="00087C76"/>
    <w:rsid w:val="00090479"/>
    <w:rsid w:val="00090B1E"/>
    <w:rsid w:val="00090CCC"/>
    <w:rsid w:val="00091613"/>
    <w:rsid w:val="00092024"/>
    <w:rsid w:val="00092992"/>
    <w:rsid w:val="000932F6"/>
    <w:rsid w:val="00093849"/>
    <w:rsid w:val="00093A5D"/>
    <w:rsid w:val="00093D35"/>
    <w:rsid w:val="00094B5A"/>
    <w:rsid w:val="0009516B"/>
    <w:rsid w:val="000955DB"/>
    <w:rsid w:val="000959E5"/>
    <w:rsid w:val="00095BD5"/>
    <w:rsid w:val="00096214"/>
    <w:rsid w:val="00096E61"/>
    <w:rsid w:val="000975F5"/>
    <w:rsid w:val="000979CD"/>
    <w:rsid w:val="00097B5F"/>
    <w:rsid w:val="00097D30"/>
    <w:rsid w:val="000A0230"/>
    <w:rsid w:val="000A087E"/>
    <w:rsid w:val="000A178B"/>
    <w:rsid w:val="000A185D"/>
    <w:rsid w:val="000A32E8"/>
    <w:rsid w:val="000A337E"/>
    <w:rsid w:val="000A3F82"/>
    <w:rsid w:val="000A4149"/>
    <w:rsid w:val="000A5320"/>
    <w:rsid w:val="000A6D8E"/>
    <w:rsid w:val="000A7BCF"/>
    <w:rsid w:val="000A7EED"/>
    <w:rsid w:val="000B0E3D"/>
    <w:rsid w:val="000B1E29"/>
    <w:rsid w:val="000B28C5"/>
    <w:rsid w:val="000B36FF"/>
    <w:rsid w:val="000B3D49"/>
    <w:rsid w:val="000B4B04"/>
    <w:rsid w:val="000B5331"/>
    <w:rsid w:val="000B60C9"/>
    <w:rsid w:val="000B6D82"/>
    <w:rsid w:val="000C0D29"/>
    <w:rsid w:val="000C0DD9"/>
    <w:rsid w:val="000C1720"/>
    <w:rsid w:val="000C26F0"/>
    <w:rsid w:val="000C2C60"/>
    <w:rsid w:val="000C2DE2"/>
    <w:rsid w:val="000C2F73"/>
    <w:rsid w:val="000C302E"/>
    <w:rsid w:val="000C31DB"/>
    <w:rsid w:val="000C396B"/>
    <w:rsid w:val="000C3E54"/>
    <w:rsid w:val="000C427B"/>
    <w:rsid w:val="000C48C0"/>
    <w:rsid w:val="000C5C7A"/>
    <w:rsid w:val="000C6003"/>
    <w:rsid w:val="000C6A66"/>
    <w:rsid w:val="000C733C"/>
    <w:rsid w:val="000C743E"/>
    <w:rsid w:val="000C75C0"/>
    <w:rsid w:val="000C76F2"/>
    <w:rsid w:val="000C7AF4"/>
    <w:rsid w:val="000D0364"/>
    <w:rsid w:val="000D03B3"/>
    <w:rsid w:val="000D04B6"/>
    <w:rsid w:val="000D1EB3"/>
    <w:rsid w:val="000D255C"/>
    <w:rsid w:val="000D35F9"/>
    <w:rsid w:val="000D378D"/>
    <w:rsid w:val="000D3B71"/>
    <w:rsid w:val="000D4FE0"/>
    <w:rsid w:val="000D515C"/>
    <w:rsid w:val="000D628C"/>
    <w:rsid w:val="000D631C"/>
    <w:rsid w:val="000D6462"/>
    <w:rsid w:val="000D66B3"/>
    <w:rsid w:val="000D6E7E"/>
    <w:rsid w:val="000E08B3"/>
    <w:rsid w:val="000E109B"/>
    <w:rsid w:val="000E1120"/>
    <w:rsid w:val="000E283F"/>
    <w:rsid w:val="000E368B"/>
    <w:rsid w:val="000E3DB7"/>
    <w:rsid w:val="000E44E8"/>
    <w:rsid w:val="000E4AEF"/>
    <w:rsid w:val="000E4DBE"/>
    <w:rsid w:val="000E5285"/>
    <w:rsid w:val="000E5EFD"/>
    <w:rsid w:val="000E6901"/>
    <w:rsid w:val="000F03F8"/>
    <w:rsid w:val="000F0619"/>
    <w:rsid w:val="000F11F9"/>
    <w:rsid w:val="000F1281"/>
    <w:rsid w:val="000F1433"/>
    <w:rsid w:val="000F1697"/>
    <w:rsid w:val="000F3279"/>
    <w:rsid w:val="000F3C9F"/>
    <w:rsid w:val="000F4C9F"/>
    <w:rsid w:val="000F5410"/>
    <w:rsid w:val="000F589E"/>
    <w:rsid w:val="000F5E50"/>
    <w:rsid w:val="000F6D0C"/>
    <w:rsid w:val="000F7571"/>
    <w:rsid w:val="000F78B7"/>
    <w:rsid w:val="001000BC"/>
    <w:rsid w:val="00101186"/>
    <w:rsid w:val="00102041"/>
    <w:rsid w:val="00102853"/>
    <w:rsid w:val="001042EF"/>
    <w:rsid w:val="00104567"/>
    <w:rsid w:val="00104862"/>
    <w:rsid w:val="00104918"/>
    <w:rsid w:val="00105E79"/>
    <w:rsid w:val="00106072"/>
    <w:rsid w:val="00106656"/>
    <w:rsid w:val="00107688"/>
    <w:rsid w:val="001076F0"/>
    <w:rsid w:val="001077A1"/>
    <w:rsid w:val="00107892"/>
    <w:rsid w:val="00110832"/>
    <w:rsid w:val="0011093B"/>
    <w:rsid w:val="00110949"/>
    <w:rsid w:val="00110BF1"/>
    <w:rsid w:val="00111197"/>
    <w:rsid w:val="00111437"/>
    <w:rsid w:val="001116B3"/>
    <w:rsid w:val="00112623"/>
    <w:rsid w:val="001129A7"/>
    <w:rsid w:val="00112AFC"/>
    <w:rsid w:val="00112DE3"/>
    <w:rsid w:val="0011300D"/>
    <w:rsid w:val="001132C7"/>
    <w:rsid w:val="00113A1D"/>
    <w:rsid w:val="00114323"/>
    <w:rsid w:val="00114405"/>
    <w:rsid w:val="0011496F"/>
    <w:rsid w:val="001149AA"/>
    <w:rsid w:val="00114CF9"/>
    <w:rsid w:val="001152E6"/>
    <w:rsid w:val="0011542C"/>
    <w:rsid w:val="001156B4"/>
    <w:rsid w:val="001157C0"/>
    <w:rsid w:val="00115941"/>
    <w:rsid w:val="00115B94"/>
    <w:rsid w:val="00117561"/>
    <w:rsid w:val="00117688"/>
    <w:rsid w:val="00117775"/>
    <w:rsid w:val="00117820"/>
    <w:rsid w:val="0011792E"/>
    <w:rsid w:val="00117945"/>
    <w:rsid w:val="001205C6"/>
    <w:rsid w:val="001207FE"/>
    <w:rsid w:val="00120B31"/>
    <w:rsid w:val="00120CE1"/>
    <w:rsid w:val="0012138D"/>
    <w:rsid w:val="001229D0"/>
    <w:rsid w:val="001232B4"/>
    <w:rsid w:val="00123970"/>
    <w:rsid w:val="00123E91"/>
    <w:rsid w:val="001244D1"/>
    <w:rsid w:val="00124524"/>
    <w:rsid w:val="00124750"/>
    <w:rsid w:val="00124D1B"/>
    <w:rsid w:val="00125E22"/>
    <w:rsid w:val="001263F3"/>
    <w:rsid w:val="00127669"/>
    <w:rsid w:val="00127A7E"/>
    <w:rsid w:val="00130136"/>
    <w:rsid w:val="001326BB"/>
    <w:rsid w:val="00132DDB"/>
    <w:rsid w:val="001331EE"/>
    <w:rsid w:val="00133A7D"/>
    <w:rsid w:val="001341FC"/>
    <w:rsid w:val="00134270"/>
    <w:rsid w:val="00134563"/>
    <w:rsid w:val="001345EA"/>
    <w:rsid w:val="00134C31"/>
    <w:rsid w:val="0013521B"/>
    <w:rsid w:val="00135D9A"/>
    <w:rsid w:val="00135E6C"/>
    <w:rsid w:val="0013689C"/>
    <w:rsid w:val="00136E46"/>
    <w:rsid w:val="0013721D"/>
    <w:rsid w:val="0013729C"/>
    <w:rsid w:val="00137A19"/>
    <w:rsid w:val="00140103"/>
    <w:rsid w:val="00140123"/>
    <w:rsid w:val="001402E1"/>
    <w:rsid w:val="00140DD6"/>
    <w:rsid w:val="001411D9"/>
    <w:rsid w:val="001416BB"/>
    <w:rsid w:val="00141CAD"/>
    <w:rsid w:val="00142156"/>
    <w:rsid w:val="0014279B"/>
    <w:rsid w:val="00142C5F"/>
    <w:rsid w:val="001439AE"/>
    <w:rsid w:val="00143A73"/>
    <w:rsid w:val="00144283"/>
    <w:rsid w:val="00144645"/>
    <w:rsid w:val="00144E7A"/>
    <w:rsid w:val="00147028"/>
    <w:rsid w:val="001470FD"/>
    <w:rsid w:val="0014718B"/>
    <w:rsid w:val="00147583"/>
    <w:rsid w:val="00147632"/>
    <w:rsid w:val="001478A2"/>
    <w:rsid w:val="00147B8B"/>
    <w:rsid w:val="00147E43"/>
    <w:rsid w:val="00150AD7"/>
    <w:rsid w:val="001514F7"/>
    <w:rsid w:val="00151E21"/>
    <w:rsid w:val="0015260E"/>
    <w:rsid w:val="00153250"/>
    <w:rsid w:val="001532FA"/>
    <w:rsid w:val="00153BA7"/>
    <w:rsid w:val="0015452A"/>
    <w:rsid w:val="001556ED"/>
    <w:rsid w:val="00155E64"/>
    <w:rsid w:val="001566E3"/>
    <w:rsid w:val="00156704"/>
    <w:rsid w:val="00156DA8"/>
    <w:rsid w:val="00157575"/>
    <w:rsid w:val="00157D4C"/>
    <w:rsid w:val="00157FB1"/>
    <w:rsid w:val="001604B2"/>
    <w:rsid w:val="0016194F"/>
    <w:rsid w:val="0016206B"/>
    <w:rsid w:val="001620AB"/>
    <w:rsid w:val="001637EF"/>
    <w:rsid w:val="00164732"/>
    <w:rsid w:val="001658AD"/>
    <w:rsid w:val="001667DC"/>
    <w:rsid w:val="001668AC"/>
    <w:rsid w:val="00166D6B"/>
    <w:rsid w:val="00166DAB"/>
    <w:rsid w:val="00167498"/>
    <w:rsid w:val="00167921"/>
    <w:rsid w:val="00167B54"/>
    <w:rsid w:val="00167D0D"/>
    <w:rsid w:val="00167D10"/>
    <w:rsid w:val="00170F40"/>
    <w:rsid w:val="001721F5"/>
    <w:rsid w:val="00172EDE"/>
    <w:rsid w:val="00172FF6"/>
    <w:rsid w:val="00173056"/>
    <w:rsid w:val="00173280"/>
    <w:rsid w:val="00173394"/>
    <w:rsid w:val="001740EA"/>
    <w:rsid w:val="00174DEE"/>
    <w:rsid w:val="001750AF"/>
    <w:rsid w:val="00175C7C"/>
    <w:rsid w:val="00175EE0"/>
    <w:rsid w:val="00176FE0"/>
    <w:rsid w:val="001770A7"/>
    <w:rsid w:val="00177346"/>
    <w:rsid w:val="001778ED"/>
    <w:rsid w:val="00177FE7"/>
    <w:rsid w:val="0018027E"/>
    <w:rsid w:val="00180384"/>
    <w:rsid w:val="0018081C"/>
    <w:rsid w:val="001809EA"/>
    <w:rsid w:val="001818E3"/>
    <w:rsid w:val="001818E5"/>
    <w:rsid w:val="00181CD9"/>
    <w:rsid w:val="00182622"/>
    <w:rsid w:val="00183640"/>
    <w:rsid w:val="0018473F"/>
    <w:rsid w:val="00184C7F"/>
    <w:rsid w:val="00185218"/>
    <w:rsid w:val="001853B7"/>
    <w:rsid w:val="001853BA"/>
    <w:rsid w:val="00185C33"/>
    <w:rsid w:val="001866AF"/>
    <w:rsid w:val="00186956"/>
    <w:rsid w:val="00186E74"/>
    <w:rsid w:val="00187E6E"/>
    <w:rsid w:val="001901A6"/>
    <w:rsid w:val="00191035"/>
    <w:rsid w:val="00192385"/>
    <w:rsid w:val="0019238C"/>
    <w:rsid w:val="001929D5"/>
    <w:rsid w:val="00193165"/>
    <w:rsid w:val="001936E4"/>
    <w:rsid w:val="00194242"/>
    <w:rsid w:val="0019492A"/>
    <w:rsid w:val="00194BF3"/>
    <w:rsid w:val="0019519F"/>
    <w:rsid w:val="00196767"/>
    <w:rsid w:val="001972D7"/>
    <w:rsid w:val="001975AF"/>
    <w:rsid w:val="00197944"/>
    <w:rsid w:val="001A05C2"/>
    <w:rsid w:val="001A0A59"/>
    <w:rsid w:val="001A15CA"/>
    <w:rsid w:val="001A1783"/>
    <w:rsid w:val="001A28DA"/>
    <w:rsid w:val="001A3487"/>
    <w:rsid w:val="001A380D"/>
    <w:rsid w:val="001A3A43"/>
    <w:rsid w:val="001A3BA9"/>
    <w:rsid w:val="001A52DF"/>
    <w:rsid w:val="001A575F"/>
    <w:rsid w:val="001A701D"/>
    <w:rsid w:val="001A7BCC"/>
    <w:rsid w:val="001B01E5"/>
    <w:rsid w:val="001B0287"/>
    <w:rsid w:val="001B191E"/>
    <w:rsid w:val="001B263B"/>
    <w:rsid w:val="001B35F0"/>
    <w:rsid w:val="001B4523"/>
    <w:rsid w:val="001B46FA"/>
    <w:rsid w:val="001B4E8B"/>
    <w:rsid w:val="001B632F"/>
    <w:rsid w:val="001B6AFE"/>
    <w:rsid w:val="001B6D4D"/>
    <w:rsid w:val="001B6D77"/>
    <w:rsid w:val="001B7F17"/>
    <w:rsid w:val="001C029D"/>
    <w:rsid w:val="001C0726"/>
    <w:rsid w:val="001C1E91"/>
    <w:rsid w:val="001C2929"/>
    <w:rsid w:val="001C30EC"/>
    <w:rsid w:val="001C33A6"/>
    <w:rsid w:val="001C33EC"/>
    <w:rsid w:val="001C35DF"/>
    <w:rsid w:val="001C3972"/>
    <w:rsid w:val="001C49CA"/>
    <w:rsid w:val="001C4A28"/>
    <w:rsid w:val="001C56F8"/>
    <w:rsid w:val="001C58A3"/>
    <w:rsid w:val="001C70EC"/>
    <w:rsid w:val="001C76C3"/>
    <w:rsid w:val="001C7FA9"/>
    <w:rsid w:val="001D2A41"/>
    <w:rsid w:val="001D3C6A"/>
    <w:rsid w:val="001D509F"/>
    <w:rsid w:val="001D6288"/>
    <w:rsid w:val="001D64A1"/>
    <w:rsid w:val="001D7372"/>
    <w:rsid w:val="001E0043"/>
    <w:rsid w:val="001E0113"/>
    <w:rsid w:val="001E0696"/>
    <w:rsid w:val="001E1803"/>
    <w:rsid w:val="001E194D"/>
    <w:rsid w:val="001E1DD2"/>
    <w:rsid w:val="001E216C"/>
    <w:rsid w:val="001E2B50"/>
    <w:rsid w:val="001E3F3D"/>
    <w:rsid w:val="001E4A71"/>
    <w:rsid w:val="001E4CCB"/>
    <w:rsid w:val="001E5916"/>
    <w:rsid w:val="001E5C7D"/>
    <w:rsid w:val="001E641E"/>
    <w:rsid w:val="001F0FE8"/>
    <w:rsid w:val="001F1374"/>
    <w:rsid w:val="001F2221"/>
    <w:rsid w:val="001F22D3"/>
    <w:rsid w:val="001F2CBC"/>
    <w:rsid w:val="001F3CEB"/>
    <w:rsid w:val="001F3D63"/>
    <w:rsid w:val="001F43CA"/>
    <w:rsid w:val="001F494F"/>
    <w:rsid w:val="001F4D21"/>
    <w:rsid w:val="001F7070"/>
    <w:rsid w:val="001F7408"/>
    <w:rsid w:val="001F7531"/>
    <w:rsid w:val="00201932"/>
    <w:rsid w:val="00201EC7"/>
    <w:rsid w:val="00202AB8"/>
    <w:rsid w:val="002030A7"/>
    <w:rsid w:val="00204261"/>
    <w:rsid w:val="0020468C"/>
    <w:rsid w:val="0020472F"/>
    <w:rsid w:val="002048ED"/>
    <w:rsid w:val="00205731"/>
    <w:rsid w:val="00206199"/>
    <w:rsid w:val="0020659D"/>
    <w:rsid w:val="002072F9"/>
    <w:rsid w:val="002076E6"/>
    <w:rsid w:val="00210026"/>
    <w:rsid w:val="00211937"/>
    <w:rsid w:val="00211CC5"/>
    <w:rsid w:val="0021241D"/>
    <w:rsid w:val="002126EC"/>
    <w:rsid w:val="00212BC2"/>
    <w:rsid w:val="0021344E"/>
    <w:rsid w:val="00213455"/>
    <w:rsid w:val="00213628"/>
    <w:rsid w:val="00213CB4"/>
    <w:rsid w:val="00214B04"/>
    <w:rsid w:val="002154A8"/>
    <w:rsid w:val="0021556A"/>
    <w:rsid w:val="00216015"/>
    <w:rsid w:val="0021654D"/>
    <w:rsid w:val="0021674F"/>
    <w:rsid w:val="0021684C"/>
    <w:rsid w:val="0021739A"/>
    <w:rsid w:val="0022004B"/>
    <w:rsid w:val="002207E3"/>
    <w:rsid w:val="00220EC2"/>
    <w:rsid w:val="00221C4A"/>
    <w:rsid w:val="00221C60"/>
    <w:rsid w:val="002233BF"/>
    <w:rsid w:val="00223DBA"/>
    <w:rsid w:val="00223FCA"/>
    <w:rsid w:val="00224B26"/>
    <w:rsid w:val="002250CE"/>
    <w:rsid w:val="0022581E"/>
    <w:rsid w:val="00225AC7"/>
    <w:rsid w:val="00225F85"/>
    <w:rsid w:val="0022698A"/>
    <w:rsid w:val="00227C12"/>
    <w:rsid w:val="002313A3"/>
    <w:rsid w:val="00231AE2"/>
    <w:rsid w:val="0023289B"/>
    <w:rsid w:val="00233D3C"/>
    <w:rsid w:val="00234BAC"/>
    <w:rsid w:val="00235783"/>
    <w:rsid w:val="00235CC2"/>
    <w:rsid w:val="0023604A"/>
    <w:rsid w:val="0023672B"/>
    <w:rsid w:val="00236A11"/>
    <w:rsid w:val="0023754B"/>
    <w:rsid w:val="00237BE6"/>
    <w:rsid w:val="002407F8"/>
    <w:rsid w:val="00240BC7"/>
    <w:rsid w:val="00241177"/>
    <w:rsid w:val="00242E6B"/>
    <w:rsid w:val="002443A3"/>
    <w:rsid w:val="00244E11"/>
    <w:rsid w:val="002452DF"/>
    <w:rsid w:val="00245A58"/>
    <w:rsid w:val="00245FDA"/>
    <w:rsid w:val="0024728B"/>
    <w:rsid w:val="00247473"/>
    <w:rsid w:val="00250117"/>
    <w:rsid w:val="00250A42"/>
    <w:rsid w:val="0025126F"/>
    <w:rsid w:val="002514A7"/>
    <w:rsid w:val="002515B3"/>
    <w:rsid w:val="00251C7F"/>
    <w:rsid w:val="002521CD"/>
    <w:rsid w:val="00252D29"/>
    <w:rsid w:val="002532C9"/>
    <w:rsid w:val="0025402E"/>
    <w:rsid w:val="002542B1"/>
    <w:rsid w:val="00255738"/>
    <w:rsid w:val="00255C91"/>
    <w:rsid w:val="0025600B"/>
    <w:rsid w:val="00256FCF"/>
    <w:rsid w:val="00257A6C"/>
    <w:rsid w:val="00257E24"/>
    <w:rsid w:val="002611A2"/>
    <w:rsid w:val="00261BD6"/>
    <w:rsid w:val="00262CD6"/>
    <w:rsid w:val="00262D14"/>
    <w:rsid w:val="00263123"/>
    <w:rsid w:val="0026335A"/>
    <w:rsid w:val="0026378B"/>
    <w:rsid w:val="00263985"/>
    <w:rsid w:val="00263C66"/>
    <w:rsid w:val="002643EB"/>
    <w:rsid w:val="002651AB"/>
    <w:rsid w:val="0026637E"/>
    <w:rsid w:val="002700C1"/>
    <w:rsid w:val="002715DD"/>
    <w:rsid w:val="00271655"/>
    <w:rsid w:val="00271DBC"/>
    <w:rsid w:val="00272130"/>
    <w:rsid w:val="0027268E"/>
    <w:rsid w:val="00272D19"/>
    <w:rsid w:val="00274FB9"/>
    <w:rsid w:val="0027578B"/>
    <w:rsid w:val="00276CB9"/>
    <w:rsid w:val="00276EDC"/>
    <w:rsid w:val="0028044B"/>
    <w:rsid w:val="002804F4"/>
    <w:rsid w:val="00281743"/>
    <w:rsid w:val="00281820"/>
    <w:rsid w:val="00281C71"/>
    <w:rsid w:val="0028213A"/>
    <w:rsid w:val="002823B5"/>
    <w:rsid w:val="00282885"/>
    <w:rsid w:val="0028383E"/>
    <w:rsid w:val="00283995"/>
    <w:rsid w:val="00283EAA"/>
    <w:rsid w:val="002841C0"/>
    <w:rsid w:val="00284230"/>
    <w:rsid w:val="00284533"/>
    <w:rsid w:val="00284736"/>
    <w:rsid w:val="0028525A"/>
    <w:rsid w:val="00285D1A"/>
    <w:rsid w:val="00285E65"/>
    <w:rsid w:val="002864D4"/>
    <w:rsid w:val="00286B01"/>
    <w:rsid w:val="002901D3"/>
    <w:rsid w:val="00290322"/>
    <w:rsid w:val="00290917"/>
    <w:rsid w:val="00290AE9"/>
    <w:rsid w:val="00291166"/>
    <w:rsid w:val="0029205B"/>
    <w:rsid w:val="002921E3"/>
    <w:rsid w:val="0029283E"/>
    <w:rsid w:val="00292ACF"/>
    <w:rsid w:val="00292BBD"/>
    <w:rsid w:val="00292E12"/>
    <w:rsid w:val="002937C5"/>
    <w:rsid w:val="0029409A"/>
    <w:rsid w:val="00294DEE"/>
    <w:rsid w:val="00294E20"/>
    <w:rsid w:val="00295BA5"/>
    <w:rsid w:val="00295BCA"/>
    <w:rsid w:val="00295F39"/>
    <w:rsid w:val="00295FB0"/>
    <w:rsid w:val="002968B1"/>
    <w:rsid w:val="002A282E"/>
    <w:rsid w:val="002A2961"/>
    <w:rsid w:val="002A2E67"/>
    <w:rsid w:val="002A36D4"/>
    <w:rsid w:val="002A3973"/>
    <w:rsid w:val="002A3988"/>
    <w:rsid w:val="002A49A9"/>
    <w:rsid w:val="002A50EE"/>
    <w:rsid w:val="002A65A5"/>
    <w:rsid w:val="002A6845"/>
    <w:rsid w:val="002A6B50"/>
    <w:rsid w:val="002B22D0"/>
    <w:rsid w:val="002B305F"/>
    <w:rsid w:val="002B43CA"/>
    <w:rsid w:val="002B51D3"/>
    <w:rsid w:val="002B5406"/>
    <w:rsid w:val="002B554C"/>
    <w:rsid w:val="002B5A49"/>
    <w:rsid w:val="002B61A2"/>
    <w:rsid w:val="002B6865"/>
    <w:rsid w:val="002B6CBC"/>
    <w:rsid w:val="002B6F42"/>
    <w:rsid w:val="002B6F4B"/>
    <w:rsid w:val="002C04C8"/>
    <w:rsid w:val="002C0641"/>
    <w:rsid w:val="002C0B8E"/>
    <w:rsid w:val="002C0C26"/>
    <w:rsid w:val="002C0C56"/>
    <w:rsid w:val="002C2136"/>
    <w:rsid w:val="002C29B6"/>
    <w:rsid w:val="002C36A5"/>
    <w:rsid w:val="002C380B"/>
    <w:rsid w:val="002C39D6"/>
    <w:rsid w:val="002C3BF9"/>
    <w:rsid w:val="002C3FF0"/>
    <w:rsid w:val="002C451C"/>
    <w:rsid w:val="002C4AC4"/>
    <w:rsid w:val="002C53E4"/>
    <w:rsid w:val="002C5678"/>
    <w:rsid w:val="002C66D2"/>
    <w:rsid w:val="002C6954"/>
    <w:rsid w:val="002C7CA9"/>
    <w:rsid w:val="002C7DC0"/>
    <w:rsid w:val="002D1F81"/>
    <w:rsid w:val="002D22D8"/>
    <w:rsid w:val="002D3E3A"/>
    <w:rsid w:val="002D41A2"/>
    <w:rsid w:val="002D43DF"/>
    <w:rsid w:val="002D5150"/>
    <w:rsid w:val="002D53B6"/>
    <w:rsid w:val="002D59CB"/>
    <w:rsid w:val="002D5BE9"/>
    <w:rsid w:val="002D5E58"/>
    <w:rsid w:val="002E0511"/>
    <w:rsid w:val="002E0559"/>
    <w:rsid w:val="002E0C0B"/>
    <w:rsid w:val="002E0F97"/>
    <w:rsid w:val="002E19C6"/>
    <w:rsid w:val="002E2157"/>
    <w:rsid w:val="002E2447"/>
    <w:rsid w:val="002E2C98"/>
    <w:rsid w:val="002E2CF1"/>
    <w:rsid w:val="002E39FC"/>
    <w:rsid w:val="002E3F79"/>
    <w:rsid w:val="002E44CC"/>
    <w:rsid w:val="002E4790"/>
    <w:rsid w:val="002E50E0"/>
    <w:rsid w:val="002E54C6"/>
    <w:rsid w:val="002E6367"/>
    <w:rsid w:val="002E6842"/>
    <w:rsid w:val="002E6E93"/>
    <w:rsid w:val="002E73EC"/>
    <w:rsid w:val="002E7F97"/>
    <w:rsid w:val="002F0A61"/>
    <w:rsid w:val="002F0D38"/>
    <w:rsid w:val="002F1B5C"/>
    <w:rsid w:val="002F26BE"/>
    <w:rsid w:val="002F29A0"/>
    <w:rsid w:val="002F3A3E"/>
    <w:rsid w:val="002F3F19"/>
    <w:rsid w:val="002F7169"/>
    <w:rsid w:val="002F75E7"/>
    <w:rsid w:val="002F7BD6"/>
    <w:rsid w:val="002F7FF9"/>
    <w:rsid w:val="00300652"/>
    <w:rsid w:val="00300DF1"/>
    <w:rsid w:val="00301271"/>
    <w:rsid w:val="00301FE3"/>
    <w:rsid w:val="0030227E"/>
    <w:rsid w:val="0030297A"/>
    <w:rsid w:val="00302F87"/>
    <w:rsid w:val="0030311F"/>
    <w:rsid w:val="0030378C"/>
    <w:rsid w:val="00304094"/>
    <w:rsid w:val="00304D60"/>
    <w:rsid w:val="003051E7"/>
    <w:rsid w:val="003054B3"/>
    <w:rsid w:val="00307342"/>
    <w:rsid w:val="0030741F"/>
    <w:rsid w:val="00307A76"/>
    <w:rsid w:val="00310301"/>
    <w:rsid w:val="00310977"/>
    <w:rsid w:val="0031169A"/>
    <w:rsid w:val="00311E61"/>
    <w:rsid w:val="0031243D"/>
    <w:rsid w:val="00312A30"/>
    <w:rsid w:val="0031365F"/>
    <w:rsid w:val="003139F3"/>
    <w:rsid w:val="003142F5"/>
    <w:rsid w:val="00314B72"/>
    <w:rsid w:val="00314BEA"/>
    <w:rsid w:val="00314D2B"/>
    <w:rsid w:val="00315FBF"/>
    <w:rsid w:val="00316D89"/>
    <w:rsid w:val="00317769"/>
    <w:rsid w:val="00317EA0"/>
    <w:rsid w:val="00320C09"/>
    <w:rsid w:val="00321E9B"/>
    <w:rsid w:val="00321FD7"/>
    <w:rsid w:val="003223A0"/>
    <w:rsid w:val="00322930"/>
    <w:rsid w:val="00322B45"/>
    <w:rsid w:val="00322EBF"/>
    <w:rsid w:val="00323129"/>
    <w:rsid w:val="00323A71"/>
    <w:rsid w:val="00323A9B"/>
    <w:rsid w:val="00323F34"/>
    <w:rsid w:val="0032414B"/>
    <w:rsid w:val="003246B2"/>
    <w:rsid w:val="00324866"/>
    <w:rsid w:val="0032495A"/>
    <w:rsid w:val="00324DE9"/>
    <w:rsid w:val="003250D4"/>
    <w:rsid w:val="00325566"/>
    <w:rsid w:val="0032583A"/>
    <w:rsid w:val="00326086"/>
    <w:rsid w:val="003272DB"/>
    <w:rsid w:val="003276D5"/>
    <w:rsid w:val="003308DC"/>
    <w:rsid w:val="0033124E"/>
    <w:rsid w:val="00332C84"/>
    <w:rsid w:val="00332D65"/>
    <w:rsid w:val="0033315C"/>
    <w:rsid w:val="00333317"/>
    <w:rsid w:val="003340C0"/>
    <w:rsid w:val="0033439B"/>
    <w:rsid w:val="0033439F"/>
    <w:rsid w:val="003356F2"/>
    <w:rsid w:val="00335EE5"/>
    <w:rsid w:val="00336544"/>
    <w:rsid w:val="00337A71"/>
    <w:rsid w:val="00337F80"/>
    <w:rsid w:val="0034012B"/>
    <w:rsid w:val="003405D7"/>
    <w:rsid w:val="00340B6C"/>
    <w:rsid w:val="0034128D"/>
    <w:rsid w:val="0034146F"/>
    <w:rsid w:val="00341D06"/>
    <w:rsid w:val="00342278"/>
    <w:rsid w:val="003429DE"/>
    <w:rsid w:val="0034302B"/>
    <w:rsid w:val="003430DD"/>
    <w:rsid w:val="00343151"/>
    <w:rsid w:val="00343937"/>
    <w:rsid w:val="003439B1"/>
    <w:rsid w:val="003439D3"/>
    <w:rsid w:val="003441B9"/>
    <w:rsid w:val="00344A8A"/>
    <w:rsid w:val="003458CE"/>
    <w:rsid w:val="00345B88"/>
    <w:rsid w:val="0034618D"/>
    <w:rsid w:val="003465C0"/>
    <w:rsid w:val="003478F0"/>
    <w:rsid w:val="00347A76"/>
    <w:rsid w:val="00347FD7"/>
    <w:rsid w:val="00350A1C"/>
    <w:rsid w:val="00350C40"/>
    <w:rsid w:val="00350CC1"/>
    <w:rsid w:val="00350EB5"/>
    <w:rsid w:val="0035187C"/>
    <w:rsid w:val="00351BB7"/>
    <w:rsid w:val="0035259B"/>
    <w:rsid w:val="00352748"/>
    <w:rsid w:val="00352D9C"/>
    <w:rsid w:val="00353271"/>
    <w:rsid w:val="00353C68"/>
    <w:rsid w:val="00353D50"/>
    <w:rsid w:val="003542BA"/>
    <w:rsid w:val="00355359"/>
    <w:rsid w:val="00357347"/>
    <w:rsid w:val="003606B7"/>
    <w:rsid w:val="0036079C"/>
    <w:rsid w:val="00360CB7"/>
    <w:rsid w:val="0036165D"/>
    <w:rsid w:val="00362382"/>
    <w:rsid w:val="003626C0"/>
    <w:rsid w:val="0036271D"/>
    <w:rsid w:val="00362FD9"/>
    <w:rsid w:val="0036304E"/>
    <w:rsid w:val="003643D1"/>
    <w:rsid w:val="00365098"/>
    <w:rsid w:val="0036533C"/>
    <w:rsid w:val="003653A1"/>
    <w:rsid w:val="003655FC"/>
    <w:rsid w:val="00365B50"/>
    <w:rsid w:val="00366ADE"/>
    <w:rsid w:val="0036786D"/>
    <w:rsid w:val="00367C68"/>
    <w:rsid w:val="00370847"/>
    <w:rsid w:val="00370BDB"/>
    <w:rsid w:val="00371161"/>
    <w:rsid w:val="00371AD7"/>
    <w:rsid w:val="00371EA0"/>
    <w:rsid w:val="00372033"/>
    <w:rsid w:val="00372916"/>
    <w:rsid w:val="00372C3C"/>
    <w:rsid w:val="00372D4F"/>
    <w:rsid w:val="00373B98"/>
    <w:rsid w:val="00373D05"/>
    <w:rsid w:val="0037456E"/>
    <w:rsid w:val="00375235"/>
    <w:rsid w:val="00375A73"/>
    <w:rsid w:val="00375B45"/>
    <w:rsid w:val="00375D7C"/>
    <w:rsid w:val="00376E02"/>
    <w:rsid w:val="003776A9"/>
    <w:rsid w:val="0038149D"/>
    <w:rsid w:val="00381B88"/>
    <w:rsid w:val="003825BC"/>
    <w:rsid w:val="00382A4A"/>
    <w:rsid w:val="00382FF9"/>
    <w:rsid w:val="0038323D"/>
    <w:rsid w:val="00383249"/>
    <w:rsid w:val="0038329D"/>
    <w:rsid w:val="003842B7"/>
    <w:rsid w:val="00384EE9"/>
    <w:rsid w:val="00385394"/>
    <w:rsid w:val="00386525"/>
    <w:rsid w:val="00387639"/>
    <w:rsid w:val="003903EE"/>
    <w:rsid w:val="00390412"/>
    <w:rsid w:val="0039050A"/>
    <w:rsid w:val="00390594"/>
    <w:rsid w:val="00391A22"/>
    <w:rsid w:val="00391AEF"/>
    <w:rsid w:val="00392154"/>
    <w:rsid w:val="00392568"/>
    <w:rsid w:val="00392F02"/>
    <w:rsid w:val="00393108"/>
    <w:rsid w:val="003938A4"/>
    <w:rsid w:val="003942E1"/>
    <w:rsid w:val="003942EA"/>
    <w:rsid w:val="00394A5B"/>
    <w:rsid w:val="00394EB4"/>
    <w:rsid w:val="0039569B"/>
    <w:rsid w:val="00396411"/>
    <w:rsid w:val="0039708D"/>
    <w:rsid w:val="003A16F2"/>
    <w:rsid w:val="003A16FA"/>
    <w:rsid w:val="003A19AC"/>
    <w:rsid w:val="003A2C15"/>
    <w:rsid w:val="003A2F6D"/>
    <w:rsid w:val="003A30D4"/>
    <w:rsid w:val="003A3C2E"/>
    <w:rsid w:val="003A41FC"/>
    <w:rsid w:val="003A4220"/>
    <w:rsid w:val="003A582B"/>
    <w:rsid w:val="003A58C8"/>
    <w:rsid w:val="003A5BDA"/>
    <w:rsid w:val="003A7555"/>
    <w:rsid w:val="003B0B60"/>
    <w:rsid w:val="003B0E9A"/>
    <w:rsid w:val="003B272C"/>
    <w:rsid w:val="003B3519"/>
    <w:rsid w:val="003B35D0"/>
    <w:rsid w:val="003B3DB3"/>
    <w:rsid w:val="003B411D"/>
    <w:rsid w:val="003B57ED"/>
    <w:rsid w:val="003B6281"/>
    <w:rsid w:val="003B667A"/>
    <w:rsid w:val="003B66BB"/>
    <w:rsid w:val="003B6712"/>
    <w:rsid w:val="003B7127"/>
    <w:rsid w:val="003B7D7C"/>
    <w:rsid w:val="003C03E0"/>
    <w:rsid w:val="003C0662"/>
    <w:rsid w:val="003C0C07"/>
    <w:rsid w:val="003C176C"/>
    <w:rsid w:val="003C1865"/>
    <w:rsid w:val="003C1BEE"/>
    <w:rsid w:val="003C24C7"/>
    <w:rsid w:val="003C2A6D"/>
    <w:rsid w:val="003C2B8F"/>
    <w:rsid w:val="003C302D"/>
    <w:rsid w:val="003C39AA"/>
    <w:rsid w:val="003C3A8A"/>
    <w:rsid w:val="003C4026"/>
    <w:rsid w:val="003C4B57"/>
    <w:rsid w:val="003C578B"/>
    <w:rsid w:val="003C64E4"/>
    <w:rsid w:val="003C69B1"/>
    <w:rsid w:val="003C7FDF"/>
    <w:rsid w:val="003D0934"/>
    <w:rsid w:val="003D1B26"/>
    <w:rsid w:val="003D20FA"/>
    <w:rsid w:val="003D2B84"/>
    <w:rsid w:val="003D2F93"/>
    <w:rsid w:val="003D3068"/>
    <w:rsid w:val="003D3585"/>
    <w:rsid w:val="003D36FE"/>
    <w:rsid w:val="003D3CE6"/>
    <w:rsid w:val="003D416A"/>
    <w:rsid w:val="003D5150"/>
    <w:rsid w:val="003D5576"/>
    <w:rsid w:val="003D59DB"/>
    <w:rsid w:val="003D59E0"/>
    <w:rsid w:val="003D600B"/>
    <w:rsid w:val="003D615F"/>
    <w:rsid w:val="003D689D"/>
    <w:rsid w:val="003D6EF0"/>
    <w:rsid w:val="003D7426"/>
    <w:rsid w:val="003D76F4"/>
    <w:rsid w:val="003D77B7"/>
    <w:rsid w:val="003D799C"/>
    <w:rsid w:val="003E0B97"/>
    <w:rsid w:val="003E0BE4"/>
    <w:rsid w:val="003E1482"/>
    <w:rsid w:val="003E15D3"/>
    <w:rsid w:val="003E17EA"/>
    <w:rsid w:val="003E19FA"/>
    <w:rsid w:val="003E1C44"/>
    <w:rsid w:val="003E252A"/>
    <w:rsid w:val="003E284A"/>
    <w:rsid w:val="003E2AB9"/>
    <w:rsid w:val="003E314C"/>
    <w:rsid w:val="003E32F8"/>
    <w:rsid w:val="003E33B1"/>
    <w:rsid w:val="003E3C12"/>
    <w:rsid w:val="003E438C"/>
    <w:rsid w:val="003E4A43"/>
    <w:rsid w:val="003E4F57"/>
    <w:rsid w:val="003E5339"/>
    <w:rsid w:val="003E66B0"/>
    <w:rsid w:val="003E6714"/>
    <w:rsid w:val="003E6B95"/>
    <w:rsid w:val="003E6EF6"/>
    <w:rsid w:val="003E7C20"/>
    <w:rsid w:val="003F0996"/>
    <w:rsid w:val="003F1E56"/>
    <w:rsid w:val="003F1FE9"/>
    <w:rsid w:val="003F204A"/>
    <w:rsid w:val="003F259A"/>
    <w:rsid w:val="003F2B54"/>
    <w:rsid w:val="003F4108"/>
    <w:rsid w:val="003F41E9"/>
    <w:rsid w:val="003F4607"/>
    <w:rsid w:val="003F478C"/>
    <w:rsid w:val="003F4BD8"/>
    <w:rsid w:val="003F4BFA"/>
    <w:rsid w:val="003F78C1"/>
    <w:rsid w:val="003F7D2B"/>
    <w:rsid w:val="003F7D87"/>
    <w:rsid w:val="003F7F3A"/>
    <w:rsid w:val="00401286"/>
    <w:rsid w:val="004013A3"/>
    <w:rsid w:val="004022A3"/>
    <w:rsid w:val="004022D7"/>
    <w:rsid w:val="00403244"/>
    <w:rsid w:val="00403DDA"/>
    <w:rsid w:val="004044F3"/>
    <w:rsid w:val="0040459F"/>
    <w:rsid w:val="00405124"/>
    <w:rsid w:val="00405131"/>
    <w:rsid w:val="0040545C"/>
    <w:rsid w:val="004056C9"/>
    <w:rsid w:val="00406A89"/>
    <w:rsid w:val="0040759C"/>
    <w:rsid w:val="00407A1C"/>
    <w:rsid w:val="00407B4B"/>
    <w:rsid w:val="00410615"/>
    <w:rsid w:val="00411DCC"/>
    <w:rsid w:val="00412302"/>
    <w:rsid w:val="00413089"/>
    <w:rsid w:val="0041568E"/>
    <w:rsid w:val="00416932"/>
    <w:rsid w:val="00416ADC"/>
    <w:rsid w:val="00417196"/>
    <w:rsid w:val="00417BB0"/>
    <w:rsid w:val="00417C86"/>
    <w:rsid w:val="00420012"/>
    <w:rsid w:val="00420965"/>
    <w:rsid w:val="00421299"/>
    <w:rsid w:val="004212D8"/>
    <w:rsid w:val="00421782"/>
    <w:rsid w:val="00421C03"/>
    <w:rsid w:val="00421CEF"/>
    <w:rsid w:val="0042280A"/>
    <w:rsid w:val="00422BE5"/>
    <w:rsid w:val="00423598"/>
    <w:rsid w:val="00426833"/>
    <w:rsid w:val="00426E40"/>
    <w:rsid w:val="00426F11"/>
    <w:rsid w:val="00427958"/>
    <w:rsid w:val="004302C7"/>
    <w:rsid w:val="004309EE"/>
    <w:rsid w:val="00430D54"/>
    <w:rsid w:val="00430E05"/>
    <w:rsid w:val="004313E1"/>
    <w:rsid w:val="0043162E"/>
    <w:rsid w:val="004320CC"/>
    <w:rsid w:val="00432242"/>
    <w:rsid w:val="004328A5"/>
    <w:rsid w:val="00432AD8"/>
    <w:rsid w:val="00432EAE"/>
    <w:rsid w:val="004333CC"/>
    <w:rsid w:val="0043377C"/>
    <w:rsid w:val="004338D4"/>
    <w:rsid w:val="00435903"/>
    <w:rsid w:val="004359DE"/>
    <w:rsid w:val="00435DCC"/>
    <w:rsid w:val="004371F0"/>
    <w:rsid w:val="004374ED"/>
    <w:rsid w:val="0044091A"/>
    <w:rsid w:val="004414F1"/>
    <w:rsid w:val="00441A37"/>
    <w:rsid w:val="0044235F"/>
    <w:rsid w:val="00442B53"/>
    <w:rsid w:val="00442B61"/>
    <w:rsid w:val="00442F80"/>
    <w:rsid w:val="004436CB"/>
    <w:rsid w:val="00443BDE"/>
    <w:rsid w:val="00444ADD"/>
    <w:rsid w:val="00445824"/>
    <w:rsid w:val="00445A5A"/>
    <w:rsid w:val="00445E5A"/>
    <w:rsid w:val="0044754F"/>
    <w:rsid w:val="00447CFC"/>
    <w:rsid w:val="00450477"/>
    <w:rsid w:val="00450558"/>
    <w:rsid w:val="0045127B"/>
    <w:rsid w:val="004514EE"/>
    <w:rsid w:val="004518F5"/>
    <w:rsid w:val="00451FF6"/>
    <w:rsid w:val="004524CF"/>
    <w:rsid w:val="00453273"/>
    <w:rsid w:val="004536E1"/>
    <w:rsid w:val="0045389D"/>
    <w:rsid w:val="00453A43"/>
    <w:rsid w:val="00453AAB"/>
    <w:rsid w:val="00453CF3"/>
    <w:rsid w:val="00454227"/>
    <w:rsid w:val="0045478D"/>
    <w:rsid w:val="00455297"/>
    <w:rsid w:val="00455C45"/>
    <w:rsid w:val="00456052"/>
    <w:rsid w:val="00456D07"/>
    <w:rsid w:val="00456FA4"/>
    <w:rsid w:val="0045745D"/>
    <w:rsid w:val="004574C9"/>
    <w:rsid w:val="004574E0"/>
    <w:rsid w:val="00457A75"/>
    <w:rsid w:val="00460190"/>
    <w:rsid w:val="00460594"/>
    <w:rsid w:val="00460596"/>
    <w:rsid w:val="0046253B"/>
    <w:rsid w:val="00462A3C"/>
    <w:rsid w:val="00463BDA"/>
    <w:rsid w:val="00464016"/>
    <w:rsid w:val="0046550A"/>
    <w:rsid w:val="00466E50"/>
    <w:rsid w:val="00470DAD"/>
    <w:rsid w:val="00471FEA"/>
    <w:rsid w:val="00473763"/>
    <w:rsid w:val="00473FA6"/>
    <w:rsid w:val="00474386"/>
    <w:rsid w:val="004744BD"/>
    <w:rsid w:val="00474670"/>
    <w:rsid w:val="00474F4C"/>
    <w:rsid w:val="004755CA"/>
    <w:rsid w:val="004757D7"/>
    <w:rsid w:val="00475FA1"/>
    <w:rsid w:val="00480042"/>
    <w:rsid w:val="00480738"/>
    <w:rsid w:val="00480B84"/>
    <w:rsid w:val="00480C38"/>
    <w:rsid w:val="00481B7C"/>
    <w:rsid w:val="00482A11"/>
    <w:rsid w:val="00482CB5"/>
    <w:rsid w:val="00482F9D"/>
    <w:rsid w:val="004830C4"/>
    <w:rsid w:val="004836F4"/>
    <w:rsid w:val="004857EC"/>
    <w:rsid w:val="00485D44"/>
    <w:rsid w:val="00485DB0"/>
    <w:rsid w:val="00487B29"/>
    <w:rsid w:val="00490B8F"/>
    <w:rsid w:val="00490FBF"/>
    <w:rsid w:val="0049115C"/>
    <w:rsid w:val="0049209C"/>
    <w:rsid w:val="00492A78"/>
    <w:rsid w:val="00492FA8"/>
    <w:rsid w:val="004934BD"/>
    <w:rsid w:val="004947A7"/>
    <w:rsid w:val="00494C2E"/>
    <w:rsid w:val="00495132"/>
    <w:rsid w:val="00495229"/>
    <w:rsid w:val="004954DA"/>
    <w:rsid w:val="00496316"/>
    <w:rsid w:val="0049737B"/>
    <w:rsid w:val="004A03EF"/>
    <w:rsid w:val="004A10BE"/>
    <w:rsid w:val="004A190F"/>
    <w:rsid w:val="004A205C"/>
    <w:rsid w:val="004A228C"/>
    <w:rsid w:val="004A24C6"/>
    <w:rsid w:val="004A27AE"/>
    <w:rsid w:val="004A2A18"/>
    <w:rsid w:val="004A310B"/>
    <w:rsid w:val="004A33C3"/>
    <w:rsid w:val="004A3D26"/>
    <w:rsid w:val="004A3DBD"/>
    <w:rsid w:val="004A509E"/>
    <w:rsid w:val="004A5CBA"/>
    <w:rsid w:val="004A63DD"/>
    <w:rsid w:val="004A6A41"/>
    <w:rsid w:val="004A7215"/>
    <w:rsid w:val="004A7683"/>
    <w:rsid w:val="004A76B5"/>
    <w:rsid w:val="004A7BBC"/>
    <w:rsid w:val="004A7BEF"/>
    <w:rsid w:val="004A7EE2"/>
    <w:rsid w:val="004B0308"/>
    <w:rsid w:val="004B0394"/>
    <w:rsid w:val="004B0998"/>
    <w:rsid w:val="004B0F55"/>
    <w:rsid w:val="004B14BA"/>
    <w:rsid w:val="004B24B7"/>
    <w:rsid w:val="004B2891"/>
    <w:rsid w:val="004B3613"/>
    <w:rsid w:val="004B3B33"/>
    <w:rsid w:val="004B5194"/>
    <w:rsid w:val="004B629B"/>
    <w:rsid w:val="004B65EE"/>
    <w:rsid w:val="004B6FE8"/>
    <w:rsid w:val="004B7137"/>
    <w:rsid w:val="004C0027"/>
    <w:rsid w:val="004C0185"/>
    <w:rsid w:val="004C02ED"/>
    <w:rsid w:val="004C042F"/>
    <w:rsid w:val="004C0D1B"/>
    <w:rsid w:val="004C1609"/>
    <w:rsid w:val="004C29A6"/>
    <w:rsid w:val="004C324D"/>
    <w:rsid w:val="004C341B"/>
    <w:rsid w:val="004C3899"/>
    <w:rsid w:val="004C3BBB"/>
    <w:rsid w:val="004C4689"/>
    <w:rsid w:val="004C4B6C"/>
    <w:rsid w:val="004C5322"/>
    <w:rsid w:val="004C5E21"/>
    <w:rsid w:val="004C681C"/>
    <w:rsid w:val="004C7C5A"/>
    <w:rsid w:val="004D0F93"/>
    <w:rsid w:val="004D1013"/>
    <w:rsid w:val="004D1C68"/>
    <w:rsid w:val="004D1F68"/>
    <w:rsid w:val="004D1F74"/>
    <w:rsid w:val="004D2396"/>
    <w:rsid w:val="004D2918"/>
    <w:rsid w:val="004D2A0E"/>
    <w:rsid w:val="004D38AD"/>
    <w:rsid w:val="004D39A5"/>
    <w:rsid w:val="004D53EF"/>
    <w:rsid w:val="004D54F2"/>
    <w:rsid w:val="004D6183"/>
    <w:rsid w:val="004D635C"/>
    <w:rsid w:val="004D63FA"/>
    <w:rsid w:val="004D6786"/>
    <w:rsid w:val="004D6FC3"/>
    <w:rsid w:val="004D7508"/>
    <w:rsid w:val="004D7A95"/>
    <w:rsid w:val="004D7DB6"/>
    <w:rsid w:val="004D7EC4"/>
    <w:rsid w:val="004E01CA"/>
    <w:rsid w:val="004E0433"/>
    <w:rsid w:val="004E056C"/>
    <w:rsid w:val="004E084C"/>
    <w:rsid w:val="004E0A6E"/>
    <w:rsid w:val="004E176D"/>
    <w:rsid w:val="004E1B32"/>
    <w:rsid w:val="004E22B9"/>
    <w:rsid w:val="004E2389"/>
    <w:rsid w:val="004E383B"/>
    <w:rsid w:val="004E3A9D"/>
    <w:rsid w:val="004E4AED"/>
    <w:rsid w:val="004E4D0C"/>
    <w:rsid w:val="004E51B0"/>
    <w:rsid w:val="004E5637"/>
    <w:rsid w:val="004E5ED8"/>
    <w:rsid w:val="004E673A"/>
    <w:rsid w:val="004E67CB"/>
    <w:rsid w:val="004E6B02"/>
    <w:rsid w:val="004E7097"/>
    <w:rsid w:val="004E793A"/>
    <w:rsid w:val="004F07AD"/>
    <w:rsid w:val="004F0C65"/>
    <w:rsid w:val="004F1259"/>
    <w:rsid w:val="004F194F"/>
    <w:rsid w:val="004F2008"/>
    <w:rsid w:val="004F2184"/>
    <w:rsid w:val="004F245A"/>
    <w:rsid w:val="004F24B9"/>
    <w:rsid w:val="004F3489"/>
    <w:rsid w:val="004F3956"/>
    <w:rsid w:val="004F3C76"/>
    <w:rsid w:val="004F3D6B"/>
    <w:rsid w:val="004F4B14"/>
    <w:rsid w:val="004F4FD3"/>
    <w:rsid w:val="004F509A"/>
    <w:rsid w:val="004F51C3"/>
    <w:rsid w:val="004F584A"/>
    <w:rsid w:val="004F5B6F"/>
    <w:rsid w:val="004F5C52"/>
    <w:rsid w:val="004F630C"/>
    <w:rsid w:val="004F634F"/>
    <w:rsid w:val="004F74CF"/>
    <w:rsid w:val="004F7946"/>
    <w:rsid w:val="00500241"/>
    <w:rsid w:val="005003E9"/>
    <w:rsid w:val="0050064D"/>
    <w:rsid w:val="0050138A"/>
    <w:rsid w:val="00501CDE"/>
    <w:rsid w:val="00501F26"/>
    <w:rsid w:val="005021A6"/>
    <w:rsid w:val="005021D4"/>
    <w:rsid w:val="005028A1"/>
    <w:rsid w:val="0050308B"/>
    <w:rsid w:val="0050413F"/>
    <w:rsid w:val="00504EC5"/>
    <w:rsid w:val="00505B1D"/>
    <w:rsid w:val="005065E3"/>
    <w:rsid w:val="00506957"/>
    <w:rsid w:val="00506C92"/>
    <w:rsid w:val="005070BE"/>
    <w:rsid w:val="00507D48"/>
    <w:rsid w:val="00507F61"/>
    <w:rsid w:val="00510198"/>
    <w:rsid w:val="00510AE9"/>
    <w:rsid w:val="00511934"/>
    <w:rsid w:val="00511D26"/>
    <w:rsid w:val="0051227E"/>
    <w:rsid w:val="0051233A"/>
    <w:rsid w:val="005123A2"/>
    <w:rsid w:val="00513167"/>
    <w:rsid w:val="00513AA8"/>
    <w:rsid w:val="00513B85"/>
    <w:rsid w:val="00514AEC"/>
    <w:rsid w:val="0051548A"/>
    <w:rsid w:val="005156DE"/>
    <w:rsid w:val="0051596B"/>
    <w:rsid w:val="00517CE8"/>
    <w:rsid w:val="0052089C"/>
    <w:rsid w:val="005221CB"/>
    <w:rsid w:val="00522D27"/>
    <w:rsid w:val="00523DAB"/>
    <w:rsid w:val="00523E18"/>
    <w:rsid w:val="00523E4F"/>
    <w:rsid w:val="00523EC9"/>
    <w:rsid w:val="00523FDA"/>
    <w:rsid w:val="005243BC"/>
    <w:rsid w:val="00524B66"/>
    <w:rsid w:val="005255D3"/>
    <w:rsid w:val="00525DA6"/>
    <w:rsid w:val="0052600A"/>
    <w:rsid w:val="0052691F"/>
    <w:rsid w:val="00527570"/>
    <w:rsid w:val="005276B3"/>
    <w:rsid w:val="005276B4"/>
    <w:rsid w:val="00527DA7"/>
    <w:rsid w:val="00531855"/>
    <w:rsid w:val="00531ADD"/>
    <w:rsid w:val="00531F15"/>
    <w:rsid w:val="0053238A"/>
    <w:rsid w:val="00532CCE"/>
    <w:rsid w:val="00532E3A"/>
    <w:rsid w:val="00533796"/>
    <w:rsid w:val="00533C5E"/>
    <w:rsid w:val="00533CD4"/>
    <w:rsid w:val="00533DCE"/>
    <w:rsid w:val="00534BF9"/>
    <w:rsid w:val="00535826"/>
    <w:rsid w:val="00535862"/>
    <w:rsid w:val="00536FA8"/>
    <w:rsid w:val="0053713D"/>
    <w:rsid w:val="00540B51"/>
    <w:rsid w:val="00541178"/>
    <w:rsid w:val="00541396"/>
    <w:rsid w:val="00542599"/>
    <w:rsid w:val="005426AC"/>
    <w:rsid w:val="005435B5"/>
    <w:rsid w:val="00544A21"/>
    <w:rsid w:val="00544DD9"/>
    <w:rsid w:val="00545138"/>
    <w:rsid w:val="005452DE"/>
    <w:rsid w:val="0054553A"/>
    <w:rsid w:val="00545A41"/>
    <w:rsid w:val="00546FD8"/>
    <w:rsid w:val="00550544"/>
    <w:rsid w:val="00551443"/>
    <w:rsid w:val="00551DA1"/>
    <w:rsid w:val="005526E4"/>
    <w:rsid w:val="00552E0E"/>
    <w:rsid w:val="00553B9F"/>
    <w:rsid w:val="00553BDD"/>
    <w:rsid w:val="0055486B"/>
    <w:rsid w:val="005548C4"/>
    <w:rsid w:val="005558D7"/>
    <w:rsid w:val="00555B1D"/>
    <w:rsid w:val="00555EE3"/>
    <w:rsid w:val="0055667D"/>
    <w:rsid w:val="0055705E"/>
    <w:rsid w:val="00557469"/>
    <w:rsid w:val="00557CD9"/>
    <w:rsid w:val="00560543"/>
    <w:rsid w:val="00560716"/>
    <w:rsid w:val="0056100D"/>
    <w:rsid w:val="00561452"/>
    <w:rsid w:val="00561C47"/>
    <w:rsid w:val="00561EBD"/>
    <w:rsid w:val="00562840"/>
    <w:rsid w:val="00562F7D"/>
    <w:rsid w:val="005632E7"/>
    <w:rsid w:val="0056375B"/>
    <w:rsid w:val="00564240"/>
    <w:rsid w:val="005648FE"/>
    <w:rsid w:val="00564D79"/>
    <w:rsid w:val="00566C38"/>
    <w:rsid w:val="005708B3"/>
    <w:rsid w:val="00570F4E"/>
    <w:rsid w:val="00571511"/>
    <w:rsid w:val="00572403"/>
    <w:rsid w:val="005726C4"/>
    <w:rsid w:val="005727AD"/>
    <w:rsid w:val="00573232"/>
    <w:rsid w:val="0057478B"/>
    <w:rsid w:val="005749D1"/>
    <w:rsid w:val="00574B9D"/>
    <w:rsid w:val="00575549"/>
    <w:rsid w:val="00575D4A"/>
    <w:rsid w:val="00575F8A"/>
    <w:rsid w:val="0057602C"/>
    <w:rsid w:val="00576C31"/>
    <w:rsid w:val="00576D4A"/>
    <w:rsid w:val="00576F57"/>
    <w:rsid w:val="005778EC"/>
    <w:rsid w:val="00577935"/>
    <w:rsid w:val="00577D1A"/>
    <w:rsid w:val="005802AB"/>
    <w:rsid w:val="0058047D"/>
    <w:rsid w:val="00580570"/>
    <w:rsid w:val="00580EB7"/>
    <w:rsid w:val="00581658"/>
    <w:rsid w:val="00581C16"/>
    <w:rsid w:val="00581C40"/>
    <w:rsid w:val="00582383"/>
    <w:rsid w:val="00582550"/>
    <w:rsid w:val="0058309E"/>
    <w:rsid w:val="0058313E"/>
    <w:rsid w:val="005831AF"/>
    <w:rsid w:val="00583354"/>
    <w:rsid w:val="0058346F"/>
    <w:rsid w:val="00583FEB"/>
    <w:rsid w:val="00584099"/>
    <w:rsid w:val="0058435C"/>
    <w:rsid w:val="00584BC1"/>
    <w:rsid w:val="00585589"/>
    <w:rsid w:val="005857C9"/>
    <w:rsid w:val="0058706F"/>
    <w:rsid w:val="0058774B"/>
    <w:rsid w:val="0058779F"/>
    <w:rsid w:val="00590384"/>
    <w:rsid w:val="00590531"/>
    <w:rsid w:val="00590E50"/>
    <w:rsid w:val="005915EA"/>
    <w:rsid w:val="00591A11"/>
    <w:rsid w:val="00592419"/>
    <w:rsid w:val="00592585"/>
    <w:rsid w:val="00593319"/>
    <w:rsid w:val="00593382"/>
    <w:rsid w:val="00594158"/>
    <w:rsid w:val="0059419B"/>
    <w:rsid w:val="00594200"/>
    <w:rsid w:val="0059435A"/>
    <w:rsid w:val="0059483F"/>
    <w:rsid w:val="00595B03"/>
    <w:rsid w:val="00595F66"/>
    <w:rsid w:val="00596FDA"/>
    <w:rsid w:val="00597583"/>
    <w:rsid w:val="005A3ACF"/>
    <w:rsid w:val="005A4B83"/>
    <w:rsid w:val="005A4F39"/>
    <w:rsid w:val="005A54A4"/>
    <w:rsid w:val="005A5C8D"/>
    <w:rsid w:val="005A62E9"/>
    <w:rsid w:val="005A69BC"/>
    <w:rsid w:val="005A6B30"/>
    <w:rsid w:val="005A6E1C"/>
    <w:rsid w:val="005A74E8"/>
    <w:rsid w:val="005A7996"/>
    <w:rsid w:val="005A7ACD"/>
    <w:rsid w:val="005A7D2B"/>
    <w:rsid w:val="005A7FD8"/>
    <w:rsid w:val="005B1DFD"/>
    <w:rsid w:val="005B2055"/>
    <w:rsid w:val="005B231B"/>
    <w:rsid w:val="005B3102"/>
    <w:rsid w:val="005B3C81"/>
    <w:rsid w:val="005B5395"/>
    <w:rsid w:val="005B5D44"/>
    <w:rsid w:val="005B6562"/>
    <w:rsid w:val="005B69D6"/>
    <w:rsid w:val="005B6C80"/>
    <w:rsid w:val="005B726B"/>
    <w:rsid w:val="005B73F7"/>
    <w:rsid w:val="005B7AD4"/>
    <w:rsid w:val="005C04FA"/>
    <w:rsid w:val="005C050B"/>
    <w:rsid w:val="005C0A4C"/>
    <w:rsid w:val="005C1D09"/>
    <w:rsid w:val="005C2BEF"/>
    <w:rsid w:val="005C2FC9"/>
    <w:rsid w:val="005C32C7"/>
    <w:rsid w:val="005C399A"/>
    <w:rsid w:val="005C3AF5"/>
    <w:rsid w:val="005C4DE2"/>
    <w:rsid w:val="005C5148"/>
    <w:rsid w:val="005C5438"/>
    <w:rsid w:val="005C55ED"/>
    <w:rsid w:val="005C584D"/>
    <w:rsid w:val="005C6396"/>
    <w:rsid w:val="005C63F5"/>
    <w:rsid w:val="005C78B6"/>
    <w:rsid w:val="005D0351"/>
    <w:rsid w:val="005D1983"/>
    <w:rsid w:val="005D245A"/>
    <w:rsid w:val="005D29B9"/>
    <w:rsid w:val="005D2E49"/>
    <w:rsid w:val="005D2FD1"/>
    <w:rsid w:val="005D30FF"/>
    <w:rsid w:val="005D38E9"/>
    <w:rsid w:val="005D42E8"/>
    <w:rsid w:val="005D4B0C"/>
    <w:rsid w:val="005D4CFE"/>
    <w:rsid w:val="005D50DD"/>
    <w:rsid w:val="005D585A"/>
    <w:rsid w:val="005D5FA1"/>
    <w:rsid w:val="005D634D"/>
    <w:rsid w:val="005D72CB"/>
    <w:rsid w:val="005D74A6"/>
    <w:rsid w:val="005D77BE"/>
    <w:rsid w:val="005D7D90"/>
    <w:rsid w:val="005E042A"/>
    <w:rsid w:val="005E0D72"/>
    <w:rsid w:val="005E1072"/>
    <w:rsid w:val="005E1511"/>
    <w:rsid w:val="005E1F18"/>
    <w:rsid w:val="005E37CD"/>
    <w:rsid w:val="005E3930"/>
    <w:rsid w:val="005E3C11"/>
    <w:rsid w:val="005E42F3"/>
    <w:rsid w:val="005E4E47"/>
    <w:rsid w:val="005E4F7A"/>
    <w:rsid w:val="005E556C"/>
    <w:rsid w:val="005E7001"/>
    <w:rsid w:val="005E73E2"/>
    <w:rsid w:val="005F0957"/>
    <w:rsid w:val="005F0A3C"/>
    <w:rsid w:val="005F1089"/>
    <w:rsid w:val="005F148D"/>
    <w:rsid w:val="005F2362"/>
    <w:rsid w:val="005F2480"/>
    <w:rsid w:val="005F24B7"/>
    <w:rsid w:val="005F4E5B"/>
    <w:rsid w:val="005F55E5"/>
    <w:rsid w:val="005F563D"/>
    <w:rsid w:val="005F5D3D"/>
    <w:rsid w:val="005F6026"/>
    <w:rsid w:val="005F6627"/>
    <w:rsid w:val="005F6B2B"/>
    <w:rsid w:val="005F7B4B"/>
    <w:rsid w:val="00601209"/>
    <w:rsid w:val="0060166F"/>
    <w:rsid w:val="00603E87"/>
    <w:rsid w:val="00604764"/>
    <w:rsid w:val="00604EF6"/>
    <w:rsid w:val="006050B5"/>
    <w:rsid w:val="00605254"/>
    <w:rsid w:val="00605AA7"/>
    <w:rsid w:val="00605CEB"/>
    <w:rsid w:val="00605D3C"/>
    <w:rsid w:val="00605EF9"/>
    <w:rsid w:val="006069F3"/>
    <w:rsid w:val="00606CB2"/>
    <w:rsid w:val="006077CF"/>
    <w:rsid w:val="00607BDC"/>
    <w:rsid w:val="00607D01"/>
    <w:rsid w:val="00610222"/>
    <w:rsid w:val="00610991"/>
    <w:rsid w:val="00611454"/>
    <w:rsid w:val="00611655"/>
    <w:rsid w:val="00611D14"/>
    <w:rsid w:val="0061269E"/>
    <w:rsid w:val="00612782"/>
    <w:rsid w:val="00612858"/>
    <w:rsid w:val="00612E50"/>
    <w:rsid w:val="00614552"/>
    <w:rsid w:val="00614682"/>
    <w:rsid w:val="00614C03"/>
    <w:rsid w:val="006151A3"/>
    <w:rsid w:val="0061668D"/>
    <w:rsid w:val="006172BA"/>
    <w:rsid w:val="00617E25"/>
    <w:rsid w:val="00620368"/>
    <w:rsid w:val="00620DE3"/>
    <w:rsid w:val="00620E1A"/>
    <w:rsid w:val="00621459"/>
    <w:rsid w:val="00621B6D"/>
    <w:rsid w:val="00621BF4"/>
    <w:rsid w:val="0062326F"/>
    <w:rsid w:val="00623306"/>
    <w:rsid w:val="006237E7"/>
    <w:rsid w:val="0062380E"/>
    <w:rsid w:val="00623843"/>
    <w:rsid w:val="00623A5B"/>
    <w:rsid w:val="006240BF"/>
    <w:rsid w:val="00624283"/>
    <w:rsid w:val="0062453D"/>
    <w:rsid w:val="00626479"/>
    <w:rsid w:val="006264B3"/>
    <w:rsid w:val="0062652E"/>
    <w:rsid w:val="00626C15"/>
    <w:rsid w:val="00627145"/>
    <w:rsid w:val="006272EC"/>
    <w:rsid w:val="0062778E"/>
    <w:rsid w:val="00627937"/>
    <w:rsid w:val="006304F0"/>
    <w:rsid w:val="00630C5A"/>
    <w:rsid w:val="00630F91"/>
    <w:rsid w:val="00631037"/>
    <w:rsid w:val="00631278"/>
    <w:rsid w:val="006313A8"/>
    <w:rsid w:val="00631A08"/>
    <w:rsid w:val="00631EA9"/>
    <w:rsid w:val="00631FAE"/>
    <w:rsid w:val="00632CFA"/>
    <w:rsid w:val="00634098"/>
    <w:rsid w:val="00634D8B"/>
    <w:rsid w:val="00634E3D"/>
    <w:rsid w:val="0063590A"/>
    <w:rsid w:val="00636013"/>
    <w:rsid w:val="00636AC9"/>
    <w:rsid w:val="0063794E"/>
    <w:rsid w:val="00637D73"/>
    <w:rsid w:val="00637F07"/>
    <w:rsid w:val="006402F3"/>
    <w:rsid w:val="00640780"/>
    <w:rsid w:val="00641208"/>
    <w:rsid w:val="00641DC6"/>
    <w:rsid w:val="00641FB4"/>
    <w:rsid w:val="00642065"/>
    <w:rsid w:val="0064274D"/>
    <w:rsid w:val="00642D48"/>
    <w:rsid w:val="00642E3C"/>
    <w:rsid w:val="0064339C"/>
    <w:rsid w:val="0064366C"/>
    <w:rsid w:val="00643941"/>
    <w:rsid w:val="00643A70"/>
    <w:rsid w:val="00643E86"/>
    <w:rsid w:val="0064449C"/>
    <w:rsid w:val="00645175"/>
    <w:rsid w:val="00645312"/>
    <w:rsid w:val="00647C9E"/>
    <w:rsid w:val="00650BF9"/>
    <w:rsid w:val="00650EA2"/>
    <w:rsid w:val="00651580"/>
    <w:rsid w:val="006518BC"/>
    <w:rsid w:val="00652430"/>
    <w:rsid w:val="006529E4"/>
    <w:rsid w:val="00653121"/>
    <w:rsid w:val="00653BBA"/>
    <w:rsid w:val="00653F3F"/>
    <w:rsid w:val="0065462A"/>
    <w:rsid w:val="00654BA6"/>
    <w:rsid w:val="0065551E"/>
    <w:rsid w:val="0065586C"/>
    <w:rsid w:val="00655F59"/>
    <w:rsid w:val="00656116"/>
    <w:rsid w:val="00656447"/>
    <w:rsid w:val="00656B98"/>
    <w:rsid w:val="00656E40"/>
    <w:rsid w:val="00656EB5"/>
    <w:rsid w:val="00660A74"/>
    <w:rsid w:val="00661875"/>
    <w:rsid w:val="00662134"/>
    <w:rsid w:val="00662C46"/>
    <w:rsid w:val="00663373"/>
    <w:rsid w:val="00663F1A"/>
    <w:rsid w:val="00663F9B"/>
    <w:rsid w:val="00664045"/>
    <w:rsid w:val="0066519F"/>
    <w:rsid w:val="00665560"/>
    <w:rsid w:val="00665E4A"/>
    <w:rsid w:val="00666245"/>
    <w:rsid w:val="0066667D"/>
    <w:rsid w:val="006677AC"/>
    <w:rsid w:val="00670147"/>
    <w:rsid w:val="006711E8"/>
    <w:rsid w:val="00671558"/>
    <w:rsid w:val="00671DAD"/>
    <w:rsid w:val="00672D4D"/>
    <w:rsid w:val="00674D2C"/>
    <w:rsid w:val="00675001"/>
    <w:rsid w:val="0067517C"/>
    <w:rsid w:val="00676BC1"/>
    <w:rsid w:val="00676D55"/>
    <w:rsid w:val="00677D6C"/>
    <w:rsid w:val="0068056B"/>
    <w:rsid w:val="006806B3"/>
    <w:rsid w:val="00681303"/>
    <w:rsid w:val="0068213D"/>
    <w:rsid w:val="00684CFD"/>
    <w:rsid w:val="00684D61"/>
    <w:rsid w:val="00685F27"/>
    <w:rsid w:val="0068716E"/>
    <w:rsid w:val="006871EB"/>
    <w:rsid w:val="006873F2"/>
    <w:rsid w:val="00687A77"/>
    <w:rsid w:val="006901CD"/>
    <w:rsid w:val="00690378"/>
    <w:rsid w:val="00690EB3"/>
    <w:rsid w:val="00691B9A"/>
    <w:rsid w:val="00692072"/>
    <w:rsid w:val="006927B7"/>
    <w:rsid w:val="00692904"/>
    <w:rsid w:val="00692F8F"/>
    <w:rsid w:val="006948D3"/>
    <w:rsid w:val="00694E65"/>
    <w:rsid w:val="00695076"/>
    <w:rsid w:val="0069618B"/>
    <w:rsid w:val="00696A1A"/>
    <w:rsid w:val="00696CCC"/>
    <w:rsid w:val="0069744F"/>
    <w:rsid w:val="006979F1"/>
    <w:rsid w:val="00697CFE"/>
    <w:rsid w:val="00697F42"/>
    <w:rsid w:val="006A021E"/>
    <w:rsid w:val="006A0225"/>
    <w:rsid w:val="006A0318"/>
    <w:rsid w:val="006A079C"/>
    <w:rsid w:val="006A099F"/>
    <w:rsid w:val="006A0AA5"/>
    <w:rsid w:val="006A0CA5"/>
    <w:rsid w:val="006A0D22"/>
    <w:rsid w:val="006A1839"/>
    <w:rsid w:val="006A1BEB"/>
    <w:rsid w:val="006A1D9A"/>
    <w:rsid w:val="006A210F"/>
    <w:rsid w:val="006A383B"/>
    <w:rsid w:val="006A3CB3"/>
    <w:rsid w:val="006A409E"/>
    <w:rsid w:val="006A45C4"/>
    <w:rsid w:val="006A4808"/>
    <w:rsid w:val="006A500D"/>
    <w:rsid w:val="006A5A0A"/>
    <w:rsid w:val="006A62D9"/>
    <w:rsid w:val="006A727E"/>
    <w:rsid w:val="006A7763"/>
    <w:rsid w:val="006A7DBF"/>
    <w:rsid w:val="006A7F51"/>
    <w:rsid w:val="006A7FA8"/>
    <w:rsid w:val="006B04EF"/>
    <w:rsid w:val="006B06BF"/>
    <w:rsid w:val="006B1220"/>
    <w:rsid w:val="006B14F7"/>
    <w:rsid w:val="006B1600"/>
    <w:rsid w:val="006B19C1"/>
    <w:rsid w:val="006B22F2"/>
    <w:rsid w:val="006B3349"/>
    <w:rsid w:val="006B3795"/>
    <w:rsid w:val="006B5279"/>
    <w:rsid w:val="006B5F30"/>
    <w:rsid w:val="006B7006"/>
    <w:rsid w:val="006C0711"/>
    <w:rsid w:val="006C0B94"/>
    <w:rsid w:val="006C1C4A"/>
    <w:rsid w:val="006C1E9B"/>
    <w:rsid w:val="006C232D"/>
    <w:rsid w:val="006C282B"/>
    <w:rsid w:val="006C379B"/>
    <w:rsid w:val="006C3A50"/>
    <w:rsid w:val="006C4188"/>
    <w:rsid w:val="006C45C8"/>
    <w:rsid w:val="006C4CC9"/>
    <w:rsid w:val="006C5084"/>
    <w:rsid w:val="006C61B7"/>
    <w:rsid w:val="006C6997"/>
    <w:rsid w:val="006C7C83"/>
    <w:rsid w:val="006D0105"/>
    <w:rsid w:val="006D05A4"/>
    <w:rsid w:val="006D0CB1"/>
    <w:rsid w:val="006D1393"/>
    <w:rsid w:val="006D1855"/>
    <w:rsid w:val="006D1F01"/>
    <w:rsid w:val="006D34B8"/>
    <w:rsid w:val="006D4C0A"/>
    <w:rsid w:val="006D4CEF"/>
    <w:rsid w:val="006D58FB"/>
    <w:rsid w:val="006D5A60"/>
    <w:rsid w:val="006D64D4"/>
    <w:rsid w:val="006D66FF"/>
    <w:rsid w:val="006D671D"/>
    <w:rsid w:val="006D6A30"/>
    <w:rsid w:val="006D6DD9"/>
    <w:rsid w:val="006D72F7"/>
    <w:rsid w:val="006D7463"/>
    <w:rsid w:val="006D7695"/>
    <w:rsid w:val="006D77A9"/>
    <w:rsid w:val="006E080B"/>
    <w:rsid w:val="006E0878"/>
    <w:rsid w:val="006E1396"/>
    <w:rsid w:val="006E159A"/>
    <w:rsid w:val="006E268D"/>
    <w:rsid w:val="006E304C"/>
    <w:rsid w:val="006E35E7"/>
    <w:rsid w:val="006E39F1"/>
    <w:rsid w:val="006E421C"/>
    <w:rsid w:val="006E4B0D"/>
    <w:rsid w:val="006E4B62"/>
    <w:rsid w:val="006E5DEC"/>
    <w:rsid w:val="006E6CD5"/>
    <w:rsid w:val="006E750E"/>
    <w:rsid w:val="006E78B5"/>
    <w:rsid w:val="006E7C8E"/>
    <w:rsid w:val="006F0A10"/>
    <w:rsid w:val="006F1AD6"/>
    <w:rsid w:val="006F2213"/>
    <w:rsid w:val="006F2276"/>
    <w:rsid w:val="006F246A"/>
    <w:rsid w:val="006F2887"/>
    <w:rsid w:val="006F431D"/>
    <w:rsid w:val="006F4360"/>
    <w:rsid w:val="006F46D4"/>
    <w:rsid w:val="006F4BCA"/>
    <w:rsid w:val="006F5656"/>
    <w:rsid w:val="006F56A1"/>
    <w:rsid w:val="006F5ADF"/>
    <w:rsid w:val="006F5CA6"/>
    <w:rsid w:val="006F65C2"/>
    <w:rsid w:val="006F7B18"/>
    <w:rsid w:val="006F7D70"/>
    <w:rsid w:val="00700153"/>
    <w:rsid w:val="00700167"/>
    <w:rsid w:val="00701595"/>
    <w:rsid w:val="0070213D"/>
    <w:rsid w:val="00702460"/>
    <w:rsid w:val="0070279B"/>
    <w:rsid w:val="007031A0"/>
    <w:rsid w:val="0070357F"/>
    <w:rsid w:val="007036B5"/>
    <w:rsid w:val="0070455D"/>
    <w:rsid w:val="00704743"/>
    <w:rsid w:val="00704A39"/>
    <w:rsid w:val="00705D94"/>
    <w:rsid w:val="0070613B"/>
    <w:rsid w:val="007066CF"/>
    <w:rsid w:val="007066D0"/>
    <w:rsid w:val="00706877"/>
    <w:rsid w:val="0070708E"/>
    <w:rsid w:val="00707357"/>
    <w:rsid w:val="00707B63"/>
    <w:rsid w:val="00707EC2"/>
    <w:rsid w:val="007100DE"/>
    <w:rsid w:val="007102D9"/>
    <w:rsid w:val="0071045A"/>
    <w:rsid w:val="007108E4"/>
    <w:rsid w:val="00712132"/>
    <w:rsid w:val="007138BC"/>
    <w:rsid w:val="00714083"/>
    <w:rsid w:val="00714616"/>
    <w:rsid w:val="007146F4"/>
    <w:rsid w:val="0071500E"/>
    <w:rsid w:val="007159F4"/>
    <w:rsid w:val="00715C7E"/>
    <w:rsid w:val="00715D6D"/>
    <w:rsid w:val="007165EB"/>
    <w:rsid w:val="00716891"/>
    <w:rsid w:val="00716DBB"/>
    <w:rsid w:val="00717B34"/>
    <w:rsid w:val="00717F94"/>
    <w:rsid w:val="007202D5"/>
    <w:rsid w:val="007208AC"/>
    <w:rsid w:val="00721705"/>
    <w:rsid w:val="0072222A"/>
    <w:rsid w:val="007230E5"/>
    <w:rsid w:val="00723F45"/>
    <w:rsid w:val="007240FF"/>
    <w:rsid w:val="00724D96"/>
    <w:rsid w:val="00725125"/>
    <w:rsid w:val="007253B8"/>
    <w:rsid w:val="00725708"/>
    <w:rsid w:val="00725F5D"/>
    <w:rsid w:val="007263AA"/>
    <w:rsid w:val="00726B8E"/>
    <w:rsid w:val="00726FF0"/>
    <w:rsid w:val="00727077"/>
    <w:rsid w:val="00731452"/>
    <w:rsid w:val="00731E4F"/>
    <w:rsid w:val="007325BA"/>
    <w:rsid w:val="00732D0A"/>
    <w:rsid w:val="00733111"/>
    <w:rsid w:val="00733353"/>
    <w:rsid w:val="00735322"/>
    <w:rsid w:val="0073621D"/>
    <w:rsid w:val="00736A2E"/>
    <w:rsid w:val="007375DE"/>
    <w:rsid w:val="00737878"/>
    <w:rsid w:val="007402F5"/>
    <w:rsid w:val="007403FD"/>
    <w:rsid w:val="00740564"/>
    <w:rsid w:val="00740AAE"/>
    <w:rsid w:val="0074274D"/>
    <w:rsid w:val="00742E34"/>
    <w:rsid w:val="0074314A"/>
    <w:rsid w:val="00743211"/>
    <w:rsid w:val="00743EB0"/>
    <w:rsid w:val="0074502E"/>
    <w:rsid w:val="00745965"/>
    <w:rsid w:val="00745D9B"/>
    <w:rsid w:val="00746CAA"/>
    <w:rsid w:val="0074756A"/>
    <w:rsid w:val="00747D18"/>
    <w:rsid w:val="0075001E"/>
    <w:rsid w:val="007511F7"/>
    <w:rsid w:val="00751756"/>
    <w:rsid w:val="0075210F"/>
    <w:rsid w:val="00753159"/>
    <w:rsid w:val="00753580"/>
    <w:rsid w:val="007535A6"/>
    <w:rsid w:val="00753C53"/>
    <w:rsid w:val="00754B83"/>
    <w:rsid w:val="007551DC"/>
    <w:rsid w:val="007554F6"/>
    <w:rsid w:val="00755E43"/>
    <w:rsid w:val="00756500"/>
    <w:rsid w:val="00756E31"/>
    <w:rsid w:val="0075766C"/>
    <w:rsid w:val="00757850"/>
    <w:rsid w:val="00757981"/>
    <w:rsid w:val="00757DB6"/>
    <w:rsid w:val="0076046E"/>
    <w:rsid w:val="007605DF"/>
    <w:rsid w:val="0076073B"/>
    <w:rsid w:val="00760E9E"/>
    <w:rsid w:val="007613D5"/>
    <w:rsid w:val="00761BEF"/>
    <w:rsid w:val="00761C45"/>
    <w:rsid w:val="00762037"/>
    <w:rsid w:val="00762072"/>
    <w:rsid w:val="00762D5F"/>
    <w:rsid w:val="007630BB"/>
    <w:rsid w:val="007654CD"/>
    <w:rsid w:val="00766564"/>
    <w:rsid w:val="0076670C"/>
    <w:rsid w:val="00766E71"/>
    <w:rsid w:val="00767B87"/>
    <w:rsid w:val="007714D0"/>
    <w:rsid w:val="0077169A"/>
    <w:rsid w:val="00771D51"/>
    <w:rsid w:val="00771F66"/>
    <w:rsid w:val="00772D9C"/>
    <w:rsid w:val="007732C3"/>
    <w:rsid w:val="00774020"/>
    <w:rsid w:val="00774774"/>
    <w:rsid w:val="00774821"/>
    <w:rsid w:val="00774CA0"/>
    <w:rsid w:val="00775271"/>
    <w:rsid w:val="007755CC"/>
    <w:rsid w:val="00775603"/>
    <w:rsid w:val="00775839"/>
    <w:rsid w:val="007769B8"/>
    <w:rsid w:val="00776FA9"/>
    <w:rsid w:val="00777529"/>
    <w:rsid w:val="0078061A"/>
    <w:rsid w:val="00780822"/>
    <w:rsid w:val="00780FAB"/>
    <w:rsid w:val="0078247A"/>
    <w:rsid w:val="00783D18"/>
    <w:rsid w:val="00783EAD"/>
    <w:rsid w:val="00783FD1"/>
    <w:rsid w:val="00784162"/>
    <w:rsid w:val="0078424A"/>
    <w:rsid w:val="0078469B"/>
    <w:rsid w:val="00784B69"/>
    <w:rsid w:val="00784E92"/>
    <w:rsid w:val="00785202"/>
    <w:rsid w:val="00785717"/>
    <w:rsid w:val="00785B0B"/>
    <w:rsid w:val="00786514"/>
    <w:rsid w:val="00786A18"/>
    <w:rsid w:val="00786E80"/>
    <w:rsid w:val="00786ECD"/>
    <w:rsid w:val="0078713B"/>
    <w:rsid w:val="0078717F"/>
    <w:rsid w:val="00787773"/>
    <w:rsid w:val="007902EA"/>
    <w:rsid w:val="00790612"/>
    <w:rsid w:val="007910F0"/>
    <w:rsid w:val="007911ED"/>
    <w:rsid w:val="007924B2"/>
    <w:rsid w:val="00792517"/>
    <w:rsid w:val="00792666"/>
    <w:rsid w:val="00792D59"/>
    <w:rsid w:val="00792E33"/>
    <w:rsid w:val="007934A6"/>
    <w:rsid w:val="0079365B"/>
    <w:rsid w:val="007955A6"/>
    <w:rsid w:val="00795880"/>
    <w:rsid w:val="00795E81"/>
    <w:rsid w:val="00796EF0"/>
    <w:rsid w:val="007970F8"/>
    <w:rsid w:val="0079713C"/>
    <w:rsid w:val="00797786"/>
    <w:rsid w:val="0079779B"/>
    <w:rsid w:val="00797A00"/>
    <w:rsid w:val="00797F4C"/>
    <w:rsid w:val="007A0D49"/>
    <w:rsid w:val="007A0EB5"/>
    <w:rsid w:val="007A115E"/>
    <w:rsid w:val="007A1315"/>
    <w:rsid w:val="007A16A6"/>
    <w:rsid w:val="007A1750"/>
    <w:rsid w:val="007A183A"/>
    <w:rsid w:val="007A2907"/>
    <w:rsid w:val="007A2D87"/>
    <w:rsid w:val="007A2E4C"/>
    <w:rsid w:val="007A2ED7"/>
    <w:rsid w:val="007A33E5"/>
    <w:rsid w:val="007A3AC8"/>
    <w:rsid w:val="007A637B"/>
    <w:rsid w:val="007A6A86"/>
    <w:rsid w:val="007A6F3A"/>
    <w:rsid w:val="007A71DA"/>
    <w:rsid w:val="007B07BE"/>
    <w:rsid w:val="007B0BAE"/>
    <w:rsid w:val="007B134B"/>
    <w:rsid w:val="007B1983"/>
    <w:rsid w:val="007B1A7E"/>
    <w:rsid w:val="007B1AE4"/>
    <w:rsid w:val="007B1BE7"/>
    <w:rsid w:val="007B1E51"/>
    <w:rsid w:val="007B1EA8"/>
    <w:rsid w:val="007B24C6"/>
    <w:rsid w:val="007B2DA7"/>
    <w:rsid w:val="007B341E"/>
    <w:rsid w:val="007B34AB"/>
    <w:rsid w:val="007B3523"/>
    <w:rsid w:val="007B4DE5"/>
    <w:rsid w:val="007B4F4C"/>
    <w:rsid w:val="007B5D06"/>
    <w:rsid w:val="007B71B0"/>
    <w:rsid w:val="007B7A9A"/>
    <w:rsid w:val="007C00EA"/>
    <w:rsid w:val="007C057A"/>
    <w:rsid w:val="007C0B78"/>
    <w:rsid w:val="007C155C"/>
    <w:rsid w:val="007C22C4"/>
    <w:rsid w:val="007C2B10"/>
    <w:rsid w:val="007C359A"/>
    <w:rsid w:val="007C42C9"/>
    <w:rsid w:val="007C4B6A"/>
    <w:rsid w:val="007C6D9B"/>
    <w:rsid w:val="007C79C7"/>
    <w:rsid w:val="007C79E2"/>
    <w:rsid w:val="007C7BB0"/>
    <w:rsid w:val="007D03AF"/>
    <w:rsid w:val="007D0792"/>
    <w:rsid w:val="007D0BF0"/>
    <w:rsid w:val="007D1399"/>
    <w:rsid w:val="007D1AB5"/>
    <w:rsid w:val="007D2544"/>
    <w:rsid w:val="007D28B0"/>
    <w:rsid w:val="007D2D11"/>
    <w:rsid w:val="007D3295"/>
    <w:rsid w:val="007D3387"/>
    <w:rsid w:val="007D3431"/>
    <w:rsid w:val="007D3574"/>
    <w:rsid w:val="007D37D3"/>
    <w:rsid w:val="007D407B"/>
    <w:rsid w:val="007D45D3"/>
    <w:rsid w:val="007D46EB"/>
    <w:rsid w:val="007D4A35"/>
    <w:rsid w:val="007D4EC0"/>
    <w:rsid w:val="007D56C5"/>
    <w:rsid w:val="007D5DBF"/>
    <w:rsid w:val="007D5EAD"/>
    <w:rsid w:val="007D66C7"/>
    <w:rsid w:val="007D67B3"/>
    <w:rsid w:val="007D7654"/>
    <w:rsid w:val="007D7AF3"/>
    <w:rsid w:val="007D7FAA"/>
    <w:rsid w:val="007E00E2"/>
    <w:rsid w:val="007E01C5"/>
    <w:rsid w:val="007E0E0C"/>
    <w:rsid w:val="007E0E3C"/>
    <w:rsid w:val="007E0F18"/>
    <w:rsid w:val="007E149C"/>
    <w:rsid w:val="007E1B32"/>
    <w:rsid w:val="007E3168"/>
    <w:rsid w:val="007E31BA"/>
    <w:rsid w:val="007E3B88"/>
    <w:rsid w:val="007E3BB7"/>
    <w:rsid w:val="007E3BD7"/>
    <w:rsid w:val="007E3C48"/>
    <w:rsid w:val="007E422F"/>
    <w:rsid w:val="007E518A"/>
    <w:rsid w:val="007E69FA"/>
    <w:rsid w:val="007F0655"/>
    <w:rsid w:val="007F2097"/>
    <w:rsid w:val="007F20CA"/>
    <w:rsid w:val="007F2655"/>
    <w:rsid w:val="007F295C"/>
    <w:rsid w:val="007F2AAF"/>
    <w:rsid w:val="007F4664"/>
    <w:rsid w:val="007F4954"/>
    <w:rsid w:val="007F4AE2"/>
    <w:rsid w:val="007F4B63"/>
    <w:rsid w:val="007F53B0"/>
    <w:rsid w:val="007F542A"/>
    <w:rsid w:val="007F5B13"/>
    <w:rsid w:val="007F6124"/>
    <w:rsid w:val="007F6138"/>
    <w:rsid w:val="007F6929"/>
    <w:rsid w:val="007F7383"/>
    <w:rsid w:val="007F75DE"/>
    <w:rsid w:val="007F7872"/>
    <w:rsid w:val="00800486"/>
    <w:rsid w:val="00801469"/>
    <w:rsid w:val="00801584"/>
    <w:rsid w:val="00802B2A"/>
    <w:rsid w:val="00802E6C"/>
    <w:rsid w:val="00802F06"/>
    <w:rsid w:val="008043A9"/>
    <w:rsid w:val="00804A6D"/>
    <w:rsid w:val="008055DD"/>
    <w:rsid w:val="00805F52"/>
    <w:rsid w:val="0080608A"/>
    <w:rsid w:val="00806566"/>
    <w:rsid w:val="00807936"/>
    <w:rsid w:val="00810033"/>
    <w:rsid w:val="0081124C"/>
    <w:rsid w:val="0081148C"/>
    <w:rsid w:val="008121F0"/>
    <w:rsid w:val="00813BB2"/>
    <w:rsid w:val="00813F5D"/>
    <w:rsid w:val="008146E5"/>
    <w:rsid w:val="008149A2"/>
    <w:rsid w:val="00814CA7"/>
    <w:rsid w:val="00815931"/>
    <w:rsid w:val="008163A4"/>
    <w:rsid w:val="00816D0B"/>
    <w:rsid w:val="008200FD"/>
    <w:rsid w:val="00820960"/>
    <w:rsid w:val="00820E60"/>
    <w:rsid w:val="00822A5E"/>
    <w:rsid w:val="00822EE3"/>
    <w:rsid w:val="00823038"/>
    <w:rsid w:val="00823A81"/>
    <w:rsid w:val="00823DD2"/>
    <w:rsid w:val="00823F58"/>
    <w:rsid w:val="008244C4"/>
    <w:rsid w:val="008245C7"/>
    <w:rsid w:val="00824A6F"/>
    <w:rsid w:val="00825AF1"/>
    <w:rsid w:val="00825EC3"/>
    <w:rsid w:val="0082600A"/>
    <w:rsid w:val="008265E2"/>
    <w:rsid w:val="00827A89"/>
    <w:rsid w:val="008305BB"/>
    <w:rsid w:val="00830864"/>
    <w:rsid w:val="00831F93"/>
    <w:rsid w:val="00832196"/>
    <w:rsid w:val="00832ACA"/>
    <w:rsid w:val="00832D3C"/>
    <w:rsid w:val="008330F3"/>
    <w:rsid w:val="00836553"/>
    <w:rsid w:val="00837246"/>
    <w:rsid w:val="008372AC"/>
    <w:rsid w:val="0083755F"/>
    <w:rsid w:val="00840C2F"/>
    <w:rsid w:val="0084250B"/>
    <w:rsid w:val="00842D02"/>
    <w:rsid w:val="00843370"/>
    <w:rsid w:val="00843B6B"/>
    <w:rsid w:val="00844470"/>
    <w:rsid w:val="00844481"/>
    <w:rsid w:val="008444AB"/>
    <w:rsid w:val="008455A8"/>
    <w:rsid w:val="00846107"/>
    <w:rsid w:val="00846745"/>
    <w:rsid w:val="00847542"/>
    <w:rsid w:val="00847AA1"/>
    <w:rsid w:val="00847BBC"/>
    <w:rsid w:val="00847CF5"/>
    <w:rsid w:val="0085095A"/>
    <w:rsid w:val="00850D0C"/>
    <w:rsid w:val="00852BF7"/>
    <w:rsid w:val="00852FEA"/>
    <w:rsid w:val="0085301A"/>
    <w:rsid w:val="00853385"/>
    <w:rsid w:val="00853637"/>
    <w:rsid w:val="00853D1E"/>
    <w:rsid w:val="00854120"/>
    <w:rsid w:val="008547C6"/>
    <w:rsid w:val="008554F6"/>
    <w:rsid w:val="00855519"/>
    <w:rsid w:val="00856097"/>
    <w:rsid w:val="00856667"/>
    <w:rsid w:val="00857837"/>
    <w:rsid w:val="0085791E"/>
    <w:rsid w:val="00857C83"/>
    <w:rsid w:val="00860730"/>
    <w:rsid w:val="00860811"/>
    <w:rsid w:val="0086178F"/>
    <w:rsid w:val="008619C5"/>
    <w:rsid w:val="00862961"/>
    <w:rsid w:val="00862AEB"/>
    <w:rsid w:val="008634DB"/>
    <w:rsid w:val="00863918"/>
    <w:rsid w:val="008641BC"/>
    <w:rsid w:val="0086427D"/>
    <w:rsid w:val="0086437B"/>
    <w:rsid w:val="00864786"/>
    <w:rsid w:val="00865186"/>
    <w:rsid w:val="00866578"/>
    <w:rsid w:val="00866A37"/>
    <w:rsid w:val="00870BE7"/>
    <w:rsid w:val="00871003"/>
    <w:rsid w:val="0087125F"/>
    <w:rsid w:val="00872736"/>
    <w:rsid w:val="00872D03"/>
    <w:rsid w:val="008742F4"/>
    <w:rsid w:val="008748BA"/>
    <w:rsid w:val="0087495C"/>
    <w:rsid w:val="0087578C"/>
    <w:rsid w:val="00875EE6"/>
    <w:rsid w:val="008765C7"/>
    <w:rsid w:val="00876864"/>
    <w:rsid w:val="008774D3"/>
    <w:rsid w:val="00877500"/>
    <w:rsid w:val="00880E8E"/>
    <w:rsid w:val="008820A8"/>
    <w:rsid w:val="00883C6D"/>
    <w:rsid w:val="00883D11"/>
    <w:rsid w:val="00885F53"/>
    <w:rsid w:val="0088634B"/>
    <w:rsid w:val="008864F5"/>
    <w:rsid w:val="00886955"/>
    <w:rsid w:val="00890046"/>
    <w:rsid w:val="0089027B"/>
    <w:rsid w:val="00890678"/>
    <w:rsid w:val="00890AFC"/>
    <w:rsid w:val="00891084"/>
    <w:rsid w:val="008914F7"/>
    <w:rsid w:val="00891A12"/>
    <w:rsid w:val="008924C8"/>
    <w:rsid w:val="00893E21"/>
    <w:rsid w:val="008948DD"/>
    <w:rsid w:val="0089525F"/>
    <w:rsid w:val="0089577C"/>
    <w:rsid w:val="0089627B"/>
    <w:rsid w:val="008967F6"/>
    <w:rsid w:val="00897129"/>
    <w:rsid w:val="008975EE"/>
    <w:rsid w:val="00897918"/>
    <w:rsid w:val="00897A74"/>
    <w:rsid w:val="00897B68"/>
    <w:rsid w:val="008A12D9"/>
    <w:rsid w:val="008A2082"/>
    <w:rsid w:val="008A265D"/>
    <w:rsid w:val="008A333E"/>
    <w:rsid w:val="008A36DB"/>
    <w:rsid w:val="008A380B"/>
    <w:rsid w:val="008A3CA0"/>
    <w:rsid w:val="008A4786"/>
    <w:rsid w:val="008A5225"/>
    <w:rsid w:val="008A5F03"/>
    <w:rsid w:val="008A641B"/>
    <w:rsid w:val="008A7781"/>
    <w:rsid w:val="008A7902"/>
    <w:rsid w:val="008A7BD3"/>
    <w:rsid w:val="008B088C"/>
    <w:rsid w:val="008B0D57"/>
    <w:rsid w:val="008B0DC3"/>
    <w:rsid w:val="008B1686"/>
    <w:rsid w:val="008B2149"/>
    <w:rsid w:val="008B22CC"/>
    <w:rsid w:val="008B3A00"/>
    <w:rsid w:val="008B4DCC"/>
    <w:rsid w:val="008B56BF"/>
    <w:rsid w:val="008B5CBF"/>
    <w:rsid w:val="008B6057"/>
    <w:rsid w:val="008B7BCC"/>
    <w:rsid w:val="008C1824"/>
    <w:rsid w:val="008C19F0"/>
    <w:rsid w:val="008C2D21"/>
    <w:rsid w:val="008C2DF1"/>
    <w:rsid w:val="008C332D"/>
    <w:rsid w:val="008C357C"/>
    <w:rsid w:val="008C385D"/>
    <w:rsid w:val="008C3BEF"/>
    <w:rsid w:val="008C42EE"/>
    <w:rsid w:val="008C45AA"/>
    <w:rsid w:val="008C4A54"/>
    <w:rsid w:val="008C4CDE"/>
    <w:rsid w:val="008C57A4"/>
    <w:rsid w:val="008C5EDE"/>
    <w:rsid w:val="008C6335"/>
    <w:rsid w:val="008C7567"/>
    <w:rsid w:val="008D0D30"/>
    <w:rsid w:val="008D0EF4"/>
    <w:rsid w:val="008D1293"/>
    <w:rsid w:val="008D17C2"/>
    <w:rsid w:val="008D237A"/>
    <w:rsid w:val="008D2771"/>
    <w:rsid w:val="008D2BC7"/>
    <w:rsid w:val="008D3B87"/>
    <w:rsid w:val="008D439F"/>
    <w:rsid w:val="008D464F"/>
    <w:rsid w:val="008D4791"/>
    <w:rsid w:val="008D4826"/>
    <w:rsid w:val="008D504B"/>
    <w:rsid w:val="008D55AE"/>
    <w:rsid w:val="008D55E6"/>
    <w:rsid w:val="008D60E5"/>
    <w:rsid w:val="008D6AC0"/>
    <w:rsid w:val="008D7437"/>
    <w:rsid w:val="008D785F"/>
    <w:rsid w:val="008D7D48"/>
    <w:rsid w:val="008D7DF9"/>
    <w:rsid w:val="008D7ECB"/>
    <w:rsid w:val="008E06DA"/>
    <w:rsid w:val="008E147D"/>
    <w:rsid w:val="008E16B5"/>
    <w:rsid w:val="008E1C24"/>
    <w:rsid w:val="008E3282"/>
    <w:rsid w:val="008E3E63"/>
    <w:rsid w:val="008E4A94"/>
    <w:rsid w:val="008E4E52"/>
    <w:rsid w:val="008E50E5"/>
    <w:rsid w:val="008E52AE"/>
    <w:rsid w:val="008E54DC"/>
    <w:rsid w:val="008E6D30"/>
    <w:rsid w:val="008E6D4A"/>
    <w:rsid w:val="008E76E2"/>
    <w:rsid w:val="008E773B"/>
    <w:rsid w:val="008F0012"/>
    <w:rsid w:val="008F022E"/>
    <w:rsid w:val="008F04BF"/>
    <w:rsid w:val="008F0BBA"/>
    <w:rsid w:val="008F1762"/>
    <w:rsid w:val="008F1AA7"/>
    <w:rsid w:val="008F1B77"/>
    <w:rsid w:val="008F20A5"/>
    <w:rsid w:val="008F2B50"/>
    <w:rsid w:val="008F411D"/>
    <w:rsid w:val="008F53FE"/>
    <w:rsid w:val="008F553C"/>
    <w:rsid w:val="008F5A6F"/>
    <w:rsid w:val="008F6FA4"/>
    <w:rsid w:val="008F7218"/>
    <w:rsid w:val="008F7A25"/>
    <w:rsid w:val="00900BF4"/>
    <w:rsid w:val="00902FFD"/>
    <w:rsid w:val="0090357B"/>
    <w:rsid w:val="009045A0"/>
    <w:rsid w:val="00904E33"/>
    <w:rsid w:val="009054A5"/>
    <w:rsid w:val="00905BAA"/>
    <w:rsid w:val="009103AD"/>
    <w:rsid w:val="00911174"/>
    <w:rsid w:val="0091117C"/>
    <w:rsid w:val="0091127E"/>
    <w:rsid w:val="00911AFA"/>
    <w:rsid w:val="00912EBD"/>
    <w:rsid w:val="00912F98"/>
    <w:rsid w:val="009135BF"/>
    <w:rsid w:val="009138D4"/>
    <w:rsid w:val="009148F4"/>
    <w:rsid w:val="00914AF3"/>
    <w:rsid w:val="00914CEF"/>
    <w:rsid w:val="00915213"/>
    <w:rsid w:val="00915DB6"/>
    <w:rsid w:val="00915E05"/>
    <w:rsid w:val="00916762"/>
    <w:rsid w:val="00916B53"/>
    <w:rsid w:val="00916BF9"/>
    <w:rsid w:val="009171A1"/>
    <w:rsid w:val="00920060"/>
    <w:rsid w:val="0092055B"/>
    <w:rsid w:val="00920AEB"/>
    <w:rsid w:val="009211F8"/>
    <w:rsid w:val="009217B9"/>
    <w:rsid w:val="00921970"/>
    <w:rsid w:val="00922B1C"/>
    <w:rsid w:val="009230FD"/>
    <w:rsid w:val="00924854"/>
    <w:rsid w:val="00924C15"/>
    <w:rsid w:val="00924C8D"/>
    <w:rsid w:val="00925013"/>
    <w:rsid w:val="009257EC"/>
    <w:rsid w:val="00925D9E"/>
    <w:rsid w:val="0092630D"/>
    <w:rsid w:val="00926467"/>
    <w:rsid w:val="009264B5"/>
    <w:rsid w:val="00926C66"/>
    <w:rsid w:val="00926EDF"/>
    <w:rsid w:val="009271A1"/>
    <w:rsid w:val="0093038E"/>
    <w:rsid w:val="00930D18"/>
    <w:rsid w:val="00930DF5"/>
    <w:rsid w:val="0093144F"/>
    <w:rsid w:val="00931E1F"/>
    <w:rsid w:val="0093201F"/>
    <w:rsid w:val="00934412"/>
    <w:rsid w:val="00934C6C"/>
    <w:rsid w:val="00934EF6"/>
    <w:rsid w:val="00935EE1"/>
    <w:rsid w:val="00936B68"/>
    <w:rsid w:val="009370D8"/>
    <w:rsid w:val="00937AE4"/>
    <w:rsid w:val="00941218"/>
    <w:rsid w:val="00941D92"/>
    <w:rsid w:val="0094288C"/>
    <w:rsid w:val="00942DB6"/>
    <w:rsid w:val="00942DD9"/>
    <w:rsid w:val="009433AB"/>
    <w:rsid w:val="009433C8"/>
    <w:rsid w:val="009446E9"/>
    <w:rsid w:val="00945888"/>
    <w:rsid w:val="00945BFF"/>
    <w:rsid w:val="0094642F"/>
    <w:rsid w:val="0094646B"/>
    <w:rsid w:val="0094662C"/>
    <w:rsid w:val="00947083"/>
    <w:rsid w:val="00947351"/>
    <w:rsid w:val="00950775"/>
    <w:rsid w:val="009527E2"/>
    <w:rsid w:val="00953568"/>
    <w:rsid w:val="00953F31"/>
    <w:rsid w:val="00953F67"/>
    <w:rsid w:val="00953FFB"/>
    <w:rsid w:val="0095528A"/>
    <w:rsid w:val="009553CC"/>
    <w:rsid w:val="0095550E"/>
    <w:rsid w:val="00955B36"/>
    <w:rsid w:val="00955DC9"/>
    <w:rsid w:val="009561E2"/>
    <w:rsid w:val="0095688D"/>
    <w:rsid w:val="00956C8B"/>
    <w:rsid w:val="00957EFF"/>
    <w:rsid w:val="0096188D"/>
    <w:rsid w:val="00961E0C"/>
    <w:rsid w:val="009625DE"/>
    <w:rsid w:val="00962A8F"/>
    <w:rsid w:val="00964911"/>
    <w:rsid w:val="009649AE"/>
    <w:rsid w:val="00964B4A"/>
    <w:rsid w:val="00965070"/>
    <w:rsid w:val="00967BDE"/>
    <w:rsid w:val="00967FFD"/>
    <w:rsid w:val="0097124B"/>
    <w:rsid w:val="00971696"/>
    <w:rsid w:val="009719FC"/>
    <w:rsid w:val="00971B73"/>
    <w:rsid w:val="00971C8E"/>
    <w:rsid w:val="0097274E"/>
    <w:rsid w:val="009732C5"/>
    <w:rsid w:val="009739CE"/>
    <w:rsid w:val="00974B4A"/>
    <w:rsid w:val="00974CB6"/>
    <w:rsid w:val="00974E99"/>
    <w:rsid w:val="00974EA1"/>
    <w:rsid w:val="00975443"/>
    <w:rsid w:val="00975949"/>
    <w:rsid w:val="009763BD"/>
    <w:rsid w:val="009765A8"/>
    <w:rsid w:val="00976E68"/>
    <w:rsid w:val="00976EC7"/>
    <w:rsid w:val="009774BB"/>
    <w:rsid w:val="00977E6D"/>
    <w:rsid w:val="00980012"/>
    <w:rsid w:val="00980B3C"/>
    <w:rsid w:val="009811F4"/>
    <w:rsid w:val="00982467"/>
    <w:rsid w:val="00982676"/>
    <w:rsid w:val="00982B55"/>
    <w:rsid w:val="009834CD"/>
    <w:rsid w:val="00983803"/>
    <w:rsid w:val="009838FD"/>
    <w:rsid w:val="00984313"/>
    <w:rsid w:val="009845E9"/>
    <w:rsid w:val="00984E30"/>
    <w:rsid w:val="00984F67"/>
    <w:rsid w:val="00984FB8"/>
    <w:rsid w:val="00985132"/>
    <w:rsid w:val="0098571D"/>
    <w:rsid w:val="00985882"/>
    <w:rsid w:val="00985944"/>
    <w:rsid w:val="009860A9"/>
    <w:rsid w:val="00986454"/>
    <w:rsid w:val="00986C82"/>
    <w:rsid w:val="00986D63"/>
    <w:rsid w:val="00986FD4"/>
    <w:rsid w:val="00987B51"/>
    <w:rsid w:val="0099042F"/>
    <w:rsid w:val="009906F1"/>
    <w:rsid w:val="00990C78"/>
    <w:rsid w:val="00990EB6"/>
    <w:rsid w:val="0099193D"/>
    <w:rsid w:val="0099194F"/>
    <w:rsid w:val="00992016"/>
    <w:rsid w:val="00992385"/>
    <w:rsid w:val="009925CD"/>
    <w:rsid w:val="0099298E"/>
    <w:rsid w:val="00993558"/>
    <w:rsid w:val="00993B92"/>
    <w:rsid w:val="0099442E"/>
    <w:rsid w:val="00994BDA"/>
    <w:rsid w:val="00994E26"/>
    <w:rsid w:val="009954E6"/>
    <w:rsid w:val="00995A4D"/>
    <w:rsid w:val="00995FB7"/>
    <w:rsid w:val="009960D6"/>
    <w:rsid w:val="009961C8"/>
    <w:rsid w:val="00996290"/>
    <w:rsid w:val="009965D8"/>
    <w:rsid w:val="009A06E9"/>
    <w:rsid w:val="009A166C"/>
    <w:rsid w:val="009A19CA"/>
    <w:rsid w:val="009A2A8A"/>
    <w:rsid w:val="009A2B73"/>
    <w:rsid w:val="009A3927"/>
    <w:rsid w:val="009A463F"/>
    <w:rsid w:val="009A49D0"/>
    <w:rsid w:val="009A4CD7"/>
    <w:rsid w:val="009A4E5F"/>
    <w:rsid w:val="009A513D"/>
    <w:rsid w:val="009A56B2"/>
    <w:rsid w:val="009A610F"/>
    <w:rsid w:val="009A70F9"/>
    <w:rsid w:val="009A7153"/>
    <w:rsid w:val="009A75DD"/>
    <w:rsid w:val="009A7E11"/>
    <w:rsid w:val="009B0082"/>
    <w:rsid w:val="009B12B2"/>
    <w:rsid w:val="009B2305"/>
    <w:rsid w:val="009B2D6A"/>
    <w:rsid w:val="009B3D3D"/>
    <w:rsid w:val="009B4F1D"/>
    <w:rsid w:val="009B5100"/>
    <w:rsid w:val="009B510B"/>
    <w:rsid w:val="009B5113"/>
    <w:rsid w:val="009B527D"/>
    <w:rsid w:val="009B582F"/>
    <w:rsid w:val="009B5DC1"/>
    <w:rsid w:val="009B6D81"/>
    <w:rsid w:val="009C02C3"/>
    <w:rsid w:val="009C0F04"/>
    <w:rsid w:val="009C15D9"/>
    <w:rsid w:val="009C16A6"/>
    <w:rsid w:val="009C196C"/>
    <w:rsid w:val="009C1BF4"/>
    <w:rsid w:val="009C207D"/>
    <w:rsid w:val="009C2A41"/>
    <w:rsid w:val="009C2B9A"/>
    <w:rsid w:val="009C38EB"/>
    <w:rsid w:val="009C38F9"/>
    <w:rsid w:val="009C4155"/>
    <w:rsid w:val="009C479A"/>
    <w:rsid w:val="009C49EC"/>
    <w:rsid w:val="009C4C56"/>
    <w:rsid w:val="009C4C70"/>
    <w:rsid w:val="009C5646"/>
    <w:rsid w:val="009C5977"/>
    <w:rsid w:val="009C5EEE"/>
    <w:rsid w:val="009C6009"/>
    <w:rsid w:val="009C6370"/>
    <w:rsid w:val="009C64BB"/>
    <w:rsid w:val="009C7A5A"/>
    <w:rsid w:val="009C7FA5"/>
    <w:rsid w:val="009D0815"/>
    <w:rsid w:val="009D0BF8"/>
    <w:rsid w:val="009D0CA5"/>
    <w:rsid w:val="009D16A3"/>
    <w:rsid w:val="009D2887"/>
    <w:rsid w:val="009D2C8A"/>
    <w:rsid w:val="009D2C9B"/>
    <w:rsid w:val="009D2F13"/>
    <w:rsid w:val="009D31B0"/>
    <w:rsid w:val="009D3DC4"/>
    <w:rsid w:val="009D479C"/>
    <w:rsid w:val="009D5336"/>
    <w:rsid w:val="009D6EB0"/>
    <w:rsid w:val="009D6F36"/>
    <w:rsid w:val="009D7309"/>
    <w:rsid w:val="009D73D2"/>
    <w:rsid w:val="009D76EE"/>
    <w:rsid w:val="009E03D0"/>
    <w:rsid w:val="009E0AC7"/>
    <w:rsid w:val="009E1703"/>
    <w:rsid w:val="009E17A1"/>
    <w:rsid w:val="009E17CE"/>
    <w:rsid w:val="009E1A2A"/>
    <w:rsid w:val="009E1C89"/>
    <w:rsid w:val="009E2A66"/>
    <w:rsid w:val="009E389A"/>
    <w:rsid w:val="009E3C31"/>
    <w:rsid w:val="009E3EB3"/>
    <w:rsid w:val="009E40A0"/>
    <w:rsid w:val="009E452C"/>
    <w:rsid w:val="009E541D"/>
    <w:rsid w:val="009E5CD7"/>
    <w:rsid w:val="009E6DB5"/>
    <w:rsid w:val="009E6E35"/>
    <w:rsid w:val="009F0F19"/>
    <w:rsid w:val="009F11A5"/>
    <w:rsid w:val="009F24F8"/>
    <w:rsid w:val="009F37F5"/>
    <w:rsid w:val="009F419A"/>
    <w:rsid w:val="009F419F"/>
    <w:rsid w:val="009F488B"/>
    <w:rsid w:val="009F4A3F"/>
    <w:rsid w:val="009F55B2"/>
    <w:rsid w:val="009F588F"/>
    <w:rsid w:val="009F63BF"/>
    <w:rsid w:val="009F6443"/>
    <w:rsid w:val="009F6460"/>
    <w:rsid w:val="009F6967"/>
    <w:rsid w:val="009F6F5A"/>
    <w:rsid w:val="009F7483"/>
    <w:rsid w:val="009F7A2D"/>
    <w:rsid w:val="009F7CD6"/>
    <w:rsid w:val="00A001B9"/>
    <w:rsid w:val="00A0325C"/>
    <w:rsid w:val="00A04E1D"/>
    <w:rsid w:val="00A04E76"/>
    <w:rsid w:val="00A04EE1"/>
    <w:rsid w:val="00A05157"/>
    <w:rsid w:val="00A05C59"/>
    <w:rsid w:val="00A05DA4"/>
    <w:rsid w:val="00A0644F"/>
    <w:rsid w:val="00A06755"/>
    <w:rsid w:val="00A07FF7"/>
    <w:rsid w:val="00A10015"/>
    <w:rsid w:val="00A10165"/>
    <w:rsid w:val="00A10F6C"/>
    <w:rsid w:val="00A11176"/>
    <w:rsid w:val="00A11227"/>
    <w:rsid w:val="00A1142F"/>
    <w:rsid w:val="00A12BFE"/>
    <w:rsid w:val="00A130F5"/>
    <w:rsid w:val="00A1415B"/>
    <w:rsid w:val="00A1484F"/>
    <w:rsid w:val="00A160DC"/>
    <w:rsid w:val="00A16128"/>
    <w:rsid w:val="00A16DCA"/>
    <w:rsid w:val="00A172A8"/>
    <w:rsid w:val="00A173EA"/>
    <w:rsid w:val="00A178F3"/>
    <w:rsid w:val="00A20BAD"/>
    <w:rsid w:val="00A210EA"/>
    <w:rsid w:val="00A21298"/>
    <w:rsid w:val="00A21EFD"/>
    <w:rsid w:val="00A22738"/>
    <w:rsid w:val="00A22971"/>
    <w:rsid w:val="00A2327D"/>
    <w:rsid w:val="00A24DA1"/>
    <w:rsid w:val="00A2577F"/>
    <w:rsid w:val="00A25FE9"/>
    <w:rsid w:val="00A275DF"/>
    <w:rsid w:val="00A27BA5"/>
    <w:rsid w:val="00A27C3A"/>
    <w:rsid w:val="00A302F4"/>
    <w:rsid w:val="00A31204"/>
    <w:rsid w:val="00A3160A"/>
    <w:rsid w:val="00A32247"/>
    <w:rsid w:val="00A3259E"/>
    <w:rsid w:val="00A32FD3"/>
    <w:rsid w:val="00A33282"/>
    <w:rsid w:val="00A335A4"/>
    <w:rsid w:val="00A338F1"/>
    <w:rsid w:val="00A33AB8"/>
    <w:rsid w:val="00A33E03"/>
    <w:rsid w:val="00A35496"/>
    <w:rsid w:val="00A36040"/>
    <w:rsid w:val="00A368F0"/>
    <w:rsid w:val="00A36E00"/>
    <w:rsid w:val="00A373D8"/>
    <w:rsid w:val="00A37CC5"/>
    <w:rsid w:val="00A37F5B"/>
    <w:rsid w:val="00A403D1"/>
    <w:rsid w:val="00A40415"/>
    <w:rsid w:val="00A40709"/>
    <w:rsid w:val="00A41BB1"/>
    <w:rsid w:val="00A4241C"/>
    <w:rsid w:val="00A4278A"/>
    <w:rsid w:val="00A4363D"/>
    <w:rsid w:val="00A442B1"/>
    <w:rsid w:val="00A44E29"/>
    <w:rsid w:val="00A44E5C"/>
    <w:rsid w:val="00A452FB"/>
    <w:rsid w:val="00A454A9"/>
    <w:rsid w:val="00A45685"/>
    <w:rsid w:val="00A45DA0"/>
    <w:rsid w:val="00A45DF6"/>
    <w:rsid w:val="00A45E37"/>
    <w:rsid w:val="00A463FF"/>
    <w:rsid w:val="00A465BE"/>
    <w:rsid w:val="00A469C2"/>
    <w:rsid w:val="00A470E3"/>
    <w:rsid w:val="00A50763"/>
    <w:rsid w:val="00A50A87"/>
    <w:rsid w:val="00A531D0"/>
    <w:rsid w:val="00A53879"/>
    <w:rsid w:val="00A53B7E"/>
    <w:rsid w:val="00A53C94"/>
    <w:rsid w:val="00A53CB7"/>
    <w:rsid w:val="00A542FF"/>
    <w:rsid w:val="00A54537"/>
    <w:rsid w:val="00A5510B"/>
    <w:rsid w:val="00A5536D"/>
    <w:rsid w:val="00A5542C"/>
    <w:rsid w:val="00A556D7"/>
    <w:rsid w:val="00A558BF"/>
    <w:rsid w:val="00A5616F"/>
    <w:rsid w:val="00A568AB"/>
    <w:rsid w:val="00A57AFB"/>
    <w:rsid w:val="00A57B21"/>
    <w:rsid w:val="00A6050D"/>
    <w:rsid w:val="00A60A99"/>
    <w:rsid w:val="00A614CB"/>
    <w:rsid w:val="00A61B8E"/>
    <w:rsid w:val="00A632AC"/>
    <w:rsid w:val="00A634C1"/>
    <w:rsid w:val="00A63A47"/>
    <w:rsid w:val="00A63ACA"/>
    <w:rsid w:val="00A63CA2"/>
    <w:rsid w:val="00A64A40"/>
    <w:rsid w:val="00A6562D"/>
    <w:rsid w:val="00A65EE8"/>
    <w:rsid w:val="00A66111"/>
    <w:rsid w:val="00A66279"/>
    <w:rsid w:val="00A66CE5"/>
    <w:rsid w:val="00A67244"/>
    <w:rsid w:val="00A676BF"/>
    <w:rsid w:val="00A676D7"/>
    <w:rsid w:val="00A7037F"/>
    <w:rsid w:val="00A707A3"/>
    <w:rsid w:val="00A70A88"/>
    <w:rsid w:val="00A717F5"/>
    <w:rsid w:val="00A71880"/>
    <w:rsid w:val="00A71C39"/>
    <w:rsid w:val="00A72069"/>
    <w:rsid w:val="00A7231B"/>
    <w:rsid w:val="00A74EDC"/>
    <w:rsid w:val="00A76B89"/>
    <w:rsid w:val="00A77B8F"/>
    <w:rsid w:val="00A8001F"/>
    <w:rsid w:val="00A803FF"/>
    <w:rsid w:val="00A80D51"/>
    <w:rsid w:val="00A80E8D"/>
    <w:rsid w:val="00A813C2"/>
    <w:rsid w:val="00A81A0F"/>
    <w:rsid w:val="00A8288C"/>
    <w:rsid w:val="00A829A9"/>
    <w:rsid w:val="00A82DD4"/>
    <w:rsid w:val="00A82E2C"/>
    <w:rsid w:val="00A83133"/>
    <w:rsid w:val="00A8405A"/>
    <w:rsid w:val="00A862A5"/>
    <w:rsid w:val="00A866B6"/>
    <w:rsid w:val="00A874F2"/>
    <w:rsid w:val="00A87FED"/>
    <w:rsid w:val="00A91BF0"/>
    <w:rsid w:val="00A91E53"/>
    <w:rsid w:val="00A920C0"/>
    <w:rsid w:val="00A929EF"/>
    <w:rsid w:val="00A92EB5"/>
    <w:rsid w:val="00A939D0"/>
    <w:rsid w:val="00A93D54"/>
    <w:rsid w:val="00A95189"/>
    <w:rsid w:val="00A96299"/>
    <w:rsid w:val="00A97F88"/>
    <w:rsid w:val="00AA04DF"/>
    <w:rsid w:val="00AA08A8"/>
    <w:rsid w:val="00AA0EF6"/>
    <w:rsid w:val="00AA1242"/>
    <w:rsid w:val="00AA1B59"/>
    <w:rsid w:val="00AA272E"/>
    <w:rsid w:val="00AA29C1"/>
    <w:rsid w:val="00AA2D76"/>
    <w:rsid w:val="00AA2D90"/>
    <w:rsid w:val="00AA3004"/>
    <w:rsid w:val="00AA30BC"/>
    <w:rsid w:val="00AA3B5D"/>
    <w:rsid w:val="00AA4EC9"/>
    <w:rsid w:val="00AA60C0"/>
    <w:rsid w:val="00AA66F7"/>
    <w:rsid w:val="00AA72EF"/>
    <w:rsid w:val="00AB0611"/>
    <w:rsid w:val="00AB081B"/>
    <w:rsid w:val="00AB15DE"/>
    <w:rsid w:val="00AB17BA"/>
    <w:rsid w:val="00AB1890"/>
    <w:rsid w:val="00AB1DB9"/>
    <w:rsid w:val="00AB1E79"/>
    <w:rsid w:val="00AB2035"/>
    <w:rsid w:val="00AB3032"/>
    <w:rsid w:val="00AB34F5"/>
    <w:rsid w:val="00AB368B"/>
    <w:rsid w:val="00AB4ADD"/>
    <w:rsid w:val="00AB5A6D"/>
    <w:rsid w:val="00AB5FCB"/>
    <w:rsid w:val="00AB6448"/>
    <w:rsid w:val="00AB78E4"/>
    <w:rsid w:val="00AB7C71"/>
    <w:rsid w:val="00AC00E6"/>
    <w:rsid w:val="00AC0992"/>
    <w:rsid w:val="00AC156A"/>
    <w:rsid w:val="00AC1A7E"/>
    <w:rsid w:val="00AC2122"/>
    <w:rsid w:val="00AC2A5F"/>
    <w:rsid w:val="00AC2D19"/>
    <w:rsid w:val="00AC4A44"/>
    <w:rsid w:val="00AC4AB4"/>
    <w:rsid w:val="00AC6B44"/>
    <w:rsid w:val="00AC6EC3"/>
    <w:rsid w:val="00AC73A5"/>
    <w:rsid w:val="00AD0236"/>
    <w:rsid w:val="00AD108C"/>
    <w:rsid w:val="00AD161B"/>
    <w:rsid w:val="00AD16E0"/>
    <w:rsid w:val="00AD1BA6"/>
    <w:rsid w:val="00AD2231"/>
    <w:rsid w:val="00AD2CA5"/>
    <w:rsid w:val="00AD35D7"/>
    <w:rsid w:val="00AD3A06"/>
    <w:rsid w:val="00AD3AFC"/>
    <w:rsid w:val="00AD3F81"/>
    <w:rsid w:val="00AD4DEB"/>
    <w:rsid w:val="00AD5904"/>
    <w:rsid w:val="00AD6F38"/>
    <w:rsid w:val="00AD76E6"/>
    <w:rsid w:val="00AD7DCB"/>
    <w:rsid w:val="00AE0502"/>
    <w:rsid w:val="00AE0F18"/>
    <w:rsid w:val="00AE11C1"/>
    <w:rsid w:val="00AE1B4B"/>
    <w:rsid w:val="00AE1CCA"/>
    <w:rsid w:val="00AE261D"/>
    <w:rsid w:val="00AE3045"/>
    <w:rsid w:val="00AE344F"/>
    <w:rsid w:val="00AE3F46"/>
    <w:rsid w:val="00AE413D"/>
    <w:rsid w:val="00AE4180"/>
    <w:rsid w:val="00AE496B"/>
    <w:rsid w:val="00AE4ADD"/>
    <w:rsid w:val="00AE4DC1"/>
    <w:rsid w:val="00AE4ECD"/>
    <w:rsid w:val="00AE5190"/>
    <w:rsid w:val="00AE5269"/>
    <w:rsid w:val="00AE5B00"/>
    <w:rsid w:val="00AE6A61"/>
    <w:rsid w:val="00AE6B09"/>
    <w:rsid w:val="00AF05F2"/>
    <w:rsid w:val="00AF0794"/>
    <w:rsid w:val="00AF1098"/>
    <w:rsid w:val="00AF34E8"/>
    <w:rsid w:val="00AF3B7F"/>
    <w:rsid w:val="00AF40A2"/>
    <w:rsid w:val="00AF4787"/>
    <w:rsid w:val="00AF4C43"/>
    <w:rsid w:val="00AF51B2"/>
    <w:rsid w:val="00AF5825"/>
    <w:rsid w:val="00AF5AD7"/>
    <w:rsid w:val="00AF6278"/>
    <w:rsid w:val="00AF6F54"/>
    <w:rsid w:val="00AF72BF"/>
    <w:rsid w:val="00AF74D2"/>
    <w:rsid w:val="00AF79EC"/>
    <w:rsid w:val="00B00799"/>
    <w:rsid w:val="00B019A8"/>
    <w:rsid w:val="00B02586"/>
    <w:rsid w:val="00B02A7F"/>
    <w:rsid w:val="00B03828"/>
    <w:rsid w:val="00B03A6D"/>
    <w:rsid w:val="00B04CFA"/>
    <w:rsid w:val="00B04F03"/>
    <w:rsid w:val="00B067E5"/>
    <w:rsid w:val="00B07BA4"/>
    <w:rsid w:val="00B104D7"/>
    <w:rsid w:val="00B11FEE"/>
    <w:rsid w:val="00B12097"/>
    <w:rsid w:val="00B1348E"/>
    <w:rsid w:val="00B13CAD"/>
    <w:rsid w:val="00B13CC4"/>
    <w:rsid w:val="00B167A3"/>
    <w:rsid w:val="00B16C98"/>
    <w:rsid w:val="00B20B7D"/>
    <w:rsid w:val="00B20DBA"/>
    <w:rsid w:val="00B211D7"/>
    <w:rsid w:val="00B21475"/>
    <w:rsid w:val="00B22793"/>
    <w:rsid w:val="00B22876"/>
    <w:rsid w:val="00B22A09"/>
    <w:rsid w:val="00B22F5F"/>
    <w:rsid w:val="00B23876"/>
    <w:rsid w:val="00B2511E"/>
    <w:rsid w:val="00B25464"/>
    <w:rsid w:val="00B258EC"/>
    <w:rsid w:val="00B2680F"/>
    <w:rsid w:val="00B26C91"/>
    <w:rsid w:val="00B278EE"/>
    <w:rsid w:val="00B27E65"/>
    <w:rsid w:val="00B303E4"/>
    <w:rsid w:val="00B309AD"/>
    <w:rsid w:val="00B30A2A"/>
    <w:rsid w:val="00B31395"/>
    <w:rsid w:val="00B316CF"/>
    <w:rsid w:val="00B31A10"/>
    <w:rsid w:val="00B31A1C"/>
    <w:rsid w:val="00B333DF"/>
    <w:rsid w:val="00B344A4"/>
    <w:rsid w:val="00B344B7"/>
    <w:rsid w:val="00B34B87"/>
    <w:rsid w:val="00B364CE"/>
    <w:rsid w:val="00B36AE3"/>
    <w:rsid w:val="00B36F75"/>
    <w:rsid w:val="00B3710F"/>
    <w:rsid w:val="00B3763E"/>
    <w:rsid w:val="00B37DB0"/>
    <w:rsid w:val="00B40298"/>
    <w:rsid w:val="00B41112"/>
    <w:rsid w:val="00B418DA"/>
    <w:rsid w:val="00B4485D"/>
    <w:rsid w:val="00B44FCB"/>
    <w:rsid w:val="00B452BC"/>
    <w:rsid w:val="00B45F73"/>
    <w:rsid w:val="00B46476"/>
    <w:rsid w:val="00B479A5"/>
    <w:rsid w:val="00B47CF9"/>
    <w:rsid w:val="00B501B8"/>
    <w:rsid w:val="00B519CB"/>
    <w:rsid w:val="00B51B5C"/>
    <w:rsid w:val="00B5200A"/>
    <w:rsid w:val="00B52ABA"/>
    <w:rsid w:val="00B5468E"/>
    <w:rsid w:val="00B54732"/>
    <w:rsid w:val="00B5590F"/>
    <w:rsid w:val="00B55979"/>
    <w:rsid w:val="00B55BE2"/>
    <w:rsid w:val="00B55C66"/>
    <w:rsid w:val="00B56544"/>
    <w:rsid w:val="00B56FCD"/>
    <w:rsid w:val="00B572CC"/>
    <w:rsid w:val="00B574AD"/>
    <w:rsid w:val="00B602E9"/>
    <w:rsid w:val="00B607A0"/>
    <w:rsid w:val="00B60C48"/>
    <w:rsid w:val="00B61610"/>
    <w:rsid w:val="00B61F9A"/>
    <w:rsid w:val="00B6463D"/>
    <w:rsid w:val="00B64E0F"/>
    <w:rsid w:val="00B64F3C"/>
    <w:rsid w:val="00B6536B"/>
    <w:rsid w:val="00B6559E"/>
    <w:rsid w:val="00B65753"/>
    <w:rsid w:val="00B65E16"/>
    <w:rsid w:val="00B65F7E"/>
    <w:rsid w:val="00B66311"/>
    <w:rsid w:val="00B67184"/>
    <w:rsid w:val="00B673EE"/>
    <w:rsid w:val="00B6775E"/>
    <w:rsid w:val="00B677A1"/>
    <w:rsid w:val="00B677C1"/>
    <w:rsid w:val="00B67889"/>
    <w:rsid w:val="00B67BF6"/>
    <w:rsid w:val="00B70459"/>
    <w:rsid w:val="00B70710"/>
    <w:rsid w:val="00B71562"/>
    <w:rsid w:val="00B7210C"/>
    <w:rsid w:val="00B7241F"/>
    <w:rsid w:val="00B72974"/>
    <w:rsid w:val="00B72C90"/>
    <w:rsid w:val="00B72D26"/>
    <w:rsid w:val="00B73294"/>
    <w:rsid w:val="00B7370A"/>
    <w:rsid w:val="00B73ED4"/>
    <w:rsid w:val="00B754C0"/>
    <w:rsid w:val="00B76CDC"/>
    <w:rsid w:val="00B76F58"/>
    <w:rsid w:val="00B772A1"/>
    <w:rsid w:val="00B801AC"/>
    <w:rsid w:val="00B803E0"/>
    <w:rsid w:val="00B80DA4"/>
    <w:rsid w:val="00B8124D"/>
    <w:rsid w:val="00B81F0E"/>
    <w:rsid w:val="00B8257D"/>
    <w:rsid w:val="00B827C9"/>
    <w:rsid w:val="00B82A80"/>
    <w:rsid w:val="00B82BEA"/>
    <w:rsid w:val="00B82DF3"/>
    <w:rsid w:val="00B833B8"/>
    <w:rsid w:val="00B834B1"/>
    <w:rsid w:val="00B85281"/>
    <w:rsid w:val="00B85738"/>
    <w:rsid w:val="00B85BCE"/>
    <w:rsid w:val="00B909CE"/>
    <w:rsid w:val="00B91378"/>
    <w:rsid w:val="00B913E1"/>
    <w:rsid w:val="00B91557"/>
    <w:rsid w:val="00B91ADA"/>
    <w:rsid w:val="00B93940"/>
    <w:rsid w:val="00B93C6C"/>
    <w:rsid w:val="00B93DFA"/>
    <w:rsid w:val="00B94A58"/>
    <w:rsid w:val="00B94A78"/>
    <w:rsid w:val="00B952D7"/>
    <w:rsid w:val="00B9567D"/>
    <w:rsid w:val="00B959C9"/>
    <w:rsid w:val="00B95A04"/>
    <w:rsid w:val="00B96492"/>
    <w:rsid w:val="00B96780"/>
    <w:rsid w:val="00B9730A"/>
    <w:rsid w:val="00B97444"/>
    <w:rsid w:val="00B97C45"/>
    <w:rsid w:val="00B97FED"/>
    <w:rsid w:val="00BA1F1C"/>
    <w:rsid w:val="00BA2467"/>
    <w:rsid w:val="00BA2D88"/>
    <w:rsid w:val="00BA331E"/>
    <w:rsid w:val="00BA3FE3"/>
    <w:rsid w:val="00BA3FEA"/>
    <w:rsid w:val="00BA42E8"/>
    <w:rsid w:val="00BA46E4"/>
    <w:rsid w:val="00BA48F0"/>
    <w:rsid w:val="00BA60D1"/>
    <w:rsid w:val="00BA6B3D"/>
    <w:rsid w:val="00BA7141"/>
    <w:rsid w:val="00BB03B5"/>
    <w:rsid w:val="00BB0B09"/>
    <w:rsid w:val="00BB0B72"/>
    <w:rsid w:val="00BB170C"/>
    <w:rsid w:val="00BB179B"/>
    <w:rsid w:val="00BB1B68"/>
    <w:rsid w:val="00BB29D1"/>
    <w:rsid w:val="00BB304E"/>
    <w:rsid w:val="00BB3365"/>
    <w:rsid w:val="00BB3B19"/>
    <w:rsid w:val="00BB3C60"/>
    <w:rsid w:val="00BB3F71"/>
    <w:rsid w:val="00BB4380"/>
    <w:rsid w:val="00BB4803"/>
    <w:rsid w:val="00BB49D8"/>
    <w:rsid w:val="00BB4A1C"/>
    <w:rsid w:val="00BB4B5A"/>
    <w:rsid w:val="00BB4BFB"/>
    <w:rsid w:val="00BB5714"/>
    <w:rsid w:val="00BB6AED"/>
    <w:rsid w:val="00BB6BCB"/>
    <w:rsid w:val="00BB6C46"/>
    <w:rsid w:val="00BB6D76"/>
    <w:rsid w:val="00BB711F"/>
    <w:rsid w:val="00BC09EB"/>
    <w:rsid w:val="00BC17C2"/>
    <w:rsid w:val="00BC2685"/>
    <w:rsid w:val="00BC2742"/>
    <w:rsid w:val="00BC2796"/>
    <w:rsid w:val="00BC2BAD"/>
    <w:rsid w:val="00BC3C24"/>
    <w:rsid w:val="00BC3DB7"/>
    <w:rsid w:val="00BC4480"/>
    <w:rsid w:val="00BC661C"/>
    <w:rsid w:val="00BC6B7C"/>
    <w:rsid w:val="00BC71D4"/>
    <w:rsid w:val="00BC7765"/>
    <w:rsid w:val="00BD0529"/>
    <w:rsid w:val="00BD170D"/>
    <w:rsid w:val="00BD1DE9"/>
    <w:rsid w:val="00BD263A"/>
    <w:rsid w:val="00BD2B0F"/>
    <w:rsid w:val="00BD3C9A"/>
    <w:rsid w:val="00BD43D9"/>
    <w:rsid w:val="00BD4FD7"/>
    <w:rsid w:val="00BD5427"/>
    <w:rsid w:val="00BD598B"/>
    <w:rsid w:val="00BD5C60"/>
    <w:rsid w:val="00BD5DB7"/>
    <w:rsid w:val="00BD60D9"/>
    <w:rsid w:val="00BD64B0"/>
    <w:rsid w:val="00BD659E"/>
    <w:rsid w:val="00BD6864"/>
    <w:rsid w:val="00BD68FF"/>
    <w:rsid w:val="00BD793B"/>
    <w:rsid w:val="00BE003D"/>
    <w:rsid w:val="00BE0126"/>
    <w:rsid w:val="00BE04FC"/>
    <w:rsid w:val="00BE0518"/>
    <w:rsid w:val="00BE1A33"/>
    <w:rsid w:val="00BE2BF0"/>
    <w:rsid w:val="00BE314C"/>
    <w:rsid w:val="00BE43BE"/>
    <w:rsid w:val="00BE45D2"/>
    <w:rsid w:val="00BE4B7C"/>
    <w:rsid w:val="00BE4BDD"/>
    <w:rsid w:val="00BE4F69"/>
    <w:rsid w:val="00BE4FBD"/>
    <w:rsid w:val="00BE5041"/>
    <w:rsid w:val="00BE548C"/>
    <w:rsid w:val="00BE5974"/>
    <w:rsid w:val="00BE5EDF"/>
    <w:rsid w:val="00BE5F38"/>
    <w:rsid w:val="00BE651B"/>
    <w:rsid w:val="00BE7310"/>
    <w:rsid w:val="00BE7A55"/>
    <w:rsid w:val="00BF0267"/>
    <w:rsid w:val="00BF091D"/>
    <w:rsid w:val="00BF217E"/>
    <w:rsid w:val="00BF2212"/>
    <w:rsid w:val="00BF29C4"/>
    <w:rsid w:val="00BF2CDA"/>
    <w:rsid w:val="00BF322F"/>
    <w:rsid w:val="00BF3BFE"/>
    <w:rsid w:val="00BF4053"/>
    <w:rsid w:val="00BF45FA"/>
    <w:rsid w:val="00BF46F5"/>
    <w:rsid w:val="00BF54AF"/>
    <w:rsid w:val="00BF5BBE"/>
    <w:rsid w:val="00BF5CF1"/>
    <w:rsid w:val="00BF63FC"/>
    <w:rsid w:val="00BF64B4"/>
    <w:rsid w:val="00BF6DDC"/>
    <w:rsid w:val="00BF770C"/>
    <w:rsid w:val="00BF7FFA"/>
    <w:rsid w:val="00C008AC"/>
    <w:rsid w:val="00C017B7"/>
    <w:rsid w:val="00C01D88"/>
    <w:rsid w:val="00C02426"/>
    <w:rsid w:val="00C02C64"/>
    <w:rsid w:val="00C0302E"/>
    <w:rsid w:val="00C058C2"/>
    <w:rsid w:val="00C05CF1"/>
    <w:rsid w:val="00C06FAC"/>
    <w:rsid w:val="00C06FDE"/>
    <w:rsid w:val="00C0703B"/>
    <w:rsid w:val="00C07357"/>
    <w:rsid w:val="00C07CCA"/>
    <w:rsid w:val="00C10BB0"/>
    <w:rsid w:val="00C112C7"/>
    <w:rsid w:val="00C11914"/>
    <w:rsid w:val="00C11A94"/>
    <w:rsid w:val="00C121FE"/>
    <w:rsid w:val="00C12CC3"/>
    <w:rsid w:val="00C14188"/>
    <w:rsid w:val="00C14A05"/>
    <w:rsid w:val="00C14DD6"/>
    <w:rsid w:val="00C15097"/>
    <w:rsid w:val="00C157EB"/>
    <w:rsid w:val="00C15AEB"/>
    <w:rsid w:val="00C15BBC"/>
    <w:rsid w:val="00C15E5E"/>
    <w:rsid w:val="00C1653A"/>
    <w:rsid w:val="00C16999"/>
    <w:rsid w:val="00C16A0B"/>
    <w:rsid w:val="00C16FE1"/>
    <w:rsid w:val="00C174C2"/>
    <w:rsid w:val="00C177B4"/>
    <w:rsid w:val="00C17984"/>
    <w:rsid w:val="00C17EBB"/>
    <w:rsid w:val="00C20B02"/>
    <w:rsid w:val="00C24083"/>
    <w:rsid w:val="00C2430B"/>
    <w:rsid w:val="00C2443A"/>
    <w:rsid w:val="00C2529C"/>
    <w:rsid w:val="00C277A5"/>
    <w:rsid w:val="00C30219"/>
    <w:rsid w:val="00C30E24"/>
    <w:rsid w:val="00C311C1"/>
    <w:rsid w:val="00C31AE8"/>
    <w:rsid w:val="00C31DAF"/>
    <w:rsid w:val="00C32ACD"/>
    <w:rsid w:val="00C3370C"/>
    <w:rsid w:val="00C342E3"/>
    <w:rsid w:val="00C34399"/>
    <w:rsid w:val="00C344B0"/>
    <w:rsid w:val="00C34FD3"/>
    <w:rsid w:val="00C3523A"/>
    <w:rsid w:val="00C35607"/>
    <w:rsid w:val="00C3566C"/>
    <w:rsid w:val="00C35BE3"/>
    <w:rsid w:val="00C36799"/>
    <w:rsid w:val="00C36FD0"/>
    <w:rsid w:val="00C378CD"/>
    <w:rsid w:val="00C37BC1"/>
    <w:rsid w:val="00C40814"/>
    <w:rsid w:val="00C40AD9"/>
    <w:rsid w:val="00C40CB7"/>
    <w:rsid w:val="00C4126B"/>
    <w:rsid w:val="00C4160F"/>
    <w:rsid w:val="00C42295"/>
    <w:rsid w:val="00C426C4"/>
    <w:rsid w:val="00C429EE"/>
    <w:rsid w:val="00C42F1E"/>
    <w:rsid w:val="00C4353E"/>
    <w:rsid w:val="00C435BD"/>
    <w:rsid w:val="00C44D4E"/>
    <w:rsid w:val="00C452DF"/>
    <w:rsid w:val="00C45800"/>
    <w:rsid w:val="00C45A4D"/>
    <w:rsid w:val="00C4602D"/>
    <w:rsid w:val="00C46A5C"/>
    <w:rsid w:val="00C46B60"/>
    <w:rsid w:val="00C47145"/>
    <w:rsid w:val="00C4767E"/>
    <w:rsid w:val="00C50427"/>
    <w:rsid w:val="00C504A0"/>
    <w:rsid w:val="00C50577"/>
    <w:rsid w:val="00C524CB"/>
    <w:rsid w:val="00C52675"/>
    <w:rsid w:val="00C54A53"/>
    <w:rsid w:val="00C54D6B"/>
    <w:rsid w:val="00C554E8"/>
    <w:rsid w:val="00C55D9E"/>
    <w:rsid w:val="00C5618F"/>
    <w:rsid w:val="00C5621B"/>
    <w:rsid w:val="00C56B8B"/>
    <w:rsid w:val="00C57339"/>
    <w:rsid w:val="00C57EE8"/>
    <w:rsid w:val="00C6031D"/>
    <w:rsid w:val="00C61AA7"/>
    <w:rsid w:val="00C63BA8"/>
    <w:rsid w:val="00C63BD7"/>
    <w:rsid w:val="00C63E28"/>
    <w:rsid w:val="00C6469E"/>
    <w:rsid w:val="00C64F7A"/>
    <w:rsid w:val="00C655AB"/>
    <w:rsid w:val="00C661DC"/>
    <w:rsid w:val="00C66B46"/>
    <w:rsid w:val="00C66E93"/>
    <w:rsid w:val="00C67796"/>
    <w:rsid w:val="00C67B6A"/>
    <w:rsid w:val="00C67D1D"/>
    <w:rsid w:val="00C702F1"/>
    <w:rsid w:val="00C705ED"/>
    <w:rsid w:val="00C715EA"/>
    <w:rsid w:val="00C72E3C"/>
    <w:rsid w:val="00C76266"/>
    <w:rsid w:val="00C777B4"/>
    <w:rsid w:val="00C778F7"/>
    <w:rsid w:val="00C77E10"/>
    <w:rsid w:val="00C802C8"/>
    <w:rsid w:val="00C803FE"/>
    <w:rsid w:val="00C80579"/>
    <w:rsid w:val="00C81885"/>
    <w:rsid w:val="00C82E52"/>
    <w:rsid w:val="00C83E8E"/>
    <w:rsid w:val="00C842B3"/>
    <w:rsid w:val="00C842E1"/>
    <w:rsid w:val="00C84565"/>
    <w:rsid w:val="00C84D34"/>
    <w:rsid w:val="00C85F1E"/>
    <w:rsid w:val="00C86EAB"/>
    <w:rsid w:val="00C87062"/>
    <w:rsid w:val="00C87731"/>
    <w:rsid w:val="00C90955"/>
    <w:rsid w:val="00C90DCE"/>
    <w:rsid w:val="00C91554"/>
    <w:rsid w:val="00C9176B"/>
    <w:rsid w:val="00C9244C"/>
    <w:rsid w:val="00C929FD"/>
    <w:rsid w:val="00C92C9E"/>
    <w:rsid w:val="00C93F6B"/>
    <w:rsid w:val="00C941CB"/>
    <w:rsid w:val="00C943B7"/>
    <w:rsid w:val="00C94BCD"/>
    <w:rsid w:val="00C967E2"/>
    <w:rsid w:val="00C96996"/>
    <w:rsid w:val="00C971DE"/>
    <w:rsid w:val="00C975E8"/>
    <w:rsid w:val="00C978F2"/>
    <w:rsid w:val="00CA27B1"/>
    <w:rsid w:val="00CA2D56"/>
    <w:rsid w:val="00CA331D"/>
    <w:rsid w:val="00CA4248"/>
    <w:rsid w:val="00CA47D5"/>
    <w:rsid w:val="00CA48AF"/>
    <w:rsid w:val="00CA4EE8"/>
    <w:rsid w:val="00CA5701"/>
    <w:rsid w:val="00CA5898"/>
    <w:rsid w:val="00CA66D0"/>
    <w:rsid w:val="00CA76A0"/>
    <w:rsid w:val="00CA7A93"/>
    <w:rsid w:val="00CB015F"/>
    <w:rsid w:val="00CB162A"/>
    <w:rsid w:val="00CB20A5"/>
    <w:rsid w:val="00CB27FE"/>
    <w:rsid w:val="00CB296A"/>
    <w:rsid w:val="00CB2DDA"/>
    <w:rsid w:val="00CB3854"/>
    <w:rsid w:val="00CB3AD4"/>
    <w:rsid w:val="00CB4079"/>
    <w:rsid w:val="00CB4F49"/>
    <w:rsid w:val="00CB59FB"/>
    <w:rsid w:val="00CB6246"/>
    <w:rsid w:val="00CB6991"/>
    <w:rsid w:val="00CB69DD"/>
    <w:rsid w:val="00CB7318"/>
    <w:rsid w:val="00CB7A53"/>
    <w:rsid w:val="00CC066E"/>
    <w:rsid w:val="00CC082A"/>
    <w:rsid w:val="00CC0B8C"/>
    <w:rsid w:val="00CC1156"/>
    <w:rsid w:val="00CC1393"/>
    <w:rsid w:val="00CC1AAC"/>
    <w:rsid w:val="00CC2604"/>
    <w:rsid w:val="00CC2CE5"/>
    <w:rsid w:val="00CC2F0B"/>
    <w:rsid w:val="00CC3952"/>
    <w:rsid w:val="00CC40F3"/>
    <w:rsid w:val="00CC4503"/>
    <w:rsid w:val="00CC55D3"/>
    <w:rsid w:val="00CC5BC7"/>
    <w:rsid w:val="00CC5C00"/>
    <w:rsid w:val="00CC5F64"/>
    <w:rsid w:val="00CC63DC"/>
    <w:rsid w:val="00CC65CD"/>
    <w:rsid w:val="00CC79DA"/>
    <w:rsid w:val="00CC7B0C"/>
    <w:rsid w:val="00CC7FB2"/>
    <w:rsid w:val="00CD030F"/>
    <w:rsid w:val="00CD1962"/>
    <w:rsid w:val="00CD1B13"/>
    <w:rsid w:val="00CD1CF8"/>
    <w:rsid w:val="00CD2478"/>
    <w:rsid w:val="00CD28B1"/>
    <w:rsid w:val="00CD3087"/>
    <w:rsid w:val="00CD3987"/>
    <w:rsid w:val="00CD3EEC"/>
    <w:rsid w:val="00CD5907"/>
    <w:rsid w:val="00CD7087"/>
    <w:rsid w:val="00CD7145"/>
    <w:rsid w:val="00CD73A0"/>
    <w:rsid w:val="00CE13B9"/>
    <w:rsid w:val="00CE2E50"/>
    <w:rsid w:val="00CE452F"/>
    <w:rsid w:val="00CE5032"/>
    <w:rsid w:val="00CE522D"/>
    <w:rsid w:val="00CE569E"/>
    <w:rsid w:val="00CE59A1"/>
    <w:rsid w:val="00CE62F1"/>
    <w:rsid w:val="00CE6328"/>
    <w:rsid w:val="00CE6972"/>
    <w:rsid w:val="00CE6CEC"/>
    <w:rsid w:val="00CE6E64"/>
    <w:rsid w:val="00CE6F58"/>
    <w:rsid w:val="00CF0123"/>
    <w:rsid w:val="00CF023F"/>
    <w:rsid w:val="00CF02F6"/>
    <w:rsid w:val="00CF0967"/>
    <w:rsid w:val="00CF0B24"/>
    <w:rsid w:val="00CF1884"/>
    <w:rsid w:val="00CF1D2B"/>
    <w:rsid w:val="00CF2700"/>
    <w:rsid w:val="00CF2851"/>
    <w:rsid w:val="00CF34D9"/>
    <w:rsid w:val="00CF3655"/>
    <w:rsid w:val="00CF42F7"/>
    <w:rsid w:val="00CF4446"/>
    <w:rsid w:val="00CF4BB6"/>
    <w:rsid w:val="00CF5AA7"/>
    <w:rsid w:val="00CF6182"/>
    <w:rsid w:val="00CF61A0"/>
    <w:rsid w:val="00CF65D9"/>
    <w:rsid w:val="00CF6D6C"/>
    <w:rsid w:val="00CF6D84"/>
    <w:rsid w:val="00CF797B"/>
    <w:rsid w:val="00CF7D8F"/>
    <w:rsid w:val="00CF7F48"/>
    <w:rsid w:val="00D0017B"/>
    <w:rsid w:val="00D01B04"/>
    <w:rsid w:val="00D0203E"/>
    <w:rsid w:val="00D02287"/>
    <w:rsid w:val="00D02E71"/>
    <w:rsid w:val="00D04019"/>
    <w:rsid w:val="00D04BD9"/>
    <w:rsid w:val="00D0543E"/>
    <w:rsid w:val="00D05607"/>
    <w:rsid w:val="00D058AE"/>
    <w:rsid w:val="00D05D64"/>
    <w:rsid w:val="00D05E8D"/>
    <w:rsid w:val="00D06AF4"/>
    <w:rsid w:val="00D06D54"/>
    <w:rsid w:val="00D10CB2"/>
    <w:rsid w:val="00D11109"/>
    <w:rsid w:val="00D11535"/>
    <w:rsid w:val="00D12237"/>
    <w:rsid w:val="00D12B5B"/>
    <w:rsid w:val="00D12CFD"/>
    <w:rsid w:val="00D13499"/>
    <w:rsid w:val="00D13F33"/>
    <w:rsid w:val="00D14241"/>
    <w:rsid w:val="00D157CF"/>
    <w:rsid w:val="00D15B41"/>
    <w:rsid w:val="00D15BAE"/>
    <w:rsid w:val="00D15FCB"/>
    <w:rsid w:val="00D16458"/>
    <w:rsid w:val="00D175E4"/>
    <w:rsid w:val="00D17666"/>
    <w:rsid w:val="00D17FF2"/>
    <w:rsid w:val="00D20C99"/>
    <w:rsid w:val="00D21155"/>
    <w:rsid w:val="00D2193E"/>
    <w:rsid w:val="00D2251B"/>
    <w:rsid w:val="00D23797"/>
    <w:rsid w:val="00D23D0E"/>
    <w:rsid w:val="00D24474"/>
    <w:rsid w:val="00D2523B"/>
    <w:rsid w:val="00D258F9"/>
    <w:rsid w:val="00D2639E"/>
    <w:rsid w:val="00D265FC"/>
    <w:rsid w:val="00D27102"/>
    <w:rsid w:val="00D27A39"/>
    <w:rsid w:val="00D31414"/>
    <w:rsid w:val="00D314E6"/>
    <w:rsid w:val="00D31ED1"/>
    <w:rsid w:val="00D31EEB"/>
    <w:rsid w:val="00D32551"/>
    <w:rsid w:val="00D32FBE"/>
    <w:rsid w:val="00D3455A"/>
    <w:rsid w:val="00D34D7A"/>
    <w:rsid w:val="00D3545C"/>
    <w:rsid w:val="00D35818"/>
    <w:rsid w:val="00D35997"/>
    <w:rsid w:val="00D36525"/>
    <w:rsid w:val="00D36845"/>
    <w:rsid w:val="00D36C9C"/>
    <w:rsid w:val="00D36FE2"/>
    <w:rsid w:val="00D371DA"/>
    <w:rsid w:val="00D40795"/>
    <w:rsid w:val="00D40B02"/>
    <w:rsid w:val="00D40EBA"/>
    <w:rsid w:val="00D424E3"/>
    <w:rsid w:val="00D42877"/>
    <w:rsid w:val="00D43563"/>
    <w:rsid w:val="00D43F87"/>
    <w:rsid w:val="00D443CC"/>
    <w:rsid w:val="00D45270"/>
    <w:rsid w:val="00D454B4"/>
    <w:rsid w:val="00D45FE9"/>
    <w:rsid w:val="00D46E6B"/>
    <w:rsid w:val="00D47348"/>
    <w:rsid w:val="00D47BAE"/>
    <w:rsid w:val="00D47DCA"/>
    <w:rsid w:val="00D504FE"/>
    <w:rsid w:val="00D51387"/>
    <w:rsid w:val="00D51402"/>
    <w:rsid w:val="00D5153D"/>
    <w:rsid w:val="00D517C9"/>
    <w:rsid w:val="00D51F9F"/>
    <w:rsid w:val="00D527CC"/>
    <w:rsid w:val="00D52F8D"/>
    <w:rsid w:val="00D5321C"/>
    <w:rsid w:val="00D5334F"/>
    <w:rsid w:val="00D54ABD"/>
    <w:rsid w:val="00D563D8"/>
    <w:rsid w:val="00D56B51"/>
    <w:rsid w:val="00D575BE"/>
    <w:rsid w:val="00D57CBC"/>
    <w:rsid w:val="00D603C2"/>
    <w:rsid w:val="00D61787"/>
    <w:rsid w:val="00D6272B"/>
    <w:rsid w:val="00D63446"/>
    <w:rsid w:val="00D639B9"/>
    <w:rsid w:val="00D649CA"/>
    <w:rsid w:val="00D64E81"/>
    <w:rsid w:val="00D659B3"/>
    <w:rsid w:val="00D66A25"/>
    <w:rsid w:val="00D6720E"/>
    <w:rsid w:val="00D67321"/>
    <w:rsid w:val="00D7024F"/>
    <w:rsid w:val="00D70D11"/>
    <w:rsid w:val="00D7135B"/>
    <w:rsid w:val="00D71789"/>
    <w:rsid w:val="00D71982"/>
    <w:rsid w:val="00D734FE"/>
    <w:rsid w:val="00D73833"/>
    <w:rsid w:val="00D73851"/>
    <w:rsid w:val="00D74496"/>
    <w:rsid w:val="00D74CB9"/>
    <w:rsid w:val="00D74FE4"/>
    <w:rsid w:val="00D758A9"/>
    <w:rsid w:val="00D758C0"/>
    <w:rsid w:val="00D75A95"/>
    <w:rsid w:val="00D764D1"/>
    <w:rsid w:val="00D764DC"/>
    <w:rsid w:val="00D77EC1"/>
    <w:rsid w:val="00D80AC5"/>
    <w:rsid w:val="00D81F3A"/>
    <w:rsid w:val="00D826CD"/>
    <w:rsid w:val="00D837D7"/>
    <w:rsid w:val="00D837DA"/>
    <w:rsid w:val="00D8492E"/>
    <w:rsid w:val="00D86324"/>
    <w:rsid w:val="00D86854"/>
    <w:rsid w:val="00D86E57"/>
    <w:rsid w:val="00D877FC"/>
    <w:rsid w:val="00D87B6E"/>
    <w:rsid w:val="00D90316"/>
    <w:rsid w:val="00D9100D"/>
    <w:rsid w:val="00D915F4"/>
    <w:rsid w:val="00D92125"/>
    <w:rsid w:val="00D927D4"/>
    <w:rsid w:val="00D9297B"/>
    <w:rsid w:val="00D93344"/>
    <w:rsid w:val="00D93CFB"/>
    <w:rsid w:val="00D9422E"/>
    <w:rsid w:val="00D94907"/>
    <w:rsid w:val="00D95A32"/>
    <w:rsid w:val="00D966C0"/>
    <w:rsid w:val="00D96999"/>
    <w:rsid w:val="00DA0EA5"/>
    <w:rsid w:val="00DA11DE"/>
    <w:rsid w:val="00DA15AD"/>
    <w:rsid w:val="00DA220D"/>
    <w:rsid w:val="00DA3C8E"/>
    <w:rsid w:val="00DA45B8"/>
    <w:rsid w:val="00DA4EDE"/>
    <w:rsid w:val="00DA5A37"/>
    <w:rsid w:val="00DA6D05"/>
    <w:rsid w:val="00DA71EA"/>
    <w:rsid w:val="00DA7B63"/>
    <w:rsid w:val="00DA7C00"/>
    <w:rsid w:val="00DA7C6F"/>
    <w:rsid w:val="00DB083E"/>
    <w:rsid w:val="00DB0936"/>
    <w:rsid w:val="00DB094E"/>
    <w:rsid w:val="00DB0B77"/>
    <w:rsid w:val="00DB1464"/>
    <w:rsid w:val="00DB1949"/>
    <w:rsid w:val="00DB19C5"/>
    <w:rsid w:val="00DB1E5C"/>
    <w:rsid w:val="00DB2304"/>
    <w:rsid w:val="00DB3D1C"/>
    <w:rsid w:val="00DB3FFF"/>
    <w:rsid w:val="00DB441D"/>
    <w:rsid w:val="00DB46B1"/>
    <w:rsid w:val="00DB4827"/>
    <w:rsid w:val="00DB4892"/>
    <w:rsid w:val="00DB50F4"/>
    <w:rsid w:val="00DB5570"/>
    <w:rsid w:val="00DB6792"/>
    <w:rsid w:val="00DB7378"/>
    <w:rsid w:val="00DC097D"/>
    <w:rsid w:val="00DC105E"/>
    <w:rsid w:val="00DC1705"/>
    <w:rsid w:val="00DC1951"/>
    <w:rsid w:val="00DC1D91"/>
    <w:rsid w:val="00DC2747"/>
    <w:rsid w:val="00DC29A0"/>
    <w:rsid w:val="00DC2A37"/>
    <w:rsid w:val="00DC3287"/>
    <w:rsid w:val="00DC507F"/>
    <w:rsid w:val="00DC5411"/>
    <w:rsid w:val="00DC5690"/>
    <w:rsid w:val="00DC5E69"/>
    <w:rsid w:val="00DC6134"/>
    <w:rsid w:val="00DC62C5"/>
    <w:rsid w:val="00DC657D"/>
    <w:rsid w:val="00DC659E"/>
    <w:rsid w:val="00DC707D"/>
    <w:rsid w:val="00DC7643"/>
    <w:rsid w:val="00DD0E49"/>
    <w:rsid w:val="00DD149D"/>
    <w:rsid w:val="00DD1A06"/>
    <w:rsid w:val="00DD1D09"/>
    <w:rsid w:val="00DD23F3"/>
    <w:rsid w:val="00DD3E78"/>
    <w:rsid w:val="00DD3FED"/>
    <w:rsid w:val="00DD5C88"/>
    <w:rsid w:val="00DD5CEF"/>
    <w:rsid w:val="00DD687B"/>
    <w:rsid w:val="00DD6998"/>
    <w:rsid w:val="00DD6B44"/>
    <w:rsid w:val="00DD6DE0"/>
    <w:rsid w:val="00DD797D"/>
    <w:rsid w:val="00DE0B4A"/>
    <w:rsid w:val="00DE0F60"/>
    <w:rsid w:val="00DE17B6"/>
    <w:rsid w:val="00DE1AF6"/>
    <w:rsid w:val="00DE2391"/>
    <w:rsid w:val="00DE443E"/>
    <w:rsid w:val="00DE4870"/>
    <w:rsid w:val="00DE4D72"/>
    <w:rsid w:val="00DE55E5"/>
    <w:rsid w:val="00DE5601"/>
    <w:rsid w:val="00DE5B14"/>
    <w:rsid w:val="00DE5C5A"/>
    <w:rsid w:val="00DE5D4A"/>
    <w:rsid w:val="00DE6328"/>
    <w:rsid w:val="00DE685E"/>
    <w:rsid w:val="00DF0B6C"/>
    <w:rsid w:val="00DF0C39"/>
    <w:rsid w:val="00DF10EA"/>
    <w:rsid w:val="00DF3213"/>
    <w:rsid w:val="00DF4814"/>
    <w:rsid w:val="00DF4A57"/>
    <w:rsid w:val="00DF4BB6"/>
    <w:rsid w:val="00DF51B4"/>
    <w:rsid w:val="00DF64C9"/>
    <w:rsid w:val="00DF6916"/>
    <w:rsid w:val="00DF7499"/>
    <w:rsid w:val="00DF7CA3"/>
    <w:rsid w:val="00E00044"/>
    <w:rsid w:val="00E00B01"/>
    <w:rsid w:val="00E00F60"/>
    <w:rsid w:val="00E0144E"/>
    <w:rsid w:val="00E018DC"/>
    <w:rsid w:val="00E01A10"/>
    <w:rsid w:val="00E026C2"/>
    <w:rsid w:val="00E028BB"/>
    <w:rsid w:val="00E02D86"/>
    <w:rsid w:val="00E03052"/>
    <w:rsid w:val="00E032D3"/>
    <w:rsid w:val="00E03532"/>
    <w:rsid w:val="00E0390B"/>
    <w:rsid w:val="00E04581"/>
    <w:rsid w:val="00E04FEC"/>
    <w:rsid w:val="00E05E48"/>
    <w:rsid w:val="00E064C6"/>
    <w:rsid w:val="00E06F45"/>
    <w:rsid w:val="00E0757B"/>
    <w:rsid w:val="00E07758"/>
    <w:rsid w:val="00E077FB"/>
    <w:rsid w:val="00E07C1D"/>
    <w:rsid w:val="00E10048"/>
    <w:rsid w:val="00E1059F"/>
    <w:rsid w:val="00E11929"/>
    <w:rsid w:val="00E12776"/>
    <w:rsid w:val="00E1281D"/>
    <w:rsid w:val="00E12A12"/>
    <w:rsid w:val="00E12F99"/>
    <w:rsid w:val="00E137A5"/>
    <w:rsid w:val="00E14743"/>
    <w:rsid w:val="00E14B59"/>
    <w:rsid w:val="00E14E68"/>
    <w:rsid w:val="00E14F42"/>
    <w:rsid w:val="00E154EF"/>
    <w:rsid w:val="00E155F3"/>
    <w:rsid w:val="00E161C7"/>
    <w:rsid w:val="00E164AA"/>
    <w:rsid w:val="00E1659C"/>
    <w:rsid w:val="00E16812"/>
    <w:rsid w:val="00E16E90"/>
    <w:rsid w:val="00E17119"/>
    <w:rsid w:val="00E17608"/>
    <w:rsid w:val="00E17D08"/>
    <w:rsid w:val="00E202D2"/>
    <w:rsid w:val="00E20724"/>
    <w:rsid w:val="00E207E5"/>
    <w:rsid w:val="00E2091E"/>
    <w:rsid w:val="00E20D0D"/>
    <w:rsid w:val="00E218AA"/>
    <w:rsid w:val="00E229BD"/>
    <w:rsid w:val="00E22E3B"/>
    <w:rsid w:val="00E232B8"/>
    <w:rsid w:val="00E2339D"/>
    <w:rsid w:val="00E2467F"/>
    <w:rsid w:val="00E24722"/>
    <w:rsid w:val="00E24F7B"/>
    <w:rsid w:val="00E2558B"/>
    <w:rsid w:val="00E257F7"/>
    <w:rsid w:val="00E26293"/>
    <w:rsid w:val="00E266E4"/>
    <w:rsid w:val="00E269A4"/>
    <w:rsid w:val="00E26A7C"/>
    <w:rsid w:val="00E26C15"/>
    <w:rsid w:val="00E27008"/>
    <w:rsid w:val="00E2728B"/>
    <w:rsid w:val="00E27B27"/>
    <w:rsid w:val="00E27D5A"/>
    <w:rsid w:val="00E303CC"/>
    <w:rsid w:val="00E30F16"/>
    <w:rsid w:val="00E31300"/>
    <w:rsid w:val="00E314DC"/>
    <w:rsid w:val="00E318AB"/>
    <w:rsid w:val="00E32422"/>
    <w:rsid w:val="00E32DF6"/>
    <w:rsid w:val="00E33344"/>
    <w:rsid w:val="00E3365B"/>
    <w:rsid w:val="00E3385F"/>
    <w:rsid w:val="00E34AD3"/>
    <w:rsid w:val="00E35CF7"/>
    <w:rsid w:val="00E36083"/>
    <w:rsid w:val="00E365B2"/>
    <w:rsid w:val="00E36990"/>
    <w:rsid w:val="00E3797A"/>
    <w:rsid w:val="00E37E29"/>
    <w:rsid w:val="00E37FB9"/>
    <w:rsid w:val="00E40115"/>
    <w:rsid w:val="00E4023D"/>
    <w:rsid w:val="00E40249"/>
    <w:rsid w:val="00E41170"/>
    <w:rsid w:val="00E41756"/>
    <w:rsid w:val="00E4188C"/>
    <w:rsid w:val="00E4208D"/>
    <w:rsid w:val="00E4298F"/>
    <w:rsid w:val="00E42EA8"/>
    <w:rsid w:val="00E42FC0"/>
    <w:rsid w:val="00E4335B"/>
    <w:rsid w:val="00E43605"/>
    <w:rsid w:val="00E43D05"/>
    <w:rsid w:val="00E442BA"/>
    <w:rsid w:val="00E44BAC"/>
    <w:rsid w:val="00E4532B"/>
    <w:rsid w:val="00E475BF"/>
    <w:rsid w:val="00E47A45"/>
    <w:rsid w:val="00E5046C"/>
    <w:rsid w:val="00E51855"/>
    <w:rsid w:val="00E51F05"/>
    <w:rsid w:val="00E535F7"/>
    <w:rsid w:val="00E5396C"/>
    <w:rsid w:val="00E53C25"/>
    <w:rsid w:val="00E541BD"/>
    <w:rsid w:val="00E543C3"/>
    <w:rsid w:val="00E54E89"/>
    <w:rsid w:val="00E55C98"/>
    <w:rsid w:val="00E55DF0"/>
    <w:rsid w:val="00E5617B"/>
    <w:rsid w:val="00E5669C"/>
    <w:rsid w:val="00E56D0D"/>
    <w:rsid w:val="00E60237"/>
    <w:rsid w:val="00E607AC"/>
    <w:rsid w:val="00E60B2A"/>
    <w:rsid w:val="00E60DD9"/>
    <w:rsid w:val="00E61565"/>
    <w:rsid w:val="00E61D47"/>
    <w:rsid w:val="00E61E56"/>
    <w:rsid w:val="00E61F48"/>
    <w:rsid w:val="00E63451"/>
    <w:rsid w:val="00E64CAF"/>
    <w:rsid w:val="00E6549A"/>
    <w:rsid w:val="00E6550C"/>
    <w:rsid w:val="00E65C05"/>
    <w:rsid w:val="00E65D69"/>
    <w:rsid w:val="00E65D94"/>
    <w:rsid w:val="00E66578"/>
    <w:rsid w:val="00E6660B"/>
    <w:rsid w:val="00E6783A"/>
    <w:rsid w:val="00E713D5"/>
    <w:rsid w:val="00E715F3"/>
    <w:rsid w:val="00E71B37"/>
    <w:rsid w:val="00E72074"/>
    <w:rsid w:val="00E72B3E"/>
    <w:rsid w:val="00E72C7A"/>
    <w:rsid w:val="00E73791"/>
    <w:rsid w:val="00E74892"/>
    <w:rsid w:val="00E76376"/>
    <w:rsid w:val="00E76EDC"/>
    <w:rsid w:val="00E770D4"/>
    <w:rsid w:val="00E7752C"/>
    <w:rsid w:val="00E778DA"/>
    <w:rsid w:val="00E77C07"/>
    <w:rsid w:val="00E77D16"/>
    <w:rsid w:val="00E80231"/>
    <w:rsid w:val="00E80920"/>
    <w:rsid w:val="00E80C85"/>
    <w:rsid w:val="00E81385"/>
    <w:rsid w:val="00E81687"/>
    <w:rsid w:val="00E81D47"/>
    <w:rsid w:val="00E827AB"/>
    <w:rsid w:val="00E82F14"/>
    <w:rsid w:val="00E832B6"/>
    <w:rsid w:val="00E83410"/>
    <w:rsid w:val="00E8384C"/>
    <w:rsid w:val="00E83AA4"/>
    <w:rsid w:val="00E844E2"/>
    <w:rsid w:val="00E84835"/>
    <w:rsid w:val="00E85093"/>
    <w:rsid w:val="00E85E69"/>
    <w:rsid w:val="00E861F5"/>
    <w:rsid w:val="00E8625F"/>
    <w:rsid w:val="00E86268"/>
    <w:rsid w:val="00E86285"/>
    <w:rsid w:val="00E86746"/>
    <w:rsid w:val="00E900B7"/>
    <w:rsid w:val="00E901FE"/>
    <w:rsid w:val="00E90AAF"/>
    <w:rsid w:val="00E91D6C"/>
    <w:rsid w:val="00E91F04"/>
    <w:rsid w:val="00E921D2"/>
    <w:rsid w:val="00E92747"/>
    <w:rsid w:val="00E927D0"/>
    <w:rsid w:val="00E93843"/>
    <w:rsid w:val="00E93B4F"/>
    <w:rsid w:val="00E94136"/>
    <w:rsid w:val="00E941FC"/>
    <w:rsid w:val="00E944FE"/>
    <w:rsid w:val="00E94725"/>
    <w:rsid w:val="00E949C8"/>
    <w:rsid w:val="00E94C63"/>
    <w:rsid w:val="00E9513E"/>
    <w:rsid w:val="00E96620"/>
    <w:rsid w:val="00E9683A"/>
    <w:rsid w:val="00E96B06"/>
    <w:rsid w:val="00E96DAD"/>
    <w:rsid w:val="00E96DE6"/>
    <w:rsid w:val="00EA02E4"/>
    <w:rsid w:val="00EA0527"/>
    <w:rsid w:val="00EA0BBF"/>
    <w:rsid w:val="00EA17A0"/>
    <w:rsid w:val="00EA1BDA"/>
    <w:rsid w:val="00EA21E1"/>
    <w:rsid w:val="00EA2E37"/>
    <w:rsid w:val="00EA3CFE"/>
    <w:rsid w:val="00EA3FF1"/>
    <w:rsid w:val="00EA4251"/>
    <w:rsid w:val="00EA47BC"/>
    <w:rsid w:val="00EA540D"/>
    <w:rsid w:val="00EA60A9"/>
    <w:rsid w:val="00EA67DA"/>
    <w:rsid w:val="00EA6BE7"/>
    <w:rsid w:val="00EA7032"/>
    <w:rsid w:val="00EA7F9B"/>
    <w:rsid w:val="00EB101A"/>
    <w:rsid w:val="00EB1790"/>
    <w:rsid w:val="00EB23AB"/>
    <w:rsid w:val="00EB28E8"/>
    <w:rsid w:val="00EB2BC8"/>
    <w:rsid w:val="00EB3DD7"/>
    <w:rsid w:val="00EB45C8"/>
    <w:rsid w:val="00EB4DFC"/>
    <w:rsid w:val="00EB50DE"/>
    <w:rsid w:val="00EB5BCD"/>
    <w:rsid w:val="00EB5D01"/>
    <w:rsid w:val="00EB6B89"/>
    <w:rsid w:val="00EC050C"/>
    <w:rsid w:val="00EC060E"/>
    <w:rsid w:val="00EC0F6D"/>
    <w:rsid w:val="00EC1FA6"/>
    <w:rsid w:val="00EC353F"/>
    <w:rsid w:val="00EC541A"/>
    <w:rsid w:val="00EC5952"/>
    <w:rsid w:val="00EC5CE2"/>
    <w:rsid w:val="00EC72BB"/>
    <w:rsid w:val="00EC75A4"/>
    <w:rsid w:val="00EC7E6B"/>
    <w:rsid w:val="00ED03F8"/>
    <w:rsid w:val="00ED0974"/>
    <w:rsid w:val="00ED174F"/>
    <w:rsid w:val="00ED29F0"/>
    <w:rsid w:val="00ED3A6C"/>
    <w:rsid w:val="00ED50EC"/>
    <w:rsid w:val="00ED5622"/>
    <w:rsid w:val="00ED5998"/>
    <w:rsid w:val="00ED6FFD"/>
    <w:rsid w:val="00ED7194"/>
    <w:rsid w:val="00ED744A"/>
    <w:rsid w:val="00ED7705"/>
    <w:rsid w:val="00EE072E"/>
    <w:rsid w:val="00EE0CBF"/>
    <w:rsid w:val="00EE14B4"/>
    <w:rsid w:val="00EE1899"/>
    <w:rsid w:val="00EE2349"/>
    <w:rsid w:val="00EE255C"/>
    <w:rsid w:val="00EE2C49"/>
    <w:rsid w:val="00EE34F1"/>
    <w:rsid w:val="00EE4953"/>
    <w:rsid w:val="00EE59E8"/>
    <w:rsid w:val="00EE5D93"/>
    <w:rsid w:val="00EE5DFF"/>
    <w:rsid w:val="00EE6B07"/>
    <w:rsid w:val="00EE756C"/>
    <w:rsid w:val="00EF0C03"/>
    <w:rsid w:val="00EF1813"/>
    <w:rsid w:val="00EF1862"/>
    <w:rsid w:val="00EF22B7"/>
    <w:rsid w:val="00EF2F58"/>
    <w:rsid w:val="00EF32CA"/>
    <w:rsid w:val="00EF5F95"/>
    <w:rsid w:val="00EF771A"/>
    <w:rsid w:val="00F00A1C"/>
    <w:rsid w:val="00F01141"/>
    <w:rsid w:val="00F01244"/>
    <w:rsid w:val="00F01A12"/>
    <w:rsid w:val="00F01AA1"/>
    <w:rsid w:val="00F01AEA"/>
    <w:rsid w:val="00F01C7D"/>
    <w:rsid w:val="00F01DC1"/>
    <w:rsid w:val="00F01F90"/>
    <w:rsid w:val="00F05B5A"/>
    <w:rsid w:val="00F0662B"/>
    <w:rsid w:val="00F06805"/>
    <w:rsid w:val="00F06CD3"/>
    <w:rsid w:val="00F0745B"/>
    <w:rsid w:val="00F1041C"/>
    <w:rsid w:val="00F10ECB"/>
    <w:rsid w:val="00F115A5"/>
    <w:rsid w:val="00F11C61"/>
    <w:rsid w:val="00F11FFB"/>
    <w:rsid w:val="00F12624"/>
    <w:rsid w:val="00F147F5"/>
    <w:rsid w:val="00F14CE1"/>
    <w:rsid w:val="00F15604"/>
    <w:rsid w:val="00F15CA8"/>
    <w:rsid w:val="00F15DD8"/>
    <w:rsid w:val="00F15FD7"/>
    <w:rsid w:val="00F17395"/>
    <w:rsid w:val="00F17531"/>
    <w:rsid w:val="00F17F72"/>
    <w:rsid w:val="00F209BE"/>
    <w:rsid w:val="00F21230"/>
    <w:rsid w:val="00F21E82"/>
    <w:rsid w:val="00F224ED"/>
    <w:rsid w:val="00F22F13"/>
    <w:rsid w:val="00F23A79"/>
    <w:rsid w:val="00F23E7D"/>
    <w:rsid w:val="00F24267"/>
    <w:rsid w:val="00F2450D"/>
    <w:rsid w:val="00F24822"/>
    <w:rsid w:val="00F2500F"/>
    <w:rsid w:val="00F25856"/>
    <w:rsid w:val="00F25A55"/>
    <w:rsid w:val="00F264BC"/>
    <w:rsid w:val="00F26788"/>
    <w:rsid w:val="00F27307"/>
    <w:rsid w:val="00F27850"/>
    <w:rsid w:val="00F27BC4"/>
    <w:rsid w:val="00F3005C"/>
    <w:rsid w:val="00F30308"/>
    <w:rsid w:val="00F30AA0"/>
    <w:rsid w:val="00F31141"/>
    <w:rsid w:val="00F3170F"/>
    <w:rsid w:val="00F3180C"/>
    <w:rsid w:val="00F32C54"/>
    <w:rsid w:val="00F332F8"/>
    <w:rsid w:val="00F34653"/>
    <w:rsid w:val="00F34B58"/>
    <w:rsid w:val="00F34DDC"/>
    <w:rsid w:val="00F35518"/>
    <w:rsid w:val="00F35DFD"/>
    <w:rsid w:val="00F35E9B"/>
    <w:rsid w:val="00F3618D"/>
    <w:rsid w:val="00F36389"/>
    <w:rsid w:val="00F3686E"/>
    <w:rsid w:val="00F36A2A"/>
    <w:rsid w:val="00F36C9C"/>
    <w:rsid w:val="00F36DEA"/>
    <w:rsid w:val="00F37A57"/>
    <w:rsid w:val="00F37C8D"/>
    <w:rsid w:val="00F37FE2"/>
    <w:rsid w:val="00F40520"/>
    <w:rsid w:val="00F42D13"/>
    <w:rsid w:val="00F42FE6"/>
    <w:rsid w:val="00F43047"/>
    <w:rsid w:val="00F434C0"/>
    <w:rsid w:val="00F44CE4"/>
    <w:rsid w:val="00F4513C"/>
    <w:rsid w:val="00F456A7"/>
    <w:rsid w:val="00F45A28"/>
    <w:rsid w:val="00F45BA8"/>
    <w:rsid w:val="00F461A9"/>
    <w:rsid w:val="00F46315"/>
    <w:rsid w:val="00F46D96"/>
    <w:rsid w:val="00F479E2"/>
    <w:rsid w:val="00F5018F"/>
    <w:rsid w:val="00F501C9"/>
    <w:rsid w:val="00F503D1"/>
    <w:rsid w:val="00F5065A"/>
    <w:rsid w:val="00F5096A"/>
    <w:rsid w:val="00F50C46"/>
    <w:rsid w:val="00F50F7D"/>
    <w:rsid w:val="00F50FEA"/>
    <w:rsid w:val="00F51451"/>
    <w:rsid w:val="00F519E3"/>
    <w:rsid w:val="00F52CC2"/>
    <w:rsid w:val="00F53636"/>
    <w:rsid w:val="00F53DC1"/>
    <w:rsid w:val="00F54F79"/>
    <w:rsid w:val="00F552DA"/>
    <w:rsid w:val="00F55388"/>
    <w:rsid w:val="00F5617E"/>
    <w:rsid w:val="00F56B6D"/>
    <w:rsid w:val="00F60F29"/>
    <w:rsid w:val="00F61965"/>
    <w:rsid w:val="00F61AC7"/>
    <w:rsid w:val="00F623EB"/>
    <w:rsid w:val="00F62CE6"/>
    <w:rsid w:val="00F6381A"/>
    <w:rsid w:val="00F63E0D"/>
    <w:rsid w:val="00F6403A"/>
    <w:rsid w:val="00F6496D"/>
    <w:rsid w:val="00F64FC7"/>
    <w:rsid w:val="00F6563B"/>
    <w:rsid w:val="00F67994"/>
    <w:rsid w:val="00F707FC"/>
    <w:rsid w:val="00F709BB"/>
    <w:rsid w:val="00F7161E"/>
    <w:rsid w:val="00F71726"/>
    <w:rsid w:val="00F72007"/>
    <w:rsid w:val="00F7370F"/>
    <w:rsid w:val="00F737DA"/>
    <w:rsid w:val="00F7383D"/>
    <w:rsid w:val="00F744D9"/>
    <w:rsid w:val="00F7476A"/>
    <w:rsid w:val="00F74C08"/>
    <w:rsid w:val="00F74C29"/>
    <w:rsid w:val="00F74FBF"/>
    <w:rsid w:val="00F755F8"/>
    <w:rsid w:val="00F757C5"/>
    <w:rsid w:val="00F75CDE"/>
    <w:rsid w:val="00F75CE1"/>
    <w:rsid w:val="00F763B7"/>
    <w:rsid w:val="00F7652C"/>
    <w:rsid w:val="00F7656A"/>
    <w:rsid w:val="00F76C1A"/>
    <w:rsid w:val="00F7744B"/>
    <w:rsid w:val="00F77455"/>
    <w:rsid w:val="00F77582"/>
    <w:rsid w:val="00F77639"/>
    <w:rsid w:val="00F803B9"/>
    <w:rsid w:val="00F805DA"/>
    <w:rsid w:val="00F80B1A"/>
    <w:rsid w:val="00F80B77"/>
    <w:rsid w:val="00F80CF8"/>
    <w:rsid w:val="00F810DE"/>
    <w:rsid w:val="00F821B4"/>
    <w:rsid w:val="00F82270"/>
    <w:rsid w:val="00F824A2"/>
    <w:rsid w:val="00F82D32"/>
    <w:rsid w:val="00F83641"/>
    <w:rsid w:val="00F837E8"/>
    <w:rsid w:val="00F8394E"/>
    <w:rsid w:val="00F83E14"/>
    <w:rsid w:val="00F84521"/>
    <w:rsid w:val="00F84F1C"/>
    <w:rsid w:val="00F859BB"/>
    <w:rsid w:val="00F85FA0"/>
    <w:rsid w:val="00F90024"/>
    <w:rsid w:val="00F901B1"/>
    <w:rsid w:val="00F90D2A"/>
    <w:rsid w:val="00F91249"/>
    <w:rsid w:val="00F914BA"/>
    <w:rsid w:val="00F91AA4"/>
    <w:rsid w:val="00F927BE"/>
    <w:rsid w:val="00F92C18"/>
    <w:rsid w:val="00F93565"/>
    <w:rsid w:val="00F9415E"/>
    <w:rsid w:val="00F95588"/>
    <w:rsid w:val="00F956CC"/>
    <w:rsid w:val="00F95BD7"/>
    <w:rsid w:val="00F95D27"/>
    <w:rsid w:val="00F966BC"/>
    <w:rsid w:val="00F97794"/>
    <w:rsid w:val="00F9794C"/>
    <w:rsid w:val="00F97A32"/>
    <w:rsid w:val="00F97B3B"/>
    <w:rsid w:val="00F97FE1"/>
    <w:rsid w:val="00FA09DA"/>
    <w:rsid w:val="00FA0DD5"/>
    <w:rsid w:val="00FA1068"/>
    <w:rsid w:val="00FA1185"/>
    <w:rsid w:val="00FA1F82"/>
    <w:rsid w:val="00FA27F2"/>
    <w:rsid w:val="00FA448A"/>
    <w:rsid w:val="00FA44C5"/>
    <w:rsid w:val="00FA497C"/>
    <w:rsid w:val="00FA5603"/>
    <w:rsid w:val="00FA5EC8"/>
    <w:rsid w:val="00FA68E1"/>
    <w:rsid w:val="00FA6EEB"/>
    <w:rsid w:val="00FA6F9C"/>
    <w:rsid w:val="00FA6FE5"/>
    <w:rsid w:val="00FA70E2"/>
    <w:rsid w:val="00FB1432"/>
    <w:rsid w:val="00FB15C5"/>
    <w:rsid w:val="00FB2AE3"/>
    <w:rsid w:val="00FB2F8D"/>
    <w:rsid w:val="00FB3359"/>
    <w:rsid w:val="00FB3BE2"/>
    <w:rsid w:val="00FB4004"/>
    <w:rsid w:val="00FB42DE"/>
    <w:rsid w:val="00FB4F0D"/>
    <w:rsid w:val="00FB4F49"/>
    <w:rsid w:val="00FB525A"/>
    <w:rsid w:val="00FB52F4"/>
    <w:rsid w:val="00FB64CB"/>
    <w:rsid w:val="00FB694B"/>
    <w:rsid w:val="00FB6B55"/>
    <w:rsid w:val="00FB6C05"/>
    <w:rsid w:val="00FC00CA"/>
    <w:rsid w:val="00FC0337"/>
    <w:rsid w:val="00FC14A1"/>
    <w:rsid w:val="00FC173D"/>
    <w:rsid w:val="00FC1A71"/>
    <w:rsid w:val="00FC2B34"/>
    <w:rsid w:val="00FC2BA8"/>
    <w:rsid w:val="00FC4EDE"/>
    <w:rsid w:val="00FC6BA8"/>
    <w:rsid w:val="00FD03C6"/>
    <w:rsid w:val="00FD04B0"/>
    <w:rsid w:val="00FD05E5"/>
    <w:rsid w:val="00FD0628"/>
    <w:rsid w:val="00FD06F1"/>
    <w:rsid w:val="00FD0B8C"/>
    <w:rsid w:val="00FD0CA3"/>
    <w:rsid w:val="00FD1C30"/>
    <w:rsid w:val="00FD210C"/>
    <w:rsid w:val="00FD2C3A"/>
    <w:rsid w:val="00FD3236"/>
    <w:rsid w:val="00FD351A"/>
    <w:rsid w:val="00FD48BD"/>
    <w:rsid w:val="00FD4F54"/>
    <w:rsid w:val="00FD59C3"/>
    <w:rsid w:val="00FD5C5D"/>
    <w:rsid w:val="00FD5C76"/>
    <w:rsid w:val="00FD649F"/>
    <w:rsid w:val="00FD64C2"/>
    <w:rsid w:val="00FD68DB"/>
    <w:rsid w:val="00FD7B89"/>
    <w:rsid w:val="00FD7D1C"/>
    <w:rsid w:val="00FE0002"/>
    <w:rsid w:val="00FE0C1A"/>
    <w:rsid w:val="00FE0EDE"/>
    <w:rsid w:val="00FE0FCB"/>
    <w:rsid w:val="00FE18EC"/>
    <w:rsid w:val="00FE2072"/>
    <w:rsid w:val="00FE2280"/>
    <w:rsid w:val="00FE25B2"/>
    <w:rsid w:val="00FE2B59"/>
    <w:rsid w:val="00FE3145"/>
    <w:rsid w:val="00FE35CF"/>
    <w:rsid w:val="00FE3D4B"/>
    <w:rsid w:val="00FE58A1"/>
    <w:rsid w:val="00FE5A26"/>
    <w:rsid w:val="00FE72B2"/>
    <w:rsid w:val="00FF0339"/>
    <w:rsid w:val="00FF07B6"/>
    <w:rsid w:val="00FF0D71"/>
    <w:rsid w:val="00FF0F24"/>
    <w:rsid w:val="00FF1361"/>
    <w:rsid w:val="00FF1C22"/>
    <w:rsid w:val="00FF1EF3"/>
    <w:rsid w:val="00FF1F62"/>
    <w:rsid w:val="00FF20F2"/>
    <w:rsid w:val="00FF238A"/>
    <w:rsid w:val="00FF252E"/>
    <w:rsid w:val="00FF35A6"/>
    <w:rsid w:val="00FF395C"/>
    <w:rsid w:val="00FF3C8B"/>
    <w:rsid w:val="00FF4611"/>
    <w:rsid w:val="00FF5334"/>
    <w:rsid w:val="00FF5702"/>
    <w:rsid w:val="00FF60D5"/>
    <w:rsid w:val="00FF6BDC"/>
    <w:rsid w:val="00FF6CD2"/>
    <w:rsid w:val="00FF6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E5FA14"/>
  <w15:chartTrackingRefBased/>
  <w15:docId w15:val="{1D9596B7-AC65-4D3E-B86A-5C29D16A4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230FD"/>
    <w:rPr>
      <w:kern w:val="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776F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76F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76F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76F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76F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76F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76F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76F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76F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76F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76F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76F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76FA9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76FA9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76FA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76FA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76FA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76FA9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76F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776F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76F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776F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76FA9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776FA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76FA9"/>
    <w:pPr>
      <w:ind w:left="720"/>
      <w:contextualSpacing/>
    </w:pPr>
    <w:rPr>
      <w:kern w:val="2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776FA9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76F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76FA9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76FA9"/>
    <w:rPr>
      <w:b/>
      <w:bCs/>
      <w:smallCaps/>
      <w:color w:val="0F4761" w:themeColor="accent1" w:themeShade="BF"/>
      <w:spacing w:val="5"/>
    </w:rPr>
  </w:style>
  <w:style w:type="character" w:styleId="Zstupntext">
    <w:name w:val="Placeholder Text"/>
    <w:basedOn w:val="Standardnpsmoodstavce"/>
    <w:uiPriority w:val="99"/>
    <w:semiHidden/>
    <w:rsid w:val="00FA27F2"/>
    <w:rPr>
      <w:color w:val="666666"/>
    </w:rPr>
  </w:style>
  <w:style w:type="table" w:styleId="Mkatabulky">
    <w:name w:val="Table Grid"/>
    <w:basedOn w:val="Normlntabulka"/>
    <w:uiPriority w:val="39"/>
    <w:rsid w:val="00030C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bel">
    <w:name w:val="label"/>
    <w:basedOn w:val="Standardnpsmoodstavce"/>
    <w:rsid w:val="001B632F"/>
  </w:style>
  <w:style w:type="character" w:customStyle="1" w:styleId="value">
    <w:name w:val="value"/>
    <w:basedOn w:val="Standardnpsmoodstavce"/>
    <w:rsid w:val="001B632F"/>
  </w:style>
  <w:style w:type="character" w:styleId="Hypertextovodkaz">
    <w:name w:val="Hyperlink"/>
    <w:basedOn w:val="Standardnpsmoodstavce"/>
    <w:uiPriority w:val="99"/>
    <w:unhideWhenUsed/>
    <w:rsid w:val="001B632F"/>
    <w:rPr>
      <w:color w:val="0000FF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137A5"/>
    <w:rPr>
      <w:color w:val="605E5C"/>
      <w:shd w:val="clear" w:color="auto" w:fill="E1DFDD"/>
    </w:rPr>
  </w:style>
  <w:style w:type="paragraph" w:styleId="Bezmezer">
    <w:name w:val="No Spacing"/>
    <w:uiPriority w:val="1"/>
    <w:qFormat/>
    <w:rsid w:val="000C2F73"/>
    <w:pPr>
      <w:spacing w:after="0" w:line="240" w:lineRule="auto"/>
    </w:pPr>
    <w:rPr>
      <w:noProof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8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36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12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48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42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055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65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58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3.gif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11265</TotalTime>
  <Pages>26</Pages>
  <Words>3987</Words>
  <Characters>23528</Characters>
  <Application>Microsoft Office Word</Application>
  <DocSecurity>0</DocSecurity>
  <Lines>196</Lines>
  <Paragraphs>54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Jaroslava Lenčéšová</dc:creator>
  <cp:keywords/>
  <dc:description/>
  <cp:lastModifiedBy>Jaroslava Lenčéšová</cp:lastModifiedBy>
  <cp:revision>5181</cp:revision>
  <cp:lastPrinted>2026-01-27T12:35:00Z</cp:lastPrinted>
  <dcterms:created xsi:type="dcterms:W3CDTF">2024-03-12T06:37:00Z</dcterms:created>
  <dcterms:modified xsi:type="dcterms:W3CDTF">2026-03-05T09:24:00Z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ac715a2e267c63a073698849bd517fbd6414b10f9ca7a93fbbba00d4ef703140</vt:lpwstr>
  </property>
</Properties>
</file>